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91378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Health and Wellness Coaching</w:t>
      </w:r>
    </w:p>
    <w:p w14:paraId="514C83C9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7F68A1C4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HEALTH AND WELLNESS COACHING VISIT</w:t>
      </w:r>
    </w:p>
    <w:p w14:paraId="6C12C926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-----------------------------------------------------------------</w:t>
      </w:r>
    </w:p>
    <w:p w14:paraId="27BB94D7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*Type of Visit:</w:t>
      </w:r>
    </w:p>
    <w:p w14:paraId="6249D472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In-person</w:t>
      </w:r>
    </w:p>
    <w:p w14:paraId="4567F92C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40CEEC12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*Session number:</w:t>
      </w:r>
    </w:p>
    <w:p w14:paraId="765F83E3" w14:textId="7B77FE7A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10</w:t>
      </w:r>
    </w:p>
    <w:p w14:paraId="495383EA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23F889F1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Time spent with Veteran:</w:t>
      </w:r>
    </w:p>
    <w:p w14:paraId="458622BD" w14:textId="726A84DD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30-60 minutes</w:t>
      </w:r>
    </w:p>
    <w:p w14:paraId="45EF7BB6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0F69C0CC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Well-Being Signs (WBS) reviewed.</w:t>
      </w:r>
    </w:p>
    <w:p w14:paraId="6716171E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Well-Being Signs </w:t>
      </w:r>
    </w:p>
    <w:p w14:paraId="5581BEE7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6D85780F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Well-Being Signs (WBS)</w:t>
      </w:r>
    </w:p>
    <w:p w14:paraId="345BD6FA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WBS Average Score: 7.33 </w:t>
      </w:r>
    </w:p>
    <w:p w14:paraId="425314A7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084C30B9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Scores range from 0-10, with higher scores indicating better well-being.</w:t>
      </w:r>
    </w:p>
    <w:p w14:paraId="6DF5EBD1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0E649D20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Questions and Answers: </w:t>
      </w:r>
    </w:p>
    <w:p w14:paraId="44EC9331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42D78BFA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Over the past month (0 = none of the time/10 = </w:t>
      </w:r>
      <w:proofErr w:type="gramStart"/>
      <w:r w:rsidRPr="00F55035">
        <w:rPr>
          <w:rFonts w:cs="Courier New"/>
          <w:kern w:val="0"/>
          <w:sz w:val="20"/>
          <w:szCs w:val="20"/>
        </w:rPr>
        <w:t>all of</w:t>
      </w:r>
      <w:proofErr w:type="gramEnd"/>
      <w:r w:rsidRPr="00F55035">
        <w:rPr>
          <w:rFonts w:cs="Courier New"/>
          <w:kern w:val="0"/>
          <w:sz w:val="20"/>
          <w:szCs w:val="20"/>
        </w:rPr>
        <w:t xml:space="preserve"> the time), on </w:t>
      </w:r>
    </w:p>
    <w:p w14:paraId="6221D31B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average how often have you been:</w:t>
      </w:r>
    </w:p>
    <w:p w14:paraId="46AC921E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656E6489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1. Fully satisfied with how these things are </w:t>
      </w:r>
      <w:proofErr w:type="gramStart"/>
      <w:r w:rsidRPr="00F55035">
        <w:rPr>
          <w:rFonts w:cs="Courier New"/>
          <w:kern w:val="0"/>
          <w:sz w:val="20"/>
          <w:szCs w:val="20"/>
        </w:rPr>
        <w:t>going?</w:t>
      </w:r>
      <w:proofErr w:type="gramEnd"/>
    </w:p>
    <w:p w14:paraId="5713BB3A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7</w:t>
      </w:r>
    </w:p>
    <w:p w14:paraId="2B0289A5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1B675629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2. Regularly involved in things that are important to </w:t>
      </w:r>
      <w:proofErr w:type="gramStart"/>
      <w:r w:rsidRPr="00F55035">
        <w:rPr>
          <w:rFonts w:cs="Courier New"/>
          <w:kern w:val="0"/>
          <w:sz w:val="20"/>
          <w:szCs w:val="20"/>
        </w:rPr>
        <w:t>you?</w:t>
      </w:r>
      <w:proofErr w:type="gramEnd"/>
    </w:p>
    <w:p w14:paraId="666126DA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7</w:t>
      </w:r>
    </w:p>
    <w:p w14:paraId="381C6FBC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35F74069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3. Functioning your best in the most important things you do?</w:t>
      </w:r>
    </w:p>
    <w:p w14:paraId="7D1EEE5E" w14:textId="5B8E0534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8</w:t>
      </w:r>
    </w:p>
    <w:p w14:paraId="73D9598F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744DCB8A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6786726E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This was a final coaching session.</w:t>
      </w:r>
    </w:p>
    <w:p w14:paraId="2BE0C532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Veteran described that meeting their goals has been consistent and feels they </w:t>
      </w:r>
    </w:p>
    <w:p w14:paraId="68F9E3D5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are at a place where they can continue with the momentum and meet their long </w:t>
      </w:r>
    </w:p>
    <w:p w14:paraId="55A645F5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term goal. They plan </w:t>
      </w:r>
      <w:proofErr w:type="spellStart"/>
      <w:r w:rsidRPr="00F55035">
        <w:rPr>
          <w:rFonts w:cs="Courier New"/>
          <w:kern w:val="0"/>
          <w:sz w:val="20"/>
          <w:szCs w:val="20"/>
        </w:rPr>
        <w:t>ton</w:t>
      </w:r>
      <w:proofErr w:type="spellEnd"/>
      <w:r w:rsidRPr="00F55035">
        <w:rPr>
          <w:rFonts w:cs="Courier New"/>
          <w:kern w:val="0"/>
          <w:sz w:val="20"/>
          <w:szCs w:val="20"/>
        </w:rPr>
        <w:t xml:space="preserve"> continue to work toward adopting a mindfulness </w:t>
      </w:r>
    </w:p>
    <w:p w14:paraId="66D6B134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practice.</w:t>
      </w:r>
    </w:p>
    <w:p w14:paraId="5558F2A1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5060E30E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2FF35E63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Veteran was seen for Health and Wellness Coaching related to:</w:t>
      </w:r>
    </w:p>
    <w:p w14:paraId="2678CEB0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Power of the Mind</w:t>
      </w:r>
    </w:p>
    <w:p w14:paraId="039DFDCC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5F1E3600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VETERANS GOALS</w:t>
      </w:r>
    </w:p>
    <w:p w14:paraId="250A955D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-----------------------------------------------------------------</w:t>
      </w:r>
    </w:p>
    <w:p w14:paraId="2210D1D3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Long-Term S.M.A.R.T. Whole Health Goals:</w:t>
      </w:r>
    </w:p>
    <w:p w14:paraId="7A4E589A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Collaboratively identified new long-term Whole Health goal(s) of:</w:t>
      </w:r>
    </w:p>
    <w:p w14:paraId="2AA9FAB1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In 6 months, Veteran </w:t>
      </w:r>
      <w:proofErr w:type="gramStart"/>
      <w:r w:rsidRPr="00F55035">
        <w:rPr>
          <w:rFonts w:cs="Courier New"/>
          <w:kern w:val="0"/>
          <w:sz w:val="20"/>
          <w:szCs w:val="20"/>
        </w:rPr>
        <w:t>will</w:t>
      </w:r>
      <w:proofErr w:type="gramEnd"/>
      <w:r w:rsidRPr="00F55035">
        <w:rPr>
          <w:rFonts w:cs="Courier New"/>
          <w:kern w:val="0"/>
          <w:sz w:val="20"/>
          <w:szCs w:val="20"/>
        </w:rPr>
        <w:t xml:space="preserve"> like to have an established mindfulness </w:t>
      </w:r>
    </w:p>
    <w:p w14:paraId="56031DC2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practice where they practice mindfulness daily for 3-5 minutes starting </w:t>
      </w:r>
    </w:p>
    <w:p w14:paraId="509983ED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in the morning or right before bed, using their app: Inside Timer</w:t>
      </w:r>
    </w:p>
    <w:p w14:paraId="2C66FCE1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06001F28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Utilized Importance Ruler:</w:t>
      </w:r>
    </w:p>
    <w:p w14:paraId="4DB7E5B9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How important does Veteran consider health topics identified?</w:t>
      </w:r>
    </w:p>
    <w:p w14:paraId="22F4B9C8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(1=not important, 10=very important)</w:t>
      </w:r>
    </w:p>
    <w:p w14:paraId="218803C0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9</w:t>
      </w:r>
    </w:p>
    <w:p w14:paraId="7A04AB46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202B840F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Goal is important to Veteran because:</w:t>
      </w:r>
    </w:p>
    <w:p w14:paraId="4075EF04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  This continues to remain their priority because they are seeing the </w:t>
      </w:r>
    </w:p>
    <w:p w14:paraId="075F55CE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  impact on their health and well-being</w:t>
      </w:r>
    </w:p>
    <w:p w14:paraId="6F6B8225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0A6CBC22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087A0D0B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Utilized Confidence Ruler:</w:t>
      </w:r>
    </w:p>
    <w:p w14:paraId="4D53044F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How confident is the Veteran that they will be able to accomplish </w:t>
      </w:r>
      <w:proofErr w:type="gramStart"/>
      <w:r w:rsidRPr="00F55035">
        <w:rPr>
          <w:rFonts w:cs="Courier New"/>
          <w:kern w:val="0"/>
          <w:sz w:val="20"/>
          <w:szCs w:val="20"/>
        </w:rPr>
        <w:t>their</w:t>
      </w:r>
      <w:proofErr w:type="gramEnd"/>
    </w:p>
    <w:p w14:paraId="04D93613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goal?</w:t>
      </w:r>
    </w:p>
    <w:p w14:paraId="1BFC358C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(1=not confident, 10=very confident)</w:t>
      </w:r>
    </w:p>
    <w:p w14:paraId="359EE9A4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9</w:t>
      </w:r>
    </w:p>
    <w:p w14:paraId="2C7611BF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489385B5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Veteran is confident because:</w:t>
      </w:r>
    </w:p>
    <w:p w14:paraId="5E7D48DE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  They have been successfully completing their action steps and feel they </w:t>
      </w:r>
    </w:p>
    <w:p w14:paraId="07615DDE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  have the tools and momentum to keep going.</w:t>
      </w:r>
    </w:p>
    <w:p w14:paraId="3D5AD2BC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60533BE7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742E034D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Short-Term S.M.A.R.T. Goals/Action Steps:</w:t>
      </w:r>
    </w:p>
    <w:p w14:paraId="2441A0E1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Veteran's S.M.A.R.T. goal(s):</w:t>
      </w:r>
    </w:p>
    <w:p w14:paraId="04C58D9E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Reviewed progress on previously set S.M.A.R.T. goal of:</w:t>
      </w:r>
    </w:p>
    <w:p w14:paraId="29D68A84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Goal 1:</w:t>
      </w:r>
    </w:p>
    <w:p w14:paraId="268CB28F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  Veteran would like to keep with the mindfulness </w:t>
      </w:r>
      <w:proofErr w:type="spellStart"/>
      <w:r w:rsidRPr="00F55035">
        <w:rPr>
          <w:rFonts w:cs="Courier New"/>
          <w:kern w:val="0"/>
          <w:sz w:val="20"/>
          <w:szCs w:val="20"/>
        </w:rPr>
        <w:t>pratice</w:t>
      </w:r>
      <w:proofErr w:type="spellEnd"/>
      <w:r w:rsidRPr="00F55035">
        <w:rPr>
          <w:rFonts w:cs="Courier New"/>
          <w:kern w:val="0"/>
          <w:sz w:val="20"/>
          <w:szCs w:val="20"/>
        </w:rPr>
        <w:t xml:space="preserve"> and is </w:t>
      </w:r>
    </w:p>
    <w:p w14:paraId="7EAAF229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  currently up to daily practice in the morning while drinking </w:t>
      </w:r>
      <w:proofErr w:type="gramStart"/>
      <w:r w:rsidRPr="00F55035">
        <w:rPr>
          <w:rFonts w:cs="Courier New"/>
          <w:kern w:val="0"/>
          <w:sz w:val="20"/>
          <w:szCs w:val="20"/>
        </w:rPr>
        <w:t>their</w:t>
      </w:r>
      <w:proofErr w:type="gramEnd"/>
      <w:r w:rsidRPr="00F55035">
        <w:rPr>
          <w:rFonts w:cs="Courier New"/>
          <w:kern w:val="0"/>
          <w:sz w:val="20"/>
          <w:szCs w:val="20"/>
        </w:rPr>
        <w:t xml:space="preserve"> </w:t>
      </w:r>
    </w:p>
    <w:p w14:paraId="7F190368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  coffee.</w:t>
      </w:r>
    </w:p>
    <w:p w14:paraId="7DA49800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  Veteran </w:t>
      </w:r>
      <w:proofErr w:type="gramStart"/>
      <w:r w:rsidRPr="00F55035">
        <w:rPr>
          <w:rFonts w:cs="Courier New"/>
          <w:kern w:val="0"/>
          <w:sz w:val="20"/>
          <w:szCs w:val="20"/>
        </w:rPr>
        <w:t>reports</w:t>
      </w:r>
      <w:proofErr w:type="gramEnd"/>
      <w:r w:rsidRPr="00F55035">
        <w:rPr>
          <w:rFonts w:cs="Courier New"/>
          <w:kern w:val="0"/>
          <w:sz w:val="20"/>
          <w:szCs w:val="20"/>
        </w:rPr>
        <w:t xml:space="preserve"> goal was:</w:t>
      </w:r>
    </w:p>
    <w:p w14:paraId="6ED9794A" w14:textId="49BB713A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      Met</w:t>
      </w:r>
    </w:p>
    <w:p w14:paraId="280F0D83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6486175B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Today's coaching session aligns with the Veteran's Mission, Aspiration, or </w:t>
      </w:r>
    </w:p>
    <w:p w14:paraId="073AE3D1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Purpose in the following ways:</w:t>
      </w:r>
    </w:p>
    <w:p w14:paraId="79426FA9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Veteran expresses that today's session allowed them to see that by breaking </w:t>
      </w:r>
    </w:p>
    <w:p w14:paraId="04C2A314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down this goal helped set them up for success and has allowed them to see </w:t>
      </w:r>
    </w:p>
    <w:p w14:paraId="39F6F355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their MAP clearer.</w:t>
      </w:r>
    </w:p>
    <w:p w14:paraId="51E1DF24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613A4B0F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ADDITIONAL SESSION INFORMATION</w:t>
      </w:r>
    </w:p>
    <w:p w14:paraId="2ADF55EE" w14:textId="0925B8A9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-----------------------------------------------------------------</w:t>
      </w:r>
    </w:p>
    <w:p w14:paraId="54F04F92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22298927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Additional information (e.g. Veteran's self-identified strengths, Values,</w:t>
      </w:r>
    </w:p>
    <w:p w14:paraId="2E7F7356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Vision for the Future):</w:t>
      </w:r>
    </w:p>
    <w:p w14:paraId="6A787FBC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Veteran is taking away from today's session that they are doing great things,</w:t>
      </w:r>
    </w:p>
    <w:p w14:paraId="2BC932CE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and that it is important to keep up with these daily habits. </w:t>
      </w:r>
    </w:p>
    <w:p w14:paraId="2BBD0C40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0E8BCB72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PLAN</w:t>
      </w:r>
    </w:p>
    <w:p w14:paraId="24087FE0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-----------------------------------------------------------------</w:t>
      </w:r>
    </w:p>
    <w:p w14:paraId="751E7556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>Plan:</w:t>
      </w:r>
    </w:p>
    <w:p w14:paraId="2C885097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Other:</w:t>
      </w:r>
    </w:p>
    <w:p w14:paraId="04887D83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Veteran will call back if they feel they need some additional support and </w:t>
      </w:r>
    </w:p>
    <w:p w14:paraId="0343B71A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  <w:r w:rsidRPr="00F55035">
        <w:rPr>
          <w:rFonts w:cs="Courier New"/>
          <w:kern w:val="0"/>
          <w:sz w:val="20"/>
          <w:szCs w:val="20"/>
        </w:rPr>
        <w:t xml:space="preserve">    will be attending mindfulness classes for the next few weeks locally.</w:t>
      </w:r>
    </w:p>
    <w:p w14:paraId="57D40FE0" w14:textId="77777777" w:rsidR="00F55035" w:rsidRPr="00F55035" w:rsidRDefault="00F55035" w:rsidP="00F5503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</w:tabs>
        <w:autoSpaceDE w:val="0"/>
        <w:autoSpaceDN w:val="0"/>
        <w:adjustRightInd w:val="0"/>
        <w:spacing w:after="0" w:line="240" w:lineRule="auto"/>
        <w:rPr>
          <w:rFonts w:cs="Courier New"/>
          <w:kern w:val="0"/>
          <w:sz w:val="20"/>
          <w:szCs w:val="20"/>
        </w:rPr>
      </w:pPr>
    </w:p>
    <w:p w14:paraId="65E8DF34" w14:textId="77777777" w:rsidR="00C14EFD" w:rsidRDefault="00C14EFD"/>
    <w:sectPr w:rsidR="00C14EFD" w:rsidSect="00F55035">
      <w:headerReference w:type="default" r:id="rId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EC25E" w14:textId="77777777" w:rsidR="0063367E" w:rsidRDefault="0063367E" w:rsidP="00F55035">
      <w:pPr>
        <w:spacing w:after="0" w:line="240" w:lineRule="auto"/>
      </w:pPr>
      <w:r>
        <w:separator/>
      </w:r>
    </w:p>
  </w:endnote>
  <w:endnote w:type="continuationSeparator" w:id="0">
    <w:p w14:paraId="339AC286" w14:textId="77777777" w:rsidR="0063367E" w:rsidRDefault="0063367E" w:rsidP="00F550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058B0" w14:textId="77777777" w:rsidR="0063367E" w:rsidRDefault="0063367E" w:rsidP="00F55035">
      <w:pPr>
        <w:spacing w:after="0" w:line="240" w:lineRule="auto"/>
      </w:pPr>
      <w:r>
        <w:separator/>
      </w:r>
    </w:p>
  </w:footnote>
  <w:footnote w:type="continuationSeparator" w:id="0">
    <w:p w14:paraId="2F90CD37" w14:textId="77777777" w:rsidR="0063367E" w:rsidRDefault="0063367E" w:rsidP="00F550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D7A90" w14:textId="74483E74" w:rsidR="00F55035" w:rsidRDefault="00F55035">
    <w:pPr>
      <w:pStyle w:val="Header"/>
    </w:pPr>
    <w:r>
      <w:t>Health and Wellness Coaching Final Visit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035"/>
    <w:rsid w:val="001E260A"/>
    <w:rsid w:val="002E561C"/>
    <w:rsid w:val="0044517F"/>
    <w:rsid w:val="0063367E"/>
    <w:rsid w:val="006A3D97"/>
    <w:rsid w:val="006B06A5"/>
    <w:rsid w:val="00890AAD"/>
    <w:rsid w:val="00A24120"/>
    <w:rsid w:val="00A76B52"/>
    <w:rsid w:val="00B02501"/>
    <w:rsid w:val="00C14EFD"/>
    <w:rsid w:val="00E1320B"/>
    <w:rsid w:val="00F55035"/>
    <w:rsid w:val="00FD1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7494B"/>
  <w15:chartTrackingRefBased/>
  <w15:docId w15:val="{5DAF3DFC-6B95-494C-8A56-77A835396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0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0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0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0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0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0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0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0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0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0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0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0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0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0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0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0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0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0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0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0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0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0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0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0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0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0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0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0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0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50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5035"/>
  </w:style>
  <w:style w:type="paragraph" w:styleId="Footer">
    <w:name w:val="footer"/>
    <w:basedOn w:val="Normal"/>
    <w:link w:val="FooterChar"/>
    <w:uiPriority w:val="99"/>
    <w:unhideWhenUsed/>
    <w:rsid w:val="00F550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50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455</Words>
  <Characters>2679</Characters>
  <Application>Microsoft Office Word</Application>
  <DocSecurity>0</DocSecurity>
  <Lines>106</Lines>
  <Paragraphs>78</Paragraphs>
  <ScaleCrop>false</ScaleCrop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Klein, Sarah R.</dc:creator>
  <cp:keywords/>
  <dc:description/>
  <cp:lastModifiedBy>Dave Carlson</cp:lastModifiedBy>
  <cp:revision>2</cp:revision>
  <dcterms:created xsi:type="dcterms:W3CDTF">2026-04-02T15:11:00Z</dcterms:created>
  <dcterms:modified xsi:type="dcterms:W3CDTF">2026-04-13T14:33:00Z</dcterms:modified>
</cp:coreProperties>
</file>