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57EE6" w14:textId="3F5F74A6" w:rsidR="000D7CB1" w:rsidRDefault="000D7CB1" w:rsidP="000D7CB1">
      <w:pPr>
        <w:rPr>
          <w:noProof/>
        </w:rPr>
      </w:pPr>
    </w:p>
    <w:p w14:paraId="23E1FA79" w14:textId="4C0AEACE" w:rsidR="000D7CB1" w:rsidRDefault="00073140" w:rsidP="000D7CB1">
      <w:r w:rsidRPr="00E87B4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BD4D30" wp14:editId="5800423B">
                <wp:simplePos x="0" y="0"/>
                <wp:positionH relativeFrom="margin">
                  <wp:posOffset>-390525</wp:posOffset>
                </wp:positionH>
                <wp:positionV relativeFrom="paragraph">
                  <wp:posOffset>162560</wp:posOffset>
                </wp:positionV>
                <wp:extent cx="6483985" cy="350874"/>
                <wp:effectExtent l="0" t="0" r="0" b="0"/>
                <wp:wrapNone/>
                <wp:docPr id="2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985" cy="350874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E84BE" id="Rectangle 24" o:spid="_x0000_s1026" style="position:absolute;margin-left:-30.75pt;margin-top:12.8pt;width:510.55pt;height:2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" fillcolor="#595959" stroked="f">
                <w10:wrap anchorx="margin"/>
              </v:rect>
            </w:pict>
          </mc:Fallback>
        </mc:AlternateContent>
      </w:r>
    </w:p>
    <w:p w14:paraId="2F52C149" w14:textId="3A07C205" w:rsidR="00B74C9B" w:rsidRPr="00073140" w:rsidRDefault="007B6428" w:rsidP="00073140">
      <w:pPr>
        <w:jc w:val="center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  <w:sz w:val="28"/>
          <w:szCs w:val="28"/>
        </w:rPr>
        <w:t>Título del requerimiento</w:t>
      </w:r>
    </w:p>
    <w:p w14:paraId="29204582" w14:textId="1260A38D" w:rsidR="00073140" w:rsidRPr="00AD55AA" w:rsidRDefault="00073140" w:rsidP="00073140">
      <w:pPr>
        <w:jc w:val="both"/>
        <w:rPr>
          <w:rFonts w:ascii="Arial" w:hAnsi="Arial" w:cs="Arial"/>
        </w:rPr>
      </w:pPr>
      <w:r w:rsidRPr="00AD55AA">
        <w:rPr>
          <w:rFonts w:ascii="Arial" w:hAnsi="Arial" w:cs="Arial"/>
          <w:b/>
          <w:sz w:val="18"/>
        </w:rPr>
        <w:t>Fecha de envío a los proveedores:</w:t>
      </w:r>
      <w:r w:rsidR="009A2FBF">
        <w:rPr>
          <w:rFonts w:ascii="Arial" w:hAnsi="Arial" w:cs="Arial"/>
          <w:b/>
          <w:sz w:val="18"/>
        </w:rPr>
        <w:t xml:space="preserve"> </w:t>
      </w:r>
      <w:r w:rsidR="007B6428">
        <w:rPr>
          <w:rFonts w:ascii="Arial" w:hAnsi="Arial" w:cs="Arial"/>
          <w:sz w:val="18"/>
        </w:rPr>
        <w:t>___</w:t>
      </w:r>
      <w:r w:rsidRPr="00AD55AA">
        <w:rPr>
          <w:rFonts w:ascii="Arial" w:hAnsi="Arial" w:cs="Arial"/>
          <w:sz w:val="18"/>
        </w:rPr>
        <w:t xml:space="preserve">                       </w:t>
      </w:r>
      <w:r w:rsidR="009A2FBF">
        <w:rPr>
          <w:rFonts w:ascii="Arial" w:hAnsi="Arial" w:cs="Arial"/>
          <w:sz w:val="18"/>
        </w:rPr>
        <w:t xml:space="preserve"> </w:t>
      </w:r>
      <w:r w:rsidRPr="00AD55AA">
        <w:rPr>
          <w:rFonts w:ascii="Arial" w:hAnsi="Arial" w:cs="Arial"/>
          <w:b/>
          <w:sz w:val="18"/>
        </w:rPr>
        <w:t>Fecha de entrega de la propuesta:</w:t>
      </w:r>
      <w:r w:rsidRPr="00AD55AA">
        <w:rPr>
          <w:rFonts w:ascii="Arial" w:hAnsi="Arial" w:cs="Arial"/>
          <w:sz w:val="18"/>
        </w:rPr>
        <w:t xml:space="preserve"> </w:t>
      </w:r>
      <w:r w:rsidR="007B6428">
        <w:rPr>
          <w:rFonts w:ascii="Arial" w:hAnsi="Arial" w:cs="Arial"/>
          <w:sz w:val="18"/>
        </w:rPr>
        <w:t>_______</w:t>
      </w:r>
    </w:p>
    <w:p w14:paraId="56176551" w14:textId="195295AB" w:rsidR="00073140" w:rsidRPr="009A2FBF" w:rsidRDefault="007B6428" w:rsidP="00073140">
      <w:pPr>
        <w:spacing w:after="0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Usuaria/o solicitante:</w:t>
      </w:r>
      <w:r w:rsidR="00073140" w:rsidRPr="009A2FBF">
        <w:rPr>
          <w:rFonts w:ascii="Arial" w:hAnsi="Arial" w:cs="Arial"/>
          <w:b/>
          <w:sz w:val="18"/>
        </w:rPr>
        <w:t xml:space="preserve"> </w:t>
      </w:r>
      <w:r>
        <w:rPr>
          <w:rFonts w:ascii="Arial" w:hAnsi="Arial" w:cs="Arial"/>
          <w:b/>
          <w:sz w:val="18"/>
        </w:rPr>
        <w:t>_______________(</w:t>
      </w:r>
      <w:r>
        <w:rPr>
          <w:rFonts w:ascii="Arial" w:hAnsi="Arial" w:cs="Arial"/>
          <w:bCs/>
          <w:sz w:val="18"/>
        </w:rPr>
        <w:t>nombre, puesto, correo electrónico)</w:t>
      </w:r>
    </w:p>
    <w:p w14:paraId="5A96AD24" w14:textId="77777777" w:rsidR="00073140" w:rsidRPr="00AD55AA" w:rsidRDefault="00073140" w:rsidP="00073140">
      <w:pPr>
        <w:spacing w:after="0"/>
      </w:pPr>
    </w:p>
    <w:p w14:paraId="617D1A50" w14:textId="77777777" w:rsidR="00073140" w:rsidRPr="00AD55AA" w:rsidRDefault="00073140" w:rsidP="00073140">
      <w:pPr>
        <w:spacing w:after="0"/>
      </w:pPr>
    </w:p>
    <w:p w14:paraId="17675FE8" w14:textId="62FE6390" w:rsidR="00073140" w:rsidRPr="00AD55AA" w:rsidRDefault="00073140" w:rsidP="00073140">
      <w:pPr>
        <w:spacing w:after="0"/>
        <w:jc w:val="center"/>
        <w:rPr>
          <w:b/>
          <w:bCs/>
          <w:sz w:val="32"/>
          <w:szCs w:val="32"/>
        </w:rPr>
      </w:pPr>
      <w:r w:rsidRPr="00AD55AA">
        <w:rPr>
          <w:b/>
          <w:bCs/>
          <w:sz w:val="32"/>
          <w:szCs w:val="32"/>
        </w:rPr>
        <w:t>Antecedentes</w:t>
      </w:r>
      <w:r w:rsidR="007B6428">
        <w:rPr>
          <w:b/>
          <w:bCs/>
          <w:sz w:val="32"/>
          <w:szCs w:val="32"/>
        </w:rPr>
        <w:t xml:space="preserve"> / Descripción general del requerimiento</w:t>
      </w:r>
    </w:p>
    <w:p w14:paraId="4440D7CC" w14:textId="0DFA2C46" w:rsidR="0085436F" w:rsidRPr="005D2E4B" w:rsidRDefault="007B6428" w:rsidP="007D4395">
      <w:pPr>
        <w:spacing w:after="0"/>
        <w:jc w:val="both"/>
        <w:rPr>
          <w:sz w:val="32"/>
          <w:szCs w:val="32"/>
        </w:rPr>
      </w:pPr>
      <w:r>
        <w:t>___________________________</w:t>
      </w:r>
      <w:r w:rsidR="009D56F1">
        <w:t>.</w:t>
      </w:r>
    </w:p>
    <w:p w14:paraId="14CDD262" w14:textId="708691D3" w:rsidR="00B74C9B" w:rsidRDefault="00B74C9B" w:rsidP="007D4395">
      <w:pPr>
        <w:jc w:val="both"/>
      </w:pPr>
    </w:p>
    <w:p w14:paraId="7A4CD095" w14:textId="2B0E96B7" w:rsidR="00BD786F" w:rsidRPr="00AD55AA" w:rsidRDefault="00BD786F" w:rsidP="00BD786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Objetivo</w:t>
      </w:r>
      <w:r w:rsidR="00EF2DA5">
        <w:rPr>
          <w:b/>
          <w:bCs/>
          <w:sz w:val="32"/>
          <w:szCs w:val="32"/>
        </w:rPr>
        <w:t xml:space="preserve"> de</w:t>
      </w:r>
      <w:r w:rsidR="00344067">
        <w:rPr>
          <w:b/>
          <w:bCs/>
          <w:sz w:val="32"/>
          <w:szCs w:val="32"/>
        </w:rPr>
        <w:t>l requerimiento</w:t>
      </w:r>
    </w:p>
    <w:p w14:paraId="75619927" w14:textId="77777777" w:rsidR="007B6428" w:rsidRDefault="007B6428" w:rsidP="000D1381">
      <w:pPr>
        <w:jc w:val="both"/>
      </w:pPr>
    </w:p>
    <w:p w14:paraId="75954389" w14:textId="7BE0AD34" w:rsidR="00BD786F" w:rsidRDefault="007B6428" w:rsidP="000D1381">
      <w:pPr>
        <w:jc w:val="both"/>
      </w:pPr>
      <w:r>
        <w:t>_______ (objetivo y funcionalidades que se buscan satisfacer; dinámicas a realizarse)</w:t>
      </w:r>
    </w:p>
    <w:p w14:paraId="3B9C8FEA" w14:textId="4A65B93F" w:rsidR="00E82C49" w:rsidRDefault="007B6428" w:rsidP="007B6428">
      <w:pPr>
        <w:pStyle w:val="Prrafodelista"/>
        <w:numPr>
          <w:ilvl w:val="0"/>
          <w:numId w:val="14"/>
        </w:numPr>
        <w:jc w:val="both"/>
      </w:pPr>
      <w:r>
        <w:t>___</w:t>
      </w:r>
    </w:p>
    <w:p w14:paraId="4E2657EB" w14:textId="5778A95C" w:rsidR="007B6428" w:rsidRDefault="007B6428" w:rsidP="007B6428">
      <w:pPr>
        <w:pStyle w:val="Prrafodelista"/>
        <w:numPr>
          <w:ilvl w:val="0"/>
          <w:numId w:val="14"/>
        </w:numPr>
        <w:jc w:val="both"/>
      </w:pPr>
      <w:r>
        <w:t>___</w:t>
      </w:r>
    </w:p>
    <w:p w14:paraId="4189033C" w14:textId="67390E9C" w:rsidR="007B6428" w:rsidRDefault="007B6428" w:rsidP="007B6428">
      <w:pPr>
        <w:pStyle w:val="Prrafodelista"/>
        <w:numPr>
          <w:ilvl w:val="0"/>
          <w:numId w:val="14"/>
        </w:numPr>
        <w:jc w:val="both"/>
      </w:pPr>
      <w:r>
        <w:t>___</w:t>
      </w:r>
    </w:p>
    <w:p w14:paraId="2844EA02" w14:textId="7CD99570" w:rsidR="006828E4" w:rsidRDefault="007B6428" w:rsidP="000D1381">
      <w:pPr>
        <w:jc w:val="both"/>
      </w:pPr>
      <w:proofErr w:type="spellStart"/>
      <w:r>
        <w:t>etc</w:t>
      </w:r>
      <w:proofErr w:type="spellEnd"/>
    </w:p>
    <w:p w14:paraId="21D104E4" w14:textId="364D3715" w:rsidR="005C0E54" w:rsidRPr="005C0E54" w:rsidRDefault="005C0E54" w:rsidP="00E82C49">
      <w:pPr>
        <w:jc w:val="center"/>
        <w:rPr>
          <w:b/>
          <w:bCs/>
        </w:rPr>
      </w:pPr>
    </w:p>
    <w:p w14:paraId="6E18A57C" w14:textId="1F5F54D5" w:rsidR="00B74C9B" w:rsidRPr="005C0E54" w:rsidRDefault="007B6428" w:rsidP="00EF2DA5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Detalles y cantidad de elementos a incluirse.</w:t>
      </w:r>
    </w:p>
    <w:p w14:paraId="17AE8B91" w14:textId="480F2164" w:rsidR="002325A1" w:rsidRDefault="007B6428" w:rsidP="007B6428">
      <w:pPr>
        <w:pStyle w:val="Prrafodelista"/>
        <w:ind w:left="284"/>
        <w:jc w:val="both"/>
      </w:pPr>
      <w:r>
        <w:t>____</w:t>
      </w:r>
    </w:p>
    <w:p w14:paraId="6055F741" w14:textId="3D12D0CC" w:rsidR="00ED1C99" w:rsidRDefault="00ED1C99" w:rsidP="007B6428"/>
    <w:p w14:paraId="36AA4481" w14:textId="3D566EE4" w:rsidR="007B6428" w:rsidRPr="005C0E54" w:rsidRDefault="007B6428" w:rsidP="007B6428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Fechas del requerimiento.</w:t>
      </w:r>
    </w:p>
    <w:p w14:paraId="6BDA23D2" w14:textId="77777777" w:rsidR="007B6428" w:rsidRDefault="007B6428" w:rsidP="007B6428">
      <w:pPr>
        <w:pStyle w:val="Prrafodelista"/>
        <w:ind w:left="360"/>
        <w:jc w:val="both"/>
      </w:pPr>
      <w:r>
        <w:t>____</w:t>
      </w:r>
    </w:p>
    <w:p w14:paraId="2A9D1305" w14:textId="77777777" w:rsidR="007B6428" w:rsidRDefault="007B6428" w:rsidP="007B6428">
      <w:pPr>
        <w:pStyle w:val="Prrafodelista"/>
        <w:ind w:left="360"/>
      </w:pPr>
    </w:p>
    <w:p w14:paraId="2CC3E24A" w14:textId="192F58BF" w:rsidR="007B6428" w:rsidRPr="005C0E54" w:rsidRDefault="007B6428" w:rsidP="007B6428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Lugar/es de entrega.</w:t>
      </w:r>
    </w:p>
    <w:p w14:paraId="71CCF60A" w14:textId="77777777" w:rsidR="007B6428" w:rsidRDefault="007B6428" w:rsidP="007B6428">
      <w:pPr>
        <w:pStyle w:val="Prrafodelista"/>
        <w:ind w:left="360"/>
        <w:jc w:val="both"/>
      </w:pPr>
      <w:r>
        <w:t>____</w:t>
      </w:r>
    </w:p>
    <w:p w14:paraId="5F07D092" w14:textId="77777777" w:rsidR="007B6428" w:rsidRDefault="007B6428" w:rsidP="007B6428">
      <w:pPr>
        <w:pStyle w:val="Prrafodelista"/>
        <w:ind w:left="360"/>
      </w:pPr>
    </w:p>
    <w:p w14:paraId="486C53DB" w14:textId="4880BE92" w:rsidR="007B6428" w:rsidRPr="005C0E54" w:rsidRDefault="007B6428" w:rsidP="007B6428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Requerimientos de diseño (look &amp; </w:t>
      </w:r>
      <w:proofErr w:type="spellStart"/>
      <w:r>
        <w:rPr>
          <w:b/>
          <w:bCs/>
          <w:sz w:val="28"/>
          <w:szCs w:val="28"/>
        </w:rPr>
        <w:t>feel</w:t>
      </w:r>
      <w:proofErr w:type="spellEnd"/>
      <w:r>
        <w:rPr>
          <w:b/>
          <w:bCs/>
          <w:sz w:val="28"/>
          <w:szCs w:val="28"/>
        </w:rPr>
        <w:t>) dirigidos a qué grupo target.</w:t>
      </w:r>
    </w:p>
    <w:p w14:paraId="7ED9C26F" w14:textId="77777777" w:rsidR="007B6428" w:rsidRDefault="007B6428" w:rsidP="007B6428">
      <w:pPr>
        <w:pStyle w:val="Prrafodelista"/>
        <w:ind w:left="360"/>
        <w:jc w:val="both"/>
      </w:pPr>
      <w:r>
        <w:t>____</w:t>
      </w:r>
    </w:p>
    <w:p w14:paraId="03052047" w14:textId="77777777" w:rsidR="007B6428" w:rsidRDefault="007B6428" w:rsidP="007B6428">
      <w:pPr>
        <w:pStyle w:val="Prrafodelista"/>
        <w:ind w:left="360"/>
      </w:pPr>
    </w:p>
    <w:p w14:paraId="1E2D5283" w14:textId="77777777" w:rsidR="007B6428" w:rsidRDefault="007B6428" w:rsidP="007B6428">
      <w:pPr>
        <w:pStyle w:val="Prrafodelista"/>
        <w:spacing w:after="80" w:line="240" w:lineRule="auto"/>
        <w:rPr>
          <w:sz w:val="24"/>
          <w:szCs w:val="24"/>
          <w:lang w:val="es-ES"/>
        </w:rPr>
      </w:pPr>
    </w:p>
    <w:p w14:paraId="4BC33CBD" w14:textId="6E8627CA" w:rsidR="007B6428" w:rsidRPr="00BD3A43" w:rsidRDefault="007B6428" w:rsidP="007B6428">
      <w:pPr>
        <w:pStyle w:val="Prrafodelista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Aditamentos especiales a incluirse en la propuesta</w:t>
      </w:r>
      <w:r w:rsidRPr="00BD3A43">
        <w:rPr>
          <w:b/>
          <w:bCs/>
          <w:sz w:val="28"/>
          <w:szCs w:val="28"/>
        </w:rPr>
        <w:t>:</w:t>
      </w:r>
    </w:p>
    <w:p w14:paraId="77924AEC" w14:textId="544CA081" w:rsidR="007B6428" w:rsidRDefault="007B6428" w:rsidP="007B6428">
      <w:pPr>
        <w:pStyle w:val="Prrafodelista"/>
        <w:numPr>
          <w:ilvl w:val="0"/>
          <w:numId w:val="9"/>
        </w:numPr>
      </w:pPr>
      <w:r>
        <w:lastRenderedPageBreak/>
        <w:t>____</w:t>
      </w:r>
    </w:p>
    <w:p w14:paraId="6165E4FF" w14:textId="0FADD96B" w:rsidR="007B6428" w:rsidRDefault="007B6428" w:rsidP="007B6428">
      <w:pPr>
        <w:pStyle w:val="Prrafodelista"/>
        <w:numPr>
          <w:ilvl w:val="0"/>
          <w:numId w:val="9"/>
        </w:numPr>
      </w:pPr>
      <w:r>
        <w:t xml:space="preserve">____ </w:t>
      </w:r>
    </w:p>
    <w:p w14:paraId="4AB357A6" w14:textId="0386ED14" w:rsidR="007B6428" w:rsidRDefault="007B6428" w:rsidP="007B6428">
      <w:pPr>
        <w:pStyle w:val="Prrafodelista"/>
        <w:numPr>
          <w:ilvl w:val="0"/>
          <w:numId w:val="9"/>
        </w:numPr>
      </w:pPr>
      <w:r>
        <w:t xml:space="preserve">____ </w:t>
      </w:r>
    </w:p>
    <w:p w14:paraId="785A7364" w14:textId="6DA055B3" w:rsidR="007B6428" w:rsidRPr="00CD7026" w:rsidRDefault="007B6428" w:rsidP="007B6428">
      <w:pPr>
        <w:pStyle w:val="Prrafodelista"/>
        <w:numPr>
          <w:ilvl w:val="0"/>
          <w:numId w:val="9"/>
        </w:numPr>
      </w:pPr>
      <w:r>
        <w:t>____</w:t>
      </w:r>
    </w:p>
    <w:p w14:paraId="42512F3A" w14:textId="77777777" w:rsidR="007B6428" w:rsidRPr="00CD7026" w:rsidRDefault="007B6428" w:rsidP="007B6428">
      <w:pPr>
        <w:pStyle w:val="Prrafodelista"/>
      </w:pPr>
    </w:p>
    <w:p w14:paraId="73A63919" w14:textId="616187BC" w:rsidR="007B6428" w:rsidRPr="007B6428" w:rsidRDefault="007B6428" w:rsidP="007B6428">
      <w:pPr>
        <w:pStyle w:val="Prrafodelista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B6428">
        <w:rPr>
          <w:b/>
          <w:bCs/>
          <w:sz w:val="28"/>
          <w:szCs w:val="28"/>
        </w:rPr>
        <w:t>Presupuesto del Proyecto:  $____ MXN (antes de IVA)</w:t>
      </w:r>
    </w:p>
    <w:p w14:paraId="5F3E9D89" w14:textId="2127E4D3" w:rsidR="00E96B39" w:rsidRPr="001C6E06" w:rsidRDefault="00493024" w:rsidP="00D162C4">
      <w:pPr>
        <w:jc w:val="both"/>
      </w:pPr>
      <w:r>
        <w:t xml:space="preserve">------------------------------------------- </w:t>
      </w:r>
      <w:r w:rsidRPr="00493024">
        <w:rPr>
          <w:highlight w:val="green"/>
        </w:rPr>
        <w:t>a partir de aquí lo adecúa Procurement!</w:t>
      </w:r>
      <w:r>
        <w:t xml:space="preserve"> ----------------------------</w:t>
      </w:r>
    </w:p>
    <w:p w14:paraId="2876ED4E" w14:textId="2228ECF1" w:rsidR="005C0E54" w:rsidRPr="00493024" w:rsidRDefault="005C0E54" w:rsidP="00E96B39">
      <w:pPr>
        <w:pStyle w:val="Prrafodelista"/>
        <w:numPr>
          <w:ilvl w:val="0"/>
          <w:numId w:val="2"/>
        </w:numPr>
        <w:jc w:val="both"/>
        <w:rPr>
          <w:b/>
          <w:bCs/>
          <w:sz w:val="28"/>
          <w:szCs w:val="28"/>
          <w:highlight w:val="green"/>
        </w:rPr>
      </w:pPr>
      <w:r w:rsidRPr="00E96B39">
        <w:rPr>
          <w:b/>
          <w:bCs/>
          <w:sz w:val="28"/>
          <w:szCs w:val="28"/>
        </w:rPr>
        <w:t xml:space="preserve">Requerimientos </w:t>
      </w:r>
      <w:r w:rsidR="00072FAD" w:rsidRPr="00E96B39">
        <w:rPr>
          <w:b/>
          <w:bCs/>
          <w:sz w:val="28"/>
          <w:szCs w:val="28"/>
        </w:rPr>
        <w:t>de la propuesta conceptual</w:t>
      </w:r>
      <w:r w:rsidR="00FF5E1C" w:rsidRPr="00E96B39">
        <w:rPr>
          <w:b/>
          <w:bCs/>
          <w:sz w:val="28"/>
          <w:szCs w:val="28"/>
        </w:rPr>
        <w:t xml:space="preserve"> y comercial</w:t>
      </w:r>
      <w:r w:rsidR="00072FAD" w:rsidRPr="00493024">
        <w:rPr>
          <w:b/>
          <w:bCs/>
          <w:sz w:val="28"/>
          <w:szCs w:val="28"/>
          <w:highlight w:val="green"/>
        </w:rPr>
        <w:t>:</w:t>
      </w:r>
      <w:r w:rsidR="00493024" w:rsidRPr="00493024">
        <w:rPr>
          <w:b/>
          <w:bCs/>
          <w:sz w:val="28"/>
          <w:szCs w:val="28"/>
          <w:highlight w:val="green"/>
        </w:rPr>
        <w:t xml:space="preserve"> FAVOR DE NO MODIFICAR (</w:t>
      </w:r>
      <w:r w:rsidR="007D1354">
        <w:rPr>
          <w:b/>
          <w:bCs/>
          <w:sz w:val="28"/>
          <w:szCs w:val="28"/>
          <w:highlight w:val="green"/>
        </w:rPr>
        <w:t xml:space="preserve">sección para </w:t>
      </w:r>
      <w:r w:rsidR="00493024" w:rsidRPr="00493024">
        <w:rPr>
          <w:b/>
          <w:bCs/>
          <w:sz w:val="28"/>
          <w:szCs w:val="28"/>
          <w:highlight w:val="green"/>
        </w:rPr>
        <w:t>Procurement!)</w:t>
      </w:r>
    </w:p>
    <w:p w14:paraId="77BF8179" w14:textId="2C1E5199" w:rsidR="005C0E54" w:rsidRPr="00E96B39" w:rsidRDefault="005C0E54" w:rsidP="00E96B39">
      <w:pPr>
        <w:jc w:val="both"/>
      </w:pPr>
      <w:r w:rsidRPr="00E96B39">
        <w:t>Solicitamos que su propuesta co</w:t>
      </w:r>
      <w:r w:rsidR="00FF5E1C" w:rsidRPr="00E96B39">
        <w:t>nceptual</w:t>
      </w:r>
      <w:r w:rsidRPr="00E96B39">
        <w:t xml:space="preserve"> incluya los siguientes elementos:</w:t>
      </w:r>
    </w:p>
    <w:p w14:paraId="583B8FDE" w14:textId="15923E68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 xml:space="preserve">Propuestas creativas (renders) y el layout con medidas y especificaciones </w:t>
      </w:r>
      <w:r w:rsidR="008A33DC" w:rsidRPr="00E96B39">
        <w:t>sobre materiales que se usarán con sus respectivos costos.</w:t>
      </w:r>
    </w:p>
    <w:p w14:paraId="460C1EAA" w14:textId="77777777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>Desglose de costos por cada elemento de producción, tales como counters, lonas, estanterías, vitrinas, renta de muebles, impresos decorativos, etc.</w:t>
      </w:r>
    </w:p>
    <w:p w14:paraId="5A0141D7" w14:textId="77777777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>Honorarios de agencia topados a un 10% en cuanto a concepto creativo y producción.</w:t>
      </w:r>
    </w:p>
    <w:p w14:paraId="7D47B3A9" w14:textId="6A252A0F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 xml:space="preserve">Honorarios de agencia del 5% para pagos a staff de agencia, viáticos y personal contratado externo. </w:t>
      </w:r>
      <w:r w:rsidR="00A60D7E" w:rsidRPr="00E96B39">
        <w:t>El pago al staff externo deberá hacerse una vez finalizado el evento. De no hacerse, se podrá retener el pago de la agencia.</w:t>
      </w:r>
    </w:p>
    <w:p w14:paraId="42C46370" w14:textId="77777777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>Se requiere a 1 supervisor durante el evento para atender requerimientos de mantenimiento, limpieza, acomodo.</w:t>
      </w:r>
    </w:p>
    <w:p w14:paraId="0327A213" w14:textId="77777777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>Condiciones de Pago Canon – Agencia: pago a 30 días hábiles post evento sin cargo por crédito (una vez ingresada la factura)</w:t>
      </w:r>
    </w:p>
    <w:p w14:paraId="228152F9" w14:textId="77777777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>No se pagarán anticipos.</w:t>
      </w:r>
    </w:p>
    <w:p w14:paraId="5658EA68" w14:textId="77777777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 xml:space="preserve">Desglose de costos de operación del evento (personal operativo, coordinación). </w:t>
      </w:r>
    </w:p>
    <w:p w14:paraId="2C25815B" w14:textId="77777777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>Desglose del número de personal operativo (costo por día).</w:t>
      </w:r>
    </w:p>
    <w:p w14:paraId="35E05747" w14:textId="7C92C90D" w:rsidR="00BD3A43" w:rsidRPr="00E96B39" w:rsidRDefault="00BD3A43" w:rsidP="00E96B39">
      <w:pPr>
        <w:pStyle w:val="Prrafodelista"/>
        <w:numPr>
          <w:ilvl w:val="0"/>
          <w:numId w:val="9"/>
        </w:numPr>
      </w:pPr>
      <w:r w:rsidRPr="00E96B39">
        <w:t>Desglose de costos de transporte / flete de materiales (sin incluir la recolección y entrega de equipos en Canon).</w:t>
      </w:r>
    </w:p>
    <w:p w14:paraId="2638002B" w14:textId="77777777" w:rsidR="00FF5E1C" w:rsidRDefault="00FF5E1C" w:rsidP="00FF5E1C">
      <w:pPr>
        <w:pStyle w:val="Prrafodelista"/>
        <w:spacing w:after="80" w:line="240" w:lineRule="auto"/>
        <w:rPr>
          <w:sz w:val="24"/>
          <w:szCs w:val="24"/>
          <w:lang w:val="es-ES"/>
        </w:rPr>
      </w:pPr>
    </w:p>
    <w:p w14:paraId="56F0250C" w14:textId="77777777" w:rsidR="00D339F7" w:rsidRDefault="00D339F7" w:rsidP="00493024">
      <w:pPr>
        <w:spacing w:after="0"/>
        <w:rPr>
          <w:b/>
          <w:bCs/>
          <w:sz w:val="32"/>
          <w:szCs w:val="32"/>
        </w:rPr>
      </w:pPr>
    </w:p>
    <w:p w14:paraId="100C0075" w14:textId="265CF357" w:rsidR="00636321" w:rsidRPr="00D339F7" w:rsidRDefault="00636321" w:rsidP="00D339F7">
      <w:pPr>
        <w:spacing w:after="0"/>
        <w:jc w:val="center"/>
        <w:rPr>
          <w:b/>
          <w:bCs/>
          <w:sz w:val="32"/>
          <w:szCs w:val="32"/>
        </w:rPr>
      </w:pPr>
      <w:r w:rsidRPr="00D339F7">
        <w:rPr>
          <w:b/>
          <w:bCs/>
          <w:sz w:val="32"/>
          <w:szCs w:val="32"/>
        </w:rPr>
        <w:t xml:space="preserve">Requerimientos Comerciales </w:t>
      </w:r>
    </w:p>
    <w:p w14:paraId="3E01660A" w14:textId="77777777" w:rsidR="00172BB2" w:rsidRPr="00172BB2" w:rsidRDefault="00172BB2" w:rsidP="00172BB2">
      <w:pPr>
        <w:spacing w:after="80" w:line="240" w:lineRule="auto"/>
        <w:jc w:val="both"/>
        <w:rPr>
          <w:b/>
          <w:bCs/>
          <w:sz w:val="28"/>
          <w:szCs w:val="28"/>
        </w:rPr>
      </w:pPr>
    </w:p>
    <w:p w14:paraId="12C675CC" w14:textId="5A3FDFA2" w:rsidR="00172BB2" w:rsidRPr="00172BB2" w:rsidRDefault="00172BB2" w:rsidP="00172BB2">
      <w:pPr>
        <w:spacing w:after="8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172BB2">
        <w:rPr>
          <w:b/>
          <w:bCs/>
          <w:sz w:val="28"/>
          <w:szCs w:val="28"/>
        </w:rPr>
        <w:t>Contactos</w:t>
      </w:r>
    </w:p>
    <w:p w14:paraId="62A1C77C" w14:textId="77777777" w:rsidR="00172BB2" w:rsidRPr="007B6428" w:rsidRDefault="00172BB2" w:rsidP="00172BB2">
      <w:pPr>
        <w:pStyle w:val="Prrafodelista"/>
        <w:spacing w:after="80" w:line="240" w:lineRule="auto"/>
        <w:jc w:val="both"/>
        <w:rPr>
          <w:sz w:val="24"/>
          <w:szCs w:val="24"/>
        </w:rPr>
      </w:pPr>
      <w:r w:rsidRPr="007B6428">
        <w:rPr>
          <w:sz w:val="24"/>
          <w:szCs w:val="24"/>
        </w:rPr>
        <w:t xml:space="preserve">Procurement: </w:t>
      </w:r>
      <w:r w:rsidRPr="007B6428">
        <w:rPr>
          <w:sz w:val="24"/>
          <w:szCs w:val="24"/>
        </w:rPr>
        <w:tab/>
      </w:r>
      <w:r w:rsidRPr="007B6428">
        <w:rPr>
          <w:sz w:val="24"/>
          <w:szCs w:val="24"/>
        </w:rPr>
        <w:tab/>
        <w:t xml:space="preserve">Yolanda Burkhardt </w:t>
      </w:r>
      <w:r w:rsidRPr="007B0E8E">
        <w:rPr>
          <w:sz w:val="24"/>
          <w:szCs w:val="24"/>
        </w:rPr>
        <w:t>-</w:t>
      </w:r>
      <w:r w:rsidRPr="007B6428">
        <w:rPr>
          <w:sz w:val="24"/>
          <w:szCs w:val="24"/>
        </w:rPr>
        <w:t xml:space="preserve"> </w:t>
      </w:r>
      <w:hyperlink r:id="rId8" w:history="1">
        <w:r w:rsidRPr="007B6428">
          <w:rPr>
            <w:rStyle w:val="Hipervnculo"/>
            <w:sz w:val="24"/>
            <w:szCs w:val="24"/>
          </w:rPr>
          <w:t>yburkhardt@cusa.canon.com</w:t>
        </w:r>
      </w:hyperlink>
    </w:p>
    <w:p w14:paraId="736EB89C" w14:textId="77777777" w:rsidR="00172BB2" w:rsidRPr="007B0E8E" w:rsidRDefault="00172BB2" w:rsidP="00172BB2">
      <w:pPr>
        <w:pStyle w:val="Prrafodelista"/>
        <w:ind w:left="0"/>
        <w:jc w:val="both"/>
        <w:rPr>
          <w:sz w:val="24"/>
          <w:szCs w:val="24"/>
        </w:rPr>
      </w:pPr>
      <w:r w:rsidRPr="007B0E8E">
        <w:rPr>
          <w:sz w:val="24"/>
          <w:szCs w:val="24"/>
        </w:rPr>
        <w:tab/>
      </w:r>
      <w:r w:rsidRPr="007B0E8E">
        <w:rPr>
          <w:sz w:val="24"/>
          <w:szCs w:val="24"/>
        </w:rPr>
        <w:tab/>
      </w:r>
      <w:r w:rsidRPr="007B0E8E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B0E8E">
        <w:rPr>
          <w:sz w:val="24"/>
          <w:szCs w:val="24"/>
        </w:rPr>
        <w:t>Adriana Pérez</w:t>
      </w:r>
      <w:r>
        <w:rPr>
          <w:sz w:val="24"/>
          <w:szCs w:val="24"/>
        </w:rPr>
        <w:t xml:space="preserve"> </w:t>
      </w:r>
      <w:r w:rsidRPr="007B0E8E">
        <w:rPr>
          <w:sz w:val="24"/>
          <w:szCs w:val="24"/>
        </w:rPr>
        <w:t xml:space="preserve">- </w:t>
      </w:r>
      <w:hyperlink r:id="rId9" w:history="1">
        <w:r w:rsidRPr="007B0E8E">
          <w:rPr>
            <w:rStyle w:val="Hipervnculo"/>
            <w:sz w:val="24"/>
            <w:szCs w:val="24"/>
          </w:rPr>
          <w:t>adrianaperez@cusa.canon.com</w:t>
        </w:r>
      </w:hyperlink>
    </w:p>
    <w:p w14:paraId="3D2FFF1D" w14:textId="2C8CE832" w:rsidR="00172BB2" w:rsidRPr="007D1354" w:rsidRDefault="00172BB2" w:rsidP="00172BB2">
      <w:pPr>
        <w:pStyle w:val="Prrafodelista"/>
        <w:spacing w:after="80" w:line="240" w:lineRule="auto"/>
        <w:jc w:val="both"/>
        <w:rPr>
          <w:sz w:val="24"/>
          <w:szCs w:val="24"/>
        </w:rPr>
      </w:pPr>
      <w:r w:rsidRPr="007D1354">
        <w:rPr>
          <w:sz w:val="24"/>
          <w:szCs w:val="24"/>
        </w:rPr>
        <w:t xml:space="preserve">Marketing: </w:t>
      </w:r>
      <w:r w:rsidRPr="007D1354">
        <w:rPr>
          <w:sz w:val="24"/>
          <w:szCs w:val="24"/>
        </w:rPr>
        <w:tab/>
      </w:r>
      <w:r w:rsidRPr="007D1354">
        <w:rPr>
          <w:sz w:val="24"/>
          <w:szCs w:val="24"/>
        </w:rPr>
        <w:tab/>
      </w:r>
      <w:r w:rsidR="00493024" w:rsidRPr="007D1354">
        <w:rPr>
          <w:sz w:val="24"/>
          <w:szCs w:val="24"/>
        </w:rPr>
        <w:t xml:space="preserve">____ </w:t>
      </w:r>
    </w:p>
    <w:p w14:paraId="35D746C2" w14:textId="0BD08D10" w:rsidR="00172BB2" w:rsidRPr="007D1354" w:rsidRDefault="00172BB2" w:rsidP="00493024">
      <w:pPr>
        <w:pStyle w:val="Prrafodelista"/>
        <w:spacing w:after="80" w:line="240" w:lineRule="auto"/>
        <w:jc w:val="both"/>
        <w:rPr>
          <w:sz w:val="24"/>
          <w:szCs w:val="24"/>
        </w:rPr>
      </w:pPr>
      <w:r w:rsidRPr="007D1354">
        <w:rPr>
          <w:sz w:val="24"/>
          <w:szCs w:val="24"/>
        </w:rPr>
        <w:t xml:space="preserve">                     </w:t>
      </w:r>
      <w:r w:rsidRPr="007D1354">
        <w:rPr>
          <w:sz w:val="24"/>
          <w:szCs w:val="24"/>
        </w:rPr>
        <w:tab/>
      </w:r>
      <w:r w:rsidRPr="007D1354">
        <w:rPr>
          <w:sz w:val="24"/>
          <w:szCs w:val="24"/>
        </w:rPr>
        <w:tab/>
      </w:r>
    </w:p>
    <w:p w14:paraId="1F4FB07D" w14:textId="77777777" w:rsidR="00493024" w:rsidRDefault="00493024" w:rsidP="00493024">
      <w:pPr>
        <w:pStyle w:val="Prrafodelista"/>
        <w:spacing w:after="80" w:line="240" w:lineRule="auto"/>
        <w:jc w:val="both"/>
        <w:rPr>
          <w:b/>
          <w:bCs/>
          <w:sz w:val="28"/>
          <w:szCs w:val="28"/>
        </w:rPr>
      </w:pPr>
    </w:p>
    <w:p w14:paraId="4FE98D64" w14:textId="4074B95C" w:rsidR="00636321" w:rsidRPr="00BC0D8F" w:rsidRDefault="00BC0D8F" w:rsidP="00BC0D8F">
      <w:pPr>
        <w:spacing w:after="8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636321" w:rsidRPr="00BC0D8F">
        <w:rPr>
          <w:b/>
          <w:bCs/>
          <w:sz w:val="28"/>
          <w:szCs w:val="28"/>
        </w:rPr>
        <w:t>Lineamientos Comerciales</w:t>
      </w:r>
    </w:p>
    <w:p w14:paraId="4DE22738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</w:p>
    <w:p w14:paraId="78076CC7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 las agencias participantes en este concurso, s</w:t>
      </w:r>
      <w:r w:rsidRPr="00AD55AA">
        <w:rPr>
          <w:sz w:val="24"/>
          <w:szCs w:val="24"/>
          <w:lang w:val="es-ES"/>
        </w:rPr>
        <w:t xml:space="preserve">olicitamos </w:t>
      </w:r>
      <w:r>
        <w:rPr>
          <w:sz w:val="24"/>
          <w:szCs w:val="24"/>
          <w:lang w:val="es-ES"/>
        </w:rPr>
        <w:t>d</w:t>
      </w:r>
      <w:r w:rsidRPr="00AD55AA">
        <w:rPr>
          <w:sz w:val="24"/>
          <w:szCs w:val="24"/>
          <w:lang w:val="es-ES"/>
        </w:rPr>
        <w:t xml:space="preserve">e su </w:t>
      </w:r>
      <w:r>
        <w:rPr>
          <w:sz w:val="24"/>
          <w:szCs w:val="24"/>
          <w:lang w:val="es-ES"/>
        </w:rPr>
        <w:t>amable apoyo para tomar en consideración las siguientes indicaciones:</w:t>
      </w:r>
    </w:p>
    <w:p w14:paraId="4FE4FB8A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</w:p>
    <w:p w14:paraId="1E92B0AE" w14:textId="6E96CC5A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  <w:r w:rsidRPr="00330536">
        <w:rPr>
          <w:sz w:val="24"/>
          <w:szCs w:val="24"/>
          <w:highlight w:val="yellow"/>
          <w:lang w:val="es-ES"/>
        </w:rPr>
        <w:t xml:space="preserve">Todos los términos y condiciones comerciales relacionados a los alcances solicitados por el área de </w:t>
      </w:r>
      <w:r w:rsidR="001D3611" w:rsidRPr="00330536">
        <w:rPr>
          <w:sz w:val="24"/>
          <w:szCs w:val="24"/>
          <w:highlight w:val="yellow"/>
          <w:lang w:val="es-ES"/>
        </w:rPr>
        <w:t>Marketing</w:t>
      </w:r>
      <w:r w:rsidRPr="00330536">
        <w:rPr>
          <w:sz w:val="24"/>
          <w:szCs w:val="24"/>
          <w:highlight w:val="yellow"/>
          <w:lang w:val="es-ES"/>
        </w:rPr>
        <w:t xml:space="preserve"> deberán ser negociados </w:t>
      </w:r>
      <w:r w:rsidRPr="00330536">
        <w:rPr>
          <w:b/>
          <w:bCs/>
          <w:sz w:val="24"/>
          <w:szCs w:val="24"/>
          <w:highlight w:val="yellow"/>
          <w:u w:val="single"/>
          <w:lang w:val="es-ES"/>
        </w:rPr>
        <w:t>en todo momento</w:t>
      </w:r>
      <w:r w:rsidRPr="00330536">
        <w:rPr>
          <w:sz w:val="24"/>
          <w:szCs w:val="24"/>
          <w:highlight w:val="yellow"/>
          <w:lang w:val="es-ES"/>
        </w:rPr>
        <w:t xml:space="preserve"> con Procurement.</w:t>
      </w:r>
      <w:r>
        <w:rPr>
          <w:sz w:val="24"/>
          <w:szCs w:val="24"/>
          <w:lang w:val="es-ES"/>
        </w:rPr>
        <w:t xml:space="preserve"> </w:t>
      </w:r>
    </w:p>
    <w:p w14:paraId="7C90CAFD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</w:p>
    <w:p w14:paraId="59C84C90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Para que su propuesta conceptual pueda ser considerada, deberá venir acompañada de la propuesta económica.</w:t>
      </w:r>
    </w:p>
    <w:p w14:paraId="742E0581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</w:p>
    <w:p w14:paraId="249613DC" w14:textId="32F72501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 emitirá una orden de compra para confirmar los servicios de parte de Canon.</w:t>
      </w:r>
    </w:p>
    <w:p w14:paraId="3F592CA6" w14:textId="77777777" w:rsidR="00BC0D8F" w:rsidRDefault="00BC0D8F" w:rsidP="00BC0D8F">
      <w:pPr>
        <w:spacing w:after="80" w:line="240" w:lineRule="auto"/>
        <w:jc w:val="both"/>
        <w:rPr>
          <w:b/>
          <w:bCs/>
          <w:sz w:val="28"/>
          <w:szCs w:val="28"/>
          <w:lang w:val="es-ES"/>
        </w:rPr>
      </w:pPr>
    </w:p>
    <w:p w14:paraId="78AB79CA" w14:textId="527FADBC" w:rsidR="00636321" w:rsidRPr="00BC0D8F" w:rsidRDefault="00BC0D8F" w:rsidP="00BC0D8F">
      <w:pPr>
        <w:spacing w:after="8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s-ES"/>
        </w:rPr>
        <w:t xml:space="preserve">3. </w:t>
      </w:r>
      <w:r w:rsidR="00636321" w:rsidRPr="00BC0D8F">
        <w:rPr>
          <w:b/>
          <w:bCs/>
          <w:sz w:val="28"/>
          <w:szCs w:val="28"/>
        </w:rPr>
        <w:t>Requerimientos para la Propuesta Económica / Cotización</w:t>
      </w:r>
    </w:p>
    <w:p w14:paraId="656C20A8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</w:p>
    <w:p w14:paraId="002DCAFD" w14:textId="77777777" w:rsidR="00636321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Agradecemos consideren para su </w:t>
      </w:r>
      <w:r w:rsidRPr="00AD55AA">
        <w:rPr>
          <w:sz w:val="24"/>
          <w:szCs w:val="24"/>
          <w:lang w:val="es-ES"/>
        </w:rPr>
        <w:t xml:space="preserve">propuesta </w:t>
      </w:r>
      <w:r>
        <w:rPr>
          <w:sz w:val="24"/>
          <w:szCs w:val="24"/>
          <w:lang w:val="es-ES"/>
        </w:rPr>
        <w:t xml:space="preserve">económica / </w:t>
      </w:r>
      <w:r w:rsidRPr="00AD55AA">
        <w:rPr>
          <w:sz w:val="24"/>
          <w:szCs w:val="24"/>
          <w:lang w:val="es-ES"/>
        </w:rPr>
        <w:t>co</w:t>
      </w:r>
      <w:r>
        <w:rPr>
          <w:sz w:val="24"/>
          <w:szCs w:val="24"/>
          <w:lang w:val="es-ES"/>
        </w:rPr>
        <w:t>tización</w:t>
      </w:r>
      <w:r w:rsidRPr="00AD55AA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>estas indicaciones</w:t>
      </w:r>
      <w:r w:rsidRPr="00AD55AA">
        <w:rPr>
          <w:sz w:val="24"/>
          <w:szCs w:val="24"/>
          <w:lang w:val="es-ES"/>
        </w:rPr>
        <w:t>:</w:t>
      </w:r>
    </w:p>
    <w:p w14:paraId="77D10C58" w14:textId="77777777" w:rsidR="00636321" w:rsidRPr="00AD55AA" w:rsidRDefault="00636321" w:rsidP="00636321">
      <w:pPr>
        <w:pStyle w:val="Prrafodelista"/>
        <w:ind w:left="0"/>
        <w:jc w:val="both"/>
        <w:rPr>
          <w:sz w:val="24"/>
          <w:szCs w:val="24"/>
          <w:lang w:val="es-ES"/>
        </w:rPr>
      </w:pPr>
    </w:p>
    <w:p w14:paraId="29D39444" w14:textId="77777777" w:rsidR="00636321" w:rsidRDefault="00636321" w:rsidP="00636321">
      <w:pPr>
        <w:pStyle w:val="Prrafodelista"/>
        <w:numPr>
          <w:ilvl w:val="0"/>
          <w:numId w:val="4"/>
        </w:numPr>
        <w:spacing w:after="80"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Favor de desglosar los conceptos cotizados de la siguiente manera (ej.): </w:t>
      </w:r>
    </w:p>
    <w:p w14:paraId="34EBC627" w14:textId="77777777" w:rsidR="00636321" w:rsidRDefault="00636321" w:rsidP="00636321">
      <w:pPr>
        <w:pStyle w:val="Prrafodelista"/>
        <w:ind w:firstLine="69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* fee de agencia (buscamos sea del 10%), </w:t>
      </w:r>
    </w:p>
    <w:p w14:paraId="541D8AA7" w14:textId="77777777" w:rsidR="00636321" w:rsidRDefault="00636321" w:rsidP="00636321">
      <w:pPr>
        <w:pStyle w:val="Prrafodelista"/>
        <w:ind w:left="141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* elementos de producción y mobiliario </w:t>
      </w:r>
    </w:p>
    <w:p w14:paraId="0C5D0342" w14:textId="77777777" w:rsidR="00636321" w:rsidRDefault="00636321" w:rsidP="00636321">
      <w:pPr>
        <w:pStyle w:val="Prrafodelista"/>
        <w:ind w:left="141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* costos y número de personal requerido</w:t>
      </w:r>
    </w:p>
    <w:p w14:paraId="6752C59A" w14:textId="77777777" w:rsidR="00636321" w:rsidRDefault="00636321" w:rsidP="00636321">
      <w:pPr>
        <w:pStyle w:val="Prrafodelista"/>
        <w:ind w:left="141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* elementos para ambientación / decoración (</w:t>
      </w:r>
      <w:proofErr w:type="spellStart"/>
      <w:r>
        <w:rPr>
          <w:sz w:val="24"/>
          <w:szCs w:val="24"/>
          <w:lang w:val="es-ES"/>
        </w:rPr>
        <w:t>props</w:t>
      </w:r>
      <w:proofErr w:type="spellEnd"/>
      <w:r>
        <w:rPr>
          <w:sz w:val="24"/>
          <w:szCs w:val="24"/>
          <w:lang w:val="es-ES"/>
        </w:rPr>
        <w:t>)</w:t>
      </w:r>
    </w:p>
    <w:p w14:paraId="0814FA2C" w14:textId="5588BB9E" w:rsidR="00636321" w:rsidRPr="00636321" w:rsidRDefault="00636321" w:rsidP="00636321">
      <w:pPr>
        <w:pStyle w:val="Prrafodelista"/>
        <w:ind w:firstLine="69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* insumos para la recepción de los clientes,  </w:t>
      </w:r>
    </w:p>
    <w:p w14:paraId="27CE12AC" w14:textId="77777777" w:rsidR="00636321" w:rsidRPr="00AC5931" w:rsidRDefault="00636321" w:rsidP="00636321">
      <w:pPr>
        <w:pStyle w:val="Prrafodelista"/>
        <w:ind w:firstLine="69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* etc.</w:t>
      </w:r>
    </w:p>
    <w:p w14:paraId="27AF1C2A" w14:textId="77777777" w:rsidR="00636321" w:rsidRDefault="00636321" w:rsidP="00636321">
      <w:pPr>
        <w:pStyle w:val="Prrafodelista"/>
        <w:ind w:firstLine="696"/>
        <w:jc w:val="both"/>
        <w:rPr>
          <w:sz w:val="24"/>
          <w:szCs w:val="24"/>
          <w:lang w:val="es-ES"/>
        </w:rPr>
      </w:pPr>
    </w:p>
    <w:p w14:paraId="03D83C45" w14:textId="77777777" w:rsidR="00636321" w:rsidRDefault="00636321" w:rsidP="00636321">
      <w:pPr>
        <w:pStyle w:val="Prrafodelista"/>
        <w:numPr>
          <w:ilvl w:val="0"/>
          <w:numId w:val="4"/>
        </w:numPr>
        <w:spacing w:after="80"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Cotizar en PESOS MEXICANOS.</w:t>
      </w:r>
    </w:p>
    <w:p w14:paraId="099D4A60" w14:textId="77777777" w:rsidR="00BC0D8F" w:rsidRDefault="00BC0D8F" w:rsidP="00BC0D8F">
      <w:pPr>
        <w:pStyle w:val="Prrafodelista"/>
        <w:spacing w:after="80" w:line="240" w:lineRule="auto"/>
        <w:jc w:val="both"/>
        <w:rPr>
          <w:sz w:val="24"/>
          <w:szCs w:val="24"/>
          <w:lang w:val="es-ES"/>
        </w:rPr>
      </w:pPr>
    </w:p>
    <w:p w14:paraId="198CE1B6" w14:textId="64B8FF3E" w:rsidR="00636321" w:rsidRDefault="00636321" w:rsidP="00636321">
      <w:pPr>
        <w:pStyle w:val="Prrafodelista"/>
        <w:numPr>
          <w:ilvl w:val="0"/>
          <w:numId w:val="4"/>
        </w:numPr>
        <w:spacing w:after="80"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política de Canon es de no pagar anticipos para eventos pequeños como éste que no requieren de un desembolso por concepto de renta de un espacio público o espacio de expo.</w:t>
      </w:r>
    </w:p>
    <w:p w14:paraId="577E40B8" w14:textId="79DC6B67" w:rsidR="00636321" w:rsidRPr="00636321" w:rsidRDefault="00636321" w:rsidP="00636321">
      <w:pPr>
        <w:pStyle w:val="Prrafodelista"/>
        <w:numPr>
          <w:ilvl w:val="0"/>
          <w:numId w:val="4"/>
        </w:numPr>
        <w:spacing w:after="80" w:line="240" w:lineRule="auto"/>
        <w:jc w:val="both"/>
        <w:rPr>
          <w:sz w:val="24"/>
          <w:szCs w:val="24"/>
          <w:lang w:val="es-ES"/>
        </w:rPr>
      </w:pPr>
      <w:r w:rsidRPr="00AD55AA">
        <w:rPr>
          <w:sz w:val="24"/>
          <w:szCs w:val="24"/>
          <w:lang w:val="es-ES"/>
        </w:rPr>
        <w:t xml:space="preserve">Condiciones de pago: </w:t>
      </w:r>
      <w:r>
        <w:rPr>
          <w:sz w:val="24"/>
          <w:szCs w:val="24"/>
          <w:lang w:val="es-ES"/>
        </w:rPr>
        <w:t xml:space="preserve">Canon ofrece </w:t>
      </w:r>
      <w:r w:rsidRPr="00AD55AA">
        <w:rPr>
          <w:sz w:val="24"/>
          <w:szCs w:val="24"/>
          <w:lang w:val="es-ES"/>
        </w:rPr>
        <w:t xml:space="preserve">30 días </w:t>
      </w:r>
      <w:r>
        <w:rPr>
          <w:sz w:val="24"/>
          <w:szCs w:val="24"/>
          <w:lang w:val="es-ES"/>
        </w:rPr>
        <w:t>al realizar el evento</w:t>
      </w:r>
      <w:r w:rsidRPr="00AD55AA">
        <w:rPr>
          <w:sz w:val="24"/>
          <w:szCs w:val="24"/>
          <w:lang w:val="es-ES"/>
        </w:rPr>
        <w:t>.</w:t>
      </w:r>
      <w:r>
        <w:rPr>
          <w:sz w:val="24"/>
          <w:szCs w:val="24"/>
          <w:lang w:val="es-ES"/>
        </w:rPr>
        <w:t xml:space="preserve"> </w:t>
      </w:r>
      <w:r w:rsidRPr="00636321">
        <w:rPr>
          <w:sz w:val="24"/>
          <w:szCs w:val="24"/>
          <w:lang w:val="es-ES"/>
        </w:rPr>
        <w:t xml:space="preserve"> </w:t>
      </w:r>
    </w:p>
    <w:p w14:paraId="2185B288" w14:textId="77777777" w:rsidR="00636321" w:rsidRPr="00C741F5" w:rsidRDefault="00636321" w:rsidP="00636321">
      <w:pPr>
        <w:pStyle w:val="Prrafodelista"/>
        <w:jc w:val="both"/>
        <w:rPr>
          <w:color w:val="FF0000"/>
          <w:lang w:val="es-ES"/>
        </w:rPr>
      </w:pPr>
    </w:p>
    <w:p w14:paraId="49070053" w14:textId="353533F2" w:rsidR="001D3611" w:rsidRPr="00493024" w:rsidRDefault="00BC0D8F" w:rsidP="00BC0D8F">
      <w:pPr>
        <w:spacing w:after="80" w:line="240" w:lineRule="auto"/>
        <w:jc w:val="both"/>
        <w:rPr>
          <w:b/>
          <w:bCs/>
          <w:sz w:val="28"/>
          <w:szCs w:val="28"/>
        </w:rPr>
      </w:pPr>
      <w:r w:rsidRPr="00493024">
        <w:rPr>
          <w:b/>
          <w:bCs/>
          <w:sz w:val="28"/>
          <w:szCs w:val="28"/>
        </w:rPr>
        <w:t xml:space="preserve">4. </w:t>
      </w:r>
      <w:r w:rsidR="00636321" w:rsidRPr="00493024">
        <w:rPr>
          <w:b/>
          <w:bCs/>
          <w:sz w:val="28"/>
          <w:szCs w:val="28"/>
        </w:rPr>
        <w:t xml:space="preserve">Fecha de entrega de la propuesta: </w:t>
      </w:r>
      <w:r w:rsidR="00493024" w:rsidRPr="00493024">
        <w:rPr>
          <w:sz w:val="24"/>
          <w:szCs w:val="24"/>
          <w:lang w:val="es-ES"/>
        </w:rPr>
        <w:t>____</w:t>
      </w:r>
    </w:p>
    <w:p w14:paraId="1F7E592E" w14:textId="77777777" w:rsidR="00B725CC" w:rsidRPr="00B725CC" w:rsidRDefault="00B725CC" w:rsidP="00B725CC">
      <w:pPr>
        <w:pStyle w:val="Prrafodelista"/>
        <w:spacing w:after="80" w:line="240" w:lineRule="auto"/>
        <w:jc w:val="both"/>
        <w:rPr>
          <w:b/>
          <w:bCs/>
          <w:sz w:val="28"/>
          <w:szCs w:val="28"/>
        </w:rPr>
      </w:pPr>
    </w:p>
    <w:p w14:paraId="05BE72A8" w14:textId="209BCBF3" w:rsidR="00636321" w:rsidRPr="00BC0D8F" w:rsidRDefault="00BC0D8F" w:rsidP="00BC0D8F">
      <w:pPr>
        <w:spacing w:after="8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636321" w:rsidRPr="00BC0D8F">
        <w:rPr>
          <w:b/>
          <w:bCs/>
          <w:sz w:val="28"/>
          <w:szCs w:val="28"/>
        </w:rPr>
        <w:t>Entregables</w:t>
      </w:r>
    </w:p>
    <w:p w14:paraId="76415AEA" w14:textId="77777777" w:rsidR="00636321" w:rsidRPr="00AD55AA" w:rsidRDefault="00636321" w:rsidP="00636321">
      <w:pPr>
        <w:pStyle w:val="Prrafodelista"/>
        <w:ind w:left="1080"/>
        <w:jc w:val="both"/>
        <w:rPr>
          <w:lang w:val="es-ES"/>
        </w:rPr>
      </w:pPr>
    </w:p>
    <w:p w14:paraId="4449B293" w14:textId="09D75582" w:rsidR="00636321" w:rsidRPr="00AD55AA" w:rsidRDefault="00636321" w:rsidP="00636321">
      <w:pPr>
        <w:pStyle w:val="Prrafodelista"/>
        <w:numPr>
          <w:ilvl w:val="0"/>
          <w:numId w:val="5"/>
        </w:numPr>
        <w:spacing w:after="80"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Propuesta comercial (cotización).</w:t>
      </w:r>
    </w:p>
    <w:p w14:paraId="5A549D13" w14:textId="65C95F9E" w:rsidR="00636321" w:rsidRPr="000F5498" w:rsidRDefault="00636321" w:rsidP="00636321">
      <w:pPr>
        <w:pStyle w:val="Prrafodelista"/>
        <w:numPr>
          <w:ilvl w:val="0"/>
          <w:numId w:val="5"/>
        </w:numPr>
        <w:spacing w:after="80"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Propuesta conceptual con </w:t>
      </w:r>
      <w:r w:rsidR="00FF5E1C">
        <w:rPr>
          <w:sz w:val="24"/>
          <w:szCs w:val="24"/>
          <w:lang w:val="es-ES"/>
        </w:rPr>
        <w:t>indicaciones previamente detalladas</w:t>
      </w:r>
      <w:r>
        <w:rPr>
          <w:sz w:val="24"/>
          <w:szCs w:val="24"/>
          <w:lang w:val="es-ES"/>
        </w:rPr>
        <w:t>.</w:t>
      </w:r>
      <w:r w:rsidRPr="000F5498">
        <w:rPr>
          <w:lang w:val="es-ES"/>
        </w:rPr>
        <w:tab/>
      </w:r>
    </w:p>
    <w:p w14:paraId="7B1ABC6A" w14:textId="77777777" w:rsidR="00636321" w:rsidRDefault="00636321" w:rsidP="00636321">
      <w:pPr>
        <w:jc w:val="both"/>
        <w:rPr>
          <w:lang w:val="es-ES"/>
        </w:rPr>
      </w:pPr>
    </w:p>
    <w:p w14:paraId="578CD275" w14:textId="77777777" w:rsidR="001D3611" w:rsidRDefault="001D3611" w:rsidP="00636321">
      <w:pPr>
        <w:jc w:val="both"/>
        <w:rPr>
          <w:lang w:val="es-ES"/>
        </w:rPr>
      </w:pPr>
    </w:p>
    <w:p w14:paraId="4BBB1888" w14:textId="23D7939D" w:rsidR="00636321" w:rsidRDefault="00636321" w:rsidP="00636321">
      <w:pPr>
        <w:jc w:val="both"/>
        <w:rPr>
          <w:lang w:val="es-ES"/>
        </w:rPr>
      </w:pPr>
      <w:r>
        <w:rPr>
          <w:lang w:val="es-ES"/>
        </w:rPr>
        <w:t xml:space="preserve">-------------------------------------------------- FIN DE </w:t>
      </w:r>
      <w:r w:rsidR="001D3611">
        <w:rPr>
          <w:lang w:val="es-ES"/>
        </w:rPr>
        <w:t>DOCUMENTO ----------------------------------------------</w:t>
      </w:r>
      <w:r>
        <w:rPr>
          <w:lang w:val="es-ES"/>
        </w:rPr>
        <w:t xml:space="preserve"> </w:t>
      </w:r>
    </w:p>
    <w:p w14:paraId="28CE601D" w14:textId="77777777" w:rsidR="00BD3A43" w:rsidRPr="001C6E06" w:rsidRDefault="00BD3A43" w:rsidP="001C6E06">
      <w:pPr>
        <w:spacing w:after="80" w:line="240" w:lineRule="auto"/>
        <w:rPr>
          <w:sz w:val="24"/>
          <w:szCs w:val="24"/>
          <w:lang w:val="es-ES"/>
        </w:rPr>
      </w:pPr>
    </w:p>
    <w:p w14:paraId="1E670C6D" w14:textId="5870F7E2" w:rsidR="005C0E54" w:rsidRPr="00BD3A43" w:rsidRDefault="005C0E54" w:rsidP="00BD3A43">
      <w:pPr>
        <w:spacing w:after="0" w:line="240" w:lineRule="auto"/>
        <w:jc w:val="both"/>
        <w:rPr>
          <w:rFonts w:ascii="Arial" w:hAnsi="Arial" w:cs="Arial"/>
          <w:b/>
          <w:noProof/>
          <w:sz w:val="24"/>
          <w:szCs w:val="24"/>
          <w:lang w:eastAsia="es-MX"/>
        </w:rPr>
      </w:pPr>
    </w:p>
    <w:sectPr w:rsidR="005C0E54" w:rsidRPr="00BD3A43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4587C" w14:textId="77777777" w:rsidR="003F49FF" w:rsidRDefault="003F49FF" w:rsidP="00B74C9B">
      <w:pPr>
        <w:spacing w:after="0" w:line="240" w:lineRule="auto"/>
      </w:pPr>
      <w:r>
        <w:separator/>
      </w:r>
    </w:p>
  </w:endnote>
  <w:endnote w:type="continuationSeparator" w:id="0">
    <w:p w14:paraId="54828B1A" w14:textId="77777777" w:rsidR="003F49FF" w:rsidRDefault="003F49FF" w:rsidP="00B74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286BD" w14:textId="77777777" w:rsidR="003F49FF" w:rsidRDefault="003F49FF" w:rsidP="00B74C9B">
      <w:pPr>
        <w:spacing w:after="0" w:line="240" w:lineRule="auto"/>
      </w:pPr>
      <w:r>
        <w:separator/>
      </w:r>
    </w:p>
  </w:footnote>
  <w:footnote w:type="continuationSeparator" w:id="0">
    <w:p w14:paraId="25286401" w14:textId="77777777" w:rsidR="003F49FF" w:rsidRDefault="003F49FF" w:rsidP="00B74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A323F" w14:textId="77777777" w:rsidR="00B74C9B" w:rsidRDefault="00B74C9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3362F24" wp14:editId="60BB5D14">
          <wp:simplePos x="0" y="0"/>
          <wp:positionH relativeFrom="column">
            <wp:posOffset>-876300</wp:posOffset>
          </wp:positionH>
          <wp:positionV relativeFrom="paragraph">
            <wp:posOffset>-266834</wp:posOffset>
          </wp:positionV>
          <wp:extent cx="7509352" cy="9709266"/>
          <wp:effectExtent l="0" t="0" r="0" b="0"/>
          <wp:wrapNone/>
          <wp:docPr id="2" name="Picture 1" descr="F:\Template 2019\ya para template\2\diapositivas a-02-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Template 2019\ya para template\2\diapositivas a-02-0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9352" cy="97092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3967925" w14:textId="77777777" w:rsidR="00B74C9B" w:rsidRDefault="00B74C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90E26"/>
    <w:multiLevelType w:val="hybridMultilevel"/>
    <w:tmpl w:val="8D8A77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21788"/>
    <w:multiLevelType w:val="hybridMultilevel"/>
    <w:tmpl w:val="3064C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F51B9"/>
    <w:multiLevelType w:val="hybridMultilevel"/>
    <w:tmpl w:val="6A9EBBEE"/>
    <w:lvl w:ilvl="0" w:tplc="F6EA19B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D80DBE"/>
    <w:multiLevelType w:val="hybridMultilevel"/>
    <w:tmpl w:val="C1B6E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04325"/>
    <w:multiLevelType w:val="hybridMultilevel"/>
    <w:tmpl w:val="464053D8"/>
    <w:lvl w:ilvl="0" w:tplc="AD62F7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634251"/>
    <w:multiLevelType w:val="hybridMultilevel"/>
    <w:tmpl w:val="C52E2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7482E"/>
    <w:multiLevelType w:val="hybridMultilevel"/>
    <w:tmpl w:val="EC6C92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1633B"/>
    <w:multiLevelType w:val="multilevel"/>
    <w:tmpl w:val="C3B2F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  <w:sz w:val="24"/>
      </w:rPr>
    </w:lvl>
  </w:abstractNum>
  <w:abstractNum w:abstractNumId="8" w15:restartNumberingAfterBreak="0">
    <w:nsid w:val="42A9117F"/>
    <w:multiLevelType w:val="hybridMultilevel"/>
    <w:tmpl w:val="C8BED642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B00056"/>
    <w:multiLevelType w:val="hybridMultilevel"/>
    <w:tmpl w:val="6EC05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C4D54"/>
    <w:multiLevelType w:val="multilevel"/>
    <w:tmpl w:val="C3B2F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  <w:sz w:val="24"/>
      </w:rPr>
    </w:lvl>
  </w:abstractNum>
  <w:abstractNum w:abstractNumId="11" w15:restartNumberingAfterBreak="0">
    <w:nsid w:val="7C244893"/>
    <w:multiLevelType w:val="hybridMultilevel"/>
    <w:tmpl w:val="E6BAFDE4"/>
    <w:lvl w:ilvl="0" w:tplc="8786C7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6C2113"/>
    <w:multiLevelType w:val="hybridMultilevel"/>
    <w:tmpl w:val="15466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3124B"/>
    <w:multiLevelType w:val="hybridMultilevel"/>
    <w:tmpl w:val="9B489C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6392413">
    <w:abstractNumId w:val="12"/>
  </w:num>
  <w:num w:numId="2" w16cid:durableId="763184319">
    <w:abstractNumId w:val="13"/>
  </w:num>
  <w:num w:numId="3" w16cid:durableId="2091389630">
    <w:abstractNumId w:val="10"/>
  </w:num>
  <w:num w:numId="4" w16cid:durableId="1735002451">
    <w:abstractNumId w:val="3"/>
  </w:num>
  <w:num w:numId="5" w16cid:durableId="1498113485">
    <w:abstractNumId w:val="2"/>
  </w:num>
  <w:num w:numId="6" w16cid:durableId="1720864415">
    <w:abstractNumId w:val="4"/>
  </w:num>
  <w:num w:numId="7" w16cid:durableId="363480309">
    <w:abstractNumId w:val="8"/>
  </w:num>
  <w:num w:numId="8" w16cid:durableId="1150485829">
    <w:abstractNumId w:val="5"/>
  </w:num>
  <w:num w:numId="9" w16cid:durableId="1052537684">
    <w:abstractNumId w:val="9"/>
  </w:num>
  <w:num w:numId="10" w16cid:durableId="960569192">
    <w:abstractNumId w:val="7"/>
  </w:num>
  <w:num w:numId="11" w16cid:durableId="1341159026">
    <w:abstractNumId w:val="11"/>
  </w:num>
  <w:num w:numId="12" w16cid:durableId="11491137">
    <w:abstractNumId w:val="1"/>
  </w:num>
  <w:num w:numId="13" w16cid:durableId="629358607">
    <w:abstractNumId w:val="0"/>
  </w:num>
  <w:num w:numId="14" w16cid:durableId="562646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DD"/>
    <w:rsid w:val="00030A7E"/>
    <w:rsid w:val="00030E9F"/>
    <w:rsid w:val="000510C2"/>
    <w:rsid w:val="000700A8"/>
    <w:rsid w:val="0007010F"/>
    <w:rsid w:val="00072FAD"/>
    <w:rsid w:val="00073140"/>
    <w:rsid w:val="000755F2"/>
    <w:rsid w:val="000D1381"/>
    <w:rsid w:val="000D7CB1"/>
    <w:rsid w:val="00100D3A"/>
    <w:rsid w:val="00113FD8"/>
    <w:rsid w:val="0013055F"/>
    <w:rsid w:val="00146DAA"/>
    <w:rsid w:val="00164288"/>
    <w:rsid w:val="00170EBD"/>
    <w:rsid w:val="00172BB2"/>
    <w:rsid w:val="00177F4C"/>
    <w:rsid w:val="0019487F"/>
    <w:rsid w:val="00197A96"/>
    <w:rsid w:val="001C6E06"/>
    <w:rsid w:val="001D3611"/>
    <w:rsid w:val="001F4368"/>
    <w:rsid w:val="00205B82"/>
    <w:rsid w:val="00211BFD"/>
    <w:rsid w:val="002275A6"/>
    <w:rsid w:val="002325A1"/>
    <w:rsid w:val="00235C4C"/>
    <w:rsid w:val="00235E3F"/>
    <w:rsid w:val="00244F40"/>
    <w:rsid w:val="0026305B"/>
    <w:rsid w:val="002A4203"/>
    <w:rsid w:val="002B1455"/>
    <w:rsid w:val="002C67A3"/>
    <w:rsid w:val="002D71F0"/>
    <w:rsid w:val="002F261E"/>
    <w:rsid w:val="00330536"/>
    <w:rsid w:val="00335D42"/>
    <w:rsid w:val="00344067"/>
    <w:rsid w:val="00386540"/>
    <w:rsid w:val="003B60E2"/>
    <w:rsid w:val="003C525D"/>
    <w:rsid w:val="003F49FF"/>
    <w:rsid w:val="0040129F"/>
    <w:rsid w:val="004124CA"/>
    <w:rsid w:val="0046756F"/>
    <w:rsid w:val="00493024"/>
    <w:rsid w:val="00503EC4"/>
    <w:rsid w:val="005A314E"/>
    <w:rsid w:val="005C0E54"/>
    <w:rsid w:val="005D068A"/>
    <w:rsid w:val="005D2E4B"/>
    <w:rsid w:val="00605335"/>
    <w:rsid w:val="00636321"/>
    <w:rsid w:val="00642506"/>
    <w:rsid w:val="006828E4"/>
    <w:rsid w:val="006A2ED4"/>
    <w:rsid w:val="006D26B5"/>
    <w:rsid w:val="006D3364"/>
    <w:rsid w:val="006E4EA8"/>
    <w:rsid w:val="006E7672"/>
    <w:rsid w:val="00727742"/>
    <w:rsid w:val="00754FA5"/>
    <w:rsid w:val="00783F47"/>
    <w:rsid w:val="007B0E8E"/>
    <w:rsid w:val="007B1658"/>
    <w:rsid w:val="007B6428"/>
    <w:rsid w:val="007B7926"/>
    <w:rsid w:val="007D1354"/>
    <w:rsid w:val="007D4395"/>
    <w:rsid w:val="007D4F27"/>
    <w:rsid w:val="00817F2E"/>
    <w:rsid w:val="008329B1"/>
    <w:rsid w:val="0085436F"/>
    <w:rsid w:val="008563BC"/>
    <w:rsid w:val="00875FEB"/>
    <w:rsid w:val="00883649"/>
    <w:rsid w:val="008A33DC"/>
    <w:rsid w:val="008A7C76"/>
    <w:rsid w:val="008B28F5"/>
    <w:rsid w:val="008C4448"/>
    <w:rsid w:val="008C49B9"/>
    <w:rsid w:val="009009BF"/>
    <w:rsid w:val="0095295F"/>
    <w:rsid w:val="009A2FBF"/>
    <w:rsid w:val="009B06D6"/>
    <w:rsid w:val="009C0F2F"/>
    <w:rsid w:val="009D56F1"/>
    <w:rsid w:val="009D68DD"/>
    <w:rsid w:val="009E54AE"/>
    <w:rsid w:val="009E552C"/>
    <w:rsid w:val="00A36F83"/>
    <w:rsid w:val="00A60D7E"/>
    <w:rsid w:val="00A80B7B"/>
    <w:rsid w:val="00B22E7A"/>
    <w:rsid w:val="00B725CC"/>
    <w:rsid w:val="00B74C9B"/>
    <w:rsid w:val="00BB6B54"/>
    <w:rsid w:val="00BC0D8F"/>
    <w:rsid w:val="00BD3A43"/>
    <w:rsid w:val="00BD786F"/>
    <w:rsid w:val="00BF192D"/>
    <w:rsid w:val="00C25256"/>
    <w:rsid w:val="00C70B84"/>
    <w:rsid w:val="00C85DCD"/>
    <w:rsid w:val="00CB1584"/>
    <w:rsid w:val="00CB746E"/>
    <w:rsid w:val="00CD7026"/>
    <w:rsid w:val="00CE525B"/>
    <w:rsid w:val="00CF3711"/>
    <w:rsid w:val="00D162C4"/>
    <w:rsid w:val="00D339F7"/>
    <w:rsid w:val="00D435F4"/>
    <w:rsid w:val="00D72078"/>
    <w:rsid w:val="00D74328"/>
    <w:rsid w:val="00D75826"/>
    <w:rsid w:val="00D84803"/>
    <w:rsid w:val="00D97996"/>
    <w:rsid w:val="00DD0CD7"/>
    <w:rsid w:val="00E361F6"/>
    <w:rsid w:val="00E5618B"/>
    <w:rsid w:val="00E701D7"/>
    <w:rsid w:val="00E82C49"/>
    <w:rsid w:val="00E8575B"/>
    <w:rsid w:val="00E90182"/>
    <w:rsid w:val="00E94FB3"/>
    <w:rsid w:val="00E96B39"/>
    <w:rsid w:val="00EA37AE"/>
    <w:rsid w:val="00EA3903"/>
    <w:rsid w:val="00ED1C99"/>
    <w:rsid w:val="00EF2DA5"/>
    <w:rsid w:val="00F11566"/>
    <w:rsid w:val="00F65967"/>
    <w:rsid w:val="00FB32C6"/>
    <w:rsid w:val="00FD74DF"/>
    <w:rsid w:val="00FE225A"/>
    <w:rsid w:val="00FF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2FF17"/>
  <w15:chartTrackingRefBased/>
  <w15:docId w15:val="{690896B2-BA95-4478-80AA-CAE51638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4C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4C9B"/>
  </w:style>
  <w:style w:type="paragraph" w:styleId="Piedepgina">
    <w:name w:val="footer"/>
    <w:basedOn w:val="Normal"/>
    <w:link w:val="PiedepginaCar"/>
    <w:uiPriority w:val="99"/>
    <w:unhideWhenUsed/>
    <w:rsid w:val="00B74C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4C9B"/>
  </w:style>
  <w:style w:type="paragraph" w:styleId="Prrafodelista">
    <w:name w:val="List Paragraph"/>
    <w:basedOn w:val="Normal"/>
    <w:uiPriority w:val="34"/>
    <w:qFormat/>
    <w:rsid w:val="00BD786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37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37AE"/>
    <w:rPr>
      <w:color w:val="605E5C"/>
      <w:shd w:val="clear" w:color="auto" w:fill="E1DFDD"/>
    </w:rPr>
  </w:style>
  <w:style w:type="character" w:customStyle="1" w:styleId="A21">
    <w:name w:val="A21"/>
    <w:uiPriority w:val="99"/>
    <w:rsid w:val="002325A1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9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burkhardt@cusa.can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drianaperez@cusa.cano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FA0B8-62C1-4148-B3A1-2F3556232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606</Words>
  <Characters>3336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Hernandez</dc:creator>
  <cp:keywords/>
  <dc:description/>
  <cp:lastModifiedBy>Yolanda Burkhardt</cp:lastModifiedBy>
  <cp:revision>4</cp:revision>
  <cp:lastPrinted>2018-12-19T21:22:00Z</cp:lastPrinted>
  <dcterms:created xsi:type="dcterms:W3CDTF">2023-12-12T18:57:00Z</dcterms:created>
  <dcterms:modified xsi:type="dcterms:W3CDTF">2024-02-26T13:35:00Z</dcterms:modified>
</cp:coreProperties>
</file>