
<file path=[Content_Types].xml><?xml version="1.0" encoding="utf-8"?>
<Types xmlns="http://schemas.openxmlformats.org/package/2006/content-types">
  <Default Extension="bin" ContentType="application/vnd.ms-office.vbaProject"/>
  <Default Extension="gif" ContentType="image/.gif"/>
  <Default Extension="ico" ContentType="image/.ico"/>
  <Default Extension="jpg" ContentType="image/.jpg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9d978e3951643bb" Type="http://schemas.microsoft.com/office/2006/relationships/ui/extensibility" Target="customUI/customUI.xml"/><Relationship Id="Ra2e978dce54441fb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94C0B4" w14:textId="0486E44D" w:rsidR="00341C5C" w:rsidRPr="00077731" w:rsidRDefault="00341C5C" w:rsidP="00077731"/>
    <w:sectPr w:rsidR="00341C5C" w:rsidRPr="00077731" w:rsidSect="002838E8">
      <w:headerReference w:type="default" r:id="rId11"/>
      <w:pgSz w:w="12240" w:h="15840" w:code="1"/>
      <w:pgMar w:top="1728" w:right="1440" w:bottom="1440" w:left="1440" w:header="720" w:footer="720" w:gutter="0"/>
      <w:lnNumType w:countBy="1"/>
      <w:cols w:space="720"/>
      <w:formProt w:val="0"/>
      <w:docGrid w:linePitch="600" w:charSpace="3276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PROJECT.ESMACROS.KB_T_WITNESSTOGOVT"/>
    </wne:keymap>
    <wne:keymap wne:kcmPrimary="0247">
      <wne:macro wne:macroName="PROJECT.ESMACROS.KB_T_GOVTTOJUDGE"/>
    </wne:keymap>
    <wne:keymap wne:kcmPrimary="024B">
      <wne:macro wne:macroName="PROJECT.ESMACROS.KB_T_RESPXXXTORESP"/>
    </wne:keymap>
    <wne:keymap wne:kcmPrimary="024D">
      <wne:macro wne:macroName="PROJECT.ESMACROS.KB_T_WITNESSTORESP"/>
    </wne:keymap>
    <wne:keymap wne:kcmPrimary="024E">
      <wne:macro wne:macroName="PROJECT.ESMACROS.KB_T_GOVTTORESP"/>
    </wne:keymap>
    <wne:keymap wne:kcmPrimary="0252">
      <wne:macro wne:macroName="PROJECT.ESMACROS.KB_T_RESPTOJUDGE"/>
    </wne:keymap>
    <wne:keymap wne:kcmPrimary="0254">
      <wne:macro wne:macroName="PROJECT.ESMACROS.KB_T_WITNESSTOJUDGE"/>
    </wne:keymap>
    <wne:keymap wne:kcmPrimary="0257">
      <wne:macro wne:macroName="PROJECT.ESMACROS.KB_T_RESPXXXTOGOVT"/>
    </wne:keymap>
    <wne:keymap wne:kcmPrimary="0430">
      <wne:macro wne:macroName="PROJECT.ESMACROS.ALT_0"/>
    </wne:keymap>
    <wne:keymap wne:kcmPrimary="0431">
      <wne:macro wne:macroName="PROJECT.ESMACROS.ALT_1"/>
    </wne:keymap>
    <wne:keymap wne:kcmPrimary="0432">
      <wne:macro wne:macroName="PROJECT.ESMACROS.ALT_2"/>
    </wne:keymap>
    <wne:keymap wne:kcmPrimary="0433">
      <wne:macro wne:macroName="PROJECT.ESMACROS.ALT_3"/>
    </wne:keymap>
    <wne:keymap wne:kcmPrimary="0434">
      <wne:macro wne:macroName="PROJECT.ESMACROS.ALT_4"/>
    </wne:keymap>
    <wne:keymap wne:kcmPrimary="0435">
      <wne:macro wne:macroName="PROJECT.ESMACROS.ALT_5"/>
    </wne:keymap>
    <wne:keymap wne:kcmPrimary="0436">
      <wne:macro wne:macroName="PROJECT.ESMACROS.ALT_6"/>
    </wne:keymap>
    <wne:keymap wne:kcmPrimary="0437">
      <wne:macro wne:macroName="PROJECT.ESMACROS.ALT_7"/>
    </wne:keymap>
    <wne:keymap wne:kcmPrimary="0438">
      <wne:macro wne:macroName="PROJECT.ESMACROS.ALT_8"/>
    </wne:keymap>
    <wne:keymap wne:kcmPrimary="0439">
      <wne:macro wne:macroName="PROJECT.ESMACROS.ALT_9"/>
    </wne:keymap>
    <wne:keymap wne:kcmPrimary="0441">
      <wne:macro wne:macroName="PROJECT.ESMACROS.ALT_A"/>
    </wne:keymap>
    <wne:keymap wne:kcmPrimary="0442">
      <wne:macro wne:macroName="PROJECT.ESMACROS.ALT_B"/>
    </wne:keymap>
    <wne:keymap wne:kcmPrimary="0443">
      <wne:macro wne:macroName="PROJECT.ESMACROS.KB_T_JUDGETOCOUNSEL"/>
    </wne:keymap>
    <wne:keymap wne:kcmPrimary="0444">
      <wne:macro wne:macroName="PROJECT.ESMACROS.KB_T_GOVTTOWITNESS"/>
    </wne:keymap>
    <wne:keymap wne:kcmPrimary="0445">
      <wne:macro wne:macroName="PROJECT.ESMACROS.ALT_E"/>
    </wne:keymap>
    <wne:keymap wne:kcmPrimary="0446">
      <wne:macro wne:macroName="PROJECT.ESMACROS.ALT_F"/>
    </wne:keymap>
    <wne:keymap wne:kcmPrimary="0447">
      <wne:macro wne:macroName="PROJECT.ESMACROS.KB_T_JUDGETOGOVT"/>
    </wne:keymap>
    <wne:keymap wne:kcmPrimary="0448">
      <wne:macro wne:macroName="PROJECT.ESMACROS.KB_T_JUDGETORESPXXX"/>
    </wne:keymap>
    <wne:keymap wne:kcmPrimary="0449">
      <wne:macro wne:macroName="PROJECT.ESMACROS.KB_T_JUDGETOINTERPRETER"/>
    </wne:keymap>
    <wne:keymap wne:kcmPrimary="044A">
      <wne:macro wne:macroName="PROJECT.ESMACROS.KB_T_JUDGEFORTHERECORD"/>
    </wne:keymap>
    <wne:keymap wne:kcmPrimary="044B">
      <wne:macro wne:macroName="PROJECT.ESMACROS.KB_T_RESPTORESPXXX"/>
    </wne:keymap>
    <wne:keymap wne:kcmPrimary="044D">
      <wne:macro wne:macroName="PROJECT.ESMACROS.KB_T_RESPTOWITNESS"/>
    </wne:keymap>
    <wne:keymap wne:kcmPrimary="044E">
      <wne:macro wne:macroName="PROJECT.ESMACROS.KB_T_RESPTOGOVT"/>
    </wne:keymap>
    <wne:keymap wne:kcmPrimary="0450">
      <wne:macro wne:macroName="PROJECT.ESMACROS.ALT_P"/>
    </wne:keymap>
    <wne:keymap wne:kcmPrimary="0451">
      <wne:macro wne:macroName="PROJECT.ESMACROS.ALT_Q"/>
    </wne:keymap>
    <wne:keymap wne:kcmPrimary="0452">
      <wne:macro wne:macroName="PROJECT.ESMACROS.KB_T_JUDGETORESP"/>
    </wne:keymap>
    <wne:keymap wne:mask="1" wne:kcmPrimary="0453"/>
    <wne:keymap wne:kcmPrimary="0454">
      <wne:macro wne:macroName="PROJECT.ESMACROS.KB_T_JUDGETOWITNESS"/>
    </wne:keymap>
    <wne:keymap wne:kcmPrimary="0455">
      <wne:macro wne:macroName="PROJECT.ESMACROS.KB_T_RESPXXXTOJUDGE"/>
    </wne:keymap>
    <wne:keymap wne:kcmPrimary="0457">
      <wne:macro wne:macroName="PROJECT.ESMACROS.KB_T_GOVTTORESPXXX"/>
    </wne:keymap>
    <wne:keymap wne:kcmPrimary="0458">
      <wne:macro wne:macroName="PROJECT.ESMACROS.ALT_X"/>
    </wne:keymap>
    <wne:keymap wne:kcmPrimary="0459">
      <wne:macro wne:macroName="PROJECT.ESMACROS.ALT_Y"/>
    </wne:keymap>
    <wne:keymap wne:kcmPrimary="04BB">
      <wne:macro wne:macroName="PROJECT.ESMACROS.ALT_PLUS"/>
    </wne:keymap>
    <wne:keymap wne:kcmPrimary="04BC">
      <wne:macro wne:macroName="PROJECT.SCOPINGTOOL_MACROS_V1_2.ST_ALT_COMMA"/>
    </wne:keymap>
    <wne:keymap wne:kcmPrimary="04BD">
      <wne:macro wne:macroName="PROJECT.ESMACROS.ALT_MINUS"/>
    </wne:keymap>
    <wne:keymap wne:kcmPrimary="04BE">
      <wne:macro wne:macroName="PROJECT.SCOPINGTOOL_MACROS_V1_2.ST_ALT_PERIOD"/>
    </wne:keymap>
    <wne:keymap wne:kcmPrimary="04BF">
      <wne:macro wne:macroName="PROJECT.SCOPINGTOOL_MACROS_V1_2.ST_ALT_BACKSLASH"/>
    </wne:keymap>
    <wne:keymap wne:kcmPrimary="04DB">
      <wne:macro wne:macroName="PROJECT.ESMACROS.ALT_LEFTB"/>
    </wne:keymap>
    <wne:keymap wne:kcmPrimary="04DD">
      <wne:macro wne:macroName="PROJECT.ESMACROS.ALT_RIGHTB"/>
    </wne:keymap>
    <wne:keymap wne:kcmPrimary="0541">
      <wne:macro wne:macroName="PROJECT.SCOPINGTOOL_MACROS_V1_2.ST_ALT_SHIFT_A"/>
    </wne:keymap>
    <wne:keymap wne:kcmPrimary="0542">
      <wne:macro wne:macroName="PROJECT.SCOPINGTOOL_MACROS_V1_2.ST_ALT_SHIFT_B"/>
    </wne:keymap>
    <wne:keymap wne:kcmPrimary="0544">
      <wne:macro wne:macroName="PROJECT.SCOPINGTOOL_MACROS_V1_2.ST_ALT_SHIFT_D"/>
    </wne:keymap>
    <wne:keymap wne:kcmPrimary="0545">
      <wne:macro wne:macroName="PROJECT.ESMACROS.ALT_SHIFT_E"/>
    </wne:keymap>
    <wne:keymap wne:kcmPrimary="0548">
      <wne:macro wne:macroName="PROJECT.ESMACROS.ALT_SHIFT_H"/>
    </wne:keymap>
    <wne:keymap wne:kcmPrimary="0549">
      <wne:macro wne:macroName="PROJECT.ESMACROS.KB_T_INTERPRETERTOJUDGE"/>
    </wne:keymap>
    <wne:keymap wne:kcmPrimary="054B">
      <wne:macro wne:macroName="PROJECT.SCOPINGTOOL_MACROS_V1_2.ST_ALT_SHIFT_K"/>
    </wne:keymap>
    <wne:keymap wne:kcmPrimary="054C">
      <wne:macro wne:macroName="PROJECT.MACROLOGGER_V1_0_2.LOGREPORT"/>
    </wne:keymap>
    <wne:keymap wne:kcmPrimary="054D">
      <wne:macro wne:macroName="PROJECT.ESMACROS.ALT_SHIFT_M"/>
    </wne:keymap>
    <wne:keymap wne:kcmPrimary="054F">
      <wne:macro wne:macroName="PROJECT.ESMACROS.KB_T_OFFTHERECORD"/>
    </wne:keymap>
    <wne:keymap wne:kcmPrimary="0550">
      <wne:macro wne:macroName="PROJECT.ESMACROS.KB_T_PARENTHETICAL"/>
    </wne:keymap>
    <wne:keymap wne:kcmPrimary="0551">
      <wne:macro wne:macroName="PROJECT.SCOPINGTOOL_MACROS_V1_2.ST_ALT_SHIFT_Q"/>
    </wne:keymap>
    <wne:keymap wne:kcmPrimary="0552">
      <wne:macro wne:macroName="PROJECT.ESMACROS.ALT_SHIFT_R"/>
    </wne:keymap>
    <wne:keymap wne:kcmPrimary="0553">
      <wne:macro wne:macroName="PROJECT.ESMACROS.ALT_SHIFT_S"/>
    </wne:keymap>
    <wne:keymap wne:kcmPrimary="0555">
      <wne:macro wne:macroName="PROJECT.SCOPINGTOOL_MACROS_V1_2.ST_ALT_SHIFT_U"/>
    </wne:keymap>
    <wne:keymap wne:kcmPrimary="0556">
      <wne:macro wne:macroName="PROJECT.SCOPINGTOOL_MACROS_V1_2.ST_ALT_SHIFT_V"/>
    </wne:keymap>
    <wne:keymap wne:kcmPrimary="0557">
      <wne:macro wne:macroName="PROJECT.ESMACROS.KB_T_SETWITNESSNAME"/>
    </wne:keymap>
    <wne:keymap wne:kcmPrimary="05BC">
      <wne:macro wne:macroName="PROJECT.SCOPINGTOOL_MACROS_V1_2.ST_ALT_SHIFT_COMMA"/>
    </wne:keymap>
    <wne:keymap wne:kcmPrimary="05BE">
      <wne:macro wne:macroName="PROJECT.SCOPINGTOOL_MACROS_V1_2.ST_ALT_SHIFT_PERIOD"/>
    </wne:keymap>
    <wne:keymap wne:kcmPrimary="05BF">
      <wne:macro wne:macroName="PROJECT.SCOPINGTOOL_MACROS_V1_2.ST_ALT_SHIFT_QUESTION"/>
    </wne:keymap>
    <wne:keymap wne:kcmPrimary="0653">
      <wne:macro wne:macroName="PROJECT.SCOPINGTOOL_MACROS_V1_2.ST_ALT_CTRL_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7436715" w14:textId="77777777" w:rsidR="00860AA7" w:rsidRPr="003A77F7" w:rsidRDefault="00860AA7">
      <w:r w:rsidRPr="003A77F7">
        <w:separator/>
      </w:r>
    </w:p>
  </w:endnote>
  <w:endnote w:type="continuationSeparator" w:id="0">
    <w:p w14:paraId="04C1610E" w14:textId="77777777" w:rsidR="00860AA7" w:rsidRPr="003A77F7" w:rsidRDefault="00860AA7">
      <w:r w:rsidRPr="003A77F7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Liberation Serif">
    <w:altName w:val="Times New Roman"/>
    <w:charset w:val="01"/>
    <w:family w:val="roman"/>
    <w:pitch w:val="variable"/>
  </w:font>
  <w:font w:name="Source Han Serif CN">
    <w:altName w:val="Cambria"/>
    <w:panose1 w:val="00000000000000000000"/>
    <w:charset w:val="00"/>
    <w:family w:val="roman"/>
    <w:notTrueType/>
    <w:pitch w:val="default"/>
  </w:font>
  <w:font w:name="Noto Sans Devanagari">
    <w:charset w:val="00"/>
    <w:family w:val="swiss"/>
    <w:pitch w:val="variable"/>
    <w:sig w:usb0="80008023" w:usb1="00002046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6604351" w14:textId="77777777" w:rsidR="00860AA7" w:rsidRPr="003A77F7" w:rsidRDefault="00860AA7">
      <w:r w:rsidRPr="003A77F7">
        <w:separator/>
      </w:r>
    </w:p>
  </w:footnote>
  <w:footnote w:type="continuationSeparator" w:id="0">
    <w:p w14:paraId="0CA719A2" w14:textId="77777777" w:rsidR="00860AA7" w:rsidRPr="003A77F7" w:rsidRDefault="00860AA7">
      <w:r w:rsidRPr="003A77F7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E99E94" w14:textId="4E193819" w:rsidR="00D34BD6" w:rsidRPr="003A77F7" w:rsidRDefault="00D34BD6" w:rsidP="00D34BD6">
    <w:pPr>
      <w:spacing w:line="480" w:lineRule="auto"/>
      <w:jc w:val="right"/>
      <w:rPr>
        <w:rFonts w:eastAsia="Courier New" w:cs="Courier New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bordersDoNotSurroundHeader/>
  <w:bordersDoNotSurroundFooter/>
  <w:proofState w:spelling="clean" w:grammar="clean"/>
  <w:defaultTabStop w:val="720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29A3"/>
    <w:rsid w:val="000044F0"/>
    <w:rsid w:val="000076C6"/>
    <w:rsid w:val="0000782A"/>
    <w:rsid w:val="0001312B"/>
    <w:rsid w:val="000165A3"/>
    <w:rsid w:val="00016FC0"/>
    <w:rsid w:val="0002342A"/>
    <w:rsid w:val="000275FD"/>
    <w:rsid w:val="000361B3"/>
    <w:rsid w:val="00037E67"/>
    <w:rsid w:val="00040794"/>
    <w:rsid w:val="000414C6"/>
    <w:rsid w:val="0004402E"/>
    <w:rsid w:val="00044D85"/>
    <w:rsid w:val="00047462"/>
    <w:rsid w:val="00050A15"/>
    <w:rsid w:val="000524E9"/>
    <w:rsid w:val="0005264F"/>
    <w:rsid w:val="000577BB"/>
    <w:rsid w:val="000577D3"/>
    <w:rsid w:val="000638B0"/>
    <w:rsid w:val="000707AF"/>
    <w:rsid w:val="0007531B"/>
    <w:rsid w:val="00077731"/>
    <w:rsid w:val="00081EF5"/>
    <w:rsid w:val="00087BFF"/>
    <w:rsid w:val="00090C46"/>
    <w:rsid w:val="00090EC0"/>
    <w:rsid w:val="000942F8"/>
    <w:rsid w:val="0009713B"/>
    <w:rsid w:val="000A112B"/>
    <w:rsid w:val="000A17B1"/>
    <w:rsid w:val="000A1EEA"/>
    <w:rsid w:val="000A63F9"/>
    <w:rsid w:val="000B04F1"/>
    <w:rsid w:val="000B2227"/>
    <w:rsid w:val="000C1270"/>
    <w:rsid w:val="000C1A7A"/>
    <w:rsid w:val="000C6A0D"/>
    <w:rsid w:val="000D45D5"/>
    <w:rsid w:val="000E019D"/>
    <w:rsid w:val="000F6C8F"/>
    <w:rsid w:val="001031AE"/>
    <w:rsid w:val="0010620B"/>
    <w:rsid w:val="00107668"/>
    <w:rsid w:val="001159A1"/>
    <w:rsid w:val="00115CDD"/>
    <w:rsid w:val="00125B24"/>
    <w:rsid w:val="001265BE"/>
    <w:rsid w:val="00133C4C"/>
    <w:rsid w:val="0014327E"/>
    <w:rsid w:val="00145BAC"/>
    <w:rsid w:val="0015094D"/>
    <w:rsid w:val="00163762"/>
    <w:rsid w:val="00166F20"/>
    <w:rsid w:val="00177B0D"/>
    <w:rsid w:val="001846E7"/>
    <w:rsid w:val="001939E8"/>
    <w:rsid w:val="00195202"/>
    <w:rsid w:val="001A26EC"/>
    <w:rsid w:val="001B0C42"/>
    <w:rsid w:val="001B6BA2"/>
    <w:rsid w:val="001C64C8"/>
    <w:rsid w:val="001D47AE"/>
    <w:rsid w:val="001D619E"/>
    <w:rsid w:val="001D7778"/>
    <w:rsid w:val="001D7FCF"/>
    <w:rsid w:val="001E216D"/>
    <w:rsid w:val="001E72E0"/>
    <w:rsid w:val="001F2939"/>
    <w:rsid w:val="001F3821"/>
    <w:rsid w:val="001F42BB"/>
    <w:rsid w:val="001F7751"/>
    <w:rsid w:val="002001E9"/>
    <w:rsid w:val="0020328F"/>
    <w:rsid w:val="00205891"/>
    <w:rsid w:val="00206896"/>
    <w:rsid w:val="00210BE2"/>
    <w:rsid w:val="00210DEC"/>
    <w:rsid w:val="002110B6"/>
    <w:rsid w:val="00211336"/>
    <w:rsid w:val="00211339"/>
    <w:rsid w:val="00215112"/>
    <w:rsid w:val="00220F1F"/>
    <w:rsid w:val="0022726C"/>
    <w:rsid w:val="0023239A"/>
    <w:rsid w:val="002367E7"/>
    <w:rsid w:val="00237FC5"/>
    <w:rsid w:val="002401AF"/>
    <w:rsid w:val="00242121"/>
    <w:rsid w:val="00243EB4"/>
    <w:rsid w:val="002448AE"/>
    <w:rsid w:val="00246F52"/>
    <w:rsid w:val="00252ADC"/>
    <w:rsid w:val="00257F0C"/>
    <w:rsid w:val="002600AB"/>
    <w:rsid w:val="0027481E"/>
    <w:rsid w:val="00274CEC"/>
    <w:rsid w:val="002752D6"/>
    <w:rsid w:val="002760B9"/>
    <w:rsid w:val="00280047"/>
    <w:rsid w:val="00280899"/>
    <w:rsid w:val="00280B29"/>
    <w:rsid w:val="002811C9"/>
    <w:rsid w:val="002827AE"/>
    <w:rsid w:val="002837AA"/>
    <w:rsid w:val="002838E8"/>
    <w:rsid w:val="00291600"/>
    <w:rsid w:val="00296AAA"/>
    <w:rsid w:val="002A422C"/>
    <w:rsid w:val="002A4239"/>
    <w:rsid w:val="002A6288"/>
    <w:rsid w:val="002B6FBD"/>
    <w:rsid w:val="002C00CC"/>
    <w:rsid w:val="002C4930"/>
    <w:rsid w:val="002D239D"/>
    <w:rsid w:val="002D5CF2"/>
    <w:rsid w:val="002E0508"/>
    <w:rsid w:val="002E3C7C"/>
    <w:rsid w:val="002E43FC"/>
    <w:rsid w:val="002F1D7B"/>
    <w:rsid w:val="002F270B"/>
    <w:rsid w:val="002F73CB"/>
    <w:rsid w:val="00300C43"/>
    <w:rsid w:val="003105D7"/>
    <w:rsid w:val="00312BD2"/>
    <w:rsid w:val="00313D2D"/>
    <w:rsid w:val="00316D4F"/>
    <w:rsid w:val="003204CC"/>
    <w:rsid w:val="00323A40"/>
    <w:rsid w:val="003329A3"/>
    <w:rsid w:val="00332A35"/>
    <w:rsid w:val="00333657"/>
    <w:rsid w:val="00340B5D"/>
    <w:rsid w:val="00341C5C"/>
    <w:rsid w:val="00346D37"/>
    <w:rsid w:val="003602EA"/>
    <w:rsid w:val="0036109E"/>
    <w:rsid w:val="00361464"/>
    <w:rsid w:val="00363684"/>
    <w:rsid w:val="003639FC"/>
    <w:rsid w:val="00365079"/>
    <w:rsid w:val="00365164"/>
    <w:rsid w:val="003712C4"/>
    <w:rsid w:val="00373F4B"/>
    <w:rsid w:val="00380C06"/>
    <w:rsid w:val="00384899"/>
    <w:rsid w:val="003859A3"/>
    <w:rsid w:val="0038763B"/>
    <w:rsid w:val="0039158F"/>
    <w:rsid w:val="00392230"/>
    <w:rsid w:val="003A10C2"/>
    <w:rsid w:val="003A167D"/>
    <w:rsid w:val="003A2CE8"/>
    <w:rsid w:val="003A77F7"/>
    <w:rsid w:val="003B04E9"/>
    <w:rsid w:val="003C2ED3"/>
    <w:rsid w:val="003C46AE"/>
    <w:rsid w:val="003C6224"/>
    <w:rsid w:val="003D48E3"/>
    <w:rsid w:val="003D7F08"/>
    <w:rsid w:val="003E3597"/>
    <w:rsid w:val="003E441F"/>
    <w:rsid w:val="003E471E"/>
    <w:rsid w:val="003E479F"/>
    <w:rsid w:val="003E7260"/>
    <w:rsid w:val="003E7480"/>
    <w:rsid w:val="003E775D"/>
    <w:rsid w:val="003E780D"/>
    <w:rsid w:val="003F0F50"/>
    <w:rsid w:val="003F150C"/>
    <w:rsid w:val="003F216A"/>
    <w:rsid w:val="003F2E33"/>
    <w:rsid w:val="004032A8"/>
    <w:rsid w:val="00406619"/>
    <w:rsid w:val="00407468"/>
    <w:rsid w:val="00412D6B"/>
    <w:rsid w:val="00417D21"/>
    <w:rsid w:val="004242F9"/>
    <w:rsid w:val="0042496B"/>
    <w:rsid w:val="0043134F"/>
    <w:rsid w:val="00435E7B"/>
    <w:rsid w:val="00442620"/>
    <w:rsid w:val="00453086"/>
    <w:rsid w:val="00462882"/>
    <w:rsid w:val="00462965"/>
    <w:rsid w:val="0047017B"/>
    <w:rsid w:val="0047126A"/>
    <w:rsid w:val="00472EC8"/>
    <w:rsid w:val="00473563"/>
    <w:rsid w:val="0047458D"/>
    <w:rsid w:val="004914C8"/>
    <w:rsid w:val="00492FE5"/>
    <w:rsid w:val="004954CE"/>
    <w:rsid w:val="00497B30"/>
    <w:rsid w:val="004A0256"/>
    <w:rsid w:val="004A1E54"/>
    <w:rsid w:val="004A4AC4"/>
    <w:rsid w:val="004A4DF2"/>
    <w:rsid w:val="004A5839"/>
    <w:rsid w:val="004A721F"/>
    <w:rsid w:val="004B12C4"/>
    <w:rsid w:val="004C20D5"/>
    <w:rsid w:val="004C53E8"/>
    <w:rsid w:val="004C7528"/>
    <w:rsid w:val="004D368E"/>
    <w:rsid w:val="004D3C97"/>
    <w:rsid w:val="004D6537"/>
    <w:rsid w:val="004E14B6"/>
    <w:rsid w:val="004E1C8F"/>
    <w:rsid w:val="004E7A98"/>
    <w:rsid w:val="004E7F17"/>
    <w:rsid w:val="004F2A6B"/>
    <w:rsid w:val="004F5FA2"/>
    <w:rsid w:val="004F7482"/>
    <w:rsid w:val="0050150E"/>
    <w:rsid w:val="00502922"/>
    <w:rsid w:val="00511890"/>
    <w:rsid w:val="005125DC"/>
    <w:rsid w:val="00514DE2"/>
    <w:rsid w:val="00516982"/>
    <w:rsid w:val="00516F8C"/>
    <w:rsid w:val="00520790"/>
    <w:rsid w:val="00521679"/>
    <w:rsid w:val="00522B43"/>
    <w:rsid w:val="00524365"/>
    <w:rsid w:val="005261DC"/>
    <w:rsid w:val="005315DD"/>
    <w:rsid w:val="00533EE7"/>
    <w:rsid w:val="00536C90"/>
    <w:rsid w:val="0053743C"/>
    <w:rsid w:val="00537FF5"/>
    <w:rsid w:val="0054793F"/>
    <w:rsid w:val="005503BD"/>
    <w:rsid w:val="00550F29"/>
    <w:rsid w:val="00552137"/>
    <w:rsid w:val="00552DE3"/>
    <w:rsid w:val="00555DBA"/>
    <w:rsid w:val="00557CD1"/>
    <w:rsid w:val="00561BD5"/>
    <w:rsid w:val="00562480"/>
    <w:rsid w:val="0056394E"/>
    <w:rsid w:val="00563F50"/>
    <w:rsid w:val="00566F95"/>
    <w:rsid w:val="005674D6"/>
    <w:rsid w:val="00571CF5"/>
    <w:rsid w:val="00573DCF"/>
    <w:rsid w:val="00577BD7"/>
    <w:rsid w:val="00583C5E"/>
    <w:rsid w:val="0059565A"/>
    <w:rsid w:val="005A1612"/>
    <w:rsid w:val="005A7889"/>
    <w:rsid w:val="005B192B"/>
    <w:rsid w:val="005B327E"/>
    <w:rsid w:val="005B359A"/>
    <w:rsid w:val="005E5EDB"/>
    <w:rsid w:val="005E6420"/>
    <w:rsid w:val="005F0C3B"/>
    <w:rsid w:val="005F3B74"/>
    <w:rsid w:val="005F55D3"/>
    <w:rsid w:val="00603303"/>
    <w:rsid w:val="006111EF"/>
    <w:rsid w:val="00612AAA"/>
    <w:rsid w:val="006153A9"/>
    <w:rsid w:val="00620151"/>
    <w:rsid w:val="006335A5"/>
    <w:rsid w:val="00640D54"/>
    <w:rsid w:val="006511B3"/>
    <w:rsid w:val="00651EB8"/>
    <w:rsid w:val="006657AD"/>
    <w:rsid w:val="006802C8"/>
    <w:rsid w:val="006811C3"/>
    <w:rsid w:val="00682D19"/>
    <w:rsid w:val="00684F4A"/>
    <w:rsid w:val="00686D73"/>
    <w:rsid w:val="00686DFB"/>
    <w:rsid w:val="00687166"/>
    <w:rsid w:val="00690974"/>
    <w:rsid w:val="00692279"/>
    <w:rsid w:val="00692747"/>
    <w:rsid w:val="00693A02"/>
    <w:rsid w:val="006960AD"/>
    <w:rsid w:val="00696392"/>
    <w:rsid w:val="00696BCA"/>
    <w:rsid w:val="006A1BA3"/>
    <w:rsid w:val="006A4B3C"/>
    <w:rsid w:val="006A51D1"/>
    <w:rsid w:val="006A5A6F"/>
    <w:rsid w:val="006A7E51"/>
    <w:rsid w:val="006B100D"/>
    <w:rsid w:val="006B1A0D"/>
    <w:rsid w:val="006B3B0D"/>
    <w:rsid w:val="006C6813"/>
    <w:rsid w:val="006C7BB8"/>
    <w:rsid w:val="006D190A"/>
    <w:rsid w:val="006D424C"/>
    <w:rsid w:val="006D6D4B"/>
    <w:rsid w:val="006E05AC"/>
    <w:rsid w:val="006E45CB"/>
    <w:rsid w:val="006F39FF"/>
    <w:rsid w:val="006F6C0C"/>
    <w:rsid w:val="00703E04"/>
    <w:rsid w:val="00704D3D"/>
    <w:rsid w:val="007061B9"/>
    <w:rsid w:val="007061E9"/>
    <w:rsid w:val="007068C5"/>
    <w:rsid w:val="00712301"/>
    <w:rsid w:val="0071433F"/>
    <w:rsid w:val="0071654E"/>
    <w:rsid w:val="00716F65"/>
    <w:rsid w:val="00717792"/>
    <w:rsid w:val="00720BCB"/>
    <w:rsid w:val="00733388"/>
    <w:rsid w:val="00733BDA"/>
    <w:rsid w:val="007367F6"/>
    <w:rsid w:val="00740334"/>
    <w:rsid w:val="00744BCF"/>
    <w:rsid w:val="00756444"/>
    <w:rsid w:val="0076435C"/>
    <w:rsid w:val="00766CC7"/>
    <w:rsid w:val="0077770B"/>
    <w:rsid w:val="00777AFC"/>
    <w:rsid w:val="00781D9C"/>
    <w:rsid w:val="00784797"/>
    <w:rsid w:val="0078611B"/>
    <w:rsid w:val="00790FB5"/>
    <w:rsid w:val="007A0C4B"/>
    <w:rsid w:val="007A30C3"/>
    <w:rsid w:val="007A4F33"/>
    <w:rsid w:val="007A6664"/>
    <w:rsid w:val="007A7F42"/>
    <w:rsid w:val="007B213E"/>
    <w:rsid w:val="007B6DE1"/>
    <w:rsid w:val="007C0577"/>
    <w:rsid w:val="007C13F9"/>
    <w:rsid w:val="007C1CD2"/>
    <w:rsid w:val="007C28D3"/>
    <w:rsid w:val="007D1938"/>
    <w:rsid w:val="007D20A9"/>
    <w:rsid w:val="007D45F3"/>
    <w:rsid w:val="007D4683"/>
    <w:rsid w:val="007D5CD7"/>
    <w:rsid w:val="007E10E7"/>
    <w:rsid w:val="007E2D77"/>
    <w:rsid w:val="007E4537"/>
    <w:rsid w:val="007E668B"/>
    <w:rsid w:val="007F2AD4"/>
    <w:rsid w:val="007F35AA"/>
    <w:rsid w:val="008038F6"/>
    <w:rsid w:val="00807AB1"/>
    <w:rsid w:val="00815415"/>
    <w:rsid w:val="00815828"/>
    <w:rsid w:val="00820FC3"/>
    <w:rsid w:val="00823E24"/>
    <w:rsid w:val="008270E4"/>
    <w:rsid w:val="00830645"/>
    <w:rsid w:val="00831299"/>
    <w:rsid w:val="00831333"/>
    <w:rsid w:val="00833F7F"/>
    <w:rsid w:val="00840DC2"/>
    <w:rsid w:val="00851354"/>
    <w:rsid w:val="00853ADF"/>
    <w:rsid w:val="00853CE3"/>
    <w:rsid w:val="00854224"/>
    <w:rsid w:val="00860AA7"/>
    <w:rsid w:val="0086595E"/>
    <w:rsid w:val="008661F0"/>
    <w:rsid w:val="008747C7"/>
    <w:rsid w:val="008764FD"/>
    <w:rsid w:val="00890DA5"/>
    <w:rsid w:val="008A2FEB"/>
    <w:rsid w:val="008A37B6"/>
    <w:rsid w:val="008A7910"/>
    <w:rsid w:val="008B2C8C"/>
    <w:rsid w:val="008B307F"/>
    <w:rsid w:val="008B5390"/>
    <w:rsid w:val="008C71D4"/>
    <w:rsid w:val="008D453A"/>
    <w:rsid w:val="008D481D"/>
    <w:rsid w:val="008E3172"/>
    <w:rsid w:val="008F1328"/>
    <w:rsid w:val="008F1CDB"/>
    <w:rsid w:val="008F479A"/>
    <w:rsid w:val="008F78FB"/>
    <w:rsid w:val="00904A10"/>
    <w:rsid w:val="0090557D"/>
    <w:rsid w:val="00910CA0"/>
    <w:rsid w:val="00913A17"/>
    <w:rsid w:val="0092282A"/>
    <w:rsid w:val="0092578D"/>
    <w:rsid w:val="0093799D"/>
    <w:rsid w:val="00940077"/>
    <w:rsid w:val="00947FA6"/>
    <w:rsid w:val="00954569"/>
    <w:rsid w:val="009601C8"/>
    <w:rsid w:val="009608C5"/>
    <w:rsid w:val="00961E84"/>
    <w:rsid w:val="009669A9"/>
    <w:rsid w:val="009672FF"/>
    <w:rsid w:val="009675AB"/>
    <w:rsid w:val="00973E8B"/>
    <w:rsid w:val="009829C5"/>
    <w:rsid w:val="00983A71"/>
    <w:rsid w:val="00991D48"/>
    <w:rsid w:val="009925AC"/>
    <w:rsid w:val="00996DE8"/>
    <w:rsid w:val="009A1A22"/>
    <w:rsid w:val="009A1AD6"/>
    <w:rsid w:val="009A2426"/>
    <w:rsid w:val="009A407A"/>
    <w:rsid w:val="009A5A11"/>
    <w:rsid w:val="009B5806"/>
    <w:rsid w:val="009C0E31"/>
    <w:rsid w:val="009C11D8"/>
    <w:rsid w:val="009C4B26"/>
    <w:rsid w:val="009C4EE2"/>
    <w:rsid w:val="009D2954"/>
    <w:rsid w:val="009D46FF"/>
    <w:rsid w:val="009E4AAC"/>
    <w:rsid w:val="009E7C55"/>
    <w:rsid w:val="00A0184E"/>
    <w:rsid w:val="00A028C4"/>
    <w:rsid w:val="00A02D90"/>
    <w:rsid w:val="00A0395E"/>
    <w:rsid w:val="00A126CC"/>
    <w:rsid w:val="00A12D0F"/>
    <w:rsid w:val="00A13767"/>
    <w:rsid w:val="00A33A4F"/>
    <w:rsid w:val="00A34664"/>
    <w:rsid w:val="00A348AC"/>
    <w:rsid w:val="00A41255"/>
    <w:rsid w:val="00A42C86"/>
    <w:rsid w:val="00A42FCB"/>
    <w:rsid w:val="00A46B6E"/>
    <w:rsid w:val="00A5223D"/>
    <w:rsid w:val="00A52C93"/>
    <w:rsid w:val="00A53164"/>
    <w:rsid w:val="00A536EB"/>
    <w:rsid w:val="00A53A6E"/>
    <w:rsid w:val="00A549A7"/>
    <w:rsid w:val="00A73695"/>
    <w:rsid w:val="00A80A3C"/>
    <w:rsid w:val="00A8461D"/>
    <w:rsid w:val="00A86560"/>
    <w:rsid w:val="00A917F0"/>
    <w:rsid w:val="00AA020D"/>
    <w:rsid w:val="00AA2BF2"/>
    <w:rsid w:val="00AA4A69"/>
    <w:rsid w:val="00AA6229"/>
    <w:rsid w:val="00AA6F45"/>
    <w:rsid w:val="00AA769C"/>
    <w:rsid w:val="00AB2D38"/>
    <w:rsid w:val="00AB6F3D"/>
    <w:rsid w:val="00AC153C"/>
    <w:rsid w:val="00AC30D9"/>
    <w:rsid w:val="00AE009D"/>
    <w:rsid w:val="00AE413A"/>
    <w:rsid w:val="00AE434A"/>
    <w:rsid w:val="00AE710A"/>
    <w:rsid w:val="00AE7921"/>
    <w:rsid w:val="00AF2E73"/>
    <w:rsid w:val="00AF6DB6"/>
    <w:rsid w:val="00AF726A"/>
    <w:rsid w:val="00B01BB9"/>
    <w:rsid w:val="00B04A81"/>
    <w:rsid w:val="00B06D98"/>
    <w:rsid w:val="00B06FE7"/>
    <w:rsid w:val="00B111A2"/>
    <w:rsid w:val="00B12D79"/>
    <w:rsid w:val="00B206F1"/>
    <w:rsid w:val="00B2238E"/>
    <w:rsid w:val="00B32AAB"/>
    <w:rsid w:val="00B344D7"/>
    <w:rsid w:val="00B508AD"/>
    <w:rsid w:val="00B535FA"/>
    <w:rsid w:val="00B6166A"/>
    <w:rsid w:val="00B61A5D"/>
    <w:rsid w:val="00B70556"/>
    <w:rsid w:val="00B735B9"/>
    <w:rsid w:val="00B804F5"/>
    <w:rsid w:val="00B93040"/>
    <w:rsid w:val="00BA70F0"/>
    <w:rsid w:val="00BB3A60"/>
    <w:rsid w:val="00BC1038"/>
    <w:rsid w:val="00BC33D3"/>
    <w:rsid w:val="00BD243F"/>
    <w:rsid w:val="00BD3D88"/>
    <w:rsid w:val="00BE1C63"/>
    <w:rsid w:val="00BE2015"/>
    <w:rsid w:val="00BE442F"/>
    <w:rsid w:val="00BE6B06"/>
    <w:rsid w:val="00BE7845"/>
    <w:rsid w:val="00BF2A49"/>
    <w:rsid w:val="00BF7B77"/>
    <w:rsid w:val="00C020DE"/>
    <w:rsid w:val="00C0509D"/>
    <w:rsid w:val="00C06C5B"/>
    <w:rsid w:val="00C075FB"/>
    <w:rsid w:val="00C127FC"/>
    <w:rsid w:val="00C173D4"/>
    <w:rsid w:val="00C21229"/>
    <w:rsid w:val="00C2141C"/>
    <w:rsid w:val="00C235C7"/>
    <w:rsid w:val="00C26F32"/>
    <w:rsid w:val="00C274D3"/>
    <w:rsid w:val="00C27666"/>
    <w:rsid w:val="00C278EA"/>
    <w:rsid w:val="00C3212F"/>
    <w:rsid w:val="00C34A1B"/>
    <w:rsid w:val="00C373F9"/>
    <w:rsid w:val="00C43F25"/>
    <w:rsid w:val="00C44157"/>
    <w:rsid w:val="00C518DC"/>
    <w:rsid w:val="00C55123"/>
    <w:rsid w:val="00C57568"/>
    <w:rsid w:val="00C578EA"/>
    <w:rsid w:val="00C6186B"/>
    <w:rsid w:val="00C65E4C"/>
    <w:rsid w:val="00C724CD"/>
    <w:rsid w:val="00C72FDC"/>
    <w:rsid w:val="00C77103"/>
    <w:rsid w:val="00C828BF"/>
    <w:rsid w:val="00C835BB"/>
    <w:rsid w:val="00C849C2"/>
    <w:rsid w:val="00C86912"/>
    <w:rsid w:val="00C95A0B"/>
    <w:rsid w:val="00CA1C02"/>
    <w:rsid w:val="00CA333B"/>
    <w:rsid w:val="00CA7221"/>
    <w:rsid w:val="00CA7546"/>
    <w:rsid w:val="00CA77E7"/>
    <w:rsid w:val="00CB3214"/>
    <w:rsid w:val="00CB4422"/>
    <w:rsid w:val="00CB7DB7"/>
    <w:rsid w:val="00CB7E13"/>
    <w:rsid w:val="00CC1B49"/>
    <w:rsid w:val="00CC2A23"/>
    <w:rsid w:val="00CD0D3F"/>
    <w:rsid w:val="00CE083E"/>
    <w:rsid w:val="00CE263A"/>
    <w:rsid w:val="00CE5436"/>
    <w:rsid w:val="00CE548A"/>
    <w:rsid w:val="00CE7B9F"/>
    <w:rsid w:val="00D062B0"/>
    <w:rsid w:val="00D07701"/>
    <w:rsid w:val="00D148A9"/>
    <w:rsid w:val="00D174CD"/>
    <w:rsid w:val="00D234A7"/>
    <w:rsid w:val="00D336A8"/>
    <w:rsid w:val="00D34BD6"/>
    <w:rsid w:val="00D3754B"/>
    <w:rsid w:val="00D3790B"/>
    <w:rsid w:val="00D571A8"/>
    <w:rsid w:val="00D578A9"/>
    <w:rsid w:val="00D57F6C"/>
    <w:rsid w:val="00D70C14"/>
    <w:rsid w:val="00D76032"/>
    <w:rsid w:val="00D76164"/>
    <w:rsid w:val="00D76EA7"/>
    <w:rsid w:val="00D90865"/>
    <w:rsid w:val="00D93B4F"/>
    <w:rsid w:val="00DA1284"/>
    <w:rsid w:val="00DB12E4"/>
    <w:rsid w:val="00DB165A"/>
    <w:rsid w:val="00DB28AA"/>
    <w:rsid w:val="00DB4602"/>
    <w:rsid w:val="00DB4A2D"/>
    <w:rsid w:val="00DB5C9D"/>
    <w:rsid w:val="00DB6562"/>
    <w:rsid w:val="00DB7A07"/>
    <w:rsid w:val="00DC007C"/>
    <w:rsid w:val="00DC6E0B"/>
    <w:rsid w:val="00DC7578"/>
    <w:rsid w:val="00DD3C77"/>
    <w:rsid w:val="00DD75EC"/>
    <w:rsid w:val="00DE0259"/>
    <w:rsid w:val="00DE6FE8"/>
    <w:rsid w:val="00DF4C07"/>
    <w:rsid w:val="00DF4F8A"/>
    <w:rsid w:val="00E01A9B"/>
    <w:rsid w:val="00E01F1C"/>
    <w:rsid w:val="00E0313F"/>
    <w:rsid w:val="00E131D6"/>
    <w:rsid w:val="00E15229"/>
    <w:rsid w:val="00E15BCD"/>
    <w:rsid w:val="00E16A0C"/>
    <w:rsid w:val="00E176F5"/>
    <w:rsid w:val="00E233F9"/>
    <w:rsid w:val="00E30FBC"/>
    <w:rsid w:val="00E45D83"/>
    <w:rsid w:val="00E46ABD"/>
    <w:rsid w:val="00E61505"/>
    <w:rsid w:val="00E65646"/>
    <w:rsid w:val="00E67A13"/>
    <w:rsid w:val="00E7326E"/>
    <w:rsid w:val="00E77A84"/>
    <w:rsid w:val="00E77D7E"/>
    <w:rsid w:val="00E861D7"/>
    <w:rsid w:val="00E8664A"/>
    <w:rsid w:val="00E9768C"/>
    <w:rsid w:val="00E97762"/>
    <w:rsid w:val="00EA0002"/>
    <w:rsid w:val="00EA0CC7"/>
    <w:rsid w:val="00EA54D2"/>
    <w:rsid w:val="00EA730A"/>
    <w:rsid w:val="00EB019F"/>
    <w:rsid w:val="00EB3E0A"/>
    <w:rsid w:val="00EB7EB8"/>
    <w:rsid w:val="00EC06AB"/>
    <w:rsid w:val="00EC369E"/>
    <w:rsid w:val="00EC792C"/>
    <w:rsid w:val="00ED0A07"/>
    <w:rsid w:val="00ED13A3"/>
    <w:rsid w:val="00ED4103"/>
    <w:rsid w:val="00EE37DB"/>
    <w:rsid w:val="00EE6F88"/>
    <w:rsid w:val="00EF14EE"/>
    <w:rsid w:val="00EF3809"/>
    <w:rsid w:val="00F0295C"/>
    <w:rsid w:val="00F11BF5"/>
    <w:rsid w:val="00F12C18"/>
    <w:rsid w:val="00F14021"/>
    <w:rsid w:val="00F14EE4"/>
    <w:rsid w:val="00F16423"/>
    <w:rsid w:val="00F24398"/>
    <w:rsid w:val="00F2505A"/>
    <w:rsid w:val="00F3258D"/>
    <w:rsid w:val="00F35997"/>
    <w:rsid w:val="00F37443"/>
    <w:rsid w:val="00F44763"/>
    <w:rsid w:val="00F57685"/>
    <w:rsid w:val="00F6445E"/>
    <w:rsid w:val="00F73854"/>
    <w:rsid w:val="00F758AC"/>
    <w:rsid w:val="00F76529"/>
    <w:rsid w:val="00F81A5F"/>
    <w:rsid w:val="00F83909"/>
    <w:rsid w:val="00F84436"/>
    <w:rsid w:val="00F95A4C"/>
    <w:rsid w:val="00FA1F79"/>
    <w:rsid w:val="00FA5CA6"/>
    <w:rsid w:val="00FA7464"/>
    <w:rsid w:val="00FB49BD"/>
    <w:rsid w:val="00FD3141"/>
    <w:rsid w:val="00FD3D4C"/>
    <w:rsid w:val="00FD578E"/>
    <w:rsid w:val="00FD601B"/>
    <w:rsid w:val="00FE07EF"/>
    <w:rsid w:val="00FE200D"/>
    <w:rsid w:val="00FE341C"/>
    <w:rsid w:val="00FE539B"/>
    <w:rsid w:val="00FF0466"/>
    <w:rsid w:val="00FF4C2F"/>
    <w:rsid w:val="00FF6F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51D2C2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Liberation Serif" w:eastAsia="Source Han Serif CN" w:hAnsi="Liberation Serif" w:cs="Noto Sans Devanagari"/>
        <w:kern w:val="2"/>
        <w:sz w:val="24"/>
        <w:szCs w:val="24"/>
        <w:lang w:val="en-US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E0508"/>
    <w:pPr>
      <w:widowControl w:val="0"/>
      <w:spacing w:line="276" w:lineRule="auto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SCoverCenterSingle">
    <w:name w:val="ESCoverCenterSingle"/>
    <w:basedOn w:val="Normal"/>
    <w:qFormat/>
    <w:rsid w:val="00521679"/>
    <w:pPr>
      <w:jc w:val="center"/>
    </w:pPr>
  </w:style>
  <w:style w:type="paragraph" w:customStyle="1" w:styleId="ESCenterDouble">
    <w:name w:val="ESCenterDouble"/>
    <w:basedOn w:val="Normal"/>
    <w:qFormat/>
    <w:rsid w:val="00AE710A"/>
    <w:pPr>
      <w:spacing w:line="500" w:lineRule="exact"/>
      <w:jc w:val="center"/>
    </w:pPr>
  </w:style>
  <w:style w:type="paragraph" w:customStyle="1" w:styleId="ESAppearances2">
    <w:name w:val="ESAppearances2"/>
    <w:basedOn w:val="Normal"/>
    <w:qFormat/>
    <w:rsid w:val="00B06FE7"/>
    <w:pPr>
      <w:ind w:left="720"/>
    </w:pPr>
  </w:style>
  <w:style w:type="paragraph" w:customStyle="1" w:styleId="ESColloquy">
    <w:name w:val="ESColloquy"/>
    <w:basedOn w:val="EscribersNormal"/>
    <w:next w:val="EscribersNormal"/>
    <w:qFormat/>
    <w:rsid w:val="00F76529"/>
    <w:pPr>
      <w:ind w:firstLine="1440"/>
    </w:pPr>
  </w:style>
  <w:style w:type="paragraph" w:customStyle="1" w:styleId="EscribersNormal">
    <w:name w:val="Escribers Normal"/>
    <w:basedOn w:val="Normal"/>
    <w:qFormat/>
    <w:rsid w:val="00F76529"/>
    <w:pPr>
      <w:spacing w:line="500" w:lineRule="exact"/>
    </w:pPr>
    <w:rPr>
      <w:rFonts w:eastAsiaTheme="minorHAnsi" w:cstheme="minorBidi"/>
      <w:kern w:val="0"/>
      <w:szCs w:val="22"/>
      <w:lang w:eastAsia="en-US" w:bidi="ar-SA"/>
    </w:rPr>
  </w:style>
  <w:style w:type="paragraph" w:customStyle="1" w:styleId="ESAppearances">
    <w:name w:val="ESAppearances"/>
    <w:basedOn w:val="EscribersNormal"/>
    <w:next w:val="ESAppearances2"/>
    <w:qFormat/>
    <w:rsid w:val="003F0F50"/>
    <w:pPr>
      <w:tabs>
        <w:tab w:val="left" w:pos="2880"/>
      </w:tabs>
      <w:spacing w:line="240" w:lineRule="auto"/>
    </w:pPr>
  </w:style>
  <w:style w:type="paragraph" w:customStyle="1" w:styleId="ESBYLawyer">
    <w:name w:val="ESBYLawyer"/>
    <w:basedOn w:val="Normal"/>
    <w:next w:val="Normal"/>
    <w:qFormat/>
    <w:rsid w:val="0042496B"/>
    <w:rPr>
      <w:rFonts w:eastAsia="Times New Roman" w:cs="Times New Roman"/>
      <w:kern w:val="0"/>
      <w:szCs w:val="20"/>
      <w:lang w:eastAsia="en-US" w:bidi="ar-SA"/>
    </w:rPr>
  </w:style>
  <w:style w:type="paragraph" w:customStyle="1" w:styleId="ESParen">
    <w:name w:val="ESParen"/>
    <w:basedOn w:val="EscribersNormal"/>
    <w:next w:val="EscribersNormal"/>
    <w:qFormat/>
    <w:rsid w:val="004914C8"/>
    <w:pPr>
      <w:ind w:firstLine="1440"/>
    </w:pPr>
  </w:style>
  <w:style w:type="paragraph" w:customStyle="1" w:styleId="ESQandA">
    <w:name w:val="ESQandA"/>
    <w:basedOn w:val="Normal"/>
    <w:next w:val="Normal"/>
    <w:qFormat/>
    <w:rsid w:val="0042496B"/>
    <w:pPr>
      <w:ind w:firstLine="720"/>
    </w:pPr>
    <w:rPr>
      <w:rFonts w:eastAsia="Times New Roman" w:cs="Times New Roman"/>
      <w:kern w:val="0"/>
      <w:szCs w:val="20"/>
      <w:lang w:eastAsia="en-US" w:bidi="ar-SA"/>
    </w:rPr>
  </w:style>
  <w:style w:type="paragraph" w:customStyle="1" w:styleId="ESQandANextPara">
    <w:name w:val="ESQandANextPara"/>
    <w:basedOn w:val="EscribersNormal"/>
    <w:qFormat/>
    <w:rsid w:val="003F0F50"/>
    <w:pPr>
      <w:ind w:firstLine="720"/>
    </w:pPr>
  </w:style>
  <w:style w:type="paragraph" w:customStyle="1" w:styleId="ESSingle">
    <w:name w:val="ESSingle"/>
    <w:basedOn w:val="EscribersNormal"/>
    <w:qFormat/>
    <w:rsid w:val="003F0F50"/>
    <w:pPr>
      <w:spacing w:line="240" w:lineRule="auto"/>
    </w:pPr>
  </w:style>
  <w:style w:type="paragraph" w:customStyle="1" w:styleId="ESSworn">
    <w:name w:val="ESSworn"/>
    <w:basedOn w:val="EscribersNormal"/>
    <w:qFormat/>
    <w:rsid w:val="003F0F50"/>
    <w:pPr>
      <w:ind w:left="720" w:firstLine="720"/>
    </w:pPr>
  </w:style>
  <w:style w:type="paragraph" w:customStyle="1" w:styleId="ESCaption">
    <w:name w:val="ESCaption"/>
    <w:basedOn w:val="Normal"/>
    <w:qFormat/>
    <w:rsid w:val="00A0395E"/>
    <w:pPr>
      <w:tabs>
        <w:tab w:val="left" w:pos="720"/>
        <w:tab w:val="left" w:pos="2160"/>
      </w:tabs>
    </w:pPr>
    <w:rPr>
      <w:rFonts w:eastAsia="Courier New" w:cs="Courier New"/>
      <w:color w:val="000000"/>
    </w:rPr>
  </w:style>
  <w:style w:type="paragraph" w:customStyle="1" w:styleId="ESExhibitParen">
    <w:name w:val="ESExhibitParen"/>
    <w:basedOn w:val="EscribersNormal"/>
    <w:qFormat/>
    <w:rsid w:val="007C0577"/>
    <w:pPr>
      <w:ind w:firstLine="1440"/>
    </w:pPr>
  </w:style>
  <w:style w:type="paragraph" w:customStyle="1" w:styleId="ESIndexWitness">
    <w:name w:val="ESIndexWitness"/>
    <w:basedOn w:val="Normal"/>
    <w:qFormat/>
    <w:rsid w:val="00C173D4"/>
    <w:pPr>
      <w:tabs>
        <w:tab w:val="left" w:pos="7474"/>
      </w:tabs>
      <w:spacing w:line="480" w:lineRule="auto"/>
    </w:pPr>
  </w:style>
  <w:style w:type="paragraph" w:customStyle="1" w:styleId="ESIndexWitnessFill">
    <w:name w:val="ESIndexWitnessFill"/>
    <w:basedOn w:val="Normal"/>
    <w:qFormat/>
    <w:rsid w:val="00C173D4"/>
    <w:pPr>
      <w:tabs>
        <w:tab w:val="center" w:pos="7646"/>
      </w:tabs>
      <w:spacing w:line="480" w:lineRule="auto"/>
    </w:pPr>
  </w:style>
  <w:style w:type="paragraph" w:customStyle="1" w:styleId="ESIndexExhibit">
    <w:name w:val="ESIndexExhibit"/>
    <w:basedOn w:val="Normal"/>
    <w:qFormat/>
    <w:rsid w:val="00C173D4"/>
    <w:pPr>
      <w:tabs>
        <w:tab w:val="left" w:pos="2160"/>
        <w:tab w:val="left" w:pos="7474"/>
      </w:tabs>
      <w:spacing w:line="480" w:lineRule="auto"/>
    </w:pPr>
  </w:style>
  <w:style w:type="paragraph" w:customStyle="1" w:styleId="ESIndexExhibitFill">
    <w:name w:val="ESIndexExhibitFill"/>
    <w:basedOn w:val="Normal"/>
    <w:qFormat/>
    <w:rsid w:val="00C173D4"/>
    <w:pPr>
      <w:tabs>
        <w:tab w:val="left" w:pos="2880"/>
        <w:tab w:val="center" w:pos="7646"/>
      </w:tabs>
      <w:spacing w:line="480" w:lineRule="auto"/>
    </w:pPr>
  </w:style>
  <w:style w:type="paragraph" w:styleId="Header">
    <w:name w:val="header"/>
    <w:basedOn w:val="Normal"/>
    <w:link w:val="HeaderChar"/>
    <w:uiPriority w:val="99"/>
    <w:unhideWhenUsed/>
    <w:rsid w:val="00D34BD6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HeaderChar">
    <w:name w:val="Header Char"/>
    <w:basedOn w:val="DefaultParagraphFont"/>
    <w:link w:val="Header"/>
    <w:uiPriority w:val="99"/>
    <w:rsid w:val="00D34BD6"/>
    <w:rPr>
      <w:rFonts w:ascii="Courier New" w:hAnsi="Courier New" w:cs="Mangal"/>
      <w:szCs w:val="21"/>
    </w:rPr>
  </w:style>
  <w:style w:type="paragraph" w:styleId="Footer">
    <w:name w:val="footer"/>
    <w:basedOn w:val="Normal"/>
    <w:link w:val="FooterChar"/>
    <w:uiPriority w:val="99"/>
    <w:unhideWhenUsed/>
    <w:rsid w:val="00D34BD6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FooterChar">
    <w:name w:val="Footer Char"/>
    <w:basedOn w:val="DefaultParagraphFont"/>
    <w:link w:val="Footer"/>
    <w:uiPriority w:val="99"/>
    <w:rsid w:val="00D34BD6"/>
    <w:rPr>
      <w:rFonts w:ascii="Courier New" w:hAnsi="Courier New" w:cs="Mangal"/>
      <w:szCs w:val="21"/>
    </w:rPr>
  </w:style>
  <w:style w:type="character" w:styleId="LineNumber">
    <w:name w:val="line number"/>
    <w:basedOn w:val="DefaultParagraphFont"/>
    <w:uiPriority w:val="99"/>
    <w:semiHidden/>
    <w:unhideWhenUsed/>
    <w:rsid w:val="00D34BD6"/>
  </w:style>
  <w:style w:type="paragraph" w:customStyle="1" w:styleId="ESCertSignature">
    <w:name w:val="ESCertSignature"/>
    <w:basedOn w:val="Normal"/>
    <w:qFormat/>
    <w:rsid w:val="00C849C2"/>
    <w:pPr>
      <w:ind w:left="2880"/>
    </w:pPr>
  </w:style>
  <w:style w:type="paragraph" w:customStyle="1" w:styleId="nolinenumbers">
    <w:name w:val="nolinenumbers"/>
    <w:basedOn w:val="Normal"/>
    <w:qFormat/>
    <w:rsid w:val="00B6166A"/>
    <w:pPr>
      <w:suppressLineNumbers/>
      <w:tabs>
        <w:tab w:val="left" w:pos="5040"/>
      </w:tabs>
      <w:spacing w:line="500" w:lineRule="exact"/>
    </w:pPr>
    <w:rPr>
      <w:rFonts w:cs="Arial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  <wne:eventDocClose/>
  </wne:docEvents>
  <wne:mcds>
    <wne:mcd wne:macroName="PROJECT.ESMACROS.KB_T_WITNESSTOGOVT" wne:name="Project.ESMacros.KB_t_witnessToGovt" wne:bEncrypt="00" wne:cmg="56"/>
    <wne:mcd wne:macroName="PROJECT.ESMACROS.KB_T_GOVTTOJUDGE" wne:name="Project.ESMacros.KB_t_govtToJudge" wne:bEncrypt="00" wne:cmg="56"/>
    <wne:mcd wne:macroName="PROJECT.ESMACROS.KB_T_RESPXXXTORESP" wne:name="Project.ESMacros.KB_t_respxxxToResp" wne:bEncrypt="00" wne:cmg="56"/>
    <wne:mcd wne:macroName="PROJECT.ESMACROS.KB_T_WITNESSTORESP" wne:name="Project.ESMacros.KB_t_witnessToResp" wne:bEncrypt="00" wne:cmg="56"/>
    <wne:mcd wne:macroName="PROJECT.ESMACROS.KB_T_GOVTTORESP" wne:name="Project.ESMacros.KB_t_govtToResp" wne:bEncrypt="00" wne:cmg="56"/>
    <wne:mcd wne:macroName="PROJECT.ESMACROS.KB_T_RESPTOJUDGE" wne:name="Project.ESMacros.KB_t_respToJudge" wne:bEncrypt="00" wne:cmg="56"/>
    <wne:mcd wne:macroName="PROJECT.ESMACROS.KB_T_WITNESSTOJUDGE" wne:name="Project.ESMacros.KB_t_witnessToJudge" wne:bEncrypt="00" wne:cmg="56"/>
    <wne:mcd wne:macroName="PROJECT.ESMACROS.KB_T_RESPXXXTOGOVT" wne:name="Project.ESMacros.KB_t_respxxxToGovt" wne:bEncrypt="00" wne:cmg="56"/>
    <wne:mcd wne:macroName="PROJECT.ESMACROS.KB_T_JUDGETOCOUNSEL" wne:name="Project.ESMacros.KB_t_judgeToCounsel" wne:bEncrypt="00" wne:cmg="56"/>
    <wne:mcd wne:macroName="PROJECT.ESMACROS.KB_T_GOVTTOWITNESS" wne:name="Project.ESMacros.KB_t_govtToWitness" wne:bEncrypt="00" wne:cmg="56"/>
    <wne:mcd wne:macroName="PROJECT.ESMACROS.KB_T_JUDGETOGOVT" wne:name="Project.ESMacros.KB_t_judgeToGovt" wne:bEncrypt="00" wne:cmg="56"/>
    <wne:mcd wne:macroName="PROJECT.ESMACROS.KB_T_JUDGETORESPXXX" wne:name="Project.ESMacros.KB_t_judgeToRespxxx" wne:bEncrypt="00" wne:cmg="56"/>
    <wne:mcd wne:macroName="PROJECT.ESMACROS.KB_T_JUDGETOINTERPRETER" wne:name="Project.ESMacros.KB_t_judgeToInterpreter" wne:bEncrypt="00" wne:cmg="56"/>
    <wne:mcd wne:macroName="PROJECT.ESMACROS.KB_T_JUDGEFORTHERECORD" wne:name="Project.ESMacros.KB_t_judgeForTheRecord" wne:bEncrypt="00" wne:cmg="56"/>
    <wne:mcd wne:macroName="PROJECT.ESMACROS.KB_T_RESPTORESPXXX" wne:name="Project.ESMacros.KB_t_respToRespxxx" wne:bEncrypt="00" wne:cmg="56"/>
    <wne:mcd wne:macroName="PROJECT.ESMACROS.KB_T_RESPTOWITNESS" wne:name="Project.ESMacros.KB_t_respToWitness" wne:bEncrypt="00" wne:cmg="56"/>
    <wne:mcd wne:macroName="PROJECT.ESMACROS.KB_T_RESPTOGOVT" wne:name="Project.ESMacros.KB_t_respToGovt" wne:bEncrypt="00" wne:cmg="56"/>
    <wne:mcd wne:macroName="PROJECT.ESMACROS.KB_T_JUDGETORESP" wne:name="Project.ESMacros.KB_t_judgeToResp" wne:bEncrypt="00" wne:cmg="56"/>
    <wne:mcd wne:macroName="PROJECT.ESMACROS.KB_T_JUDGETOWITNESS" wne:name="Project.ESMacros.KB_t_judgeToWitness" wne:bEncrypt="00" wne:cmg="56"/>
    <wne:mcd wne:macroName="PROJECT.ESMACROS.KB_T_RESPXXXTOJUDGE" wne:name="Project.ESMacros.KB_t_respxxxToJudge" wne:bEncrypt="00" wne:cmg="56"/>
    <wne:mcd wne:macroName="PROJECT.ESMACROS.KB_T_GOVTTORESPXXX" wne:name="Project.ESMacros.KB_t_govtToRespxxx" wne:bEncrypt="00" wne:cmg="56"/>
    <wne:mcd wne:macroName="PROJECT.SCOPINGTOOL_MACROS_V1_2.ST_ALT_COMMA" wne:name="Project.ScopingTool_Macros_v1_2.ST_Alt_Comma" wne:bEncrypt="00" wne:cmg="56"/>
    <wne:mcd wne:macroName="PROJECT.SCOPINGTOOL_MACROS_V1_2.ST_ALT_PERIOD" wne:name="Project.ScopingTool_Macros_v1_2.ST_Alt_Period" wne:bEncrypt="00" wne:cmg="56"/>
    <wne:mcd wne:macroName="PROJECT.SCOPINGTOOL_MACROS_V1_2.ST_ALT_BACKSLASH" wne:name="Project.ScopingTool_Macros_v1_2.ST_Alt_Backslash" wne:bEncrypt="00" wne:cmg="56"/>
    <wne:mcd wne:macroName="PROJECT.SCOPINGTOOL_MACROS_V1_2.ST_ALT_SHIFT_A" wne:name="Project.ScopingTool_Macros_v1_2.ST_Alt_Shift_A" wne:bEncrypt="00" wne:cmg="56"/>
    <wne:mcd wne:macroName="PROJECT.SCOPINGTOOL_MACROS_V1_2.ST_ALT_SHIFT_B" wne:name="Project.ScopingTool_Macros_v1_2.ST_Alt_Shift_B" wne:bEncrypt="00" wne:cmg="56"/>
    <wne:mcd wne:macroName="PROJECT.SCOPINGTOOL_MACROS_V1_2.ST_ALT_SHIFT_D" wne:name="Project.ScopingTool_Macros_v1_2.ST_Alt_Shift_D" wne:bEncrypt="00" wne:cmg="56"/>
    <wne:mcd wne:macroName="PROJECT.ESMACROS.KB_T_INTERPRETERTOJUDGE" wne:name="Project.ESMacros.KB_t_interpreterToJudge" wne:bEncrypt="00" wne:cmg="56"/>
    <wne:mcd wne:macroName="PROJECT.SCOPINGTOOL_MACROS_V1_2.ST_ALT_SHIFT_K" wne:name="Project.ScopingTool_Macros_v1_2.ST_Alt_Shift_K" wne:bEncrypt="00" wne:cmg="56"/>
    <wne:mcd wne:macroName="PROJECT.MACROLOGGER_V1_0_2.LOGREPORT" wne:name="Project.MacroLogger_v1_0_2.LogReport" wne:bEncrypt="00" wne:cmg="56"/>
    <wne:mcd wne:macroName="PROJECT.ESMACROS.KB_T_OFFTHERECORD" wne:name="Project.ESMacros.KB_t_offtherecord" wne:bEncrypt="00" wne:cmg="56"/>
    <wne:mcd wne:macroName="PROJECT.ESMACROS.KB_T_PARENTHETICAL" wne:name="Project.ESMacros.KB_t_parenthetical" wne:bEncrypt="00" wne:cmg="56"/>
    <wne:mcd wne:macroName="PROJECT.SCOPINGTOOL_MACROS_V1_2.ST_ALT_SHIFT_Q" wne:name="Project.ScopingTool_Macros_v1_2.ST_Alt_Shift_Q" wne:bEncrypt="00" wne:cmg="56"/>
    <wne:mcd wne:macroName="PROJECT.SCOPINGTOOL_MACROS_V1_2.ST_ALT_SHIFT_U" wne:name="Project.ScopingTool_Macros_v1_2.ST_Alt_Shift_U" wne:bEncrypt="00" wne:cmg="56"/>
    <wne:mcd wne:macroName="PROJECT.SCOPINGTOOL_MACROS_V1_2.ST_ALT_SHIFT_V" wne:name="Project.ScopingTool_Macros_v1_2.ST_Alt_Shift_V" wne:bEncrypt="00" wne:cmg="56"/>
    <wne:mcd wne:macroName="PROJECT.ESMACROS.KB_T_SETWITNESSNAME" wne:name="Project.ESMacros.KB_t_setwitnessname" wne:bEncrypt="00" wne:cmg="56"/>
    <wne:mcd wne:macroName="PROJECT.SCOPINGTOOL_MACROS_V1_2.ST_ALT_SHIFT_COMMA" wne:name="Project.ScopingTool_Macros_v1_2.ST_Alt_Shift_Comma" wne:bEncrypt="00" wne:cmg="56"/>
    <wne:mcd wne:macroName="PROJECT.SCOPINGTOOL_MACROS_V1_2.ST_ALT_SHIFT_PERIOD" wne:name="Project.ScopingTool_Macros_v1_2.ST_Alt_Shift_Period" wne:bEncrypt="00" wne:cmg="56"/>
    <wne:mcd wne:macroName="PROJECT.SCOPINGTOOL_MACROS_V1_2.ST_ALT_SHIFT_QUESTION" wne:name="Project.ScopingTool_Macros_v1_2.ST_Alt_Shift_Question" wne:bEncrypt="00" wne:cmg="56"/>
    <wne:mcd wne:macroName="PROJECT.SCOPINGTOOL_MACROS_V1_2.ST_ALT_CTRL_S" wne:name="Project.ScopingTool_Macros_v1_2.ST_Alt_Ctrl_S" wne:bEncrypt="00" wne:cmg="56"/>
    <wne:mcd wne:macroName="PROJECT.SCOPINGTOOL_MACROS_V1_2.ST_ALT_SHIFT_W" wne:name="Project.ScopingTool_Macros_v1_2.ST_Alt_Shift_W" wne:bEncrypt="00" wne:cmg="56"/>
    <wne:mcd wne:macroName="PROJECT.SCOPINGTOOL_MACROS_V1_2.ST_ALT_N" wne:name="Project.ScopingTool_Macros_v1_2.ST_Alt_N" wne:bEncrypt="00" wne:cmg="56"/>
    <wne:mcd wne:macroName="PROJECT.SCOPINGTOOL_MACROS_V1_2.ST_ALT_SHIFT_1" wne:name="Project.ScopingTool_Macros_v1_2.ST_Alt_Shift_1" wne:bEncrypt="00" wne:cmg="56"/>
    <wne:mcd wne:macroName="PROJECT.SCOPINGTOOL_MACROS_V1_2.ST_ALT_SHIFT_10" wne:name="Project.ScopingTool_Macros_v1_2.ST_Alt_Shift_10" wne:bEncrypt="00" wne:cmg="56"/>
    <wne:mcd wne:macroName="PROJECT.SCOPINGTOOL_MACROS_V1_2.ST_ALT_SHIFT_11" wne:name="Project.ScopingTool_Macros_v1_2.ST_Alt_Shift_11" wne:bEncrypt="00" wne:cmg="56"/>
    <wne:mcd wne:macroName="PROJECT.SCOPINGTOOL_MACROS_V1_2.ST_ALT_SHIFT_12" wne:name="Project.ScopingTool_Macros_v1_2.ST_Alt_Shift_12" wne:bEncrypt="00" wne:cmg="56"/>
    <wne:mcd wne:macroName="PROJECT.SCOPINGTOOL_MACROS_V1_2.ST_ALT_SHIFT_2" wne:name="Project.ScopingTool_Macros_v1_2.ST_Alt_Shift_2" wne:bEncrypt="00" wne:cmg="56"/>
    <wne:mcd wne:macroName="PROJECT.SCOPINGTOOL_MACROS_V1_2.ST_ALT_SHIFT_3" wne:name="Project.ScopingTool_Macros_v1_2.ST_Alt_Shift_3" wne:bEncrypt="00" wne:cmg="56"/>
    <wne:mcd wne:macroName="PROJECT.SCOPINGTOOL_MACROS_V1_2.ST_ALT_SHIFT_4" wne:name="Project.ScopingTool_Macros_v1_2.ST_Alt_Shift_4" wne:bEncrypt="00" wne:cmg="56"/>
    <wne:mcd wne:macroName="PROJECT.SCOPINGTOOL_MACROS_V1_2.ST_ALT_SHIFT_5" wne:name="Project.ScopingTool_Macros_v1_2.ST_Alt_Shift_5" wne:bEncrypt="00" wne:cmg="56"/>
    <wne:mcd wne:macroName="PROJECT.SCOPINGTOOL_MACROS_V1_2.ST_ALT_SHIFT_6" wne:name="Project.ScopingTool_Macros_v1_2.ST_Alt_Shift_6" wne:bEncrypt="00" wne:cmg="56"/>
    <wne:mcd wne:macroName="PROJECT.SCOPINGTOOL_MACROS_V1_2.ST_ALT_SHIFT_7" wne:name="Project.ScopingTool_Macros_v1_2.ST_Alt_Shift_7" wne:bEncrypt="00" wne:cmg="56"/>
    <wne:mcd wne:macroName="PROJECT.SCOPINGTOOL_MACROS_V1_2.ST_ALT_SHIFT_8" wne:name="Project.ScopingTool_Macros_v1_2.ST_Alt_Shift_8" wne:bEncrypt="00" wne:cmg="56"/>
    <wne:mcd wne:macroName="PROJECT.SCOPINGTOOL_MACROS_V1_2.ST_ALT_SHIFT_9" wne:name="Project.ScopingTool_Macros_v1_2.ST_Alt_Shift_9" wne:bEncrypt="00" wne:cmg="56"/>
    <wne:mcd wne:macroName="PROJECT.ESFUNCTIONS.INITIALIZESTATESARRAY" wne:name="Project.ESFunctions.InitializeStatesArray" wne:bEncrypt="00" wne:cmg="56"/>
    <wne:mcd wne:macroName="PROJECT.COVER.LOAD_PROCEEDINGS" wne:name="Project.Cover.Load_Proceedings" wne:bEncrypt="00" wne:cmg="56"/>
    <wne:mcd wne:macroName="PROJECT.COVER.LOAD_RULINGS" wne:name="Project.Cover.Load_Rulings" wne:bEncrypt="00" wne:cmg="56"/>
    <wne:mcd wne:macroName="PROJECT.COVER.LOAD_WITNESSES" wne:name="Project.Cover.Load_Witnesses" wne:bEncrypt="00" wne:cmg="56"/>
    <wne:mcd wne:macroName="PROJECT.ES_EDITINGFUNCTIONS_V7.ESACCEPTALLCHANGES" wne:name="Project.ES_EditingFunctions_v7.esAcceptAllChanges" wne:bEncrypt="00" wne:cmg="56"/>
    <wne:mcd wne:macroName="PROJECT.ES_EDITINGFUNCTIONS_V7.ESFINDREPEATCAPS" wne:name="Project.ES_EditingFunctions_v7.esFindRepeatCaps" wne:bEncrypt="00" wne:cmg="56"/>
    <wne:mcd wne:macroName="PROJECT.ES_EDITINGFUNCTIONS_V7.ESREMOVEALLCOMMENTS" wne:name="Project.ES_EditingFunctions_v7.esRemoveAllComments" wne:bEncrypt="00" wne:cmg="56"/>
    <wne:mcd wne:macroName="PROJECT.ES_EDITINGFUNCTIONS_V7.ESREPLACEQUOTES" wne:name="Project.ES_EditingFunctions_v7.esReplaceQuotes" wne:bEncrypt="00" wne:cmg="56"/>
    <wne:mcd wne:macroName="PROJECT.ES_EDITINGFUNCTIONS_V7.ESSIGREMOVE" wne:name="Project.ES_EditingFunctions_v7.esSigRemove" wne:bEncrypt="00" wne:cmg="56"/>
    <wne:mcd wne:macroName="PROJECT.ES_EDITINGFUNCTIONS_V7.FANDRQANDA" wne:name="Project.ES_EditingFunctions_v7.FAndRQandA" wne:bEncrypt="00" wne:cmg="56"/>
    <wne:mcd wne:macroName="PROJECT.ES_EDITINGFUNCTIONS_V7.ONESPACETOTWO" wne:name="Project.ES_EditingFunctions_v7.OneSpacetoTwo" wne:bEncrypt="00" wne:cmg="56"/>
    <wne:mcd wne:macroName="PROJECT.ESDATABASE.DB_CONNECT" wne:name="Project.ESDatabase.db_connect" wne:bEncrypt="00" wne:cmg="56"/>
    <wne:mcd wne:macroName="PROJECT.ESDATABASE.LOAD_TEMPLATE_VERSION" wne:name="Project.ESDatabase.Load_Template_Version" wne:bEncrypt="00" wne:cmg="56"/>
    <wne:mcd wne:macroName="PROJECT.ESFUNCTIONS.I_UPDATEPAGENUMBERS" wne:name="Project.ESFunctions.i_UpdatePageNumbers" wne:bEncrypt="00" wne:cmg="56"/>
    <wne:mcd wne:macroName="PROJECT.ESFUNCTIONS.PHONETIC_OUTPUT" wne:name="Project.ESFunctions.phonetic_output" wne:bEncrypt="00" wne:cmg="56"/>
    <wne:mcd wne:macroName="PROJECT.ESFUNCTIONS.RUNSAVE" wne:name="Project.ESFunctions.RunSave" wne:bEncrypt="00" wne:cmg="56"/>
    <wne:mcd wne:macroName="PROJECT.ESFUNCTIONS.RUNSIGREMOVE" wne:name="Project.ESFunctions.RunSigRemove" wne:bEncrypt="00" wne:cmg="56"/>
    <wne:mcd wne:macroName="PROJECT.ESFUNCTIONS.SPELLOUTMACRONOCAPS" wne:name="Project.ESFunctions.SpellOutMacroNoCaps" wne:bEncrypt="00" wne:cmg="56"/>
    <wne:mcd wne:macroName="PROJECT.GLOBALFUNCTIONS_V1_1_71.CHECKAUTHOR" wne:name="Project.GlobalFunctions_v1_1_71.CheckAuthor" wne:bEncrypt="00" wne:cmg="56"/>
    <wne:mcd wne:macroName="PROJECT.GLOBALFUNCTIONS_V1_1_71.CLEARBLANKS" wne:name="Project.GlobalFunctions_v1_1_71.ClearBlanks" wne:bEncrypt="00" wne:cmg="56"/>
    <wne:mcd wne:macroName="PROJECT.GLOBALFUNCTIONS_V1_1_71.CPE_LOCKFIELDS" wne:name="Project.GlobalFunctions_v1_1_71.CPE_LockFields" wne:bEncrypt="00" wne:cmg="56"/>
    <wne:mcd wne:macroName="PROJECT.GLOBALFUNCTIONS_V1_1_71.CPE_UNLOCKFIELDS" wne:name="Project.GlobalFunctions_v1_1_71.CPE_UnlockFields" wne:bEncrypt="00" wne:cmg="56"/>
    <wne:mcd wne:macroName="PROJECT.GLOBALFUNCTIONS_V1_1_71.DELETEVARIABLES" wne:name="Project.GlobalFunctions_v1_1_71.DeleteVariables" wne:bEncrypt="00" wne:cmg="56"/>
    <wne:mcd wne:macroName="PROJECT.GLOBALFUNCTIONS_V1_1_71.ESDOUBLEDASHFIX" wne:name="Project.GlobalFunctions_v1_1_71.esDoubleDashFix" wne:bEncrypt="00" wne:cmg="56"/>
    <wne:mcd wne:macroName="PROJECT.GLOBALFUNCTIONS_V1_1_71.ESGOOGLESEARCH" wne:name="Project.GlobalFunctions_v1_1_71.esGoogleSearch" wne:bEncrypt="00" wne:cmg="56"/>
    <wne:mcd wne:macroName="PROJECT.GLOBALFUNCTIONS_V1_1_71.GETBOOK" wne:name="Project.GlobalFunctions_v1_1_71.GetBook" wne:bEncrypt="00" wne:cmg="56"/>
    <wne:mcd wne:macroName="PROJECT.GLOBALFUNCTIONS_V1_1_71.GSAVEPARTIES" wne:name="Project.GlobalFunctions_v1_1_71.gSaveParties" wne:bEncrypt="00" wne:cmg="56"/>
    <wne:mcd wne:macroName="PROJECT.GLOBALFUNCTIONS_V1_1_71.LOADALLNAMES" wne:name="Project.GlobalFunctions_v1_1_71.LoadAllNames" wne:bEncrypt="00" wne:cmg="56"/>
    <wne:mcd wne:macroName="PROJECT.GLOBALFUNCTIONS_V1_1_71.PUTBOOK" wne:name="Project.GlobalFunctions_v1_1_71.PutBook" wne:bEncrypt="00" wne:cmg="56"/>
    <wne:mcd wne:macroName="PROJECT.GLOBALFUNCTIONS_V1_1_71.SETCOLLABELS" wne:name="Project.GlobalFunctions_v1_1_71.SetColLabels" wne:bEncrypt="00" wne:cmg="56"/>
    <wne:mcd wne:macroName="PROJECT.GLOBALFUNCTIONS_V1_1_71.SETTRUSTSETTINGS" wne:name="Project.GlobalFunctions_v1_1_71.SetTrustSettings" wne:bEncrypt="00" wne:cmg="56"/>
    <wne:mcd wne:macroName="PROJECT.GLOBALFUNCTIONS_V1_1_71.TV" wne:name="Project.GlobalFunctions_v1_1_71.TV" wne:bEncrypt="00" wne:cmg="56"/>
    <wne:mcd wne:macroName="PROJECT.REGISTRYEDIT2.LOADTHEREGISTRY" wne:name="Project.RegistryEdit2.LoadTheRegistry" wne:bEncrypt="00" wne:cmg="56"/>
    <wne:mcd wne:macroName="PROJECT.SCOPINGTOOL_FUNCTIONS_V5_9.CALLVSTOMETHODUNISOLATE" wne:name="Project.ScopingTool_Functions_v5_9.CallVSTOMethodUnIsolate" wne:bEncrypt="00" wne:cmg="56"/>
    <wne:mcd wne:macroName="PROJECT.SCOPINGTOOL_FUNCTIONS_V5_9.CLEARFINDANDREPLACEPARAMETERS" wne:name="Project.ScopingTool_Functions_v5_9.ClearFindAndReplaceParameters" wne:bEncrypt="00" wne:cmg="56"/>
    <wne:mcd wne:macroName="PROJECT.SCOPINGTOOL_FUNCTIONS_V5_9.CONVERTCOMMATOPERIOD" wne:name="Project.ScopingTool_Functions_v5_9.ConvertCommaToPeriod" wne:bEncrypt="00" wne:cmg="56"/>
    <wne:mcd wne:macroName="PROJECT.SCOPINGTOOL_FUNCTIONS_V5_9.CONVERTPERIODTOCOMMA" wne:name="Project.ScopingTool_Functions_v5_9.ConvertPeriodToComma" wne:bEncrypt="00" wne:cmg="56"/>
    <wne:mcd wne:macroName="PROJECT.SCOPINGTOOL_FUNCTIONS_V5_9.CONVERTTOQUESTION" wne:name="Project.ScopingTool_Functions_v5_9.ConvertToQuestion" wne:bEncrypt="00" wne:cmg="56"/>
    <wne:mcd wne:macroName="PROJECT.SCOPINGTOOL_FUNCTIONS_V5_9.DOTHIS" wne:name="Project.ScopingTool_Functions_v5_9.DoThis" wne:bEncrypt="00" wne:cmg="56"/>
    <wne:mcd wne:macroName="PROJECT.SCOPINGTOOL_FUNCTIONS_V5_9.ESFONTCOLOR" wne:name="Project.ScopingTool_Functions_v5_9.esFontColor" wne:bEncrypt="00" wne:cmg="56"/>
    <wne:mcd wne:macroName="PROJECT.SCOPINGTOOL_FUNCTIONS_V5_9.NUMBER2TEXT" wne:name="Project.ScopingTool_Functions_v5_9.Number2Text" wne:bEncrypt="00" wne:cmg="56"/>
    <wne:mcd wne:macroName="PROJECT.SCOPINGTOOL_FUNCTIONS_V5_9.REMOVECOLOR" wne:name="Project.ScopingTool_Functions_v5_9.removecolor" wne:bEncrypt="00" wne:cmg="56"/>
    <wne:mcd wne:macroName="PROJECT.SCOPINGTOOL_FUNCTIONS_V5_9.REMOVEPREVIOUSCOMMA" wne:name="Project.ScopingTool_Functions_v5_9.RemovePreviousComma" wne:bEncrypt="00" wne:cmg="56"/>
    <wne:mcd wne:macroName="PROJECT.SCOPINGTOOL_FUNCTIONS_V5_9.REMOVEPREVIOUSPERIOD" wne:name="Project.ScopingTool_Functions_v5_9.RemovePreviousPeriod" wne:bEncrypt="00" wne:cmg="56"/>
    <wne:mcd wne:macroName="PROJECT.SCOPINGTOOL_FUNCTIONS_V5_9.REMOVESPEAKERID" wne:name="Project.ScopingTool_Functions_v5_9.RemoveSpeakerID" wne:bEncrypt="00" wne:cmg="56"/>
    <wne:mcd wne:macroName="PROJECT.SCOPINGTOOL_FUNCTIONS_V5_9.SCROLLDOWN" wne:name="Project.ScopingTool_Functions_v5_9.ScrollDown" wne:bEncrypt="00" wne:cmg="56"/>
    <wne:mcd wne:macroName="PROJECT.SCOPINGTOOL_FUNCTIONS_V5_9.SCROLLUP" wne:name="Project.ScopingTool_Functions_v5_9.ScrollUp" wne:bEncrypt="00" wne:cmg="56"/>
    <wne:mcd wne:macroName="PROJECT.SCOPINGTOOL_FUNCTIONS_V5_9.STF_REMOVE_LINK" wne:name="Project.ScopingTool_Functions_v5_9.STF_Remove_Link" wne:bEncrypt="00" wne:cmg="56"/>
    <wne:mcd wne:macroName="PROJECT.NEWGLOBAL.SETLAWYERS" wne:name="Project.newGlobal.setLawyers" wne:bEncrypt="00" wne:cmg="56"/>
    <wne:mcd wne:macroName="PROJECT.CERTIFICATION.GENERATECERT" wne:name="Project.certification.generateCert" wne:bEncrypt="00" wne:cmg="56"/>
    <wne:mcd wne:macroName="PROJECT.CERTIFICATION.GENERATENOTARYCERT" wne:name="Project.certification.generateNotaryCert" wne:bEncrypt="00" wne:cmg="56"/>
    <wne:mcd wne:macroName="PROJECT.CERTIFICATION.INITIALIZECERT" wne:name="Project.certification.initializeCert" wne:bEncrypt="00" wne:cmg="56"/>
    <wne:mcd wne:macroName="PROJECT.CERTIFICATION.GENERATETRANSCRIBERCERT" wne:name="Project.certification.generateTranscriberCert" wne:bEncrypt="00" wne:cmg="56"/>
    <wne:mcd wne:macroName="PROJECT.CERTIFICATION.GENERATEREPORTERCERT" wne:name="Project.certification.generateReporterCert" wne:bEncrypt="00" wne:cmg="56"/>
    <wne:mcd wne:macroName="PROJECT.ESMACROS.KB_T_PHONETIC" wne:name="Project.ESMacros.KB_t_phonetic" wne:bEncrypt="00" wne:cmg="56"/>
    <wne:mcd wne:macroName="PROJECT.ESMACROS.KB_T_CONFIRMED" wne:name="Project.ESMacros.KB_t_confirmed" wne:bEncrypt="00" wne:cmg="56"/>
    <wne:mcd wne:macroName="PROJECT.EOIRFUNCTIONS.CH_POPULATEDOCPROPERTIES" wne:name="Project.EOIRFunctions.CH_PopulateDocProperties" wne:bEncrypt="00" wne:cmg="56"/>
    <wne:mcd wne:macroName="PROJECT.ESFUNCTIONS.CREATEUNRELATEDRESPONDENTCASECOPY" wne:name="Project.ESFunctions.CreateUnrelatedRespondentCase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3.xml"/><Relationship Id="rId10" Type="http://schemas.openxmlformats.org/officeDocument/2006/relationships/endnotes" Target="endnotes.xml"/><Relationship Id="rId4" Type="http://schemas.openxmlformats.org/officeDocument/2006/relationships/customXml" Target="../customXml/item2.xml"/><Relationship Id="rId9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/>
        <a:ea typeface="DejaVu Sans"/>
        <a:cs typeface="DejaVu Sans"/>
      </a:majorFont>
      <a:minorFont>
        <a:latin typeface="Arial"/>
        <a:ea typeface="DejaVu Sans"/>
        <a:cs typeface="DejaVu Sans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HeaderEditor" Type="http://schemas.openxmlformats.org/officeDocument/2006/relationships/image" Target="images/HeaderEditor0.gif"/><Relationship Id="JFO" Type="http://schemas.openxmlformats.org/officeDocument/2006/relationships/image" Target="images/JFO0.jpg"/><Relationship Id="jfolite" Type="http://schemas.openxmlformats.org/officeDocument/2006/relationships/image" Target="images/jfolite0.jpg"/><Relationship Id="pagenumber" Type="http://schemas.openxmlformats.org/officeDocument/2006/relationships/image" Target="images/pagenumber0.png"/><Relationship Id="qanda" Type="http://schemas.openxmlformats.org/officeDocument/2006/relationships/image" Target="images/qanda.jpg"/><Relationship Id="AddIndexItem" Type="http://schemas.openxmlformats.org/officeDocument/2006/relationships/image" Target="images/AddIndexItem0.gif"/><Relationship Id="whatsnew" Type="http://schemas.openxmlformats.org/officeDocument/2006/relationships/image" Target="images/whatsnew0.jpg"/><Relationship Id="ColloquySetup" Type="http://schemas.openxmlformats.org/officeDocument/2006/relationships/image" Target="images/ColloquySetup0.gif"/><Relationship Id="Indiscernible" Type="http://schemas.openxmlformats.org/officeDocument/2006/relationships/image" Target="images/Indiscernible0.gif"/><Relationship Id="RecessOffTheRecord" Type="http://schemas.openxmlformats.org/officeDocument/2006/relationships/image" Target="images/RecessOffTheRecord0.gif"/><Relationship Id="keyboardbind" Type="http://schemas.openxmlformats.org/officeDocument/2006/relationships/image" Target="images/keyboardbind0.ico"/><Relationship Id="Certification" Type="http://schemas.openxmlformats.org/officeDocument/2006/relationships/image" Target="images/Certification0.gif"/><Relationship Id="PhoneticSpelling" Type="http://schemas.openxmlformats.org/officeDocument/2006/relationships/image" Target="images/PhoneticSpelling0.gif"/><Relationship Id="QuotedMaterial" Type="http://schemas.openxmlformats.org/officeDocument/2006/relationships/image" Target="images/QuotedMaterial0.gif"/><Relationship Id="wizard" Type="http://schemas.openxmlformats.org/officeDocument/2006/relationships/image" Target="images/wizard0.jpg"/><Relationship Id="ChangeMacroSet" Type="http://schemas.openxmlformats.org/officeDocument/2006/relationships/image" Target="images/ChangeMacroSet0.gif"/><Relationship Id="ParentheticalList" Type="http://schemas.openxmlformats.org/officeDocument/2006/relationships/image" Target="images/ParentheticalList0.gif"/><Relationship Id="SpellOutName" Type="http://schemas.openxmlformats.org/officeDocument/2006/relationships/image" Target="images/SpellOutName0.gif"/><Relationship Id="lines" Type="http://schemas.openxmlformats.org/officeDocument/2006/relationships/image" Target="images/lines.png"/><Relationship Id="setcolloquy" Type="http://schemas.openxmlformats.org/officeDocument/2006/relationships/image" Target="images/setcolloquy.gif"/><Relationship Id="DraftCleanup" Type="http://schemas.openxmlformats.org/officeDocument/2006/relationships/image" Target="images/DraftCleanup0.jpg"/><Relationship Id="EditIndexItem" Type="http://schemas.openxmlformats.org/officeDocument/2006/relationships/image" Target="images/EditIndexItem0.png"/><Relationship Id="Finalize" Type="http://schemas.openxmlformats.org/officeDocument/2006/relationships/image" Target="images/Finalize0.png"/><Relationship Id="AddParty" Type="http://schemas.openxmlformats.org/officeDocument/2006/relationships/image" Target="images/AddParty0.gif"/><Relationship Id="Checklist" Type="http://schemas.openxmlformats.org/officeDocument/2006/relationships/image" Target="images/Checklist0.png"/><Relationship Id="GeneratePRN" Type="http://schemas.openxmlformats.org/officeDocument/2006/relationships/image" Target="images/GeneratePRN0.gif"/><Relationship Id="GoogleSearch" Type="http://schemas.openxmlformats.org/officeDocument/2006/relationships/image" Target="images/GoogleSearch0.png"/><Relationship Id="HighlightQandA" Type="http://schemas.openxmlformats.org/officeDocument/2006/relationships/image" Target="images/HighlightQandA0.jpg"/><Relationship Id="PhoneticConfirmedList" Type="http://schemas.openxmlformats.org/officeDocument/2006/relationships/image" Target="images/PhoneticConfirmedList0.gif"/><Relationship Id="redacted" Type="http://schemas.openxmlformats.org/officeDocument/2006/relationships/image" Target="images/redacted0.jpg"/><Relationship Id="SwearInOath" Type="http://schemas.openxmlformats.org/officeDocument/2006/relationships/image" Target="images/SwearInOath0.gif"/><Relationship Id="UpdateIndex" Type="http://schemas.openxmlformats.org/officeDocument/2006/relationships/image" Target="images/UpdateIndex0.gif"/><Relationship Id="bookmark" Type="http://schemas.openxmlformats.org/officeDocument/2006/relationships/image" Target="images/bookmark.png"/><Relationship Id="inssig" Type="http://schemas.openxmlformats.org/officeDocument/2006/relationships/image" Target="images/inssig0.png"/><Relationship Id="IndexFeatures" Type="http://schemas.openxmlformats.org/officeDocument/2006/relationships/image" Target="images/IndexFeatures0.jpg"/><Relationship Id="JuryMenu" Type="http://schemas.openxmlformats.org/officeDocument/2006/relationships/image" Target="images/JuryMenu0.gif"/><Relationship Id="MacroMenu" Type="http://schemas.openxmlformats.org/officeDocument/2006/relationships/image" Target="images/MacroMenu0.gif"/><Relationship Id="wordlist" Type="http://schemas.openxmlformats.org/officeDocument/2006/relationships/image" Target="images/wordlist0.jpg"/><Relationship Id="ColloquyCheck" Type="http://schemas.openxmlformats.org/officeDocument/2006/relationships/image" Target="images/ColloquyCheck0.png"/><Relationship Id="ConfirmedSpelling" Type="http://schemas.openxmlformats.org/officeDocument/2006/relationships/image" Target="images/ConfirmedSpelling0.gif"/><Relationship Id="DoubleDash" Type="http://schemas.openxmlformats.org/officeDocument/2006/relationships/image" Target="images/DoubleDash0.png"/><Relationship Id="time" Type="http://schemas.openxmlformats.org/officeDocument/2006/relationships/image" Target="images/time0.jpg"/><Relationship Id="FixDoubleCaps" Type="http://schemas.openxmlformats.org/officeDocument/2006/relationships/image" Target="images/FixDoubleCaps0.png"/><Relationship Id="HighlightColloquy" Type="http://schemas.openxmlformats.org/officeDocument/2006/relationships/image" Target="images/HighlightColloquy0.jpg"/><Relationship Id="PrintIndex" Type="http://schemas.openxmlformats.org/officeDocument/2006/relationships/image" Target="images/PrintIndex0.gif"/></Relationships>
</file>

<file path=customUI/_rels/customUI14.xml.rels><?xml version="1.0" encoding="UTF-8" standalone="yes"?>
<Relationships xmlns="http://schemas.openxmlformats.org/package/2006/relationships"><Relationship Id="HeaderEditor" Type="http://schemas.openxmlformats.org/officeDocument/2006/relationships/image" Target="images/HeaderEditor.gif"/><Relationship Id="JFO" Type="http://schemas.openxmlformats.org/officeDocument/2006/relationships/image" Target="images/JFO.jpg"/><Relationship Id="pagenumber" Type="http://schemas.openxmlformats.org/officeDocument/2006/relationships/image" Target="images/pagenumber.png"/><Relationship Id="workfolder" Type="http://schemas.openxmlformats.org/officeDocument/2006/relationships/image" Target="images/workfolder.ico"/><Relationship Id="AddIndexItem" Type="http://schemas.openxmlformats.org/officeDocument/2006/relationships/image" Target="images/AddIndexItem.gif"/><Relationship Id="whatsnew" Type="http://schemas.openxmlformats.org/officeDocument/2006/relationships/image" Target="images/whatsnew.jpg"/><Relationship Id="modify" Type="http://schemas.openxmlformats.org/officeDocument/2006/relationships/image" Target="images/modify.ico"/><Relationship Id="ColloquySetup" Type="http://schemas.openxmlformats.org/officeDocument/2006/relationships/image" Target="images/ColloquySetup.gif"/><Relationship Id="Indiscernible" Type="http://schemas.openxmlformats.org/officeDocument/2006/relationships/image" Target="images/Indiscernible.gif"/><Relationship Id="RecessOffTheRecord" Type="http://schemas.openxmlformats.org/officeDocument/2006/relationships/image" Target="images/RecessOffTheRecord.gif"/><Relationship Id="keyboardbind" Type="http://schemas.openxmlformats.org/officeDocument/2006/relationships/image" Target="images/keyboardbind.ico"/><Relationship Id="wizard" Type="http://schemas.openxmlformats.org/officeDocument/2006/relationships/image" Target="images/wizard.jpg"/><Relationship Id="Certification" Type="http://schemas.openxmlformats.org/officeDocument/2006/relationships/image" Target="images/Certification.gif"/><Relationship Id="PhoneticSpelling" Type="http://schemas.openxmlformats.org/officeDocument/2006/relationships/image" Target="images/PhoneticSpelling.gif"/><Relationship Id="QuotedMaterial" Type="http://schemas.openxmlformats.org/officeDocument/2006/relationships/image" Target="images/QuotedMaterial.gif"/><Relationship Id="ChangeMacroSet" Type="http://schemas.openxmlformats.org/officeDocument/2006/relationships/image" Target="images/ChangeMacroSet.gif"/><Relationship Id="ParentheticalList" Type="http://schemas.openxmlformats.org/officeDocument/2006/relationships/image" Target="images/ParentheticalList.gif"/><Relationship Id="SpellOutName" Type="http://schemas.openxmlformats.org/officeDocument/2006/relationships/image" Target="images/SpellOutName.gif"/><Relationship Id="lines" Type="http://schemas.openxmlformats.org/officeDocument/2006/relationships/image" Target="images/lines0.png"/><Relationship Id="DraftCleanup" Type="http://schemas.openxmlformats.org/officeDocument/2006/relationships/image" Target="images/DraftCleanup.jpg"/><Relationship Id="EditIndexItem" Type="http://schemas.openxmlformats.org/officeDocument/2006/relationships/image" Target="images/EditIndexItem.png"/><Relationship Id="Finalize" Type="http://schemas.openxmlformats.org/officeDocument/2006/relationships/image" Target="images/Finalize.png"/><Relationship Id="AddParty" Type="http://schemas.openxmlformats.org/officeDocument/2006/relationships/image" Target="images/AddParty.gif"/><Relationship Id="Checklist" Type="http://schemas.openxmlformats.org/officeDocument/2006/relationships/image" Target="images/Checklist.png"/><Relationship Id="GeneratePRN" Type="http://schemas.openxmlformats.org/officeDocument/2006/relationships/image" Target="images/GeneratePRN.gif"/><Relationship Id="GoogleSearch" Type="http://schemas.openxmlformats.org/officeDocument/2006/relationships/image" Target="images/GoogleSearch.png"/><Relationship Id="HighlightQandA" Type="http://schemas.openxmlformats.org/officeDocument/2006/relationships/image" Target="images/HighlightQandA.jpg"/><Relationship Id="PhoneticConfirmedList" Type="http://schemas.openxmlformats.org/officeDocument/2006/relationships/image" Target="images/PhoneticConfirmedList.gif"/><Relationship Id="redacted" Type="http://schemas.openxmlformats.org/officeDocument/2006/relationships/image" Target="images/redacted.jpg"/><Relationship Id="SwearInOath" Type="http://schemas.openxmlformats.org/officeDocument/2006/relationships/image" Target="images/SwearInOath.gif"/><Relationship Id="UpdateIndex" Type="http://schemas.openxmlformats.org/officeDocument/2006/relationships/image" Target="images/UpdateIndex.gif"/><Relationship Id="bookmark" Type="http://schemas.openxmlformats.org/officeDocument/2006/relationships/image" Target="images/bookmark0.png"/><Relationship Id="inssig" Type="http://schemas.openxmlformats.org/officeDocument/2006/relationships/image" Target="images/inssig.png"/><Relationship Id="IndexFeatures" Type="http://schemas.openxmlformats.org/officeDocument/2006/relationships/image" Target="images/IndexFeatures.jpg"/><Relationship Id="JuryMenu" Type="http://schemas.openxmlformats.org/officeDocument/2006/relationships/image" Target="images/JuryMenu.gif"/><Relationship Id="MacroMenu" Type="http://schemas.openxmlformats.org/officeDocument/2006/relationships/image" Target="images/MacroMenu.gif"/><Relationship Id="wordlist" Type="http://schemas.openxmlformats.org/officeDocument/2006/relationships/image" Target="images/wordlist.jpg"/><Relationship Id="wordcopy" Type="http://schemas.openxmlformats.org/officeDocument/2006/relationships/image" Target="images/wordcopy.png"/><Relationship Id="ColloquyCheck" Type="http://schemas.openxmlformats.org/officeDocument/2006/relationships/image" Target="images/ColloquyCheck.png"/><Relationship Id="ConfirmedSpelling" Type="http://schemas.openxmlformats.org/officeDocument/2006/relationships/image" Target="images/ConfirmedSpelling.gif"/><Relationship Id="DoubleDash" Type="http://schemas.openxmlformats.org/officeDocument/2006/relationships/image" Target="images/DoubleDash.png"/><Relationship Id="time" Type="http://schemas.openxmlformats.org/officeDocument/2006/relationships/image" Target="images/time.jpg"/><Relationship Id="FixDoubleCaps" Type="http://schemas.openxmlformats.org/officeDocument/2006/relationships/image" Target="images/FixDoubleCaps.png"/><Relationship Id="HighlightColloquy" Type="http://schemas.openxmlformats.org/officeDocument/2006/relationships/image" Target="images/HighlightColloquy.jpg"/><Relationship Id="PrintIndex" Type="http://schemas.openxmlformats.org/officeDocument/2006/relationships/image" Target="images/PrintIndex.gif"/></Relationships>
</file>

<file path=customUI/customUI.xml><?xml version="1.0" encoding="utf-8"?>
<customUI xmlns="http://schemas.microsoft.com/office/2006/01/customui">
  <!-- Set startFromScratch to true to hide the Ribbon and QAT-->
  <ribbon startFromScratch="false">
    <!-- Toolbar Tab -->
    <tabs>
      <tab id="myCustomTab" label="eScribers">
        <group id="myCustomGroup" label="Setup">
          <button id="jobinfo" label="Modify Job Information" screentip="Modify Job Information" size="large" onAction="cJobInfo" image="modify"/>
          <button id="keybinder" label="Key Binds" screentip="Alt + B" size="large" onAction="cBind" image="keyboardbind"/>
        </group>
        <group id="myCustomGroup3" label="Transcriber Tools">
          <button id="myCustomButton8" label="Phonetic Spelling" screentip="Alt + H" size="large" onAction="cPhonetic" image="PhoneticSpelling"/>
          <button id="myCustomButton9" label="Confirmed Spelling" screentip="Alt + Shift + H" size="large" onAction="cConfirmed" image="ConfirmedSpelling"/>
          <button id="myCustomButton19" label="Phonetic/Confirmed List" screentip="Alt + F" size="large" onAction="cPhoneticForm" image="PhoneticConfirmedList"/>
          <button id="myCustomButton20" label="Parenthetical List" screentip="Alt + Shift + P" size="large" onAction="cParen" image="ParentheticalList"/>
        </group>
      </tab>
    </tabs>
  </ribbon>
</customUI>
</file>

<file path=customUI/customUI14.xml><?xml version="1.0" encoding="utf-8"?>
<customUI xmlns="http://schemas.microsoft.com/office/2009/07/customui">
  <!-- Set startFromScratch to true to hide the Ribbon and QAT-->
  <ribbon startFromScratch="false">
    <!-- Toolbar Tab -->
    <tabs>
      <tab id="myCustomTab" label="eScribers">
        <group id="myCustomGroup" label="Setup">
          <button id="jobinfo" label="Modify Job Information" screentip="Modify Job Information" size="large" onAction="cJobInfo" image="modify"/>
          <button id="keybinder" label="Key Binds" screentip="Alt + B" size="large" onAction="cBind" image="keyboardbind"/>
          <button id="unrelated" label="Unrelated Respondent Case Hearing" size="large" onAction="cUnrelated" image="wordcopy"/>
        </group>
        <group id="myCustomGroup3" label="Transcriber Tools">
          <button id="myCustomButton8" label="Phonetic Spelling" screentip="Alt + H" size="large" onAction="cPhonetic" image="PhoneticSpelling"/>
          <button id="myCustomButton9" label="Confirmed Spelling" screentip="Alt + Shift + H" size="large" onAction="cConfirmed" image="ConfirmedSpelling"/>
          <button id="myCustomButton19" label="Phonetic/Confirmed List" screentip="Alt + F" size="large" onAction="cPhoneticForm" image="PhoneticConfirmedList"/>
          <button id="myCustomButton20" label="Parenthetical List" screentip="Alt + Shift + P" size="large" onAction="cParen" image="ParentheticalList"/>
          <button id="myCustomButton21" label="Spell Out Name" size="large" onAction="cSpellOut" image="SpellOutName"/>
          <button id="myCustomButton22" label="Draft Cleanup" size="large" onAction="cCleanUp" image="DraftCleanup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7F19F2102787740AA69A100FE6A3029" ma:contentTypeVersion="14" ma:contentTypeDescription="Create a new document." ma:contentTypeScope="" ma:versionID="20cb50a0d36304c611e03d1c1e99ad31">
  <xsd:schema xmlns:xsd="http://www.w3.org/2001/XMLSchema" xmlns:xs="http://www.w3.org/2001/XMLSchema" xmlns:p="http://schemas.microsoft.com/office/2006/metadata/properties" xmlns:ns2="c4d1e348-81ef-4eea-88cd-9bf0b6339acb" xmlns:ns3="55988334-5dae-4b1a-8cba-d0053f985bb7" targetNamespace="http://schemas.microsoft.com/office/2006/metadata/properties" ma:root="true" ma:fieldsID="dcc606acec2ab4142a35e0961e972afd" ns2:_="" ns3:_="">
    <xsd:import namespace="c4d1e348-81ef-4eea-88cd-9bf0b6339acb"/>
    <xsd:import namespace="55988334-5dae-4b1a-8cba-d0053f985bb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SearchPropertie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4d1e348-81ef-4eea-88cd-9bf0b6339ac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5" nillable="true" ma:taxonomy="true" ma:internalName="lcf76f155ced4ddcb4097134ff3c332f" ma:taxonomyFieldName="MediaServiceImageTags" ma:displayName="Image Tags" ma:readOnly="false" ma:fieldId="{5cf76f15-5ced-4ddc-b409-7134ff3c332f}" ma:taxonomyMulti="true" ma:sspId="71f4017a-b493-4919-8174-98bc385e098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21" nillable="true" ma:displayName="MediaServiceDateTaken" ma:hidden="true" ma:indexed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5988334-5dae-4b1a-8cba-d0053f985bb7" elementFormDefault="qualified">
    <xsd:import namespace="http://schemas.microsoft.com/office/2006/documentManagement/types"/>
    <xsd:import namespace="http://schemas.microsoft.com/office/infopath/2007/PartnerControls"/>
    <xsd:element name="TaxCatchAll" ma:index="16" nillable="true" ma:displayName="Taxonomy Catch All Column" ma:hidden="true" ma:list="{a1dcc84a-792b-4853-8a9a-7d696993e5d8}" ma:internalName="TaxCatchAll" ma:showField="CatchAllData" ma:web="55988334-5dae-4b1a-8cba-d0053f985bb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1B3F9397-682A-4734-91DA-6B213071836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B04D4C5B-2FFF-4422-8B32-B5CAFF860F05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E2754FA-262D-4EB8-BAD2-C87CD05448D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4d1e348-81ef-4eea-88cd-9bf0b6339acb"/>
    <ds:schemaRef ds:uri="55988334-5dae-4b1a-8cba-d0053f985b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EOIR v2.0.0.48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eScribers, LLC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eScribers</dc:creator>
  <dc:description/>
  <cp:lastModifiedBy>Matthew Smith</cp:lastModifiedBy>
  <cp:revision>2</cp:revision>
  <dcterms:created xsi:type="dcterms:W3CDTF">2026-07-08T20:12:00Z</dcterms:created>
  <dcterms:modified xsi:type="dcterms:W3CDTF">2026-07-08T20:12:00Z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scriptive-name">
    <vt:lpwstr>Pleading Paper</vt:lpwstr>
  </property>
</Properties>
</file>