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C3AD0" w14:textId="77777777"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14:paraId="48B90678" w14:textId="77777777"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14:paraId="7D39F950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14:paraId="341E7C7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14:paraId="10995ADD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14:paraId="663F9943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14:paraId="30E79C6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14:paraId="4067AE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14:paraId="64A210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14:paraId="3863C8CD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14:paraId="671B26AE" w14:textId="77777777"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14:paraId="17A7C29F" w14:textId="77777777"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14:paraId="19E20656" w14:textId="77777777"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F19CA0B" w14:textId="77777777" w:rsidR="00AD4FE8" w:rsidRDefault="00AD4FE8">
      <w:pPr>
        <w:rPr>
          <w:rFonts w:ascii="Arial" w:hAnsi="Arial" w:cs="Arial"/>
          <w:sz w:val="24"/>
          <w:szCs w:val="24"/>
        </w:rPr>
      </w:pPr>
    </w:p>
    <w:p w14:paraId="6B68AF55" w14:textId="77777777"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</w:p>
    <w:p w14:paraId="2A1B3795" w14:textId="77777777"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14:paraId="71301196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14:paraId="5C1FAC1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14:paraId="461AC1DB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14:paraId="0B8BC8E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14:paraId="0CA7E1D3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14:paraId="1F8F1832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14:paraId="4FA00703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14:paraId="4939D78E" w14:textId="77777777"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14:paraId="4B0F37C7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14:paraId="21DBBB4A" w14:textId="77777777"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14:paraId="05ACD23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14:paraId="520A252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14:paraId="6A4055C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128BDB7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14:paraId="5302F550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389E41E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C011582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0A3086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986FC29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A84A46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14:paraId="4DA5139C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0EE270E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B5D26B1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1FA22FA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2C0A6A2A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14:paraId="2697A0F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14:paraId="2206865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F5D4977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8D85676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14:paraId="4E79CD0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1BA549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44AF0C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14:paraId="5A04D62B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699067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14:paraId="3799CAB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</w:p>
    <w:p w14:paraId="22028CE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14:paraId="56E412CB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14:paraId="06B1DB4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7035EAF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>5 8</w:t>
      </w:r>
      <w:r>
        <w:rPr>
          <w:rFonts w:ascii="Arial" w:hAnsi="Arial" w:cs="Arial"/>
          <w:sz w:val="24"/>
          <w:szCs w:val="24"/>
        </w:rPr>
        <w:t xml:space="preserve">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5F84CE9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04F6593E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</w:t>
      </w:r>
      <w:r>
        <w:rPr>
          <w:rFonts w:ascii="Arial" w:hAnsi="Arial" w:cs="Arial"/>
          <w:sz w:val="24"/>
          <w:szCs w:val="24"/>
        </w:rPr>
        <w:t xml:space="preserve">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</w:p>
    <w:p w14:paraId="79CA3F97" w14:textId="77777777" w:rsidR="007D27EC" w:rsidRDefault="007D27EC" w:rsidP="00385BE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5 8 10 12 15 </w:t>
      </w:r>
      <w:r>
        <w:rPr>
          <w:rFonts w:ascii="Arial" w:hAnsi="Arial" w:cs="Arial"/>
          <w:sz w:val="24"/>
          <w:szCs w:val="24"/>
        </w:rPr>
        <w:t>20</w:t>
      </w:r>
    </w:p>
    <w:p w14:paraId="5EF67A2A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30B99645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lastRenderedPageBreak/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5AC695F4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14:paraId="0F73970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14:paraId="60756B70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14:paraId="13A7929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14:paraId="1EB04C3B" w14:textId="77777777"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14:paraId="6C6939F0" w14:textId="77777777" w:rsidR="007D27EC" w:rsidRDefault="007D27EC" w:rsidP="007D27E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14:paraId="47926332" w14:textId="77777777" w:rsidR="0058709E" w:rsidRDefault="0058709E" w:rsidP="007D27EC">
      <w:pPr>
        <w:rPr>
          <w:rFonts w:ascii="Arial" w:hAnsi="Arial" w:cs="Arial"/>
          <w:sz w:val="24"/>
          <w:szCs w:val="24"/>
        </w:rPr>
      </w:pPr>
    </w:p>
    <w:p w14:paraId="17907629" w14:textId="11FB953B" w:rsidR="0058709E" w:rsidRDefault="0058709E" w:rsidP="007D27EC">
      <w:pPr>
        <w:rPr>
          <w:rFonts w:ascii="Arial" w:hAnsi="Arial" w:cs="Arial"/>
          <w:sz w:val="24"/>
          <w:szCs w:val="24"/>
        </w:rPr>
      </w:pPr>
      <w:proofErr w:type="spellStart"/>
      <w:r w:rsidRPr="0058709E">
        <w:rPr>
          <w:rFonts w:ascii="Arial" w:hAnsi="Arial" w:cs="Arial"/>
          <w:sz w:val="24"/>
          <w:szCs w:val="24"/>
        </w:rPr>
        <w:t>Insertion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09E">
        <w:rPr>
          <w:rFonts w:ascii="Arial" w:hAnsi="Arial" w:cs="Arial"/>
          <w:sz w:val="24"/>
          <w:szCs w:val="24"/>
        </w:rPr>
        <w:t>sort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 w:rsidRPr="0058709E">
        <w:rPr>
          <w:rFonts w:ascii="Arial" w:hAnsi="Arial" w:cs="Arial"/>
          <w:sz w:val="24"/>
          <w:szCs w:val="24"/>
        </w:rPr>
        <w:t xml:space="preserve"> Insere o valor n</w:t>
      </w:r>
      <w:r>
        <w:rPr>
          <w:rFonts w:ascii="Arial" w:hAnsi="Arial" w:cs="Arial"/>
          <w:sz w:val="24"/>
          <w:szCs w:val="24"/>
        </w:rPr>
        <w:t>a sua posição certa;</w:t>
      </w:r>
    </w:p>
    <w:p w14:paraId="2CA008F4" w14:textId="01E9843B" w:rsidR="0058709E" w:rsidRPr="0058709E" w:rsidRDefault="0058709E" w:rsidP="007D27E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842B733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27AE07F" w14:textId="143FF750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48 57 </w:t>
      </w:r>
      <w:r w:rsidRPr="0058709E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5E17DE7" w14:textId="79E7931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D300B63" w14:textId="1898DA09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54F26C32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86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65FFE5D" w14:textId="2E05E1C4" w:rsidR="0058709E" w:rsidRDefault="0058709E" w:rsidP="0058709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37 48 57 86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33</w:t>
      </w:r>
    </w:p>
    <w:p w14:paraId="734C1324" w14:textId="51C56520" w:rsid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33 37 48 57 86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Vetor final.</w:t>
      </w:r>
    </w:p>
    <w:p w14:paraId="1CC56C92" w14:textId="5CE2DEC0" w:rsidR="00F743F1" w:rsidRDefault="00F743F1" w:rsidP="0058709E">
      <w:pPr>
        <w:rPr>
          <w:rFonts w:ascii="Arial" w:hAnsi="Arial" w:cs="Arial"/>
          <w:sz w:val="24"/>
          <w:szCs w:val="24"/>
        </w:rPr>
      </w:pPr>
    </w:p>
    <w:p w14:paraId="7C93A859" w14:textId="716301FA" w:rsidR="00F743F1" w:rsidRPr="00F743F1" w:rsidRDefault="00F743F1" w:rsidP="0058709E">
      <w:pPr>
        <w:rPr>
          <w:rFonts w:ascii="Arial" w:hAnsi="Arial" w:cs="Arial"/>
          <w:b/>
          <w:sz w:val="28"/>
          <w:szCs w:val="28"/>
        </w:rPr>
      </w:pPr>
      <w:r w:rsidRPr="00F743F1">
        <w:rPr>
          <w:rFonts w:ascii="Arial" w:hAnsi="Arial" w:cs="Arial"/>
          <w:b/>
          <w:sz w:val="28"/>
          <w:szCs w:val="28"/>
        </w:rPr>
        <w:t>Aula 12/03</w:t>
      </w:r>
    </w:p>
    <w:p w14:paraId="08EEAE31" w14:textId="65605BBA" w:rsidR="00F743F1" w:rsidRDefault="00F743F1" w:rsidP="0058709E">
      <w:pPr>
        <w:rPr>
          <w:rFonts w:ascii="Arial" w:hAnsi="Arial" w:cs="Arial"/>
          <w:b/>
          <w:sz w:val="24"/>
          <w:szCs w:val="24"/>
        </w:rPr>
      </w:pPr>
      <w:proofErr w:type="spellStart"/>
      <w:r w:rsidRPr="00F743F1">
        <w:rPr>
          <w:rFonts w:ascii="Arial" w:hAnsi="Arial" w:cs="Arial"/>
          <w:b/>
          <w:sz w:val="24"/>
          <w:szCs w:val="24"/>
        </w:rPr>
        <w:t>Quicksort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3CABD227" w14:textId="34B8D07B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o problema e ordenar, escolher um pivô, a esquerda do pivô, ficam todos os menores que ele, a direita ficam todos os maiores;</w:t>
      </w:r>
    </w:p>
    <w:p w14:paraId="3122BF0C" w14:textId="604D8493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</w:t>
      </w:r>
      <w:r w:rsidRPr="00386B53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12 92 86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33</w:t>
      </w:r>
      <w:r w:rsidR="00386B53"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386B53" w:rsidRPr="00386B53">
        <w:rPr>
          <w:rFonts w:ascii="Arial" w:hAnsi="Arial" w:cs="Arial"/>
          <w:sz w:val="24"/>
          <w:szCs w:val="24"/>
        </w:rPr>
        <w:sym w:font="Wingdings" w:char="F0E0"/>
      </w:r>
      <w:r w:rsidR="00386B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B53">
        <w:rPr>
          <w:rFonts w:ascii="Arial" w:hAnsi="Arial" w:cs="Arial"/>
          <w:sz w:val="24"/>
          <w:szCs w:val="24"/>
        </w:rPr>
        <w:t>pivo</w:t>
      </w:r>
      <w:proofErr w:type="spellEnd"/>
    </w:p>
    <w:p w14:paraId="457F9EA9" w14:textId="5F87DCBB" w:rsidR="00F743F1" w:rsidRDefault="00386B53" w:rsidP="0058709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7A2BCF71" w14:textId="7D8415A5" w:rsidR="00386B53" w:rsidRPr="00F743F1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37 </w:t>
      </w:r>
      <w:r>
        <w:rPr>
          <w:rFonts w:ascii="Arial" w:hAnsi="Arial" w:cs="Arial"/>
          <w:sz w:val="24"/>
          <w:szCs w:val="24"/>
        </w:rPr>
        <w:t xml:space="preserve">12 92 86 </w:t>
      </w:r>
      <w:r w:rsidRPr="00386B53">
        <w:rPr>
          <w:rFonts w:ascii="Arial" w:hAnsi="Arial" w:cs="Arial"/>
          <w:color w:val="FF0000"/>
          <w:sz w:val="24"/>
          <w:szCs w:val="24"/>
        </w:rPr>
        <w:t>33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troca</w:t>
      </w:r>
    </w:p>
    <w:p w14:paraId="123A87D9" w14:textId="6CEF05A3" w:rsid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28B83CEC" w14:textId="3C29014B" w:rsidR="00386B53" w:rsidRP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 para</w:t>
      </w:r>
    </w:p>
    <w:p w14:paraId="1BE0A978" w14:textId="6A234F9B" w:rsidR="007D27EC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          j</w:t>
      </w:r>
    </w:p>
    <w:p w14:paraId="7BF4B1EB" w14:textId="6D3BBE0C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</w:p>
    <w:p w14:paraId="67B1ED5C" w14:textId="791BD80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I               j</w:t>
      </w:r>
    </w:p>
    <w:p w14:paraId="3C3C9316" w14:textId="77777777" w:rsidR="00386B53" w:rsidRDefault="00386B53" w:rsidP="00385BEA">
      <w:pPr>
        <w:rPr>
          <w:rFonts w:ascii="Arial" w:hAnsi="Arial" w:cs="Arial"/>
          <w:sz w:val="24"/>
          <w:szCs w:val="24"/>
        </w:rPr>
      </w:pPr>
    </w:p>
    <w:p w14:paraId="51D1CFC0" w14:textId="22D738E7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48 37 12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troca</w:t>
      </w:r>
    </w:p>
    <w:p w14:paraId="1F63C6E4" w14:textId="4B8DEDF6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j</w:t>
      </w:r>
    </w:p>
    <w:p w14:paraId="14D22F0C" w14:textId="0544F0A0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>
        <w:rPr>
          <w:rFonts w:ascii="Arial" w:hAnsi="Arial" w:cs="Arial"/>
          <w:color w:val="FF0000"/>
          <w:sz w:val="24"/>
          <w:szCs w:val="24"/>
        </w:rPr>
        <w:t>12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37 </w:t>
      </w:r>
      <w:r>
        <w:rPr>
          <w:rFonts w:ascii="Arial" w:hAnsi="Arial" w:cs="Arial"/>
          <w:color w:val="FF0000"/>
          <w:sz w:val="24"/>
          <w:szCs w:val="24"/>
        </w:rPr>
        <w:t>48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o vetor em 2 na recursão</w:t>
      </w:r>
    </w:p>
    <w:p w14:paraId="5E6399A7" w14:textId="5F623F3E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pivo</w:t>
      </w:r>
      <w:proofErr w:type="spellEnd"/>
    </w:p>
    <w:p w14:paraId="38804CA2" w14:textId="00BF7B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 w:rsidR="002B65AD">
        <w:rPr>
          <w:rFonts w:ascii="Arial" w:hAnsi="Arial" w:cs="Arial"/>
          <w:sz w:val="24"/>
          <w:szCs w:val="24"/>
        </w:rPr>
        <w:t>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081CF939" w14:textId="29C37017" w:rsidR="00386B53" w:rsidRPr="00386B53" w:rsidRDefault="00386B53" w:rsidP="00385BEA">
      <w:pPr>
        <w:rPr>
          <w:rFonts w:ascii="Arial" w:hAnsi="Arial" w:cs="Arial"/>
          <w:color w:val="FF0000"/>
          <w:sz w:val="24"/>
          <w:szCs w:val="24"/>
        </w:rPr>
      </w:pPr>
      <w:r w:rsidRPr="00386B53"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 para</w:t>
      </w:r>
    </w:p>
    <w:p w14:paraId="2E0A81A6" w14:textId="49AFE8CA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       j</w:t>
      </w:r>
    </w:p>
    <w:p w14:paraId="7C825D54" w14:textId="23CD2104" w:rsidR="00386B53" w:rsidRPr="00386B53" w:rsidRDefault="00386B53" w:rsidP="00385BE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troca</w:t>
      </w:r>
    </w:p>
    <w:p w14:paraId="43DA1985" w14:textId="0F7855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j</w:t>
      </w:r>
    </w:p>
    <w:p w14:paraId="167F2CB4" w14:textId="56B41C0F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25 12 33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vetor</w:t>
      </w:r>
    </w:p>
    <w:p w14:paraId="56A55446" w14:textId="6B8EF250" w:rsidR="00386B53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255FBB5B" w14:textId="38A1789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    j</w:t>
      </w:r>
    </w:p>
    <w:p w14:paraId="259D2921" w14:textId="18916D40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para j e troca;</w:t>
      </w:r>
    </w:p>
    <w:p w14:paraId="641C78F2" w14:textId="55ADF791" w:rsidR="00075780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</w:t>
      </w:r>
    </w:p>
    <w:p w14:paraId="0DFF5FDA" w14:textId="4224B306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vetor:</w:t>
      </w:r>
    </w:p>
    <w:p w14:paraId="14F4C5BF" w14:textId="7AB9B122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 w:rsidR="002B65AD">
        <w:rPr>
          <w:rFonts w:ascii="Arial" w:hAnsi="Arial" w:cs="Arial"/>
          <w:color w:val="FF0000"/>
          <w:sz w:val="24"/>
          <w:szCs w:val="24"/>
        </w:rPr>
        <w:t>57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</w:t>
      </w:r>
    </w:p>
    <w:p w14:paraId="119B41A9" w14:textId="5765D0A9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              j</w:t>
      </w:r>
    </w:p>
    <w:p w14:paraId="7802BC55" w14:textId="428B3978" w:rsidR="002B65AD" w:rsidRDefault="002B65A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>
        <w:rPr>
          <w:rFonts w:ascii="Arial" w:hAnsi="Arial" w:cs="Arial"/>
          <w:color w:val="FF0000"/>
          <w:sz w:val="24"/>
          <w:szCs w:val="24"/>
        </w:rPr>
        <w:t>57</w:t>
      </w:r>
    </w:p>
    <w:p w14:paraId="7772B327" w14:textId="34D15272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t xml:space="preserve"> I         j</w:t>
      </w:r>
    </w:p>
    <w:p w14:paraId="5D54A4DF" w14:textId="1470A064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divide o vetor de novo</w:t>
      </w:r>
    </w:p>
    <w:p w14:paraId="3FC5DE7D" w14:textId="7AD9C7C3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pivô</w:t>
      </w:r>
    </w:p>
    <w:p w14:paraId="7D4F9CCB" w14:textId="227B2C6D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>86</w:t>
      </w:r>
    </w:p>
    <w:p w14:paraId="6A642956" w14:textId="29A31A4C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I         j</w:t>
      </w:r>
    </w:p>
    <w:p w14:paraId="75A8692F" w14:textId="76E3BB0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</w:t>
      </w:r>
    </w:p>
    <w:p w14:paraId="56D4C93C" w14:textId="198A15A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I j </w:t>
      </w:r>
    </w:p>
    <w:p w14:paraId="4C883FA2" w14:textId="22864E2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Vetor final:</w:t>
      </w:r>
    </w:p>
    <w:p w14:paraId="15700C1A" w14:textId="388D98B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12 25 33 37 48 57 86 92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ordenado</w:t>
      </w:r>
    </w:p>
    <w:p w14:paraId="2B283C16" w14:textId="697D7508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FFA8B9" w14:textId="46F87B80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A6C37A" w14:textId="77777777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3D2BA" w14:textId="10EBF410" w:rsidR="001020E7" w:rsidRPr="00E77F72" w:rsidRDefault="001020E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77F72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Aula 26/03:</w:t>
      </w:r>
    </w:p>
    <w:p w14:paraId="46FEC7C7" w14:textId="6D1DBF0C" w:rsidR="001020E7" w:rsidRDefault="001020E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HeapSort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020E7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define o </w:t>
      </w:r>
      <w:proofErr w:type="spellStart"/>
      <w:r w:rsidR="00C77381">
        <w:rPr>
          <w:rFonts w:ascii="Arial" w:hAnsi="Arial" w:cs="Arial"/>
          <w:color w:val="000000" w:themeColor="text1"/>
          <w:sz w:val="24"/>
          <w:szCs w:val="24"/>
        </w:rPr>
        <w:t>heap</w:t>
      </w:r>
      <w:proofErr w:type="spellEnd"/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 como sendo 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>metade do tamanho do vetor;</w:t>
      </w:r>
    </w:p>
    <w:p w14:paraId="5335961F" w14:textId="29A60154" w:rsidR="00C77381" w:rsidRDefault="00C7738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ShellSort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7381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define um gap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 xml:space="preserve"> e compara pulando esse valor pelo vetor.</w:t>
      </w:r>
    </w:p>
    <w:p w14:paraId="608DBD78" w14:textId="650F3B9C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Big O </w:t>
      </w:r>
      <w:r w:rsidRPr="00E77F7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calculo da ordem de complexidade de um algoritmo (2^n, n^3, n^2, nlog2n, n, log2n)</w:t>
      </w:r>
    </w:p>
    <w:p w14:paraId="146EC430" w14:textId="78692A38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859CCD" w14:textId="380AD6EA" w:rsidR="00094582" w:rsidRPr="00094582" w:rsidRDefault="00094582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094582">
        <w:rPr>
          <w:rFonts w:ascii="Arial" w:hAnsi="Arial" w:cs="Arial"/>
          <w:b/>
          <w:color w:val="000000" w:themeColor="text1"/>
          <w:sz w:val="28"/>
          <w:szCs w:val="28"/>
        </w:rPr>
        <w:t>Aula 09/04:</w:t>
      </w:r>
    </w:p>
    <w:p w14:paraId="12E3B0DE" w14:textId="3DB6D7ED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Tipos abstratos de dados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Tem implícito todo funcionamento da estrutura de dados;</w:t>
      </w:r>
    </w:p>
    <w:p w14:paraId="2A866828" w14:textId="0B87AE66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Fila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Inserção de elementos,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 xml:space="preserve"> (FIFO)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numa fila de supermercado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F3A2C4F" w14:textId="32184206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  <w:r>
        <w:rPr>
          <w:rFonts w:ascii="Arial" w:hAnsi="Arial" w:cs="Arial"/>
          <w:color w:val="000000" w:themeColor="text1"/>
          <w:sz w:val="24"/>
          <w:szCs w:val="24"/>
        </w:rPr>
        <w:br/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E14C6C2" w14:textId="5F49ED0F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Operações básicas: 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inserir (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append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insert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>) e remover (serve ou delete);</w:t>
      </w:r>
    </w:p>
    <w:p w14:paraId="4108F37D" w14:textId="475124E7" w:rsidR="00712F8E" w:rsidRDefault="00712F8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começo (front), final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629AA7F1" w14:textId="477A92E6" w:rsid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utilizando apenas </w:t>
      </w:r>
      <w:r w:rsidR="00164688">
        <w:rPr>
          <w:rFonts w:ascii="Arial" w:hAnsi="Arial" w:cs="Arial"/>
          <w:color w:val="000000" w:themeColor="text1"/>
          <w:sz w:val="24"/>
          <w:szCs w:val="24"/>
        </w:rPr>
        <w:t xml:space="preserve">serve e </w:t>
      </w:r>
      <w:proofErr w:type="spellStart"/>
      <w:r w:rsidR="00164688"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 w:rsidR="0016468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B9B623E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64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1314EADF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empty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24833AB7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serve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9703FD1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24D1DC0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A10F8D0" w14:textId="0A567A84" w:rsidR="00712F8E" w:rsidRP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E3F33E" w14:textId="2BA6A98A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Pilha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uma coluna, onde se insere no topo e se retira do topo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exemplo: pilha de pratos;</w:t>
      </w:r>
    </w:p>
    <w:p w14:paraId="5F1C4418" w14:textId="10F33A95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Todas as inserções e remoções são feitas em uma única extremidade (topo);</w:t>
      </w:r>
    </w:p>
    <w:p w14:paraId="2CAB8567" w14:textId="53CC24AD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LIFO 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First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Out;</w:t>
      </w:r>
    </w:p>
    <w:p w14:paraId="59A7E387" w14:textId="4B9BBBDF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</w:p>
    <w:p w14:paraId="308348AF" w14:textId="3BB2440B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0E9290C" w14:textId="3554247A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Operações básicas: inserir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remover (pop);</w:t>
      </w:r>
    </w:p>
    <w:p w14:paraId="78082CDD" w14:textId="53937A56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topo (top);</w:t>
      </w:r>
    </w:p>
    <w:p w14:paraId="5BC909E9" w14:textId="1F6D54FA" w:rsidR="000E0BAD" w:rsidRDefault="009F10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top utilizando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pop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2E414DC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clearPilha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33013D2D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5194A78F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EED0C5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6FF34F4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79F5C31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A09ED6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67FA6C2E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0D15050B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A6F32C9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FC474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74724D0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061B56A" w14:textId="2F5C3E58" w:rsidR="009F1050" w:rsidRDefault="009F105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D07656" w14:textId="77777777" w:rsidR="009F1050" w:rsidRPr="002B65AD" w:rsidRDefault="009F1050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9F1050" w:rsidRPr="002B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075780"/>
    <w:rsid w:val="00094582"/>
    <w:rsid w:val="000D3B39"/>
    <w:rsid w:val="000E0BAD"/>
    <w:rsid w:val="001020E7"/>
    <w:rsid w:val="00164688"/>
    <w:rsid w:val="001927AF"/>
    <w:rsid w:val="001954EA"/>
    <w:rsid w:val="002643D2"/>
    <w:rsid w:val="002B65AD"/>
    <w:rsid w:val="00385BEA"/>
    <w:rsid w:val="00386B53"/>
    <w:rsid w:val="00465173"/>
    <w:rsid w:val="0058709E"/>
    <w:rsid w:val="00712F8E"/>
    <w:rsid w:val="007602A7"/>
    <w:rsid w:val="007D27EC"/>
    <w:rsid w:val="00876631"/>
    <w:rsid w:val="009F1050"/>
    <w:rsid w:val="009F2BF3"/>
    <w:rsid w:val="00AD4FE8"/>
    <w:rsid w:val="00C52F61"/>
    <w:rsid w:val="00C77381"/>
    <w:rsid w:val="00D84EB1"/>
    <w:rsid w:val="00E14BA9"/>
    <w:rsid w:val="00E77F72"/>
    <w:rsid w:val="00EB4A08"/>
    <w:rsid w:val="00F7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3B6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12</cp:revision>
  <dcterms:created xsi:type="dcterms:W3CDTF">2024-02-15T12:51:00Z</dcterms:created>
  <dcterms:modified xsi:type="dcterms:W3CDTF">2024-04-09T13:47:00Z</dcterms:modified>
</cp:coreProperties>
</file>