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51C56520" w:rsid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CC56C92" w14:textId="5CE2DEC0" w:rsidR="00F743F1" w:rsidRDefault="00F743F1" w:rsidP="0058709E">
      <w:pPr>
        <w:rPr>
          <w:rFonts w:ascii="Arial" w:hAnsi="Arial" w:cs="Arial"/>
          <w:sz w:val="24"/>
          <w:szCs w:val="24"/>
        </w:rPr>
      </w:pPr>
    </w:p>
    <w:p w14:paraId="7C93A859" w14:textId="716301FA" w:rsidR="00F743F1" w:rsidRPr="00F743F1" w:rsidRDefault="00F743F1" w:rsidP="0058709E">
      <w:pPr>
        <w:rPr>
          <w:rFonts w:ascii="Arial" w:hAnsi="Arial" w:cs="Arial"/>
          <w:b/>
          <w:sz w:val="28"/>
          <w:szCs w:val="28"/>
        </w:rPr>
      </w:pPr>
      <w:r w:rsidRPr="00F743F1">
        <w:rPr>
          <w:rFonts w:ascii="Arial" w:hAnsi="Arial" w:cs="Arial"/>
          <w:b/>
          <w:sz w:val="28"/>
          <w:szCs w:val="28"/>
        </w:rPr>
        <w:t>Aula 12/03</w:t>
      </w:r>
    </w:p>
    <w:p w14:paraId="08EEAE31" w14:textId="65605BBA" w:rsidR="00F743F1" w:rsidRDefault="00F743F1" w:rsidP="0058709E">
      <w:pPr>
        <w:rPr>
          <w:rFonts w:ascii="Arial" w:hAnsi="Arial" w:cs="Arial"/>
          <w:b/>
          <w:sz w:val="24"/>
          <w:szCs w:val="24"/>
        </w:rPr>
      </w:pPr>
      <w:proofErr w:type="spellStart"/>
      <w:r w:rsidRPr="00F743F1">
        <w:rPr>
          <w:rFonts w:ascii="Arial" w:hAnsi="Arial" w:cs="Arial"/>
          <w:b/>
          <w:sz w:val="24"/>
          <w:szCs w:val="24"/>
        </w:rPr>
        <w:t>Quicksort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3CABD227" w14:textId="34B8D07B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problema e ordenar, escolher um pivô, a esquerda do pivô, ficam todos os menores que ele, a direita ficam todos os maiores;</w:t>
      </w:r>
    </w:p>
    <w:p w14:paraId="3122BF0C" w14:textId="604D8493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</w:t>
      </w:r>
      <w:r w:rsidRPr="00386B53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12 92 86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33</w:t>
      </w:r>
      <w:r w:rsidR="00386B53"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386B53" w:rsidRPr="00386B53">
        <w:rPr>
          <w:rFonts w:ascii="Arial" w:hAnsi="Arial" w:cs="Arial"/>
          <w:sz w:val="24"/>
          <w:szCs w:val="24"/>
        </w:rPr>
        <w:sym w:font="Wingdings" w:char="F0E0"/>
      </w:r>
      <w:r w:rsidR="00386B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B53">
        <w:rPr>
          <w:rFonts w:ascii="Arial" w:hAnsi="Arial" w:cs="Arial"/>
          <w:sz w:val="24"/>
          <w:szCs w:val="24"/>
        </w:rPr>
        <w:t>pivo</w:t>
      </w:r>
      <w:proofErr w:type="spellEnd"/>
    </w:p>
    <w:p w14:paraId="457F9EA9" w14:textId="5F87DCBB" w:rsidR="00F743F1" w:rsidRDefault="00386B53" w:rsidP="005870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7A2BCF71" w14:textId="7D8415A5" w:rsidR="00386B53" w:rsidRPr="00F743F1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37 </w:t>
      </w:r>
      <w:r>
        <w:rPr>
          <w:rFonts w:ascii="Arial" w:hAnsi="Arial" w:cs="Arial"/>
          <w:sz w:val="24"/>
          <w:szCs w:val="24"/>
        </w:rPr>
        <w:t xml:space="preserve">12 92 86 </w:t>
      </w:r>
      <w:r w:rsidRPr="00386B53">
        <w:rPr>
          <w:rFonts w:ascii="Arial" w:hAnsi="Arial" w:cs="Arial"/>
          <w:color w:val="FF0000"/>
          <w:sz w:val="24"/>
          <w:szCs w:val="24"/>
        </w:rPr>
        <w:t>33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troca</w:t>
      </w:r>
    </w:p>
    <w:p w14:paraId="123A87D9" w14:textId="6CEF05A3" w:rsid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28B83CEC" w14:textId="3C29014B" w:rsidR="00386B53" w:rsidRP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 para</w:t>
      </w:r>
    </w:p>
    <w:p w14:paraId="1BE0A978" w14:textId="6A234F9B" w:rsidR="007D27EC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          j</w:t>
      </w:r>
    </w:p>
    <w:p w14:paraId="7BF4B1EB" w14:textId="6D3BBE0C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</w:p>
    <w:p w14:paraId="67B1ED5C" w14:textId="791BD80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I               j</w:t>
      </w:r>
    </w:p>
    <w:p w14:paraId="3C3C9316" w14:textId="77777777" w:rsidR="00386B53" w:rsidRDefault="00386B53" w:rsidP="00385BEA">
      <w:pPr>
        <w:rPr>
          <w:rFonts w:ascii="Arial" w:hAnsi="Arial" w:cs="Arial"/>
          <w:sz w:val="24"/>
          <w:szCs w:val="24"/>
        </w:rPr>
      </w:pPr>
    </w:p>
    <w:p w14:paraId="51D1CFC0" w14:textId="22D738E7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48 37 12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troca</w:t>
      </w:r>
    </w:p>
    <w:p w14:paraId="1F63C6E4" w14:textId="4B8DEDF6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j</w:t>
      </w:r>
    </w:p>
    <w:p w14:paraId="14D22F0C" w14:textId="0544F0A0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>
        <w:rPr>
          <w:rFonts w:ascii="Arial" w:hAnsi="Arial" w:cs="Arial"/>
          <w:color w:val="FF0000"/>
          <w:sz w:val="24"/>
          <w:szCs w:val="24"/>
        </w:rPr>
        <w:t>12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37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o vetor em 2 na recursão</w:t>
      </w:r>
    </w:p>
    <w:p w14:paraId="5E6399A7" w14:textId="5F623F3E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pivo</w:t>
      </w:r>
      <w:proofErr w:type="spellEnd"/>
    </w:p>
    <w:p w14:paraId="38804CA2" w14:textId="00BF7B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 w:rsidR="002B65AD">
        <w:rPr>
          <w:rFonts w:ascii="Arial" w:hAnsi="Arial" w:cs="Arial"/>
          <w:sz w:val="24"/>
          <w:szCs w:val="24"/>
        </w:rPr>
        <w:t>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081CF939" w14:textId="29C37017" w:rsidR="00386B53" w:rsidRPr="00386B53" w:rsidRDefault="00386B53" w:rsidP="00385BEA">
      <w:pPr>
        <w:rPr>
          <w:rFonts w:ascii="Arial" w:hAnsi="Arial" w:cs="Arial"/>
          <w:color w:val="FF0000"/>
          <w:sz w:val="24"/>
          <w:szCs w:val="24"/>
        </w:rPr>
      </w:pPr>
      <w:r w:rsidRPr="00386B53"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 para</w:t>
      </w:r>
    </w:p>
    <w:p w14:paraId="2E0A81A6" w14:textId="49AFE8CA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       j</w:t>
      </w:r>
    </w:p>
    <w:p w14:paraId="7C825D54" w14:textId="23CD2104" w:rsidR="00386B53" w:rsidRPr="00386B53" w:rsidRDefault="00386B53" w:rsidP="00385B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troca</w:t>
      </w:r>
    </w:p>
    <w:p w14:paraId="43DA1985" w14:textId="0F7855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j</w:t>
      </w:r>
    </w:p>
    <w:p w14:paraId="167F2CB4" w14:textId="56B41C0F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25 12 33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vetor</w:t>
      </w:r>
    </w:p>
    <w:p w14:paraId="56A55446" w14:textId="6B8EF250" w:rsidR="00386B53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255FBB5B" w14:textId="38A1789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j</w:t>
      </w:r>
    </w:p>
    <w:p w14:paraId="259D2921" w14:textId="18916D40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para j e troca;</w:t>
      </w:r>
    </w:p>
    <w:p w14:paraId="641C78F2" w14:textId="55ADF791" w:rsidR="00075780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</w:p>
    <w:p w14:paraId="0DFF5FDA" w14:textId="4224B306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vetor:</w:t>
      </w:r>
    </w:p>
    <w:p w14:paraId="14F4C5BF" w14:textId="7AB9B122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 w:rsidR="002B65AD">
        <w:rPr>
          <w:rFonts w:ascii="Arial" w:hAnsi="Arial" w:cs="Arial"/>
          <w:color w:val="FF0000"/>
          <w:sz w:val="24"/>
          <w:szCs w:val="24"/>
        </w:rPr>
        <w:t>57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</w:t>
      </w:r>
    </w:p>
    <w:p w14:paraId="119B41A9" w14:textId="5765D0A9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             j</w:t>
      </w:r>
    </w:p>
    <w:p w14:paraId="7802BC55" w14:textId="428B3978" w:rsidR="002B65AD" w:rsidRDefault="002B65A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>
        <w:rPr>
          <w:rFonts w:ascii="Arial" w:hAnsi="Arial" w:cs="Arial"/>
          <w:color w:val="FF0000"/>
          <w:sz w:val="24"/>
          <w:szCs w:val="24"/>
        </w:rPr>
        <w:t>57</w:t>
      </w:r>
    </w:p>
    <w:p w14:paraId="7772B327" w14:textId="34D15272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t xml:space="preserve"> I         j</w:t>
      </w:r>
    </w:p>
    <w:p w14:paraId="5D54A4DF" w14:textId="1470A064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divide o vetor de novo</w:t>
      </w:r>
    </w:p>
    <w:p w14:paraId="3FC5DE7D" w14:textId="7AD9C7C3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pivô</w:t>
      </w:r>
    </w:p>
    <w:p w14:paraId="7D4F9CCB" w14:textId="227B2C6D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>86</w:t>
      </w:r>
    </w:p>
    <w:p w14:paraId="6A642956" w14:textId="29A31A4C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I         j</w:t>
      </w:r>
    </w:p>
    <w:p w14:paraId="75A8692F" w14:textId="76E3BB0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</w:t>
      </w:r>
    </w:p>
    <w:p w14:paraId="56D4C93C" w14:textId="198A15A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I j </w:t>
      </w:r>
    </w:p>
    <w:p w14:paraId="4C883FA2" w14:textId="22864E2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Vetor final:</w:t>
      </w:r>
    </w:p>
    <w:p w14:paraId="15700C1A" w14:textId="388D98B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12 25 33 37 48 57 86 92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ordenado</w:t>
      </w:r>
    </w:p>
    <w:p w14:paraId="2B283C16" w14:textId="697D7508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FFA8B9" w14:textId="46F87B80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A6C37A" w14:textId="77777777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3D2BA" w14:textId="10EBF410" w:rsidR="001020E7" w:rsidRPr="00E77F72" w:rsidRDefault="001020E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77F7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Aula 26/03:</w:t>
      </w:r>
    </w:p>
    <w:p w14:paraId="46FEC7C7" w14:textId="6D1DBF0C" w:rsidR="001020E7" w:rsidRDefault="001020E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HeapSort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020E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define o </w:t>
      </w:r>
      <w:proofErr w:type="spellStart"/>
      <w:r w:rsidR="00C77381">
        <w:rPr>
          <w:rFonts w:ascii="Arial" w:hAnsi="Arial" w:cs="Arial"/>
          <w:color w:val="000000" w:themeColor="text1"/>
          <w:sz w:val="24"/>
          <w:szCs w:val="24"/>
        </w:rPr>
        <w:t>heap</w:t>
      </w:r>
      <w:proofErr w:type="spellEnd"/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 como sendo 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>metade do tamanho do vetor;</w:t>
      </w:r>
    </w:p>
    <w:p w14:paraId="5335961F" w14:textId="29A60154" w:rsidR="00C77381" w:rsidRDefault="00C7738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ShellSort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381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define um gap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 xml:space="preserve"> e compara pulando esse valor pelo vetor.</w:t>
      </w:r>
    </w:p>
    <w:p w14:paraId="608DBD78" w14:textId="570C5182" w:rsidR="00E77F72" w:rsidRPr="002B65AD" w:rsidRDefault="00E77F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O </w:t>
      </w:r>
      <w:r w:rsidRPr="00E77F7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calculo da ordem de complexidade de um algoritmo (2^n, n^3, n^2, nlog2n, n, log2n)</w:t>
      </w:r>
      <w:bookmarkStart w:id="0" w:name="_GoBack"/>
      <w:bookmarkEnd w:id="0"/>
    </w:p>
    <w:sectPr w:rsidR="00E77F72" w:rsidRPr="002B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0D3B39"/>
    <w:rsid w:val="001020E7"/>
    <w:rsid w:val="001927AF"/>
    <w:rsid w:val="001954EA"/>
    <w:rsid w:val="002643D2"/>
    <w:rsid w:val="002B65AD"/>
    <w:rsid w:val="00385BEA"/>
    <w:rsid w:val="00386B53"/>
    <w:rsid w:val="00465173"/>
    <w:rsid w:val="0058709E"/>
    <w:rsid w:val="007D27EC"/>
    <w:rsid w:val="00876631"/>
    <w:rsid w:val="009F2BF3"/>
    <w:rsid w:val="00AD4FE8"/>
    <w:rsid w:val="00C52F61"/>
    <w:rsid w:val="00C77381"/>
    <w:rsid w:val="00D84EB1"/>
    <w:rsid w:val="00E14BA9"/>
    <w:rsid w:val="00E77F72"/>
    <w:rsid w:val="00EB4A08"/>
    <w:rsid w:val="00F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9</cp:revision>
  <dcterms:created xsi:type="dcterms:W3CDTF">2024-02-15T12:51:00Z</dcterms:created>
  <dcterms:modified xsi:type="dcterms:W3CDTF">2024-03-26T13:54:00Z</dcterms:modified>
</cp:coreProperties>
</file>