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7F06" w14:textId="10651253" w:rsidR="002E0280" w:rsidRPr="00776483" w:rsidRDefault="00596B77" w:rsidP="002E0280">
      <w:pPr>
        <w:spacing w:after="0"/>
        <w:rPr>
          <w:rFonts w:ascii="Book Antiqua" w:hAnsi="Book Antiqua"/>
          <w:b/>
          <w:sz w:val="24"/>
          <w:szCs w:val="24"/>
        </w:rPr>
      </w:pPr>
      <w:r w:rsidRPr="00776483">
        <w:rPr>
          <w:rFonts w:ascii="Book Antiqua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87C7" wp14:editId="3E414A2C">
                <wp:simplePos x="0" y="0"/>
                <wp:positionH relativeFrom="margin">
                  <wp:align>left</wp:align>
                </wp:positionH>
                <wp:positionV relativeFrom="paragraph">
                  <wp:posOffset>-238125</wp:posOffset>
                </wp:positionV>
                <wp:extent cx="4657725" cy="13525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2C7B0" w14:textId="77777777" w:rsidR="002E0280" w:rsidRPr="00C63DD8" w:rsidRDefault="002E0280" w:rsidP="002E0280">
                            <w:pPr>
                              <w:spacing w:after="0" w:line="480" w:lineRule="auto"/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C63DD8"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MOUNTAINS OF THE MOON UNIVERSITY</w:t>
                            </w:r>
                          </w:p>
                          <w:p w14:paraId="7AD38632" w14:textId="77777777" w:rsidR="002E0280" w:rsidRPr="00C63DD8" w:rsidRDefault="002E0280" w:rsidP="002E0280">
                            <w:pPr>
                              <w:spacing w:after="0" w:line="480" w:lineRule="auto"/>
                              <w:jc w:val="center"/>
                              <w:rPr>
                                <w:rFonts w:ascii="Book Antiqua" w:hAnsi="Book Antiqua"/>
                                <w:b/>
                                <w:sz w:val="24"/>
                                <w:szCs w:val="28"/>
                              </w:rPr>
                            </w:pPr>
                            <w:r w:rsidRPr="00C63DD8">
                              <w:rPr>
                                <w:rFonts w:ascii="Book Antiqua" w:hAnsi="Book Antiqua"/>
                                <w:b/>
                                <w:sz w:val="24"/>
                                <w:szCs w:val="28"/>
                              </w:rPr>
                              <w:t>FACULTY OF SCIENCE, TECHNOLOGY AND INNOVATION</w:t>
                            </w:r>
                          </w:p>
                          <w:p w14:paraId="22128688" w14:textId="77777777" w:rsidR="00596B77" w:rsidRPr="00596B77" w:rsidRDefault="002E0280" w:rsidP="00596B77">
                            <w:pPr>
                              <w:spacing w:after="0" w:line="480" w:lineRule="auto"/>
                              <w:jc w:val="center"/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</w:pPr>
                            <w:r w:rsidRPr="00596B77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 xml:space="preserve">BACHELOR OF SCIENCE </w:t>
                            </w:r>
                            <w:r w:rsidR="00CA5096" w:rsidRPr="00596B77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IN COMPUTER SCIENCE</w:t>
                            </w:r>
                          </w:p>
                          <w:p w14:paraId="1FD03583" w14:textId="5B78893D" w:rsidR="002E0280" w:rsidRDefault="00596B77" w:rsidP="00596B77">
                            <w:pPr>
                              <w:spacing w:after="0" w:line="480" w:lineRule="auto"/>
                              <w:jc w:val="center"/>
                            </w:pPr>
                            <w:r w:rsidRPr="00596B77">
                              <w:rPr>
                                <w:rFonts w:ascii="Book Antiqua" w:hAnsi="Book Antiqua"/>
                                <w:b/>
                                <w:sz w:val="20"/>
                                <w:szCs w:val="20"/>
                              </w:rPr>
                              <w:t>BACHELOR OF INFORMATION TECHNOLOGY</w:t>
                            </w:r>
                          </w:p>
                          <w:p w14:paraId="6724B6D2" w14:textId="4857CFF8" w:rsidR="00596B77" w:rsidRPr="002E0280" w:rsidRDefault="00596B77" w:rsidP="002E0280">
                            <w:pPr>
                              <w:spacing w:after="0" w:line="480" w:lineRule="auto"/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B8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8.75pt;width:366.75pt;height:10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" fillcolor="white [3201]" stroked="f" strokeweight=".5pt">
                <v:textbox>
                  <w:txbxContent>
                    <w:p w14:paraId="37A2C7B0" w14:textId="77777777" w:rsidR="002E0280" w:rsidRPr="00C63DD8" w:rsidRDefault="002E0280" w:rsidP="002E0280">
                      <w:pPr>
                        <w:spacing w:after="0" w:line="480" w:lineRule="auto"/>
                        <w:jc w:val="center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C63DD8"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MOUNTAINS OF THE MOON UNIVERSITY</w:t>
                      </w:r>
                    </w:p>
                    <w:p w14:paraId="7AD38632" w14:textId="77777777" w:rsidR="002E0280" w:rsidRPr="00C63DD8" w:rsidRDefault="002E0280" w:rsidP="002E0280">
                      <w:pPr>
                        <w:spacing w:after="0" w:line="480" w:lineRule="auto"/>
                        <w:jc w:val="center"/>
                        <w:rPr>
                          <w:rFonts w:ascii="Book Antiqua" w:hAnsi="Book Antiqua"/>
                          <w:b/>
                          <w:sz w:val="24"/>
                          <w:szCs w:val="28"/>
                        </w:rPr>
                      </w:pPr>
                      <w:r w:rsidRPr="00C63DD8">
                        <w:rPr>
                          <w:rFonts w:ascii="Book Antiqua" w:hAnsi="Book Antiqua"/>
                          <w:b/>
                          <w:sz w:val="24"/>
                          <w:szCs w:val="28"/>
                        </w:rPr>
                        <w:t>FACULTY OF SCIENCE, TECHNOLOGY AND INNOVATION</w:t>
                      </w:r>
                    </w:p>
                    <w:p w14:paraId="22128688" w14:textId="77777777" w:rsidR="00596B77" w:rsidRPr="00596B77" w:rsidRDefault="002E0280" w:rsidP="00596B77">
                      <w:pPr>
                        <w:spacing w:after="0" w:line="480" w:lineRule="auto"/>
                        <w:jc w:val="center"/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</w:pPr>
                      <w:r w:rsidRPr="00596B77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 xml:space="preserve">BACHELOR OF SCIENCE </w:t>
                      </w:r>
                      <w:r w:rsidR="00CA5096" w:rsidRPr="00596B77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IN COMPUTER SCIENCE</w:t>
                      </w:r>
                    </w:p>
                    <w:p w14:paraId="1FD03583" w14:textId="5B78893D" w:rsidR="002E0280" w:rsidRDefault="00596B77" w:rsidP="00596B77">
                      <w:pPr>
                        <w:spacing w:after="0" w:line="480" w:lineRule="auto"/>
                        <w:jc w:val="center"/>
                      </w:pPr>
                      <w:r w:rsidRPr="00596B77">
                        <w:rPr>
                          <w:rFonts w:ascii="Book Antiqua" w:hAnsi="Book Antiqua"/>
                          <w:b/>
                          <w:sz w:val="20"/>
                          <w:szCs w:val="20"/>
                        </w:rPr>
                        <w:t>BACHELOR OF INFORMATION TECHNOLOGY</w:t>
                      </w:r>
                    </w:p>
                    <w:p w14:paraId="6724B6D2" w14:textId="4857CFF8" w:rsidR="00596B77" w:rsidRPr="002E0280" w:rsidRDefault="00596B77" w:rsidP="002E0280">
                      <w:pPr>
                        <w:spacing w:after="0" w:line="480" w:lineRule="auto"/>
                        <w:jc w:val="center"/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>
                        <w:t xml:space="preserve">AND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280" w:rsidRPr="00776483">
        <w:rPr>
          <w:rFonts w:ascii="Book Antiqua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021BD" wp14:editId="5D3911BC">
                <wp:simplePos x="0" y="0"/>
                <wp:positionH relativeFrom="margin">
                  <wp:posOffset>4686300</wp:posOffset>
                </wp:positionH>
                <wp:positionV relativeFrom="paragraph">
                  <wp:posOffset>0</wp:posOffset>
                </wp:positionV>
                <wp:extent cx="1209675" cy="1095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B2AE" w14:textId="77777777" w:rsidR="002E0280" w:rsidRDefault="002E0280" w:rsidP="002E028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62C11" wp14:editId="11D54CBD">
                                  <wp:extent cx="1047750" cy="1004125"/>
                                  <wp:effectExtent l="0" t="0" r="0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mulog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3489" cy="10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21BD" id="Rectangle 3" o:spid="_x0000_s1027" style="position:absolute;margin-left:369pt;margin-top:0;width:95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" filled="f" stroked="f" strokeweight="1pt">
                <v:textbox>
                  <w:txbxContent>
                    <w:p w14:paraId="157BB2AE" w14:textId="77777777" w:rsidR="002E0280" w:rsidRDefault="002E0280" w:rsidP="002E028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62C11" wp14:editId="11D54CBD">
                            <wp:extent cx="1047750" cy="1004125"/>
                            <wp:effectExtent l="0" t="0" r="0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mu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3489" cy="10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38C5DF" w14:textId="77777777" w:rsidR="002E0280" w:rsidRPr="00776483" w:rsidRDefault="002E0280" w:rsidP="00C63DD8">
      <w:pPr>
        <w:spacing w:after="0"/>
        <w:jc w:val="center"/>
        <w:rPr>
          <w:rFonts w:ascii="Book Antiqua" w:hAnsi="Book Antiqua"/>
          <w:b/>
          <w:sz w:val="24"/>
          <w:szCs w:val="24"/>
        </w:rPr>
      </w:pPr>
    </w:p>
    <w:p w14:paraId="370BDACC" w14:textId="77777777" w:rsidR="002E0280" w:rsidRPr="00776483" w:rsidRDefault="002E0280" w:rsidP="00C63DD8">
      <w:pPr>
        <w:spacing w:after="0"/>
        <w:jc w:val="center"/>
        <w:rPr>
          <w:rFonts w:ascii="Book Antiqua" w:hAnsi="Book Antiqua"/>
          <w:b/>
          <w:sz w:val="24"/>
          <w:szCs w:val="24"/>
        </w:rPr>
      </w:pPr>
    </w:p>
    <w:p w14:paraId="5CD59555" w14:textId="77777777" w:rsidR="002E0280" w:rsidRPr="00776483" w:rsidRDefault="002E0280" w:rsidP="00C63DD8">
      <w:pPr>
        <w:spacing w:after="0"/>
        <w:jc w:val="center"/>
        <w:rPr>
          <w:rFonts w:ascii="Book Antiqua" w:hAnsi="Book Antiqua"/>
          <w:b/>
          <w:sz w:val="24"/>
          <w:szCs w:val="24"/>
        </w:rPr>
      </w:pPr>
    </w:p>
    <w:p w14:paraId="08CEB3D3" w14:textId="77777777" w:rsidR="002E0280" w:rsidRPr="00776483" w:rsidRDefault="002E0280" w:rsidP="002E0280">
      <w:pPr>
        <w:spacing w:after="0"/>
        <w:rPr>
          <w:rFonts w:ascii="Book Antiqua" w:hAnsi="Book Antiqua"/>
          <w:b/>
          <w:sz w:val="24"/>
          <w:szCs w:val="24"/>
        </w:rPr>
      </w:pPr>
    </w:p>
    <w:p w14:paraId="7CD5663D" w14:textId="77777777" w:rsidR="00001370" w:rsidRPr="00776483" w:rsidRDefault="00001370" w:rsidP="00001370">
      <w:pPr>
        <w:pBdr>
          <w:top w:val="single" w:sz="12" w:space="1" w:color="auto"/>
          <w:bottom w:val="single" w:sz="12" w:space="1" w:color="auto"/>
        </w:pBdr>
        <w:spacing w:after="0" w:line="276" w:lineRule="auto"/>
        <w:jc w:val="center"/>
        <w:rPr>
          <w:rFonts w:ascii="Book Antiqua" w:hAnsi="Book Antiqua"/>
          <w:sz w:val="24"/>
          <w:szCs w:val="24"/>
        </w:rPr>
      </w:pPr>
    </w:p>
    <w:p w14:paraId="21C02208" w14:textId="4AC86F91" w:rsidR="00C63DD8" w:rsidRPr="00776483" w:rsidRDefault="00596B77" w:rsidP="00596B77">
      <w:pPr>
        <w:pBdr>
          <w:top w:val="single" w:sz="12" w:space="1" w:color="auto"/>
          <w:bottom w:val="single" w:sz="12" w:space="1" w:color="auto"/>
        </w:pBdr>
        <w:spacing w:after="0" w:line="276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</w:t>
      </w:r>
      <w:r w:rsidR="00001370" w:rsidRPr="00776483">
        <w:rPr>
          <w:rFonts w:ascii="Book Antiqua" w:hAnsi="Book Antiqua"/>
          <w:b/>
          <w:sz w:val="24"/>
          <w:szCs w:val="24"/>
        </w:rPr>
        <w:t>SEMESTER ONE EXAMINATIONS – 2022 / 2023</w:t>
      </w:r>
    </w:p>
    <w:p w14:paraId="62E647B9" w14:textId="77777777" w:rsidR="00001370" w:rsidRPr="00776483" w:rsidRDefault="00001370" w:rsidP="00001370">
      <w:pPr>
        <w:pBdr>
          <w:top w:val="single" w:sz="12" w:space="1" w:color="auto"/>
          <w:bottom w:val="single" w:sz="12" w:space="1" w:color="auto"/>
        </w:pBdr>
        <w:spacing w:line="276" w:lineRule="auto"/>
        <w:jc w:val="center"/>
        <w:rPr>
          <w:rFonts w:ascii="Book Antiqua" w:hAnsi="Book Antiqua"/>
          <w:sz w:val="24"/>
          <w:szCs w:val="24"/>
        </w:rPr>
      </w:pPr>
    </w:p>
    <w:p w14:paraId="375A749A" w14:textId="05FC54CB" w:rsidR="00C63DD8" w:rsidRPr="00776483" w:rsidRDefault="00B74CF6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DEPARTMENT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 xml:space="preserve">: </w:t>
      </w:r>
      <w:r w:rsidR="003C5CA6" w:rsidRPr="00776483">
        <w:rPr>
          <w:rFonts w:ascii="Book Antiqua" w:hAnsi="Book Antiqua"/>
          <w:sz w:val="24"/>
          <w:szCs w:val="24"/>
        </w:rPr>
        <w:t>COMPUTER SCIENCE</w:t>
      </w:r>
    </w:p>
    <w:p w14:paraId="2437FD1B" w14:textId="10DB410D" w:rsidR="00B74CF6" w:rsidRPr="00776483" w:rsidRDefault="00B74CF6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PAPER CODE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 xml:space="preserve">: </w:t>
      </w:r>
      <w:r w:rsidR="003C5CA6" w:rsidRPr="00776483">
        <w:rPr>
          <w:rFonts w:ascii="Book Antiqua" w:hAnsi="Book Antiqua"/>
          <w:sz w:val="24"/>
          <w:szCs w:val="24"/>
        </w:rPr>
        <w:t xml:space="preserve">BCS </w:t>
      </w:r>
      <w:r w:rsidR="008C662F">
        <w:rPr>
          <w:rFonts w:ascii="Book Antiqua" w:hAnsi="Book Antiqua"/>
          <w:sz w:val="24"/>
          <w:szCs w:val="24"/>
        </w:rPr>
        <w:t xml:space="preserve"> 3201</w:t>
      </w:r>
      <w:r w:rsidR="003C73A0">
        <w:rPr>
          <w:rFonts w:ascii="Book Antiqua" w:hAnsi="Book Antiqua"/>
          <w:sz w:val="24"/>
          <w:szCs w:val="24"/>
        </w:rPr>
        <w:t>/ BIT 3202</w:t>
      </w:r>
    </w:p>
    <w:p w14:paraId="12F5C163" w14:textId="54640BC2" w:rsidR="00B74CF6" w:rsidRPr="00776483" w:rsidRDefault="00B74CF6" w:rsidP="005E11FE">
      <w:pPr>
        <w:spacing w:after="0" w:line="276" w:lineRule="auto"/>
        <w:ind w:left="720" w:hanging="720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PAPER NAME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 xml:space="preserve">: </w:t>
      </w:r>
      <w:r w:rsidR="005E11FE">
        <w:rPr>
          <w:rFonts w:ascii="Book Antiqua" w:hAnsi="Book Antiqua"/>
          <w:sz w:val="24"/>
          <w:szCs w:val="24"/>
        </w:rPr>
        <w:t>NETWORK SECURITY</w:t>
      </w:r>
      <w:r w:rsidR="003C5CA6" w:rsidRPr="00776483">
        <w:rPr>
          <w:rFonts w:ascii="Book Antiqua" w:hAnsi="Book Antiqua"/>
          <w:sz w:val="24"/>
          <w:szCs w:val="24"/>
        </w:rPr>
        <w:t>.</w:t>
      </w:r>
    </w:p>
    <w:p w14:paraId="7908BEDD" w14:textId="6B2CD70E" w:rsidR="00B74CF6" w:rsidRPr="00776483" w:rsidRDefault="00B74CF6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="007E1D58" w:rsidRPr="00776483">
        <w:rPr>
          <w:rFonts w:ascii="Book Antiqua" w:hAnsi="Book Antiqua"/>
          <w:sz w:val="24"/>
          <w:szCs w:val="24"/>
        </w:rPr>
        <w:t>DURATION</w:t>
      </w:r>
      <w:r w:rsidR="007E1D58" w:rsidRPr="00776483">
        <w:rPr>
          <w:rFonts w:ascii="Book Antiqua" w:hAnsi="Book Antiqua"/>
          <w:sz w:val="24"/>
          <w:szCs w:val="24"/>
        </w:rPr>
        <w:tab/>
      </w:r>
      <w:r w:rsidR="007E1D58" w:rsidRPr="00776483">
        <w:rPr>
          <w:rFonts w:ascii="Book Antiqua" w:hAnsi="Book Antiqua"/>
          <w:sz w:val="24"/>
          <w:szCs w:val="24"/>
        </w:rPr>
        <w:tab/>
      </w:r>
      <w:r w:rsidR="007E1D58" w:rsidRPr="00776483">
        <w:rPr>
          <w:rFonts w:ascii="Book Antiqua" w:hAnsi="Book Antiqua"/>
          <w:sz w:val="24"/>
          <w:szCs w:val="24"/>
        </w:rPr>
        <w:tab/>
        <w:t xml:space="preserve">: </w:t>
      </w:r>
      <w:r w:rsidR="00F245BF">
        <w:rPr>
          <w:rFonts w:ascii="Book Antiqua" w:hAnsi="Book Antiqua"/>
          <w:sz w:val="24"/>
          <w:szCs w:val="24"/>
        </w:rPr>
        <w:t>2</w:t>
      </w:r>
      <w:r w:rsidR="007E1D58" w:rsidRPr="00776483">
        <w:rPr>
          <w:rFonts w:ascii="Book Antiqua" w:hAnsi="Book Antiqua"/>
          <w:sz w:val="24"/>
          <w:szCs w:val="24"/>
        </w:rPr>
        <w:t xml:space="preserve"> Hours</w:t>
      </w:r>
    </w:p>
    <w:p w14:paraId="5F8F2490" w14:textId="77777777" w:rsidR="007E1D58" w:rsidRPr="00776483" w:rsidRDefault="007E1D58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YEAR OF STUDY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: THREE</w:t>
      </w:r>
    </w:p>
    <w:p w14:paraId="117A80F5" w14:textId="608FE48A" w:rsidR="007E1D58" w:rsidRPr="00776483" w:rsidRDefault="007E1D58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="00BC625D" w:rsidRPr="00776483">
        <w:rPr>
          <w:rFonts w:ascii="Book Antiqua" w:hAnsi="Book Antiqua"/>
          <w:sz w:val="24"/>
          <w:szCs w:val="24"/>
        </w:rPr>
        <w:t>DATE OF EXAM</w:t>
      </w:r>
      <w:r w:rsidR="00BC625D" w:rsidRPr="00776483">
        <w:rPr>
          <w:rFonts w:ascii="Book Antiqua" w:hAnsi="Book Antiqua"/>
          <w:sz w:val="24"/>
          <w:szCs w:val="24"/>
        </w:rPr>
        <w:tab/>
      </w:r>
      <w:r w:rsidR="00BC625D" w:rsidRPr="00776483">
        <w:rPr>
          <w:rFonts w:ascii="Book Antiqua" w:hAnsi="Book Antiqua"/>
          <w:sz w:val="24"/>
          <w:szCs w:val="24"/>
        </w:rPr>
        <w:tab/>
        <w:t xml:space="preserve">: </w:t>
      </w:r>
      <w:r w:rsidR="00B721BE">
        <w:rPr>
          <w:rFonts w:ascii="Book Antiqua" w:hAnsi="Book Antiqua"/>
          <w:sz w:val="24"/>
          <w:szCs w:val="24"/>
        </w:rPr>
        <w:t>24</w:t>
      </w:r>
      <w:r w:rsidR="00BC625D" w:rsidRPr="00776483">
        <w:rPr>
          <w:rFonts w:ascii="Book Antiqua" w:hAnsi="Book Antiqua"/>
          <w:sz w:val="24"/>
          <w:szCs w:val="24"/>
          <w:vertAlign w:val="superscript"/>
        </w:rPr>
        <w:t>th</w:t>
      </w:r>
      <w:r w:rsidR="00BC625D" w:rsidRPr="00776483">
        <w:rPr>
          <w:rFonts w:ascii="Book Antiqua" w:hAnsi="Book Antiqua"/>
          <w:sz w:val="24"/>
          <w:szCs w:val="24"/>
        </w:rPr>
        <w:t>/</w:t>
      </w:r>
      <w:r w:rsidR="00B721BE">
        <w:rPr>
          <w:rFonts w:ascii="Book Antiqua" w:hAnsi="Book Antiqua"/>
          <w:sz w:val="24"/>
          <w:szCs w:val="24"/>
        </w:rPr>
        <w:t>March</w:t>
      </w:r>
      <w:r w:rsidR="00BC625D" w:rsidRPr="00776483">
        <w:rPr>
          <w:rFonts w:ascii="Book Antiqua" w:hAnsi="Book Antiqua"/>
          <w:sz w:val="24"/>
          <w:szCs w:val="24"/>
        </w:rPr>
        <w:t>/202</w:t>
      </w:r>
      <w:r w:rsidR="00DA4577" w:rsidRPr="00776483">
        <w:rPr>
          <w:rFonts w:ascii="Book Antiqua" w:hAnsi="Book Antiqua"/>
          <w:sz w:val="24"/>
          <w:szCs w:val="24"/>
        </w:rPr>
        <w:t>3</w:t>
      </w:r>
    </w:p>
    <w:p w14:paraId="23B1E5E9" w14:textId="77777777" w:rsidR="00BC625D" w:rsidRPr="00776483" w:rsidRDefault="00BC625D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TIME OF EXAM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: 11:00 AM – 12:00 PM</w:t>
      </w:r>
    </w:p>
    <w:p w14:paraId="7ACDEA3E" w14:textId="77FF3F64" w:rsidR="00BC625D" w:rsidRPr="00776483" w:rsidRDefault="00BC625D" w:rsidP="00B74CF6">
      <w:pPr>
        <w:pBdr>
          <w:bottom w:val="single" w:sz="12" w:space="1" w:color="auto"/>
        </w:pBd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>EXAMINER</w:t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</w:r>
      <w:r w:rsidRPr="00776483">
        <w:rPr>
          <w:rFonts w:ascii="Book Antiqua" w:hAnsi="Book Antiqua"/>
          <w:sz w:val="24"/>
          <w:szCs w:val="24"/>
        </w:rPr>
        <w:tab/>
        <w:t xml:space="preserve">: </w:t>
      </w:r>
      <w:r w:rsidR="00883741" w:rsidRPr="00776483">
        <w:rPr>
          <w:rFonts w:ascii="Book Antiqua" w:hAnsi="Book Antiqua"/>
          <w:sz w:val="24"/>
          <w:szCs w:val="24"/>
        </w:rPr>
        <w:t>Samuel OCEN.</w:t>
      </w:r>
    </w:p>
    <w:p w14:paraId="48A03B1E" w14:textId="77777777" w:rsidR="00BC625D" w:rsidRPr="00776483" w:rsidRDefault="00BC625D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</w:p>
    <w:p w14:paraId="4608CBA2" w14:textId="77777777" w:rsidR="0000053A" w:rsidRPr="00776483" w:rsidRDefault="00F73CD4" w:rsidP="00C84862">
      <w:pPr>
        <w:spacing w:after="0" w:line="276" w:lineRule="auto"/>
        <w:rPr>
          <w:rFonts w:ascii="Book Antiqua" w:hAnsi="Book Antiqua"/>
          <w:b/>
          <w:sz w:val="24"/>
          <w:szCs w:val="24"/>
        </w:rPr>
      </w:pPr>
      <w:r w:rsidRPr="00776483">
        <w:rPr>
          <w:rFonts w:ascii="Book Antiqua" w:hAnsi="Book Antiqua"/>
          <w:b/>
          <w:sz w:val="24"/>
          <w:szCs w:val="24"/>
        </w:rPr>
        <w:t>INSTRUCTION</w:t>
      </w:r>
      <w:r w:rsidR="00C84862" w:rsidRPr="00776483">
        <w:rPr>
          <w:rFonts w:ascii="Book Antiqua" w:hAnsi="Book Antiqua"/>
          <w:b/>
          <w:sz w:val="24"/>
          <w:szCs w:val="24"/>
        </w:rPr>
        <w:t xml:space="preserve"> (</w:t>
      </w:r>
      <w:r w:rsidRPr="00776483">
        <w:rPr>
          <w:rFonts w:ascii="Book Antiqua" w:hAnsi="Book Antiqua"/>
          <w:b/>
          <w:sz w:val="24"/>
          <w:szCs w:val="24"/>
        </w:rPr>
        <w:t>S</w:t>
      </w:r>
      <w:r w:rsidR="00C84862" w:rsidRPr="00776483">
        <w:rPr>
          <w:rFonts w:ascii="Book Antiqua" w:hAnsi="Book Antiqua"/>
          <w:b/>
          <w:sz w:val="24"/>
          <w:szCs w:val="24"/>
        </w:rPr>
        <w:t>)</w:t>
      </w:r>
      <w:r w:rsidR="00C84862" w:rsidRPr="00776483">
        <w:rPr>
          <w:rFonts w:ascii="Book Antiqua" w:hAnsi="Book Antiqua"/>
          <w:b/>
          <w:sz w:val="24"/>
          <w:szCs w:val="24"/>
        </w:rPr>
        <w:tab/>
      </w:r>
      <w:r w:rsidR="00F42E20" w:rsidRPr="00776483">
        <w:rPr>
          <w:rFonts w:ascii="Book Antiqua" w:hAnsi="Book Antiqua"/>
          <w:b/>
          <w:sz w:val="24"/>
          <w:szCs w:val="24"/>
        </w:rPr>
        <w:t>:</w:t>
      </w:r>
      <w:r w:rsidR="00C84862" w:rsidRPr="00776483">
        <w:rPr>
          <w:rFonts w:ascii="Book Antiqua" w:hAnsi="Book Antiqua"/>
          <w:b/>
          <w:sz w:val="24"/>
          <w:szCs w:val="24"/>
        </w:rPr>
        <w:tab/>
      </w:r>
    </w:p>
    <w:p w14:paraId="5A78E89B" w14:textId="5072E093" w:rsidR="00F73CD4" w:rsidRPr="00776483" w:rsidRDefault="00C84862" w:rsidP="0000053A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 xml:space="preserve">Answer any </w:t>
      </w:r>
      <w:r w:rsidR="00F62DD1">
        <w:rPr>
          <w:rFonts w:ascii="Book Antiqua" w:hAnsi="Book Antiqua"/>
          <w:b/>
          <w:i/>
          <w:sz w:val="24"/>
          <w:szCs w:val="24"/>
        </w:rPr>
        <w:t>all the</w:t>
      </w:r>
      <w:r w:rsidRPr="00776483">
        <w:rPr>
          <w:rFonts w:ascii="Book Antiqua" w:hAnsi="Book Antiqua"/>
          <w:sz w:val="24"/>
          <w:szCs w:val="24"/>
        </w:rPr>
        <w:t xml:space="preserve"> questions</w:t>
      </w:r>
      <w:r w:rsidR="0072651F" w:rsidRPr="00776483">
        <w:rPr>
          <w:rFonts w:ascii="Book Antiqua" w:hAnsi="Book Antiqua"/>
          <w:sz w:val="24"/>
          <w:szCs w:val="24"/>
        </w:rPr>
        <w:t>.</w:t>
      </w:r>
    </w:p>
    <w:p w14:paraId="6B806B95" w14:textId="77777777" w:rsidR="00C84862" w:rsidRPr="00776483" w:rsidRDefault="0072651F" w:rsidP="0000053A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>Begin each question you are answering on a fresh page.</w:t>
      </w:r>
    </w:p>
    <w:p w14:paraId="38AC14D6" w14:textId="77777777" w:rsidR="0072651F" w:rsidRPr="00776483" w:rsidRDefault="00C52FA9" w:rsidP="0000053A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776483">
        <w:rPr>
          <w:rFonts w:ascii="Book Antiqua" w:hAnsi="Book Antiqua"/>
          <w:sz w:val="24"/>
          <w:szCs w:val="24"/>
        </w:rPr>
        <w:t>Read the additional instructions provided on the answer booklet</w:t>
      </w:r>
      <w:r w:rsidR="0000053A" w:rsidRPr="00776483">
        <w:rPr>
          <w:rFonts w:ascii="Book Antiqua" w:hAnsi="Book Antiqua"/>
          <w:sz w:val="24"/>
          <w:szCs w:val="24"/>
        </w:rPr>
        <w:t>.</w:t>
      </w:r>
    </w:p>
    <w:p w14:paraId="3CA82A30" w14:textId="77777777" w:rsidR="00B74CF6" w:rsidRPr="00776483" w:rsidRDefault="00B74CF6" w:rsidP="00B74CF6">
      <w:pPr>
        <w:spacing w:after="0" w:line="276" w:lineRule="auto"/>
        <w:rPr>
          <w:rFonts w:ascii="Book Antiqua" w:hAnsi="Book Antiqua"/>
          <w:sz w:val="24"/>
          <w:szCs w:val="24"/>
        </w:rPr>
      </w:pPr>
    </w:p>
    <w:p w14:paraId="1A67421D" w14:textId="65286947" w:rsidR="001F59F2" w:rsidRPr="00776483" w:rsidRDefault="001F59F2">
      <w:pPr>
        <w:rPr>
          <w:rFonts w:ascii="Book Antiqua" w:hAnsi="Book Antiqua"/>
          <w:b/>
          <w:sz w:val="24"/>
          <w:szCs w:val="24"/>
        </w:rPr>
      </w:pPr>
      <w:r w:rsidRPr="00776483">
        <w:rPr>
          <w:rFonts w:ascii="Book Antiqua" w:hAnsi="Book Antiqua"/>
          <w:b/>
          <w:sz w:val="24"/>
          <w:szCs w:val="24"/>
        </w:rPr>
        <w:br w:type="page"/>
      </w:r>
    </w:p>
    <w:p w14:paraId="4A73D4FA" w14:textId="0A8D2604" w:rsidR="001F59F2" w:rsidRPr="00776483" w:rsidRDefault="001F59F2" w:rsidP="0088798B">
      <w:pPr>
        <w:spacing w:line="276" w:lineRule="auto"/>
        <w:jc w:val="center"/>
        <w:rPr>
          <w:rFonts w:ascii="Book Antiqua" w:hAnsi="Book Antiqua"/>
          <w:b/>
          <w:i/>
          <w:iCs/>
          <w:sz w:val="24"/>
          <w:szCs w:val="24"/>
        </w:rPr>
      </w:pPr>
      <w:r w:rsidRPr="00776483">
        <w:rPr>
          <w:rFonts w:ascii="Book Antiqua" w:hAnsi="Book Antiqua"/>
          <w:b/>
          <w:i/>
          <w:iCs/>
          <w:sz w:val="24"/>
          <w:szCs w:val="24"/>
        </w:rPr>
        <w:lastRenderedPageBreak/>
        <w:t>Attempt all Questions.</w:t>
      </w:r>
    </w:p>
    <w:p w14:paraId="498875D8" w14:textId="4FA0BDDC" w:rsidR="00AF63C4" w:rsidRDefault="005672DC" w:rsidP="005E11FE">
      <w:pPr>
        <w:spacing w:line="276" w:lineRule="auto"/>
        <w:jc w:val="both"/>
        <w:rPr>
          <w:rFonts w:ascii="Book Antiqua" w:hAnsi="Book Antiqua"/>
          <w:b/>
          <w:i/>
          <w:iCs/>
          <w:sz w:val="24"/>
          <w:szCs w:val="24"/>
        </w:rPr>
      </w:pPr>
      <w:r w:rsidRPr="00776483">
        <w:rPr>
          <w:rFonts w:ascii="Book Antiqua" w:hAnsi="Book Antiqua"/>
          <w:b/>
          <w:i/>
          <w:iCs/>
          <w:sz w:val="24"/>
          <w:szCs w:val="24"/>
        </w:rPr>
        <w:t xml:space="preserve">(Select the most appropriate answer from the choices </w:t>
      </w:r>
      <w:r w:rsidR="002A1920" w:rsidRPr="00776483">
        <w:rPr>
          <w:rFonts w:ascii="Book Antiqua" w:hAnsi="Book Antiqua"/>
          <w:b/>
          <w:i/>
          <w:iCs/>
          <w:sz w:val="24"/>
          <w:szCs w:val="24"/>
        </w:rPr>
        <w:t>given</w:t>
      </w:r>
      <w:r w:rsidRPr="00776483">
        <w:rPr>
          <w:rFonts w:ascii="Book Antiqua" w:hAnsi="Book Antiqua"/>
          <w:b/>
          <w:i/>
          <w:iCs/>
          <w:sz w:val="24"/>
          <w:szCs w:val="24"/>
        </w:rPr>
        <w:t>.)</w:t>
      </w:r>
    </w:p>
    <w:p w14:paraId="64A08F4A" w14:textId="1BAF251C" w:rsidR="005E11FE" w:rsidRDefault="005E11FE" w:rsidP="005E11F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In a RSA cryptosystem a particular A uses two prime numbers p = 13 and q = 17 to generate his public and private keys. If the public key of A is 35. What is the Private Key of A?</w:t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 w:rsidR="00624B53">
        <w:rPr>
          <w:rFonts w:ascii="Book Antiqua" w:hAnsi="Book Antiqua"/>
          <w:bCs/>
          <w:sz w:val="24"/>
          <w:szCs w:val="24"/>
        </w:rPr>
        <w:tab/>
        <w:t xml:space="preserve">     </w:t>
      </w:r>
      <w:r>
        <w:rPr>
          <w:rFonts w:ascii="Book Antiqua" w:hAnsi="Book Antiqua"/>
          <w:bCs/>
          <w:sz w:val="24"/>
          <w:szCs w:val="24"/>
        </w:rPr>
        <w:t>(</w:t>
      </w:r>
      <w:r w:rsidR="00336276">
        <w:rPr>
          <w:rFonts w:ascii="Book Antiqua" w:hAnsi="Book Antiqua"/>
          <w:bCs/>
          <w:sz w:val="24"/>
          <w:szCs w:val="24"/>
        </w:rPr>
        <w:t>15</w:t>
      </w:r>
      <w:r>
        <w:rPr>
          <w:rFonts w:ascii="Book Antiqua" w:hAnsi="Book Antiqua"/>
          <w:bCs/>
          <w:sz w:val="24"/>
          <w:szCs w:val="24"/>
        </w:rPr>
        <w:t xml:space="preserve"> Marks)</w:t>
      </w:r>
    </w:p>
    <w:p w14:paraId="299E06F0" w14:textId="5DCB15D0" w:rsidR="00624B53" w:rsidRPr="005E11FE" w:rsidRDefault="001F1831" w:rsidP="005E11F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Generate a</w:t>
      </w:r>
      <w:r w:rsidR="00336276">
        <w:rPr>
          <w:rFonts w:ascii="Book Antiqua" w:hAnsi="Book Antiqua"/>
          <w:bCs/>
          <w:sz w:val="24"/>
          <w:szCs w:val="24"/>
        </w:rPr>
        <w:t xml:space="preserve"> public and private key</w:t>
      </w:r>
      <w:r>
        <w:rPr>
          <w:rFonts w:ascii="Book Antiqua" w:hAnsi="Book Antiqua"/>
          <w:bCs/>
          <w:sz w:val="24"/>
          <w:szCs w:val="24"/>
        </w:rPr>
        <w:t xml:space="preserve"> of modulus length 1,024 </w:t>
      </w:r>
      <w:r w:rsidR="00336276">
        <w:rPr>
          <w:rFonts w:ascii="Book Antiqua" w:hAnsi="Book Antiqua"/>
          <w:bCs/>
          <w:sz w:val="24"/>
          <w:szCs w:val="24"/>
        </w:rPr>
        <w:t>using any Asymmetric algorithm of choice.</w:t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</w:r>
      <w:r w:rsidR="00336276">
        <w:rPr>
          <w:rFonts w:ascii="Book Antiqua" w:hAnsi="Book Antiqua"/>
          <w:bCs/>
          <w:sz w:val="24"/>
          <w:szCs w:val="24"/>
        </w:rPr>
        <w:tab/>
        <w:t xml:space="preserve">     (25 Marks)</w:t>
      </w:r>
    </w:p>
    <w:p w14:paraId="13551DD0" w14:textId="0B360944" w:rsidR="00776483" w:rsidRPr="00776483" w:rsidRDefault="00776483" w:rsidP="00776483">
      <w:pPr>
        <w:spacing w:line="276" w:lineRule="auto"/>
        <w:jc w:val="both"/>
        <w:rPr>
          <w:rFonts w:ascii="Book Antiqua" w:hAnsi="Book Antiqua"/>
          <w:b/>
          <w:i/>
          <w:iCs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NB: </w:t>
      </w:r>
      <w:r w:rsidR="003B70BA">
        <w:rPr>
          <w:rFonts w:ascii="Book Antiqua" w:hAnsi="Book Antiqua"/>
          <w:b/>
          <w:i/>
          <w:iCs/>
          <w:sz w:val="24"/>
          <w:szCs w:val="24"/>
        </w:rPr>
        <w:t xml:space="preserve">Answers to Question 2 </w:t>
      </w:r>
      <w:r w:rsidRPr="00776483">
        <w:rPr>
          <w:rFonts w:ascii="Book Antiqua" w:hAnsi="Book Antiqua"/>
          <w:b/>
          <w:i/>
          <w:iCs/>
          <w:sz w:val="24"/>
          <w:szCs w:val="24"/>
        </w:rPr>
        <w:t>must be done in a folder on the desktop. Submit the whole files in the folder.</w:t>
      </w:r>
    </w:p>
    <w:p w14:paraId="5D76604F" w14:textId="43655DB3" w:rsidR="00776483" w:rsidRDefault="00776483" w:rsidP="00776483">
      <w:pPr>
        <w:spacing w:line="276" w:lineRule="auto"/>
        <w:jc w:val="both"/>
        <w:rPr>
          <w:rFonts w:ascii="Book Antiqua" w:hAnsi="Book Antiqua"/>
          <w:b/>
          <w:sz w:val="24"/>
          <w:szCs w:val="24"/>
        </w:rPr>
      </w:pPr>
    </w:p>
    <w:p w14:paraId="6A016F53" w14:textId="4936FC35" w:rsidR="001F59F2" w:rsidRPr="00776483" w:rsidRDefault="00296E5F" w:rsidP="00296E5F">
      <w:pPr>
        <w:spacing w:line="276" w:lineRule="auto"/>
        <w:ind w:left="720"/>
        <w:jc w:val="center"/>
        <w:rPr>
          <w:rFonts w:ascii="Book Antiqua" w:hAnsi="Book Antiqua"/>
          <w:b/>
          <w:sz w:val="24"/>
          <w:szCs w:val="24"/>
        </w:rPr>
      </w:pPr>
      <w:r w:rsidRPr="00776483">
        <w:rPr>
          <w:rFonts w:ascii="Book Antiqua" w:hAnsi="Book Antiqua"/>
          <w:b/>
          <w:sz w:val="24"/>
          <w:szCs w:val="24"/>
        </w:rPr>
        <w:t>END</w:t>
      </w:r>
    </w:p>
    <w:sectPr w:rsidR="001F59F2" w:rsidRPr="00776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F8"/>
    <w:multiLevelType w:val="hybridMultilevel"/>
    <w:tmpl w:val="3A5AFFD2"/>
    <w:lvl w:ilvl="0" w:tplc="77A8D18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FE7"/>
    <w:multiLevelType w:val="hybridMultilevel"/>
    <w:tmpl w:val="DD081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B312C"/>
    <w:multiLevelType w:val="hybridMultilevel"/>
    <w:tmpl w:val="A808A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0172"/>
    <w:multiLevelType w:val="hybridMultilevel"/>
    <w:tmpl w:val="F344152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B6EAE"/>
    <w:multiLevelType w:val="hybridMultilevel"/>
    <w:tmpl w:val="C9A6A436"/>
    <w:lvl w:ilvl="0" w:tplc="77A8D188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CAD6B73"/>
    <w:multiLevelType w:val="hybridMultilevel"/>
    <w:tmpl w:val="41BC46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3179"/>
    <w:multiLevelType w:val="hybridMultilevel"/>
    <w:tmpl w:val="914201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B1E6B"/>
    <w:multiLevelType w:val="multilevel"/>
    <w:tmpl w:val="4F7C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51F23"/>
    <w:multiLevelType w:val="multilevel"/>
    <w:tmpl w:val="F874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280FFD"/>
    <w:multiLevelType w:val="hybridMultilevel"/>
    <w:tmpl w:val="30E06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17220">
    <w:abstractNumId w:val="0"/>
  </w:num>
  <w:num w:numId="2" w16cid:durableId="866913754">
    <w:abstractNumId w:val="4"/>
  </w:num>
  <w:num w:numId="3" w16cid:durableId="1747533243">
    <w:abstractNumId w:val="3"/>
  </w:num>
  <w:num w:numId="4" w16cid:durableId="531846428">
    <w:abstractNumId w:val="2"/>
  </w:num>
  <w:num w:numId="5" w16cid:durableId="646203974">
    <w:abstractNumId w:val="5"/>
  </w:num>
  <w:num w:numId="6" w16cid:durableId="507721598">
    <w:abstractNumId w:val="9"/>
  </w:num>
  <w:num w:numId="7" w16cid:durableId="930508941">
    <w:abstractNumId w:val="8"/>
  </w:num>
  <w:num w:numId="8" w16cid:durableId="491144411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231157855">
    <w:abstractNumId w:val="1"/>
  </w:num>
  <w:num w:numId="10" w16cid:durableId="1524201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B"/>
    <w:rsid w:val="0000053A"/>
    <w:rsid w:val="00001370"/>
    <w:rsid w:val="000331B9"/>
    <w:rsid w:val="00052B01"/>
    <w:rsid w:val="001F1831"/>
    <w:rsid w:val="001F59F2"/>
    <w:rsid w:val="002030AC"/>
    <w:rsid w:val="002167ED"/>
    <w:rsid w:val="00296E5F"/>
    <w:rsid w:val="002A1920"/>
    <w:rsid w:val="002B73B5"/>
    <w:rsid w:val="002D5905"/>
    <w:rsid w:val="002E0280"/>
    <w:rsid w:val="003123CA"/>
    <w:rsid w:val="00336276"/>
    <w:rsid w:val="00351E98"/>
    <w:rsid w:val="003B70BA"/>
    <w:rsid w:val="003C5CA6"/>
    <w:rsid w:val="003C73A0"/>
    <w:rsid w:val="004C6E3D"/>
    <w:rsid w:val="005672DC"/>
    <w:rsid w:val="00596B77"/>
    <w:rsid w:val="005C298A"/>
    <w:rsid w:val="005E11FE"/>
    <w:rsid w:val="00624B53"/>
    <w:rsid w:val="006A795B"/>
    <w:rsid w:val="0072651F"/>
    <w:rsid w:val="00770984"/>
    <w:rsid w:val="00776483"/>
    <w:rsid w:val="007B3577"/>
    <w:rsid w:val="007E1D58"/>
    <w:rsid w:val="0087668B"/>
    <w:rsid w:val="00883741"/>
    <w:rsid w:val="0088798B"/>
    <w:rsid w:val="008C662F"/>
    <w:rsid w:val="00951500"/>
    <w:rsid w:val="009D1649"/>
    <w:rsid w:val="00AC04B8"/>
    <w:rsid w:val="00AF63C4"/>
    <w:rsid w:val="00B2031D"/>
    <w:rsid w:val="00B51728"/>
    <w:rsid w:val="00B64E29"/>
    <w:rsid w:val="00B721BE"/>
    <w:rsid w:val="00B74CF6"/>
    <w:rsid w:val="00BC625D"/>
    <w:rsid w:val="00BF104A"/>
    <w:rsid w:val="00C001F6"/>
    <w:rsid w:val="00C127A5"/>
    <w:rsid w:val="00C52FA9"/>
    <w:rsid w:val="00C63DD8"/>
    <w:rsid w:val="00C84862"/>
    <w:rsid w:val="00CA5096"/>
    <w:rsid w:val="00CE4801"/>
    <w:rsid w:val="00CE6027"/>
    <w:rsid w:val="00D35965"/>
    <w:rsid w:val="00DA4577"/>
    <w:rsid w:val="00E77FE0"/>
    <w:rsid w:val="00F245BF"/>
    <w:rsid w:val="00F42E20"/>
    <w:rsid w:val="00F53107"/>
    <w:rsid w:val="00F62DD1"/>
    <w:rsid w:val="00F73CD4"/>
    <w:rsid w:val="00FA127A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FD11"/>
  <w15:chartTrackingRefBased/>
  <w15:docId w15:val="{0F764F45-B9DF-4390-8C0C-BD442BB4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customStyle="1" w:styleId="apple-tab-span">
    <w:name w:val="apple-tab-span"/>
    <w:basedOn w:val="DefaultParagraphFont"/>
    <w:rsid w:val="004C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Ocen Samuel</cp:lastModifiedBy>
  <cp:revision>9</cp:revision>
  <dcterms:created xsi:type="dcterms:W3CDTF">2023-03-08T17:03:00Z</dcterms:created>
  <dcterms:modified xsi:type="dcterms:W3CDTF">2023-03-13T09:40:00Z</dcterms:modified>
</cp:coreProperties>
</file>