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Naša priča počinje davne 1999. godine kada je kapuera u Srbiji još uvek bila u začeću. Vođeni mladalačkim entuzijazmom, tragali smo za kvalitetnim učiteljem sa kojim ćemo razviti dugoročnu saradnju i neizmerno prijateljstvo. Taj put nas je doveo do škole Capoeira Angola Center of Mestre João Grande u kojoj smo prepoznali svoje mesto i kojoj zvanično pripadamo od 2004. godine. Želja za znanjem nas je navela na brojna putovanja od Balkana, preko Evrope, pa sve do prekookeanskih zemalja poput Brazila i SAD u potrazi za kapuerom. Stečeno znanje i iskustvo danas primenjujemo u našem podučavanju.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Naši principi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Verujemo da je svako jednako važan i da treba da ima prostor da se iskaže i razvija. Smatramo da nas odgovarajuće okruženje podstiče da istražimo sve svoje strane i budemo svoji, a da nas različitosti obogaćuju. Naše uverenje je da se iskrena sreća postiže građenjem zdravih društvenih odnosa i da je za sticanje znanja i lično napredovanje neophodno biti otvorenog uma.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Po čemu se izdvajamo?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PODSTICAJNO OKRUŽENJE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Stvaramo atmosferu u kojoj svaki pojedinac oseća podršku grupe i mesto pripadanja. Takvo okruženje je od suštinske važnosti za razvoj kreativnosti, lično izražavanje i kvalitetno učenje uz zajednički napredak.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PRILAGOĐENO PODUČAVANJE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Uvažavamo karakteristike i brzinu individualnog napredovanja i poštujemo specifične potrebe pojedinca. Radimo po posebno razvijenom multidisciplinarnom sistemu podučavanja kapuere angole koji je nastao na osnovu decenijama stečenog znanja, dugogodišnjeg iskustva i poznavanja rada sa ljudima.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OKUPLJANJE ZAJEDNICE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Aktivno učestvujemo u kapuera Rodama (kapuera krug) i radionicama sa namerom negovanja ljubavi prema učenju, jačanja veza unutar kapuera zajednice i kulturne razmene.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*PROFESORKA SANDRA*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PREDVODNICA I POSVEĆENI EDUKATOR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Sandra je počela da se bavi kapuerom 1999. godine kada je sa 16 godina napravila prve korake uz pionire kapuere u Srbiji. Kao osoba koja vrednuje znanje, posvećena je neprestanom učenju. Na osnovu dugogodišnjeg iskustva, razvila je svoj multidisciplinarni sistem podučavanja kapuere. Zasnovan je na poznavanju kapuere, fizičkog obrazovanja, pedagogije i muzičke teorije, uz obraćanje pažnje na individualni stil učenja svakog pojedinca.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MISIJA OSNAŽIVANJA UČENIKA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 svom radu neguje jasnu komunikaciju, uvažavanje i uzajamno poštovanje. Usmerena je na pružanje podsticajnog okruženja za učenje i posvećena osnaživanju učenika u pronalaženju svog autentičnog izražaja kroz kapueru angolu. U radu sa decom je usmerena na buđenje interesovanja za različite aspekte kapuere i razvijanje zdrave društvene interakcije. Časovi za decu obuhvataju i kreativne radionice koje im olakšavaju usvajanje novog znanja i učenje novih veština.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PIONIRKA U SRBIJI I REGIONU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Sandra je prva žena u Srbiji i regionu koja se posvetila kapueri. Usmerenost na detalje, disciplina i smisao za rad sa ljudima naveli su je da zakorači u svet podučavanja već 2000. godine. Počela je da proučava stil majstora Žoaoa Grandea 2002. godine uz pomoć koju je grupi pružao kontra-majstor Markinjo. Grupa je zvanično postala deo škole Capoeira Angola Center of Mestre João Grande 2004. godine.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PROMOTERKA KAPUERE I AFRO-BRAZILSKE KULTURE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Tokom dugogodišnjeg rada, organizovala je preko 35 radionica kapuere angole i učestvovala u brojnim medijskim programima i prezentacijama u cilju promocije kapuere angole i afro-brazilske kulture u Srbiji. Svoju školu u Beogradu je počela da vodi 2015. godine i radi uz usmerenja majstora Žoaoa Grandea. Prostor u Beogradu je posvećen podučavanju kapuere angole, otvorenim predavanjima i diskusijama o kapueri, položaju žena u kapueri i drugim aktuelnim temama. Prostor je osmišljen kao centar okupljanja kapuerista i ljubitelja afro-brazilske kulture.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ŠIRENJE DUHA KAPUERE ANGOLE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Sandrina strast prema kapueri angoli se proteže izvan Beograda. Kao globalni ambasador ove veštine, putuje svetom kako bi držala radionice kapuere angole i učestvovala u njima. Ističe važnost kontinuiranog učenja tokom celog života i osnažuje učenike širom sveta u otkrivanju ove bogate tradicije.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