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55895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Shopee 数据需求</w:t>
      </w:r>
    </w:p>
    <w:p w14:paraId="55CE928A">
      <w:pPr>
        <w:rPr>
          <w:rFonts w:hint="eastAsia"/>
          <w:lang w:val="en-US" w:eastAsia="zh-CN"/>
        </w:rPr>
      </w:pPr>
    </w:p>
    <w:p w14:paraId="7A98C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我们需要的是数据，不是程序，数据可以是按条收费</w:t>
      </w:r>
      <w:bookmarkStart w:id="0" w:name="_GoBack"/>
      <w:bookmarkEnd w:id="0"/>
    </w:p>
    <w:p w14:paraId="77D94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日均数据量在10W~30万之间</w:t>
      </w:r>
    </w:p>
    <w:p w14:paraId="74A8B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爬虫的数据来自于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"https://shopee.tw/"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https://shopee.tw/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台湾站点的商品的商品详情信息</w:t>
      </w:r>
    </w:p>
    <w:p w14:paraId="328E3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"https://shopee.tw/---i.104581011.24901963692"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https://shopee.tw/---i.104581011.24901963692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  </w:t>
      </w:r>
    </w:p>
    <w:p w14:paraId="42324651">
      <w:pPr>
        <w:rPr>
          <w:rFonts w:hint="eastAsia"/>
          <w:lang w:val="en-US" w:eastAsia="zh-CN"/>
        </w:rPr>
      </w:pPr>
    </w:p>
    <w:p w14:paraId="512AA871">
      <w:pPr>
        <w:rPr>
          <w:rFonts w:hint="eastAsia"/>
          <w:lang w:val="en-US" w:eastAsia="zh-CN"/>
        </w:rPr>
      </w:pPr>
    </w:p>
    <w:p w14:paraId="5E028A4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就是详情页里面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"https://shopee.tw/api/v4/pdp/get_pc"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https://shopee.tw/api/v4/pdp/get_pc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接口下面全部的报文数据</w:t>
      </w:r>
    </w:p>
    <w:p w14:paraId="225E2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787650"/>
            <wp:effectExtent l="0" t="0" r="3810" b="6350"/>
            <wp:docPr id="1" name="图片 1" descr="ddb1f997a900b5bd990ba9b77fa79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db1f997a900b5bd990ba9b77fa79f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D91197"/>
    <w:rsid w:val="01521C8D"/>
    <w:rsid w:val="021653B1"/>
    <w:rsid w:val="20210D51"/>
    <w:rsid w:val="22D91197"/>
    <w:rsid w:val="236E69A3"/>
    <w:rsid w:val="274403BD"/>
    <w:rsid w:val="2A480FED"/>
    <w:rsid w:val="31CD2AE7"/>
    <w:rsid w:val="41004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2025-03-05T10:34:00Z</dcterms:created>
  <dc:creator>WPS_1615965346</dc:creator>
  <cp:lastModifiedBy>WPS_1615965346</cp:lastModifiedBy>
  <dcterms:modified xsi:type="dcterms:W3CDTF">2025-03-05T10:42:16Z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83FAE88D7FCD4C7BA8243E734954A223_11</vt:lpwstr>
  </property>
  <property fmtid="{D5CDD505-2E9C-101B-9397-08002B2CF9AE}" pid="4" name="KSOTemplateDocerSaveRecord">
    <vt:lpwstr>eyJoZGlkIjoiYmRkYzg5YTE1M2RkYjE2OWY3ZWY1NzBiMzc1MzE4MWMiLCJ1c2VySWQiOiIxMTc5NzY3NDY1In0=</vt:lpwstr>
  </property>
</Properties>
</file>