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6A7E" w14:textId="17033094" w:rsidR="00E05C8B" w:rsidRPr="00E05C8B" w:rsidRDefault="00E05C8B" w:rsidP="00FA2820">
      <w:pPr>
        <w:ind w:left="-340" w:right="-340"/>
        <w:jc w:val="center"/>
        <w:rPr>
          <w:rFonts w:ascii="Times New Roman" w:hAnsi="Times New Roman" w:cs="Times New Roman"/>
          <w:b/>
          <w:bCs/>
        </w:rPr>
      </w:pPr>
      <w:r w:rsidRPr="00E05C8B">
        <w:rPr>
          <w:rFonts w:ascii="Times New Roman" w:hAnsi="Times New Roman" w:cs="Times New Roman"/>
          <w:b/>
          <w:bCs/>
        </w:rPr>
        <w:t>Lab 7 Practice Exercise</w:t>
      </w:r>
    </w:p>
    <w:p w14:paraId="7757C14D" w14:textId="1C2B64E2" w:rsidR="00F718DA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FA2820">
        <w:rPr>
          <w:rFonts w:ascii="Times New Roman" w:hAnsi="Times New Roman" w:cs="Times New Roman"/>
          <w:b/>
        </w:rPr>
        <w:t>Task 1:</w:t>
      </w:r>
      <w:r>
        <w:rPr>
          <w:rFonts w:ascii="Times New Roman" w:hAnsi="Times New Roman" w:cs="Times New Roman"/>
        </w:rPr>
        <w:t xml:space="preserve"> </w:t>
      </w:r>
      <w:r w:rsidR="00F718DA" w:rsidRPr="00E05C8B">
        <w:rPr>
          <w:rFonts w:ascii="Times New Roman" w:hAnsi="Times New Roman" w:cs="Times New Roman"/>
        </w:rPr>
        <w:t>Given a linked list and positions m and n. You need to reverse the linked list from position m to n. Reversed linked list should be separate from rest of list</w:t>
      </w:r>
    </w:p>
    <w:p w14:paraId="1067E2EE" w14:textId="786F2DCB" w:rsidR="00F718DA" w:rsidRPr="00FA2820" w:rsidRDefault="00F718DA" w:rsidP="00FA2820">
      <w:pPr>
        <w:ind w:left="-340" w:right="-340"/>
        <w:jc w:val="both"/>
        <w:rPr>
          <w:rFonts w:ascii="Times New Roman" w:hAnsi="Times New Roman" w:cs="Times New Roman"/>
          <w:b/>
        </w:rPr>
      </w:pPr>
      <w:r w:rsidRPr="00FA2820">
        <w:rPr>
          <w:rFonts w:ascii="Times New Roman" w:hAnsi="Times New Roman" w:cs="Times New Roman"/>
          <w:b/>
        </w:rPr>
        <w:t xml:space="preserve">Examples:  </w:t>
      </w:r>
    </w:p>
    <w:p w14:paraId="7C7981D3" w14:textId="77777777" w:rsidR="00F718DA" w:rsidRPr="00E05C8B" w:rsidRDefault="00F718DA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Input : linkedlist : 10-&gt;20-&gt;30-&gt;40-&gt;50-&gt;60-&gt;70-&gt;NULL , m = 3 and n = 6</w:t>
      </w:r>
    </w:p>
    <w:p w14:paraId="5C7672C9" w14:textId="77777777" w:rsidR="00F718DA" w:rsidRPr="00E05C8B" w:rsidRDefault="00F718DA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Output : 10-&gt;20-&gt;60-&gt;50-&gt;40-&gt;30-&gt;70-&gt;NULL</w:t>
      </w:r>
    </w:p>
    <w:p w14:paraId="64411977" w14:textId="471E8207" w:rsidR="00F718DA" w:rsidRPr="00E05C8B" w:rsidRDefault="00F718DA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Explanation: Linkedlist reversed starting from the node m i.e. 30 and n i.e. 60</w:t>
      </w:r>
    </w:p>
    <w:p w14:paraId="63BC9DEB" w14:textId="77777777" w:rsidR="00F718DA" w:rsidRPr="00E05C8B" w:rsidRDefault="00F718DA" w:rsidP="00FA2820">
      <w:pPr>
        <w:ind w:left="-340" w:right="-340"/>
        <w:jc w:val="both"/>
        <w:rPr>
          <w:rFonts w:ascii="Times New Roman" w:hAnsi="Times New Roman" w:cs="Times New Roman"/>
        </w:rPr>
      </w:pPr>
    </w:p>
    <w:p w14:paraId="0BA82B16" w14:textId="0A09B4C0" w:rsidR="00F718DA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FA2820">
        <w:rPr>
          <w:rFonts w:ascii="Times New Roman" w:hAnsi="Times New Roman" w:cs="Times New Roman"/>
          <w:b/>
        </w:rPr>
        <w:t>Task 2:</w:t>
      </w:r>
      <w:r>
        <w:rPr>
          <w:rFonts w:ascii="Times New Roman" w:hAnsi="Times New Roman" w:cs="Times New Roman"/>
        </w:rPr>
        <w:t xml:space="preserve"> </w:t>
      </w:r>
      <w:r w:rsidR="00F718DA" w:rsidRPr="00E05C8B">
        <w:rPr>
          <w:rFonts w:ascii="Times New Roman" w:hAnsi="Times New Roman" w:cs="Times New Roman"/>
        </w:rPr>
        <w:t>Given a singly linked list. The task is to remove duplicates (nodes with duplicate values) from the given list (if it exists).</w:t>
      </w:r>
    </w:p>
    <w:p w14:paraId="4F1FF6EB" w14:textId="4D89AAE8" w:rsidR="00F718DA" w:rsidRPr="00E05C8B" w:rsidRDefault="00F718DA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Note: Try not to use extra space. The nodes are arranged in a sorted way.</w:t>
      </w:r>
    </w:p>
    <w:p w14:paraId="52D19B9A" w14:textId="54271711" w:rsidR="00F718DA" w:rsidRPr="00FA2820" w:rsidRDefault="00F718DA" w:rsidP="00FA2820">
      <w:pPr>
        <w:ind w:left="-340" w:right="-340"/>
        <w:jc w:val="both"/>
        <w:rPr>
          <w:rFonts w:ascii="Times New Roman" w:hAnsi="Times New Roman" w:cs="Times New Roman"/>
          <w:b/>
        </w:rPr>
      </w:pPr>
      <w:r w:rsidRPr="00FA2820">
        <w:rPr>
          <w:rFonts w:ascii="Times New Roman" w:hAnsi="Times New Roman" w:cs="Times New Roman"/>
          <w:b/>
        </w:rPr>
        <w:t>Example:</w:t>
      </w:r>
    </w:p>
    <w:p w14:paraId="255EE185" w14:textId="6F34BCB4" w:rsidR="00F718DA" w:rsidRPr="00E05C8B" w:rsidRDefault="00F718DA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Input:</w:t>
      </w:r>
      <w:r w:rsidR="00FA2820">
        <w:rPr>
          <w:rFonts w:ascii="Times New Roman" w:hAnsi="Times New Roman" w:cs="Times New Roman"/>
          <w:lang w:val="en-US"/>
        </w:rPr>
        <w:t xml:space="preserve"> </w:t>
      </w:r>
      <w:r w:rsidRPr="00E05C8B">
        <w:rPr>
          <w:rFonts w:ascii="Times New Roman" w:hAnsi="Times New Roman" w:cs="Times New Roman"/>
        </w:rPr>
        <w:t>LinkedList: 2-&gt;2-&gt;4-&gt;5</w:t>
      </w:r>
    </w:p>
    <w:p w14:paraId="3B41B055" w14:textId="03890062" w:rsidR="00F718DA" w:rsidRDefault="00F718DA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Output: 2 -&gt; 4 -&gt; 5</w:t>
      </w:r>
    </w:p>
    <w:p w14:paraId="39E069AC" w14:textId="77777777" w:rsidR="00FA2820" w:rsidRPr="00E05C8B" w:rsidRDefault="00FA2820" w:rsidP="00FA2820">
      <w:pPr>
        <w:ind w:left="-340" w:right="-340"/>
        <w:jc w:val="both"/>
        <w:rPr>
          <w:rFonts w:ascii="Times New Roman" w:hAnsi="Times New Roman" w:cs="Times New Roman"/>
        </w:rPr>
      </w:pPr>
    </w:p>
    <w:p w14:paraId="1BECD4A0" w14:textId="11B80E3A" w:rsidR="00E05C8B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FA2820">
        <w:rPr>
          <w:rFonts w:ascii="Times New Roman" w:hAnsi="Times New Roman" w:cs="Times New Roman"/>
          <w:b/>
        </w:rPr>
        <w:t>Task 3:</w:t>
      </w:r>
      <w:r>
        <w:rPr>
          <w:rFonts w:ascii="Times New Roman" w:hAnsi="Times New Roman" w:cs="Times New Roman"/>
        </w:rPr>
        <w:t xml:space="preserve"> </w:t>
      </w:r>
      <w:r w:rsidRPr="00E05C8B">
        <w:rPr>
          <w:rFonts w:ascii="Times New Roman" w:hAnsi="Times New Roman" w:cs="Times New Roman"/>
        </w:rPr>
        <w:t>Take an array as input, which needs to be sorted according to the contents of the 2nd array. The</w:t>
      </w:r>
      <w:r w:rsidR="00FA2820">
        <w:rPr>
          <w:rFonts w:ascii="Times New Roman" w:hAnsi="Times New Roman" w:cs="Times New Roman"/>
          <w:lang w:val="en-US"/>
        </w:rPr>
        <w:t xml:space="preserve"> </w:t>
      </w:r>
      <w:r w:rsidRPr="00E05C8B">
        <w:rPr>
          <w:rFonts w:ascii="Times New Roman" w:hAnsi="Times New Roman" w:cs="Times New Roman"/>
        </w:rPr>
        <w:t>user should input values for n (length of 1st array) and m (length of 2nd array) and the contents of</w:t>
      </w:r>
      <w:r w:rsidR="00FA2820">
        <w:rPr>
          <w:rFonts w:ascii="Times New Roman" w:hAnsi="Times New Roman" w:cs="Times New Roman"/>
          <w:lang w:val="en-US"/>
        </w:rPr>
        <w:t xml:space="preserve"> </w:t>
      </w:r>
      <w:r w:rsidRPr="00E05C8B">
        <w:rPr>
          <w:rFonts w:ascii="Times New Roman" w:hAnsi="Times New Roman" w:cs="Times New Roman"/>
        </w:rPr>
        <w:t>both these arrays. The contents of the first array should be sorted according to the 2nd, without</w:t>
      </w:r>
      <w:r w:rsidR="00FA2820">
        <w:rPr>
          <w:rFonts w:ascii="Times New Roman" w:hAnsi="Times New Roman" w:cs="Times New Roman"/>
          <w:lang w:val="en-US"/>
        </w:rPr>
        <w:t xml:space="preserve"> </w:t>
      </w:r>
      <w:r w:rsidRPr="00E05C8B">
        <w:rPr>
          <w:rFonts w:ascii="Times New Roman" w:hAnsi="Times New Roman" w:cs="Times New Roman"/>
        </w:rPr>
        <w:t>interrupting the order of the other elements. For example:</w:t>
      </w:r>
    </w:p>
    <w:p w14:paraId="67A5ADB4" w14:textId="77777777" w:rsidR="00E05C8B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Input:</w:t>
      </w:r>
    </w:p>
    <w:p w14:paraId="5A05B957" w14:textId="77777777" w:rsidR="00E05C8B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N = 6, arr1 = {7,13,4,7,10,4}</w:t>
      </w:r>
    </w:p>
    <w:p w14:paraId="28A42E7A" w14:textId="77777777" w:rsidR="00E05C8B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M = 2, arr2 = {7,4}</w:t>
      </w:r>
    </w:p>
    <w:p w14:paraId="3D97B911" w14:textId="77777777" w:rsidR="00E05C8B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Output:</w:t>
      </w:r>
    </w:p>
    <w:p w14:paraId="00A3843E" w14:textId="77777777" w:rsidR="00E05C8B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Arr1 = {7,7,4,4,13,10}</w:t>
      </w:r>
    </w:p>
    <w:p w14:paraId="01CF9F38" w14:textId="7142BC8E" w:rsidR="001F53F7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According to the contents of the 2nd array, all 7’s should come first. Then all 4’s.. And the order of</w:t>
      </w:r>
      <w:r w:rsidR="00FA2820">
        <w:rPr>
          <w:rFonts w:ascii="Times New Roman" w:hAnsi="Times New Roman" w:cs="Times New Roman"/>
          <w:lang w:val="en-US"/>
        </w:rPr>
        <w:t xml:space="preserve"> </w:t>
      </w:r>
      <w:r w:rsidRPr="00E05C8B">
        <w:rPr>
          <w:rFonts w:ascii="Times New Roman" w:hAnsi="Times New Roman" w:cs="Times New Roman"/>
        </w:rPr>
        <w:t>the other elements should not be disturbed.</w:t>
      </w:r>
    </w:p>
    <w:p w14:paraId="284881F5" w14:textId="77777777" w:rsidR="00FA2820" w:rsidRPr="00E05C8B" w:rsidRDefault="00FA2820" w:rsidP="00FA2820">
      <w:pPr>
        <w:ind w:left="-340" w:right="-340"/>
        <w:jc w:val="both"/>
        <w:rPr>
          <w:rFonts w:ascii="Times New Roman" w:hAnsi="Times New Roman" w:cs="Times New Roman"/>
        </w:rPr>
      </w:pPr>
    </w:p>
    <w:p w14:paraId="49F7788F" w14:textId="59EE2DDD" w:rsidR="001F53F7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FA2820">
        <w:rPr>
          <w:rFonts w:ascii="Times New Roman" w:hAnsi="Times New Roman" w:cs="Times New Roman"/>
          <w:b/>
        </w:rPr>
        <w:t>Task 4:</w:t>
      </w:r>
      <w:r>
        <w:rPr>
          <w:rFonts w:ascii="Times New Roman" w:hAnsi="Times New Roman" w:cs="Times New Roman"/>
        </w:rPr>
        <w:t xml:space="preserve"> </w:t>
      </w:r>
      <w:r w:rsidR="001F53F7" w:rsidRPr="00E05C8B">
        <w:rPr>
          <w:rFonts w:ascii="Times New Roman" w:hAnsi="Times New Roman" w:cs="Times New Roman"/>
        </w:rPr>
        <w:t>Given a stack, the task is to reverse the stack using the queue data structure.</w:t>
      </w:r>
    </w:p>
    <w:p w14:paraId="3BB6E0FE" w14:textId="58A66BF8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Examples:</w:t>
      </w:r>
    </w:p>
    <w:p w14:paraId="71E235E1" w14:textId="77777777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Input: Stack: (Top to Bottom) [10 -&gt; 20 -&gt; 30 -&gt; 40]</w:t>
      </w:r>
    </w:p>
    <w:p w14:paraId="50E9BF6B" w14:textId="77DFC82D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Output: Stack: (Top to Bottom) [40 -&gt; 30 -&gt; 20 -&gt; 10]</w:t>
      </w:r>
    </w:p>
    <w:p w14:paraId="326155BF" w14:textId="77777777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lastRenderedPageBreak/>
        <w:t>Input:  Stack: [6 -&gt; 5 -&gt; 4]</w:t>
      </w:r>
    </w:p>
    <w:p w14:paraId="65C0DD54" w14:textId="5B234D1D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Output: Stack: [4 -&gt; 5 -&gt; 6]</w:t>
      </w:r>
    </w:p>
    <w:p w14:paraId="0F56D38D" w14:textId="77777777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</w:p>
    <w:p w14:paraId="11EBBFC7" w14:textId="16235E43" w:rsidR="001F53F7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FA2820">
        <w:rPr>
          <w:rFonts w:ascii="Times New Roman" w:hAnsi="Times New Roman" w:cs="Times New Roman"/>
          <w:b/>
        </w:rPr>
        <w:t>Task 5:</w:t>
      </w:r>
      <w:r>
        <w:rPr>
          <w:rFonts w:ascii="Times New Roman" w:hAnsi="Times New Roman" w:cs="Times New Roman"/>
        </w:rPr>
        <w:t xml:space="preserve"> </w:t>
      </w:r>
      <w:r w:rsidR="001F53F7" w:rsidRPr="00E05C8B">
        <w:rPr>
          <w:rFonts w:ascii="Times New Roman" w:hAnsi="Times New Roman" w:cs="Times New Roman"/>
        </w:rPr>
        <w:t>Given a stack with push(), pop(), and empty() operations, The task is to delete the middle element of it without using any additional data structure.</w:t>
      </w:r>
    </w:p>
    <w:p w14:paraId="1C28EB05" w14:textId="77777777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Input  : Stack[] = [1, 2, 3, 4, 5]</w:t>
      </w:r>
    </w:p>
    <w:p w14:paraId="52241588" w14:textId="06CCE2CC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Output : Stack[] = [1, 2, 4, 5]</w:t>
      </w:r>
    </w:p>
    <w:p w14:paraId="4D5AD799" w14:textId="77777777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Input  : Stack[] = [1, 2, 3, 4, 5, 6]</w:t>
      </w:r>
    </w:p>
    <w:p w14:paraId="0DD0D438" w14:textId="310DF694" w:rsidR="001F53F7" w:rsidRPr="00E05C8B" w:rsidRDefault="001F53F7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Output : Stack[] = [1, 2, 4, 5, 6]</w:t>
      </w:r>
    </w:p>
    <w:p w14:paraId="2015750B" w14:textId="77777777" w:rsidR="00FA2820" w:rsidRDefault="00FA2820" w:rsidP="00FA2820">
      <w:pPr>
        <w:ind w:left="-340" w:right="-340"/>
        <w:jc w:val="both"/>
        <w:rPr>
          <w:rFonts w:ascii="Times New Roman" w:hAnsi="Times New Roman" w:cs="Times New Roman"/>
        </w:rPr>
      </w:pPr>
    </w:p>
    <w:p w14:paraId="42C5F9E0" w14:textId="7D256EB8" w:rsidR="001F53F7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FA2820">
        <w:rPr>
          <w:rFonts w:ascii="Times New Roman" w:hAnsi="Times New Roman" w:cs="Times New Roman"/>
          <w:b/>
        </w:rPr>
        <w:t>Task 6:</w:t>
      </w:r>
      <w:r>
        <w:rPr>
          <w:rFonts w:ascii="Times New Roman" w:hAnsi="Times New Roman" w:cs="Times New Roman"/>
        </w:rPr>
        <w:t xml:space="preserve"> </w:t>
      </w:r>
      <w:r w:rsidR="006141B1" w:rsidRPr="00E05C8B">
        <w:rPr>
          <w:rFonts w:ascii="Times New Roman" w:hAnsi="Times New Roman" w:cs="Times New Roman"/>
        </w:rPr>
        <w:t>Provide the code to c</w:t>
      </w:r>
      <w:r w:rsidR="001F53F7" w:rsidRPr="00E05C8B">
        <w:rPr>
          <w:rFonts w:ascii="Times New Roman" w:hAnsi="Times New Roman" w:cs="Times New Roman"/>
        </w:rPr>
        <w:t xml:space="preserve">onvert the  </w:t>
      </w:r>
      <w:r w:rsidR="006141B1" w:rsidRPr="00E05C8B">
        <w:rPr>
          <w:rFonts w:ascii="Times New Roman" w:hAnsi="Times New Roman" w:cs="Times New Roman"/>
        </w:rPr>
        <w:t>“</w:t>
      </w:r>
      <w:r w:rsidR="001F53F7" w:rsidRPr="00E05C8B">
        <w:rPr>
          <w:rFonts w:ascii="Times New Roman" w:hAnsi="Times New Roman" w:cs="Times New Roman"/>
          <w:b/>
          <w:bCs/>
        </w:rPr>
        <w:t>((A + B) – C * (D / E)) + F</w:t>
      </w:r>
      <w:r w:rsidR="006141B1" w:rsidRPr="00E05C8B">
        <w:rPr>
          <w:rFonts w:ascii="Times New Roman" w:hAnsi="Times New Roman" w:cs="Times New Roman"/>
          <w:b/>
          <w:bCs/>
        </w:rPr>
        <w:t>”</w:t>
      </w:r>
      <w:r w:rsidR="001F53F7" w:rsidRPr="00E05C8B">
        <w:rPr>
          <w:rFonts w:ascii="Times New Roman" w:hAnsi="Times New Roman" w:cs="Times New Roman"/>
        </w:rPr>
        <w:t xml:space="preserve"> expression into post fix</w:t>
      </w:r>
      <w:r w:rsidR="006141B1" w:rsidRPr="00E05C8B">
        <w:rPr>
          <w:rFonts w:ascii="Times New Roman" w:hAnsi="Times New Roman" w:cs="Times New Roman"/>
        </w:rPr>
        <w:t xml:space="preserve"> using stack.</w:t>
      </w:r>
    </w:p>
    <w:p w14:paraId="2AD59D85" w14:textId="77777777" w:rsidR="006141B1" w:rsidRPr="00E05C8B" w:rsidRDefault="006141B1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Input: ((A + B) – C * (D / E)) + F</w:t>
      </w:r>
    </w:p>
    <w:p w14:paraId="04765443" w14:textId="6008CF35" w:rsidR="001F53F7" w:rsidRPr="00E05C8B" w:rsidRDefault="006141B1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 xml:space="preserve">Output: AB+CDE/*-F+  </w:t>
      </w:r>
    </w:p>
    <w:p w14:paraId="60DC8C1F" w14:textId="77777777" w:rsidR="006141B1" w:rsidRPr="00E05C8B" w:rsidRDefault="006141B1" w:rsidP="00FA2820">
      <w:pPr>
        <w:ind w:left="-340" w:right="-340"/>
        <w:jc w:val="both"/>
        <w:rPr>
          <w:rFonts w:ascii="Times New Roman" w:hAnsi="Times New Roman" w:cs="Times New Roman"/>
        </w:rPr>
      </w:pPr>
    </w:p>
    <w:p w14:paraId="605848C2" w14:textId="1A427B08" w:rsidR="006141B1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FA2820">
        <w:rPr>
          <w:rFonts w:ascii="Times New Roman" w:hAnsi="Times New Roman" w:cs="Times New Roman"/>
          <w:b/>
        </w:rPr>
        <w:t>Task 7:</w:t>
      </w:r>
      <w:r>
        <w:rPr>
          <w:rFonts w:ascii="Times New Roman" w:hAnsi="Times New Roman" w:cs="Times New Roman"/>
        </w:rPr>
        <w:t xml:space="preserve"> </w:t>
      </w:r>
      <w:r w:rsidR="006141B1" w:rsidRPr="00E05C8B">
        <w:rPr>
          <w:rFonts w:ascii="Times New Roman" w:hAnsi="Times New Roman" w:cs="Times New Roman"/>
        </w:rPr>
        <w:t>Write a program to print the numbers from 1 to 10 in such a way that when number is odd</w:t>
      </w:r>
      <w:r w:rsidR="00FA2820">
        <w:rPr>
          <w:rFonts w:ascii="Times New Roman" w:hAnsi="Times New Roman" w:cs="Times New Roman"/>
          <w:lang w:val="en-US"/>
        </w:rPr>
        <w:t xml:space="preserve"> </w:t>
      </w:r>
      <w:r w:rsidR="006141B1" w:rsidRPr="00E05C8B">
        <w:rPr>
          <w:rFonts w:ascii="Times New Roman" w:hAnsi="Times New Roman" w:cs="Times New Roman"/>
        </w:rPr>
        <w:t>increment 1, if number is even subtract 1.</w:t>
      </w:r>
      <w:r w:rsidR="00F63780">
        <w:rPr>
          <w:rFonts w:ascii="Times New Roman" w:hAnsi="Times New Roman" w:cs="Times New Roman"/>
        </w:rPr>
        <w:t xml:space="preserve"> Attempt this question using recursion.</w:t>
      </w:r>
    </w:p>
    <w:p w14:paraId="38A1BDA4" w14:textId="65D4EE1F" w:rsidR="006141B1" w:rsidRPr="00E05C8B" w:rsidRDefault="001E22EC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t</w:t>
      </w:r>
      <w:r w:rsidRPr="00E05C8B">
        <w:rPr>
          <w:rFonts w:ascii="Times New Roman" w:hAnsi="Times New Roman" w:cs="Times New Roman"/>
        </w:rPr>
        <w:t>put:</w:t>
      </w:r>
      <w:r w:rsidR="006141B1" w:rsidRPr="00E05C8B">
        <w:rPr>
          <w:rFonts w:ascii="Times New Roman" w:hAnsi="Times New Roman" w:cs="Times New Roman"/>
        </w:rPr>
        <w:t xml:space="preserve"> </w:t>
      </w:r>
      <w:r w:rsidRPr="00E05C8B">
        <w:rPr>
          <w:rFonts w:ascii="Times New Roman" w:hAnsi="Times New Roman" w:cs="Times New Roman"/>
        </w:rPr>
        <w:t>2,</w:t>
      </w:r>
      <w:r w:rsidR="006141B1" w:rsidRPr="00E05C8B">
        <w:rPr>
          <w:rFonts w:ascii="Times New Roman" w:hAnsi="Times New Roman" w:cs="Times New Roman"/>
        </w:rPr>
        <w:t xml:space="preserve"> 1, 4, 3, 6, 5, 8, 7, 10, 9</w:t>
      </w:r>
    </w:p>
    <w:p w14:paraId="7E5564CF" w14:textId="77777777" w:rsidR="001E22EC" w:rsidRDefault="006141B1" w:rsidP="001E22EC">
      <w:pPr>
        <w:ind w:left="-340" w:right="-340"/>
        <w:jc w:val="both"/>
        <w:rPr>
          <w:rFonts w:ascii="Times New Roman" w:hAnsi="Times New Roman" w:cs="Times New Roman"/>
          <w:b/>
        </w:rPr>
      </w:pPr>
      <w:r w:rsidRPr="00FA2820">
        <w:rPr>
          <w:rFonts w:ascii="Times New Roman" w:hAnsi="Times New Roman" w:cs="Times New Roman"/>
          <w:b/>
        </w:rPr>
        <w:t>Task</w:t>
      </w:r>
      <w:r w:rsidR="00E05C8B" w:rsidRPr="00FA2820">
        <w:rPr>
          <w:rFonts w:ascii="Times New Roman" w:hAnsi="Times New Roman" w:cs="Times New Roman"/>
          <w:b/>
        </w:rPr>
        <w:t xml:space="preserve"> 8</w:t>
      </w:r>
      <w:r w:rsidRPr="00FA2820">
        <w:rPr>
          <w:rFonts w:ascii="Times New Roman" w:hAnsi="Times New Roman" w:cs="Times New Roman"/>
          <w:b/>
        </w:rPr>
        <w:t>:</w:t>
      </w:r>
    </w:p>
    <w:p w14:paraId="03E42F72" w14:textId="6BFF6940" w:rsidR="001E22EC" w:rsidRPr="001E22EC" w:rsidRDefault="006141B1" w:rsidP="001E22EC">
      <w:pPr>
        <w:pStyle w:val="ListParagraph"/>
        <w:numPr>
          <w:ilvl w:val="0"/>
          <w:numId w:val="2"/>
        </w:numPr>
        <w:ind w:right="-340"/>
        <w:jc w:val="both"/>
        <w:rPr>
          <w:rFonts w:ascii="Times New Roman" w:hAnsi="Times New Roman" w:cs="Times New Roman"/>
          <w:b/>
        </w:rPr>
      </w:pPr>
      <w:r w:rsidRPr="001E22EC">
        <w:rPr>
          <w:rFonts w:ascii="Times New Roman" w:hAnsi="Times New Roman" w:cs="Times New Roman"/>
        </w:rPr>
        <w:t>Generate the following sequence with recursive approach</w:t>
      </w:r>
    </w:p>
    <w:p w14:paraId="47C5C02A" w14:textId="19B38D37" w:rsidR="00FA2820" w:rsidRPr="001E22EC" w:rsidRDefault="006141B1" w:rsidP="001E22EC">
      <w:pPr>
        <w:pStyle w:val="ListParagraph"/>
        <w:numPr>
          <w:ilvl w:val="0"/>
          <w:numId w:val="3"/>
        </w:numPr>
        <w:ind w:right="-340"/>
        <w:jc w:val="both"/>
        <w:rPr>
          <w:rFonts w:ascii="Times New Roman" w:hAnsi="Times New Roman" w:cs="Times New Roman"/>
        </w:rPr>
      </w:pPr>
      <w:r w:rsidRPr="001E22EC">
        <w:rPr>
          <w:rFonts w:ascii="Times New Roman" w:hAnsi="Times New Roman" w:cs="Times New Roman"/>
        </w:rPr>
        <w:t>, 3 , 6 , 10 , 15 , 21 , 28 . . . .</w:t>
      </w:r>
    </w:p>
    <w:p w14:paraId="7BFB3E19" w14:textId="77777777" w:rsidR="001E22EC" w:rsidRDefault="001E22EC" w:rsidP="001E22EC">
      <w:pPr>
        <w:pStyle w:val="ListParagraph"/>
        <w:ind w:left="740" w:right="-340"/>
        <w:jc w:val="both"/>
        <w:rPr>
          <w:rFonts w:ascii="Times New Roman" w:hAnsi="Times New Roman" w:cs="Times New Roman"/>
        </w:rPr>
      </w:pPr>
    </w:p>
    <w:p w14:paraId="1B5A2F05" w14:textId="5D32ABF2" w:rsidR="006141B1" w:rsidRPr="00FA2820" w:rsidRDefault="006141B1" w:rsidP="001E22EC">
      <w:pPr>
        <w:pStyle w:val="ListParagraph"/>
        <w:numPr>
          <w:ilvl w:val="0"/>
          <w:numId w:val="2"/>
        </w:numPr>
        <w:ind w:right="-340"/>
        <w:jc w:val="both"/>
        <w:rPr>
          <w:rFonts w:ascii="Times New Roman" w:hAnsi="Times New Roman" w:cs="Times New Roman"/>
        </w:rPr>
      </w:pPr>
      <w:r w:rsidRPr="00FA2820">
        <w:rPr>
          <w:rFonts w:ascii="Times New Roman" w:hAnsi="Times New Roman" w:cs="Times New Roman"/>
        </w:rPr>
        <w:t>Generate the following sequence with recursive approach</w:t>
      </w:r>
    </w:p>
    <w:p w14:paraId="6547DC9F" w14:textId="114E36E3" w:rsidR="006141B1" w:rsidRPr="00E05C8B" w:rsidRDefault="006141B1" w:rsidP="001E22EC">
      <w:pPr>
        <w:ind w:left="380" w:right="-340" w:firstLine="1060"/>
        <w:jc w:val="both"/>
        <w:rPr>
          <w:rFonts w:ascii="Times New Roman" w:hAnsi="Times New Roman" w:cs="Times New Roman"/>
        </w:rPr>
      </w:pPr>
      <w:r w:rsidRPr="00E05C8B">
        <w:rPr>
          <w:rFonts w:ascii="Times New Roman" w:hAnsi="Times New Roman" w:cs="Times New Roman"/>
        </w:rPr>
        <w:t>0 , 1 , 1 , 2 , 3 , 5 , 8 , 13 , 21 , 34 , 55 , 89 , 144 . . .</w:t>
      </w:r>
    </w:p>
    <w:p w14:paraId="0B3A71F7" w14:textId="77777777" w:rsidR="00FA2820" w:rsidRDefault="00FA2820" w:rsidP="00FA2820">
      <w:pPr>
        <w:ind w:left="-340" w:right="-340"/>
        <w:jc w:val="both"/>
        <w:rPr>
          <w:rFonts w:ascii="Times New Roman" w:hAnsi="Times New Roman" w:cs="Times New Roman"/>
        </w:rPr>
      </w:pPr>
    </w:p>
    <w:p w14:paraId="48288098" w14:textId="65E887E8" w:rsidR="006141B1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 w:rsidRPr="00FA2820">
        <w:rPr>
          <w:rFonts w:ascii="Times New Roman" w:hAnsi="Times New Roman" w:cs="Times New Roman"/>
          <w:b/>
        </w:rPr>
        <w:t>Task 9:</w:t>
      </w:r>
      <w:r>
        <w:rPr>
          <w:rFonts w:ascii="Times New Roman" w:hAnsi="Times New Roman" w:cs="Times New Roman"/>
        </w:rPr>
        <w:t xml:space="preserve"> </w:t>
      </w:r>
      <w:r w:rsidR="006141B1" w:rsidRPr="00E05C8B">
        <w:rPr>
          <w:rFonts w:ascii="Times New Roman" w:hAnsi="Times New Roman" w:cs="Times New Roman"/>
        </w:rPr>
        <w:t>Write a recursive function that takes two integer as a parameters and finds out all composite</w:t>
      </w:r>
      <w:r w:rsidR="00FA2820">
        <w:rPr>
          <w:rFonts w:ascii="Times New Roman" w:hAnsi="Times New Roman" w:cs="Times New Roman"/>
          <w:lang w:val="en-US"/>
        </w:rPr>
        <w:t xml:space="preserve"> </w:t>
      </w:r>
      <w:r w:rsidR="006141B1" w:rsidRPr="00E05C8B">
        <w:rPr>
          <w:rFonts w:ascii="Times New Roman" w:hAnsi="Times New Roman" w:cs="Times New Roman"/>
        </w:rPr>
        <w:t>and prime number in given range.</w:t>
      </w:r>
    </w:p>
    <w:p w14:paraId="11DAB878" w14:textId="6CB076FE" w:rsidR="00E05C8B" w:rsidRPr="00E05C8B" w:rsidRDefault="00E05C8B" w:rsidP="00FA2820">
      <w:pPr>
        <w:ind w:left="-340" w:right="-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E05C8B" w:rsidRPr="00E0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57FF"/>
    <w:multiLevelType w:val="hybridMultilevel"/>
    <w:tmpl w:val="FAB0BF5E"/>
    <w:lvl w:ilvl="0" w:tplc="1CA2D7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077F"/>
    <w:multiLevelType w:val="hybridMultilevel"/>
    <w:tmpl w:val="C01EC846"/>
    <w:lvl w:ilvl="0" w:tplc="FFDE7C1C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60" w:hanging="360"/>
      </w:pPr>
    </w:lvl>
    <w:lvl w:ilvl="2" w:tplc="2000001B" w:tentative="1">
      <w:start w:val="1"/>
      <w:numFmt w:val="lowerRoman"/>
      <w:lvlText w:val="%3."/>
      <w:lvlJc w:val="right"/>
      <w:pPr>
        <w:ind w:left="2180" w:hanging="180"/>
      </w:pPr>
    </w:lvl>
    <w:lvl w:ilvl="3" w:tplc="2000000F" w:tentative="1">
      <w:start w:val="1"/>
      <w:numFmt w:val="decimal"/>
      <w:lvlText w:val="%4."/>
      <w:lvlJc w:val="left"/>
      <w:pPr>
        <w:ind w:left="2900" w:hanging="360"/>
      </w:pPr>
    </w:lvl>
    <w:lvl w:ilvl="4" w:tplc="20000019" w:tentative="1">
      <w:start w:val="1"/>
      <w:numFmt w:val="lowerLetter"/>
      <w:lvlText w:val="%5."/>
      <w:lvlJc w:val="left"/>
      <w:pPr>
        <w:ind w:left="3620" w:hanging="360"/>
      </w:pPr>
    </w:lvl>
    <w:lvl w:ilvl="5" w:tplc="2000001B" w:tentative="1">
      <w:start w:val="1"/>
      <w:numFmt w:val="lowerRoman"/>
      <w:lvlText w:val="%6."/>
      <w:lvlJc w:val="right"/>
      <w:pPr>
        <w:ind w:left="4340" w:hanging="180"/>
      </w:pPr>
    </w:lvl>
    <w:lvl w:ilvl="6" w:tplc="2000000F" w:tentative="1">
      <w:start w:val="1"/>
      <w:numFmt w:val="decimal"/>
      <w:lvlText w:val="%7."/>
      <w:lvlJc w:val="left"/>
      <w:pPr>
        <w:ind w:left="5060" w:hanging="360"/>
      </w:pPr>
    </w:lvl>
    <w:lvl w:ilvl="7" w:tplc="20000019" w:tentative="1">
      <w:start w:val="1"/>
      <w:numFmt w:val="lowerLetter"/>
      <w:lvlText w:val="%8."/>
      <w:lvlJc w:val="left"/>
      <w:pPr>
        <w:ind w:left="5780" w:hanging="360"/>
      </w:pPr>
    </w:lvl>
    <w:lvl w:ilvl="8" w:tplc="2000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2B20298C"/>
    <w:multiLevelType w:val="hybridMultilevel"/>
    <w:tmpl w:val="CECC17DC"/>
    <w:lvl w:ilvl="0" w:tplc="70EC695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569977">
    <w:abstractNumId w:val="0"/>
  </w:num>
  <w:num w:numId="2" w16cid:durableId="1516535762">
    <w:abstractNumId w:val="1"/>
  </w:num>
  <w:num w:numId="3" w16cid:durableId="88922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A"/>
    <w:rsid w:val="001E22EC"/>
    <w:rsid w:val="001F53F7"/>
    <w:rsid w:val="0023508A"/>
    <w:rsid w:val="006141B1"/>
    <w:rsid w:val="00E05C8B"/>
    <w:rsid w:val="00F63780"/>
    <w:rsid w:val="00F718DA"/>
    <w:rsid w:val="00FA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544F"/>
  <w15:chartTrackingRefBased/>
  <w15:docId w15:val="{6A752E47-77C1-4E84-9A45-0DEF42CA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Sahifque Rehman</dc:creator>
  <cp:keywords/>
  <dc:description/>
  <cp:lastModifiedBy>Sahifque Rehman</cp:lastModifiedBy>
  <cp:revision>4</cp:revision>
  <dcterms:created xsi:type="dcterms:W3CDTF">2024-10-01T10:24:00Z</dcterms:created>
  <dcterms:modified xsi:type="dcterms:W3CDTF">2024-10-02T07:56:00Z</dcterms:modified>
</cp:coreProperties>
</file>