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analytics aggregation service.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Collect data from commerce, registration, onsite.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real-time metrics pipeline using Kafka consumers.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analytics storage tables optimized for reporting.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