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3FB35D06" w:rsidR="005173E0" w:rsidRDefault="005173E0" w:rsidP="005173E0">
      <w:pPr>
        <w:pStyle w:val="Heading1"/>
      </w:pPr>
      <w:r>
        <w:t xml:space="preserve">Test </w:t>
      </w:r>
      <w:r w:rsidR="00AD62E0">
        <w:t>1</w:t>
      </w:r>
      <w:r w:rsidR="00702BEE">
        <w:t>2</w:t>
      </w:r>
      <w:r>
        <w:t xml:space="preserve">: </w:t>
      </w:r>
      <w:r w:rsidR="006D0368">
        <w:t>Transaction Notifications</w:t>
      </w:r>
    </w:p>
    <w:p w14:paraId="0917289D" w14:textId="3C4D22A1" w:rsidR="005173E0" w:rsidRDefault="005173E0" w:rsidP="005173E0">
      <w:r>
        <w:t xml:space="preserve">Test Objectives: </w:t>
      </w:r>
      <w:r w:rsidR="00AD62E0">
        <w:t>Integration</w:t>
      </w:r>
      <w:r>
        <w:t xml:space="preserve"> test</w:t>
      </w:r>
    </w:p>
    <w:p w14:paraId="001523CD" w14:textId="610107F8" w:rsidR="00602EDD" w:rsidRDefault="00602EDD" w:rsidP="005173E0">
      <w:r>
        <w:t>Spreadsheet ID: 0.</w:t>
      </w:r>
      <w:r w:rsidR="006D0368">
        <w:t>1</w:t>
      </w:r>
      <w:r w:rsidR="00036308">
        <w:t>.</w:t>
      </w:r>
      <w:r w:rsidR="00BE4336">
        <w:t>2</w:t>
      </w:r>
      <w:r w:rsidR="006D0368">
        <w:t xml:space="preserve"> AND 0.2.1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8B8A354" w14:textId="4E007663" w:rsidR="00BE4336" w:rsidRDefault="00A27BDC" w:rsidP="00A7776D">
      <w:pPr>
        <w:pStyle w:val="ListParagraph"/>
        <w:numPr>
          <w:ilvl w:val="0"/>
          <w:numId w:val="8"/>
        </w:numPr>
      </w:pPr>
      <w:r>
        <w:t>Notifications are generated for income and expenses</w:t>
      </w:r>
    </w:p>
    <w:p w14:paraId="16F0C29B" w14:textId="77777777" w:rsidR="00A7776D" w:rsidRDefault="00A7776D" w:rsidP="00A7776D"/>
    <w:p w14:paraId="1BD30990" w14:textId="2228CEF5" w:rsidR="000F6D40" w:rsidRDefault="005173E0" w:rsidP="000F6D40">
      <w:r>
        <w:t>Non-Functional Requirements:</w:t>
      </w:r>
    </w:p>
    <w:p w14:paraId="38AFE62C" w14:textId="1604D8E6" w:rsidR="000E637F" w:rsidRDefault="00A27BDC" w:rsidP="00A27BDC">
      <w:pPr>
        <w:pStyle w:val="ListParagraph"/>
        <w:numPr>
          <w:ilvl w:val="0"/>
          <w:numId w:val="8"/>
        </w:numPr>
      </w:pPr>
      <w:r>
        <w:t>N/A</w:t>
      </w:r>
    </w:p>
    <w:p w14:paraId="779BE9C6" w14:textId="77777777" w:rsidR="00A7776D" w:rsidRDefault="00A7776D" w:rsidP="00A7776D"/>
    <w:p w14:paraId="70540A71" w14:textId="454E49A7" w:rsidR="00417019" w:rsidRDefault="00417019" w:rsidP="005173E0">
      <w:r>
        <w:t>Approach:</w:t>
      </w:r>
    </w:p>
    <w:p w14:paraId="0C23D76E" w14:textId="5F45562C" w:rsidR="00A7776D" w:rsidRDefault="00A27BDC" w:rsidP="008339AA">
      <w:pPr>
        <w:pStyle w:val="ListParagraph"/>
        <w:numPr>
          <w:ilvl w:val="0"/>
          <w:numId w:val="5"/>
        </w:numPr>
      </w:pPr>
      <w:r>
        <w:t>Create an income and an expense</w:t>
      </w:r>
    </w:p>
    <w:p w14:paraId="00776F36" w14:textId="5DFA354A" w:rsidR="00A27BDC" w:rsidRDefault="00A27BDC" w:rsidP="008339AA">
      <w:pPr>
        <w:pStyle w:val="ListParagraph"/>
        <w:numPr>
          <w:ilvl w:val="0"/>
          <w:numId w:val="5"/>
        </w:numPr>
      </w:pPr>
      <w:r>
        <w:t>Wait until they come around and ensure that a notification is sent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278F8"/>
    <w:multiLevelType w:val="hybridMultilevel"/>
    <w:tmpl w:val="84B8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6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  <w:num w:numId="7" w16cid:durableId="1271208890">
    <w:abstractNumId w:val="5"/>
  </w:num>
  <w:num w:numId="8" w16cid:durableId="567883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409C3"/>
    <w:rsid w:val="00152DAA"/>
    <w:rsid w:val="001877C5"/>
    <w:rsid w:val="002750B3"/>
    <w:rsid w:val="00417019"/>
    <w:rsid w:val="00514664"/>
    <w:rsid w:val="005173E0"/>
    <w:rsid w:val="005463DE"/>
    <w:rsid w:val="00602EDD"/>
    <w:rsid w:val="00651360"/>
    <w:rsid w:val="006D0368"/>
    <w:rsid w:val="00702BEE"/>
    <w:rsid w:val="007B34F4"/>
    <w:rsid w:val="007C4FD5"/>
    <w:rsid w:val="008339AA"/>
    <w:rsid w:val="00855893"/>
    <w:rsid w:val="00940161"/>
    <w:rsid w:val="009850FA"/>
    <w:rsid w:val="009A75B8"/>
    <w:rsid w:val="00A24470"/>
    <w:rsid w:val="00A27BDC"/>
    <w:rsid w:val="00A50EAF"/>
    <w:rsid w:val="00A7776D"/>
    <w:rsid w:val="00AD62E0"/>
    <w:rsid w:val="00AF1B83"/>
    <w:rsid w:val="00B116EA"/>
    <w:rsid w:val="00B63C13"/>
    <w:rsid w:val="00BC1678"/>
    <w:rsid w:val="00BE4336"/>
    <w:rsid w:val="00C4319B"/>
    <w:rsid w:val="00C801EF"/>
    <w:rsid w:val="00CA2CD3"/>
    <w:rsid w:val="00D8010F"/>
    <w:rsid w:val="00DC6717"/>
    <w:rsid w:val="00DC726F"/>
    <w:rsid w:val="00DF1452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23</cp:revision>
  <dcterms:created xsi:type="dcterms:W3CDTF">2025-11-28T02:44:00Z</dcterms:created>
  <dcterms:modified xsi:type="dcterms:W3CDTF">2025-11-28T05:46:00Z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