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654D8" w14:textId="2EAB0838" w:rsidR="00021C04" w:rsidRDefault="00B95203">
      <w:r>
        <w:rPr>
          <w:noProof/>
        </w:rPr>
        <mc:AlternateContent>
          <mc:Choice Requires="wps">
            <w:drawing>
              <wp:anchor distT="45720" distB="45720" distL="114300" distR="114300" simplePos="0" relativeHeight="251670528" behindDoc="0" locked="0" layoutInCell="1" allowOverlap="1" wp14:anchorId="3392B479" wp14:editId="417FCBAC">
                <wp:simplePos x="0" y="0"/>
                <wp:positionH relativeFrom="margin">
                  <wp:posOffset>6806564</wp:posOffset>
                </wp:positionH>
                <wp:positionV relativeFrom="paragraph">
                  <wp:posOffset>9481185</wp:posOffset>
                </wp:positionV>
                <wp:extent cx="714375" cy="4000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14:paraId="2E3E9FFE" w14:textId="0DAC75A8" w:rsidR="00B95203" w:rsidRDefault="00B95203" w:rsidP="00F144A5">
                            <w:pPr>
                              <w:jc w:val="right"/>
                            </w:pPr>
                            <w:r>
                              <w:t>Page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2B479" id="_x0000_t202" coordsize="21600,21600" o:spt="202" path="m,l,21600r21600,l21600,xe">
                <v:stroke joinstyle="miter"/>
                <v:path gradientshapeok="t" o:connecttype="rect"/>
              </v:shapetype>
              <v:shape id="Text Box 2" o:spid="_x0000_s1026" type="#_x0000_t202" style="position:absolute;margin-left:535.95pt;margin-top:746.55pt;width:56.25pt;height:3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5yYDQIAAPUDAAAOAAAAZHJzL2Uyb0RvYy54bWysU8tu2zAQvBfoPxC815Jdu04Ey0Hq1EWB&#10;9AEk/QCKoiyiFJdd0pbcr++SVhwjvQXVgeBql8PZ2eHqZugMOyj0GmzJp5OcM2Ul1NruSv7zcfvu&#10;ijMfhK2FAatKflSe36zfvln1rlAzaMHUChmBWF/0ruRtCK7IMi9b1Qk/AacsJRvATgQKcZfVKHpC&#10;70w2y/MPWQ9YOwSpvKe/d6ckXyf8plEyfG8arwIzJSduIa2Y1iqu2Xolih0K12o50hCvYNEJbenS&#10;M9SdCILtUf8D1WmJ4KEJEwldBk2jpUo9UDfT/EU3D61wKvVC4nh3lsn/P1j57fDgfiALw0cYaICp&#10;Ce/uQf7yzMKmFXanbhGhb5Wo6eJplCzrnS/Go1FqX/gIUvVfoaYhi32ABDQ02EVVqE9G6DSA41l0&#10;NQQm6edyOn+/XHAmKTXP83yRhpKJ4umwQx8+K+hY3JQcaaYJXBzufYhkRPFUEu/yYHS91cakAHfV&#10;xiA7CJr/Nn2J/4syY1lf8uvFbJGQLcTzyRqdDuRPo7uSXxG5fHRMFOOTrVNJENqc9sTE2FGdKMhJ&#10;mjBUAxVGlSqoj6QTwsmH9G5o0wL+4awnD5bc/94LVJyZL5a0vp7O59G0KZgvljMK8DJTXWaElQRV&#10;8sDZabsJyehRBwu3NJNGJ72emYxcyVtJxvEdRPNexqnq+bWu/wIAAP//AwBQSwMEFAAGAAgAAAAh&#10;AHhKLafhAAAADwEAAA8AAABkcnMvZG93bnJldi54bWxMj81OwzAQhO9IvIO1SFwQdQz5adI4FSCB&#10;uLb0AZx4m0SN7Sh2m/Tt2Z7gNqP9NDtTbhczsAtOvndWglhFwNA2Tve2lXD4+XxeA/NBWa0GZ1HC&#10;FT1sq/u7UhXazXaHl31oGYVYXygJXQhjwblvOjTKr9yIlm5HNxkVyE4t15OaKdwM/CWKUm5Ub+lD&#10;p0b86LA57c9GwvF7fkryuf4Kh2wXp++qz2p3lfLxYXnbAAu4hD8YbvWpOlTUqXZnqz0byEeZyIkl&#10;FeevAtiNEes4BlaTSpJUAK9K/n9H9QsAAP//AwBQSwECLQAUAAYACAAAACEAtoM4kv4AAADhAQAA&#10;EwAAAAAAAAAAAAAAAAAAAAAAW0NvbnRlbnRfVHlwZXNdLnhtbFBLAQItABQABgAIAAAAIQA4/SH/&#10;1gAAAJQBAAALAAAAAAAAAAAAAAAAAC8BAABfcmVscy8ucmVsc1BLAQItABQABgAIAAAAIQAJP5yY&#10;DQIAAPUDAAAOAAAAAAAAAAAAAAAAAC4CAABkcnMvZTJvRG9jLnhtbFBLAQItABQABgAIAAAAIQB4&#10;Si2n4QAAAA8BAAAPAAAAAAAAAAAAAAAAAGcEAABkcnMvZG93bnJldi54bWxQSwUGAAAAAAQABADz&#10;AAAAdQUAAAAA&#10;" stroked="f">
                <v:textbox>
                  <w:txbxContent>
                    <w:p w14:paraId="2E3E9FFE" w14:textId="0DAC75A8" w:rsidR="00B95203" w:rsidRDefault="00B95203" w:rsidP="00F144A5">
                      <w:pPr>
                        <w:jc w:val="right"/>
                      </w:pPr>
                      <w:r>
                        <w:t>Page 1</w:t>
                      </w:r>
                    </w:p>
                  </w:txbxContent>
                </v:textbox>
                <w10:wrap type="square" anchorx="margin"/>
              </v:shape>
            </w:pict>
          </mc:Fallback>
        </mc:AlternateContent>
      </w:r>
      <w:r w:rsidR="00D76AB2">
        <w:rPr>
          <w:noProof/>
        </w:rPr>
        <w:drawing>
          <wp:anchor distT="0" distB="0" distL="114300" distR="114300" simplePos="0" relativeHeight="251656192" behindDoc="1" locked="0" layoutInCell="1" allowOverlap="1" wp14:anchorId="726C4D73" wp14:editId="50BBA292">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6">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29"/>
      </w:tblGrid>
      <w:tr w:rsidR="00021C04" w14:paraId="4432F348" w14:textId="77777777" w:rsidTr="00A1111B">
        <w:trPr>
          <w:trHeight w:val="7553"/>
        </w:trPr>
        <w:tc>
          <w:tcPr>
            <w:tcW w:w="12229" w:type="dxa"/>
          </w:tcPr>
          <w:p w14:paraId="7A41AA66" w14:textId="6F997566" w:rsidR="00021C04" w:rsidRDefault="00D76AB2" w:rsidP="00D76AB2">
            <w:pPr>
              <w:ind w:left="720"/>
            </w:pPr>
            <w:r>
              <w:rPr>
                <w:noProof/>
              </w:rPr>
              <mc:AlternateContent>
                <mc:Choice Requires="wpg">
                  <w:drawing>
                    <wp:inline distT="0" distB="0" distL="0" distR="0" wp14:anchorId="2D141E13" wp14:editId="554BABAE">
                      <wp:extent cx="6678939" cy="8743950"/>
                      <wp:effectExtent l="0" t="0" r="7620" b="0"/>
                      <wp:docPr id="9" name="Group 9" descr="Title and text&#10;"/>
                      <wp:cNvGraphicFramePr/>
                      <a:graphic xmlns:a="http://schemas.openxmlformats.org/drawingml/2006/main">
                        <a:graphicData uri="http://schemas.microsoft.com/office/word/2010/wordprocessingGroup">
                          <wpg:wgp>
                            <wpg:cNvGrpSpPr/>
                            <wpg:grpSpPr>
                              <a:xfrm>
                                <a:off x="0" y="0"/>
                                <a:ext cx="6678939" cy="8743950"/>
                                <a:chOff x="-20964" y="0"/>
                                <a:chExt cx="6678939" cy="8743950"/>
                              </a:xfrm>
                            </wpg:grpSpPr>
                            <wps:wsp>
                              <wps:cNvPr id="6" name="Text Box 6"/>
                              <wps:cNvSpPr txBox="1"/>
                              <wps:spPr>
                                <a:xfrm>
                                  <a:off x="-20964" y="3251835"/>
                                  <a:ext cx="4105285" cy="1389380"/>
                                </a:xfrm>
                                <a:prstGeom prst="rect">
                                  <a:avLst/>
                                </a:prstGeom>
                                <a:solidFill>
                                  <a:schemeClr val="tx2">
                                    <a:lumMod val="75000"/>
                                  </a:schemeClr>
                                </a:solidFill>
                                <a:ln w="6350">
                                  <a:noFill/>
                                </a:ln>
                              </wps:spPr>
                              <wps:txbx>
                                <w:txbxContent>
                                  <w:p w14:paraId="7BB3CA29" w14:textId="77777777" w:rsidR="00F473A2" w:rsidRDefault="00F473A2" w:rsidP="000B4502">
                                    <w:pPr>
                                      <w:pStyle w:val="Title"/>
                                      <w:rPr>
                                        <w:color w:val="E2EFD9" w:themeColor="accent6" w:themeTint="33"/>
                                        <w:sz w:val="44"/>
                                        <w:szCs w:val="44"/>
                                      </w:rPr>
                                    </w:pPr>
                                    <w:bookmarkStart w:id="0" w:name="_Hlk135860549"/>
                                    <w:bookmarkEnd w:id="0"/>
                                  </w:p>
                                  <w:p w14:paraId="533EF515" w14:textId="573A8958" w:rsidR="00D76AB2" w:rsidRPr="00F473A2" w:rsidRDefault="00F473A2" w:rsidP="000B4502">
                                    <w:pPr>
                                      <w:pStyle w:val="Title"/>
                                      <w:rPr>
                                        <w:color w:val="E2EFD9" w:themeColor="accent6" w:themeTint="33"/>
                                        <w:sz w:val="44"/>
                                        <w:szCs w:val="44"/>
                                      </w:rPr>
                                    </w:pPr>
                                    <w:proofErr w:type="spellStart"/>
                                    <w:r w:rsidRPr="00F473A2">
                                      <w:rPr>
                                        <w:color w:val="E2EFD9" w:themeColor="accent6" w:themeTint="33"/>
                                        <w:sz w:val="44"/>
                                        <w:szCs w:val="44"/>
                                      </w:rPr>
                                      <w:t>AlphabetSoup</w:t>
                                    </w:r>
                                    <w:proofErr w:type="spellEnd"/>
                                    <w:r w:rsidRPr="00F473A2">
                                      <w:rPr>
                                        <w:color w:val="E2EFD9" w:themeColor="accent6" w:themeTint="33"/>
                                        <w:sz w:val="44"/>
                                        <w:szCs w:val="44"/>
                                      </w:rPr>
                                      <w:t xml:space="preserve"> Charity Funding</w:t>
                                    </w:r>
                                  </w:p>
                                  <w:p w14:paraId="314D02F1" w14:textId="648B5232" w:rsidR="00D76AB2" w:rsidRPr="00F473A2" w:rsidRDefault="00F473A2" w:rsidP="000B4502">
                                    <w:pPr>
                                      <w:pStyle w:val="Subtitle"/>
                                      <w:rPr>
                                        <w:sz w:val="36"/>
                                        <w:szCs w:val="36"/>
                                      </w:rPr>
                                    </w:pPr>
                                    <w:r w:rsidRPr="00F473A2">
                                      <w:rPr>
                                        <w:sz w:val="36"/>
                                        <w:szCs w:val="36"/>
                                      </w:rPr>
                                      <w:t>Modeling Future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0" y="0"/>
                                  <a:ext cx="3004185" cy="1068705"/>
                                </a:xfrm>
                                <a:prstGeom prst="rect">
                                  <a:avLst/>
                                </a:prstGeom>
                                <a:solidFill>
                                  <a:schemeClr val="bg1">
                                    <a:lumMod val="95000"/>
                                  </a:schemeClr>
                                </a:solidFill>
                                <a:ln w="6350">
                                  <a:noFill/>
                                </a:ln>
                              </wps:spPr>
                              <wps:txbx>
                                <w:txbxContent>
                                  <w:p w14:paraId="4D3E297C" w14:textId="3F1378E1" w:rsidR="00D76AB2" w:rsidRDefault="00F473A2" w:rsidP="00D76AB2">
                                    <w:pPr>
                                      <w:pStyle w:val="Heading1"/>
                                      <w:ind w:left="720"/>
                                    </w:pPr>
                                    <w:proofErr w:type="spellStart"/>
                                    <w:r>
                                      <w:t>BootCampSpot</w:t>
                                    </w:r>
                                    <w:proofErr w:type="spellEnd"/>
                                  </w:p>
                                  <w:p w14:paraId="64CA54C8" w14:textId="18A57865" w:rsidR="00D76AB2" w:rsidRDefault="00F473A2" w:rsidP="00D76AB2">
                                    <w:pPr>
                                      <w:pStyle w:val="Heading2"/>
                                      <w:ind w:left="720"/>
                                    </w:pPr>
                                    <w:r>
                                      <w:t>May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4866939"/>
                                  <a:ext cx="6657975" cy="3877011"/>
                                </a:xfrm>
                                <a:prstGeom prst="rect">
                                  <a:avLst/>
                                </a:prstGeom>
                                <a:solidFill>
                                  <a:schemeClr val="lt1"/>
                                </a:solidFill>
                                <a:ln w="6350">
                                  <a:noFill/>
                                </a:ln>
                              </wps:spPr>
                              <wps:txbx>
                                <w:txbxContent>
                                  <w:p w14:paraId="32DE3D12" w14:textId="77777777" w:rsidR="00D30F9E" w:rsidRDefault="00D30F9E" w:rsidP="00A1111B">
                                    <w:pPr>
                                      <w:rPr>
                                        <w:sz w:val="32"/>
                                        <w:szCs w:val="32"/>
                                      </w:rPr>
                                    </w:pPr>
                                  </w:p>
                                  <w:p w14:paraId="25A5AB45" w14:textId="34D38D3D" w:rsidR="00D76AB2" w:rsidRPr="00C044F8" w:rsidRDefault="00C044F8" w:rsidP="00A1111B">
                                    <w:pPr>
                                      <w:rPr>
                                        <w:sz w:val="32"/>
                                        <w:szCs w:val="32"/>
                                      </w:rPr>
                                    </w:pPr>
                                    <w:r>
                                      <w:rPr>
                                        <w:sz w:val="32"/>
                                        <w:szCs w:val="32"/>
                                      </w:rPr>
                                      <w:t>The nonprofit foundation, Alphabet Soup wants a tool that can help it select the applicants for funding with the best chance of success in their ventures.</w:t>
                                    </w:r>
                                    <w:r w:rsidR="00D9527B">
                                      <w:rPr>
                                        <w:sz w:val="32"/>
                                        <w:szCs w:val="32"/>
                                      </w:rPr>
                                      <w:t xml:space="preserve">  </w:t>
                                    </w:r>
                                    <w:proofErr w:type="spellStart"/>
                                    <w:r>
                                      <w:rPr>
                                        <w:sz w:val="32"/>
                                        <w:szCs w:val="32"/>
                                      </w:rPr>
                                      <w:t>BootCampSpot’s</w:t>
                                    </w:r>
                                    <w:proofErr w:type="spellEnd"/>
                                    <w:r>
                                      <w:rPr>
                                        <w:sz w:val="32"/>
                                        <w:szCs w:val="32"/>
                                      </w:rPr>
                                      <w:t xml:space="preserve"> students were challenged with a deep-learning assignment to produce a model for the company to utilize </w:t>
                                    </w:r>
                                    <w:r w:rsidR="00D9527B">
                                      <w:rPr>
                                        <w:sz w:val="32"/>
                                        <w:szCs w:val="32"/>
                                      </w:rPr>
                                      <w:t>to help make those decisions based on information they have collected in the past regarding types of requested and other classifications and successes.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D141E13" id="Group 9" o:spid="_x0000_s1027" alt="Title and text&#10;" style="width:525.9pt;height:688.5pt;mso-position-horizontal-relative:char;mso-position-vertical-relative:line" coordorigin="-209" coordsize="66789,8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N6FLwMAANMLAAAOAAAAZHJzL2Uyb0RvYy54bWzslltP2zAUx98n7TtYfofcL41oUccGmsQA&#10;CSaeXcdpIiWxZ7tN2KffsdOUUpAm2LqHiZfE12Ofn8//2CenfVOjNZOq4u0Ue8cuRqylPK/a5RR/&#10;vzs/SjFSmrQ5qXnLpviBKXw6+/jhpBMZ83nJ65xJBEZalXViikutReY4ipasIeqYC9ZCZ8FlQzRU&#10;5dLJJenAelM7vuvGTsdlLiSnTClo/Tx04pm1XxSM6uuiUEyjeophb9p+pf0uzNeZnZBsKYkoK7rZ&#10;BnnDLhpStbDo1tRnoglayeqZqaaikite6GPKG4cXRUWZ9QG88dw9by4kXwnryzLrlmKLCdDucXqz&#10;WXq1vpDiVtxIINGJJbCwNeNLX8jG/GGXqLfIHrbIWK8RhcY4TtJJMMGIQl+ahMEk2kClJZA38458&#10;dxKHGD1OpuWX30x3xtWdJ3vqBESJegSh/gzEbUkEs3xVBiBuJKpycAmjljQQq3fGyU+8R7EJE7M2&#10;DDKokO6hGcJ9bFfQ+AKxHc8DP/LSIBribYQXem7kp9EAzwsAZGrhbb0nmZBKXzDeIFOYYgkBbeOM&#10;rC+Vhl3B0HGI2YDidZWfV3VtK0ZE7KyWaE0g/HXv26n1qvnG86EtiVx3XNJqzgy3Vp9YqlvUAZgA&#10;ztYYbrlZYli9bmG4YTMwMCXdL3pLcstnwfMHwCb5oD8l6HkF/lwSpW+IBMGBNCGJ6Gv4FDWHtfim&#10;hFHJ5c+X2s14OH7oxagDAU+x+rEikmFUf20hMCZeGBrF20oYJT5U5G7PYrenXTVnHCB5kK4EtUUz&#10;XtdjsZC8uYdcMzerQhdpKawNVMfimR7SCuQqyuZzOwg0Loi+bG8FNaYNO3Nad/09kWJzpBqi4YqP&#10;oUiyvZMdxg7U5yvNi8oeu+E8UN3gB1kMMXpwfSTP9JGMOnilPpIYUvhuYhiFEbhu6G2F4cZp4lrp&#10;HEYYi+VwNLvCgDR2QGH4I7B3YfxHwoCnzt7FkY7n/EphDKII0zg2dyskWpKN0ojjKJkkmzsjSJPE&#10;9WyaPYw0aj0a/xv3QTDieA/7fxP29vUEL0d7o29eueZpulu398fjW3z2CwAA//8DAFBLAwQUAAYA&#10;CAAAACEANDVFtd0AAAAHAQAADwAAAGRycy9kb3ducmV2LnhtbEyPQWvCQBCF74X+h2UKvdXdVKwl&#10;ZiMibU9SqBaKtzE7JsHsbsiuSfz3HXuxl2GG93jzvWw52kb01IXaOw3JRIEgV3hTu1LD9+796RVE&#10;iOgMNt6RhgsFWOb3dxmmxg/ui/ptLAWHuJCihirGNpUyFBVZDBPfkmPt6DuLkc+ulKbDgcNtI5+V&#10;epEWa8cfKmxpXVFx2p6tho8Bh9U0ees3p+P6st/NPn82CWn9+DCuFiAijfFmhis+o0POTAd/diaI&#10;RgMXiX/zqqlZwj0OvE3ncwUyz+R//vwXAAD//wMAUEsBAi0AFAAGAAgAAAAhALaDOJL+AAAA4QEA&#10;ABMAAAAAAAAAAAAAAAAAAAAAAFtDb250ZW50X1R5cGVzXS54bWxQSwECLQAUAAYACAAAACEAOP0h&#10;/9YAAACUAQAACwAAAAAAAAAAAAAAAAAvAQAAX3JlbHMvLnJlbHNQSwECLQAUAAYACAAAACEAtxze&#10;hS8DAADTCwAADgAAAAAAAAAAAAAAAAAuAgAAZHJzL2Uyb0RvYy54bWxQSwECLQAUAAYACAAAACEA&#10;NDVFtd0AAAAHAQAADwAAAAAAAAAAAAAAAACJBQAAZHJzL2Rvd25yZXYueG1sUEsFBgAAAAAEAAQA&#10;8wAAAJMGAAAAAA==&#10;">
                      <v:shape id="Text Box 6" o:spid="_x0000_s1028" type="#_x0000_t202" style="position:absolute;left:-209;top:32518;width:41052;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7BB3CA29" w14:textId="77777777" w:rsidR="00F473A2" w:rsidRDefault="00F473A2" w:rsidP="000B4502">
                              <w:pPr>
                                <w:pStyle w:val="Title"/>
                                <w:rPr>
                                  <w:color w:val="E2EFD9" w:themeColor="accent6" w:themeTint="33"/>
                                  <w:sz w:val="44"/>
                                  <w:szCs w:val="44"/>
                                </w:rPr>
                              </w:pPr>
                              <w:bookmarkStart w:id="1" w:name="_Hlk135860549"/>
                              <w:bookmarkEnd w:id="1"/>
                            </w:p>
                            <w:p w14:paraId="533EF515" w14:textId="573A8958" w:rsidR="00D76AB2" w:rsidRPr="00F473A2" w:rsidRDefault="00F473A2" w:rsidP="000B4502">
                              <w:pPr>
                                <w:pStyle w:val="Title"/>
                                <w:rPr>
                                  <w:color w:val="E2EFD9" w:themeColor="accent6" w:themeTint="33"/>
                                  <w:sz w:val="44"/>
                                  <w:szCs w:val="44"/>
                                </w:rPr>
                              </w:pPr>
                              <w:proofErr w:type="spellStart"/>
                              <w:r w:rsidRPr="00F473A2">
                                <w:rPr>
                                  <w:color w:val="E2EFD9" w:themeColor="accent6" w:themeTint="33"/>
                                  <w:sz w:val="44"/>
                                  <w:szCs w:val="44"/>
                                </w:rPr>
                                <w:t>AlphabetSoup</w:t>
                              </w:r>
                              <w:proofErr w:type="spellEnd"/>
                              <w:r w:rsidRPr="00F473A2">
                                <w:rPr>
                                  <w:color w:val="E2EFD9" w:themeColor="accent6" w:themeTint="33"/>
                                  <w:sz w:val="44"/>
                                  <w:szCs w:val="44"/>
                                </w:rPr>
                                <w:t xml:space="preserve"> Charity Funding</w:t>
                              </w:r>
                            </w:p>
                            <w:p w14:paraId="314D02F1" w14:textId="648B5232" w:rsidR="00D76AB2" w:rsidRPr="00F473A2" w:rsidRDefault="00F473A2" w:rsidP="000B4502">
                              <w:pPr>
                                <w:pStyle w:val="Subtitle"/>
                                <w:rPr>
                                  <w:sz w:val="36"/>
                                  <w:szCs w:val="36"/>
                                </w:rPr>
                              </w:pPr>
                              <w:r w:rsidRPr="00F473A2">
                                <w:rPr>
                                  <w:sz w:val="36"/>
                                  <w:szCs w:val="36"/>
                                </w:rPr>
                                <w:t>Modeling Future Outcomes</w:t>
                              </w:r>
                            </w:p>
                          </w:txbxContent>
                        </v:textbox>
                      </v:shape>
                      <v:shape id="Text Box 7" o:spid="_x0000_s1029" type="#_x0000_t202" style="position:absolute;left:762;width:30041;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4D3E297C" w14:textId="3F1378E1" w:rsidR="00D76AB2" w:rsidRDefault="00F473A2" w:rsidP="00D76AB2">
                              <w:pPr>
                                <w:pStyle w:val="Heading1"/>
                                <w:ind w:left="720"/>
                              </w:pPr>
                              <w:proofErr w:type="spellStart"/>
                              <w:r>
                                <w:t>BootCampSpot</w:t>
                              </w:r>
                              <w:proofErr w:type="spellEnd"/>
                            </w:p>
                            <w:p w14:paraId="64CA54C8" w14:textId="18A57865" w:rsidR="00D76AB2" w:rsidRDefault="00F473A2" w:rsidP="00D76AB2">
                              <w:pPr>
                                <w:pStyle w:val="Heading2"/>
                                <w:ind w:left="720"/>
                              </w:pPr>
                              <w:r>
                                <w:t>May 24, 2023</w:t>
                              </w:r>
                            </w:p>
                          </w:txbxContent>
                        </v:textbox>
                      </v:shape>
                      <v:shape id="Text Box 8" o:spid="_x0000_s1030" type="#_x0000_t202" style="position:absolute;top:48669;width:66579;height:38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2DE3D12" w14:textId="77777777" w:rsidR="00D30F9E" w:rsidRDefault="00D30F9E" w:rsidP="00A1111B">
                              <w:pPr>
                                <w:rPr>
                                  <w:sz w:val="32"/>
                                  <w:szCs w:val="32"/>
                                </w:rPr>
                              </w:pPr>
                            </w:p>
                            <w:p w14:paraId="25A5AB45" w14:textId="34D38D3D" w:rsidR="00D76AB2" w:rsidRPr="00C044F8" w:rsidRDefault="00C044F8" w:rsidP="00A1111B">
                              <w:pPr>
                                <w:rPr>
                                  <w:sz w:val="32"/>
                                  <w:szCs w:val="32"/>
                                </w:rPr>
                              </w:pPr>
                              <w:r>
                                <w:rPr>
                                  <w:sz w:val="32"/>
                                  <w:szCs w:val="32"/>
                                </w:rPr>
                                <w:t>The nonprofit foundation, Alphabet Soup wants a tool that can help it select the applicants for funding with the best chance of success in their ventures.</w:t>
                              </w:r>
                              <w:r w:rsidR="00D9527B">
                                <w:rPr>
                                  <w:sz w:val="32"/>
                                  <w:szCs w:val="32"/>
                                </w:rPr>
                                <w:t xml:space="preserve">  </w:t>
                              </w:r>
                              <w:proofErr w:type="spellStart"/>
                              <w:r>
                                <w:rPr>
                                  <w:sz w:val="32"/>
                                  <w:szCs w:val="32"/>
                                </w:rPr>
                                <w:t>BootCampSpot’s</w:t>
                              </w:r>
                              <w:proofErr w:type="spellEnd"/>
                              <w:r>
                                <w:rPr>
                                  <w:sz w:val="32"/>
                                  <w:szCs w:val="32"/>
                                </w:rPr>
                                <w:t xml:space="preserve"> students were challenged with a deep-learning assignment to produce a model for the company to utilize </w:t>
                              </w:r>
                              <w:r w:rsidR="00D9527B">
                                <w:rPr>
                                  <w:sz w:val="32"/>
                                  <w:szCs w:val="32"/>
                                </w:rPr>
                                <w:t>to help make those decisions based on information they have collected in the past regarding types of requested and other classifications and successes.</w:t>
                              </w:r>
                            </w:p>
                          </w:txbxContent>
                        </v:textbox>
                      </v:shape>
                      <w10:anchorlock/>
                    </v:group>
                  </w:pict>
                </mc:Fallback>
              </mc:AlternateContent>
            </w:r>
          </w:p>
        </w:tc>
      </w:tr>
      <w:tr w:rsidR="00A1111B" w14:paraId="6974A08D" w14:textId="77777777" w:rsidTr="00A1111B">
        <w:trPr>
          <w:trHeight w:val="900"/>
        </w:trPr>
        <w:tc>
          <w:tcPr>
            <w:tcW w:w="12229" w:type="dxa"/>
            <w:vAlign w:val="bottom"/>
          </w:tcPr>
          <w:p w14:paraId="71ABDE1B" w14:textId="7A9348F7" w:rsidR="00A1111B" w:rsidRDefault="00A1111B" w:rsidP="00A1111B">
            <w:pPr>
              <w:ind w:left="720"/>
              <w:jc w:val="right"/>
              <w:rPr>
                <w:noProof/>
              </w:rPr>
            </w:pPr>
          </w:p>
        </w:tc>
      </w:tr>
    </w:tbl>
    <w:p w14:paraId="3A402D0C" w14:textId="1AB2A510" w:rsidR="000B4502" w:rsidRDefault="00D5558C">
      <w:r w:rsidRPr="00D5558C">
        <w:drawing>
          <wp:anchor distT="0" distB="0" distL="114300" distR="114300" simplePos="0" relativeHeight="251680768" behindDoc="0" locked="0" layoutInCell="1" allowOverlap="1" wp14:anchorId="366D41F0" wp14:editId="5B13E32D">
            <wp:simplePos x="0" y="0"/>
            <wp:positionH relativeFrom="column">
              <wp:posOffset>154305</wp:posOffset>
            </wp:positionH>
            <wp:positionV relativeFrom="page">
              <wp:posOffset>182880</wp:posOffset>
            </wp:positionV>
            <wp:extent cx="4063365" cy="1375206"/>
            <wp:effectExtent l="0" t="0" r="0" b="0"/>
            <wp:wrapNone/>
            <wp:docPr id="437769749" name="Picture 1" descr="A blue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69749" name="Picture 1" descr="A blue background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063365" cy="1375206"/>
                    </a:xfrm>
                    <a:prstGeom prst="rect">
                      <a:avLst/>
                    </a:prstGeom>
                  </pic:spPr>
                </pic:pic>
              </a:graphicData>
            </a:graphic>
            <wp14:sizeRelH relativeFrom="margin">
              <wp14:pctWidth>0</wp14:pctWidth>
            </wp14:sizeRelH>
            <wp14:sizeRelV relativeFrom="margin">
              <wp14:pctHeight>0</wp14:pctHeight>
            </wp14:sizeRelV>
          </wp:anchor>
        </w:drawing>
      </w:r>
    </w:p>
    <w:p w14:paraId="4B0CE772" w14:textId="26DD27E8" w:rsidR="000B4502" w:rsidRDefault="00F144A5">
      <w:r>
        <w:rPr>
          <w:noProof/>
        </w:rPr>
        <mc:AlternateContent>
          <mc:Choice Requires="wps">
            <w:drawing>
              <wp:anchor distT="45720" distB="45720" distL="114300" distR="114300" simplePos="0" relativeHeight="251672576" behindDoc="0" locked="0" layoutInCell="1" allowOverlap="1" wp14:anchorId="06853D5A" wp14:editId="017DD2E8">
                <wp:simplePos x="0" y="0"/>
                <wp:positionH relativeFrom="margin">
                  <wp:posOffset>6986905</wp:posOffset>
                </wp:positionH>
                <wp:positionV relativeFrom="paragraph">
                  <wp:posOffset>8787765</wp:posOffset>
                </wp:positionV>
                <wp:extent cx="714375" cy="400050"/>
                <wp:effectExtent l="0" t="0" r="9525" b="0"/>
                <wp:wrapSquare wrapText="bothSides"/>
                <wp:docPr id="16969699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14:paraId="3F26C970" w14:textId="4A4EE048" w:rsidR="00F144A5" w:rsidRDefault="00F144A5" w:rsidP="00F144A5">
                            <w:pPr>
                              <w:jc w:val="right"/>
                            </w:pPr>
                            <w:r>
                              <w:t>Page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53D5A" id="_x0000_s1031" type="#_x0000_t202" style="position:absolute;margin-left:550.15pt;margin-top:691.95pt;width:56.25pt;height:3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ZbIEQIAAPwDAAAOAAAAZHJzL2Uyb0RvYy54bWysU8tu2zAQvBfoPxC815Jdu04Ey0Hq1EWB&#10;9AEk/QCKoiyiFJdd0pbcr++SVhwjvQXVgeBqydnZ2eHqZugMOyj0GmzJp5OcM2Ul1NruSv7zcfvu&#10;ijMfhK2FAatKflSe36zfvln1rlAzaMHUChmBWF/0ruRtCK7IMi9b1Qk/AacsJRvATgQKcZfVKHpC&#10;70w2y/MPWQ9YOwSpvKe/d6ckXyf8plEyfG8arwIzJSduIa2Y1iqu2Xolih0K12o50hCvYNEJbano&#10;GepOBMH2qP+B6rRE8NCEiYQug6bRUqUeqJtp/qKbh1Y4lXohcbw7y+T/H6z8dnhwP5CF4SMMNMDU&#10;hHf3IH95ZmHTCrtTt4jQt0rUVHgaJct654vxapTaFz6CVP1XqGnIYh8gAQ0NdlEV6pMROg3geBZd&#10;DYFJ+rmczt8vF5xJSs3zPF+koWSieLrs0IfPCjoWNyVHmmkCF4d7HyIZUTwdibU8GF1vtTEpwF21&#10;McgOgua/TV/i/+KYsawv+fVitkjIFuL9ZI1OB/Kn0V3Jr4hcPjomivHJ1ulIENqc9sTE2FGdKMhJ&#10;mjBUA9M1dRdLR7EqqI8kF8LJjvR8aNMC/uGsJyuW3P/eC1ScmS+WJL+ezufRuymYL5YzCvAyU11m&#10;hJUEVfLA2Wm7CcnvUQ4LtzSaRifZnpmMlMliSc3xOUQPX8bp1POjXf8FAAD//wMAUEsDBBQABgAI&#10;AAAAIQCbrjtU4QAAAA8BAAAPAAAAZHJzL2Rvd25yZXYueG1sTI/NTsMwEITvSLyDtUhcELXzQ9qE&#10;OBUggXpt6QNsYjeJiO0odpv07dme4Daj/TQ7U24XM7CLnnzvrIRoJYBp2zjV21bC8fvzeQPMB7QK&#10;B2e1hKv2sK3u70oslJvtXl8OoWUUYn2BEroQxoJz33TaoF+5UVu6ndxkMJCdWq4mnCncDDwWIuMG&#10;e0sfOhz1R6ebn8PZSDjt5qeXfK6/wnG9T7N37Ne1u0r5+LC8vQILegl/MNzqU3WoqFPtzlZ5NpCP&#10;hEiIJZVskhzYjYmjmPbUpNI0y4FXJf+/o/oFAAD//wMAUEsBAi0AFAAGAAgAAAAhALaDOJL+AAAA&#10;4QEAABMAAAAAAAAAAAAAAAAAAAAAAFtDb250ZW50X1R5cGVzXS54bWxQSwECLQAUAAYACAAAACEA&#10;OP0h/9YAAACUAQAACwAAAAAAAAAAAAAAAAAvAQAAX3JlbHMvLnJlbHNQSwECLQAUAAYACAAAACEA&#10;xQWWyBECAAD8AwAADgAAAAAAAAAAAAAAAAAuAgAAZHJzL2Uyb0RvYy54bWxQSwECLQAUAAYACAAA&#10;ACEAm647VOEAAAAPAQAADwAAAAAAAAAAAAAAAABrBAAAZHJzL2Rvd25yZXYueG1sUEsFBgAAAAAE&#10;AAQA8wAAAHkFAAAAAA==&#10;" stroked="f">
                <v:textbox>
                  <w:txbxContent>
                    <w:p w14:paraId="3F26C970" w14:textId="4A4EE048" w:rsidR="00F144A5" w:rsidRDefault="00F144A5" w:rsidP="00F144A5">
                      <w:pPr>
                        <w:jc w:val="right"/>
                      </w:pPr>
                      <w:r>
                        <w:t>Page 2</w:t>
                      </w:r>
                    </w:p>
                  </w:txbxContent>
                </v:textbox>
                <w10:wrap type="square" anchorx="margin"/>
              </v:shape>
            </w:pict>
          </mc:Fallback>
        </mc:AlternateContent>
      </w:r>
    </w:p>
    <w:tbl>
      <w:tblPr>
        <w:tblW w:w="12185" w:type="dxa"/>
        <w:tblInd w:w="55" w:type="dxa"/>
        <w:tblCellMar>
          <w:left w:w="115" w:type="dxa"/>
          <w:right w:w="720" w:type="dxa"/>
        </w:tblCellMar>
        <w:tblLook w:val="0000" w:firstRow="0" w:lastRow="0" w:firstColumn="0" w:lastColumn="0" w:noHBand="0" w:noVBand="0"/>
      </w:tblPr>
      <w:tblGrid>
        <w:gridCol w:w="4604"/>
        <w:gridCol w:w="1244"/>
        <w:gridCol w:w="6337"/>
      </w:tblGrid>
      <w:tr w:rsidR="00515218" w14:paraId="1A57BF52" w14:textId="77777777" w:rsidTr="00C56C14">
        <w:trPr>
          <w:trHeight w:val="2970"/>
        </w:trPr>
        <w:tc>
          <w:tcPr>
            <w:tcW w:w="6413" w:type="dxa"/>
            <w:gridSpan w:val="2"/>
          </w:tcPr>
          <w:p w14:paraId="4917E232" w14:textId="2C4D02F5" w:rsidR="00515218" w:rsidRDefault="00D5558C" w:rsidP="000B4502">
            <w:r>
              <w:rPr>
                <w:noProof/>
              </w:rPr>
              <mc:AlternateContent>
                <mc:Choice Requires="wpg">
                  <w:drawing>
                    <wp:anchor distT="0" distB="0" distL="114300" distR="114300" simplePos="0" relativeHeight="251679744" behindDoc="1" locked="0" layoutInCell="1" allowOverlap="1" wp14:anchorId="64BFF183" wp14:editId="7537B7E7">
                      <wp:simplePos x="0" y="0"/>
                      <wp:positionH relativeFrom="column">
                        <wp:posOffset>6350</wp:posOffset>
                      </wp:positionH>
                      <wp:positionV relativeFrom="page">
                        <wp:posOffset>2503170</wp:posOffset>
                      </wp:positionV>
                      <wp:extent cx="2165985" cy="1748790"/>
                      <wp:effectExtent l="0" t="0" r="5715" b="3810"/>
                      <wp:wrapNone/>
                      <wp:docPr id="1780733465" name="Group 6"/>
                      <wp:cNvGraphicFramePr/>
                      <a:graphic xmlns:a="http://schemas.openxmlformats.org/drawingml/2006/main">
                        <a:graphicData uri="http://schemas.microsoft.com/office/word/2010/wordprocessingGroup">
                          <wpg:wgp>
                            <wpg:cNvGrpSpPr/>
                            <wpg:grpSpPr>
                              <a:xfrm>
                                <a:off x="0" y="0"/>
                                <a:ext cx="2165985" cy="1748790"/>
                                <a:chOff x="0" y="0"/>
                                <a:chExt cx="2165985" cy="1748790"/>
                              </a:xfrm>
                            </wpg:grpSpPr>
                            <wps:wsp>
                              <wps:cNvPr id="14" name="Text Box 14"/>
                              <wps:cNvSpPr txBox="1"/>
                              <wps:spPr>
                                <a:xfrm>
                                  <a:off x="457200" y="754380"/>
                                  <a:ext cx="1514475" cy="475615"/>
                                </a:xfrm>
                                <a:prstGeom prst="rect">
                                  <a:avLst/>
                                </a:prstGeom>
                                <a:solidFill>
                                  <a:schemeClr val="lt1"/>
                                </a:solidFill>
                                <a:ln w="6350">
                                  <a:noFill/>
                                </a:ln>
                              </wps:spPr>
                              <wps:txbx>
                                <w:txbxContent>
                                  <w:p w14:paraId="7082E49B" w14:textId="331033D1" w:rsidR="000B4502" w:rsidRDefault="002C6DAC" w:rsidP="000B4502">
                                    <w:pPr>
                                      <w:pStyle w:val="Heading3"/>
                                    </w:pPr>
                                    <w:r>
                                      <w:t>Optimizing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57200" y="0"/>
                                  <a:ext cx="1708785" cy="676275"/>
                                </a:xfrm>
                                <a:prstGeom prst="rect">
                                  <a:avLst/>
                                </a:prstGeom>
                                <a:solidFill>
                                  <a:schemeClr val="lt1"/>
                                </a:solidFill>
                                <a:ln w="6350">
                                  <a:noFill/>
                                </a:ln>
                              </wps:spPr>
                              <wps:txbx>
                                <w:txbxContent>
                                  <w:p w14:paraId="2C9EB59D" w14:textId="77777777" w:rsidR="00A80622" w:rsidRDefault="00A80622" w:rsidP="000B4502">
                                    <w:pPr>
                                      <w:pStyle w:val="Heading3"/>
                                    </w:pPr>
                                  </w:p>
                                  <w:p w14:paraId="79DBA63F" w14:textId="2C2D8874" w:rsidR="000B4502" w:rsidRDefault="00A80622" w:rsidP="000B4502">
                                    <w:pPr>
                                      <w:pStyle w:val="Heading3"/>
                                    </w:pPr>
                                    <w:r>
                                      <w:t>Initial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1430" y="0"/>
                                  <a:ext cx="474980" cy="676275"/>
                                </a:xfrm>
                                <a:prstGeom prst="rect">
                                  <a:avLst/>
                                </a:prstGeom>
                                <a:solidFill>
                                  <a:schemeClr val="lt1"/>
                                </a:solidFill>
                                <a:ln w="6350">
                                  <a:noFill/>
                                </a:ln>
                              </wps:spPr>
                              <wps:txbx>
                                <w:txbxContent>
                                  <w:p w14:paraId="03E2E2C8" w14:textId="77777777" w:rsidR="000B4502" w:rsidRDefault="000B4502" w:rsidP="000B4502">
                                    <w:pPr>
                                      <w:pStyle w:val="Heading1"/>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4989920" name="Text Box 1344989920"/>
                              <wps:cNvSpPr txBox="1"/>
                              <wps:spPr>
                                <a:xfrm>
                                  <a:off x="0" y="525780"/>
                                  <a:ext cx="474980" cy="676275"/>
                                </a:xfrm>
                                <a:prstGeom prst="rect">
                                  <a:avLst/>
                                </a:prstGeom>
                                <a:solidFill>
                                  <a:schemeClr val="lt1"/>
                                </a:solidFill>
                                <a:ln w="6350">
                                  <a:noFill/>
                                </a:ln>
                              </wps:spPr>
                              <wps:txbx>
                                <w:txbxContent>
                                  <w:p w14:paraId="2CADA5A3" w14:textId="39F9CBA3" w:rsidR="00F144A5" w:rsidRDefault="00F144A5" w:rsidP="000B4502">
                                    <w:pPr>
                                      <w:pStyle w:val="Heading1"/>
                                    </w:pPr>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8755444" name="Text Box 1998755444"/>
                              <wps:cNvSpPr txBox="1"/>
                              <wps:spPr>
                                <a:xfrm>
                                  <a:off x="457200" y="1245870"/>
                                  <a:ext cx="1673860" cy="475615"/>
                                </a:xfrm>
                                <a:prstGeom prst="rect">
                                  <a:avLst/>
                                </a:prstGeom>
                                <a:solidFill>
                                  <a:schemeClr val="lt1"/>
                                </a:solidFill>
                                <a:ln w="6350">
                                  <a:noFill/>
                                </a:ln>
                              </wps:spPr>
                              <wps:txbx>
                                <w:txbxContent>
                                  <w:p w14:paraId="79802ED0" w14:textId="62CAF37B" w:rsidR="00F144A5" w:rsidRDefault="00F144A5" w:rsidP="000B4502">
                                    <w:pPr>
                                      <w:pStyle w:val="Heading3"/>
                                    </w:pPr>
                                    <w:r>
                                      <w:t>Optimizing Further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8223475" name="Text Box 2058223475"/>
                              <wps:cNvSpPr txBox="1"/>
                              <wps:spPr>
                                <a:xfrm>
                                  <a:off x="0" y="1040130"/>
                                  <a:ext cx="474980" cy="708660"/>
                                </a:xfrm>
                                <a:prstGeom prst="rect">
                                  <a:avLst/>
                                </a:prstGeom>
                                <a:solidFill>
                                  <a:schemeClr val="lt1"/>
                                </a:solidFill>
                                <a:ln w="6350">
                                  <a:noFill/>
                                </a:ln>
                              </wps:spPr>
                              <wps:txbx>
                                <w:txbxContent>
                                  <w:p w14:paraId="106E0030" w14:textId="06774EE7" w:rsidR="00F144A5" w:rsidRDefault="00F144A5" w:rsidP="000B4502">
                                    <w:pPr>
                                      <w:pStyle w:val="Heading1"/>
                                    </w:pPr>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BFF183" id="Group 6" o:spid="_x0000_s1032" style="position:absolute;margin-left:.5pt;margin-top:197.1pt;width:170.55pt;height:137.7pt;z-index:-251636736;mso-position-horizontal-relative:text;mso-position-vertical-relative:page" coordsize="21659,1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LByeAMAAKEUAAAOAAAAZHJzL2Uyb0RvYy54bWzsWNtu2zgQfS+w/0DwvdHFuiNKkU2boECQ&#10;BkiKPjM0ZQuQSJakI6Vf3yEl2a4doKgXW8CBXySSQw5nDs8ML+cf+rZBz0zpWvASB2c+RoxTMa/5&#10;osRfH6/fZxhpQ/icNIKzEr8wjT9c/PPuvJMFC8VSNHOmECjhuuhkiZfGyMLzNF2ylugzIRkHYSVU&#10;SwxU1cKbK9KB9rbxQt9PvE6ouVSCMq2h9eMgxBdOf1Uxar5UlWYGNSUG24z7Kvd9sl/v4pwUC0Xk&#10;sqajGeQAK1pSc5h0reojMQStVL2nqq2pElpU5oyK1hNVVVPmfABvAn/HmxslVtL5sii6hVzDBNDu&#10;4HSwWnr3fKPkg7xXgEQnF4CFq1lf+kq19g9Wot5B9rKGjPUGUWgMgyTOsxgjCrIgjbI0H0GlS0B+&#10;bxxdfvrNSG+a2PvFnE4CQfQGA/3fMHhYEskctLoADO4VqufgQIQRJy3w9NE6+K/oETQ5ZFw3ixMy&#10;PbRD36ldQ+MrcEVxCgTFCHBJ42iWjbBMwAVxEEXpCBwUkiC2Ctfek0IqbW6YaJEtlFgBlx3FyPOt&#10;NkPXqYudXoumnl/XTeMqNn7YVaPQMwHmN8ZZC8p/6dVw1JU4mcW+U8yFHT5objjYYjEfvLMl0z/1&#10;DiVnqG15EvMXAESJIay0pNc12HpLtLknCuII3IfcYL7Ap2oEzCXGEkZLoX681m77w9KCFKMO4rLE&#10;+vuKKIZR85nDoucAmw1kV3EYY6S2JU/bEr5qrwQAEEAWktQVYbAyzVSslGi/QQq5tLOCiHAKc5fY&#10;TMUrM2QLSEGUXV66ThC6kphb/iCpVW0Btyvx2H8jSo7LZWCh78REM1LsrNrQ147k4nJlRFW7Jd2g&#10;OsIPlLdx+Te4n+xzP5k4DiFyIPd3aZ/6WTrliyRNQgiBI6H9GowT7d8S7Wf7tJ8dSPsgiGaQQ/Z3&#10;ySiNctgA3CZ5XKRPJyhOpH9TpI+AkHkeAid3zzuztQjyst15/jD3DwEQh3G6e+Q53ijITlHwFk88&#10;eZ6lcRxFr5z6N6LDomDr9B+EUZylu+egJJ1lybglHNfxPz8FwxsMhtCPszCcuSvpzpawJTosGIYt&#10;IfAjP4DzEeggxXQN3t4T4GqQQEiA/BhuwYGzdHNhO12D/+9rsHsQgncwx4/xzc4+tG3X3bV587J4&#10;8RMAAP//AwBQSwMEFAAGAAgAAAAhAKvEUYXgAAAACQEAAA8AAABkcnMvZG93bnJldi54bWxMj09L&#10;w0AUxO+C32F5gje7+VODjdmUUtRTEWwF8faafU1Cs7shu03Sb+/zpMdhhpnfFOvZdGKkwbfOKogX&#10;EQiyldOtrRV8Hl4fnkD4gFZj5ywpuJKHdXl7U2Cu3WQ/aNyHWnCJ9TkqaELocyl91ZBBv3A9WfZO&#10;bjAYWA611ANOXG46mURRJg22lhca7GnbUHXeX4yCtwmnTRq/jLvzaXv9Pjy+f+1iUur+bt48gwg0&#10;h78w/OIzOpTMdHQXq73oWPOToCBdLRMQ7KfLJAZxVJBlqwxkWcj/D8ofAAAA//8DAFBLAQItABQA&#10;BgAIAAAAIQC2gziS/gAAAOEBAAATAAAAAAAAAAAAAAAAAAAAAABbQ29udGVudF9UeXBlc10ueG1s&#10;UEsBAi0AFAAGAAgAAAAhADj9If/WAAAAlAEAAAsAAAAAAAAAAAAAAAAALwEAAF9yZWxzLy5yZWxz&#10;UEsBAi0AFAAGAAgAAAAhACrYsHJ4AwAAoRQAAA4AAAAAAAAAAAAAAAAALgIAAGRycy9lMm9Eb2Mu&#10;eG1sUEsBAi0AFAAGAAgAAAAhAKvEUYXgAAAACQEAAA8AAAAAAAAAAAAAAAAA0gUAAGRycy9kb3du&#10;cmV2LnhtbFBLBQYAAAAABAAEAPMAAADfBgAAAAA=&#10;">
                      <v:shape id="Text Box 14" o:spid="_x0000_s1033" type="#_x0000_t202" style="position:absolute;left:4572;top:7543;width:15144;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7082E49B" w14:textId="331033D1" w:rsidR="000B4502" w:rsidRDefault="002C6DAC" w:rsidP="000B4502">
                              <w:pPr>
                                <w:pStyle w:val="Heading3"/>
                              </w:pPr>
                              <w:r>
                                <w:t>Optimizing Challenge</w:t>
                              </w:r>
                            </w:p>
                          </w:txbxContent>
                        </v:textbox>
                      </v:shape>
                      <v:shape id="Text Box 16" o:spid="_x0000_s1034" type="#_x0000_t202" style="position:absolute;left:4572;width:17087;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2C9EB59D" w14:textId="77777777" w:rsidR="00A80622" w:rsidRDefault="00A80622" w:rsidP="000B4502">
                              <w:pPr>
                                <w:pStyle w:val="Heading3"/>
                              </w:pPr>
                            </w:p>
                            <w:p w14:paraId="79DBA63F" w14:textId="2C2D8874" w:rsidR="000B4502" w:rsidRDefault="00A80622" w:rsidP="000B4502">
                              <w:pPr>
                                <w:pStyle w:val="Heading3"/>
                              </w:pPr>
                              <w:r>
                                <w:t>Initial Challenge</w:t>
                              </w:r>
                            </w:p>
                          </w:txbxContent>
                        </v:textbox>
                      </v:shape>
                      <v:shape id="Text Box 13" o:spid="_x0000_s1035" type="#_x0000_t202" style="position:absolute;left:114;width:4750;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3E2E2C8" w14:textId="77777777" w:rsidR="000B4502" w:rsidRDefault="000B4502" w:rsidP="000B4502">
                              <w:pPr>
                                <w:pStyle w:val="Heading1"/>
                              </w:pPr>
                              <w:r>
                                <w:t>01</w:t>
                              </w:r>
                            </w:p>
                          </w:txbxContent>
                        </v:textbox>
                      </v:shape>
                      <v:shape id="Text Box 1344989920" o:spid="_x0000_s1036" type="#_x0000_t202" style="position:absolute;top:5257;width:4749;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87zQAAAOMAAAAPAAAAZHJzL2Rvd25yZXYueG1sRI9LT8NA&#10;DITvSPyHlStxQXRD00ITuq0Q4qXeaHiIm5V1k4isN8ouSfj3+IDE0fZ4Zr7NbnKtGqgPjWcDl/ME&#10;FHHpbcOVgdfi4WINKkRki61nMvBDAXbb05MN5taP/ELDIVZKTDjkaKCOscu1DmVNDsPcd8RyO/re&#10;YZSxr7TtcRRz1+pFklxphw1LQo0d3dVUfh2+nYHP8+pjH6bHtzFdpd3901Bcv9vCmLPZdHsDKtIU&#10;/8V/389W6qfLZbbOsoVQCJMsQG9/AQAA//8DAFBLAQItABQABgAIAAAAIQDb4fbL7gAAAIUBAAAT&#10;AAAAAAAAAAAAAAAAAAAAAABbQ29udGVudF9UeXBlc10ueG1sUEsBAi0AFAAGAAgAAAAhAFr0LFu/&#10;AAAAFQEAAAsAAAAAAAAAAAAAAAAAHwEAAF9yZWxzLy5yZWxzUEsBAi0AFAAGAAgAAAAhAIJ/DzvN&#10;AAAA4wAAAA8AAAAAAAAAAAAAAAAABwIAAGRycy9kb3ducmV2LnhtbFBLBQYAAAAAAwADALcAAAAB&#10;AwAAAAA=&#10;" fillcolor="white [3201]" stroked="f" strokeweight=".5pt">
                        <v:textbox>
                          <w:txbxContent>
                            <w:p w14:paraId="2CADA5A3" w14:textId="39F9CBA3" w:rsidR="00F144A5" w:rsidRDefault="00F144A5" w:rsidP="000B4502">
                              <w:pPr>
                                <w:pStyle w:val="Heading1"/>
                              </w:pPr>
                              <w:r>
                                <w:t>02</w:t>
                              </w:r>
                            </w:p>
                          </w:txbxContent>
                        </v:textbox>
                      </v:shape>
                      <v:shape id="Text Box 1998755444" o:spid="_x0000_s1037" type="#_x0000_t202" style="position:absolute;left:4572;top:12458;width:16738;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peygAAAOMAAAAPAAAAZHJzL2Rvd25yZXYueG1sRE9LS8NA&#10;EL4L/odlhF6k3dQmfcRui4gvvLVpK96G7JiEZmdDdk3Sf+8Kgsf53rPeDqYWHbWusqxgOolAEOdW&#10;V1woOGTP4yUI55E11pZJwYUcbDfXV2tMte15R93eFyKEsEtRQel9k0rp8pIMuoltiAP3ZVuDPpxt&#10;IXWLfQg3tbyLork0WHFoKLGhx5Ly8/7bKPi8LT7e3fBy7GfJrHl67bLFSWdKjW6Gh3sQngb/L/5z&#10;v+kwf7VaLpIkjmP4/SkAIDc/AAAA//8DAFBLAQItABQABgAIAAAAIQDb4fbL7gAAAIUBAAATAAAA&#10;AAAAAAAAAAAAAAAAAABbQ29udGVudF9UeXBlc10ueG1sUEsBAi0AFAAGAAgAAAAhAFr0LFu/AAAA&#10;FQEAAAsAAAAAAAAAAAAAAAAAHwEAAF9yZWxzLy5yZWxzUEsBAi0AFAAGAAgAAAAhAFuxSl7KAAAA&#10;4wAAAA8AAAAAAAAAAAAAAAAABwIAAGRycy9kb3ducmV2LnhtbFBLBQYAAAAAAwADALcAAAD+AgAA&#10;AAA=&#10;" fillcolor="white [3201]" stroked="f" strokeweight=".5pt">
                        <v:textbox>
                          <w:txbxContent>
                            <w:p w14:paraId="79802ED0" w14:textId="62CAF37B" w:rsidR="00F144A5" w:rsidRDefault="00F144A5" w:rsidP="000B4502">
                              <w:pPr>
                                <w:pStyle w:val="Heading3"/>
                              </w:pPr>
                              <w:r>
                                <w:t>Optimizing Further</w:t>
                              </w:r>
                            </w:p>
                          </w:txbxContent>
                        </v:textbox>
                      </v:shape>
                      <v:shape id="Text Box 2058223475" o:spid="_x0000_s1038" type="#_x0000_t202" style="position:absolute;top:10401;width:4749;height:7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uMwzAAAAOMAAAAPAAAAZHJzL2Rvd25yZXYueG1sRI9BS8NA&#10;FITvgv9heUIvYjdNjC2x21KKtuLNplW8PbLPJJh9G7Jrkv57tyB4HGbmG2a5Hk0jeupcbVnBbBqB&#10;IC6srrlUcMyf7xYgnEfW2FgmBWdysF5dXy0x03bgN+oPvhQBwi5DBZX3bSalKyoy6Ka2JQ7el+0M&#10;+iC7UuoOhwA3jYyj6EEarDksVNjStqLi+/BjFHzelh+vbtydhiRN2qd9n8/fda7U5GbcPILwNPr/&#10;8F/7RSuIo3QRx8n9PIXLp/AH5OoXAAD//wMAUEsBAi0AFAAGAAgAAAAhANvh9svuAAAAhQEAABMA&#10;AAAAAAAAAAAAAAAAAAAAAFtDb250ZW50X1R5cGVzXS54bWxQSwECLQAUAAYACAAAACEAWvQsW78A&#10;AAAVAQAACwAAAAAAAAAAAAAAAAAfAQAAX3JlbHMvLnJlbHNQSwECLQAUAAYACAAAACEAgS7jMMwA&#10;AADjAAAADwAAAAAAAAAAAAAAAAAHAgAAZHJzL2Rvd25yZXYueG1sUEsFBgAAAAADAAMAtwAAAAAD&#10;AAAAAA==&#10;" fillcolor="white [3201]" stroked="f" strokeweight=".5pt">
                        <v:textbox>
                          <w:txbxContent>
                            <w:p w14:paraId="106E0030" w14:textId="06774EE7" w:rsidR="00F144A5" w:rsidRDefault="00F144A5" w:rsidP="000B4502">
                              <w:pPr>
                                <w:pStyle w:val="Heading1"/>
                              </w:pPr>
                              <w:r>
                                <w:t>03</w:t>
                              </w:r>
                            </w:p>
                          </w:txbxContent>
                        </v:textbox>
                      </v:shape>
                      <w10:wrap anchory="page"/>
                    </v:group>
                  </w:pict>
                </mc:Fallback>
              </mc:AlternateContent>
            </w:r>
          </w:p>
        </w:tc>
        <w:tc>
          <w:tcPr>
            <w:tcW w:w="5772" w:type="dxa"/>
          </w:tcPr>
          <w:p w14:paraId="344D7394" w14:textId="110682E6" w:rsidR="00515218" w:rsidRDefault="00D5558C" w:rsidP="000B4502">
            <w:r>
              <w:rPr>
                <w:noProof/>
                <w:color w:val="44546A" w:themeColor="text2"/>
              </w:rPr>
              <w:drawing>
                <wp:anchor distT="0" distB="0" distL="114300" distR="114300" simplePos="0" relativeHeight="251681792" behindDoc="0" locked="0" layoutInCell="1" allowOverlap="1" wp14:anchorId="1B06A0DA" wp14:editId="5D1D598C">
                  <wp:simplePos x="0" y="0"/>
                  <wp:positionH relativeFrom="column">
                    <wp:posOffset>419100</wp:posOffset>
                  </wp:positionH>
                  <wp:positionV relativeFrom="page">
                    <wp:posOffset>-2540</wp:posOffset>
                  </wp:positionV>
                  <wp:extent cx="2867660" cy="1872795"/>
                  <wp:effectExtent l="0" t="0" r="8890" b="0"/>
                  <wp:wrapNone/>
                  <wp:docPr id="182044950" name="Picture 182044950"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4950" name="Picture 182044950" descr="A picture containing text, screenshot, plo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7660" cy="1872795"/>
                          </a:xfrm>
                          <a:prstGeom prst="rect">
                            <a:avLst/>
                          </a:prstGeom>
                        </pic:spPr>
                      </pic:pic>
                    </a:graphicData>
                  </a:graphic>
                  <wp14:sizeRelH relativeFrom="margin">
                    <wp14:pctWidth>0</wp14:pctWidth>
                  </wp14:sizeRelH>
                  <wp14:sizeRelV relativeFrom="margin">
                    <wp14:pctHeight>0</wp14:pctHeight>
                  </wp14:sizeRelV>
                </wp:anchor>
              </w:drawing>
            </w:r>
            <w:r w:rsidR="00F144A5" w:rsidRPr="000B4502">
              <w:rPr>
                <w:noProof/>
              </w:rPr>
              <mc:AlternateContent>
                <mc:Choice Requires="wps">
                  <w:drawing>
                    <wp:anchor distT="0" distB="0" distL="114300" distR="114300" simplePos="0" relativeHeight="251657216" behindDoc="0" locked="0" layoutInCell="1" allowOverlap="1" wp14:anchorId="10D9FFE2" wp14:editId="4A0140B3">
                      <wp:simplePos x="0" y="0"/>
                      <wp:positionH relativeFrom="column">
                        <wp:posOffset>-1699895</wp:posOffset>
                      </wp:positionH>
                      <wp:positionV relativeFrom="paragraph">
                        <wp:posOffset>1474470</wp:posOffset>
                      </wp:positionV>
                      <wp:extent cx="4892633" cy="6235065"/>
                      <wp:effectExtent l="0" t="0" r="3810" b="0"/>
                      <wp:wrapNone/>
                      <wp:docPr id="11" name="Text Box 11"/>
                      <wp:cNvGraphicFramePr/>
                      <a:graphic xmlns:a="http://schemas.openxmlformats.org/drawingml/2006/main">
                        <a:graphicData uri="http://schemas.microsoft.com/office/word/2010/wordprocessingShape">
                          <wps:wsp>
                            <wps:cNvSpPr txBox="1"/>
                            <wps:spPr>
                              <a:xfrm>
                                <a:off x="0" y="0"/>
                                <a:ext cx="4892633" cy="6235065"/>
                              </a:xfrm>
                              <a:prstGeom prst="rect">
                                <a:avLst/>
                              </a:prstGeom>
                              <a:solidFill>
                                <a:schemeClr val="lt1"/>
                              </a:solidFill>
                              <a:ln w="6350">
                                <a:noFill/>
                              </a:ln>
                            </wps:spPr>
                            <wps:txbx>
                              <w:txbxContent>
                                <w:p w14:paraId="1A788ED7" w14:textId="4EFF0A4A" w:rsidR="00C7373F" w:rsidRPr="00F144A5" w:rsidRDefault="00A80622" w:rsidP="00F144A5">
                                  <w:pPr>
                                    <w:pStyle w:val="Heading1"/>
                                    <w:rPr>
                                      <w:rFonts w:asciiTheme="minorHAnsi" w:hAnsiTheme="minorHAnsi" w:cstheme="minorHAnsi"/>
                                      <w:b/>
                                      <w:bCs/>
                                      <w:sz w:val="32"/>
                                    </w:rPr>
                                  </w:pPr>
                                  <w:r>
                                    <w:rPr>
                                      <w:rFonts w:asciiTheme="minorHAnsi" w:hAnsiTheme="minorHAnsi" w:cstheme="minorHAnsi"/>
                                      <w:b/>
                                      <w:bCs/>
                                      <w:sz w:val="32"/>
                                    </w:rPr>
                                    <w:t xml:space="preserve">01 </w:t>
                                  </w:r>
                                  <w:r w:rsidR="00417496" w:rsidRPr="00077046">
                                    <w:rPr>
                                      <w:rFonts w:asciiTheme="minorHAnsi" w:hAnsiTheme="minorHAnsi" w:cstheme="minorHAnsi"/>
                                      <w:b/>
                                      <w:bCs/>
                                      <w:sz w:val="32"/>
                                    </w:rPr>
                                    <w:t>Initial Challenge</w:t>
                                  </w:r>
                                </w:p>
                                <w:p w14:paraId="70F202FE" w14:textId="07EF9FF7" w:rsidR="00C7373F" w:rsidRDefault="00C7373F" w:rsidP="00C7373F">
                                  <w:pPr>
                                    <w:pStyle w:val="Heading2"/>
                                    <w:rPr>
                                      <w:rFonts w:asciiTheme="minorHAnsi" w:hAnsiTheme="minorHAnsi" w:cstheme="minorHAnsi"/>
                                      <w:b/>
                                      <w:bCs/>
                                      <w:sz w:val="28"/>
                                      <w:szCs w:val="28"/>
                                    </w:rPr>
                                  </w:pPr>
                                  <w:r>
                                    <w:rPr>
                                      <w:rFonts w:asciiTheme="minorHAnsi" w:hAnsiTheme="minorHAnsi" w:cstheme="minorHAnsi"/>
                                      <w:b/>
                                      <w:bCs/>
                                      <w:sz w:val="28"/>
                                      <w:szCs w:val="28"/>
                                    </w:rPr>
                                    <w:t>Background</w:t>
                                  </w:r>
                                </w:p>
                                <w:p w14:paraId="76846C11" w14:textId="293A9472" w:rsidR="00A80622" w:rsidRPr="00F144A5" w:rsidRDefault="00C7373F" w:rsidP="00F144A5">
                                  <w:pPr>
                                    <w:rPr>
                                      <w:sz w:val="24"/>
                                      <w:szCs w:val="24"/>
                                    </w:rPr>
                                  </w:pPr>
                                  <w:r w:rsidRPr="00DC6A8C">
                                    <w:rPr>
                                      <w:sz w:val="24"/>
                                      <w:szCs w:val="24"/>
                                    </w:rPr>
                                    <w:t>From Alphabet Soup’s business team, you have received a CSV containing more than 34,000 organizations that have received funding from Alphabet Soup over the years. Within this dataset are a number of columns that capture metadata about each organization, such as: EIN and NAME—Identification columns, APPLICATION_TYPE—Alphabet Soup application type, AFFILIATION—Affiliated sector of industry, CLASSIFICATION—Government organization classification, USE_CASE—Use case for funding, ORGANIZATION—Organization type, STATUS—Active status, INCOME_AMT—Income classification, SPECIAL_CONSIDERATIONS—Special considerations for application, ASK_AMT—Funding amount requested, IS_SUCCESSFUL—Was the money used effectively</w:t>
                                  </w:r>
                                </w:p>
                                <w:p w14:paraId="237BA1EB" w14:textId="5132ACF4" w:rsidR="00C7373F" w:rsidRPr="00C7373F" w:rsidRDefault="00A80622" w:rsidP="00A80622">
                                  <w:pPr>
                                    <w:pStyle w:val="Heading2"/>
                                  </w:pPr>
                                  <w:r>
                                    <w:rPr>
                                      <w:rFonts w:asciiTheme="minorHAnsi" w:hAnsiTheme="minorHAnsi" w:cstheme="minorHAnsi"/>
                                      <w:b/>
                                      <w:bCs/>
                                      <w:sz w:val="28"/>
                                      <w:szCs w:val="28"/>
                                    </w:rPr>
                                    <w:t>Initial findings</w:t>
                                  </w:r>
                                </w:p>
                                <w:p w14:paraId="2CB1B199" w14:textId="579D363C" w:rsidR="00417496" w:rsidRPr="00DC6A8C" w:rsidRDefault="00417496" w:rsidP="000B4502">
                                  <w:pPr>
                                    <w:pStyle w:val="Heading2"/>
                                    <w:rPr>
                                      <w:rFonts w:asciiTheme="minorHAnsi" w:hAnsiTheme="minorHAnsi" w:cstheme="minorHAnsi"/>
                                      <w:color w:val="auto"/>
                                      <w:sz w:val="24"/>
                                      <w:szCs w:val="24"/>
                                    </w:rPr>
                                  </w:pPr>
                                  <w:r w:rsidRPr="00DC6A8C">
                                    <w:rPr>
                                      <w:rFonts w:asciiTheme="minorHAnsi" w:hAnsiTheme="minorHAnsi" w:cstheme="minorHAnsi"/>
                                      <w:color w:val="auto"/>
                                      <w:sz w:val="24"/>
                                      <w:szCs w:val="24"/>
                                    </w:rPr>
                                    <w:t xml:space="preserve">  Upon our first attempts </w:t>
                                  </w:r>
                                  <w:r w:rsidR="00077046" w:rsidRPr="00DC6A8C">
                                    <w:rPr>
                                      <w:rFonts w:asciiTheme="minorHAnsi" w:hAnsiTheme="minorHAnsi" w:cstheme="minorHAnsi"/>
                                      <w:color w:val="auto"/>
                                      <w:sz w:val="24"/>
                                      <w:szCs w:val="24"/>
                                    </w:rPr>
                                    <w:t>with</w:t>
                                  </w:r>
                                  <w:r w:rsidRPr="00DC6A8C">
                                    <w:rPr>
                                      <w:rFonts w:asciiTheme="minorHAnsi" w:hAnsiTheme="minorHAnsi" w:cstheme="minorHAnsi"/>
                                      <w:color w:val="auto"/>
                                      <w:sz w:val="24"/>
                                      <w:szCs w:val="24"/>
                                    </w:rPr>
                                    <w:t xml:space="preserve"> reaching this goal, our model produced rather poor results with less than 7</w:t>
                                  </w:r>
                                  <w:r w:rsidR="00C56C14">
                                    <w:rPr>
                                      <w:rFonts w:asciiTheme="minorHAnsi" w:hAnsiTheme="minorHAnsi" w:cstheme="minorHAnsi"/>
                                      <w:color w:val="auto"/>
                                      <w:sz w:val="24"/>
                                      <w:szCs w:val="24"/>
                                    </w:rPr>
                                    <w:t>3</w:t>
                                  </w:r>
                                  <w:r w:rsidRPr="00DC6A8C">
                                    <w:rPr>
                                      <w:rFonts w:asciiTheme="minorHAnsi" w:hAnsiTheme="minorHAnsi" w:cstheme="minorHAnsi"/>
                                      <w:color w:val="auto"/>
                                      <w:sz w:val="24"/>
                                      <w:szCs w:val="24"/>
                                    </w:rPr>
                                    <w:t>% accuracy and up to 61% losses. Utilizing the neural network models</w:t>
                                  </w:r>
                                  <w:r w:rsidR="00735C95" w:rsidRPr="00DC6A8C">
                                    <w:rPr>
                                      <w:rFonts w:asciiTheme="minorHAnsi" w:hAnsiTheme="minorHAnsi" w:cstheme="minorHAnsi"/>
                                      <w:color w:val="auto"/>
                                      <w:sz w:val="24"/>
                                      <w:szCs w:val="24"/>
                                    </w:rPr>
                                    <w:t xml:space="preserve"> by increasing the number of nodes and decreasing the batch sizes</w:t>
                                  </w:r>
                                  <w:r w:rsidRPr="00DC6A8C">
                                    <w:rPr>
                                      <w:rFonts w:asciiTheme="minorHAnsi" w:hAnsiTheme="minorHAnsi" w:cstheme="minorHAnsi"/>
                                      <w:color w:val="auto"/>
                                      <w:sz w:val="24"/>
                                      <w:szCs w:val="24"/>
                                    </w:rPr>
                                    <w:t>, tamed this to a consistent accuracy of 72.</w:t>
                                  </w:r>
                                  <w:r w:rsidR="00C56C14">
                                    <w:rPr>
                                      <w:rFonts w:asciiTheme="minorHAnsi" w:hAnsiTheme="minorHAnsi" w:cstheme="minorHAnsi"/>
                                      <w:color w:val="auto"/>
                                      <w:sz w:val="24"/>
                                      <w:szCs w:val="24"/>
                                    </w:rPr>
                                    <w:t>3</w:t>
                                  </w:r>
                                  <w:r w:rsidRPr="00DC6A8C">
                                    <w:rPr>
                                      <w:rFonts w:asciiTheme="minorHAnsi" w:hAnsiTheme="minorHAnsi" w:cstheme="minorHAnsi"/>
                                      <w:color w:val="auto"/>
                                      <w:sz w:val="24"/>
                                      <w:szCs w:val="24"/>
                                    </w:rPr>
                                    <w:t>% and a loss of 5</w:t>
                                  </w:r>
                                  <w:r w:rsidR="00C56C14">
                                    <w:rPr>
                                      <w:rFonts w:asciiTheme="minorHAnsi" w:hAnsiTheme="minorHAnsi" w:cstheme="minorHAnsi"/>
                                      <w:color w:val="auto"/>
                                      <w:sz w:val="24"/>
                                      <w:szCs w:val="24"/>
                                    </w:rPr>
                                    <w:t>5</w:t>
                                  </w:r>
                                  <w:r w:rsidRPr="00DC6A8C">
                                    <w:rPr>
                                      <w:rFonts w:asciiTheme="minorHAnsi" w:hAnsiTheme="minorHAnsi" w:cstheme="minorHAnsi"/>
                                      <w:color w:val="auto"/>
                                      <w:sz w:val="24"/>
                                      <w:szCs w:val="24"/>
                                    </w:rPr>
                                    <w:t>.</w:t>
                                  </w:r>
                                  <w:r w:rsidR="00C56C14">
                                    <w:rPr>
                                      <w:rFonts w:asciiTheme="minorHAnsi" w:hAnsiTheme="minorHAnsi" w:cstheme="minorHAnsi"/>
                                      <w:color w:val="auto"/>
                                      <w:sz w:val="24"/>
                                      <w:szCs w:val="24"/>
                                    </w:rPr>
                                    <w:t>9</w:t>
                                  </w:r>
                                  <w:r w:rsidRPr="00DC6A8C">
                                    <w:rPr>
                                      <w:rFonts w:asciiTheme="minorHAnsi" w:hAnsiTheme="minorHAnsi" w:cstheme="minorHAnsi"/>
                                      <w:color w:val="auto"/>
                                      <w:sz w:val="24"/>
                                      <w:szCs w:val="24"/>
                                    </w:rPr>
                                    <w:t xml:space="preserve">% based on 4 total layers containing nodes of </w:t>
                                  </w:r>
                                  <w:r w:rsidR="00C56C14">
                                    <w:rPr>
                                      <w:rFonts w:asciiTheme="minorHAnsi" w:hAnsiTheme="minorHAnsi" w:cstheme="minorHAnsi"/>
                                      <w:color w:val="auto"/>
                                      <w:sz w:val="24"/>
                                      <w:szCs w:val="24"/>
                                    </w:rPr>
                                    <w:t>8</w:t>
                                  </w:r>
                                  <w:r w:rsidRPr="00DC6A8C">
                                    <w:rPr>
                                      <w:rFonts w:asciiTheme="minorHAnsi" w:hAnsiTheme="minorHAnsi" w:cstheme="minorHAnsi"/>
                                      <w:color w:val="auto"/>
                                      <w:sz w:val="24"/>
                                      <w:szCs w:val="24"/>
                                    </w:rPr>
                                    <w:t xml:space="preserve">, </w:t>
                                  </w:r>
                                  <w:r w:rsidR="00C56C14">
                                    <w:rPr>
                                      <w:rFonts w:asciiTheme="minorHAnsi" w:hAnsiTheme="minorHAnsi" w:cstheme="minorHAnsi"/>
                                      <w:color w:val="auto"/>
                                      <w:sz w:val="24"/>
                                      <w:szCs w:val="24"/>
                                    </w:rPr>
                                    <w:t>16</w:t>
                                  </w:r>
                                  <w:r w:rsidRPr="00DC6A8C">
                                    <w:rPr>
                                      <w:rFonts w:asciiTheme="minorHAnsi" w:hAnsiTheme="minorHAnsi" w:cstheme="minorHAnsi"/>
                                      <w:color w:val="auto"/>
                                      <w:sz w:val="24"/>
                                      <w:szCs w:val="24"/>
                                    </w:rPr>
                                    <w:t xml:space="preserve">, </w:t>
                                  </w:r>
                                  <w:r w:rsidR="00C56C14">
                                    <w:rPr>
                                      <w:rFonts w:asciiTheme="minorHAnsi" w:hAnsiTheme="minorHAnsi" w:cstheme="minorHAnsi"/>
                                      <w:color w:val="auto"/>
                                      <w:sz w:val="24"/>
                                      <w:szCs w:val="24"/>
                                    </w:rPr>
                                    <w:t>24</w:t>
                                  </w:r>
                                  <w:r w:rsidRPr="00DC6A8C">
                                    <w:rPr>
                                      <w:rFonts w:asciiTheme="minorHAnsi" w:hAnsiTheme="minorHAnsi" w:cstheme="minorHAnsi"/>
                                      <w:color w:val="auto"/>
                                      <w:sz w:val="24"/>
                                      <w:szCs w:val="24"/>
                                    </w:rPr>
                                    <w:t>, and 1, batch size of 50 and 100 epochs.</w:t>
                                  </w:r>
                                  <w:r w:rsidR="00077046" w:rsidRPr="00DC6A8C">
                                    <w:rPr>
                                      <w:rFonts w:asciiTheme="minorHAnsi" w:hAnsiTheme="minorHAnsi" w:cstheme="minorHAnsi"/>
                                      <w:color w:val="auto"/>
                                      <w:sz w:val="24"/>
                                      <w:szCs w:val="24"/>
                                    </w:rPr>
                                    <w:t xml:space="preserve"> We can do better!!</w:t>
                                  </w:r>
                                </w:p>
                                <w:p w14:paraId="6E552D46" w14:textId="475DB1E7" w:rsidR="000B4502" w:rsidRPr="00077046" w:rsidRDefault="00077046" w:rsidP="000B4502">
                                  <w:pPr>
                                    <w:pStyle w:val="Heading2"/>
                                    <w:rPr>
                                      <w:rFonts w:asciiTheme="minorHAnsi" w:hAnsiTheme="minorHAnsi" w:cstheme="minorHAnsi"/>
                                      <w:b/>
                                      <w:bCs/>
                                      <w:sz w:val="28"/>
                                      <w:szCs w:val="28"/>
                                    </w:rPr>
                                  </w:pPr>
                                  <w:r w:rsidRPr="00077046">
                                    <w:rPr>
                                      <w:rFonts w:asciiTheme="minorHAnsi" w:hAnsiTheme="minorHAnsi" w:cstheme="minorHAnsi"/>
                                      <w:b/>
                                      <w:bCs/>
                                      <w:sz w:val="28"/>
                                      <w:szCs w:val="28"/>
                                    </w:rPr>
                                    <w:t>The process</w:t>
                                  </w:r>
                                </w:p>
                                <w:p w14:paraId="54B6B92F" w14:textId="2205067C" w:rsidR="000B4502" w:rsidRPr="00DC6A8C" w:rsidRDefault="00C7373F" w:rsidP="000B4502">
                                  <w:pPr>
                                    <w:rPr>
                                      <w:sz w:val="24"/>
                                      <w:szCs w:val="24"/>
                                    </w:rPr>
                                  </w:pPr>
                                  <w:r w:rsidRPr="00DC6A8C">
                                    <w:rPr>
                                      <w:sz w:val="24"/>
                                      <w:szCs w:val="24"/>
                                    </w:rPr>
                                    <w:t xml:space="preserve">We imported the necessary dependencies, read in the .csv file, analyzed the available data.  </w:t>
                                  </w:r>
                                  <w:r w:rsidR="00077046" w:rsidRPr="00DC6A8C">
                                    <w:rPr>
                                      <w:sz w:val="24"/>
                                      <w:szCs w:val="24"/>
                                    </w:rPr>
                                    <w:t xml:space="preserve">Looking at the columns in the dataset we </w:t>
                                  </w:r>
                                  <w:r w:rsidRPr="00DC6A8C">
                                    <w:rPr>
                                      <w:sz w:val="24"/>
                                      <w:szCs w:val="24"/>
                                    </w:rPr>
                                    <w:t xml:space="preserve">dropped the EIN and NAME columns due to lack of value, performed </w:t>
                                  </w:r>
                                  <w:r w:rsidR="00741324" w:rsidRPr="00DC6A8C">
                                    <w:rPr>
                                      <w:sz w:val="24"/>
                                      <w:szCs w:val="24"/>
                                    </w:rPr>
                                    <w:t xml:space="preserve">a revised </w:t>
                                  </w:r>
                                  <w:r w:rsidRPr="00DC6A8C">
                                    <w:rPr>
                                      <w:sz w:val="24"/>
                                      <w:szCs w:val="24"/>
                                    </w:rPr>
                                    <w:t xml:space="preserve">binning </w:t>
                                  </w:r>
                                  <w:r w:rsidR="00741324" w:rsidRPr="00DC6A8C">
                                    <w:rPr>
                                      <w:sz w:val="24"/>
                                      <w:szCs w:val="24"/>
                                    </w:rPr>
                                    <w:t>of data with</w:t>
                                  </w:r>
                                  <w:r w:rsidRPr="00DC6A8C">
                                    <w:rPr>
                                      <w:sz w:val="24"/>
                                      <w:szCs w:val="24"/>
                                    </w:rPr>
                                    <w:t xml:space="preserve"> the ASK_AMT</w:t>
                                  </w:r>
                                  <w:r w:rsidR="000D6781" w:rsidRPr="00DC6A8C">
                                    <w:rPr>
                                      <w:sz w:val="24"/>
                                      <w:szCs w:val="24"/>
                                    </w:rPr>
                                    <w:t>, the Application Type, and the Classification Code. Split the data into training and test features</w:t>
                                  </w:r>
                                  <w:r w:rsidR="00741324" w:rsidRPr="00DC6A8C">
                                    <w:rPr>
                                      <w:sz w:val="24"/>
                                      <w:szCs w:val="24"/>
                                    </w:rPr>
                                    <w:t xml:space="preserve">.  Compiled, </w:t>
                                  </w:r>
                                  <w:proofErr w:type="gramStart"/>
                                  <w:r w:rsidR="00741324" w:rsidRPr="00DC6A8C">
                                    <w:rPr>
                                      <w:sz w:val="24"/>
                                      <w:szCs w:val="24"/>
                                    </w:rPr>
                                    <w:t>trained</w:t>
                                  </w:r>
                                  <w:proofErr w:type="gramEnd"/>
                                  <w:r w:rsidR="00741324" w:rsidRPr="00DC6A8C">
                                    <w:rPr>
                                      <w:sz w:val="24"/>
                                      <w:szCs w:val="24"/>
                                    </w:rPr>
                                    <w:t xml:space="preserve"> and evaluated the model with 3 hidden layers. Plotted the </w:t>
                                  </w:r>
                                  <w:r w:rsidR="00DC6A8C" w:rsidRPr="00DC6A8C">
                                    <w:rPr>
                                      <w:sz w:val="24"/>
                                      <w:szCs w:val="24"/>
                                    </w:rPr>
                                    <w:t>training and validation losses and saved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9FFE2" id="Text Box 11" o:spid="_x0000_s1039" type="#_x0000_t202" style="position:absolute;margin-left:-133.85pt;margin-top:116.1pt;width:385.25pt;height:490.9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1ULwIAAF0EAAAOAAAAZHJzL2Uyb0RvYy54bWysVE2P2yAQvVfqf0DcG+e7u1acVZpVqkrR&#10;7krZas8EQ4yEGQokdvrrO+B8ddtT1QsemOHNzJuHZw9trclBOK/AFHTQ61MiDIdSmV1Bv7+uPt1R&#10;4gMzJdNgREGPwtOH+ccPs8bmYggV6FI4giDG540taBWCzbPM80rUzPfACoNOCa5mAbdul5WONYhe&#10;62zY70+zBlxpHXDhPZ4+dk46T/hSCh6epfQiEF1QrC2k1aV1G9dsPmP5zjFbKX4qg/1DFTVTBpNe&#10;oB5ZYGTv1B9QteIOPMjQ41BnIKXiIvWA3Qz677rZVMyK1AuS4+2FJv//YPnTYWNfHAntF2hxgJGQ&#10;xvrc42Hsp5Wujl+slKAfKTxeaBNtIBwPx3f3w+loRAlH33Q4mvSnk4iTXa9b58NXATWJRkEdziXR&#10;xQ5rH7rQc0jM5kGrcqW0TpuoBbHUjhwYTlGHVCSC/xalDWkwOyZPwAbi9Q5ZG6zl2lS0QrttiSqx&#10;4UvHWyiPSISDTiPe8pXCYtfMhxfmUBTYOwo9POMiNWAyOFmUVOB+/u08xuOs0EtJgyIrqP+xZ05Q&#10;or8ZnOL9YDyOqkyb8eTzEDfu1rO99Zh9vQRkYIBPyvJkxvigz6Z0UL/he1jErOhihmPugoazuQyd&#10;9PE9cbFYpCDUoWVhbTaWR+jIeBzFa/vGnD3NK+Con+AsR5a/G1sXG28aWOwDSJVmGonuWD3xjxpO&#10;qji9t/hIbvcp6vpXmP8CAAD//wMAUEsDBBQABgAIAAAAIQB00UHX5AAAAA0BAAAPAAAAZHJzL2Rv&#10;d25yZXYueG1sTI/LTsMwEEX3SP0HayqxQa0ThzYoxKkQ4iGxa8ND7Nx4SCJiO4rdJPw9w4ouR3N0&#10;77n5bjYdG3HwrbMS4nUEDG3ldGtrCa/l4+oGmA/KatU5ixJ+0MOuWFzkKtNusnscD6FmFGJ9piQ0&#10;IfQZ575q0Ci/dj1a+n25wahA51BzPaiJwk3HRRRtuVGtpYZG9XjfYPV9OBkJn1f1x4ufn96mZJP0&#10;D89jmb7rUsrL5Xx3CyzgHP5h+NMndSjI6ehOVnvWSViJbZoSK0EkQgAjZBMJWnMkVsTXMfAi5+cr&#10;il8AAAD//wMAUEsBAi0AFAAGAAgAAAAhALaDOJL+AAAA4QEAABMAAAAAAAAAAAAAAAAAAAAAAFtD&#10;b250ZW50X1R5cGVzXS54bWxQSwECLQAUAAYACAAAACEAOP0h/9YAAACUAQAACwAAAAAAAAAAAAAA&#10;AAAvAQAAX3JlbHMvLnJlbHNQSwECLQAUAAYACAAAACEAIBhdVC8CAABdBAAADgAAAAAAAAAAAAAA&#10;AAAuAgAAZHJzL2Uyb0RvYy54bWxQSwECLQAUAAYACAAAACEAdNFB1+QAAAANAQAADwAAAAAAAAAA&#10;AAAAAACJBAAAZHJzL2Rvd25yZXYueG1sUEsFBgAAAAAEAAQA8wAAAJoFAAAAAA==&#10;" fillcolor="white [3201]" stroked="f" strokeweight=".5pt">
                      <v:textbox>
                        <w:txbxContent>
                          <w:p w14:paraId="1A788ED7" w14:textId="4EFF0A4A" w:rsidR="00C7373F" w:rsidRPr="00F144A5" w:rsidRDefault="00A80622" w:rsidP="00F144A5">
                            <w:pPr>
                              <w:pStyle w:val="Heading1"/>
                              <w:rPr>
                                <w:rFonts w:asciiTheme="minorHAnsi" w:hAnsiTheme="minorHAnsi" w:cstheme="minorHAnsi"/>
                                <w:b/>
                                <w:bCs/>
                                <w:sz w:val="32"/>
                              </w:rPr>
                            </w:pPr>
                            <w:r>
                              <w:rPr>
                                <w:rFonts w:asciiTheme="minorHAnsi" w:hAnsiTheme="minorHAnsi" w:cstheme="minorHAnsi"/>
                                <w:b/>
                                <w:bCs/>
                                <w:sz w:val="32"/>
                              </w:rPr>
                              <w:t xml:space="preserve">01 </w:t>
                            </w:r>
                            <w:r w:rsidR="00417496" w:rsidRPr="00077046">
                              <w:rPr>
                                <w:rFonts w:asciiTheme="minorHAnsi" w:hAnsiTheme="minorHAnsi" w:cstheme="minorHAnsi"/>
                                <w:b/>
                                <w:bCs/>
                                <w:sz w:val="32"/>
                              </w:rPr>
                              <w:t>Initial Challenge</w:t>
                            </w:r>
                          </w:p>
                          <w:p w14:paraId="70F202FE" w14:textId="07EF9FF7" w:rsidR="00C7373F" w:rsidRDefault="00C7373F" w:rsidP="00C7373F">
                            <w:pPr>
                              <w:pStyle w:val="Heading2"/>
                              <w:rPr>
                                <w:rFonts w:asciiTheme="minorHAnsi" w:hAnsiTheme="minorHAnsi" w:cstheme="minorHAnsi"/>
                                <w:b/>
                                <w:bCs/>
                                <w:sz w:val="28"/>
                                <w:szCs w:val="28"/>
                              </w:rPr>
                            </w:pPr>
                            <w:r>
                              <w:rPr>
                                <w:rFonts w:asciiTheme="minorHAnsi" w:hAnsiTheme="minorHAnsi" w:cstheme="minorHAnsi"/>
                                <w:b/>
                                <w:bCs/>
                                <w:sz w:val="28"/>
                                <w:szCs w:val="28"/>
                              </w:rPr>
                              <w:t>Background</w:t>
                            </w:r>
                          </w:p>
                          <w:p w14:paraId="76846C11" w14:textId="293A9472" w:rsidR="00A80622" w:rsidRPr="00F144A5" w:rsidRDefault="00C7373F" w:rsidP="00F144A5">
                            <w:pPr>
                              <w:rPr>
                                <w:sz w:val="24"/>
                                <w:szCs w:val="24"/>
                              </w:rPr>
                            </w:pPr>
                            <w:r w:rsidRPr="00DC6A8C">
                              <w:rPr>
                                <w:sz w:val="24"/>
                                <w:szCs w:val="24"/>
                              </w:rPr>
                              <w:t>From Alphabet Soup’s business team, you have received a CSV containing more than 34,000 organizations that have received funding from Alphabet Soup over the years. Within this dataset are a number of columns that capture metadata about each organization, such as: EIN and NAME—Identification columns, APPLICATION_TYPE—Alphabet Soup application type, AFFILIATION—Affiliated sector of industry, CLASSIFICATION—Government organization classification, USE_CASE—Use case for funding, ORGANIZATION—Organization type, STATUS—Active status, INCOME_AMT—Income classification, SPECIAL_CONSIDERATIONS—Special considerations for application, ASK_AMT—Funding amount requested, IS_SUCCESSFUL—Was the money used effectively</w:t>
                            </w:r>
                          </w:p>
                          <w:p w14:paraId="237BA1EB" w14:textId="5132ACF4" w:rsidR="00C7373F" w:rsidRPr="00C7373F" w:rsidRDefault="00A80622" w:rsidP="00A80622">
                            <w:pPr>
                              <w:pStyle w:val="Heading2"/>
                            </w:pPr>
                            <w:r>
                              <w:rPr>
                                <w:rFonts w:asciiTheme="minorHAnsi" w:hAnsiTheme="minorHAnsi" w:cstheme="minorHAnsi"/>
                                <w:b/>
                                <w:bCs/>
                                <w:sz w:val="28"/>
                                <w:szCs w:val="28"/>
                              </w:rPr>
                              <w:t>Initial findings</w:t>
                            </w:r>
                          </w:p>
                          <w:p w14:paraId="2CB1B199" w14:textId="579D363C" w:rsidR="00417496" w:rsidRPr="00DC6A8C" w:rsidRDefault="00417496" w:rsidP="000B4502">
                            <w:pPr>
                              <w:pStyle w:val="Heading2"/>
                              <w:rPr>
                                <w:rFonts w:asciiTheme="minorHAnsi" w:hAnsiTheme="minorHAnsi" w:cstheme="minorHAnsi"/>
                                <w:color w:val="auto"/>
                                <w:sz w:val="24"/>
                                <w:szCs w:val="24"/>
                              </w:rPr>
                            </w:pPr>
                            <w:r w:rsidRPr="00DC6A8C">
                              <w:rPr>
                                <w:rFonts w:asciiTheme="minorHAnsi" w:hAnsiTheme="minorHAnsi" w:cstheme="minorHAnsi"/>
                                <w:color w:val="auto"/>
                                <w:sz w:val="24"/>
                                <w:szCs w:val="24"/>
                              </w:rPr>
                              <w:t xml:space="preserve">  Upon our first attempts </w:t>
                            </w:r>
                            <w:r w:rsidR="00077046" w:rsidRPr="00DC6A8C">
                              <w:rPr>
                                <w:rFonts w:asciiTheme="minorHAnsi" w:hAnsiTheme="minorHAnsi" w:cstheme="minorHAnsi"/>
                                <w:color w:val="auto"/>
                                <w:sz w:val="24"/>
                                <w:szCs w:val="24"/>
                              </w:rPr>
                              <w:t>with</w:t>
                            </w:r>
                            <w:r w:rsidRPr="00DC6A8C">
                              <w:rPr>
                                <w:rFonts w:asciiTheme="minorHAnsi" w:hAnsiTheme="minorHAnsi" w:cstheme="minorHAnsi"/>
                                <w:color w:val="auto"/>
                                <w:sz w:val="24"/>
                                <w:szCs w:val="24"/>
                              </w:rPr>
                              <w:t xml:space="preserve"> reaching this goal, our model produced rather poor results with less than 7</w:t>
                            </w:r>
                            <w:r w:rsidR="00C56C14">
                              <w:rPr>
                                <w:rFonts w:asciiTheme="minorHAnsi" w:hAnsiTheme="minorHAnsi" w:cstheme="minorHAnsi"/>
                                <w:color w:val="auto"/>
                                <w:sz w:val="24"/>
                                <w:szCs w:val="24"/>
                              </w:rPr>
                              <w:t>3</w:t>
                            </w:r>
                            <w:r w:rsidRPr="00DC6A8C">
                              <w:rPr>
                                <w:rFonts w:asciiTheme="minorHAnsi" w:hAnsiTheme="minorHAnsi" w:cstheme="minorHAnsi"/>
                                <w:color w:val="auto"/>
                                <w:sz w:val="24"/>
                                <w:szCs w:val="24"/>
                              </w:rPr>
                              <w:t>% accuracy and up to 61% losses. Utilizing the neural network models</w:t>
                            </w:r>
                            <w:r w:rsidR="00735C95" w:rsidRPr="00DC6A8C">
                              <w:rPr>
                                <w:rFonts w:asciiTheme="minorHAnsi" w:hAnsiTheme="minorHAnsi" w:cstheme="minorHAnsi"/>
                                <w:color w:val="auto"/>
                                <w:sz w:val="24"/>
                                <w:szCs w:val="24"/>
                              </w:rPr>
                              <w:t xml:space="preserve"> by increasing the number of nodes and decreasing the batch sizes</w:t>
                            </w:r>
                            <w:r w:rsidRPr="00DC6A8C">
                              <w:rPr>
                                <w:rFonts w:asciiTheme="minorHAnsi" w:hAnsiTheme="minorHAnsi" w:cstheme="minorHAnsi"/>
                                <w:color w:val="auto"/>
                                <w:sz w:val="24"/>
                                <w:szCs w:val="24"/>
                              </w:rPr>
                              <w:t>, tamed this to a consistent accuracy of 72.</w:t>
                            </w:r>
                            <w:r w:rsidR="00C56C14">
                              <w:rPr>
                                <w:rFonts w:asciiTheme="minorHAnsi" w:hAnsiTheme="minorHAnsi" w:cstheme="minorHAnsi"/>
                                <w:color w:val="auto"/>
                                <w:sz w:val="24"/>
                                <w:szCs w:val="24"/>
                              </w:rPr>
                              <w:t>3</w:t>
                            </w:r>
                            <w:r w:rsidRPr="00DC6A8C">
                              <w:rPr>
                                <w:rFonts w:asciiTheme="minorHAnsi" w:hAnsiTheme="minorHAnsi" w:cstheme="minorHAnsi"/>
                                <w:color w:val="auto"/>
                                <w:sz w:val="24"/>
                                <w:szCs w:val="24"/>
                              </w:rPr>
                              <w:t>% and a loss of 5</w:t>
                            </w:r>
                            <w:r w:rsidR="00C56C14">
                              <w:rPr>
                                <w:rFonts w:asciiTheme="minorHAnsi" w:hAnsiTheme="minorHAnsi" w:cstheme="minorHAnsi"/>
                                <w:color w:val="auto"/>
                                <w:sz w:val="24"/>
                                <w:szCs w:val="24"/>
                              </w:rPr>
                              <w:t>5</w:t>
                            </w:r>
                            <w:r w:rsidRPr="00DC6A8C">
                              <w:rPr>
                                <w:rFonts w:asciiTheme="minorHAnsi" w:hAnsiTheme="minorHAnsi" w:cstheme="minorHAnsi"/>
                                <w:color w:val="auto"/>
                                <w:sz w:val="24"/>
                                <w:szCs w:val="24"/>
                              </w:rPr>
                              <w:t>.</w:t>
                            </w:r>
                            <w:r w:rsidR="00C56C14">
                              <w:rPr>
                                <w:rFonts w:asciiTheme="minorHAnsi" w:hAnsiTheme="minorHAnsi" w:cstheme="minorHAnsi"/>
                                <w:color w:val="auto"/>
                                <w:sz w:val="24"/>
                                <w:szCs w:val="24"/>
                              </w:rPr>
                              <w:t>9</w:t>
                            </w:r>
                            <w:r w:rsidRPr="00DC6A8C">
                              <w:rPr>
                                <w:rFonts w:asciiTheme="minorHAnsi" w:hAnsiTheme="minorHAnsi" w:cstheme="minorHAnsi"/>
                                <w:color w:val="auto"/>
                                <w:sz w:val="24"/>
                                <w:szCs w:val="24"/>
                              </w:rPr>
                              <w:t xml:space="preserve">% based on 4 total layers containing nodes of </w:t>
                            </w:r>
                            <w:r w:rsidR="00C56C14">
                              <w:rPr>
                                <w:rFonts w:asciiTheme="minorHAnsi" w:hAnsiTheme="minorHAnsi" w:cstheme="minorHAnsi"/>
                                <w:color w:val="auto"/>
                                <w:sz w:val="24"/>
                                <w:szCs w:val="24"/>
                              </w:rPr>
                              <w:t>8</w:t>
                            </w:r>
                            <w:r w:rsidRPr="00DC6A8C">
                              <w:rPr>
                                <w:rFonts w:asciiTheme="minorHAnsi" w:hAnsiTheme="minorHAnsi" w:cstheme="minorHAnsi"/>
                                <w:color w:val="auto"/>
                                <w:sz w:val="24"/>
                                <w:szCs w:val="24"/>
                              </w:rPr>
                              <w:t xml:space="preserve">, </w:t>
                            </w:r>
                            <w:r w:rsidR="00C56C14">
                              <w:rPr>
                                <w:rFonts w:asciiTheme="minorHAnsi" w:hAnsiTheme="minorHAnsi" w:cstheme="minorHAnsi"/>
                                <w:color w:val="auto"/>
                                <w:sz w:val="24"/>
                                <w:szCs w:val="24"/>
                              </w:rPr>
                              <w:t>16</w:t>
                            </w:r>
                            <w:r w:rsidRPr="00DC6A8C">
                              <w:rPr>
                                <w:rFonts w:asciiTheme="minorHAnsi" w:hAnsiTheme="minorHAnsi" w:cstheme="minorHAnsi"/>
                                <w:color w:val="auto"/>
                                <w:sz w:val="24"/>
                                <w:szCs w:val="24"/>
                              </w:rPr>
                              <w:t xml:space="preserve">, </w:t>
                            </w:r>
                            <w:r w:rsidR="00C56C14">
                              <w:rPr>
                                <w:rFonts w:asciiTheme="minorHAnsi" w:hAnsiTheme="minorHAnsi" w:cstheme="minorHAnsi"/>
                                <w:color w:val="auto"/>
                                <w:sz w:val="24"/>
                                <w:szCs w:val="24"/>
                              </w:rPr>
                              <w:t>24</w:t>
                            </w:r>
                            <w:r w:rsidRPr="00DC6A8C">
                              <w:rPr>
                                <w:rFonts w:asciiTheme="minorHAnsi" w:hAnsiTheme="minorHAnsi" w:cstheme="minorHAnsi"/>
                                <w:color w:val="auto"/>
                                <w:sz w:val="24"/>
                                <w:szCs w:val="24"/>
                              </w:rPr>
                              <w:t>, and 1, batch size of 50 and 100 epochs.</w:t>
                            </w:r>
                            <w:r w:rsidR="00077046" w:rsidRPr="00DC6A8C">
                              <w:rPr>
                                <w:rFonts w:asciiTheme="minorHAnsi" w:hAnsiTheme="minorHAnsi" w:cstheme="minorHAnsi"/>
                                <w:color w:val="auto"/>
                                <w:sz w:val="24"/>
                                <w:szCs w:val="24"/>
                              </w:rPr>
                              <w:t xml:space="preserve"> We can do better!!</w:t>
                            </w:r>
                          </w:p>
                          <w:p w14:paraId="6E552D46" w14:textId="475DB1E7" w:rsidR="000B4502" w:rsidRPr="00077046" w:rsidRDefault="00077046" w:rsidP="000B4502">
                            <w:pPr>
                              <w:pStyle w:val="Heading2"/>
                              <w:rPr>
                                <w:rFonts w:asciiTheme="minorHAnsi" w:hAnsiTheme="minorHAnsi" w:cstheme="minorHAnsi"/>
                                <w:b/>
                                <w:bCs/>
                                <w:sz w:val="28"/>
                                <w:szCs w:val="28"/>
                              </w:rPr>
                            </w:pPr>
                            <w:r w:rsidRPr="00077046">
                              <w:rPr>
                                <w:rFonts w:asciiTheme="minorHAnsi" w:hAnsiTheme="minorHAnsi" w:cstheme="minorHAnsi"/>
                                <w:b/>
                                <w:bCs/>
                                <w:sz w:val="28"/>
                                <w:szCs w:val="28"/>
                              </w:rPr>
                              <w:t>The process</w:t>
                            </w:r>
                          </w:p>
                          <w:p w14:paraId="54B6B92F" w14:textId="2205067C" w:rsidR="000B4502" w:rsidRPr="00DC6A8C" w:rsidRDefault="00C7373F" w:rsidP="000B4502">
                            <w:pPr>
                              <w:rPr>
                                <w:sz w:val="24"/>
                                <w:szCs w:val="24"/>
                              </w:rPr>
                            </w:pPr>
                            <w:r w:rsidRPr="00DC6A8C">
                              <w:rPr>
                                <w:sz w:val="24"/>
                                <w:szCs w:val="24"/>
                              </w:rPr>
                              <w:t xml:space="preserve">We imported the necessary dependencies, read in the .csv file, analyzed the available data.  </w:t>
                            </w:r>
                            <w:r w:rsidR="00077046" w:rsidRPr="00DC6A8C">
                              <w:rPr>
                                <w:sz w:val="24"/>
                                <w:szCs w:val="24"/>
                              </w:rPr>
                              <w:t xml:space="preserve">Looking at the columns in the dataset we </w:t>
                            </w:r>
                            <w:r w:rsidRPr="00DC6A8C">
                              <w:rPr>
                                <w:sz w:val="24"/>
                                <w:szCs w:val="24"/>
                              </w:rPr>
                              <w:t xml:space="preserve">dropped the EIN and NAME columns due to lack of value, performed </w:t>
                            </w:r>
                            <w:r w:rsidR="00741324" w:rsidRPr="00DC6A8C">
                              <w:rPr>
                                <w:sz w:val="24"/>
                                <w:szCs w:val="24"/>
                              </w:rPr>
                              <w:t xml:space="preserve">a revised </w:t>
                            </w:r>
                            <w:r w:rsidRPr="00DC6A8C">
                              <w:rPr>
                                <w:sz w:val="24"/>
                                <w:szCs w:val="24"/>
                              </w:rPr>
                              <w:t xml:space="preserve">binning </w:t>
                            </w:r>
                            <w:r w:rsidR="00741324" w:rsidRPr="00DC6A8C">
                              <w:rPr>
                                <w:sz w:val="24"/>
                                <w:szCs w:val="24"/>
                              </w:rPr>
                              <w:t>of data with</w:t>
                            </w:r>
                            <w:r w:rsidRPr="00DC6A8C">
                              <w:rPr>
                                <w:sz w:val="24"/>
                                <w:szCs w:val="24"/>
                              </w:rPr>
                              <w:t xml:space="preserve"> the ASK_AMT</w:t>
                            </w:r>
                            <w:r w:rsidR="000D6781" w:rsidRPr="00DC6A8C">
                              <w:rPr>
                                <w:sz w:val="24"/>
                                <w:szCs w:val="24"/>
                              </w:rPr>
                              <w:t>, the Application Type, and the Classification Code. Split the data into training and test features</w:t>
                            </w:r>
                            <w:r w:rsidR="00741324" w:rsidRPr="00DC6A8C">
                              <w:rPr>
                                <w:sz w:val="24"/>
                                <w:szCs w:val="24"/>
                              </w:rPr>
                              <w:t xml:space="preserve">.  Compiled, </w:t>
                            </w:r>
                            <w:proofErr w:type="gramStart"/>
                            <w:r w:rsidR="00741324" w:rsidRPr="00DC6A8C">
                              <w:rPr>
                                <w:sz w:val="24"/>
                                <w:szCs w:val="24"/>
                              </w:rPr>
                              <w:t>trained</w:t>
                            </w:r>
                            <w:proofErr w:type="gramEnd"/>
                            <w:r w:rsidR="00741324" w:rsidRPr="00DC6A8C">
                              <w:rPr>
                                <w:sz w:val="24"/>
                                <w:szCs w:val="24"/>
                              </w:rPr>
                              <w:t xml:space="preserve"> and evaluated the model with 3 hidden layers. Plotted the </w:t>
                            </w:r>
                            <w:r w:rsidR="00DC6A8C" w:rsidRPr="00DC6A8C">
                              <w:rPr>
                                <w:sz w:val="24"/>
                                <w:szCs w:val="24"/>
                              </w:rPr>
                              <w:t>training and validation losses and saved the model.</w:t>
                            </w:r>
                          </w:p>
                        </w:txbxContent>
                      </v:textbox>
                    </v:shape>
                  </w:pict>
                </mc:Fallback>
              </mc:AlternateContent>
            </w:r>
            <w:r w:rsidR="00D30F9E" w:rsidRPr="000B4502">
              <w:rPr>
                <w:noProof/>
              </w:rPr>
              <mc:AlternateContent>
                <mc:Choice Requires="wps">
                  <w:drawing>
                    <wp:anchor distT="0" distB="0" distL="114300" distR="114300" simplePos="0" relativeHeight="251662336" behindDoc="0" locked="0" layoutInCell="1" allowOverlap="1" wp14:anchorId="3862DC24" wp14:editId="2D1C01FF">
                      <wp:simplePos x="0" y="0"/>
                      <wp:positionH relativeFrom="column">
                        <wp:posOffset>-2540</wp:posOffset>
                      </wp:positionH>
                      <wp:positionV relativeFrom="page">
                        <wp:posOffset>635</wp:posOffset>
                      </wp:positionV>
                      <wp:extent cx="3493770" cy="221551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493770" cy="2215515"/>
                              </a:xfrm>
                              <a:prstGeom prst="rect">
                                <a:avLst/>
                              </a:prstGeom>
                              <a:noFill/>
                              <a:ln w="6350">
                                <a:noFill/>
                              </a:ln>
                            </wps:spPr>
                            <wps:txbx>
                              <w:txbxContent>
                                <w:p w14:paraId="0FED6BF8" w14:textId="5DD074B9" w:rsidR="00515218" w:rsidRPr="000B4502" w:rsidRDefault="00515218" w:rsidP="00515218">
                                  <w:pPr>
                                    <w:pStyle w:val="NoSpacing"/>
                                    <w:rPr>
                                      <w:color w:val="44546A"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2DC24" id="Text Box 12" o:spid="_x0000_s1040" type="#_x0000_t202" style="position:absolute;margin-left:-.2pt;margin-top:.05pt;width:275.1pt;height:17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KuRHQIAADUEAAAOAAAAZHJzL2Uyb0RvYy54bWysU8tu2zAQvBfoPxC817JkO04Ey4GbwEUB&#10;IwngFDnTFGkJoLgsSVtyv75Lyi+kPQW5ULvc1T5mhrP7rlFkL6yrQRc0HQwpEZpDWettQX+9Lr/d&#10;UuI80yVToEVBD8LR+/nXL7PW5CKDClQpLMEi2uWtKWjlvcmTxPFKNMwNwAiNQQm2YR5du01Ky1qs&#10;3qgkGw5vkhZsaSxw4RzePvZBOo/1pRTcP0vphCeqoDibj6eN5yacyXzG8q1lpqr5cQz2gSkaVmts&#10;ei71yDwjO1v/U6qpuQUH0g84NAlIWXMRd8Bt0uG7bdYVMyLuguA4c4bJfV5Z/rRfmxdLfPcdOiQw&#10;ANIalzu8DPt00jbhi5MSjCOEhzNsovOE4+VofDeaTjHEMZZl6WSSTkKd5PK7sc7/ENCQYBTUIi8R&#10;LrZfOd+nnlJCNw3LWqnIjdKkLejNaDKMP5wjWFxp7HEZNli+23SkLnGR7LTJBsoDLmih594Zvqxx&#10;iBVz/oVZJBsHRwH7ZzykAmwGR4uSCuyf/92HfOQAo5S0KJ6Cut87ZgUl6qdGdu7S8TioLTrjyTRD&#10;x15HNtcRvWseAPWZ4lMxPJoh36uTKS00b6jzReiKIaY59i6oP5kPvpc0vhMuFouYhPoyzK/02vBQ&#10;OsAaIH7t3pg1Rx48UvgEJ5mx/B0dfW5PyGLnQdaRqwB0j+oRf9RmZPv4joL4r/2YdXnt878AAAD/&#10;/wMAUEsDBBQABgAIAAAAIQBsDbu+3gAAAAYBAAAPAAAAZHJzL2Rvd25yZXYueG1sTI/BTsMwEETv&#10;SPyDtUjcWoeSojbEqapIFRKCQ0sv3Jx4m0TY6xC7beDr2Z7KcXZGM2/z1eisOOEQOk8KHqYJCKTa&#10;m44aBfuPzWQBIkRNRltPqOAHA6yK25tcZ8afaYunXWwEl1DItII2xj6TMtQtOh2mvkdi7+AHpyPL&#10;oZFm0Gcud1bOkuRJOt0RL7S6x7LF+mt3dApey8273lYzt/i15cvbYd1/7z/nSt3fjetnEBHHeA3D&#10;BZ/RoWCmyh/JBGEVTFIOXs6CzXm65D8qBY/pMgFZ5PI/fvEHAAD//wMAUEsBAi0AFAAGAAgAAAAh&#10;ALaDOJL+AAAA4QEAABMAAAAAAAAAAAAAAAAAAAAAAFtDb250ZW50X1R5cGVzXS54bWxQSwECLQAU&#10;AAYACAAAACEAOP0h/9YAAACUAQAACwAAAAAAAAAAAAAAAAAvAQAAX3JlbHMvLnJlbHNQSwECLQAU&#10;AAYACAAAACEA/SSrkR0CAAA1BAAADgAAAAAAAAAAAAAAAAAuAgAAZHJzL2Uyb0RvYy54bWxQSwEC&#10;LQAUAAYACAAAACEAbA27vt4AAAAGAQAADwAAAAAAAAAAAAAAAAB3BAAAZHJzL2Rvd25yZXYueG1s&#10;UEsFBgAAAAAEAAQA8wAAAIIFAAAAAA==&#10;" filled="f" stroked="f" strokeweight=".5pt">
                      <v:textbox>
                        <w:txbxContent>
                          <w:p w14:paraId="0FED6BF8" w14:textId="5DD074B9" w:rsidR="00515218" w:rsidRPr="000B4502" w:rsidRDefault="00515218" w:rsidP="00515218">
                            <w:pPr>
                              <w:pStyle w:val="NoSpacing"/>
                              <w:rPr>
                                <w:color w:val="44546A" w:themeColor="text2"/>
                              </w:rPr>
                            </w:pPr>
                          </w:p>
                        </w:txbxContent>
                      </v:textbox>
                      <w10:wrap type="topAndBottom" anchory="page"/>
                    </v:shape>
                  </w:pict>
                </mc:Fallback>
              </mc:AlternateContent>
            </w:r>
          </w:p>
        </w:tc>
      </w:tr>
      <w:tr w:rsidR="000B4502" w14:paraId="603E7343" w14:textId="77777777" w:rsidTr="00F144A5">
        <w:trPr>
          <w:trHeight w:val="8604"/>
        </w:trPr>
        <w:tc>
          <w:tcPr>
            <w:tcW w:w="5005" w:type="dxa"/>
          </w:tcPr>
          <w:p w14:paraId="33537C5D" w14:textId="42DD0B07" w:rsidR="000B4502" w:rsidRDefault="00D60F68">
            <w:r w:rsidRPr="000B4502">
              <w:rPr>
                <w:noProof/>
              </w:rPr>
              <mc:AlternateContent>
                <mc:Choice Requires="wps">
                  <w:drawing>
                    <wp:inline distT="0" distB="0" distL="0" distR="0" wp14:anchorId="3AAB67DF" wp14:editId="504254EB">
                      <wp:extent cx="475013" cy="676894"/>
                      <wp:effectExtent l="0" t="0" r="1270" b="9525"/>
                      <wp:docPr id="15" name="Text Box 15"/>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4D393479" w14:textId="2C33EA92" w:rsidR="00D60F68" w:rsidRDefault="00D60F68" w:rsidP="00D60F68">
                                  <w:pPr>
                                    <w:pStyle w:val="Heading1"/>
                                  </w:pPr>
                                  <w:r>
                                    <w:t>0</w:t>
                                  </w:r>
                                  <w:r w:rsidR="00D5558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AB67DF" id="Text Box 15" o:spid="_x0000_s1041"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zkMAIAAFsEAAAOAAAAZHJzL2Uyb0RvYy54bWysVE1v2zAMvQ/YfxB0X+x8t0acIkuRYUDQ&#10;FkiHnhVZig3IoiYpsbNfP0rOV7udhl1kSqQeyccnzx7aWpGDsK4CndN+L6VEaA5FpXc5/fG6+nJH&#10;ifNMF0yBFjk9Ckcf5p8/zRqTiQGUoAphCYJolzUmp6X3JksSx0tRM9cDIzQ6JdiaedzaXVJY1iB6&#10;rZJBmk6SBmxhLHDhHJ4+dk46j/hSCu6fpXTCE5VTrM3H1cZ1G9ZkPmPZzjJTVvxUBvuHKmpWaUx6&#10;gXpknpG9rf6AqituwYH0PQ51AlJWXMQesJt++qGbTcmMiL0gOc5caHL/D5Y/HTbmxRLffoUWBxgI&#10;aYzLHB6Gflpp6/DFSgn6kcLjhTbResLxcDQdp/0hJRxdk+nk7n4UUJLrZWOd/yagJsHIqcWpRLLY&#10;Ye18F3oOCbkcqKpYVUrFTVCCWCpLDgxnqHwsEcHfRSlNGkw+HKcRWEO43iErjbVcWwqWb7ctqQps&#10;d3judwvFEWmw0CnEGb6qsNg1c/6FWZQEdo4y98+4SAWYDE4WJSXYX387D/E4KfRS0qDEcup+7pkV&#10;lKjvGmd43x+NgibjZjSeDnBjbz3bW4/e10tABvr4oAyPZoj36mxKC/UbvoZFyIoupjnmzqk/m0vf&#10;CR9fExeLRQxCFRrm13pjeIAOjIdRvLZvzJrTvDwO+gnOYmTZh7F1seGmhsXeg6ziTAPRHasn/lHB&#10;URWn1xaeyO0+Rl3/CfPfAA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CpymzkMAIAAFsEAAAOAAAAAAAAAAAAAAAAAC4CAABk&#10;cnMvZTJvRG9jLnhtbFBLAQItABQABgAIAAAAIQBN4zVN3AAAAAQBAAAPAAAAAAAAAAAAAAAAAIoE&#10;AABkcnMvZG93bnJldi54bWxQSwUGAAAAAAQABADzAAAAkwUAAAAA&#10;" fillcolor="white [3201]" stroked="f" strokeweight=".5pt">
                      <v:textbox>
                        <w:txbxContent>
                          <w:p w14:paraId="4D393479" w14:textId="2C33EA92" w:rsidR="00D60F68" w:rsidRDefault="00D60F68" w:rsidP="00D60F68">
                            <w:pPr>
                              <w:pStyle w:val="Heading1"/>
                            </w:pPr>
                            <w:r>
                              <w:t>0</w:t>
                            </w:r>
                            <w:r w:rsidR="00D5558C">
                              <w:t>1</w:t>
                            </w:r>
                          </w:p>
                        </w:txbxContent>
                      </v:textbox>
                      <w10:anchorlock/>
                    </v:shape>
                  </w:pict>
                </mc:Fallback>
              </mc:AlternateContent>
            </w:r>
          </w:p>
        </w:tc>
        <w:tc>
          <w:tcPr>
            <w:tcW w:w="7180" w:type="dxa"/>
            <w:gridSpan w:val="2"/>
          </w:tcPr>
          <w:p w14:paraId="24D6D1E1" w14:textId="01703816" w:rsidR="000B4502" w:rsidRDefault="000B4502"/>
        </w:tc>
      </w:tr>
    </w:tbl>
    <w:p w14:paraId="44725D26" w14:textId="21B3A83E" w:rsidR="00F31243" w:rsidRDefault="00F31243"/>
    <w:p w14:paraId="416FE76C" w14:textId="77777777" w:rsidR="00D5558C" w:rsidRDefault="00D5558C"/>
    <w:p w14:paraId="2BECB943" w14:textId="77777777" w:rsidR="00D5558C" w:rsidRDefault="00D5558C"/>
    <w:p w14:paraId="1FA65748" w14:textId="4DFE8005" w:rsidR="00D5558C" w:rsidRDefault="00D5558C">
      <w:r w:rsidRPr="00D5558C">
        <w:lastRenderedPageBreak/>
        <w:drawing>
          <wp:anchor distT="0" distB="0" distL="114300" distR="114300" simplePos="0" relativeHeight="251683840" behindDoc="0" locked="0" layoutInCell="1" allowOverlap="1" wp14:anchorId="05E6CBD1" wp14:editId="486F7D90">
            <wp:simplePos x="0" y="0"/>
            <wp:positionH relativeFrom="column">
              <wp:posOffset>96520</wp:posOffset>
            </wp:positionH>
            <wp:positionV relativeFrom="page">
              <wp:posOffset>106045</wp:posOffset>
            </wp:positionV>
            <wp:extent cx="4063365" cy="1375206"/>
            <wp:effectExtent l="0" t="0" r="0" b="0"/>
            <wp:wrapNone/>
            <wp:docPr id="344268000" name="Picture 344268000" descr="A blue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69749" name="Picture 1" descr="A blue background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063365" cy="1375206"/>
                    </a:xfrm>
                    <a:prstGeom prst="rect">
                      <a:avLst/>
                    </a:prstGeom>
                  </pic:spPr>
                </pic:pic>
              </a:graphicData>
            </a:graphic>
            <wp14:sizeRelH relativeFrom="margin">
              <wp14:pctWidth>0</wp14:pctWidth>
            </wp14:sizeRelH>
            <wp14:sizeRelV relativeFrom="margin">
              <wp14:pctHeight>0</wp14:pctHeight>
            </wp14:sizeRelV>
          </wp:anchor>
        </w:drawing>
      </w:r>
    </w:p>
    <w:p w14:paraId="0512D6D9" w14:textId="6DE3C1BD" w:rsidR="00D5558C" w:rsidRDefault="00D5558C"/>
    <w:p w14:paraId="3F110133" w14:textId="12FEAF15" w:rsidR="00D5558C" w:rsidRDefault="00D5558C"/>
    <w:p w14:paraId="4B914B41" w14:textId="3C536F16" w:rsidR="00D5558C" w:rsidRDefault="00D5558C"/>
    <w:p w14:paraId="4850007D" w14:textId="77777777" w:rsidR="00D5558C" w:rsidRDefault="00D5558C"/>
    <w:p w14:paraId="677834C7" w14:textId="57197F78" w:rsidR="002B49FA" w:rsidRDefault="00C56C14">
      <w:r w:rsidRPr="000B4502">
        <w:rPr>
          <w:noProof/>
        </w:rPr>
        <mc:AlternateContent>
          <mc:Choice Requires="wps">
            <w:drawing>
              <wp:anchor distT="0" distB="0" distL="114300" distR="114300" simplePos="0" relativeHeight="251661312" behindDoc="0" locked="0" layoutInCell="1" allowOverlap="1" wp14:anchorId="344D6286" wp14:editId="153D2F07">
                <wp:simplePos x="0" y="0"/>
                <wp:positionH relativeFrom="column">
                  <wp:posOffset>2577465</wp:posOffset>
                </wp:positionH>
                <wp:positionV relativeFrom="paragraph">
                  <wp:posOffset>248920</wp:posOffset>
                </wp:positionV>
                <wp:extent cx="4892633" cy="2034540"/>
                <wp:effectExtent l="0" t="0" r="3810" b="3810"/>
                <wp:wrapNone/>
                <wp:docPr id="1985293938" name="Text Box 1985293938"/>
                <wp:cNvGraphicFramePr/>
                <a:graphic xmlns:a="http://schemas.openxmlformats.org/drawingml/2006/main">
                  <a:graphicData uri="http://schemas.microsoft.com/office/word/2010/wordprocessingShape">
                    <wps:wsp>
                      <wps:cNvSpPr txBox="1"/>
                      <wps:spPr>
                        <a:xfrm>
                          <a:off x="0" y="0"/>
                          <a:ext cx="4892633" cy="2034540"/>
                        </a:xfrm>
                        <a:prstGeom prst="rect">
                          <a:avLst/>
                        </a:prstGeom>
                        <a:solidFill>
                          <a:schemeClr val="lt1"/>
                        </a:solidFill>
                        <a:ln w="6350">
                          <a:noFill/>
                        </a:ln>
                      </wps:spPr>
                      <wps:txbx>
                        <w:txbxContent>
                          <w:p w14:paraId="098DA2B8" w14:textId="674A1606" w:rsidR="002B49FA" w:rsidRDefault="002B49FA" w:rsidP="002B49FA">
                            <w:pPr>
                              <w:pStyle w:val="Heading1"/>
                              <w:rPr>
                                <w:rFonts w:asciiTheme="minorHAnsi" w:hAnsiTheme="minorHAnsi" w:cstheme="minorHAnsi"/>
                                <w:b/>
                                <w:bCs/>
                                <w:sz w:val="32"/>
                              </w:rPr>
                            </w:pPr>
                            <w:r>
                              <w:rPr>
                                <w:rFonts w:asciiTheme="minorHAnsi" w:hAnsiTheme="minorHAnsi" w:cstheme="minorHAnsi"/>
                                <w:b/>
                                <w:bCs/>
                                <w:sz w:val="32"/>
                              </w:rPr>
                              <w:t>0</w:t>
                            </w:r>
                            <w:r w:rsidR="002C6DAC">
                              <w:rPr>
                                <w:rFonts w:asciiTheme="minorHAnsi" w:hAnsiTheme="minorHAnsi" w:cstheme="minorHAnsi"/>
                                <w:b/>
                                <w:bCs/>
                                <w:sz w:val="32"/>
                              </w:rPr>
                              <w:t>2 Optimizing</w:t>
                            </w:r>
                            <w:r w:rsidRPr="00077046">
                              <w:rPr>
                                <w:rFonts w:asciiTheme="minorHAnsi" w:hAnsiTheme="minorHAnsi" w:cstheme="minorHAnsi"/>
                                <w:b/>
                                <w:bCs/>
                                <w:sz w:val="32"/>
                              </w:rPr>
                              <w:t xml:space="preserve"> Challenge</w:t>
                            </w:r>
                          </w:p>
                          <w:p w14:paraId="19A819F4" w14:textId="77777777" w:rsidR="002B49FA" w:rsidRDefault="002B49FA" w:rsidP="002B49FA"/>
                          <w:p w14:paraId="60F86674" w14:textId="381BFB23" w:rsidR="002B49FA" w:rsidRDefault="00943DE3" w:rsidP="00B95203">
                            <w:pPr>
                              <w:pStyle w:val="Heading2"/>
                              <w:ind w:firstLine="720"/>
                              <w:rPr>
                                <w:rFonts w:asciiTheme="minorHAnsi" w:hAnsiTheme="minorHAnsi" w:cstheme="minorHAnsi"/>
                                <w:b/>
                                <w:bCs/>
                                <w:sz w:val="28"/>
                                <w:szCs w:val="28"/>
                              </w:rPr>
                            </w:pPr>
                            <w:proofErr w:type="spellStart"/>
                            <w:r>
                              <w:rPr>
                                <w:rFonts w:asciiTheme="minorHAnsi" w:hAnsiTheme="minorHAnsi" w:cstheme="minorHAnsi"/>
                                <w:b/>
                                <w:bCs/>
                                <w:sz w:val="28"/>
                                <w:szCs w:val="28"/>
                              </w:rPr>
                              <w:t>AlphabetSoupCharity_Optimization</w:t>
                            </w:r>
                            <w:proofErr w:type="spellEnd"/>
                          </w:p>
                          <w:p w14:paraId="5585E1DF" w14:textId="12241579" w:rsidR="00C56C14" w:rsidRPr="00DC6A8C" w:rsidRDefault="00C56C14" w:rsidP="00B95203">
                            <w:pPr>
                              <w:pStyle w:val="Heading2"/>
                              <w:ind w:left="720"/>
                              <w:rPr>
                                <w:sz w:val="24"/>
                                <w:szCs w:val="24"/>
                              </w:rPr>
                            </w:pPr>
                            <w:r>
                              <w:rPr>
                                <w:color w:val="000000" w:themeColor="text1"/>
                                <w:sz w:val="24"/>
                                <w:szCs w:val="24"/>
                              </w:rPr>
                              <w:t>We decided to try 3 more optimization types with the cleansed data from the original analyzation process.  The graphs can be viewed on this page.</w:t>
                            </w:r>
                            <w:r w:rsidR="00B95203">
                              <w:rPr>
                                <w:color w:val="000000" w:themeColor="text1"/>
                                <w:sz w:val="24"/>
                                <w:szCs w:val="24"/>
                              </w:rPr>
                              <w:t xml:space="preserve">  The specifications </w:t>
                            </w:r>
                            <w:proofErr w:type="gramStart"/>
                            <w:r w:rsidR="00B95203">
                              <w:rPr>
                                <w:color w:val="000000" w:themeColor="text1"/>
                                <w:sz w:val="24"/>
                                <w:szCs w:val="24"/>
                              </w:rPr>
                              <w:t>are located in</w:t>
                            </w:r>
                            <w:proofErr w:type="gramEnd"/>
                            <w:r w:rsidR="00B95203">
                              <w:rPr>
                                <w:color w:val="000000" w:themeColor="text1"/>
                                <w:sz w:val="24"/>
                                <w:szCs w:val="24"/>
                              </w:rPr>
                              <w:t xml:space="preserve"> the title of the graphs for the inputs to graph the models.  We experienced a higher success rate with three hidden layers using the activation </w:t>
                            </w:r>
                            <w:proofErr w:type="spellStart"/>
                            <w:r w:rsidR="00B95203">
                              <w:rPr>
                                <w:color w:val="000000" w:themeColor="text1"/>
                                <w:sz w:val="24"/>
                                <w:szCs w:val="24"/>
                              </w:rPr>
                              <w:t>selu</w:t>
                            </w:r>
                            <w:proofErr w:type="spellEnd"/>
                            <w:r w:rsidR="00B95203">
                              <w:rPr>
                                <w:color w:val="000000" w:themeColor="text1"/>
                                <w:sz w:val="24"/>
                                <w:szCs w:val="24"/>
                              </w:rPr>
                              <w:t>.</w:t>
                            </w:r>
                          </w:p>
                          <w:p w14:paraId="4C894DCA" w14:textId="45366DC5" w:rsidR="00943DE3" w:rsidRPr="00DC6A8C" w:rsidRDefault="00943DE3" w:rsidP="00D81105">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D6286" id="Text Box 1985293938" o:spid="_x0000_s1042" type="#_x0000_t202" style="position:absolute;margin-left:202.95pt;margin-top:19.6pt;width:385.25pt;height:160.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RMwIAAF0EAAAOAAAAZHJzL2Uyb0RvYy54bWysVEtv2zAMvg/YfxB0X+wkTtYacYosRYYB&#10;QVsgHXpWZCk2IIuapMTOfv0oOa91Ow27yKRI8fF9pGcPXaPIQVhXgy7ocJBSIjSHsta7gn5/XX26&#10;o8R5pkumQIuCHoWjD/OPH2atycUIKlClsASDaJe3pqCV9yZPEscr0TA3ACM0GiXYhnlU7S4pLWsx&#10;eqOSUZpOkxZsaSxw4RzePvZGOo/xpRTcP0vphCeqoFibj6eN5zacyXzG8p1lpqr5qQz2D1U0rNaY&#10;9BLqkXlG9rb+I1RTcwsOpB9waBKQsuYi9oDdDNN33WwqZkTsBcFx5gKT+39h+dNhY14s8d0X6JDA&#10;AEhrXO7wMvTTSduEL1ZK0I4QHi+wic4TjpfZ3f1oOh5TwtE2SsfZJIvAJtfnxjr/VUBDglBQi7xE&#10;uNhh7TymRNezS8jmQNXlqlYqKmEWxFJZcmDIovKxSHzxm5fSpC3odDxJY2AN4XkfWWlMcG0qSL7b&#10;dqQuseHs3PEWyiMCYaGfEWf4qsZi18z5F2ZxKLB3HHT/jIdUgMngJFFSgf35t/vgj1yhlZIWh6yg&#10;7seeWUGJ+qaRxfthhlARH5Vs8nmEir21bG8tet8sAREY4koZHsXg79VZlBaaN9yHRciKJqY55i6o&#10;P4tL348+7hMXi0V0wjk0zK/1xvAQOiAeqHjt3pg1J748Uv0E53Fk+Tvaet/wUsNi70HWkdMAdI/q&#10;CX+c4Uj1ad/Cktzq0ev6V5j/AgAA//8DAFBLAwQUAAYACAAAACEARYu7QeMAAAALAQAADwAAAGRy&#10;cy9kb3ducmV2LnhtbEyPTU+DQBCG7yb9D5tp4sXYpaVQoSyNMWoTbxY/4m3LToHIzhJ2C/jv3Z70&#10;ODNP3nnebDfplg3Y28aQgOUiAIZUGtVQJeCteLq9A2adJCVbQyjgBy3s8tlVJlNlRnrF4eAq5kPI&#10;plJA7VyXcm7LGrW0C9Mh+dvJ9Fo6P/YVV70cfbhu+SoIYq5lQ/5DLTt8qLH8Ppy1gK+b6vPFTs/v&#10;YxiF3eN+KDYfqhDiej7db4E5nNwfDBd9rw65dzqaMynLWgHrIEo8KiBMVsAuwHITr4Ed/SZKYuB5&#10;xv93yH8BAAD//wMAUEsBAi0AFAAGAAgAAAAhALaDOJL+AAAA4QEAABMAAAAAAAAAAAAAAAAAAAAA&#10;AFtDb250ZW50X1R5cGVzXS54bWxQSwECLQAUAAYACAAAACEAOP0h/9YAAACUAQAACwAAAAAAAAAA&#10;AAAAAAAvAQAAX3JlbHMvLnJlbHNQSwECLQAUAAYACAAAACEAf5g8ETMCAABdBAAADgAAAAAAAAAA&#10;AAAAAAAuAgAAZHJzL2Uyb0RvYy54bWxQSwECLQAUAAYACAAAACEARYu7QeMAAAALAQAADwAAAAAA&#10;AAAAAAAAAACNBAAAZHJzL2Rvd25yZXYueG1sUEsFBgAAAAAEAAQA8wAAAJ0FAAAAAA==&#10;" fillcolor="white [3201]" stroked="f" strokeweight=".5pt">
                <v:textbox>
                  <w:txbxContent>
                    <w:p w14:paraId="098DA2B8" w14:textId="674A1606" w:rsidR="002B49FA" w:rsidRDefault="002B49FA" w:rsidP="002B49FA">
                      <w:pPr>
                        <w:pStyle w:val="Heading1"/>
                        <w:rPr>
                          <w:rFonts w:asciiTheme="minorHAnsi" w:hAnsiTheme="minorHAnsi" w:cstheme="minorHAnsi"/>
                          <w:b/>
                          <w:bCs/>
                          <w:sz w:val="32"/>
                        </w:rPr>
                      </w:pPr>
                      <w:r>
                        <w:rPr>
                          <w:rFonts w:asciiTheme="minorHAnsi" w:hAnsiTheme="minorHAnsi" w:cstheme="minorHAnsi"/>
                          <w:b/>
                          <w:bCs/>
                          <w:sz w:val="32"/>
                        </w:rPr>
                        <w:t>0</w:t>
                      </w:r>
                      <w:r w:rsidR="002C6DAC">
                        <w:rPr>
                          <w:rFonts w:asciiTheme="minorHAnsi" w:hAnsiTheme="minorHAnsi" w:cstheme="minorHAnsi"/>
                          <w:b/>
                          <w:bCs/>
                          <w:sz w:val="32"/>
                        </w:rPr>
                        <w:t>2 Optimizing</w:t>
                      </w:r>
                      <w:r w:rsidRPr="00077046">
                        <w:rPr>
                          <w:rFonts w:asciiTheme="minorHAnsi" w:hAnsiTheme="minorHAnsi" w:cstheme="minorHAnsi"/>
                          <w:b/>
                          <w:bCs/>
                          <w:sz w:val="32"/>
                        </w:rPr>
                        <w:t xml:space="preserve"> Challenge</w:t>
                      </w:r>
                    </w:p>
                    <w:p w14:paraId="19A819F4" w14:textId="77777777" w:rsidR="002B49FA" w:rsidRDefault="002B49FA" w:rsidP="002B49FA"/>
                    <w:p w14:paraId="60F86674" w14:textId="381BFB23" w:rsidR="002B49FA" w:rsidRDefault="00943DE3" w:rsidP="00B95203">
                      <w:pPr>
                        <w:pStyle w:val="Heading2"/>
                        <w:ind w:firstLine="720"/>
                        <w:rPr>
                          <w:rFonts w:asciiTheme="minorHAnsi" w:hAnsiTheme="minorHAnsi" w:cstheme="minorHAnsi"/>
                          <w:b/>
                          <w:bCs/>
                          <w:sz w:val="28"/>
                          <w:szCs w:val="28"/>
                        </w:rPr>
                      </w:pPr>
                      <w:proofErr w:type="spellStart"/>
                      <w:r>
                        <w:rPr>
                          <w:rFonts w:asciiTheme="minorHAnsi" w:hAnsiTheme="minorHAnsi" w:cstheme="minorHAnsi"/>
                          <w:b/>
                          <w:bCs/>
                          <w:sz w:val="28"/>
                          <w:szCs w:val="28"/>
                        </w:rPr>
                        <w:t>AlphabetSoupCharity_Optimization</w:t>
                      </w:r>
                      <w:proofErr w:type="spellEnd"/>
                    </w:p>
                    <w:p w14:paraId="5585E1DF" w14:textId="12241579" w:rsidR="00C56C14" w:rsidRPr="00DC6A8C" w:rsidRDefault="00C56C14" w:rsidP="00B95203">
                      <w:pPr>
                        <w:pStyle w:val="Heading2"/>
                        <w:ind w:left="720"/>
                        <w:rPr>
                          <w:sz w:val="24"/>
                          <w:szCs w:val="24"/>
                        </w:rPr>
                      </w:pPr>
                      <w:r>
                        <w:rPr>
                          <w:color w:val="000000" w:themeColor="text1"/>
                          <w:sz w:val="24"/>
                          <w:szCs w:val="24"/>
                        </w:rPr>
                        <w:t>We decided to try 3 more optimization types with the cleansed data from the original analyzation process.  The graphs can be viewed on this page.</w:t>
                      </w:r>
                      <w:r w:rsidR="00B95203">
                        <w:rPr>
                          <w:color w:val="000000" w:themeColor="text1"/>
                          <w:sz w:val="24"/>
                          <w:szCs w:val="24"/>
                        </w:rPr>
                        <w:t xml:space="preserve">  The specifications </w:t>
                      </w:r>
                      <w:proofErr w:type="gramStart"/>
                      <w:r w:rsidR="00B95203">
                        <w:rPr>
                          <w:color w:val="000000" w:themeColor="text1"/>
                          <w:sz w:val="24"/>
                          <w:szCs w:val="24"/>
                        </w:rPr>
                        <w:t>are located in</w:t>
                      </w:r>
                      <w:proofErr w:type="gramEnd"/>
                      <w:r w:rsidR="00B95203">
                        <w:rPr>
                          <w:color w:val="000000" w:themeColor="text1"/>
                          <w:sz w:val="24"/>
                          <w:szCs w:val="24"/>
                        </w:rPr>
                        <w:t xml:space="preserve"> the title of the graphs for the inputs to graph the models.  We experienced a higher success rate with three hidden layers using the activation </w:t>
                      </w:r>
                      <w:proofErr w:type="spellStart"/>
                      <w:r w:rsidR="00B95203">
                        <w:rPr>
                          <w:color w:val="000000" w:themeColor="text1"/>
                          <w:sz w:val="24"/>
                          <w:szCs w:val="24"/>
                        </w:rPr>
                        <w:t>selu</w:t>
                      </w:r>
                      <w:proofErr w:type="spellEnd"/>
                      <w:r w:rsidR="00B95203">
                        <w:rPr>
                          <w:color w:val="000000" w:themeColor="text1"/>
                          <w:sz w:val="24"/>
                          <w:szCs w:val="24"/>
                        </w:rPr>
                        <w:t>.</w:t>
                      </w:r>
                    </w:p>
                    <w:p w14:paraId="4C894DCA" w14:textId="45366DC5" w:rsidR="00943DE3" w:rsidRPr="00DC6A8C" w:rsidRDefault="00943DE3" w:rsidP="00D81105">
                      <w:pPr>
                        <w:rPr>
                          <w:sz w:val="24"/>
                          <w:szCs w:val="24"/>
                        </w:rPr>
                      </w:pPr>
                    </w:p>
                  </w:txbxContent>
                </v:textbox>
              </v:shape>
            </w:pict>
          </mc:Fallback>
        </mc:AlternateContent>
      </w:r>
    </w:p>
    <w:tbl>
      <w:tblPr>
        <w:tblW w:w="12180" w:type="dxa"/>
        <w:tblInd w:w="55" w:type="dxa"/>
        <w:tblCellMar>
          <w:left w:w="115" w:type="dxa"/>
          <w:right w:w="720" w:type="dxa"/>
        </w:tblCellMar>
        <w:tblLook w:val="0000" w:firstRow="0" w:lastRow="0" w:firstColumn="0" w:lastColumn="0" w:noHBand="0" w:noVBand="0"/>
      </w:tblPr>
      <w:tblGrid>
        <w:gridCol w:w="3503"/>
        <w:gridCol w:w="2340"/>
        <w:gridCol w:w="6337"/>
      </w:tblGrid>
      <w:tr w:rsidR="002B49FA" w14:paraId="1C82FD8B" w14:textId="77777777" w:rsidTr="00952385">
        <w:trPr>
          <w:trHeight w:val="2970"/>
        </w:trPr>
        <w:tc>
          <w:tcPr>
            <w:tcW w:w="5843" w:type="dxa"/>
            <w:gridSpan w:val="2"/>
          </w:tcPr>
          <w:p w14:paraId="2D9301FF" w14:textId="3D23EE0F" w:rsidR="002B49FA" w:rsidRDefault="002B49FA" w:rsidP="009D7C13"/>
        </w:tc>
        <w:tc>
          <w:tcPr>
            <w:tcW w:w="6337" w:type="dxa"/>
          </w:tcPr>
          <w:p w14:paraId="7BC054D2" w14:textId="44D2A8E0" w:rsidR="002B49FA" w:rsidRDefault="002B49FA" w:rsidP="009D7C13">
            <w:r w:rsidRPr="000B4502">
              <w:rPr>
                <w:noProof/>
              </w:rPr>
              <mc:AlternateContent>
                <mc:Choice Requires="wps">
                  <w:drawing>
                    <wp:inline distT="0" distB="0" distL="0" distR="0" wp14:anchorId="152DAF6B" wp14:editId="6741CED2">
                      <wp:extent cx="3493827" cy="1303116"/>
                      <wp:effectExtent l="0" t="0" r="0" b="0"/>
                      <wp:docPr id="416594158" name="Text Box 416594158"/>
                      <wp:cNvGraphicFramePr/>
                      <a:graphic xmlns:a="http://schemas.openxmlformats.org/drawingml/2006/main">
                        <a:graphicData uri="http://schemas.microsoft.com/office/word/2010/wordprocessingShape">
                          <wps:wsp>
                            <wps:cNvSpPr txBox="1"/>
                            <wps:spPr>
                              <a:xfrm>
                                <a:off x="0" y="0"/>
                                <a:ext cx="3493827" cy="1303116"/>
                              </a:xfrm>
                              <a:prstGeom prst="rect">
                                <a:avLst/>
                              </a:prstGeom>
                              <a:noFill/>
                              <a:ln w="6350">
                                <a:noFill/>
                              </a:ln>
                            </wps:spPr>
                            <wps:txbx>
                              <w:txbxContent>
                                <w:p w14:paraId="35CBD854" w14:textId="77777777" w:rsidR="002B49FA" w:rsidRPr="000B4502" w:rsidRDefault="002B49FA" w:rsidP="002B49FA">
                                  <w:pPr>
                                    <w:pStyle w:val="NoSpacing"/>
                                    <w:rPr>
                                      <w:color w:val="44546A"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2DAF6B" id="Text Box 416594158" o:spid="_x0000_s1043" type="#_x0000_t202" style="width:275.1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I7HQIAADUEAAAOAAAAZHJzL2Uyb0RvYy54bWysU8lu2zAQvRfIPxC8x5K8JREsB24CFwWM&#10;JIBT5ExTpCWA4rAkbcn9+g4pb0h7KnqhZjijWd57nD12jSJ7YV0NuqDZIKVEaA5lrbcF/fG+vL2n&#10;xHmmS6ZAi4IehKOP85svs9bkYggVqFJYgkW0y1tT0Mp7kyeJ45VomBuAERqDEmzDPLp2m5SWtVi9&#10;UckwTadJC7Y0FrhwDm+f+yCdx/pSCu5fpXTCE1VQnM3H08ZzE85kPmP51jJT1fw4BvuHKRpWa2x6&#10;LvXMPCM7W/9Rqqm5BQfSDzg0CUhZcxF3wG2y9NM264oZEXdBcJw5w+T+X1n+sl+bN0t89xU6JDAA&#10;0hqXO7wM+3TSNuGLkxKMI4SHM2yi84Tj5Wj8MLof3lHCMZaN0lGWTUOd5PK7sc5/E9CQYBTUIi8R&#10;LrZfOd+nnlJCNw3LWqnIjdKkLeh0NEnjD+cIFlcae1yGDZbvNh2pSxxjctpkA+UBF7TQc+8MX9Y4&#10;xIo5/8Ysko07oYD9Kx5SATaDo0VJBfbX3+5DPnKAUUpaFE9B3c8ds4IS9V0jOw/ZeBzUFp3x5G6I&#10;jr2ObK4jetc8Aeozw6dieDRDvlcnU1poPlDni9AVQ0xz7F1QfzKffC9pfCdcLBYxCfVlmF/pteGh&#10;dIA1QPzefTBrjjx4pPAFTjJj+Sc6+tyekMXOg6wjVwHoHtUj/qjNyPbxHQXxX/sx6/La578BAAD/&#10;/wMAUEsDBBQABgAIAAAAIQDRVgFK3AAAAAUBAAAPAAAAZHJzL2Rvd25yZXYueG1sTI9BS8NAEIXv&#10;gv9hGcGb3XUhUmI2pQSKIHpo7cXbJDtNgtnZmN220V/v6sVeBh7v8d43xWp2gzjRFHrPBu4XCgRx&#10;423PrYH92+ZuCSJEZIuDZzLwRQFW5fVVgbn1Z97SaRdbkUo45Gigi3HMpQxNRw7Dwo/EyTv4yWFM&#10;cmqlnfCcyt0gtVIP0mHPaaHDkaqOmo/d0Rl4rjavuK21W34P1dPLYT1+7t8zY25v5vUjiEhz/A/D&#10;L35ChzIx1f7INojBQHok/t3kZZnSIGoDWmUaZFnIS/ryBwAA//8DAFBLAQItABQABgAIAAAAIQC2&#10;gziS/gAAAOEBAAATAAAAAAAAAAAAAAAAAAAAAABbQ29udGVudF9UeXBlc10ueG1sUEsBAi0AFAAG&#10;AAgAAAAhADj9If/WAAAAlAEAAAsAAAAAAAAAAAAAAAAALwEAAF9yZWxzLy5yZWxzUEsBAi0AFAAG&#10;AAgAAAAhAHybAjsdAgAANQQAAA4AAAAAAAAAAAAAAAAALgIAAGRycy9lMm9Eb2MueG1sUEsBAi0A&#10;FAAGAAgAAAAhANFWAUrcAAAABQEAAA8AAAAAAAAAAAAAAAAAdwQAAGRycy9kb3ducmV2LnhtbFBL&#10;BQYAAAAABAAEAPMAAACABQAAAAA=&#10;" filled="f" stroked="f" strokeweight=".5pt">
                      <v:textbox>
                        <w:txbxContent>
                          <w:p w14:paraId="35CBD854" w14:textId="77777777" w:rsidR="002B49FA" w:rsidRPr="000B4502" w:rsidRDefault="002B49FA" w:rsidP="002B49FA">
                            <w:pPr>
                              <w:pStyle w:val="NoSpacing"/>
                              <w:rPr>
                                <w:color w:val="44546A" w:themeColor="text2"/>
                              </w:rPr>
                            </w:pPr>
                          </w:p>
                        </w:txbxContent>
                      </v:textbox>
                      <w10:anchorlock/>
                    </v:shape>
                  </w:pict>
                </mc:Fallback>
              </mc:AlternateContent>
            </w:r>
          </w:p>
        </w:tc>
      </w:tr>
      <w:tr w:rsidR="002B49FA" w14:paraId="5A4B66CA" w14:textId="77777777" w:rsidTr="00952385">
        <w:trPr>
          <w:trHeight w:val="8604"/>
        </w:trPr>
        <w:tc>
          <w:tcPr>
            <w:tcW w:w="3503" w:type="dxa"/>
          </w:tcPr>
          <w:p w14:paraId="68457DB5" w14:textId="5D68C84B" w:rsidR="002B49FA" w:rsidRDefault="00D5558C" w:rsidP="009D7C13">
            <w:r>
              <w:rPr>
                <w:noProof/>
              </w:rPr>
              <w:drawing>
                <wp:anchor distT="0" distB="0" distL="114300" distR="114300" simplePos="0" relativeHeight="251663360" behindDoc="0" locked="0" layoutInCell="1" allowOverlap="1" wp14:anchorId="46CDFFA8" wp14:editId="62A83FBB">
                  <wp:simplePos x="0" y="0"/>
                  <wp:positionH relativeFrom="column">
                    <wp:posOffset>303530</wp:posOffset>
                  </wp:positionH>
                  <wp:positionV relativeFrom="page">
                    <wp:posOffset>217804</wp:posOffset>
                  </wp:positionV>
                  <wp:extent cx="3542987" cy="2657475"/>
                  <wp:effectExtent l="0" t="0" r="635" b="0"/>
                  <wp:wrapNone/>
                  <wp:docPr id="858225898"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25898" name="Picture 2" descr="A picture containing text, screenshot, diagram, pl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48675" cy="2661741"/>
                          </a:xfrm>
                          <a:prstGeom prst="rect">
                            <a:avLst/>
                          </a:prstGeom>
                        </pic:spPr>
                      </pic:pic>
                    </a:graphicData>
                  </a:graphic>
                  <wp14:sizeRelH relativeFrom="margin">
                    <wp14:pctWidth>0</wp14:pctWidth>
                  </wp14:sizeRelH>
                  <wp14:sizeRelV relativeFrom="margin">
                    <wp14:pctHeight>0</wp14:pctHeight>
                  </wp14:sizeRelV>
                </wp:anchor>
              </w:drawing>
            </w:r>
          </w:p>
        </w:tc>
        <w:tc>
          <w:tcPr>
            <w:tcW w:w="8677" w:type="dxa"/>
            <w:gridSpan w:val="2"/>
          </w:tcPr>
          <w:p w14:paraId="4CF47C25" w14:textId="1CA6C7DB" w:rsidR="002B49FA" w:rsidRDefault="00D5558C" w:rsidP="009D7C13">
            <w:r>
              <w:rPr>
                <w:noProof/>
              </w:rPr>
              <w:drawing>
                <wp:anchor distT="0" distB="0" distL="114300" distR="114300" simplePos="0" relativeHeight="251664384" behindDoc="0" locked="0" layoutInCell="1" allowOverlap="1" wp14:anchorId="0FCF46A4" wp14:editId="6BA1C2EC">
                  <wp:simplePos x="0" y="0"/>
                  <wp:positionH relativeFrom="column">
                    <wp:posOffset>1365249</wp:posOffset>
                  </wp:positionH>
                  <wp:positionV relativeFrom="page">
                    <wp:posOffset>702151</wp:posOffset>
                  </wp:positionV>
                  <wp:extent cx="3560445" cy="2670334"/>
                  <wp:effectExtent l="0" t="0" r="1905" b="0"/>
                  <wp:wrapNone/>
                  <wp:docPr id="2011264002" name="Picture 3"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64002" name="Picture 3" descr="A picture containing text, screenshot, plot,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3054" cy="267229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E3F7F2F" wp14:editId="37BFB758">
                  <wp:simplePos x="0" y="0"/>
                  <wp:positionH relativeFrom="column">
                    <wp:posOffset>-286385</wp:posOffset>
                  </wp:positionH>
                  <wp:positionV relativeFrom="page">
                    <wp:posOffset>3538220</wp:posOffset>
                  </wp:positionV>
                  <wp:extent cx="3417570" cy="2562740"/>
                  <wp:effectExtent l="0" t="0" r="0" b="9525"/>
                  <wp:wrapNone/>
                  <wp:docPr id="1333111636" name="Picture 4"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11636" name="Picture 4" descr="A picture containing text, screenshot, line,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1347" cy="2565573"/>
                          </a:xfrm>
                          <a:prstGeom prst="rect">
                            <a:avLst/>
                          </a:prstGeom>
                        </pic:spPr>
                      </pic:pic>
                    </a:graphicData>
                  </a:graphic>
                  <wp14:sizeRelH relativeFrom="margin">
                    <wp14:pctWidth>0</wp14:pctWidth>
                  </wp14:sizeRelH>
                  <wp14:sizeRelV relativeFrom="margin">
                    <wp14:pctHeight>0</wp14:pctHeight>
                  </wp14:sizeRelV>
                </wp:anchor>
              </w:drawing>
            </w:r>
          </w:p>
        </w:tc>
      </w:tr>
      <w:tr w:rsidR="002B49FA" w14:paraId="0BE8BDB7" w14:textId="77777777" w:rsidTr="009D7C13">
        <w:trPr>
          <w:trHeight w:val="2727"/>
        </w:trPr>
        <w:tc>
          <w:tcPr>
            <w:tcW w:w="12180" w:type="dxa"/>
            <w:gridSpan w:val="3"/>
            <w:vAlign w:val="center"/>
          </w:tcPr>
          <w:p w14:paraId="19B33AF0" w14:textId="440401AB" w:rsidR="002B49FA" w:rsidRPr="00F31243" w:rsidRDefault="00D5558C" w:rsidP="009D7C13">
            <w:pPr>
              <w:ind w:left="720"/>
              <w:rPr>
                <w:caps/>
              </w:rPr>
            </w:pPr>
            <w:r w:rsidRPr="00D5558C">
              <w:lastRenderedPageBreak/>
              <w:drawing>
                <wp:anchor distT="0" distB="0" distL="114300" distR="114300" simplePos="0" relativeHeight="251686912" behindDoc="0" locked="0" layoutInCell="1" allowOverlap="1" wp14:anchorId="53FD89CF" wp14:editId="44177587">
                  <wp:simplePos x="0" y="0"/>
                  <wp:positionH relativeFrom="column">
                    <wp:posOffset>27305</wp:posOffset>
                  </wp:positionH>
                  <wp:positionV relativeFrom="page">
                    <wp:posOffset>121285</wp:posOffset>
                  </wp:positionV>
                  <wp:extent cx="4063365" cy="1374775"/>
                  <wp:effectExtent l="0" t="0" r="0" b="0"/>
                  <wp:wrapNone/>
                  <wp:docPr id="1230931391" name="Picture 1230931391" descr="A blue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69749" name="Picture 1" descr="A blue background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063365" cy="1374775"/>
                          </a:xfrm>
                          <a:prstGeom prst="rect">
                            <a:avLst/>
                          </a:prstGeom>
                        </pic:spPr>
                      </pic:pic>
                    </a:graphicData>
                  </a:graphic>
                  <wp14:sizeRelH relativeFrom="margin">
                    <wp14:pctWidth>0</wp14:pctWidth>
                  </wp14:sizeRelH>
                  <wp14:sizeRelV relativeFrom="margin">
                    <wp14:pctHeight>0</wp14:pctHeight>
                  </wp14:sizeRelV>
                </wp:anchor>
              </w:drawing>
            </w:r>
          </w:p>
        </w:tc>
      </w:tr>
      <w:tr w:rsidR="002B49FA" w14:paraId="1F89FAD2" w14:textId="77777777" w:rsidTr="009D7C13">
        <w:trPr>
          <w:trHeight w:val="630"/>
        </w:trPr>
        <w:tc>
          <w:tcPr>
            <w:tcW w:w="12180" w:type="dxa"/>
            <w:gridSpan w:val="3"/>
            <w:vAlign w:val="bottom"/>
          </w:tcPr>
          <w:p w14:paraId="7AC2D59E" w14:textId="22258B6B" w:rsidR="002B49FA" w:rsidRDefault="00D5558C" w:rsidP="00D5558C">
            <w:pPr>
              <w:ind w:left="720"/>
              <w:jc w:val="center"/>
              <w:rPr>
                <w:noProof/>
              </w:rPr>
            </w:pPr>
            <w:r w:rsidRPr="000B4502">
              <w:rPr>
                <w:noProof/>
              </w:rPr>
              <mc:AlternateContent>
                <mc:Choice Requires="wps">
                  <w:drawing>
                    <wp:anchor distT="0" distB="0" distL="114300" distR="114300" simplePos="0" relativeHeight="251685888" behindDoc="0" locked="0" layoutInCell="1" allowOverlap="1" wp14:anchorId="48899218" wp14:editId="398AD06D">
                      <wp:simplePos x="0" y="0"/>
                      <wp:positionH relativeFrom="column">
                        <wp:posOffset>2383790</wp:posOffset>
                      </wp:positionH>
                      <wp:positionV relativeFrom="paragraph">
                        <wp:posOffset>295275</wp:posOffset>
                      </wp:positionV>
                      <wp:extent cx="4892040" cy="3565525"/>
                      <wp:effectExtent l="0" t="0" r="3810" b="0"/>
                      <wp:wrapNone/>
                      <wp:docPr id="2040739607" name="Text Box 2040739607"/>
                      <wp:cNvGraphicFramePr/>
                      <a:graphic xmlns:a="http://schemas.openxmlformats.org/drawingml/2006/main">
                        <a:graphicData uri="http://schemas.microsoft.com/office/word/2010/wordprocessingShape">
                          <wps:wsp>
                            <wps:cNvSpPr txBox="1"/>
                            <wps:spPr>
                              <a:xfrm>
                                <a:off x="0" y="0"/>
                                <a:ext cx="4892040" cy="3565525"/>
                              </a:xfrm>
                              <a:prstGeom prst="rect">
                                <a:avLst/>
                              </a:prstGeom>
                              <a:solidFill>
                                <a:schemeClr val="lt1"/>
                              </a:solidFill>
                              <a:ln w="6350">
                                <a:noFill/>
                              </a:ln>
                            </wps:spPr>
                            <wps:txbx>
                              <w:txbxContent>
                                <w:p w14:paraId="40F8F106" w14:textId="76332F0C" w:rsidR="00D5558C" w:rsidRDefault="00D5558C" w:rsidP="002B49FA">
                                  <w:pPr>
                                    <w:pStyle w:val="Heading1"/>
                                    <w:rPr>
                                      <w:rFonts w:asciiTheme="minorHAnsi" w:hAnsiTheme="minorHAnsi" w:cstheme="minorHAnsi"/>
                                      <w:b/>
                                      <w:bCs/>
                                      <w:sz w:val="32"/>
                                    </w:rPr>
                                  </w:pPr>
                                  <w:r>
                                    <w:rPr>
                                      <w:rFonts w:asciiTheme="minorHAnsi" w:hAnsiTheme="minorHAnsi" w:cstheme="minorHAnsi"/>
                                      <w:b/>
                                      <w:bCs/>
                                      <w:sz w:val="32"/>
                                    </w:rPr>
                                    <w:t>03 Optimizing</w:t>
                                  </w:r>
                                  <w:r w:rsidRPr="00077046">
                                    <w:rPr>
                                      <w:rFonts w:asciiTheme="minorHAnsi" w:hAnsiTheme="minorHAnsi" w:cstheme="minorHAnsi"/>
                                      <w:b/>
                                      <w:bCs/>
                                      <w:sz w:val="32"/>
                                    </w:rPr>
                                    <w:t xml:space="preserve"> </w:t>
                                  </w:r>
                                  <w:r>
                                    <w:rPr>
                                      <w:rFonts w:asciiTheme="minorHAnsi" w:hAnsiTheme="minorHAnsi" w:cstheme="minorHAnsi"/>
                                      <w:b/>
                                      <w:bCs/>
                                      <w:sz w:val="32"/>
                                    </w:rPr>
                                    <w:t>Further</w:t>
                                  </w:r>
                                </w:p>
                                <w:p w14:paraId="29433D6F" w14:textId="77777777" w:rsidR="00D5558C" w:rsidRDefault="00D5558C" w:rsidP="002B49FA"/>
                                <w:p w14:paraId="1398A564" w14:textId="2D09579E" w:rsidR="00D5558C" w:rsidRDefault="00D5558C" w:rsidP="00B95203">
                                  <w:pPr>
                                    <w:pStyle w:val="Heading2"/>
                                    <w:ind w:firstLine="720"/>
                                    <w:rPr>
                                      <w:rFonts w:asciiTheme="minorHAnsi" w:hAnsiTheme="minorHAnsi" w:cstheme="minorHAnsi"/>
                                      <w:b/>
                                      <w:bCs/>
                                      <w:sz w:val="28"/>
                                      <w:szCs w:val="28"/>
                                    </w:rPr>
                                  </w:pPr>
                                  <w:proofErr w:type="spellStart"/>
                                  <w:r>
                                    <w:rPr>
                                      <w:rFonts w:asciiTheme="minorHAnsi" w:hAnsiTheme="minorHAnsi" w:cstheme="minorHAnsi"/>
                                      <w:b/>
                                      <w:bCs/>
                                      <w:sz w:val="28"/>
                                      <w:szCs w:val="28"/>
                                    </w:rPr>
                                    <w:t>AlphabetSoupCharity_Extra_Optimizations</w:t>
                                  </w:r>
                                  <w:proofErr w:type="spellEnd"/>
                                </w:p>
                                <w:p w14:paraId="620DAD8A" w14:textId="18E04081" w:rsidR="00D5558C" w:rsidRDefault="00D5558C" w:rsidP="00B95203">
                                  <w:pPr>
                                    <w:pStyle w:val="Heading2"/>
                                    <w:ind w:left="720"/>
                                    <w:rPr>
                                      <w:color w:val="000000" w:themeColor="text1"/>
                                      <w:sz w:val="24"/>
                                      <w:szCs w:val="24"/>
                                    </w:rPr>
                                  </w:pPr>
                                  <w:r>
                                    <w:rPr>
                                      <w:color w:val="000000" w:themeColor="text1"/>
                                      <w:sz w:val="24"/>
                                      <w:szCs w:val="24"/>
                                    </w:rPr>
                                    <w:t>Further discussions with colleagues lead our group down the path to analyze multiple nodes, dropout rates, learning rates, and batch sizes.  This seems rather promising and has brought us to over a 76% success rate</w:t>
                                  </w:r>
                                  <w:r w:rsidR="00952385">
                                    <w:rPr>
                                      <w:color w:val="000000" w:themeColor="text1"/>
                                      <w:sz w:val="24"/>
                                      <w:szCs w:val="24"/>
                                    </w:rPr>
                                    <w:t xml:space="preserve"> according to one of the graphs listed below</w:t>
                                  </w:r>
                                  <w:r>
                                    <w:rPr>
                                      <w:color w:val="000000" w:themeColor="text1"/>
                                      <w:sz w:val="24"/>
                                      <w:szCs w:val="24"/>
                                    </w:rPr>
                                    <w:t>.  We did decide to add the name of the charity back in as we felt it was an important feature to consider.  Smart choice!</w:t>
                                  </w:r>
                                </w:p>
                                <w:p w14:paraId="491571E5" w14:textId="77777777" w:rsidR="00952385" w:rsidRDefault="00952385" w:rsidP="00952385"/>
                                <w:p w14:paraId="241436D6" w14:textId="5320F01E" w:rsidR="00952385" w:rsidRDefault="00952385" w:rsidP="00952385">
                                  <w:pPr>
                                    <w:pStyle w:val="Heading2"/>
                                    <w:ind w:firstLine="720"/>
                                    <w:rPr>
                                      <w:rFonts w:asciiTheme="minorHAnsi" w:hAnsiTheme="minorHAnsi" w:cstheme="minorHAnsi"/>
                                      <w:b/>
                                      <w:bCs/>
                                      <w:sz w:val="28"/>
                                      <w:szCs w:val="28"/>
                                    </w:rPr>
                                  </w:pPr>
                                  <w:r>
                                    <w:rPr>
                                      <w:rFonts w:asciiTheme="minorHAnsi" w:hAnsiTheme="minorHAnsi" w:cstheme="minorHAnsi"/>
                                      <w:b/>
                                      <w:bCs/>
                                      <w:sz w:val="28"/>
                                      <w:szCs w:val="28"/>
                                    </w:rPr>
                                    <w:t>Summary Results</w:t>
                                  </w:r>
                                </w:p>
                                <w:p w14:paraId="014B3748" w14:textId="058E2CA1" w:rsidR="00952385" w:rsidRPr="00952385" w:rsidRDefault="00952385" w:rsidP="00952385">
                                  <w:pPr>
                                    <w:ind w:left="720"/>
                                    <w:rPr>
                                      <w:rFonts w:asciiTheme="majorHAnsi" w:hAnsiTheme="majorHAnsi" w:cstheme="majorHAnsi"/>
                                    </w:rPr>
                                  </w:pPr>
                                  <w:r w:rsidRPr="00952385">
                                    <w:rPr>
                                      <w:rFonts w:asciiTheme="majorHAnsi" w:hAnsiTheme="majorHAnsi" w:cstheme="majorHAnsi"/>
                                      <w:color w:val="000000" w:themeColor="text1"/>
                                      <w:sz w:val="24"/>
                                      <w:szCs w:val="24"/>
                                    </w:rPr>
                                    <w:t xml:space="preserve">We likely would consider a less manual approach by using a </w:t>
                                  </w:r>
                                  <w:proofErr w:type="spellStart"/>
                                  <w:r w:rsidRPr="00952385">
                                    <w:rPr>
                                      <w:rFonts w:asciiTheme="majorHAnsi" w:hAnsiTheme="majorHAnsi" w:cstheme="majorHAnsi"/>
                                      <w:color w:val="000000" w:themeColor="text1"/>
                                      <w:sz w:val="24"/>
                                      <w:szCs w:val="24"/>
                                    </w:rPr>
                                    <w:t>KerasTuner</w:t>
                                  </w:r>
                                  <w:proofErr w:type="spellEnd"/>
                                  <w:r w:rsidRPr="00952385">
                                    <w:rPr>
                                      <w:rFonts w:asciiTheme="majorHAnsi" w:hAnsiTheme="majorHAnsi" w:cstheme="majorHAnsi"/>
                                      <w:color w:val="000000" w:themeColor="text1"/>
                                      <w:sz w:val="24"/>
                                      <w:szCs w:val="24"/>
                                    </w:rPr>
                                    <w:t xml:space="preserve"> </w:t>
                                  </w:r>
                                  <w:proofErr w:type="spellStart"/>
                                  <w:r w:rsidRPr="00952385">
                                    <w:rPr>
                                      <w:rFonts w:asciiTheme="majorHAnsi" w:hAnsiTheme="majorHAnsi" w:cstheme="majorHAnsi"/>
                                      <w:color w:val="000000" w:themeColor="text1"/>
                                      <w:sz w:val="24"/>
                                      <w:szCs w:val="24"/>
                                    </w:rPr>
                                    <w:t>HyperModel</w:t>
                                  </w:r>
                                  <w:proofErr w:type="spellEnd"/>
                                  <w:r w:rsidRPr="00952385">
                                    <w:rPr>
                                      <w:rFonts w:asciiTheme="majorHAnsi" w:hAnsiTheme="majorHAnsi" w:cstheme="majorHAnsi"/>
                                      <w:color w:val="000000" w:themeColor="text1"/>
                                      <w:sz w:val="24"/>
                                      <w:szCs w:val="24"/>
                                    </w:rPr>
                                    <w:t xml:space="preserve"> to do make the decisions based on </w:t>
                                  </w:r>
                                  <w:proofErr w:type="spellStart"/>
                                  <w:r w:rsidRPr="00952385">
                                    <w:rPr>
                                      <w:rFonts w:asciiTheme="majorHAnsi" w:hAnsiTheme="majorHAnsi" w:cstheme="majorHAnsi"/>
                                      <w:color w:val="000000" w:themeColor="text1"/>
                                      <w:sz w:val="24"/>
                                      <w:szCs w:val="24"/>
                                    </w:rPr>
                                    <w:t>algorithyms</w:t>
                                  </w:r>
                                  <w:proofErr w:type="spellEnd"/>
                                  <w:r w:rsidRPr="00952385">
                                    <w:rPr>
                                      <w:rFonts w:asciiTheme="majorHAnsi" w:hAnsiTheme="majorHAnsi" w:cstheme="majorHAnsi"/>
                                      <w:color w:val="000000" w:themeColor="text1"/>
                                      <w:sz w:val="24"/>
                                      <w:szCs w:val="24"/>
                                    </w:rPr>
                                    <w:t xml:space="preserve"> built in rather than try to work through it manually which becomes quite time consuming and not cost effective.</w:t>
                                  </w:r>
                                </w:p>
                                <w:p w14:paraId="41C77A86" w14:textId="77777777" w:rsidR="00D5558C" w:rsidRPr="00DC6A8C" w:rsidRDefault="00D5558C" w:rsidP="00D81105">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99218" id="Text Box 2040739607" o:spid="_x0000_s1044" type="#_x0000_t202" style="position:absolute;left:0;text-align:left;margin-left:187.7pt;margin-top:23.25pt;width:385.2pt;height:28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W9MgIAAF0EAAAOAAAAZHJzL2Uyb0RvYy54bWysVE1v2zAMvQ/YfxB0X+ykcdYGcYosRYYB&#10;RVsgHXpWZCkWIIuapMTOfv0oOV/rdhp2kUmReiQfSc/uu0aTvXBegSnpcJBTIgyHSpltSb+/rj7d&#10;UuIDMxXTYERJD8LT+/nHD7PWTsUIatCVcARBjJ+2tqR1CHaaZZ7XomF+AFYYNEpwDQuoum1WOdYi&#10;eqOzUZ5PshZcZR1w4T3ePvRGOk/4UgoenqX0IhBdUswtpNOlcxPPbD5j061jtlb8mAb7hywapgwG&#10;PUM9sMDIzqk/oBrFHXiQYcChyUBKxUWqAasZ5u+qWdfMilQLkuPtmSb//2D5035tXxwJ3RfosIGR&#10;kNb6qcfLWE8nXRO/mClBO1J4ONMmukA4Xo5v70b5GE0cbTfFpChGRcTJLs+t8+GrgIZEoaQO+5Lo&#10;YvtHH3rXk0uM5kGraqW0TkqcBbHUjuwZdlGHlCSC/+alDWlLOrkp8gRsID7vkbXBXC5FRSl0m46o&#10;CguenCreQHVAIhz0M+ItXylM9pH58MIcDgUWiIMenvGQGjAYHCVKanA//3Yf/bFXaKWkxSErqf+x&#10;Y05Qor8Z7OLdcBx5C0kZF59HqLhry+baYnbNEpCBIa6U5UmM/kGfROmgecN9WMSoaGKGY+yShpO4&#10;DP3o4z5xsVgkJ5xDy8KjWVseoSPjsRWv3Rtz9tivgK1+gtM4sum7tvW+8aWBxS6AVKmnkeie1SP/&#10;OMNpKo77FpfkWk9el7/C/BcAAAD//wMAUEsDBBQABgAIAAAAIQCYkETr4gAAAAsBAAAPAAAAZHJz&#10;L2Rvd25yZXYueG1sTI/LTsMwEEX3SPyDNUhsELVLHq1CJhVCPKTuaFoQOzcekojYjmI3CX+Pu4Ll&#10;aI7uPTffzLpjIw2utQZhuRDAyFRWtaZG2JfPt2tgzkujZGcNIfyQg01xeZHLTNnJvNG48zULIcZl&#10;EqHxvs84d1VDWrqF7cmE35cdtPThHGquBjmFcN3xOyFSrmVrQkMje3psqPrenTTC5039sXXzy2GK&#10;kqh/eh3L1bsqEa+v5od7YJ5m/wfDWT+oQxGcjvZklGMdQrRK4oAixGkC7Aws4ySMOSKkYi2AFzn/&#10;v6H4BQAA//8DAFBLAQItABQABgAIAAAAIQC2gziS/gAAAOEBAAATAAAAAAAAAAAAAAAAAAAAAABb&#10;Q29udGVudF9UeXBlc10ueG1sUEsBAi0AFAAGAAgAAAAhADj9If/WAAAAlAEAAAsAAAAAAAAAAAAA&#10;AAAALwEAAF9yZWxzLy5yZWxzUEsBAi0AFAAGAAgAAAAhAIO+5b0yAgAAXQQAAA4AAAAAAAAAAAAA&#10;AAAALgIAAGRycy9lMm9Eb2MueG1sUEsBAi0AFAAGAAgAAAAhAJiQROviAAAACwEAAA8AAAAAAAAA&#10;AAAAAAAAjAQAAGRycy9kb3ducmV2LnhtbFBLBQYAAAAABAAEAPMAAACbBQAAAAA=&#10;" fillcolor="white [3201]" stroked="f" strokeweight=".5pt">
                      <v:textbox>
                        <w:txbxContent>
                          <w:p w14:paraId="40F8F106" w14:textId="76332F0C" w:rsidR="00D5558C" w:rsidRDefault="00D5558C" w:rsidP="002B49FA">
                            <w:pPr>
                              <w:pStyle w:val="Heading1"/>
                              <w:rPr>
                                <w:rFonts w:asciiTheme="minorHAnsi" w:hAnsiTheme="minorHAnsi" w:cstheme="minorHAnsi"/>
                                <w:b/>
                                <w:bCs/>
                                <w:sz w:val="32"/>
                              </w:rPr>
                            </w:pPr>
                            <w:r>
                              <w:rPr>
                                <w:rFonts w:asciiTheme="minorHAnsi" w:hAnsiTheme="minorHAnsi" w:cstheme="minorHAnsi"/>
                                <w:b/>
                                <w:bCs/>
                                <w:sz w:val="32"/>
                              </w:rPr>
                              <w:t>03 Optimizing</w:t>
                            </w:r>
                            <w:r w:rsidRPr="00077046">
                              <w:rPr>
                                <w:rFonts w:asciiTheme="minorHAnsi" w:hAnsiTheme="minorHAnsi" w:cstheme="minorHAnsi"/>
                                <w:b/>
                                <w:bCs/>
                                <w:sz w:val="32"/>
                              </w:rPr>
                              <w:t xml:space="preserve"> </w:t>
                            </w:r>
                            <w:r>
                              <w:rPr>
                                <w:rFonts w:asciiTheme="minorHAnsi" w:hAnsiTheme="minorHAnsi" w:cstheme="minorHAnsi"/>
                                <w:b/>
                                <w:bCs/>
                                <w:sz w:val="32"/>
                              </w:rPr>
                              <w:t>Further</w:t>
                            </w:r>
                          </w:p>
                          <w:p w14:paraId="29433D6F" w14:textId="77777777" w:rsidR="00D5558C" w:rsidRDefault="00D5558C" w:rsidP="002B49FA"/>
                          <w:p w14:paraId="1398A564" w14:textId="2D09579E" w:rsidR="00D5558C" w:rsidRDefault="00D5558C" w:rsidP="00B95203">
                            <w:pPr>
                              <w:pStyle w:val="Heading2"/>
                              <w:ind w:firstLine="720"/>
                              <w:rPr>
                                <w:rFonts w:asciiTheme="minorHAnsi" w:hAnsiTheme="minorHAnsi" w:cstheme="minorHAnsi"/>
                                <w:b/>
                                <w:bCs/>
                                <w:sz w:val="28"/>
                                <w:szCs w:val="28"/>
                              </w:rPr>
                            </w:pPr>
                            <w:proofErr w:type="spellStart"/>
                            <w:r>
                              <w:rPr>
                                <w:rFonts w:asciiTheme="minorHAnsi" w:hAnsiTheme="minorHAnsi" w:cstheme="minorHAnsi"/>
                                <w:b/>
                                <w:bCs/>
                                <w:sz w:val="28"/>
                                <w:szCs w:val="28"/>
                              </w:rPr>
                              <w:t>AlphabetSoupCharity_Extra_Optimizations</w:t>
                            </w:r>
                            <w:proofErr w:type="spellEnd"/>
                          </w:p>
                          <w:p w14:paraId="620DAD8A" w14:textId="18E04081" w:rsidR="00D5558C" w:rsidRDefault="00D5558C" w:rsidP="00B95203">
                            <w:pPr>
                              <w:pStyle w:val="Heading2"/>
                              <w:ind w:left="720"/>
                              <w:rPr>
                                <w:color w:val="000000" w:themeColor="text1"/>
                                <w:sz w:val="24"/>
                                <w:szCs w:val="24"/>
                              </w:rPr>
                            </w:pPr>
                            <w:r>
                              <w:rPr>
                                <w:color w:val="000000" w:themeColor="text1"/>
                                <w:sz w:val="24"/>
                                <w:szCs w:val="24"/>
                              </w:rPr>
                              <w:t>Further discussions with colleagues lead our group down the path to analyze multiple nodes, dropout rates, learning rates, and batch sizes.  This seems rather promising and has brought us to over a 76% success rate</w:t>
                            </w:r>
                            <w:r w:rsidR="00952385">
                              <w:rPr>
                                <w:color w:val="000000" w:themeColor="text1"/>
                                <w:sz w:val="24"/>
                                <w:szCs w:val="24"/>
                              </w:rPr>
                              <w:t xml:space="preserve"> according to one of the graphs listed below</w:t>
                            </w:r>
                            <w:r>
                              <w:rPr>
                                <w:color w:val="000000" w:themeColor="text1"/>
                                <w:sz w:val="24"/>
                                <w:szCs w:val="24"/>
                              </w:rPr>
                              <w:t>.  We did decide to add the name of the charity back in as we felt it was an important feature to consider.  Smart choice!</w:t>
                            </w:r>
                          </w:p>
                          <w:p w14:paraId="491571E5" w14:textId="77777777" w:rsidR="00952385" w:rsidRDefault="00952385" w:rsidP="00952385"/>
                          <w:p w14:paraId="241436D6" w14:textId="5320F01E" w:rsidR="00952385" w:rsidRDefault="00952385" w:rsidP="00952385">
                            <w:pPr>
                              <w:pStyle w:val="Heading2"/>
                              <w:ind w:firstLine="720"/>
                              <w:rPr>
                                <w:rFonts w:asciiTheme="minorHAnsi" w:hAnsiTheme="minorHAnsi" w:cstheme="minorHAnsi"/>
                                <w:b/>
                                <w:bCs/>
                                <w:sz w:val="28"/>
                                <w:szCs w:val="28"/>
                              </w:rPr>
                            </w:pPr>
                            <w:r>
                              <w:rPr>
                                <w:rFonts w:asciiTheme="minorHAnsi" w:hAnsiTheme="minorHAnsi" w:cstheme="minorHAnsi"/>
                                <w:b/>
                                <w:bCs/>
                                <w:sz w:val="28"/>
                                <w:szCs w:val="28"/>
                              </w:rPr>
                              <w:t>Summary Results</w:t>
                            </w:r>
                          </w:p>
                          <w:p w14:paraId="014B3748" w14:textId="058E2CA1" w:rsidR="00952385" w:rsidRPr="00952385" w:rsidRDefault="00952385" w:rsidP="00952385">
                            <w:pPr>
                              <w:ind w:left="720"/>
                              <w:rPr>
                                <w:rFonts w:asciiTheme="majorHAnsi" w:hAnsiTheme="majorHAnsi" w:cstheme="majorHAnsi"/>
                              </w:rPr>
                            </w:pPr>
                            <w:r w:rsidRPr="00952385">
                              <w:rPr>
                                <w:rFonts w:asciiTheme="majorHAnsi" w:hAnsiTheme="majorHAnsi" w:cstheme="majorHAnsi"/>
                                <w:color w:val="000000" w:themeColor="text1"/>
                                <w:sz w:val="24"/>
                                <w:szCs w:val="24"/>
                              </w:rPr>
                              <w:t xml:space="preserve">We likely would consider a less manual approach by using a </w:t>
                            </w:r>
                            <w:proofErr w:type="spellStart"/>
                            <w:r w:rsidRPr="00952385">
                              <w:rPr>
                                <w:rFonts w:asciiTheme="majorHAnsi" w:hAnsiTheme="majorHAnsi" w:cstheme="majorHAnsi"/>
                                <w:color w:val="000000" w:themeColor="text1"/>
                                <w:sz w:val="24"/>
                                <w:szCs w:val="24"/>
                              </w:rPr>
                              <w:t>KerasTuner</w:t>
                            </w:r>
                            <w:proofErr w:type="spellEnd"/>
                            <w:r w:rsidRPr="00952385">
                              <w:rPr>
                                <w:rFonts w:asciiTheme="majorHAnsi" w:hAnsiTheme="majorHAnsi" w:cstheme="majorHAnsi"/>
                                <w:color w:val="000000" w:themeColor="text1"/>
                                <w:sz w:val="24"/>
                                <w:szCs w:val="24"/>
                              </w:rPr>
                              <w:t xml:space="preserve"> </w:t>
                            </w:r>
                            <w:proofErr w:type="spellStart"/>
                            <w:r w:rsidRPr="00952385">
                              <w:rPr>
                                <w:rFonts w:asciiTheme="majorHAnsi" w:hAnsiTheme="majorHAnsi" w:cstheme="majorHAnsi"/>
                                <w:color w:val="000000" w:themeColor="text1"/>
                                <w:sz w:val="24"/>
                                <w:szCs w:val="24"/>
                              </w:rPr>
                              <w:t>HyperModel</w:t>
                            </w:r>
                            <w:proofErr w:type="spellEnd"/>
                            <w:r w:rsidRPr="00952385">
                              <w:rPr>
                                <w:rFonts w:asciiTheme="majorHAnsi" w:hAnsiTheme="majorHAnsi" w:cstheme="majorHAnsi"/>
                                <w:color w:val="000000" w:themeColor="text1"/>
                                <w:sz w:val="24"/>
                                <w:szCs w:val="24"/>
                              </w:rPr>
                              <w:t xml:space="preserve"> to do make the decisions based on </w:t>
                            </w:r>
                            <w:proofErr w:type="spellStart"/>
                            <w:r w:rsidRPr="00952385">
                              <w:rPr>
                                <w:rFonts w:asciiTheme="majorHAnsi" w:hAnsiTheme="majorHAnsi" w:cstheme="majorHAnsi"/>
                                <w:color w:val="000000" w:themeColor="text1"/>
                                <w:sz w:val="24"/>
                                <w:szCs w:val="24"/>
                              </w:rPr>
                              <w:t>algorithyms</w:t>
                            </w:r>
                            <w:proofErr w:type="spellEnd"/>
                            <w:r w:rsidRPr="00952385">
                              <w:rPr>
                                <w:rFonts w:asciiTheme="majorHAnsi" w:hAnsiTheme="majorHAnsi" w:cstheme="majorHAnsi"/>
                                <w:color w:val="000000" w:themeColor="text1"/>
                                <w:sz w:val="24"/>
                                <w:szCs w:val="24"/>
                              </w:rPr>
                              <w:t xml:space="preserve"> built in rather than try to work through it manually which becomes quite time consuming and not cost effective.</w:t>
                            </w:r>
                          </w:p>
                          <w:p w14:paraId="41C77A86" w14:textId="77777777" w:rsidR="00D5558C" w:rsidRPr="00DC6A8C" w:rsidRDefault="00D5558C" w:rsidP="00D81105">
                            <w:pPr>
                              <w:rPr>
                                <w:sz w:val="24"/>
                                <w:szCs w:val="24"/>
                              </w:rPr>
                            </w:pPr>
                          </w:p>
                        </w:txbxContent>
                      </v:textbox>
                    </v:shape>
                  </w:pict>
                </mc:Fallback>
              </mc:AlternateContent>
            </w:r>
          </w:p>
        </w:tc>
      </w:tr>
    </w:tbl>
    <w:p w14:paraId="0B681DD6" w14:textId="00B6DABE" w:rsidR="002B49FA" w:rsidRDefault="00952385" w:rsidP="002B49FA">
      <w:r w:rsidRPr="00952385">
        <w:drawing>
          <wp:anchor distT="0" distB="0" distL="114300" distR="114300" simplePos="0" relativeHeight="251687936" behindDoc="0" locked="0" layoutInCell="1" allowOverlap="1" wp14:anchorId="01F263F9" wp14:editId="14F7AD55">
            <wp:simplePos x="0" y="0"/>
            <wp:positionH relativeFrom="column">
              <wp:posOffset>465455</wp:posOffset>
            </wp:positionH>
            <wp:positionV relativeFrom="page">
              <wp:posOffset>5852160</wp:posOffset>
            </wp:positionV>
            <wp:extent cx="6878017" cy="2795270"/>
            <wp:effectExtent l="0" t="0" r="0" b="5080"/>
            <wp:wrapNone/>
            <wp:docPr id="91651196"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1196" name="Picture 1" descr="A picture containing text, line, plo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78017" cy="2795270"/>
                    </a:xfrm>
                    <a:prstGeom prst="rect">
                      <a:avLst/>
                    </a:prstGeom>
                  </pic:spPr>
                </pic:pic>
              </a:graphicData>
            </a:graphic>
            <wp14:sizeRelH relativeFrom="margin">
              <wp14:pctWidth>0</wp14:pctWidth>
            </wp14:sizeRelH>
            <wp14:sizeRelV relativeFrom="margin">
              <wp14:pctHeight>0</wp14:pctHeight>
            </wp14:sizeRelV>
          </wp:anchor>
        </w:drawing>
      </w:r>
    </w:p>
    <w:sectPr w:rsidR="002B49FA" w:rsidSect="00021C04">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5ECA5" w14:textId="77777777" w:rsidR="00BF5BF1" w:rsidRDefault="00BF5BF1" w:rsidP="00C56C14">
      <w:pPr>
        <w:spacing w:after="0" w:line="240" w:lineRule="auto"/>
      </w:pPr>
      <w:r>
        <w:separator/>
      </w:r>
    </w:p>
  </w:endnote>
  <w:endnote w:type="continuationSeparator" w:id="0">
    <w:p w14:paraId="02EBEF5D" w14:textId="77777777" w:rsidR="00BF5BF1" w:rsidRDefault="00BF5BF1" w:rsidP="00C5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2B1A1" w14:textId="77777777" w:rsidR="00BF5BF1" w:rsidRDefault="00BF5BF1" w:rsidP="00C56C14">
      <w:pPr>
        <w:spacing w:after="0" w:line="240" w:lineRule="auto"/>
      </w:pPr>
      <w:r>
        <w:separator/>
      </w:r>
    </w:p>
  </w:footnote>
  <w:footnote w:type="continuationSeparator" w:id="0">
    <w:p w14:paraId="1FB4A71F" w14:textId="77777777" w:rsidR="00BF5BF1" w:rsidRDefault="00BF5BF1" w:rsidP="00C56C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A2"/>
    <w:rsid w:val="00021C04"/>
    <w:rsid w:val="00077046"/>
    <w:rsid w:val="000B4502"/>
    <w:rsid w:val="000D6781"/>
    <w:rsid w:val="00150400"/>
    <w:rsid w:val="002B49FA"/>
    <w:rsid w:val="002C6DAC"/>
    <w:rsid w:val="00392FA9"/>
    <w:rsid w:val="00417496"/>
    <w:rsid w:val="00515218"/>
    <w:rsid w:val="005D5AB1"/>
    <w:rsid w:val="00662759"/>
    <w:rsid w:val="00735C95"/>
    <w:rsid w:val="00741324"/>
    <w:rsid w:val="00943DE3"/>
    <w:rsid w:val="00952385"/>
    <w:rsid w:val="00971DE7"/>
    <w:rsid w:val="00A1111B"/>
    <w:rsid w:val="00A80622"/>
    <w:rsid w:val="00B95203"/>
    <w:rsid w:val="00BF5BF1"/>
    <w:rsid w:val="00C044F8"/>
    <w:rsid w:val="00C56C14"/>
    <w:rsid w:val="00C7373F"/>
    <w:rsid w:val="00D30F9E"/>
    <w:rsid w:val="00D5558C"/>
    <w:rsid w:val="00D60F68"/>
    <w:rsid w:val="00D76AB2"/>
    <w:rsid w:val="00D81105"/>
    <w:rsid w:val="00D9527B"/>
    <w:rsid w:val="00DC6A8C"/>
    <w:rsid w:val="00F144A5"/>
    <w:rsid w:val="00F31243"/>
    <w:rsid w:val="00F473A2"/>
    <w:rsid w:val="00FE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BF53"/>
  <w15:chartTrackingRefBased/>
  <w15:docId w15:val="{3E236140-D12C-441E-B1B7-5F21ADC0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5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C14"/>
  </w:style>
  <w:style w:type="paragraph" w:styleId="Footer">
    <w:name w:val="footer"/>
    <w:basedOn w:val="Normal"/>
    <w:link w:val="FooterChar"/>
    <w:uiPriority w:val="99"/>
    <w:unhideWhenUsed/>
    <w:rsid w:val="00C5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63833">
      <w:bodyDiv w:val="1"/>
      <w:marLeft w:val="0"/>
      <w:marRight w:val="0"/>
      <w:marTop w:val="0"/>
      <w:marBottom w:val="0"/>
      <w:divBdr>
        <w:top w:val="none" w:sz="0" w:space="0" w:color="auto"/>
        <w:left w:val="none" w:sz="0" w:space="0" w:color="auto"/>
        <w:bottom w:val="none" w:sz="0" w:space="0" w:color="auto"/>
        <w:right w:val="none" w:sz="0" w:space="0" w:color="auto"/>
      </w:divBdr>
    </w:div>
    <w:div w:id="529563525">
      <w:bodyDiv w:val="1"/>
      <w:marLeft w:val="0"/>
      <w:marRight w:val="0"/>
      <w:marTop w:val="0"/>
      <w:marBottom w:val="0"/>
      <w:divBdr>
        <w:top w:val="none" w:sz="0" w:space="0" w:color="auto"/>
        <w:left w:val="none" w:sz="0" w:space="0" w:color="auto"/>
        <w:bottom w:val="none" w:sz="0" w:space="0" w:color="auto"/>
        <w:right w:val="none" w:sz="0" w:space="0" w:color="auto"/>
      </w:divBdr>
      <w:divsChild>
        <w:div w:id="1774785635">
          <w:marLeft w:val="0"/>
          <w:marRight w:val="0"/>
          <w:marTop w:val="0"/>
          <w:marBottom w:val="0"/>
          <w:divBdr>
            <w:top w:val="none" w:sz="0" w:space="0" w:color="auto"/>
            <w:left w:val="none" w:sz="0" w:space="0" w:color="auto"/>
            <w:bottom w:val="none" w:sz="0" w:space="0" w:color="auto"/>
            <w:right w:val="none" w:sz="0" w:space="0" w:color="auto"/>
          </w:divBdr>
          <w:divsChild>
            <w:div w:id="12936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3951">
      <w:bodyDiv w:val="1"/>
      <w:marLeft w:val="0"/>
      <w:marRight w:val="0"/>
      <w:marTop w:val="0"/>
      <w:marBottom w:val="0"/>
      <w:divBdr>
        <w:top w:val="none" w:sz="0" w:space="0" w:color="auto"/>
        <w:left w:val="none" w:sz="0" w:space="0" w:color="auto"/>
        <w:bottom w:val="none" w:sz="0" w:space="0" w:color="auto"/>
        <w:right w:val="none" w:sz="0" w:space="0" w:color="auto"/>
      </w:divBdr>
    </w:div>
    <w:div w:id="1045906923">
      <w:bodyDiv w:val="1"/>
      <w:marLeft w:val="0"/>
      <w:marRight w:val="0"/>
      <w:marTop w:val="0"/>
      <w:marBottom w:val="0"/>
      <w:divBdr>
        <w:top w:val="none" w:sz="0" w:space="0" w:color="auto"/>
        <w:left w:val="none" w:sz="0" w:space="0" w:color="auto"/>
        <w:bottom w:val="none" w:sz="0" w:space="0" w:color="auto"/>
        <w:right w:val="none" w:sz="0" w:space="0" w:color="auto"/>
      </w:divBdr>
      <w:divsChild>
        <w:div w:id="1756631276">
          <w:marLeft w:val="0"/>
          <w:marRight w:val="0"/>
          <w:marTop w:val="0"/>
          <w:marBottom w:val="0"/>
          <w:divBdr>
            <w:top w:val="none" w:sz="0" w:space="0" w:color="auto"/>
            <w:left w:val="none" w:sz="0" w:space="0" w:color="auto"/>
            <w:bottom w:val="none" w:sz="0" w:space="0" w:color="auto"/>
            <w:right w:val="none" w:sz="0" w:space="0" w:color="auto"/>
          </w:divBdr>
          <w:divsChild>
            <w:div w:id="21426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roue\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(Origin theme).dotx</Template>
  <TotalTime>228</TotalTime>
  <Pages>4</Pages>
  <Words>7</Words>
  <Characters>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slaroue</dc:creator>
  <cp:keywords/>
  <dc:description/>
  <cp:lastModifiedBy>Sheila LaRoue</cp:lastModifiedBy>
  <cp:revision>8</cp:revision>
  <dcterms:created xsi:type="dcterms:W3CDTF">2023-05-23T20:06:00Z</dcterms:created>
  <dcterms:modified xsi:type="dcterms:W3CDTF">2023-05-25T03:43:00Z</dcterms:modified>
</cp:coreProperties>
</file>