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Bash Shell Script Database Management System (DBMS):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The Project aim to develop DBMS, that will enable users to store and retrieve the data from Hard-disk.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The Project Features: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The Application will be CLI Menu based app, that will provide to user t</w:t>
      </w:r>
      <w:r w:rsidRPr="00672574">
        <w:rPr>
          <w:rFonts w:ascii="Courier New" w:hAnsi="Courier New" w:cs="Courier New"/>
        </w:rPr>
        <w:t>his Menu items: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Main Menu: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Create Database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List Databases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Connect To Databases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Drop Database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Up</w:t>
      </w:r>
      <w:r w:rsidRPr="00672574">
        <w:rPr>
          <w:rFonts w:ascii="Courier New" w:hAnsi="Courier New" w:cs="Courier New"/>
        </w:rPr>
        <w:t>on user Connect to Specific Database, there will be new Screen with this Menu: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 xml:space="preserve">- Create Table 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List Tables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Drop Table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Insert into Tabl</w:t>
      </w:r>
      <w:r w:rsidRPr="00672574">
        <w:rPr>
          <w:rFonts w:ascii="Courier New" w:hAnsi="Courier New" w:cs="Courier New"/>
        </w:rPr>
        <w:t>e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Select From Table</w:t>
      </w:r>
    </w:p>
    <w:p w:rsidR="00000000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Delete From Table</w:t>
      </w:r>
    </w:p>
    <w:p w:rsidR="00000000" w:rsidRPr="00672574" w:rsidRDefault="00940711" w:rsidP="0067257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Update </w:t>
      </w:r>
      <w:r w:rsidR="00D97944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able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Hints:</w:t>
      </w:r>
    </w:p>
    <w:p w:rsidR="00000000" w:rsidRPr="00672574" w:rsidRDefault="00576777" w:rsidP="0002369D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The Database will store as Directory on Current Script File</w:t>
      </w:r>
    </w:p>
    <w:p w:rsidR="00000000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 xml:space="preserve">- The Select of Rows displayed in screen/terminal in </w:t>
      </w:r>
      <w:r w:rsidR="00560344">
        <w:rPr>
          <w:rFonts w:ascii="Courier New" w:hAnsi="Courier New" w:cs="Courier New"/>
        </w:rPr>
        <w:t xml:space="preserve"> an </w:t>
      </w:r>
      <w:r w:rsidRPr="00672574">
        <w:rPr>
          <w:rFonts w:ascii="Courier New" w:hAnsi="Courier New" w:cs="Courier New"/>
        </w:rPr>
        <w:t>Accepted/Good Format</w:t>
      </w:r>
    </w:p>
    <w:p w:rsidR="00000000" w:rsidRDefault="001C3119" w:rsidP="00DE7CB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="00E62C27">
        <w:rPr>
          <w:rFonts w:ascii="Courier New" w:hAnsi="Courier New" w:cs="Courier New"/>
        </w:rPr>
        <w:t>Ask about c</w:t>
      </w:r>
      <w:r w:rsidR="00DE7CB5">
        <w:rPr>
          <w:rFonts w:ascii="Courier New" w:hAnsi="Courier New" w:cs="Courier New"/>
        </w:rPr>
        <w:t>olumns datatypes in</w:t>
      </w:r>
      <w:r w:rsidR="00BB74C1">
        <w:rPr>
          <w:rFonts w:ascii="Courier New" w:hAnsi="Courier New" w:cs="Courier New"/>
        </w:rPr>
        <w:t xml:space="preserve"> create table and check on them in</w:t>
      </w:r>
      <w:r w:rsidR="00DE7CB5">
        <w:rPr>
          <w:rFonts w:ascii="Courier New" w:hAnsi="Courier New" w:cs="Courier New"/>
        </w:rPr>
        <w:t xml:space="preserve"> both </w:t>
      </w:r>
      <w:r w:rsidR="00636328">
        <w:rPr>
          <w:rFonts w:ascii="Courier New" w:hAnsi="Courier New" w:cs="Courier New"/>
        </w:rPr>
        <w:t>insert and update</w:t>
      </w:r>
    </w:p>
    <w:p w:rsidR="00000000" w:rsidRPr="00672574" w:rsidRDefault="00636328" w:rsidP="00DE7CB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</w:t>
      </w:r>
      <w:r w:rsidR="00BB74C1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sk about primary key </w:t>
      </w:r>
      <w:r w:rsidR="00ED5980">
        <w:rPr>
          <w:rFonts w:ascii="Courier New" w:hAnsi="Courier New" w:cs="Courier New"/>
        </w:rPr>
        <w:t>in create table and check for it in the insert</w:t>
      </w:r>
      <w:r w:rsidR="00576777">
        <w:rPr>
          <w:rFonts w:ascii="Courier New" w:hAnsi="Courier New" w:cs="Courier New"/>
        </w:rPr>
        <w:t xml:space="preserve"> into table</w:t>
      </w: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</w:p>
    <w:p w:rsidR="00000000" w:rsidRPr="00672574" w:rsidRDefault="00576777" w:rsidP="00672574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The Bonus:</w:t>
      </w:r>
    </w:p>
    <w:p w:rsidR="00672574" w:rsidRDefault="00576777" w:rsidP="00F00D22">
      <w:pPr>
        <w:pStyle w:val="PlainText"/>
        <w:rPr>
          <w:rFonts w:ascii="Courier New" w:hAnsi="Courier New" w:cs="Courier New"/>
        </w:rPr>
      </w:pPr>
      <w:r w:rsidRPr="00672574">
        <w:rPr>
          <w:rFonts w:ascii="Courier New" w:hAnsi="Courier New" w:cs="Courier New"/>
        </w:rPr>
        <w:t>- Make the App to accept SQL Code</w:t>
      </w:r>
      <w:r w:rsidR="00F00D22">
        <w:rPr>
          <w:rFonts w:ascii="Courier New" w:hAnsi="Courier New" w:cs="Courier New"/>
        </w:rPr>
        <w:t xml:space="preserve"> or </w:t>
      </w:r>
      <w:r w:rsidRPr="00672574">
        <w:rPr>
          <w:rFonts w:ascii="Courier New" w:hAnsi="Courier New" w:cs="Courier New"/>
        </w:rPr>
        <w:t xml:space="preserve"> </w:t>
      </w:r>
      <w:r w:rsidR="00F00D22">
        <w:rPr>
          <w:rFonts w:ascii="Courier New" w:hAnsi="Courier New" w:cs="Courier New"/>
        </w:rPr>
        <w:t>Use GUI</w:t>
      </w:r>
      <w:r w:rsidR="00D73EA8">
        <w:rPr>
          <w:rFonts w:ascii="Courier New" w:hAnsi="Courier New" w:cs="Courier New"/>
        </w:rPr>
        <w:t xml:space="preserve"> instead of the above menu based </w:t>
      </w:r>
    </w:p>
    <w:sectPr w:rsidR="00672574" w:rsidSect="0067257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74"/>
    <w:rsid w:val="0002369D"/>
    <w:rsid w:val="001C3119"/>
    <w:rsid w:val="003B3E5E"/>
    <w:rsid w:val="00560344"/>
    <w:rsid w:val="00576777"/>
    <w:rsid w:val="00636328"/>
    <w:rsid w:val="00672574"/>
    <w:rsid w:val="00695D8C"/>
    <w:rsid w:val="006C3A16"/>
    <w:rsid w:val="008D6865"/>
    <w:rsid w:val="00900456"/>
    <w:rsid w:val="00940711"/>
    <w:rsid w:val="00A02B9F"/>
    <w:rsid w:val="00BB74C1"/>
    <w:rsid w:val="00D73EA8"/>
    <w:rsid w:val="00D97944"/>
    <w:rsid w:val="00DE7CB5"/>
    <w:rsid w:val="00E62C27"/>
    <w:rsid w:val="00ED5980"/>
    <w:rsid w:val="00F0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5A1E6"/>
  <w15:chartTrackingRefBased/>
  <w15:docId w15:val="{505476DD-655C-7A40-9C2A-2A28547D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725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25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Guest User</cp:lastModifiedBy>
  <cp:revision>20</cp:revision>
  <dcterms:created xsi:type="dcterms:W3CDTF">2021-01-21T11:36:00Z</dcterms:created>
  <dcterms:modified xsi:type="dcterms:W3CDTF">2021-01-21T11:51:00Z</dcterms:modified>
</cp:coreProperties>
</file>