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8BFA" w14:textId="1110D8D9" w:rsidR="002F5977" w:rsidRDefault="00256D71" w:rsidP="002F5977">
      <w:pPr>
        <w:rPr>
          <w:b/>
          <w:bCs/>
          <w:sz w:val="40"/>
          <w:szCs w:val="40"/>
          <w:u w:val="single"/>
        </w:rPr>
      </w:pPr>
      <w:r w:rsidRPr="00A71B21">
        <w:rPr>
          <w:b/>
          <w:bCs/>
          <w:sz w:val="40"/>
          <w:szCs w:val="40"/>
          <w:u w:val="single"/>
        </w:rPr>
        <w:t>Analysis:</w:t>
      </w:r>
    </w:p>
    <w:p w14:paraId="6B98E8EB" w14:textId="682981E6" w:rsidR="008D178E" w:rsidRDefault="008D178E" w:rsidP="00A71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data consists of </w:t>
      </w:r>
    </w:p>
    <w:p w14:paraId="75B4C3D4" w14:textId="46AF0DB8" w:rsidR="008D178E" w:rsidRPr="008D178E" w:rsidRDefault="008D178E" w:rsidP="008D178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D178E">
        <w:rPr>
          <w:sz w:val="32"/>
          <w:szCs w:val="32"/>
        </w:rPr>
        <w:t>- multiple features for a player that affect his value in the game, such as his club’s information (jersey number, position, etc.)</w:t>
      </w:r>
      <w:r w:rsidR="00C124D3">
        <w:rPr>
          <w:sz w:val="32"/>
          <w:szCs w:val="32"/>
        </w:rPr>
        <w:t>.</w:t>
      </w:r>
      <w:r w:rsidRPr="008D178E">
        <w:rPr>
          <w:sz w:val="32"/>
          <w:szCs w:val="32"/>
        </w:rPr>
        <w:t xml:space="preserve"> </w:t>
      </w:r>
    </w:p>
    <w:p w14:paraId="1B6935D0" w14:textId="6647AEFF" w:rsidR="008D178E" w:rsidRDefault="00C124D3" w:rsidP="008D178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D178E">
        <w:rPr>
          <w:sz w:val="32"/>
          <w:szCs w:val="32"/>
        </w:rPr>
        <w:t>his national team’s information (rating, position, etc.)</w:t>
      </w:r>
      <w:r>
        <w:rPr>
          <w:sz w:val="32"/>
          <w:szCs w:val="32"/>
        </w:rPr>
        <w:t>.</w:t>
      </w:r>
    </w:p>
    <w:p w14:paraId="67115C21" w14:textId="7DA7E231" w:rsidR="00C124D3" w:rsidRDefault="00C124D3" w:rsidP="008D178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C124D3">
        <w:rPr>
          <w:sz w:val="32"/>
          <w:szCs w:val="32"/>
        </w:rPr>
        <w:t>and normal required information about the player such as (age, positions, nationality, etc.)</w:t>
      </w:r>
      <w:r>
        <w:rPr>
          <w:sz w:val="32"/>
          <w:szCs w:val="32"/>
        </w:rPr>
        <w:t>.</w:t>
      </w:r>
    </w:p>
    <w:p w14:paraId="3F7ADABA" w14:textId="566D2FD6" w:rsidR="00D838E3" w:rsidRPr="00A71B21" w:rsidRDefault="00D838E3" w:rsidP="00A71B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71B21">
        <w:rPr>
          <w:sz w:val="32"/>
          <w:szCs w:val="32"/>
        </w:rPr>
        <w:t xml:space="preserve">The first three columns in the file (id, name, full name) were dropped early on since they have no effect on the </w:t>
      </w:r>
      <w:r w:rsidR="00EB7AC8">
        <w:rPr>
          <w:sz w:val="32"/>
          <w:szCs w:val="32"/>
        </w:rPr>
        <w:t>value</w:t>
      </w:r>
      <w:r w:rsidRPr="00A71B21">
        <w:rPr>
          <w:sz w:val="32"/>
          <w:szCs w:val="32"/>
        </w:rPr>
        <w:t>.</w:t>
      </w:r>
    </w:p>
    <w:p w14:paraId="7E2624ED" w14:textId="35D10806" w:rsidR="00D838E3" w:rsidRPr="008D178E" w:rsidRDefault="00D838E3" w:rsidP="00A71B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71B21">
        <w:rPr>
          <w:sz w:val="32"/>
          <w:szCs w:val="32"/>
        </w:rPr>
        <w:t xml:space="preserve">The fourth column (birthdate) was dropped at the start; due to the player’s age existing in the file, which means it wouldn’t have </w:t>
      </w:r>
      <w:r w:rsidRPr="008D178E">
        <w:rPr>
          <w:sz w:val="32"/>
          <w:szCs w:val="32"/>
        </w:rPr>
        <w:t>affected the player’s value.</w:t>
      </w:r>
    </w:p>
    <w:p w14:paraId="2D64B6A1" w14:textId="2F2D9B82" w:rsidR="00256D71" w:rsidRPr="00A71B21" w:rsidRDefault="00256D71" w:rsidP="00A71B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D178E">
        <w:rPr>
          <w:sz w:val="32"/>
          <w:szCs w:val="32"/>
        </w:rPr>
        <w:t xml:space="preserve">Analysis is applied by dropping the features </w:t>
      </w:r>
      <w:r w:rsidR="003D1014" w:rsidRPr="008D178E">
        <w:rPr>
          <w:sz w:val="32"/>
          <w:szCs w:val="32"/>
        </w:rPr>
        <w:t>which have more than 10% missing values</w:t>
      </w:r>
      <w:r w:rsidR="003D1014" w:rsidRPr="00A71B21">
        <w:rPr>
          <w:sz w:val="32"/>
          <w:szCs w:val="32"/>
        </w:rPr>
        <w:t>.</w:t>
      </w:r>
    </w:p>
    <w:p w14:paraId="574D8511" w14:textId="03B38F17" w:rsidR="003D1014" w:rsidRPr="00A71B21" w:rsidRDefault="003D1014" w:rsidP="00A71B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71B21">
        <w:rPr>
          <w:sz w:val="32"/>
          <w:szCs w:val="32"/>
        </w:rPr>
        <w:t>Rows with missing values are then dropped which are approximately 300 rows (which is considered almost 2% of the whole data).</w:t>
      </w:r>
    </w:p>
    <w:p w14:paraId="394DDBB5" w14:textId="5CB559DA" w:rsidR="00256D71" w:rsidRPr="00A71B21" w:rsidRDefault="00256D71">
      <w:pPr>
        <w:rPr>
          <w:b/>
          <w:bCs/>
          <w:sz w:val="40"/>
          <w:szCs w:val="40"/>
          <w:u w:val="single"/>
        </w:rPr>
      </w:pPr>
      <w:r w:rsidRPr="00A71B21">
        <w:rPr>
          <w:b/>
          <w:bCs/>
          <w:sz w:val="40"/>
          <w:szCs w:val="40"/>
          <w:u w:val="single"/>
        </w:rPr>
        <w:t>Preprocessing:</w:t>
      </w:r>
    </w:p>
    <w:p w14:paraId="3444E37A" w14:textId="6D30F7DF" w:rsidR="00256D71" w:rsidRPr="00A71B21" w:rsidRDefault="009749F7" w:rsidP="00C124D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71B21">
        <w:rPr>
          <w:sz w:val="32"/>
          <w:szCs w:val="32"/>
        </w:rPr>
        <w:t xml:space="preserve">Label encoding was applied to multiple </w:t>
      </w:r>
      <w:r w:rsidR="00C124D3">
        <w:rPr>
          <w:sz w:val="32"/>
          <w:szCs w:val="32"/>
        </w:rPr>
        <w:t>features</w:t>
      </w:r>
      <w:r w:rsidRPr="00A71B21">
        <w:rPr>
          <w:sz w:val="32"/>
          <w:szCs w:val="32"/>
        </w:rPr>
        <w:t xml:space="preserve"> such as</w:t>
      </w:r>
      <w:r w:rsidR="00886B2C" w:rsidRPr="00A71B21">
        <w:rPr>
          <w:sz w:val="32"/>
          <w:szCs w:val="32"/>
        </w:rPr>
        <w:t>:</w:t>
      </w:r>
      <w:r w:rsidRPr="00A71B21">
        <w:rPr>
          <w:sz w:val="32"/>
          <w:szCs w:val="32"/>
        </w:rPr>
        <w:t xml:space="preserve"> nationality, preferred foot, body_type, club_team, club_position</w:t>
      </w:r>
      <w:r w:rsidR="00886B2C" w:rsidRPr="00A71B21">
        <w:rPr>
          <w:sz w:val="32"/>
          <w:szCs w:val="32"/>
        </w:rPr>
        <w:t xml:space="preserve"> through a </w:t>
      </w:r>
      <w:r w:rsidR="00A71B21" w:rsidRPr="00A71B21">
        <w:rPr>
          <w:sz w:val="32"/>
          <w:szCs w:val="32"/>
        </w:rPr>
        <w:t>built-in</w:t>
      </w:r>
      <w:r w:rsidR="00886B2C" w:rsidRPr="00A71B21">
        <w:rPr>
          <w:sz w:val="32"/>
          <w:szCs w:val="32"/>
        </w:rPr>
        <w:t xml:space="preserve"> function.</w:t>
      </w:r>
    </w:p>
    <w:p w14:paraId="29FE4D1A" w14:textId="0AA2150F" w:rsidR="009749F7" w:rsidRPr="00A71B21" w:rsidRDefault="009749F7" w:rsidP="00C124D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71B21">
        <w:rPr>
          <w:sz w:val="32"/>
          <w:szCs w:val="32"/>
        </w:rPr>
        <w:t xml:space="preserve">Work_rate: We applied ordinal encoding to the column by manually mapping the values </w:t>
      </w:r>
      <w:r w:rsidR="00886B2C" w:rsidRPr="00A71B21">
        <w:rPr>
          <w:sz w:val="32"/>
          <w:szCs w:val="32"/>
        </w:rPr>
        <w:t>such that</w:t>
      </w:r>
      <w:r w:rsidRPr="00A71B21">
        <w:rPr>
          <w:sz w:val="32"/>
          <w:szCs w:val="32"/>
        </w:rPr>
        <w:t xml:space="preserve">: </w:t>
      </w:r>
      <w:r w:rsidR="00886B2C" w:rsidRPr="00A71B21">
        <w:rPr>
          <w:sz w:val="32"/>
          <w:szCs w:val="32"/>
        </w:rPr>
        <w:t xml:space="preserve">High – 3, Medium – </w:t>
      </w:r>
      <w:r w:rsidR="00C124D3" w:rsidRPr="00A71B21">
        <w:rPr>
          <w:sz w:val="32"/>
          <w:szCs w:val="32"/>
        </w:rPr>
        <w:t>2, Low</w:t>
      </w:r>
      <w:r w:rsidR="00886B2C" w:rsidRPr="00A71B21">
        <w:rPr>
          <w:sz w:val="32"/>
          <w:szCs w:val="32"/>
        </w:rPr>
        <w:t xml:space="preserve"> – 1. The values are then summed since the players have two value per row.</w:t>
      </w:r>
    </w:p>
    <w:p w14:paraId="20203245" w14:textId="070E9B6C" w:rsidR="00B23CC6" w:rsidRDefault="00886B2C" w:rsidP="00C124D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71B21">
        <w:rPr>
          <w:sz w:val="32"/>
          <w:szCs w:val="32"/>
        </w:rPr>
        <w:t xml:space="preserve">Positions: </w:t>
      </w:r>
      <w:r w:rsidR="007359AF" w:rsidRPr="00A71B21">
        <w:rPr>
          <w:sz w:val="32"/>
          <w:szCs w:val="32"/>
        </w:rPr>
        <w:t>We applied One Hot Encoding by dividing</w:t>
      </w:r>
      <w:r w:rsidR="00A85C81">
        <w:rPr>
          <w:sz w:val="32"/>
          <w:szCs w:val="32"/>
        </w:rPr>
        <w:t xml:space="preserve"> each distinct values to </w:t>
      </w:r>
      <w:r w:rsidR="007359AF" w:rsidRPr="00A71B21">
        <w:rPr>
          <w:sz w:val="32"/>
          <w:szCs w:val="32"/>
        </w:rPr>
        <w:t>columns</w:t>
      </w:r>
      <w:r w:rsidR="00A85C81">
        <w:rPr>
          <w:sz w:val="32"/>
          <w:szCs w:val="32"/>
        </w:rPr>
        <w:t>.</w:t>
      </w:r>
    </w:p>
    <w:p w14:paraId="643EE2B8" w14:textId="77777777" w:rsidR="00EB7AC8" w:rsidRPr="00A71B21" w:rsidRDefault="00EB7AC8" w:rsidP="00EB7AC8">
      <w:pPr>
        <w:pStyle w:val="ListParagraph"/>
        <w:rPr>
          <w:sz w:val="32"/>
          <w:szCs w:val="32"/>
        </w:rPr>
      </w:pPr>
    </w:p>
    <w:p w14:paraId="60514E30" w14:textId="3B22F85B" w:rsidR="00886B2C" w:rsidRPr="00A85C81" w:rsidRDefault="007359AF" w:rsidP="00B512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85C81">
        <w:rPr>
          <w:b/>
          <w:bCs/>
          <w:sz w:val="40"/>
          <w:szCs w:val="40"/>
        </w:rPr>
        <w:t>Feature Selection:</w:t>
      </w:r>
    </w:p>
    <w:p w14:paraId="479E7F2B" w14:textId="675161FE" w:rsidR="007359AF" w:rsidRDefault="007359AF" w:rsidP="007359AF">
      <w:pPr>
        <w:rPr>
          <w:sz w:val="32"/>
          <w:szCs w:val="32"/>
        </w:rPr>
      </w:pPr>
      <w:r>
        <w:rPr>
          <w:sz w:val="32"/>
          <w:szCs w:val="32"/>
        </w:rPr>
        <w:t>Feature Selection was applied depending on Correlation between features and value, we chose the top features depending on which of them has Correlation greater than 0.5.</w:t>
      </w:r>
    </w:p>
    <w:p w14:paraId="65D707AB" w14:textId="399170B2" w:rsidR="007359AF" w:rsidRDefault="00B512B9" w:rsidP="007359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C444E1" wp14:editId="1B9D1E3B">
            <wp:simplePos x="0" y="0"/>
            <wp:positionH relativeFrom="margin">
              <wp:posOffset>-1043940</wp:posOffset>
            </wp:positionH>
            <wp:positionV relativeFrom="margin">
              <wp:align>bottom</wp:align>
            </wp:positionV>
            <wp:extent cx="7404735" cy="60401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9AF">
        <w:rPr>
          <w:sz w:val="32"/>
          <w:szCs w:val="32"/>
        </w:rPr>
        <w:t xml:space="preserve">The top features were (Overall rating, wage, potential, </w:t>
      </w:r>
      <w:r w:rsidR="00B23CC6">
        <w:rPr>
          <w:sz w:val="32"/>
          <w:szCs w:val="32"/>
        </w:rPr>
        <w:t xml:space="preserve">international </w:t>
      </w:r>
      <w:r w:rsidR="00A85C81">
        <w:rPr>
          <w:sz w:val="32"/>
          <w:szCs w:val="32"/>
        </w:rPr>
        <w:t>reputation [</w:t>
      </w:r>
      <w:r w:rsidR="00B23CC6">
        <w:rPr>
          <w:sz w:val="32"/>
          <w:szCs w:val="32"/>
        </w:rPr>
        <w:t xml:space="preserve">1-5], club rating, reactions) </w:t>
      </w:r>
    </w:p>
    <w:p w14:paraId="452556D2" w14:textId="4B8F253C" w:rsidR="00B23CC6" w:rsidRDefault="00B23CC6" w:rsidP="007359AF">
      <w:pPr>
        <w:rPr>
          <w:sz w:val="32"/>
          <w:szCs w:val="32"/>
        </w:rPr>
      </w:pPr>
    </w:p>
    <w:p w14:paraId="12BE9852" w14:textId="3A6115E3" w:rsidR="00B23CC6" w:rsidRPr="00B512B9" w:rsidRDefault="00B23CC6" w:rsidP="00B512B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12B9">
        <w:rPr>
          <w:b/>
          <w:bCs/>
          <w:i/>
          <w:iCs/>
          <w:sz w:val="40"/>
          <w:szCs w:val="40"/>
        </w:rPr>
        <w:t>Feature Scaling</w:t>
      </w:r>
      <w:r w:rsidRPr="00B512B9">
        <w:rPr>
          <w:sz w:val="32"/>
          <w:szCs w:val="32"/>
        </w:rPr>
        <w:t xml:space="preserve"> was applied to the columns of the top features to have their values in range of [0,1].</w:t>
      </w:r>
    </w:p>
    <w:p w14:paraId="1AAB40A6" w14:textId="5887D799" w:rsidR="00256D71" w:rsidRPr="00256D71" w:rsidRDefault="00256D71">
      <w:pPr>
        <w:rPr>
          <w:b/>
          <w:bCs/>
          <w:sz w:val="48"/>
          <w:szCs w:val="48"/>
          <w:u w:val="single"/>
        </w:rPr>
      </w:pPr>
    </w:p>
    <w:p w14:paraId="553B812A" w14:textId="3C2A6CB2" w:rsidR="00256D71" w:rsidRPr="00EB7AC8" w:rsidRDefault="00256D71">
      <w:pPr>
        <w:rPr>
          <w:b/>
          <w:bCs/>
          <w:sz w:val="40"/>
          <w:szCs w:val="40"/>
          <w:u w:val="single"/>
          <w:rtl/>
        </w:rPr>
      </w:pPr>
      <w:r w:rsidRPr="00EB7AC8">
        <w:rPr>
          <w:b/>
          <w:bCs/>
          <w:sz w:val="40"/>
          <w:szCs w:val="40"/>
          <w:u w:val="single"/>
        </w:rPr>
        <w:t>Regression:</w:t>
      </w:r>
    </w:p>
    <w:p w14:paraId="15CD50ED" w14:textId="580F2388" w:rsidR="008A045D" w:rsidRPr="00B755FA" w:rsidRDefault="008A045D" w:rsidP="00B755F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755FA">
        <w:rPr>
          <w:sz w:val="32"/>
          <w:szCs w:val="32"/>
        </w:rPr>
        <w:t xml:space="preserve">Polynomial regression and multi variable linear regression </w:t>
      </w:r>
      <w:r w:rsidR="00E5028E" w:rsidRPr="00B755FA">
        <w:rPr>
          <w:sz w:val="32"/>
          <w:szCs w:val="32"/>
        </w:rPr>
        <w:t>were</w:t>
      </w:r>
      <w:r w:rsidRPr="00B755FA">
        <w:rPr>
          <w:sz w:val="32"/>
          <w:szCs w:val="32"/>
        </w:rPr>
        <w:t xml:space="preserve"> applied on the data.</w:t>
      </w:r>
    </w:p>
    <w:p w14:paraId="0627DBAF" w14:textId="57D2FD7C" w:rsidR="008A045D" w:rsidRPr="00B755FA" w:rsidRDefault="008A045D" w:rsidP="00B755F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755FA">
        <w:rPr>
          <w:sz w:val="32"/>
          <w:szCs w:val="32"/>
        </w:rPr>
        <w:t xml:space="preserve">The size of the test data was </w:t>
      </w:r>
      <w:r w:rsidR="00E5028E" w:rsidRPr="00B755FA">
        <w:rPr>
          <w:sz w:val="32"/>
          <w:szCs w:val="32"/>
        </w:rPr>
        <w:t>20%</w:t>
      </w:r>
      <w:r w:rsidRPr="00B755FA">
        <w:rPr>
          <w:sz w:val="32"/>
          <w:szCs w:val="32"/>
        </w:rPr>
        <w:t xml:space="preserve"> while the training data was 80</w:t>
      </w:r>
      <w:r w:rsidR="00E5028E" w:rsidRPr="00B755FA">
        <w:rPr>
          <w:sz w:val="32"/>
          <w:szCs w:val="32"/>
        </w:rPr>
        <w:t>%</w:t>
      </w:r>
      <w:r w:rsidRPr="00B755FA">
        <w:rPr>
          <w:sz w:val="32"/>
          <w:szCs w:val="32"/>
        </w:rPr>
        <w:t xml:space="preserve"> as it was the most appropriate percentage to get best results.</w:t>
      </w:r>
    </w:p>
    <w:p w14:paraId="688C52B9" w14:textId="54535929" w:rsidR="00E62BDC" w:rsidRPr="00B755FA" w:rsidRDefault="00765645" w:rsidP="00B755F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755FA">
        <w:rPr>
          <w:sz w:val="32"/>
          <w:szCs w:val="32"/>
        </w:rPr>
        <w:t>We changed the value of Random_state to (120) as it gave the least MSE with the two mentioned regression techniques.</w:t>
      </w:r>
    </w:p>
    <w:p w14:paraId="32AABE70" w14:textId="449CAB4A" w:rsidR="00765645" w:rsidRPr="00B755FA" w:rsidRDefault="00765645" w:rsidP="00B755F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755FA">
        <w:rPr>
          <w:sz w:val="32"/>
          <w:szCs w:val="32"/>
        </w:rPr>
        <w:t xml:space="preserve">With Polynomial Regression we chose its degree = </w:t>
      </w:r>
      <w:r w:rsidR="00C63C97" w:rsidRPr="00B755FA">
        <w:rPr>
          <w:sz w:val="32"/>
          <w:szCs w:val="32"/>
        </w:rPr>
        <w:t>3,</w:t>
      </w:r>
      <w:r w:rsidR="00B755FA">
        <w:rPr>
          <w:sz w:val="32"/>
          <w:szCs w:val="32"/>
        </w:rPr>
        <w:t xml:space="preserve"> </w:t>
      </w:r>
      <w:r w:rsidRPr="00B755FA">
        <w:rPr>
          <w:sz w:val="32"/>
          <w:szCs w:val="32"/>
        </w:rPr>
        <w:t xml:space="preserve">it gave the best results, and any higher or lowers degrees gave us higher MSE and lower accuracy. </w:t>
      </w:r>
    </w:p>
    <w:p w14:paraId="01C54F34" w14:textId="0D1FFF36" w:rsidR="00765645" w:rsidRDefault="008A045D" w:rsidP="00B755F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755FA">
        <w:rPr>
          <w:sz w:val="32"/>
          <w:szCs w:val="32"/>
        </w:rPr>
        <w:t xml:space="preserve">The difference </w:t>
      </w:r>
      <w:r w:rsidR="00E62BDC" w:rsidRPr="00B755FA">
        <w:rPr>
          <w:sz w:val="32"/>
          <w:szCs w:val="32"/>
        </w:rPr>
        <w:t>between each model is that Polynomial regression gave the best results since it had the least MSE and the highest R2 accuracy score (0.94</w:t>
      </w:r>
      <w:proofErr w:type="gramStart"/>
      <w:r w:rsidR="00E62BDC" w:rsidRPr="00B755FA">
        <w:rPr>
          <w:sz w:val="32"/>
          <w:szCs w:val="32"/>
        </w:rPr>
        <w:t>)</w:t>
      </w:r>
      <w:proofErr w:type="gramEnd"/>
      <w:r w:rsidR="00E62BDC" w:rsidRPr="00B755FA">
        <w:rPr>
          <w:sz w:val="32"/>
          <w:szCs w:val="32"/>
        </w:rPr>
        <w:t xml:space="preserve"> but it had higher training time. While with Linear Regression had a higher MSE and had an R2 accuracy of (0.79) with</w:t>
      </w:r>
      <w:r w:rsidR="00D46FDA" w:rsidRPr="00B755FA">
        <w:rPr>
          <w:sz w:val="32"/>
          <w:szCs w:val="32"/>
        </w:rPr>
        <w:t xml:space="preserve"> lower </w:t>
      </w:r>
      <w:r w:rsidR="00E62BDC" w:rsidRPr="00B755FA">
        <w:rPr>
          <w:sz w:val="32"/>
          <w:szCs w:val="32"/>
        </w:rPr>
        <w:t>training time.</w:t>
      </w:r>
    </w:p>
    <w:p w14:paraId="1F8E60AF" w14:textId="77777777" w:rsidR="00C63C97" w:rsidRDefault="00C63C97" w:rsidP="00C63C97">
      <w:pPr>
        <w:pStyle w:val="ListParagraph"/>
        <w:rPr>
          <w:sz w:val="32"/>
          <w:szCs w:val="32"/>
        </w:rPr>
      </w:pPr>
    </w:p>
    <w:p w14:paraId="4A47888A" w14:textId="49640DC6" w:rsidR="00C63C97" w:rsidRDefault="00C63C97" w:rsidP="00C63C9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D0B555" wp14:editId="67BB079D">
            <wp:extent cx="4778154" cy="1569856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413E" w14:textId="77777777" w:rsidR="00C63C97" w:rsidRPr="00B755FA" w:rsidRDefault="00C63C97" w:rsidP="00C63C97">
      <w:pPr>
        <w:pStyle w:val="ListParagraph"/>
        <w:rPr>
          <w:sz w:val="32"/>
          <w:szCs w:val="32"/>
        </w:rPr>
      </w:pPr>
    </w:p>
    <w:p w14:paraId="794B79AD" w14:textId="054C439B" w:rsidR="00765645" w:rsidRDefault="00765645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Conclusion:</w:t>
      </w:r>
    </w:p>
    <w:p w14:paraId="7835D11C" w14:textId="09B2B9A1" w:rsidR="00765645" w:rsidRPr="00B755FA" w:rsidRDefault="00A04BB0" w:rsidP="00B755F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755FA">
        <w:rPr>
          <w:sz w:val="32"/>
          <w:szCs w:val="32"/>
        </w:rPr>
        <w:t xml:space="preserve">We thought it would be better to start by preprocessing all the features in the data, but </w:t>
      </w:r>
      <w:r w:rsidR="00B755FA" w:rsidRPr="00B755FA">
        <w:rPr>
          <w:sz w:val="32"/>
          <w:szCs w:val="32"/>
        </w:rPr>
        <w:t>later</w:t>
      </w:r>
      <w:r w:rsidRPr="00B755FA">
        <w:rPr>
          <w:sz w:val="32"/>
          <w:szCs w:val="32"/>
        </w:rPr>
        <w:t xml:space="preserve"> we realized it wasn’t the best idea since many of those features wouldn’t be used </w:t>
      </w:r>
      <w:r w:rsidR="00B755FA" w:rsidRPr="00B755FA">
        <w:rPr>
          <w:sz w:val="32"/>
          <w:szCs w:val="32"/>
        </w:rPr>
        <w:t>later</w:t>
      </w:r>
      <w:r w:rsidRPr="00B755FA">
        <w:rPr>
          <w:sz w:val="32"/>
          <w:szCs w:val="32"/>
        </w:rPr>
        <w:t xml:space="preserve"> the code, so we decided to start by analyzing the data to drop some features and work on preprocessing the remaining ones </w:t>
      </w:r>
      <w:r w:rsidR="00B755FA" w:rsidRPr="00B755FA">
        <w:rPr>
          <w:sz w:val="32"/>
          <w:szCs w:val="32"/>
        </w:rPr>
        <w:t>later</w:t>
      </w:r>
      <w:r w:rsidRPr="00B755FA">
        <w:rPr>
          <w:sz w:val="32"/>
          <w:szCs w:val="32"/>
        </w:rPr>
        <w:t>.</w:t>
      </w:r>
    </w:p>
    <w:p w14:paraId="5D178AD6" w14:textId="0E541889" w:rsidR="00A04BB0" w:rsidRPr="00B755FA" w:rsidRDefault="00A04BB0" w:rsidP="00B755F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755FA">
        <w:rPr>
          <w:sz w:val="32"/>
          <w:szCs w:val="32"/>
        </w:rPr>
        <w:t>During the analysis phase, we chose to drop columns with 1</w:t>
      </w:r>
      <w:r w:rsidR="00E3187A">
        <w:rPr>
          <w:sz w:val="32"/>
          <w:szCs w:val="32"/>
        </w:rPr>
        <w:t>0</w:t>
      </w:r>
      <w:r w:rsidRPr="00B755FA">
        <w:rPr>
          <w:sz w:val="32"/>
          <w:szCs w:val="32"/>
        </w:rPr>
        <w:t xml:space="preserve">% missing values at the start, </w:t>
      </w:r>
      <w:r w:rsidR="00A14B9C" w:rsidRPr="00B755FA">
        <w:rPr>
          <w:sz w:val="32"/>
          <w:szCs w:val="32"/>
        </w:rPr>
        <w:t>then drop rows with any missing values which ended up being over (3000) rows which is 20% precent of the data, so we lowered the percentage of the missing value in the columns to 10%.</w:t>
      </w:r>
    </w:p>
    <w:sectPr w:rsidR="00A04BB0" w:rsidRPr="00B7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54B"/>
    <w:multiLevelType w:val="hybridMultilevel"/>
    <w:tmpl w:val="84787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3C9A"/>
    <w:multiLevelType w:val="hybridMultilevel"/>
    <w:tmpl w:val="32DC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D3A03"/>
    <w:multiLevelType w:val="hybridMultilevel"/>
    <w:tmpl w:val="78CC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23E35"/>
    <w:multiLevelType w:val="hybridMultilevel"/>
    <w:tmpl w:val="FFCA9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23A8"/>
    <w:multiLevelType w:val="hybridMultilevel"/>
    <w:tmpl w:val="172E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73F34"/>
    <w:multiLevelType w:val="hybridMultilevel"/>
    <w:tmpl w:val="C7F817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827F11"/>
    <w:multiLevelType w:val="hybridMultilevel"/>
    <w:tmpl w:val="4A7C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43F36"/>
    <w:multiLevelType w:val="hybridMultilevel"/>
    <w:tmpl w:val="7A44D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66BEC"/>
    <w:multiLevelType w:val="hybridMultilevel"/>
    <w:tmpl w:val="CAF2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6E06"/>
    <w:multiLevelType w:val="hybridMultilevel"/>
    <w:tmpl w:val="466A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1527">
    <w:abstractNumId w:val="5"/>
  </w:num>
  <w:num w:numId="2" w16cid:durableId="1833331394">
    <w:abstractNumId w:val="7"/>
  </w:num>
  <w:num w:numId="3" w16cid:durableId="1230657361">
    <w:abstractNumId w:val="3"/>
  </w:num>
  <w:num w:numId="4" w16cid:durableId="309290843">
    <w:abstractNumId w:val="8"/>
  </w:num>
  <w:num w:numId="5" w16cid:durableId="846673456">
    <w:abstractNumId w:val="1"/>
  </w:num>
  <w:num w:numId="6" w16cid:durableId="256671289">
    <w:abstractNumId w:val="6"/>
  </w:num>
  <w:num w:numId="7" w16cid:durableId="12195849">
    <w:abstractNumId w:val="0"/>
  </w:num>
  <w:num w:numId="8" w16cid:durableId="1121536854">
    <w:abstractNumId w:val="2"/>
  </w:num>
  <w:num w:numId="9" w16cid:durableId="301690482">
    <w:abstractNumId w:val="9"/>
  </w:num>
  <w:num w:numId="10" w16cid:durableId="493958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71"/>
    <w:rsid w:val="00086773"/>
    <w:rsid w:val="00256D71"/>
    <w:rsid w:val="002F5977"/>
    <w:rsid w:val="003539B2"/>
    <w:rsid w:val="003979D8"/>
    <w:rsid w:val="003D1014"/>
    <w:rsid w:val="00406DA1"/>
    <w:rsid w:val="0048034F"/>
    <w:rsid w:val="007359AF"/>
    <w:rsid w:val="00765645"/>
    <w:rsid w:val="007F0A43"/>
    <w:rsid w:val="00886B2C"/>
    <w:rsid w:val="008A045D"/>
    <w:rsid w:val="008D178E"/>
    <w:rsid w:val="009749F7"/>
    <w:rsid w:val="009A5911"/>
    <w:rsid w:val="00A04BB0"/>
    <w:rsid w:val="00A14B9C"/>
    <w:rsid w:val="00A71B21"/>
    <w:rsid w:val="00A85C81"/>
    <w:rsid w:val="00B23CC6"/>
    <w:rsid w:val="00B512B9"/>
    <w:rsid w:val="00B755FA"/>
    <w:rsid w:val="00C124D3"/>
    <w:rsid w:val="00C63C97"/>
    <w:rsid w:val="00CD43DE"/>
    <w:rsid w:val="00D46FDA"/>
    <w:rsid w:val="00D838E3"/>
    <w:rsid w:val="00DB0AFD"/>
    <w:rsid w:val="00E3187A"/>
    <w:rsid w:val="00E5028E"/>
    <w:rsid w:val="00E62BDC"/>
    <w:rsid w:val="00E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EC9F"/>
  <w15:chartTrackingRefBased/>
  <w15:docId w15:val="{5EE11024-242C-405B-8F71-A84CDA09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محمود عبد القادر محمد</dc:creator>
  <cp:keywords/>
  <dc:description/>
  <cp:lastModifiedBy>muhamed usama</cp:lastModifiedBy>
  <cp:revision>9</cp:revision>
  <dcterms:created xsi:type="dcterms:W3CDTF">2022-04-19T03:58:00Z</dcterms:created>
  <dcterms:modified xsi:type="dcterms:W3CDTF">2022-04-21T02:49:00Z</dcterms:modified>
</cp:coreProperties>
</file>