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1DF87" w14:textId="77777777" w:rsidR="002B000D" w:rsidRPr="002B000D" w:rsidRDefault="002B000D" w:rsidP="004C2F74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ab/>
      </w:r>
      <w:r w:rsidR="00C91458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2"/>
        </w:rPr>
        <w:t>Lab 09</w:t>
      </w:r>
    </w:p>
    <w:p w14:paraId="27B93A0D" w14:textId="77777777" w:rsidR="003F68C0" w:rsidRDefault="003F68C0" w:rsidP="004C2F74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Topic:</w:t>
      </w:r>
    </w:p>
    <w:p w14:paraId="07F4CFE1" w14:textId="77777777" w:rsidR="003F68C0" w:rsidRPr="002B000D" w:rsidRDefault="003F68C0" w:rsidP="002B000D">
      <w:pPr>
        <w:pStyle w:val="ListParagraph"/>
        <w:numPr>
          <w:ilvl w:val="0"/>
          <w:numId w:val="19"/>
        </w:numPr>
        <w:spacing w:before="240" w:after="0" w:line="24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32"/>
        </w:rPr>
      </w:pPr>
      <w:r w:rsidRPr="002B000D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32"/>
        </w:rPr>
        <w:t>Irvine setup</w:t>
      </w:r>
    </w:p>
    <w:p w14:paraId="55D7A555" w14:textId="77777777" w:rsidR="002B000D" w:rsidRPr="002B000D" w:rsidRDefault="002B000D" w:rsidP="002B000D">
      <w:pPr>
        <w:pStyle w:val="ListParagraph"/>
        <w:numPr>
          <w:ilvl w:val="0"/>
          <w:numId w:val="19"/>
        </w:numPr>
        <w:spacing w:before="240" w:after="0" w:line="24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32"/>
        </w:rPr>
      </w:pPr>
      <w:r w:rsidRPr="002B000D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32"/>
        </w:rPr>
        <w:t>Procedure</w:t>
      </w:r>
    </w:p>
    <w:p w14:paraId="4CEE895E" w14:textId="77777777" w:rsidR="003F68C0" w:rsidRPr="002B000D" w:rsidRDefault="003F68C0" w:rsidP="002B000D">
      <w:pPr>
        <w:pStyle w:val="ListParagraph"/>
        <w:numPr>
          <w:ilvl w:val="0"/>
          <w:numId w:val="19"/>
        </w:numPr>
        <w:spacing w:before="240" w:after="0" w:line="24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32"/>
        </w:rPr>
      </w:pPr>
      <w:r w:rsidRPr="002B000D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32"/>
        </w:rPr>
        <w:t>Stack operations</w:t>
      </w:r>
    </w:p>
    <w:p w14:paraId="2BA50DF0" w14:textId="77777777" w:rsidR="003F68C0" w:rsidRDefault="003F68C0" w:rsidP="003F68C0"/>
    <w:p w14:paraId="314955D3" w14:textId="77777777" w:rsidR="003F68C0" w:rsidRPr="003F68C0" w:rsidRDefault="003F68C0" w:rsidP="004C2F74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  <w:r w:rsidRPr="003F68C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Procedure/Function</w:t>
      </w:r>
      <w:r w:rsidR="002B000D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s</w:t>
      </w:r>
    </w:p>
    <w:p w14:paraId="656E445C" w14:textId="77777777" w:rsidR="003F68C0" w:rsidRPr="003F68C0" w:rsidRDefault="003F68C0" w:rsidP="003F68C0">
      <w:pPr>
        <w:rPr>
          <w:rFonts w:ascii="Times New Roman" w:hAnsi="Times New Roman" w:cs="Times New Roman"/>
        </w:rPr>
      </w:pPr>
    </w:p>
    <w:p w14:paraId="52416CEA" w14:textId="77777777" w:rsidR="003F68C0" w:rsidRPr="003F68C0" w:rsidRDefault="003F68C0" w:rsidP="003F68C0">
      <w:pPr>
        <w:pStyle w:val="Heading3"/>
        <w:rPr>
          <w:rFonts w:ascii="Times New Roman" w:hAnsi="Times New Roman" w:cs="Times New Roman"/>
        </w:rPr>
      </w:pPr>
      <w:r w:rsidRPr="003F68C0">
        <w:rPr>
          <w:rFonts w:ascii="Times New Roman" w:hAnsi="Times New Roman" w:cs="Times New Roman"/>
        </w:rPr>
        <w:t>Procedure Declaration and Definition in Assembly</w:t>
      </w:r>
    </w:p>
    <w:p w14:paraId="32FC31A3" w14:textId="77777777" w:rsidR="003F68C0" w:rsidRPr="003F68C0" w:rsidRDefault="003F68C0" w:rsidP="003F68C0">
      <w:pPr>
        <w:pStyle w:val="NormalWeb"/>
      </w:pPr>
      <w:r w:rsidRPr="003F68C0">
        <w:t xml:space="preserve">In assembly language, a </w:t>
      </w:r>
      <w:r w:rsidRPr="003F68C0">
        <w:rPr>
          <w:rStyle w:val="Strong"/>
        </w:rPr>
        <w:t>procedure</w:t>
      </w:r>
      <w:r w:rsidRPr="003F68C0">
        <w:t xml:space="preserve"> (also called a subroutine or function) is a block of code that performs a specific task. Procedures are useful for modularizing code and avoiding repetition. The Irvine32 library includes built-in procedures like </w:t>
      </w: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WriteString</w:t>
      </w:r>
      <w:proofErr w:type="spellEnd"/>
      <w:r w:rsidRPr="003F68C0">
        <w:t>, but you can also define your own.</w:t>
      </w:r>
    </w:p>
    <w:p w14:paraId="100911E2" w14:textId="77777777" w:rsidR="003F68C0" w:rsidRPr="003F68C0" w:rsidRDefault="003F68C0" w:rsidP="003F68C0">
      <w:pPr>
        <w:pStyle w:val="Heading4"/>
        <w:rPr>
          <w:rFonts w:ascii="Times New Roman" w:hAnsi="Times New Roman" w:cs="Times New Roman"/>
        </w:rPr>
      </w:pPr>
      <w:r w:rsidRPr="003F68C0">
        <w:rPr>
          <w:rFonts w:ascii="Times New Roman" w:hAnsi="Times New Roman" w:cs="Times New Roman"/>
        </w:rPr>
        <w:t>Structure of a Procedure</w:t>
      </w:r>
    </w:p>
    <w:p w14:paraId="46FFD282" w14:textId="77777777" w:rsidR="003F68C0" w:rsidRPr="003F68C0" w:rsidRDefault="003F68C0" w:rsidP="003F6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8C0">
        <w:rPr>
          <w:rStyle w:val="Strong"/>
          <w:rFonts w:ascii="Times New Roman" w:hAnsi="Times New Roman" w:cs="Times New Roman"/>
        </w:rPr>
        <w:t>Declaration</w:t>
      </w:r>
      <w:r w:rsidRPr="003F68C0">
        <w:rPr>
          <w:rFonts w:ascii="Times New Roman" w:hAnsi="Times New Roman" w:cs="Times New Roman"/>
        </w:rPr>
        <w:t xml:space="preserve">: A procedure is declared by giving it a name followed by the keyword </w:t>
      </w:r>
      <w:r w:rsidRPr="003F68C0">
        <w:rPr>
          <w:rStyle w:val="HTMLCode"/>
          <w:rFonts w:ascii="Times New Roman" w:eastAsiaTheme="majorEastAsia" w:hAnsi="Times New Roman" w:cs="Times New Roman"/>
        </w:rPr>
        <w:t>PROC</w:t>
      </w:r>
      <w:r w:rsidRPr="003F68C0">
        <w:rPr>
          <w:rFonts w:ascii="Times New Roman" w:hAnsi="Times New Roman" w:cs="Times New Roman"/>
        </w:rPr>
        <w:t>.</w:t>
      </w:r>
    </w:p>
    <w:p w14:paraId="5F3BA309" w14:textId="77777777" w:rsidR="003F68C0" w:rsidRPr="003F68C0" w:rsidRDefault="003F68C0" w:rsidP="003F6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8C0">
        <w:rPr>
          <w:rStyle w:val="Strong"/>
          <w:rFonts w:ascii="Times New Roman" w:hAnsi="Times New Roman" w:cs="Times New Roman"/>
        </w:rPr>
        <w:t>Definition</w:t>
      </w:r>
      <w:r w:rsidRPr="003F68C0">
        <w:rPr>
          <w:rFonts w:ascii="Times New Roman" w:hAnsi="Times New Roman" w:cs="Times New Roman"/>
        </w:rPr>
        <w:t>: The actual code of the procedure is written between the declaration (</w:t>
      </w:r>
      <w:r w:rsidRPr="003F68C0">
        <w:rPr>
          <w:rStyle w:val="HTMLCode"/>
          <w:rFonts w:ascii="Times New Roman" w:eastAsiaTheme="majorEastAsia" w:hAnsi="Times New Roman" w:cs="Times New Roman"/>
        </w:rPr>
        <w:t>PROC</w:t>
      </w:r>
      <w:r w:rsidRPr="003F68C0">
        <w:rPr>
          <w:rFonts w:ascii="Times New Roman" w:hAnsi="Times New Roman" w:cs="Times New Roman"/>
        </w:rPr>
        <w:t>) and the termination (</w:t>
      </w:r>
      <w:r w:rsidRPr="003F68C0">
        <w:rPr>
          <w:rStyle w:val="HTMLCode"/>
          <w:rFonts w:ascii="Times New Roman" w:eastAsiaTheme="majorEastAsia" w:hAnsi="Times New Roman" w:cs="Times New Roman"/>
        </w:rPr>
        <w:t>ENDP</w:t>
      </w:r>
      <w:r w:rsidRPr="003F68C0">
        <w:rPr>
          <w:rFonts w:ascii="Times New Roman" w:hAnsi="Times New Roman" w:cs="Times New Roman"/>
        </w:rPr>
        <w:t>).</w:t>
      </w:r>
    </w:p>
    <w:p w14:paraId="0DEA79FF" w14:textId="77777777" w:rsidR="003F68C0" w:rsidRPr="003F68C0" w:rsidRDefault="003F68C0" w:rsidP="003F6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8C0">
        <w:rPr>
          <w:rStyle w:val="Strong"/>
          <w:rFonts w:ascii="Times New Roman" w:hAnsi="Times New Roman" w:cs="Times New Roman"/>
        </w:rPr>
        <w:t>Return</w:t>
      </w:r>
      <w:r w:rsidRPr="003F68C0">
        <w:rPr>
          <w:rFonts w:ascii="Times New Roman" w:hAnsi="Times New Roman" w:cs="Times New Roman"/>
        </w:rPr>
        <w:t xml:space="preserve">: The procedure typically ends with a </w:t>
      </w:r>
      <w:r w:rsidRPr="003F68C0">
        <w:rPr>
          <w:rStyle w:val="HTMLCode"/>
          <w:rFonts w:ascii="Times New Roman" w:eastAsiaTheme="majorEastAsia" w:hAnsi="Times New Roman" w:cs="Times New Roman"/>
        </w:rPr>
        <w:t>RET</w:t>
      </w:r>
      <w:r w:rsidRPr="003F68C0">
        <w:rPr>
          <w:rFonts w:ascii="Times New Roman" w:hAnsi="Times New Roman" w:cs="Times New Roman"/>
        </w:rPr>
        <w:t xml:space="preserve"> instruction, which tells the CPU to return to the calling code.</w:t>
      </w:r>
    </w:p>
    <w:p w14:paraId="7756EA6C" w14:textId="77777777" w:rsidR="003F68C0" w:rsidRPr="003F68C0" w:rsidRDefault="003F68C0" w:rsidP="003F68C0">
      <w:pPr>
        <w:pStyle w:val="Heading4"/>
        <w:rPr>
          <w:rFonts w:ascii="Times New Roman" w:hAnsi="Times New Roman" w:cs="Times New Roman"/>
        </w:rPr>
      </w:pPr>
      <w:r w:rsidRPr="003F68C0">
        <w:rPr>
          <w:rFonts w:ascii="Times New Roman" w:hAnsi="Times New Roman" w:cs="Times New Roman"/>
        </w:rPr>
        <w:t>Key Elements</w:t>
      </w:r>
    </w:p>
    <w:p w14:paraId="5C6C39AD" w14:textId="77777777" w:rsidR="003F68C0" w:rsidRPr="003F68C0" w:rsidRDefault="003F68C0" w:rsidP="003F6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8C0">
        <w:rPr>
          <w:rStyle w:val="Strong"/>
          <w:rFonts w:ascii="Times New Roman" w:hAnsi="Times New Roman" w:cs="Times New Roman"/>
        </w:rPr>
        <w:t>PROC</w:t>
      </w:r>
      <w:r w:rsidRPr="003F68C0">
        <w:rPr>
          <w:rFonts w:ascii="Times New Roman" w:hAnsi="Times New Roman" w:cs="Times New Roman"/>
        </w:rPr>
        <w:t>: Marks the beginning of the procedure.</w:t>
      </w:r>
    </w:p>
    <w:p w14:paraId="3EED9935" w14:textId="77777777" w:rsidR="003F68C0" w:rsidRPr="003F68C0" w:rsidRDefault="003F68C0" w:rsidP="003F6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8C0">
        <w:rPr>
          <w:rStyle w:val="Strong"/>
          <w:rFonts w:ascii="Times New Roman" w:hAnsi="Times New Roman" w:cs="Times New Roman"/>
        </w:rPr>
        <w:t>ENDP</w:t>
      </w:r>
      <w:r w:rsidRPr="003F68C0">
        <w:rPr>
          <w:rFonts w:ascii="Times New Roman" w:hAnsi="Times New Roman" w:cs="Times New Roman"/>
        </w:rPr>
        <w:t>: Marks the end of the procedure.</w:t>
      </w:r>
    </w:p>
    <w:p w14:paraId="3C1B6DA8" w14:textId="77777777" w:rsidR="003F68C0" w:rsidRPr="003F68C0" w:rsidRDefault="003F68C0" w:rsidP="003F6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8C0">
        <w:rPr>
          <w:rStyle w:val="Strong"/>
          <w:rFonts w:ascii="Times New Roman" w:hAnsi="Times New Roman" w:cs="Times New Roman"/>
        </w:rPr>
        <w:t>RET</w:t>
      </w:r>
      <w:r w:rsidRPr="003F68C0">
        <w:rPr>
          <w:rFonts w:ascii="Times New Roman" w:hAnsi="Times New Roman" w:cs="Times New Roman"/>
        </w:rPr>
        <w:t>: Returns control to the calling function.</w:t>
      </w:r>
    </w:p>
    <w:p w14:paraId="034A92FD" w14:textId="77777777" w:rsidR="003F68C0" w:rsidRPr="003F68C0" w:rsidRDefault="003F68C0" w:rsidP="003F6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8C0">
        <w:rPr>
          <w:rStyle w:val="Strong"/>
          <w:rFonts w:ascii="Times New Roman" w:hAnsi="Times New Roman" w:cs="Times New Roman"/>
        </w:rPr>
        <w:t>CALL</w:t>
      </w:r>
      <w:r w:rsidRPr="003F68C0">
        <w:rPr>
          <w:rFonts w:ascii="Times New Roman" w:hAnsi="Times New Roman" w:cs="Times New Roman"/>
        </w:rPr>
        <w:t>: The instruction to invoke the procedure.</w:t>
      </w:r>
    </w:p>
    <w:p w14:paraId="5EF595ED" w14:textId="77777777" w:rsidR="003F68C0" w:rsidRPr="003F68C0" w:rsidRDefault="003F68C0" w:rsidP="003F68C0">
      <w:pPr>
        <w:pStyle w:val="Heading4"/>
        <w:rPr>
          <w:rFonts w:ascii="Times New Roman" w:hAnsi="Times New Roman" w:cs="Times New Roman"/>
        </w:rPr>
      </w:pPr>
      <w:r w:rsidRPr="003F68C0">
        <w:rPr>
          <w:rFonts w:ascii="Times New Roman" w:hAnsi="Times New Roman" w:cs="Times New Roman"/>
        </w:rPr>
        <w:t>Simple Example</w:t>
      </w:r>
    </w:p>
    <w:p w14:paraId="0E8590C6" w14:textId="77777777" w:rsidR="003F68C0" w:rsidRPr="003F68C0" w:rsidRDefault="003F68C0" w:rsidP="003F68C0">
      <w:pPr>
        <w:pStyle w:val="NormalWeb"/>
      </w:pPr>
      <w:r w:rsidRPr="003F68C0">
        <w:t xml:space="preserve">This example demonstrates a procedure called </w:t>
      </w: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DisplayMessage</w:t>
      </w:r>
      <w:proofErr w:type="spellEnd"/>
      <w:r w:rsidRPr="003F68C0">
        <w:t xml:space="preserve"> that prints a message to the console using the Irvine32 library.</w:t>
      </w:r>
    </w:p>
    <w:p w14:paraId="350FC715" w14:textId="77777777" w:rsidR="003F68C0" w:rsidRPr="003F68C0" w:rsidRDefault="003F68C0" w:rsidP="003F68C0">
      <w:pPr>
        <w:pStyle w:val="Heading3"/>
        <w:rPr>
          <w:rFonts w:ascii="Times New Roman" w:hAnsi="Times New Roman" w:cs="Times New Roman"/>
        </w:rPr>
      </w:pPr>
      <w:r w:rsidRPr="003F68C0">
        <w:rPr>
          <w:rFonts w:ascii="Times New Roman" w:hAnsi="Times New Roman" w:cs="Times New Roman"/>
        </w:rPr>
        <w:t>Code Example (</w:t>
      </w:r>
      <w:r w:rsidRPr="003F68C0">
        <w:rPr>
          <w:rStyle w:val="HTMLCode"/>
          <w:rFonts w:ascii="Times New Roman" w:eastAsiaTheme="majorEastAsia" w:hAnsi="Times New Roman" w:cs="Times New Roman"/>
        </w:rPr>
        <w:t>main.asm</w:t>
      </w:r>
      <w:r w:rsidRPr="003F68C0">
        <w:rPr>
          <w:rFonts w:ascii="Times New Roman" w:hAnsi="Times New Roman" w:cs="Times New Roman"/>
        </w:rPr>
        <w:t>)</w:t>
      </w:r>
    </w:p>
    <w:p w14:paraId="39555196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 xml:space="preserve">INCLUDE Irvine32.inc      </w:t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Pr="003F68C0">
        <w:rPr>
          <w:rStyle w:val="HTMLCode"/>
          <w:rFonts w:ascii="Times New Roman" w:eastAsiaTheme="majorEastAsia" w:hAnsi="Times New Roman" w:cs="Times New Roman"/>
        </w:rPr>
        <w:t>; Include the Irvine32 library</w:t>
      </w:r>
    </w:p>
    <w:p w14:paraId="1927C2FB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</w:p>
    <w:p w14:paraId="256FE8B5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>.data</w:t>
      </w:r>
    </w:p>
    <w:p w14:paraId="513F3335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 xml:space="preserve">    message BYTE "Hello from the procedure!", 0 </w:t>
      </w:r>
      <w:r w:rsidR="005E6EE5">
        <w:rPr>
          <w:rStyle w:val="HTMLCode"/>
          <w:rFonts w:ascii="Times New Roman" w:eastAsiaTheme="majorEastAsia" w:hAnsi="Times New Roman" w:cs="Times New Roman"/>
        </w:rPr>
        <w:t xml:space="preserve">             </w:t>
      </w:r>
      <w:proofErr w:type="gramStart"/>
      <w:r w:rsidR="005E6EE5">
        <w:rPr>
          <w:rStyle w:val="HTMLCode"/>
          <w:rFonts w:ascii="Times New Roman" w:eastAsiaTheme="majorEastAsia" w:hAnsi="Times New Roman" w:cs="Times New Roman"/>
        </w:rPr>
        <w:t xml:space="preserve">  </w:t>
      </w:r>
      <w:r w:rsidRPr="003F68C0">
        <w:rPr>
          <w:rStyle w:val="HTMLCode"/>
          <w:rFonts w:ascii="Times New Roman" w:eastAsiaTheme="majorEastAsia" w:hAnsi="Times New Roman" w:cs="Times New Roman"/>
        </w:rPr>
        <w:t>;</w:t>
      </w:r>
      <w:proofErr w:type="gramEnd"/>
      <w:r w:rsidRPr="003F68C0">
        <w:rPr>
          <w:rStyle w:val="HTMLCode"/>
          <w:rFonts w:ascii="Times New Roman" w:eastAsiaTheme="majorEastAsia" w:hAnsi="Times New Roman" w:cs="Times New Roman"/>
        </w:rPr>
        <w:t xml:space="preserve"> Define a message string</w:t>
      </w:r>
    </w:p>
    <w:p w14:paraId="009C4EBA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</w:p>
    <w:p w14:paraId="0784DA37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proofErr w:type="gramStart"/>
      <w:r w:rsidRPr="003F68C0">
        <w:rPr>
          <w:rStyle w:val="HTMLCode"/>
          <w:rFonts w:ascii="Times New Roman" w:eastAsiaTheme="majorEastAsia" w:hAnsi="Times New Roman" w:cs="Times New Roman"/>
        </w:rPr>
        <w:t>.code</w:t>
      </w:r>
      <w:proofErr w:type="gramEnd"/>
    </w:p>
    <w:p w14:paraId="0EB41CA4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>main PROC</w:t>
      </w:r>
    </w:p>
    <w:p w14:paraId="2EBB8873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lastRenderedPageBreak/>
        <w:t xml:space="preserve">    call </w:t>
      </w: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DisplayMessage</w:t>
      </w:r>
      <w:proofErr w:type="spellEnd"/>
      <w:r w:rsidRPr="003F68C0">
        <w:rPr>
          <w:rStyle w:val="HTMLCode"/>
          <w:rFonts w:ascii="Times New Roman" w:eastAsiaTheme="majorEastAsia" w:hAnsi="Times New Roman" w:cs="Times New Roman"/>
        </w:rPr>
        <w:t xml:space="preserve">  </w:t>
      </w:r>
      <w:r w:rsidR="005E6EE5">
        <w:rPr>
          <w:rStyle w:val="HTMLCode"/>
          <w:rFonts w:ascii="Times New Roman" w:eastAsiaTheme="majorEastAsia" w:hAnsi="Times New Roman" w:cs="Times New Roman"/>
        </w:rPr>
        <w:t xml:space="preserve">                                                </w:t>
      </w:r>
      <w:proofErr w:type="gramStart"/>
      <w:r w:rsidR="005E6EE5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3F68C0">
        <w:rPr>
          <w:rStyle w:val="HTMLCode"/>
          <w:rFonts w:ascii="Times New Roman" w:eastAsiaTheme="majorEastAsia" w:hAnsi="Times New Roman" w:cs="Times New Roman"/>
        </w:rPr>
        <w:t xml:space="preserve"> ;</w:t>
      </w:r>
      <w:proofErr w:type="gramEnd"/>
      <w:r w:rsidRPr="003F68C0">
        <w:rPr>
          <w:rStyle w:val="HTMLCode"/>
          <w:rFonts w:ascii="Times New Roman" w:eastAsiaTheme="majorEastAsia" w:hAnsi="Times New Roman" w:cs="Times New Roman"/>
        </w:rPr>
        <w:t xml:space="preserve"> Call the </w:t>
      </w: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DisplayMessage</w:t>
      </w:r>
      <w:proofErr w:type="spellEnd"/>
      <w:r w:rsidRPr="003F68C0">
        <w:rPr>
          <w:rStyle w:val="HTMLCode"/>
          <w:rFonts w:ascii="Times New Roman" w:eastAsiaTheme="majorEastAsia" w:hAnsi="Times New Roman" w:cs="Times New Roman"/>
        </w:rPr>
        <w:t xml:space="preserve"> procedure</w:t>
      </w:r>
    </w:p>
    <w:p w14:paraId="6B6E5CD5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 xml:space="preserve">    exit               </w:t>
      </w:r>
      <w:r w:rsidR="005E6EE5">
        <w:rPr>
          <w:rStyle w:val="HTMLCode"/>
          <w:rFonts w:ascii="Times New Roman" w:eastAsiaTheme="majorEastAsia" w:hAnsi="Times New Roman" w:cs="Times New Roman"/>
        </w:rPr>
        <w:t xml:space="preserve">                                                             </w:t>
      </w:r>
      <w:r w:rsidRPr="003F68C0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gramStart"/>
      <w:r w:rsidRPr="003F68C0">
        <w:rPr>
          <w:rStyle w:val="HTMLCode"/>
          <w:rFonts w:ascii="Times New Roman" w:eastAsiaTheme="majorEastAsia" w:hAnsi="Times New Roman" w:cs="Times New Roman"/>
        </w:rPr>
        <w:t xml:space="preserve">  ;</w:t>
      </w:r>
      <w:proofErr w:type="gramEnd"/>
      <w:r w:rsidRPr="003F68C0">
        <w:rPr>
          <w:rStyle w:val="HTMLCode"/>
          <w:rFonts w:ascii="Times New Roman" w:eastAsiaTheme="majorEastAsia" w:hAnsi="Times New Roman" w:cs="Times New Roman"/>
        </w:rPr>
        <w:t xml:space="preserve"> Exit the program</w:t>
      </w:r>
    </w:p>
    <w:p w14:paraId="03EC50A8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>main ENDP</w:t>
      </w:r>
    </w:p>
    <w:p w14:paraId="1BDEDCE1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</w:p>
    <w:p w14:paraId="4FCC5EC8" w14:textId="77777777" w:rsidR="003F68C0" w:rsidRPr="003F68C0" w:rsidRDefault="005E6EE5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>
        <w:rPr>
          <w:rStyle w:val="HTMLCode"/>
          <w:rFonts w:ascii="Times New Roman" w:eastAsiaTheme="majorEastAsia" w:hAnsi="Times New Roman" w:cs="Times New Roman"/>
        </w:rPr>
        <w:t xml:space="preserve">                                                                                      </w:t>
      </w:r>
      <w:r w:rsidR="003F68C0" w:rsidRPr="003F68C0">
        <w:rPr>
          <w:rStyle w:val="HTMLCode"/>
          <w:rFonts w:ascii="Times New Roman" w:eastAsiaTheme="majorEastAsia" w:hAnsi="Times New Roman" w:cs="Times New Roman"/>
        </w:rPr>
        <w:t xml:space="preserve">; Define the </w:t>
      </w:r>
      <w:proofErr w:type="spellStart"/>
      <w:r w:rsidR="003F68C0" w:rsidRPr="003F68C0">
        <w:rPr>
          <w:rStyle w:val="HTMLCode"/>
          <w:rFonts w:ascii="Times New Roman" w:eastAsiaTheme="majorEastAsia" w:hAnsi="Times New Roman" w:cs="Times New Roman"/>
        </w:rPr>
        <w:t>DisplayMessage</w:t>
      </w:r>
      <w:proofErr w:type="spellEnd"/>
      <w:r w:rsidR="003F68C0" w:rsidRPr="003F68C0">
        <w:rPr>
          <w:rStyle w:val="HTMLCode"/>
          <w:rFonts w:ascii="Times New Roman" w:eastAsiaTheme="majorEastAsia" w:hAnsi="Times New Roman" w:cs="Times New Roman"/>
        </w:rPr>
        <w:t xml:space="preserve"> procedure</w:t>
      </w:r>
    </w:p>
    <w:p w14:paraId="6E5CFD97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DisplayMessage</w:t>
      </w:r>
      <w:proofErr w:type="spellEnd"/>
      <w:r w:rsidRPr="003F68C0">
        <w:rPr>
          <w:rStyle w:val="HTMLCode"/>
          <w:rFonts w:ascii="Times New Roman" w:eastAsiaTheme="majorEastAsia" w:hAnsi="Times New Roman" w:cs="Times New Roman"/>
        </w:rPr>
        <w:t xml:space="preserve"> PROC</w:t>
      </w:r>
    </w:p>
    <w:p w14:paraId="00796905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 xml:space="preserve">    mov </w:t>
      </w: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edx</w:t>
      </w:r>
      <w:proofErr w:type="spellEnd"/>
      <w:r w:rsidRPr="003F68C0">
        <w:rPr>
          <w:rStyle w:val="HTMLCode"/>
          <w:rFonts w:ascii="Times New Roman" w:eastAsiaTheme="majorEastAsia" w:hAnsi="Times New Roman" w:cs="Times New Roman"/>
        </w:rPr>
        <w:t xml:space="preserve">, OFFSET message </w:t>
      </w:r>
      <w:r w:rsidR="005E6EE5">
        <w:rPr>
          <w:rStyle w:val="HTMLCode"/>
          <w:rFonts w:ascii="Times New Roman" w:eastAsiaTheme="majorEastAsia" w:hAnsi="Times New Roman" w:cs="Times New Roman"/>
        </w:rPr>
        <w:t xml:space="preserve">                             </w:t>
      </w:r>
      <w:proofErr w:type="gramStart"/>
      <w:r w:rsidR="005E6EE5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3F68C0">
        <w:rPr>
          <w:rStyle w:val="HTMLCode"/>
          <w:rFonts w:ascii="Times New Roman" w:eastAsiaTheme="majorEastAsia" w:hAnsi="Times New Roman" w:cs="Times New Roman"/>
        </w:rPr>
        <w:t xml:space="preserve"> ;</w:t>
      </w:r>
      <w:proofErr w:type="gramEnd"/>
      <w:r w:rsidRPr="003F68C0">
        <w:rPr>
          <w:rStyle w:val="HTMLCode"/>
          <w:rFonts w:ascii="Times New Roman" w:eastAsiaTheme="majorEastAsia" w:hAnsi="Times New Roman" w:cs="Times New Roman"/>
        </w:rPr>
        <w:t xml:space="preserve"> Load the address of the message into EDX</w:t>
      </w:r>
    </w:p>
    <w:p w14:paraId="4CBE8C4E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 xml:space="preserve">    call </w:t>
      </w: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WriteString</w:t>
      </w:r>
      <w:proofErr w:type="spellEnd"/>
      <w:r w:rsidRPr="003F68C0">
        <w:rPr>
          <w:rStyle w:val="HTMLCode"/>
          <w:rFonts w:ascii="Times New Roman" w:eastAsiaTheme="majorEastAsia" w:hAnsi="Times New Roman" w:cs="Times New Roman"/>
        </w:rPr>
        <w:t xml:space="preserve">       </w:t>
      </w:r>
      <w:r w:rsidR="005E6EE5">
        <w:rPr>
          <w:rStyle w:val="HTMLCode"/>
          <w:rFonts w:ascii="Times New Roman" w:eastAsiaTheme="majorEastAsia" w:hAnsi="Times New Roman" w:cs="Times New Roman"/>
        </w:rPr>
        <w:t xml:space="preserve">                           </w:t>
      </w:r>
      <w:proofErr w:type="gramStart"/>
      <w:r w:rsidRPr="003F68C0">
        <w:rPr>
          <w:rStyle w:val="HTMLCode"/>
          <w:rFonts w:ascii="Times New Roman" w:eastAsiaTheme="majorEastAsia" w:hAnsi="Times New Roman" w:cs="Times New Roman"/>
        </w:rPr>
        <w:t xml:space="preserve">  ;</w:t>
      </w:r>
      <w:proofErr w:type="gramEnd"/>
      <w:r w:rsidRPr="003F68C0">
        <w:rPr>
          <w:rStyle w:val="HTMLCode"/>
          <w:rFonts w:ascii="Times New Roman" w:eastAsiaTheme="majorEastAsia" w:hAnsi="Times New Roman" w:cs="Times New Roman"/>
        </w:rPr>
        <w:t xml:space="preserve"> Print the string using Irvine's </w:t>
      </w: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WriteString</w:t>
      </w:r>
      <w:proofErr w:type="spellEnd"/>
      <w:r w:rsidRPr="003F68C0">
        <w:rPr>
          <w:rStyle w:val="HTMLCode"/>
          <w:rFonts w:ascii="Times New Roman" w:eastAsiaTheme="majorEastAsia" w:hAnsi="Times New Roman" w:cs="Times New Roman"/>
        </w:rPr>
        <w:t xml:space="preserve"> procedure</w:t>
      </w:r>
    </w:p>
    <w:p w14:paraId="45195B9C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 xml:space="preserve">    call </w:t>
      </w: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CrLf</w:t>
      </w:r>
      <w:proofErr w:type="spellEnd"/>
      <w:r w:rsidRPr="003F68C0">
        <w:rPr>
          <w:rStyle w:val="HTMLCode"/>
          <w:rFonts w:ascii="Times New Roman" w:eastAsiaTheme="majorEastAsia" w:hAnsi="Times New Roman" w:cs="Times New Roman"/>
        </w:rPr>
        <w:t xml:space="preserve">               </w:t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proofErr w:type="gramStart"/>
      <w:r w:rsidR="005E6EE5">
        <w:rPr>
          <w:rStyle w:val="HTMLCode"/>
          <w:rFonts w:ascii="Times New Roman" w:eastAsiaTheme="majorEastAsia" w:hAnsi="Times New Roman" w:cs="Times New Roman"/>
        </w:rPr>
        <w:tab/>
        <w:t xml:space="preserve"> </w:t>
      </w:r>
      <w:r w:rsidRPr="003F68C0">
        <w:rPr>
          <w:rStyle w:val="HTMLCode"/>
          <w:rFonts w:ascii="Times New Roman" w:eastAsiaTheme="majorEastAsia" w:hAnsi="Times New Roman" w:cs="Times New Roman"/>
        </w:rPr>
        <w:t xml:space="preserve"> ;</w:t>
      </w:r>
      <w:proofErr w:type="gramEnd"/>
      <w:r w:rsidRPr="003F68C0">
        <w:rPr>
          <w:rStyle w:val="HTMLCode"/>
          <w:rFonts w:ascii="Times New Roman" w:eastAsiaTheme="majorEastAsia" w:hAnsi="Times New Roman" w:cs="Times New Roman"/>
        </w:rPr>
        <w:t xml:space="preserve"> Move to the next line</w:t>
      </w:r>
    </w:p>
    <w:p w14:paraId="78DC5BB7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 xml:space="preserve">    ret                      </w:t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Pr="003F68C0">
        <w:rPr>
          <w:rStyle w:val="HTMLCode"/>
          <w:rFonts w:ascii="Times New Roman" w:eastAsiaTheme="majorEastAsia" w:hAnsi="Times New Roman" w:cs="Times New Roman"/>
        </w:rPr>
        <w:t>; Return to the calling function</w:t>
      </w:r>
    </w:p>
    <w:p w14:paraId="38B778D6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3F68C0">
        <w:rPr>
          <w:rStyle w:val="HTMLCode"/>
          <w:rFonts w:ascii="Times New Roman" w:eastAsiaTheme="majorEastAsia" w:hAnsi="Times New Roman" w:cs="Times New Roman"/>
        </w:rPr>
        <w:t>DisplayMessage</w:t>
      </w:r>
      <w:proofErr w:type="spellEnd"/>
      <w:r w:rsidRPr="003F68C0">
        <w:rPr>
          <w:rStyle w:val="HTMLCode"/>
          <w:rFonts w:ascii="Times New Roman" w:eastAsiaTheme="majorEastAsia" w:hAnsi="Times New Roman" w:cs="Times New Roman"/>
        </w:rPr>
        <w:t xml:space="preserve"> ENDP      </w:t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Pr="003F68C0">
        <w:rPr>
          <w:rStyle w:val="HTMLCode"/>
          <w:rFonts w:ascii="Times New Roman" w:eastAsiaTheme="majorEastAsia" w:hAnsi="Times New Roman" w:cs="Times New Roman"/>
        </w:rPr>
        <w:t xml:space="preserve">   </w:t>
      </w:r>
      <w:proofErr w:type="gramStart"/>
      <w:r w:rsidRPr="003F68C0">
        <w:rPr>
          <w:rStyle w:val="HTMLCode"/>
          <w:rFonts w:ascii="Times New Roman" w:eastAsiaTheme="majorEastAsia" w:hAnsi="Times New Roman" w:cs="Times New Roman"/>
        </w:rPr>
        <w:t xml:space="preserve">  ;</w:t>
      </w:r>
      <w:proofErr w:type="gramEnd"/>
      <w:r w:rsidRPr="003F68C0">
        <w:rPr>
          <w:rStyle w:val="HTMLCode"/>
          <w:rFonts w:ascii="Times New Roman" w:eastAsiaTheme="majorEastAsia" w:hAnsi="Times New Roman" w:cs="Times New Roman"/>
        </w:rPr>
        <w:t xml:space="preserve"> End of the procedure</w:t>
      </w:r>
    </w:p>
    <w:p w14:paraId="71A37F3C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</w:p>
    <w:p w14:paraId="2855044E" w14:textId="77777777" w:rsidR="003F68C0" w:rsidRPr="003F68C0" w:rsidRDefault="003F68C0" w:rsidP="002B000D">
      <w:pPr>
        <w:pStyle w:val="HTMLPreformatted"/>
        <w:ind w:left="916"/>
        <w:rPr>
          <w:rStyle w:val="HTMLCode"/>
          <w:rFonts w:ascii="Times New Roman" w:eastAsiaTheme="majorEastAsia" w:hAnsi="Times New Roman" w:cs="Times New Roman"/>
        </w:rPr>
      </w:pPr>
      <w:r w:rsidRPr="003F68C0">
        <w:rPr>
          <w:rStyle w:val="HTMLCode"/>
          <w:rFonts w:ascii="Times New Roman" w:eastAsiaTheme="majorEastAsia" w:hAnsi="Times New Roman" w:cs="Times New Roman"/>
        </w:rPr>
        <w:t xml:space="preserve">END main                   </w:t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="005E6EE5">
        <w:rPr>
          <w:rStyle w:val="HTMLCode"/>
          <w:rFonts w:ascii="Times New Roman" w:eastAsiaTheme="majorEastAsia" w:hAnsi="Times New Roman" w:cs="Times New Roman"/>
        </w:rPr>
        <w:tab/>
      </w:r>
      <w:proofErr w:type="gramStart"/>
      <w:r w:rsidR="005E6EE5">
        <w:rPr>
          <w:rStyle w:val="HTMLCode"/>
          <w:rFonts w:ascii="Times New Roman" w:eastAsiaTheme="majorEastAsia" w:hAnsi="Times New Roman" w:cs="Times New Roman"/>
        </w:rPr>
        <w:tab/>
      </w:r>
      <w:r w:rsidRPr="003F68C0">
        <w:rPr>
          <w:rStyle w:val="HTMLCode"/>
          <w:rFonts w:ascii="Times New Roman" w:eastAsiaTheme="majorEastAsia" w:hAnsi="Times New Roman" w:cs="Times New Roman"/>
        </w:rPr>
        <w:t xml:space="preserve"> ;</w:t>
      </w:r>
      <w:proofErr w:type="gramEnd"/>
      <w:r w:rsidRPr="003F68C0">
        <w:rPr>
          <w:rStyle w:val="HTMLCode"/>
          <w:rFonts w:ascii="Times New Roman" w:eastAsiaTheme="majorEastAsia" w:hAnsi="Times New Roman" w:cs="Times New Roman"/>
        </w:rPr>
        <w:t xml:space="preserve"> End of the program</w:t>
      </w:r>
    </w:p>
    <w:p w14:paraId="6092E034" w14:textId="77777777" w:rsidR="003F68C0" w:rsidRPr="003F68C0" w:rsidRDefault="003F68C0" w:rsidP="003F68C0">
      <w:pPr>
        <w:pStyle w:val="HTMLPreformatted"/>
        <w:rPr>
          <w:rFonts w:ascii="Times New Roman" w:hAnsi="Times New Roman" w:cs="Times New Roman"/>
        </w:rPr>
      </w:pPr>
    </w:p>
    <w:p w14:paraId="7DB009BF" w14:textId="77777777" w:rsidR="004C2F74" w:rsidRPr="003F68C0" w:rsidRDefault="004C2F74" w:rsidP="004C2F74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68C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Stack Applications</w:t>
      </w:r>
    </w:p>
    <w:p w14:paraId="6572E2F0" w14:textId="77777777" w:rsidR="004C2F74" w:rsidRPr="003F68C0" w:rsidRDefault="004C2F74" w:rsidP="004C2F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There are several important uses of runtime stacks in programs:</w:t>
      </w:r>
    </w:p>
    <w:p w14:paraId="03790974" w14:textId="77777777" w:rsidR="004C2F74" w:rsidRPr="003F68C0" w:rsidRDefault="004C2F74" w:rsidP="003F68C0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A stack makes a convenient temporary save area for registers when they are used for more</w:t>
      </w:r>
      <w:r w:rsidR="003F68C0" w:rsidRPr="003F6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68C0">
        <w:rPr>
          <w:rFonts w:ascii="Times New Roman" w:eastAsia="Times New Roman" w:hAnsi="Times New Roman" w:cs="Times New Roman"/>
          <w:color w:val="000000"/>
        </w:rPr>
        <w:t>than one purpose. After they are modified, they can be restored to their original values.</w:t>
      </w:r>
    </w:p>
    <w:p w14:paraId="556C48B5" w14:textId="77777777" w:rsidR="004C2F74" w:rsidRPr="003F68C0" w:rsidRDefault="004C2F74" w:rsidP="003F68C0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When the CALL instruction executes, the CPU saves the current subroutine’s return address</w:t>
      </w:r>
      <w:r w:rsidR="003F68C0" w:rsidRPr="003F6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68C0">
        <w:rPr>
          <w:rFonts w:ascii="Times New Roman" w:eastAsia="Times New Roman" w:hAnsi="Times New Roman" w:cs="Times New Roman"/>
          <w:color w:val="000000"/>
        </w:rPr>
        <w:t>on the stack.</w:t>
      </w:r>
    </w:p>
    <w:p w14:paraId="362E2FFB" w14:textId="77777777" w:rsidR="004C2F74" w:rsidRPr="003F68C0" w:rsidRDefault="004C2F74" w:rsidP="003F68C0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When calling a subroutine, you pass input values called arguments by pushing them on the stack.</w:t>
      </w:r>
    </w:p>
    <w:p w14:paraId="24F37D10" w14:textId="77777777" w:rsidR="004C2F74" w:rsidRPr="003F68C0" w:rsidRDefault="004C2F74" w:rsidP="003F68C0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The stack provides temporary storage for local variables inside subroutines</w:t>
      </w:r>
      <w:r w:rsidR="003F68C0" w:rsidRPr="003F68C0">
        <w:rPr>
          <w:rFonts w:ascii="Times New Roman" w:eastAsia="Times New Roman" w:hAnsi="Times New Roman" w:cs="Times New Roman"/>
          <w:color w:val="000000"/>
        </w:rPr>
        <w:t>.</w:t>
      </w:r>
    </w:p>
    <w:p w14:paraId="2C11903A" w14:textId="77777777" w:rsidR="003F68C0" w:rsidRPr="003F68C0" w:rsidRDefault="004C2F74" w:rsidP="004C2F74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F68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PUSH Instruction</w:t>
      </w:r>
      <w:r w:rsidR="003F68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8D6CA80" w14:textId="77777777" w:rsidR="004C2F74" w:rsidRPr="003F68C0" w:rsidRDefault="004C2F74" w:rsidP="004C2F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The PUSH instruction first decrements ESP and then copies a source operand into the stack.</w:t>
      </w:r>
    </w:p>
    <w:p w14:paraId="23236AA4" w14:textId="77777777" w:rsidR="004C2F74" w:rsidRPr="003F68C0" w:rsidRDefault="004C2F74" w:rsidP="004C2F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A 16-bit operand causes ESP to be decremented by 2. A 32-bit operand causes ESP to be decremented by 4. There are three instruction formats:</w:t>
      </w:r>
    </w:p>
    <w:p w14:paraId="20BEDCC3" w14:textId="77777777" w:rsidR="004C2F74" w:rsidRPr="003F68C0" w:rsidRDefault="004C2F74" w:rsidP="003F68C0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PUSH reg/mem16</w:t>
      </w:r>
    </w:p>
    <w:p w14:paraId="5527EDBE" w14:textId="77777777" w:rsidR="004C2F74" w:rsidRPr="003F68C0" w:rsidRDefault="004C2F74" w:rsidP="003F68C0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PUSH reg/mem32</w:t>
      </w:r>
    </w:p>
    <w:p w14:paraId="77D8881B" w14:textId="77777777" w:rsidR="004C2F74" w:rsidRPr="003F68C0" w:rsidRDefault="004C2F74" w:rsidP="003F68C0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PUSH imm32</w:t>
      </w:r>
    </w:p>
    <w:p w14:paraId="48EA7E33" w14:textId="77777777" w:rsidR="004C2F74" w:rsidRPr="003F68C0" w:rsidRDefault="004C2F74" w:rsidP="004C2F74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68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POP Instruction</w:t>
      </w:r>
      <w:r w:rsidR="002B00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6F8573F" w14:textId="77777777" w:rsidR="004C2F74" w:rsidRPr="003F68C0" w:rsidRDefault="004C2F74" w:rsidP="004C2F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The POP instruction first copies the contents of the stack element pointed to by ESP into a 16- or</w:t>
      </w:r>
    </w:p>
    <w:p w14:paraId="6037FB3B" w14:textId="77777777" w:rsidR="004C2F74" w:rsidRPr="003F68C0" w:rsidRDefault="004C2F74" w:rsidP="004C2F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32-bit destination operand and then increments ESP. If the operand is 16 bits, ESP is incremented by 2; if the operand is 32 bits, ESP is incremented by 4:</w:t>
      </w:r>
    </w:p>
    <w:p w14:paraId="5EADDD20" w14:textId="77777777" w:rsidR="004C2F74" w:rsidRPr="003F68C0" w:rsidRDefault="004C2F74" w:rsidP="003F68C0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F68C0">
        <w:rPr>
          <w:rFonts w:ascii="Times New Roman" w:eastAsia="Times New Roman" w:hAnsi="Times New Roman" w:cs="Times New Roman"/>
          <w:color w:val="000000"/>
        </w:rPr>
        <w:t>POP reg/mem16</w:t>
      </w:r>
    </w:p>
    <w:p w14:paraId="4F08F488" w14:textId="77777777" w:rsidR="004C2F74" w:rsidRDefault="004C2F74" w:rsidP="003F68C0">
      <w:pPr>
        <w:spacing w:line="240" w:lineRule="auto"/>
        <w:ind w:left="1440"/>
        <w:rPr>
          <w:rFonts w:ascii="Times New Roman" w:eastAsia="Times New Roman" w:hAnsi="Times New Roman" w:cs="Times New Roman"/>
          <w:color w:val="000000"/>
        </w:rPr>
      </w:pPr>
      <w:r w:rsidRPr="003F68C0">
        <w:rPr>
          <w:rFonts w:ascii="Times New Roman" w:eastAsia="Times New Roman" w:hAnsi="Times New Roman" w:cs="Times New Roman"/>
          <w:color w:val="000000"/>
        </w:rPr>
        <w:t>POP reg/mem32</w:t>
      </w:r>
    </w:p>
    <w:p w14:paraId="2599F26E" w14:textId="77777777" w:rsidR="003F68C0" w:rsidRDefault="003F68C0" w:rsidP="003F68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74DD38" wp14:editId="2B579AB4">
            <wp:extent cx="4884843" cy="3955123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6C2697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2474" w14:textId="77777777" w:rsidR="003F68C0" w:rsidRPr="003F68C0" w:rsidRDefault="003F68C0" w:rsidP="003F68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13C5A" w14:textId="77777777" w:rsidR="004C2F74" w:rsidRPr="004C2F74" w:rsidRDefault="004C2F74" w:rsidP="004C2F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503BE" w14:textId="77777777" w:rsidR="003F68C0" w:rsidRPr="003F68C0" w:rsidRDefault="004C2F74" w:rsidP="004C2F74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4"/>
        </w:rPr>
      </w:pPr>
      <w:r w:rsidRPr="003F68C0">
        <w:rPr>
          <w:rFonts w:ascii="Times New Roman" w:eastAsia="Times New Roman" w:hAnsi="Times New Roman" w:cs="Times New Roman"/>
          <w:b/>
          <w:bCs/>
          <w:color w:val="000000"/>
          <w:sz w:val="44"/>
        </w:rPr>
        <w:t>Tasks:</w:t>
      </w:r>
    </w:p>
    <w:p w14:paraId="4BFD4898" w14:textId="77777777" w:rsidR="003F68C0" w:rsidRDefault="003F68C0" w:rsidP="003F68C0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Reversing an Array using Stack</w:t>
      </w:r>
    </w:p>
    <w:p w14:paraId="4ED6CE61" w14:textId="77777777" w:rsidR="003F68C0" w:rsidRDefault="003F68C0" w:rsidP="003F68C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>: Write an assembly program to reverse an array of integers using stack operations. Push each element of the array onto the stack and then pop them in reverse order.</w:t>
      </w:r>
    </w:p>
    <w:p w14:paraId="21B82CF1" w14:textId="77777777" w:rsidR="003F68C0" w:rsidRDefault="003F68C0" w:rsidP="003F68C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  <w:rFonts w:eastAsiaTheme="minorHAnsi"/>
        </w:rPr>
        <w:t>[3, 5, 7, 9, 11]</w:t>
      </w:r>
    </w:p>
    <w:p w14:paraId="31A0DAE4" w14:textId="77777777" w:rsidR="003F68C0" w:rsidRPr="00E1655A" w:rsidRDefault="003F68C0" w:rsidP="003F68C0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[11, 9, 7, 5, 3]</w:t>
      </w:r>
    </w:p>
    <w:p w14:paraId="035E7BFA" w14:textId="5B638A11" w:rsidR="00E1655A" w:rsidRDefault="00E90C73" w:rsidP="00E1655A">
      <w:pPr>
        <w:spacing w:before="100" w:beforeAutospacing="1" w:after="100" w:afterAutospacing="1" w:line="240" w:lineRule="auto"/>
        <w:ind w:left="360"/>
      </w:pPr>
      <w:r w:rsidRPr="00E90C73">
        <w:rPr>
          <w:noProof/>
        </w:rPr>
        <w:lastRenderedPageBreak/>
        <w:drawing>
          <wp:inline distT="0" distB="0" distL="0" distR="0" wp14:anchorId="14B485EB" wp14:editId="6C8256BE">
            <wp:extent cx="4667901" cy="2333951"/>
            <wp:effectExtent l="0" t="0" r="0" b="9525"/>
            <wp:docPr id="7089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1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3E14" w14:textId="6585B0E8" w:rsidR="00E90C73" w:rsidRDefault="00E90C73" w:rsidP="00E1655A">
      <w:pPr>
        <w:spacing w:before="100" w:beforeAutospacing="1" w:after="100" w:afterAutospacing="1" w:line="240" w:lineRule="auto"/>
        <w:ind w:left="360"/>
        <w:rPr>
          <w:b/>
          <w:bCs/>
        </w:rPr>
      </w:pPr>
      <w:r>
        <w:rPr>
          <w:b/>
          <w:bCs/>
        </w:rPr>
        <w:t>Code:</w:t>
      </w:r>
    </w:p>
    <w:p w14:paraId="5B279138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17FAE857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B000AA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6E162FEE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3, 5, 7, 9, 11</w:t>
      </w:r>
    </w:p>
    <w:p w14:paraId="6439A3D0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124E4133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2804D0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1D4D7DC0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reverse Proc</w:t>
      </w:r>
    </w:p>
    <w:p w14:paraId="40DDEE97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</w:t>
      </w:r>
      <w:proofErr w:type="spellEnd"/>
    </w:p>
    <w:p w14:paraId="1D16E768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12B83E60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413DA831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6A25EE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14:paraId="043E1C44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al, byte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5DCF1978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6D10F658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3EC7816F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L1</w:t>
      </w:r>
    </w:p>
    <w:p w14:paraId="06BD55B8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8E37E1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</w:t>
      </w:r>
      <w:proofErr w:type="spellEnd"/>
    </w:p>
    <w:p w14:paraId="730289E1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43706018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234D2A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L2:</w:t>
      </w:r>
    </w:p>
    <w:p w14:paraId="6A5412EE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pop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36672A06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2EC401CC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L2</w:t>
      </w:r>
    </w:p>
    <w:p w14:paraId="3085ABE1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1F9621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3DCF3D17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reverse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526771AC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80B6EA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15F60A46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call reverse</w:t>
      </w:r>
    </w:p>
    <w:p w14:paraId="1AF4DC0D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</w:t>
      </w:r>
      <w:proofErr w:type="spellEnd"/>
    </w:p>
    <w:p w14:paraId="3EAA902D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3069E3B1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50D2DE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L3:</w:t>
      </w:r>
    </w:p>
    <w:p w14:paraId="5CB6791F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5F51785F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5383B3BF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7E937B0D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</w:p>
    <w:p w14:paraId="7AE4ABAA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L3</w:t>
      </w:r>
    </w:p>
    <w:p w14:paraId="319A8209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7B4EB1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0886915B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82F440" w14:textId="77777777" w:rsidR="00E90C73" w:rsidRDefault="00E90C73" w:rsidP="00E90C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4679A445" w14:textId="13E10AD4" w:rsidR="00E90C73" w:rsidRPr="00E90C73" w:rsidRDefault="00E90C73" w:rsidP="00E90C73">
      <w:pPr>
        <w:spacing w:before="100" w:beforeAutospacing="1" w:after="100" w:afterAutospacing="1" w:line="240" w:lineRule="auto"/>
        <w:ind w:left="360"/>
        <w:rPr>
          <w:b/>
          <w:bCs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02FA1F4B" w14:textId="77777777" w:rsidR="003F68C0" w:rsidRDefault="00000000" w:rsidP="003F68C0">
      <w:pPr>
        <w:spacing w:after="0"/>
      </w:pPr>
      <w:r>
        <w:pict w14:anchorId="5AD6B618">
          <v:rect id="_x0000_i1025" style="width:0;height:1.5pt" o:hralign="center" o:hrstd="t" o:hr="t" fillcolor="#a0a0a0" stroked="f"/>
        </w:pict>
      </w:r>
    </w:p>
    <w:p w14:paraId="508F3824" w14:textId="77777777" w:rsidR="003F68C0" w:rsidRDefault="003F68C0" w:rsidP="003F68C0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Checking Balanced Parentheses</w:t>
      </w:r>
    </w:p>
    <w:p w14:paraId="2169AA41" w14:textId="77777777" w:rsidR="003F68C0" w:rsidRDefault="003F68C0" w:rsidP="003F68C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 xml:space="preserve">: Write an assembly program to check if a string of parentheses is balanced using a stack. For each opening parenthesis </w:t>
      </w:r>
      <w:r>
        <w:rPr>
          <w:rStyle w:val="HTMLCode"/>
          <w:rFonts w:eastAsiaTheme="minorHAnsi"/>
        </w:rPr>
        <w:t>(</w:t>
      </w:r>
      <w:r>
        <w:t xml:space="preserve">, push it onto the stack, and for each closing </w:t>
      </w:r>
      <w:proofErr w:type="gramStart"/>
      <w:r>
        <w:t xml:space="preserve">parenthesis </w:t>
      </w:r>
      <w:r>
        <w:rPr>
          <w:rStyle w:val="HTMLCode"/>
          <w:rFonts w:eastAsiaTheme="minorHAnsi"/>
        </w:rPr>
        <w:t>)</w:t>
      </w:r>
      <w:proofErr w:type="gramEnd"/>
      <w:r>
        <w:t>, pop from the stack and check if it matches.</w:t>
      </w:r>
    </w:p>
    <w:p w14:paraId="6DB53CAD" w14:textId="77777777" w:rsidR="003F68C0" w:rsidRDefault="003F68C0" w:rsidP="003F68C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  <w:rFonts w:eastAsiaTheme="minorHAnsi"/>
        </w:rPr>
        <w:t>"((())())"</w:t>
      </w:r>
    </w:p>
    <w:p w14:paraId="5CE5BA79" w14:textId="77777777" w:rsidR="003F68C0" w:rsidRPr="00E1655A" w:rsidRDefault="003F68C0" w:rsidP="003F68C0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"Balanced"</w:t>
      </w:r>
    </w:p>
    <w:p w14:paraId="7240046B" w14:textId="0B1A7321" w:rsidR="00E1655A" w:rsidRDefault="00F4280D" w:rsidP="00E1655A">
      <w:pPr>
        <w:spacing w:before="100" w:beforeAutospacing="1" w:after="100" w:afterAutospacing="1" w:line="240" w:lineRule="auto"/>
        <w:ind w:left="360"/>
      </w:pPr>
      <w:r w:rsidRPr="00F4280D">
        <w:rPr>
          <w:noProof/>
        </w:rPr>
        <w:drawing>
          <wp:inline distT="0" distB="0" distL="0" distR="0" wp14:anchorId="10BF790E" wp14:editId="1C93CD2E">
            <wp:extent cx="4582164" cy="1428949"/>
            <wp:effectExtent l="0" t="0" r="8890" b="0"/>
            <wp:docPr id="11235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12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F3FD" w14:textId="1548314D" w:rsidR="00F4280D" w:rsidRDefault="00F4280D" w:rsidP="00E1655A">
      <w:pPr>
        <w:spacing w:before="100" w:beforeAutospacing="1" w:after="100" w:afterAutospacing="1" w:line="240" w:lineRule="auto"/>
        <w:ind w:left="360"/>
        <w:rPr>
          <w:b/>
          <w:bCs/>
        </w:rPr>
      </w:pPr>
      <w:r w:rsidRPr="00F4280D">
        <w:rPr>
          <w:b/>
          <w:bCs/>
        </w:rPr>
        <w:t>Code:</w:t>
      </w:r>
    </w:p>
    <w:p w14:paraId="256516D1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32291469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00DABB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54D428ED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"(((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))(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))", 0</w:t>
      </w:r>
    </w:p>
    <w:p w14:paraId="6A32E2A3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"Balanced", 0</w:t>
      </w:r>
    </w:p>
    <w:p w14:paraId="3D2D7F8D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"Not balanced", 0</w:t>
      </w:r>
    </w:p>
    <w:p w14:paraId="15831320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br1 = "("</w:t>
      </w:r>
    </w:p>
    <w:p w14:paraId="6081705D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br2 = ")"</w:t>
      </w:r>
    </w:p>
    <w:p w14:paraId="60C09366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bool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</w:t>
      </w:r>
    </w:p>
    <w:p w14:paraId="56E3944F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temp dd 0</w:t>
      </w:r>
    </w:p>
    <w:p w14:paraId="73BD75E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60617A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7A886141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5D07F5F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pop temp</w:t>
      </w:r>
    </w:p>
    <w:p w14:paraId="15731E2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58A4D1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bl, br1</w:t>
      </w:r>
    </w:p>
    <w:p w14:paraId="6FB7E04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br2</w:t>
      </w:r>
    </w:p>
    <w:p w14:paraId="7C241BD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dl, 0</w:t>
      </w:r>
    </w:p>
    <w:p w14:paraId="104C3643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CA5C44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2C4271D3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0C156C5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dl</w:t>
      </w:r>
    </w:p>
    <w:p w14:paraId="2CE92FE6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DF678B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dl</w:t>
      </w:r>
    </w:p>
    <w:p w14:paraId="7D9402EE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je finish</w:t>
      </w:r>
    </w:p>
    <w:p w14:paraId="3241509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BD422B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0DA01D87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99767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14:paraId="6462BCCC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bl</w:t>
      </w:r>
    </w:p>
    <w:p w14:paraId="3AF1CAD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je J1</w:t>
      </w:r>
    </w:p>
    <w:p w14:paraId="68FF165B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else1</w:t>
      </w:r>
    </w:p>
    <w:p w14:paraId="1D099E1E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J1:</w:t>
      </w:r>
    </w:p>
    <w:p w14:paraId="15039E7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al, byte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46E2421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710D9164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308F95E7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0F767A0A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else1:</w:t>
      </w:r>
    </w:p>
    <w:p w14:paraId="4F34912C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B22006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0283544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je J2</w:t>
      </w:r>
    </w:p>
    <w:p w14:paraId="034425CC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else2</w:t>
      </w:r>
    </w:p>
    <w:p w14:paraId="686AB0F7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J2:</w:t>
      </w:r>
    </w:p>
    <w:p w14:paraId="6013EADC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stack is empty</w:t>
      </w:r>
    </w:p>
    <w:p w14:paraId="7725EB23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je Jumps</w:t>
      </w:r>
    </w:p>
    <w:p w14:paraId="04BA892A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elses</w:t>
      </w:r>
      <w:proofErr w:type="spellEnd"/>
    </w:p>
    <w:p w14:paraId="032CD60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Jumps:</w:t>
      </w:r>
    </w:p>
    <w:p w14:paraId="6A1B3569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finish</w:t>
      </w:r>
    </w:p>
    <w:p w14:paraId="30DCF4CF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7A876C0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</w:p>
    <w:p w14:paraId="04E07D8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3BFBA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32398B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else2:</w:t>
      </w:r>
    </w:p>
    <w:p w14:paraId="64D6575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E1C09C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28A6DAE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skip:</w:t>
      </w:r>
    </w:p>
    <w:p w14:paraId="24283BD7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L1</w:t>
      </w:r>
    </w:p>
    <w:p w14:paraId="368C66DF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3534297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stack is empty</w:t>
      </w:r>
    </w:p>
    <w:p w14:paraId="6C2E82EE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je J3</w:t>
      </w:r>
    </w:p>
    <w:p w14:paraId="4F61C9C3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jmp else3</w:t>
      </w:r>
    </w:p>
    <w:p w14:paraId="75862DDB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J3:</w:t>
      </w:r>
    </w:p>
    <w:p w14:paraId="379A199A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bl, 1</w:t>
      </w:r>
    </w:p>
    <w:p w14:paraId="2DD50A47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bool,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gramEnd"/>
    </w:p>
    <w:p w14:paraId="60F81DC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else3:</w:t>
      </w:r>
    </w:p>
    <w:p w14:paraId="299A7EC2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6FDA5CE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CE94B1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finish:</w:t>
      </w:r>
    </w:p>
    <w:p w14:paraId="6F2B47BA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6BAD7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push temp</w:t>
      </w:r>
    </w:p>
    <w:p w14:paraId="3FEABB0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2B15944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75E5F2A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9AFDD6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0208B650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isValid</w:t>
      </w:r>
      <w:proofErr w:type="spellEnd"/>
    </w:p>
    <w:p w14:paraId="2346DE0D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C15B09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dl, 1</w:t>
      </w:r>
    </w:p>
    <w:p w14:paraId="44CE4F9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bool, dl</w:t>
      </w:r>
    </w:p>
    <w:p w14:paraId="39D066A4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je yes</w:t>
      </w:r>
    </w:p>
    <w:p w14:paraId="0AFE750D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jmp no</w:t>
      </w:r>
    </w:p>
    <w:p w14:paraId="5EDD3489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yes:</w:t>
      </w:r>
    </w:p>
    <w:p w14:paraId="67354A2D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026B9B7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nooo</w:t>
      </w:r>
      <w:proofErr w:type="spellEnd"/>
    </w:p>
    <w:p w14:paraId="75379BB0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no:</w:t>
      </w:r>
    </w:p>
    <w:p w14:paraId="715C9404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str2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07A74F93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A46018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nooo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5073A36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5150D3A7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24D483B0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CCBE7F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54B4D385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2376CD" w14:textId="77777777" w:rsidR="00F4280D" w:rsidRDefault="00F4280D" w:rsidP="00F42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207625AE" w14:textId="43915603" w:rsidR="00F4280D" w:rsidRPr="00F4280D" w:rsidRDefault="00F4280D" w:rsidP="00F4280D">
      <w:pPr>
        <w:spacing w:before="100" w:beforeAutospacing="1" w:after="100" w:afterAutospacing="1" w:line="240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742F9716" w14:textId="77777777" w:rsidR="003F68C0" w:rsidRDefault="00000000" w:rsidP="003F68C0">
      <w:pPr>
        <w:spacing w:after="0"/>
      </w:pPr>
      <w:r>
        <w:pict w14:anchorId="7A14943A">
          <v:rect id="_x0000_i1026" style="width:0;height:1.5pt" o:hralign="center" o:hrstd="t" o:hr="t" fillcolor="#a0a0a0" stroked="f"/>
        </w:pict>
      </w:r>
    </w:p>
    <w:p w14:paraId="60C40CBE" w14:textId="77777777" w:rsidR="003F68C0" w:rsidRDefault="003F68C0" w:rsidP="003F68C0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Palindrome Checker</w:t>
      </w:r>
    </w:p>
    <w:p w14:paraId="5C29C8A3" w14:textId="77777777" w:rsidR="003F68C0" w:rsidRDefault="003F68C0" w:rsidP="003F68C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>: Write an assembly program to check whether a given string is a palindrome. Use the stack to reverse the string and compare it with the original.</w:t>
      </w:r>
    </w:p>
    <w:p w14:paraId="4A02F978" w14:textId="77777777" w:rsidR="003F68C0" w:rsidRDefault="003F68C0" w:rsidP="003F68C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  <w:rFonts w:eastAsiaTheme="minorHAnsi"/>
        </w:rPr>
        <w:t>"madam"</w:t>
      </w:r>
    </w:p>
    <w:p w14:paraId="6F294BC7" w14:textId="77777777" w:rsidR="003F68C0" w:rsidRPr="00F4280D" w:rsidRDefault="003F68C0" w:rsidP="003F68C0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"Palindrome"</w:t>
      </w:r>
    </w:p>
    <w:p w14:paraId="57A82C0E" w14:textId="7841D353" w:rsidR="00F4280D" w:rsidRDefault="00947413" w:rsidP="00F4280D">
      <w:pPr>
        <w:spacing w:before="100" w:beforeAutospacing="1" w:after="100" w:afterAutospacing="1" w:line="240" w:lineRule="auto"/>
        <w:ind w:left="360"/>
      </w:pPr>
      <w:r w:rsidRPr="00947413">
        <w:rPr>
          <w:noProof/>
        </w:rPr>
        <w:drawing>
          <wp:inline distT="0" distB="0" distL="0" distR="0" wp14:anchorId="105515C9" wp14:editId="2B317299">
            <wp:extent cx="3439005" cy="1028844"/>
            <wp:effectExtent l="0" t="0" r="0" b="0"/>
            <wp:docPr id="17550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37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2F7A" w14:textId="1E6BD7AF" w:rsidR="008E25F5" w:rsidRDefault="008E25F5" w:rsidP="00F4280D">
      <w:pPr>
        <w:spacing w:before="100" w:beforeAutospacing="1" w:after="100" w:afterAutospacing="1" w:line="240" w:lineRule="auto"/>
        <w:ind w:left="360"/>
        <w:rPr>
          <w:b/>
          <w:bCs/>
        </w:rPr>
      </w:pPr>
      <w:r w:rsidRPr="008E25F5">
        <w:rPr>
          <w:b/>
          <w:bCs/>
        </w:rPr>
        <w:t>Code:</w:t>
      </w:r>
    </w:p>
    <w:p w14:paraId="3E33F29E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69EF7488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567D2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6B0BB1F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"madam", 0</w:t>
      </w:r>
    </w:p>
    <w:p w14:paraId="3AB6E2B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</w:t>
      </w:r>
    </w:p>
    <w:p w14:paraId="152450B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</w:t>
      </w:r>
    </w:p>
    <w:p w14:paraId="2D3A165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2878AE00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B8030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output1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"Palindrome", 0</w:t>
      </w:r>
    </w:p>
    <w:p w14:paraId="0658F2E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output2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"Not a palindrome", 0</w:t>
      </w:r>
    </w:p>
    <w:p w14:paraId="1D6AFC6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60F021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E8E221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0A37D20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Ispalindrome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1A81E9D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pop address</w:t>
      </w:r>
    </w:p>
    <w:p w14:paraId="04F4513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2BDBA336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2411235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- 4],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40866AF8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C2912B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; ---Check if length is even or odd---</w:t>
      </w:r>
    </w:p>
    <w:p w14:paraId="66482018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7804341F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54508FAF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ax,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</w:p>
    <w:p w14:paraId="31A5015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bx, 2</w:t>
      </w:r>
    </w:p>
    <w:p w14:paraId="22306AFA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div bx</w:t>
      </w:r>
    </w:p>
    <w:p w14:paraId="3684B789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1C81DDE3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29FC2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0EBAF781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je J1</w:t>
      </w:r>
    </w:p>
    <w:p w14:paraId="35B5BE18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jmp else1</w:t>
      </w:r>
    </w:p>
    <w:p w14:paraId="184A7B5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J1:</w:t>
      </w:r>
    </w:p>
    <w:p w14:paraId="7C6A32D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dl, 1</w:t>
      </w:r>
    </w:p>
    <w:p w14:paraId="112D161C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dl</w:t>
      </w:r>
    </w:p>
    <w:p w14:paraId="09B5E60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else1:</w:t>
      </w:r>
    </w:p>
    <w:p w14:paraId="224724D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E5D14B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; Pushing half string</w:t>
      </w:r>
    </w:p>
    <w:p w14:paraId="73F06454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6845DF0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5B89FAC4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0</w:t>
      </w:r>
    </w:p>
    <w:p w14:paraId="5766084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14:paraId="00581B7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4F22098E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push dx</w:t>
      </w:r>
    </w:p>
    <w:p w14:paraId="67D57350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02B5AD6A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L1</w:t>
      </w:r>
    </w:p>
    <w:p w14:paraId="0ECA7DD3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49B19E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;;;;;</w:t>
      </w:r>
    </w:p>
    <w:p w14:paraId="6B2FBA16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dl, 1</w:t>
      </w:r>
    </w:p>
    <w:p w14:paraId="2102C6F8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dl</w:t>
      </w:r>
    </w:p>
    <w:p w14:paraId="0297DE0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hehe</w:t>
      </w:r>
      <w:proofErr w:type="spellEnd"/>
    </w:p>
    <w:p w14:paraId="172C91E6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23E5ED9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6D96E56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6AABF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7D53EA9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175B5DC0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L2:</w:t>
      </w:r>
    </w:p>
    <w:p w14:paraId="27285FE6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52F3C98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6D872B1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je J2</w:t>
      </w:r>
    </w:p>
    <w:p w14:paraId="758DE70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else2</w:t>
      </w:r>
    </w:p>
    <w:p w14:paraId="5FE4DC2C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J2:</w:t>
      </w:r>
    </w:p>
    <w:p w14:paraId="69DF5BB9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pop dx</w:t>
      </w:r>
    </w:p>
    <w:p w14:paraId="38CEBCF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else2:</w:t>
      </w:r>
    </w:p>
    <w:p w14:paraId="6E33699A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4567230B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L2</w:t>
      </w:r>
    </w:p>
    <w:p w14:paraId="20B83EA1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4773F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6B389D86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760012D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je yes</w:t>
      </w:r>
    </w:p>
    <w:p w14:paraId="7BE0ABC8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jmp no</w:t>
      </w:r>
    </w:p>
    <w:p w14:paraId="752B0F7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yes:</w:t>
      </w:r>
    </w:p>
    <w:p w14:paraId="0FFD3328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bx, 1</w:t>
      </w:r>
    </w:p>
    <w:p w14:paraId="7FA040CC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finish</w:t>
      </w:r>
    </w:p>
    <w:p w14:paraId="41E2C5F3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no:</w:t>
      </w:r>
    </w:p>
    <w:p w14:paraId="33D0CE39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bx, 0</w:t>
      </w:r>
    </w:p>
    <w:p w14:paraId="6C843D7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36F97D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finish:</w:t>
      </w:r>
    </w:p>
    <w:p w14:paraId="600E029B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push address</w:t>
      </w:r>
    </w:p>
    <w:p w14:paraId="1486D81E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141DA847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IsPalindrome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50CD7A2B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D49D4F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78A3C9CB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IsPalindrome</w:t>
      </w:r>
      <w:proofErr w:type="spellEnd"/>
    </w:p>
    <w:p w14:paraId="3E8178BE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01DE94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ax, 0</w:t>
      </w:r>
    </w:p>
    <w:p w14:paraId="4AC4872B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bx, ax</w:t>
      </w:r>
    </w:p>
    <w:p w14:paraId="7082475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je nopal</w:t>
      </w:r>
    </w:p>
    <w:p w14:paraId="50F718AA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79FF9C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output1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0D4FD2F3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4A5C6E7F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5707DD2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boo</w:t>
      </w:r>
      <w:proofErr w:type="gramEnd"/>
    </w:p>
    <w:p w14:paraId="63BBBA91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F13C9F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nopal:</w:t>
      </w:r>
    </w:p>
    <w:p w14:paraId="48AF6179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output2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0B3B4443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7BB687FE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248C0A5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74A6C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boo:</w:t>
      </w:r>
    </w:p>
    <w:p w14:paraId="352E3872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382A5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0ABCCC35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F2D21E" w14:textId="77777777" w:rsidR="00947413" w:rsidRDefault="00947413" w:rsidP="009474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2B48AF8E" w14:textId="0973799B" w:rsidR="008E25F5" w:rsidRPr="008E25F5" w:rsidRDefault="00947413" w:rsidP="00947413">
      <w:pPr>
        <w:spacing w:before="100" w:beforeAutospacing="1" w:after="100" w:afterAutospacing="1" w:line="240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1E4D13AC" w14:textId="77777777" w:rsidR="003F68C0" w:rsidRDefault="00000000" w:rsidP="003F68C0">
      <w:pPr>
        <w:spacing w:after="0"/>
      </w:pPr>
      <w:r>
        <w:pict w14:anchorId="0287694A">
          <v:rect id="_x0000_i1027" style="width:0;height:1.5pt" o:hralign="center" o:hrstd="t" o:hr="t" fillcolor="#a0a0a0" stroked="f"/>
        </w:pict>
      </w:r>
    </w:p>
    <w:p w14:paraId="0DF86310" w14:textId="77777777" w:rsidR="003F68C0" w:rsidRDefault="003F68C0" w:rsidP="003F68C0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Evaluating a Postfix Expression</w:t>
      </w:r>
    </w:p>
    <w:p w14:paraId="0CFD0B6C" w14:textId="77777777" w:rsidR="003F68C0" w:rsidRDefault="003F68C0" w:rsidP="003F68C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>: Implement a postfix expression evaluator using stack operations. Push operands onto the stack and pop them when encountering an operator to perform calculations.</w:t>
      </w:r>
    </w:p>
    <w:p w14:paraId="62ABE0F6" w14:textId="61CC88DE" w:rsidR="003F68C0" w:rsidRDefault="003F68C0" w:rsidP="003F68C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  <w:rFonts w:eastAsiaTheme="minorHAnsi"/>
        </w:rPr>
        <w:t xml:space="preserve">"5 6 + </w:t>
      </w:r>
      <w:proofErr w:type="gramStart"/>
      <w:r>
        <w:rPr>
          <w:rStyle w:val="HTMLCode"/>
          <w:rFonts w:eastAsiaTheme="minorHAnsi"/>
        </w:rPr>
        <w:t>2 *"</w:t>
      </w:r>
      <w:proofErr w:type="gramEnd"/>
      <w:r>
        <w:t xml:space="preserve"> (</w:t>
      </w:r>
      <w:r w:rsidR="0086766B">
        <w:t>In</w:t>
      </w:r>
      <w:r>
        <w:t xml:space="preserve">fix notation for </w:t>
      </w:r>
      <w:r>
        <w:rPr>
          <w:rStyle w:val="HTMLCode"/>
          <w:rFonts w:eastAsiaTheme="minorHAnsi"/>
        </w:rPr>
        <w:t>(5 + 6) * 2</w:t>
      </w:r>
      <w:r>
        <w:t>)</w:t>
      </w:r>
    </w:p>
    <w:p w14:paraId="76E21614" w14:textId="77777777" w:rsidR="003F68C0" w:rsidRPr="0039654C" w:rsidRDefault="003F68C0" w:rsidP="003F68C0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22</w:t>
      </w:r>
    </w:p>
    <w:p w14:paraId="72DC4FB6" w14:textId="138A899B" w:rsidR="0039654C" w:rsidRDefault="0039654C" w:rsidP="0039654C">
      <w:pPr>
        <w:spacing w:before="100" w:beforeAutospacing="1" w:after="100" w:afterAutospacing="1" w:line="240" w:lineRule="auto"/>
        <w:ind w:left="360"/>
      </w:pPr>
      <w:r w:rsidRPr="0039654C">
        <w:rPr>
          <w:noProof/>
        </w:rPr>
        <w:drawing>
          <wp:inline distT="0" distB="0" distL="0" distR="0" wp14:anchorId="44CDC704" wp14:editId="2558B7C6">
            <wp:extent cx="4953691" cy="1181265"/>
            <wp:effectExtent l="0" t="0" r="0" b="0"/>
            <wp:docPr id="174339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93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5846" w14:textId="731D2A3F" w:rsidR="0039654C" w:rsidRDefault="0039654C" w:rsidP="0039654C">
      <w:pPr>
        <w:spacing w:before="100" w:beforeAutospacing="1" w:after="100" w:afterAutospacing="1" w:line="240" w:lineRule="auto"/>
        <w:ind w:left="360"/>
        <w:rPr>
          <w:b/>
          <w:bCs/>
        </w:rPr>
      </w:pPr>
      <w:r w:rsidRPr="0039654C">
        <w:rPr>
          <w:b/>
          <w:bCs/>
        </w:rPr>
        <w:lastRenderedPageBreak/>
        <w:t>Code:</w:t>
      </w:r>
    </w:p>
    <w:p w14:paraId="788774E3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7F9C259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5B1F3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56CA846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"9 2 - 2 / 5 * 7 - 9 - 9 -", 0</w:t>
      </w:r>
    </w:p>
    <w:p w14:paraId="32477A4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"5 6 + 2 *", 0</w:t>
      </w:r>
    </w:p>
    <w:p w14:paraId="7B2ADB7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</w:t>
      </w:r>
    </w:p>
    <w:p w14:paraId="3632771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answer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490F87CB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D959CC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"Output: ", 0</w:t>
      </w:r>
    </w:p>
    <w:p w14:paraId="7456EC41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45B27146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B0676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2F7C374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solvePostfix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4B629775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pop address</w:t>
      </w:r>
    </w:p>
    <w:p w14:paraId="2059417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1B31438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4BF86EF4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- 4],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14C56979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6C10D5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</w:p>
    <w:p w14:paraId="70CEBF53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468ECE69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6F91645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14:paraId="37C34169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bl, 20h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' '</w:t>
      </w:r>
    </w:p>
    <w:p w14:paraId="58B130E2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bl</w:t>
      </w:r>
    </w:p>
    <w:p w14:paraId="20AD42D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je skip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space comes</w:t>
      </w:r>
    </w:p>
    <w:p w14:paraId="31EA0BCC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AD354D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;Checking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 operators</w:t>
      </w:r>
    </w:p>
    <w:p w14:paraId="186AC41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"+"</w:t>
      </w:r>
    </w:p>
    <w:p w14:paraId="52F1E6F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25379E6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61C4A01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"-"</w:t>
      </w:r>
    </w:p>
    <w:p w14:paraId="4F3FA2C6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575453C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591EEEE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"*"</w:t>
      </w:r>
    </w:p>
    <w:p w14:paraId="12C1010C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1151E202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0D58267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"/"</w:t>
      </w:r>
    </w:p>
    <w:p w14:paraId="09C9795B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114159C6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131DBFD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"%"</w:t>
      </w:r>
    </w:p>
    <w:p w14:paraId="775697A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500543C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7506F0C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50E6C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B329E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operand</w:t>
      </w:r>
    </w:p>
    <w:p w14:paraId="5C5B5E2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3838EDB1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bl,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7B03771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sub bx, 48</w:t>
      </w:r>
    </w:p>
    <w:p w14:paraId="4EFD8F3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706D132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238523B4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B7642B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78A8CC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'+'    ;</w:t>
      </w:r>
    </w:p>
    <w:p w14:paraId="094883B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"+"</w:t>
      </w:r>
    </w:p>
    <w:p w14:paraId="3DF2DFB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minus</w:t>
      </w:r>
    </w:p>
    <w:p w14:paraId="297E866B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F77D2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3289298B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530B9462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7E485A1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38B583D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90AF32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179DD8F3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'-'    ;</w:t>
      </w:r>
    </w:p>
    <w:p w14:paraId="1D989635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minus:</w:t>
      </w:r>
    </w:p>
    <w:p w14:paraId="01C71E03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"-"</w:t>
      </w:r>
    </w:p>
    <w:p w14:paraId="4ED719C1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multiply</w:t>
      </w:r>
    </w:p>
    <w:p w14:paraId="2D03D19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68C5B7C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519E5E6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4398F574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proofErr w:type="gramEnd"/>
    </w:p>
    <w:p w14:paraId="5E0D4106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3D8473D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5E130C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3D0D6F74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'*'    ;</w:t>
      </w:r>
    </w:p>
    <w:p w14:paraId="4779828B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multiply:</w:t>
      </w:r>
    </w:p>
    <w:p w14:paraId="1B91DA53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"*"</w:t>
      </w:r>
    </w:p>
    <w:p w14:paraId="45717519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divide</w:t>
      </w:r>
    </w:p>
    <w:p w14:paraId="2CA61CD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BAD5F5C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453044E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67D0551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3E5E3BC3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402775D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E09651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76F379C3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'/'    ;</w:t>
      </w:r>
    </w:p>
    <w:p w14:paraId="759333F5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divide:</w:t>
      </w:r>
    </w:p>
    <w:p w14:paraId="2B3D439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"/"</w:t>
      </w:r>
    </w:p>
    <w:p w14:paraId="68573FB0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modulus</w:t>
      </w:r>
    </w:p>
    <w:p w14:paraId="76332D7C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464D321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4B044DD0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7F2A0092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0964E35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7E7255A5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034CA15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D7418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35F9C29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'%'    ;</w:t>
      </w:r>
    </w:p>
    <w:p w14:paraId="49AB16F0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modulus:</w:t>
      </w:r>
    </w:p>
    <w:p w14:paraId="439BC73C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"%"</w:t>
      </w:r>
    </w:p>
    <w:p w14:paraId="4A371EA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skip</w:t>
      </w:r>
    </w:p>
    <w:p w14:paraId="3FA03FB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1BA29A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5DDCA609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74DA943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0074F6D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222F8A4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al, ah</w:t>
      </w:r>
    </w:p>
    <w:p w14:paraId="14D8814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0</w:t>
      </w:r>
    </w:p>
    <w:p w14:paraId="50E4BB67" w14:textId="4879373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</w:p>
    <w:p w14:paraId="71F6337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2285D4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0074BEB5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skip:</w:t>
      </w:r>
    </w:p>
    <w:p w14:paraId="19C4CB12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2DAF368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CC895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14:paraId="02BE9795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64C9E261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14:paraId="2FFE865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14:paraId="5275C0E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764852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76C12290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answer,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6A57F80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D31F5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push address</w:t>
      </w:r>
    </w:p>
    <w:p w14:paraId="7D668E5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6270A1B6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solvePostfix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15F89CCF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A474E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2926D675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solvePostfix</w:t>
      </w:r>
      <w:proofErr w:type="spellEnd"/>
    </w:p>
    <w:p w14:paraId="51FE140E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5436D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08C913E7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250D3C11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C62608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answer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57ADA9D1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3C589782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2DB9353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3C24E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6161A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ED11ED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62D57009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37F94A" w14:textId="77777777" w:rsidR="0039654C" w:rsidRDefault="0039654C" w:rsidP="00396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043649F1" w14:textId="4B635490" w:rsidR="0039654C" w:rsidRPr="0039654C" w:rsidRDefault="0039654C" w:rsidP="0039654C">
      <w:pPr>
        <w:spacing w:before="100" w:beforeAutospacing="1" w:after="100" w:afterAutospacing="1" w:line="240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5A75FFDD" w14:textId="77777777" w:rsidR="003F68C0" w:rsidRDefault="00000000" w:rsidP="003F68C0">
      <w:pPr>
        <w:spacing w:after="0"/>
      </w:pPr>
      <w:r>
        <w:pict w14:anchorId="1FDEE4DF">
          <v:rect id="_x0000_i1028" style="width:0;height:1.5pt" o:hralign="center" o:hrstd="t" o:hr="t" fillcolor="#a0a0a0" stroked="f"/>
        </w:pict>
      </w:r>
    </w:p>
    <w:p w14:paraId="7BE5B233" w14:textId="77777777" w:rsidR="003F68C0" w:rsidRDefault="003F68C0" w:rsidP="003F68C0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Sorting an Array using Stack (Bubble Sort)</w:t>
      </w:r>
    </w:p>
    <w:p w14:paraId="35F24477" w14:textId="77777777" w:rsidR="003F68C0" w:rsidRDefault="003F68C0" w:rsidP="003F68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>: Use stack operations (</w:t>
      </w:r>
      <w:r>
        <w:rPr>
          <w:rStyle w:val="HTMLCode"/>
          <w:rFonts w:eastAsiaTheme="minorHAnsi"/>
        </w:rPr>
        <w:t>PUSH</w:t>
      </w:r>
      <w:r>
        <w:t xml:space="preserve"> and </w:t>
      </w:r>
      <w:r>
        <w:rPr>
          <w:rStyle w:val="HTMLCode"/>
          <w:rFonts w:eastAsiaTheme="minorHAnsi"/>
        </w:rPr>
        <w:t>POP</w:t>
      </w:r>
      <w:r>
        <w:t>) to simulate swapping in a Bubble Sort algorithm to sort an array.</w:t>
      </w:r>
    </w:p>
    <w:p w14:paraId="2A395F79" w14:textId="77777777" w:rsidR="003F68C0" w:rsidRDefault="003F68C0" w:rsidP="003F68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  <w:rFonts w:eastAsiaTheme="minorHAnsi"/>
        </w:rPr>
        <w:t>[8, 4, 3, 7, 6]</w:t>
      </w:r>
    </w:p>
    <w:p w14:paraId="7610816A" w14:textId="77777777" w:rsidR="003F68C0" w:rsidRPr="00947413" w:rsidRDefault="003F68C0" w:rsidP="003F68C0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[3, 4, 6, 7, 8]</w:t>
      </w:r>
    </w:p>
    <w:p w14:paraId="3D6107E7" w14:textId="5D9F0312" w:rsidR="00947413" w:rsidRDefault="00EE4D1A" w:rsidP="00947413">
      <w:pPr>
        <w:spacing w:before="100" w:beforeAutospacing="1" w:after="100" w:afterAutospacing="1" w:line="240" w:lineRule="auto"/>
        <w:ind w:left="720"/>
      </w:pPr>
      <w:r w:rsidRPr="00EE4D1A">
        <w:rPr>
          <w:noProof/>
        </w:rPr>
        <w:lastRenderedPageBreak/>
        <w:drawing>
          <wp:inline distT="0" distB="0" distL="0" distR="0" wp14:anchorId="3845B2AA" wp14:editId="64E3F787">
            <wp:extent cx="5229955" cy="2276793"/>
            <wp:effectExtent l="0" t="0" r="8890" b="9525"/>
            <wp:docPr id="1252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99F5" w14:textId="503E9772" w:rsidR="00947413" w:rsidRDefault="00947413" w:rsidP="00947413">
      <w:pPr>
        <w:spacing w:before="100" w:beforeAutospacing="1" w:after="100" w:afterAutospacing="1" w:line="240" w:lineRule="auto"/>
        <w:ind w:left="720"/>
        <w:rPr>
          <w:b/>
          <w:bCs/>
        </w:rPr>
      </w:pPr>
      <w:r w:rsidRPr="00947413">
        <w:rPr>
          <w:b/>
          <w:bCs/>
        </w:rPr>
        <w:t>Code:</w:t>
      </w:r>
    </w:p>
    <w:p w14:paraId="771AB29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5641DDF6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ED0C7F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1C052DB8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8, 4, 3, 7, 6</w:t>
      </w:r>
    </w:p>
    <w:p w14:paraId="0DB7AD8F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8A05E3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7C10C57B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74EEBB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62F736E6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410213E2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C1A863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AgainWeGo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B6584EE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cx, 0</w:t>
      </w:r>
    </w:p>
    <w:p w14:paraId="70A96351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[ebp+4], cx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;Reset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swap local var to 0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D5417DB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[ebp+8]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;decreasing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</w:t>
      </w:r>
    </w:p>
    <w:p w14:paraId="0E240919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[ebp+12]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;moving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address of array</w:t>
      </w:r>
    </w:p>
    <w:p w14:paraId="177DC413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;initialize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 index to zero</w:t>
      </w:r>
    </w:p>
    <w:p w14:paraId="4ED7C506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Loop1:</w:t>
      </w:r>
    </w:p>
    <w:p w14:paraId="46AE52E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ax,[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;load number to ax</w:t>
      </w:r>
    </w:p>
    <w:p w14:paraId="28AEDB42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ax,[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esi+2]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;compare with next number</w:t>
      </w:r>
    </w:p>
    <w:p w14:paraId="571E3211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;no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swap if already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inorder</w:t>
      </w:r>
      <w:proofErr w:type="spellEnd"/>
    </w:p>
    <w:p w14:paraId="3C738DC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127F01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dx,[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esi+2]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;load second element in dx</w:t>
      </w:r>
    </w:p>
    <w:p w14:paraId="389F2B4C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[esi+2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],ax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;store first number in second</w:t>
      </w:r>
    </w:p>
    <w:p w14:paraId="4D4CC598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],dx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;store second number in first</w:t>
      </w:r>
    </w:p>
    <w:p w14:paraId="154540E6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[ebp+4], 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;flag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that a swap has been done</w:t>
      </w:r>
    </w:p>
    <w:p w14:paraId="1CD7618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DC4D402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bx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;advance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bx to next index</w:t>
      </w:r>
    </w:p>
    <w:p w14:paraId="5305F60A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;incrementing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pointer</w:t>
      </w:r>
    </w:p>
    <w:p w14:paraId="26BCC902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bx, [ebp+8]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;are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we at last index</w:t>
      </w:r>
    </w:p>
    <w:p w14:paraId="3378105E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loop1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not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than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compare next 2</w:t>
      </w:r>
    </w:p>
    <w:p w14:paraId="2018BA4C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AFA868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[ebp+4],1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;check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if swap has been done</w:t>
      </w:r>
    </w:p>
    <w:p w14:paraId="40DCA3D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AgainWeGo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ab/>
        <w:t>;if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yes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than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make another pass</w:t>
      </w:r>
    </w:p>
    <w:p w14:paraId="6B85D43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2AC71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ret 8</w:t>
      </w:r>
    </w:p>
    <w:p w14:paraId="6C240B3A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3DCF9C6B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B08185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6E65C48C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51322B0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0CA9118C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4D12DA36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14:paraId="674A25DA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14:paraId="229B0D0A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</w:p>
    <w:p w14:paraId="3150013D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54C5B5F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bubblesort</w:t>
      </w:r>
      <w:proofErr w:type="spellEnd"/>
    </w:p>
    <w:p w14:paraId="3D5A4007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8</w:t>
      </w:r>
    </w:p>
    <w:p w14:paraId="4A571154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40939E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6BCE8C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7BDF8289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489FAC05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L3:</w:t>
      </w:r>
    </w:p>
    <w:p w14:paraId="3097052C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2CAE3C28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334695D6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35EEFB46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2C2A7FAD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L3</w:t>
      </w:r>
    </w:p>
    <w:p w14:paraId="7570E21E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9F83AD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308B312E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EA876D" w14:textId="77777777" w:rsidR="00EE4D1A" w:rsidRDefault="00EE4D1A" w:rsidP="00EE4D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47FB7B2C" w14:textId="4E5A5902" w:rsidR="00947413" w:rsidRPr="00947413" w:rsidRDefault="00EE4D1A" w:rsidP="00EE4D1A">
      <w:pPr>
        <w:spacing w:before="100" w:beforeAutospacing="1" w:after="100" w:afterAutospacing="1" w:line="240" w:lineRule="auto"/>
        <w:ind w:left="720"/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7241C541" w14:textId="77777777" w:rsidR="003F68C0" w:rsidRDefault="00000000" w:rsidP="003F68C0">
      <w:pPr>
        <w:spacing w:after="0"/>
      </w:pPr>
      <w:r>
        <w:pict w14:anchorId="44FF0034">
          <v:rect id="_x0000_i1029" style="width:0;height:1.5pt" o:hralign="center" o:hrstd="t" o:hr="t" fillcolor="#a0a0a0" stroked="f"/>
        </w:pict>
      </w:r>
    </w:p>
    <w:p w14:paraId="6039314B" w14:textId="77777777" w:rsidR="003F68C0" w:rsidRDefault="003F68C0" w:rsidP="003F68C0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Infix to Postfix Conversion</w:t>
      </w:r>
    </w:p>
    <w:p w14:paraId="0D24ECA1" w14:textId="77777777" w:rsidR="003F68C0" w:rsidRDefault="003F68C0" w:rsidP="003F68C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 xml:space="preserve">: Convert an infix expression (e.g., </w:t>
      </w:r>
      <w:r>
        <w:rPr>
          <w:rStyle w:val="HTMLCode"/>
          <w:rFonts w:eastAsiaTheme="minorHAnsi"/>
        </w:rPr>
        <w:t>3 + 4 * 2</w:t>
      </w:r>
      <w:r>
        <w:t xml:space="preserve">) to postfix notation (e.g., </w:t>
      </w:r>
      <w:r>
        <w:rPr>
          <w:rStyle w:val="HTMLCode"/>
          <w:rFonts w:eastAsiaTheme="minorHAnsi"/>
        </w:rPr>
        <w:t>3 4 2 * +</w:t>
      </w:r>
      <w:r>
        <w:t>) using stack operations.</w:t>
      </w:r>
    </w:p>
    <w:p w14:paraId="5C96A2EB" w14:textId="77777777" w:rsidR="003F68C0" w:rsidRDefault="003F68C0" w:rsidP="003F68C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  <w:rFonts w:eastAsiaTheme="minorHAnsi"/>
        </w:rPr>
        <w:t>"3 + 4 * 2"</w:t>
      </w:r>
    </w:p>
    <w:p w14:paraId="19F507AF" w14:textId="77777777" w:rsidR="003F68C0" w:rsidRPr="002A611F" w:rsidRDefault="003F68C0" w:rsidP="003F68C0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"3 4 2 * +"</w:t>
      </w:r>
    </w:p>
    <w:p w14:paraId="6B24A042" w14:textId="22E848C1" w:rsidR="002A611F" w:rsidRDefault="002A611F" w:rsidP="002A611F">
      <w:pPr>
        <w:spacing w:before="100" w:beforeAutospacing="1" w:after="100" w:afterAutospacing="1" w:line="240" w:lineRule="auto"/>
        <w:ind w:left="360"/>
      </w:pPr>
      <w:r w:rsidRPr="002A611F">
        <w:rPr>
          <w:noProof/>
        </w:rPr>
        <w:drawing>
          <wp:inline distT="0" distB="0" distL="0" distR="0" wp14:anchorId="443BDAC5" wp14:editId="47449C6B">
            <wp:extent cx="4077269" cy="1629002"/>
            <wp:effectExtent l="0" t="0" r="0" b="9525"/>
            <wp:docPr id="14573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57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BD2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397BFAA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4CB9F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6E86B03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"3 + 4 * 2", 0</w:t>
      </w:r>
    </w:p>
    <w:p w14:paraId="4022068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</w:t>
      </w:r>
    </w:p>
    <w:p w14:paraId="7460D12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dup(?), 0</w:t>
      </w:r>
    </w:p>
    <w:p w14:paraId="41442E1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temp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30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0)</w:t>
      </w:r>
    </w:p>
    <w:p w14:paraId="6FA9044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16863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"Output: ", 0</w:t>
      </w:r>
    </w:p>
    <w:p w14:paraId="7527C53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11C5DC0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9599C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7C3966D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convert Proc</w:t>
      </w:r>
    </w:p>
    <w:p w14:paraId="412A661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pop address</w:t>
      </w:r>
    </w:p>
    <w:p w14:paraId="129C996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1CB55AE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746D5E5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- 4],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22C9AE5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32EF7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</w:p>
    <w:p w14:paraId="73188AB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0F8F091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7D5D8E0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outarr</w:t>
      </w:r>
      <w:proofErr w:type="spellEnd"/>
    </w:p>
    <w:p w14:paraId="091D887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-1</w:t>
      </w:r>
    </w:p>
    <w:p w14:paraId="4D0A123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14:paraId="166A2DB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;Checking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for operators</w:t>
      </w:r>
    </w:p>
    <w:p w14:paraId="0268758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"+"</w:t>
      </w:r>
    </w:p>
    <w:p w14:paraId="7C70E69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124C5F46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16EFAE1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"-"</w:t>
      </w:r>
    </w:p>
    <w:p w14:paraId="03F5670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787ED28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34608F5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"*"</w:t>
      </w:r>
    </w:p>
    <w:p w14:paraId="7766E87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41F13FD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5F2A61C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"/"</w:t>
      </w:r>
    </w:p>
    <w:p w14:paraId="77F6379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3BBF279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2F5FC62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"%"</w:t>
      </w:r>
    </w:p>
    <w:p w14:paraId="08423D6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703B8EA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37DDB4B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6B25C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96085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Cancatenate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operand</w:t>
      </w:r>
    </w:p>
    <w:p w14:paraId="02CA7D1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bl,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2D2CED5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bl</w:t>
      </w:r>
    </w:p>
    <w:p w14:paraId="2F9AC9C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</w:p>
    <w:p w14:paraId="603AA7B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4541C11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99A1D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EE2931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6530C47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14:paraId="1AEE32D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'+'    ;</w:t>
      </w:r>
    </w:p>
    <w:p w14:paraId="3F22517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"+"</w:t>
      </w:r>
    </w:p>
    <w:p w14:paraId="229CA59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minus</w:t>
      </w:r>
    </w:p>
    <w:p w14:paraId="6E8862E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46E66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"-"</w:t>
      </w:r>
    </w:p>
    <w:p w14:paraId="1800BC0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6F3A398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</w:p>
    <w:p w14:paraId="27BCCA7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"*"</w:t>
      </w:r>
    </w:p>
    <w:p w14:paraId="10B0FDB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710158C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lowerprec</w:t>
      </w:r>
      <w:proofErr w:type="spellEnd"/>
    </w:p>
    <w:p w14:paraId="5BB880B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"/"</w:t>
      </w:r>
    </w:p>
    <w:p w14:paraId="502F015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3654238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lowerprec</w:t>
      </w:r>
      <w:proofErr w:type="spellEnd"/>
    </w:p>
    <w:p w14:paraId="54E4BF1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"%"</w:t>
      </w:r>
    </w:p>
    <w:p w14:paraId="66840AF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72A6246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lowerprec</w:t>
      </w:r>
      <w:proofErr w:type="spellEnd"/>
    </w:p>
    <w:p w14:paraId="6ACFB93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00801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343FC75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CFBA5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752C4BA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'-'    ;</w:t>
      </w:r>
    </w:p>
    <w:p w14:paraId="3F5E704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minus:</w:t>
      </w:r>
    </w:p>
    <w:p w14:paraId="25051E6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"-"</w:t>
      </w:r>
    </w:p>
    <w:p w14:paraId="506BC5A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multiply</w:t>
      </w:r>
    </w:p>
    <w:p w14:paraId="518B9ED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45A91B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"+"</w:t>
      </w:r>
    </w:p>
    <w:p w14:paraId="51964A3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0DA912B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</w:p>
    <w:p w14:paraId="2A40CDC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"*"</w:t>
      </w:r>
    </w:p>
    <w:p w14:paraId="132415F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6A6AFB5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lowerprec</w:t>
      </w:r>
      <w:proofErr w:type="spellEnd"/>
    </w:p>
    <w:p w14:paraId="253A3B2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"/"</w:t>
      </w:r>
    </w:p>
    <w:p w14:paraId="45FC70F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0086316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lowerprec</w:t>
      </w:r>
      <w:proofErr w:type="spellEnd"/>
    </w:p>
    <w:p w14:paraId="37224AC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"%"</w:t>
      </w:r>
    </w:p>
    <w:p w14:paraId="399BB8F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2614C18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lowerprec</w:t>
      </w:r>
      <w:proofErr w:type="spellEnd"/>
    </w:p>
    <w:p w14:paraId="0550A53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1E00F86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0BC02C8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79B86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66A4F59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'*'    ;</w:t>
      </w:r>
    </w:p>
    <w:p w14:paraId="616EA82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multiply:</w:t>
      </w:r>
    </w:p>
    <w:p w14:paraId="6D34C0A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"*"</w:t>
      </w:r>
    </w:p>
    <w:p w14:paraId="1BCF5EC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divide</w:t>
      </w:r>
    </w:p>
    <w:p w14:paraId="7D747E7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9248A9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"+"</w:t>
      </w:r>
    </w:p>
    <w:p w14:paraId="09E5003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3147387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144D32C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"-"</w:t>
      </w:r>
    </w:p>
    <w:p w14:paraId="70A29D9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29848FC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5D8BE08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"/"</w:t>
      </w:r>
    </w:p>
    <w:p w14:paraId="5A30F60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235B4EB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</w:p>
    <w:p w14:paraId="00E7E36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"%"</w:t>
      </w:r>
    </w:p>
    <w:p w14:paraId="5B0CACB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104B5D8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</w:p>
    <w:p w14:paraId="364EB51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486190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277B346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962DD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686A0D9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'/'    ;</w:t>
      </w:r>
    </w:p>
    <w:p w14:paraId="47991ED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divide:</w:t>
      </w:r>
    </w:p>
    <w:p w14:paraId="58402F8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"/"</w:t>
      </w:r>
    </w:p>
    <w:p w14:paraId="316B8A8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modulus</w:t>
      </w:r>
    </w:p>
    <w:p w14:paraId="05AE6A5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F3314E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"+"</w:t>
      </w:r>
    </w:p>
    <w:p w14:paraId="35B6A93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3B86195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228601B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"-"</w:t>
      </w:r>
    </w:p>
    <w:p w14:paraId="09FC48F6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2E87AE6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263B7A1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"*"</w:t>
      </w:r>
    </w:p>
    <w:p w14:paraId="52C8A7A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76D50BA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</w:p>
    <w:p w14:paraId="662C2EC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"%"</w:t>
      </w:r>
    </w:p>
    <w:p w14:paraId="480A60F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51373FD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</w:p>
    <w:p w14:paraId="4F9A1AD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6037E5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2F13D01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21CF9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7A252B7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   '%'    ;</w:t>
      </w:r>
    </w:p>
    <w:p w14:paraId="7F01781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modulus:</w:t>
      </w:r>
    </w:p>
    <w:p w14:paraId="766971A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"%"</w:t>
      </w:r>
    </w:p>
    <w:p w14:paraId="463A2FB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skip</w:t>
      </w:r>
    </w:p>
    <w:p w14:paraId="414673A6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6CF892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"+"</w:t>
      </w:r>
    </w:p>
    <w:p w14:paraId="22CDCC4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4C22863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63842F0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"-"</w:t>
      </w:r>
    </w:p>
    <w:p w14:paraId="610CA56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3D31A74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34EA056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"/"</w:t>
      </w:r>
    </w:p>
    <w:p w14:paraId="10DD773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1B33411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</w:p>
    <w:p w14:paraId="1853D29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dh, "*"</w:t>
      </w:r>
    </w:p>
    <w:p w14:paraId="62C395A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dh</w:t>
      </w:r>
    </w:p>
    <w:p w14:paraId="0451A9A6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</w:p>
    <w:p w14:paraId="4BE607B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2C1E89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</w:p>
    <w:p w14:paraId="7404DA2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31AFD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344C7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;;;;;;;;;;;</w:t>
      </w:r>
    </w:p>
    <w:p w14:paraId="2B67087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higherprec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ABD7C4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-1</w:t>
      </w:r>
    </w:p>
    <w:p w14:paraId="42558A9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lowerprec2</w:t>
      </w:r>
    </w:p>
    <w:p w14:paraId="66B33BD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0B97A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bl,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28C58E6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3DF4C9C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push bx</w:t>
      </w:r>
    </w:p>
    <w:p w14:paraId="72ECBDC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7F38DB1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393DD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;;;;;;;;;;;</w:t>
      </w:r>
    </w:p>
    <w:p w14:paraId="06066E8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lowerprec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FC9CE9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pop dx</w:t>
      </w:r>
    </w:p>
    <w:p w14:paraId="3C0813A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14:paraId="1CE6FDD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temp[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dl</w:t>
      </w:r>
    </w:p>
    <w:p w14:paraId="64A49A2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BA0EA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operatorhandle</w:t>
      </w:r>
      <w:proofErr w:type="spellEnd"/>
    </w:p>
    <w:p w14:paraId="11D1D426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39C46C5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7D9B8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lowerprec2:</w:t>
      </w:r>
    </w:p>
    <w:p w14:paraId="50C453E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bl,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16D4625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6CCCB89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push bx</w:t>
      </w:r>
    </w:p>
    <w:p w14:paraId="04D303D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4696B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bx, 0</w:t>
      </w:r>
    </w:p>
    <w:p w14:paraId="650F9A0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bl, temp[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2294F24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bx</w:t>
      </w:r>
    </w:p>
    <w:p w14:paraId="47208C8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14:paraId="46BBE9F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0C6BA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-1</w:t>
      </w:r>
    </w:p>
    <w:p w14:paraId="218B7A6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lowerprec2</w:t>
      </w:r>
    </w:p>
    <w:p w14:paraId="7EE2AD5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59217F4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1BE2E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;;;;;;;;;;;</w:t>
      </w:r>
    </w:p>
    <w:p w14:paraId="49DCFFF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equalprecltr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E54F30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pop dx</w:t>
      </w:r>
    </w:p>
    <w:p w14:paraId="5BFD6D1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14:paraId="244F527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temp[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dl</w:t>
      </w:r>
    </w:p>
    <w:p w14:paraId="121A844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517FB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bl,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</w:p>
    <w:p w14:paraId="379D8D36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323F228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push bx</w:t>
      </w:r>
    </w:p>
    <w:p w14:paraId="3B1BE9E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E86B5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6A426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skip</w:t>
      </w:r>
    </w:p>
    <w:p w14:paraId="5281DE1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327B3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skip:</w:t>
      </w:r>
    </w:p>
    <w:p w14:paraId="3AAEAD4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5A3B2A2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14:paraId="2ACD0970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16EFDD6A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14:paraId="0B0DE92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14:paraId="2FB729A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C4EDD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;;;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Cancatenate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stack</w:t>
      </w:r>
      <w:proofErr w:type="gramEnd"/>
    </w:p>
    <w:p w14:paraId="3DE6121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canst:</w:t>
      </w:r>
    </w:p>
    <w:p w14:paraId="3E51289E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4A8FFF94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0</w:t>
      </w:r>
    </w:p>
    <w:p w14:paraId="114CA3D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theend</w:t>
      </w:r>
      <w:proofErr w:type="spellEnd"/>
    </w:p>
    <w:p w14:paraId="4437199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20h</w:t>
      </w:r>
    </w:p>
    <w:p w14:paraId="10DEB56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dx</w:t>
      </w:r>
    </w:p>
    <w:p w14:paraId="4AE2766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</w:p>
    <w:p w14:paraId="6CE43D0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pop dx</w:t>
      </w:r>
    </w:p>
    <w:p w14:paraId="0B0634E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dx</w:t>
      </w:r>
    </w:p>
    <w:p w14:paraId="0829137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</w:p>
    <w:p w14:paraId="2ADD360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jmp canst</w:t>
      </w:r>
    </w:p>
    <w:p w14:paraId="036F0E1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7CC79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theend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C011AD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21703633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DC18EB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push address</w:t>
      </w:r>
    </w:p>
    <w:p w14:paraId="5EB4D9C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5B1331B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convert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0A66D01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4A967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397B3A5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call convert</w:t>
      </w:r>
    </w:p>
    <w:p w14:paraId="4779A652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EE70A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7664A0D7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0D7B40B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6E291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392BEA58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64C9FD45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34062EF6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44669C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21674F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850641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454DF389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84956D" w14:textId="77777777" w:rsidR="002A611F" w:rsidRDefault="002A611F" w:rsidP="002A61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410B4D75" w14:textId="2B655B74" w:rsidR="002A611F" w:rsidRDefault="002A611F" w:rsidP="002A611F">
      <w:pPr>
        <w:spacing w:before="100" w:beforeAutospacing="1" w:after="100" w:afterAutospacing="1" w:line="240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68349725" w14:textId="77777777" w:rsidR="003F68C0" w:rsidRDefault="00000000" w:rsidP="003F68C0">
      <w:pPr>
        <w:spacing w:after="0"/>
      </w:pPr>
      <w:r>
        <w:pict w14:anchorId="05B7966C">
          <v:rect id="_x0000_i1030" style="width:0;height:1.5pt" o:hralign="center" o:hrstd="t" o:hr="t" fillcolor="#a0a0a0" stroked="f"/>
        </w:pict>
      </w:r>
    </w:p>
    <w:p w14:paraId="449746B9" w14:textId="77777777" w:rsidR="003F68C0" w:rsidRDefault="003F68C0" w:rsidP="003F68C0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Implementing a Stack Using Arrays</w:t>
      </w:r>
    </w:p>
    <w:p w14:paraId="7A8110B4" w14:textId="77777777" w:rsidR="003F68C0" w:rsidRDefault="003F68C0" w:rsidP="003F68C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 xml:space="preserve">: Simulate a stack data structure using an array. Implement the basic stack operations: </w:t>
      </w:r>
      <w:r>
        <w:rPr>
          <w:rStyle w:val="HTMLCode"/>
          <w:rFonts w:eastAsiaTheme="minorHAnsi"/>
        </w:rPr>
        <w:t>PUSH</w:t>
      </w:r>
      <w:r>
        <w:t xml:space="preserve">, </w:t>
      </w:r>
      <w:r>
        <w:rPr>
          <w:rStyle w:val="HTMLCode"/>
          <w:rFonts w:eastAsiaTheme="minorHAnsi"/>
        </w:rPr>
        <w:t>POP</w:t>
      </w:r>
      <w:r>
        <w:t xml:space="preserve">, </w:t>
      </w:r>
      <w:r>
        <w:rPr>
          <w:rStyle w:val="HTMLCode"/>
          <w:rFonts w:eastAsiaTheme="minorHAnsi"/>
        </w:rPr>
        <w:t>PEEK</w:t>
      </w:r>
      <w:r>
        <w:t xml:space="preserve">, and </w:t>
      </w:r>
      <w:r>
        <w:rPr>
          <w:rStyle w:val="HTMLCode"/>
          <w:rFonts w:eastAsiaTheme="minorHAnsi"/>
        </w:rPr>
        <w:t>DISPLAY</w:t>
      </w:r>
      <w:r>
        <w:t>.</w:t>
      </w:r>
    </w:p>
    <w:p w14:paraId="446AC001" w14:textId="77777777" w:rsidR="003F68C0" w:rsidRDefault="003F68C0" w:rsidP="003F68C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>: Push: 3, Push: 5, Pop, Push: 9</w:t>
      </w:r>
    </w:p>
    <w:p w14:paraId="4E54AE85" w14:textId="77777777" w:rsidR="003F68C0" w:rsidRPr="005C7482" w:rsidRDefault="003F68C0" w:rsidP="003F68C0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[3, 9]</w:t>
      </w:r>
    </w:p>
    <w:p w14:paraId="3CFE4615" w14:textId="5BA016B5" w:rsidR="005C7482" w:rsidRDefault="005C7482" w:rsidP="005C7482">
      <w:pPr>
        <w:spacing w:before="100" w:beforeAutospacing="1" w:after="100" w:afterAutospacing="1" w:line="240" w:lineRule="auto"/>
        <w:ind w:left="360"/>
      </w:pPr>
      <w:r w:rsidRPr="005C7482">
        <w:rPr>
          <w:noProof/>
        </w:rPr>
        <w:drawing>
          <wp:inline distT="0" distB="0" distL="0" distR="0" wp14:anchorId="2793FB1E" wp14:editId="73156DCF">
            <wp:extent cx="4820323" cy="3191320"/>
            <wp:effectExtent l="0" t="0" r="0" b="9525"/>
            <wp:docPr id="123397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79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8B1A" w14:textId="5E58E7F3" w:rsidR="005C7482" w:rsidRDefault="005C7482" w:rsidP="005C7482">
      <w:pPr>
        <w:spacing w:before="100" w:beforeAutospacing="1" w:after="100" w:afterAutospacing="1" w:line="240" w:lineRule="auto"/>
        <w:ind w:left="360"/>
        <w:rPr>
          <w:b/>
          <w:bCs/>
        </w:rPr>
      </w:pPr>
      <w:r w:rsidRPr="005C7482">
        <w:rPr>
          <w:b/>
          <w:bCs/>
        </w:rPr>
        <w:t>Code:</w:t>
      </w:r>
    </w:p>
    <w:p w14:paraId="540EC8C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5639A8A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07DC2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31954A3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101 dup(?)</w:t>
      </w:r>
    </w:p>
    <w:p w14:paraId="474DD50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14:paraId="0FF3848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14:paraId="0C3108D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2CDDF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 xml:space="preserve">str1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"Enter the size of stack (0 - 100): ", 0</w:t>
      </w:r>
    </w:p>
    <w:p w14:paraId="644D5AD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"Out of range... Enter again (0 - 100): ", 0</w:t>
      </w:r>
    </w:p>
    <w:p w14:paraId="06A22CA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emptymess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"Oh no! The stack is empty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:(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169851B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fullmess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"Oh no! The stack is full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:(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6C82EEA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disp1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"Stack: [ ", 0</w:t>
      </w:r>
    </w:p>
    <w:p w14:paraId="760995F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disp2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", ", 0</w:t>
      </w:r>
    </w:p>
    <w:p w14:paraId="68CA175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disp3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 ]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", 0</w:t>
      </w:r>
    </w:p>
    <w:p w14:paraId="2BEE47E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peek1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"Peek: ", 0</w:t>
      </w:r>
    </w:p>
    <w:p w14:paraId="6F489CC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B3DC9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4222FD7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5362082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- 2</w:t>
      </w:r>
    </w:p>
    <w:p w14:paraId="72DED4A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6990A50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186E6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;Message</w:t>
      </w:r>
      <w:proofErr w:type="gramEnd"/>
    </w:p>
    <w:p w14:paraId="5D51978D" w14:textId="246C6CBB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str1</w:t>
      </w:r>
      <w:r w:rsidR="001C17A7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00"/>
          <w:sz w:val="19"/>
          <w:szCs w:val="19"/>
        </w:rPr>
        <w:t>; Move the address of the string into EDX</w:t>
      </w:r>
    </w:p>
    <w:p w14:paraId="1E2FE68C" w14:textId="17C1708B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="001C17A7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</w:t>
      </w:r>
      <w:r w:rsidR="001C17A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</w:p>
    <w:p w14:paraId="2EAC590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TakeInput</w:t>
      </w:r>
      <w:proofErr w:type="spellEnd"/>
    </w:p>
    <w:p w14:paraId="24E06F6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1DD68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AgainMessage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0BB96F2" w14:textId="0696ED56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str2</w:t>
      </w:r>
      <w:r w:rsidR="001C17A7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00"/>
          <w:sz w:val="19"/>
          <w:szCs w:val="19"/>
        </w:rPr>
        <w:t>; Move the address of the string into EDX</w:t>
      </w:r>
    </w:p>
    <w:p w14:paraId="379A613C" w14:textId="5B5DB35C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="001C17A7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389111C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64534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TakeInput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3DB2C3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5A3C5C5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ax,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8AFB3C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14:paraId="67908CE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ax</w:t>
      </w:r>
    </w:p>
    <w:p w14:paraId="2F7AF2F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1AC8585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2F183D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;-----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 Validation -----</w:t>
      </w:r>
    </w:p>
    <w:p w14:paraId="565C2D4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2941793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AgainMessage</w:t>
      </w:r>
      <w:proofErr w:type="spellEnd"/>
    </w:p>
    <w:p w14:paraId="4FD357C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cx</w:t>
      </w:r>
    </w:p>
    <w:p w14:paraId="79DBDE6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AgainMessage</w:t>
      </w:r>
      <w:proofErr w:type="spellEnd"/>
    </w:p>
    <w:p w14:paraId="02F04FE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36A1E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ED988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30011E5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35F63C1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6BE63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406BBE1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0</w:t>
      </w:r>
    </w:p>
    <w:p w14:paraId="0068911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4691CD5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627F0A66" w14:textId="2D2AE9E1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bx,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proofErr w:type="gramStart"/>
      <w:r w:rsidR="00BD4156">
        <w:rPr>
          <w:rFonts w:ascii="Cascadia Mono" w:hAnsi="Cascadia Mono" w:cs="Cascadia Mono"/>
          <w:color w:val="000000"/>
          <w:sz w:val="19"/>
          <w:szCs w:val="19"/>
        </w:rPr>
        <w:tab/>
        <w:t>;Only</w:t>
      </w:r>
      <w:proofErr w:type="gramEnd"/>
      <w:r w:rsidR="00BD4156">
        <w:rPr>
          <w:rFonts w:ascii="Cascadia Mono" w:hAnsi="Cascadia Mono" w:cs="Cascadia Mono"/>
          <w:color w:val="000000"/>
          <w:sz w:val="19"/>
          <w:szCs w:val="19"/>
        </w:rPr>
        <w:t xml:space="preserve"> length</w:t>
      </w:r>
    </w:p>
    <w:p w14:paraId="3EBECF16" w14:textId="60E25332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dec bx</w:t>
      </w:r>
      <w:r w:rsidR="00BD4156">
        <w:rPr>
          <w:rFonts w:ascii="Cascadia Mono" w:hAnsi="Cascadia Mono" w:cs="Cascadia Mono"/>
          <w:color w:val="000000"/>
          <w:sz w:val="19"/>
          <w:szCs w:val="19"/>
        </w:rPr>
        <w:tab/>
      </w:r>
      <w:r w:rsidR="00BD4156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="00BD4156">
        <w:rPr>
          <w:rFonts w:ascii="Cascadia Mono" w:hAnsi="Cascadia Mono" w:cs="Cascadia Mono"/>
          <w:color w:val="000000"/>
          <w:sz w:val="19"/>
          <w:szCs w:val="19"/>
        </w:rPr>
        <w:tab/>
        <w:t>;L</w:t>
      </w:r>
      <w:proofErr w:type="gramEnd"/>
      <w:r w:rsidR="00BD4156">
        <w:rPr>
          <w:rFonts w:ascii="Cascadia Mono" w:hAnsi="Cascadia Mono" w:cs="Cascadia Mono"/>
          <w:color w:val="000000"/>
          <w:sz w:val="19"/>
          <w:szCs w:val="19"/>
        </w:rPr>
        <w:t>-1</w:t>
      </w:r>
    </w:p>
    <w:p w14:paraId="391B4547" w14:textId="4C22B18B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add bx, bx</w:t>
      </w:r>
      <w:r w:rsidR="00BD4156">
        <w:rPr>
          <w:rFonts w:ascii="Cascadia Mono" w:hAnsi="Cascadia Mono" w:cs="Cascadia Mono"/>
          <w:color w:val="000000"/>
          <w:sz w:val="19"/>
          <w:szCs w:val="19"/>
        </w:rPr>
        <w:tab/>
      </w:r>
      <w:r w:rsidR="00BD4156">
        <w:rPr>
          <w:rFonts w:ascii="Cascadia Mono" w:hAnsi="Cascadia Mono" w:cs="Cascadia Mono"/>
          <w:color w:val="000000"/>
          <w:sz w:val="19"/>
          <w:szCs w:val="19"/>
        </w:rPr>
        <w:tab/>
        <w:t>;(L-</w:t>
      </w:r>
      <w:proofErr w:type="gramStart"/>
      <w:r w:rsidR="00BD4156">
        <w:rPr>
          <w:rFonts w:ascii="Cascadia Mono" w:hAnsi="Cascadia Mono" w:cs="Cascadia Mono"/>
          <w:color w:val="000000"/>
          <w:sz w:val="19"/>
          <w:szCs w:val="19"/>
        </w:rPr>
        <w:t>1)*</w:t>
      </w:r>
      <w:proofErr w:type="gramEnd"/>
      <w:r w:rsidR="00BD4156">
        <w:rPr>
          <w:rFonts w:ascii="Cascadia Mono" w:hAnsi="Cascadia Mono" w:cs="Cascadia Mono"/>
          <w:color w:val="000000"/>
          <w:sz w:val="19"/>
          <w:szCs w:val="19"/>
        </w:rPr>
        <w:t xml:space="preserve">type </w:t>
      </w:r>
      <w:proofErr w:type="spellStart"/>
      <w:proofErr w:type="gramStart"/>
      <w:r w:rsidR="00BD4156"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 w:rsidR="00BD4156">
        <w:rPr>
          <w:rFonts w:ascii="Cascadia Mono" w:hAnsi="Cascadia Mono" w:cs="Cascadia Mono"/>
          <w:color w:val="000000"/>
          <w:sz w:val="19"/>
          <w:szCs w:val="19"/>
        </w:rPr>
        <w:tab/>
        <w:t xml:space="preserve"> (</w:t>
      </w:r>
      <w:proofErr w:type="gramEnd"/>
      <w:r w:rsidR="00BD4156">
        <w:rPr>
          <w:rFonts w:ascii="Cascadia Mono" w:hAnsi="Cascadia Mono" w:cs="Cascadia Mono"/>
          <w:color w:val="000000"/>
          <w:sz w:val="19"/>
          <w:szCs w:val="19"/>
        </w:rPr>
        <w:t>bx*2)</w:t>
      </w:r>
    </w:p>
    <w:p w14:paraId="663D76C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5F0397A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DD9AD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7B89F44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notfull</w:t>
      </w:r>
      <w:proofErr w:type="spellEnd"/>
    </w:p>
    <w:p w14:paraId="766D679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1</w:t>
      </w:r>
    </w:p>
    <w:p w14:paraId="5E2CDCC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1FC4E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FD15AE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996EB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5238522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55B51B9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F0D6F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75726F8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0</w:t>
      </w:r>
    </w:p>
    <w:p w14:paraId="422E878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0E124A7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6EBEA95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72613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76085E4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notempty</w:t>
      </w:r>
      <w:proofErr w:type="spellEnd"/>
    </w:p>
    <w:p w14:paraId="3A14FDA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1</w:t>
      </w:r>
    </w:p>
    <w:p w14:paraId="52544DF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406D4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DAC0CA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6DA1A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74DE843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17830CF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94672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6D46D2D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proofErr w:type="gramEnd"/>
    </w:p>
    <w:p w14:paraId="51140D8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1</w:t>
      </w:r>
    </w:p>
    <w:p w14:paraId="0957B22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itsfull</w:t>
      </w:r>
      <w:proofErr w:type="spellEnd"/>
    </w:p>
    <w:p w14:paraId="045A98A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229E01C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dx,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</w:p>
    <w:p w14:paraId="22B6E5F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dx</w:t>
      </w:r>
    </w:p>
    <w:p w14:paraId="5DA20BA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ohh</w:t>
      </w:r>
      <w:proofErr w:type="spellEnd"/>
    </w:p>
    <w:p w14:paraId="2CA6D3D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71A0A2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fullmess</w:t>
      </w:r>
      <w:proofErr w:type="spellEnd"/>
    </w:p>
    <w:p w14:paraId="5D04E16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1F47CE5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20C4842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0D9E4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ohh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B7D33A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6D325F4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407F3FE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C3517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1C19263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</w:p>
    <w:p w14:paraId="0BDABEE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1</w:t>
      </w:r>
    </w:p>
    <w:p w14:paraId="61DA77F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</w:p>
    <w:p w14:paraId="1539F71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6BC9AA9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yaaay</w:t>
      </w:r>
      <w:proofErr w:type="spellEnd"/>
    </w:p>
    <w:p w14:paraId="32A320C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72D40B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emptymess</w:t>
      </w:r>
      <w:proofErr w:type="spellEnd"/>
    </w:p>
    <w:p w14:paraId="5E1999A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17298E3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3040A97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B1445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yaaay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A98AEB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6E73001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4CD73DE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6DE48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Peekst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2AE5490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</w:p>
    <w:p w14:paraId="392EF20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1</w:t>
      </w:r>
    </w:p>
    <w:p w14:paraId="5906B1C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</w:p>
    <w:p w14:paraId="70DF1FF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peek1</w:t>
      </w:r>
    </w:p>
    <w:p w14:paraId="3AD95C0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3FAC85E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9AF24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4B4E2A9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ax,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0C4F30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14:paraId="6EABCC9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4FD4015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yaay</w:t>
      </w:r>
      <w:proofErr w:type="spellEnd"/>
    </w:p>
    <w:p w14:paraId="13451E3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DA5A84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emptymess</w:t>
      </w:r>
      <w:proofErr w:type="spellEnd"/>
    </w:p>
    <w:p w14:paraId="3735ACB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2130E60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6BF4FDF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C0F19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yaay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501BCB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5EB1D0E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Peekst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66A7599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261BB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Display Proc</w:t>
      </w:r>
    </w:p>
    <w:p w14:paraId="7A01944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29A2DB2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67BE8C8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1422390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F3033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disp1</w:t>
      </w:r>
    </w:p>
    <w:p w14:paraId="28CFDD0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495F334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3F0D8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</w:p>
    <w:p w14:paraId="61F79D2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1</w:t>
      </w:r>
    </w:p>
    <w:p w14:paraId="7354030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</w:p>
    <w:p w14:paraId="79062AE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7CA861F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C230C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ED6B84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ax,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1E68888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14:paraId="2B49C1B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993ED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14:paraId="5D0C317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Exitploop</w:t>
      </w:r>
      <w:proofErr w:type="spellEnd"/>
    </w:p>
    <w:p w14:paraId="37D1A18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2DA97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disp2</w:t>
      </w:r>
    </w:p>
    <w:p w14:paraId="72CAADF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647FD87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A0DE7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118472A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</w:t>
      </w:r>
      <w:proofErr w:type="spellEnd"/>
    </w:p>
    <w:p w14:paraId="212E185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068FF5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17E9B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B6D23A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disp3</w:t>
      </w:r>
    </w:p>
    <w:p w14:paraId="34FD018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692F6AC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5B2162D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D98B3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76BE0D1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Display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740975A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F3BEB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06E8691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0</w:t>
      </w:r>
    </w:p>
    <w:p w14:paraId="1D1485C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cx, 100</w:t>
      </w:r>
    </w:p>
    <w:p w14:paraId="375DD94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65171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CreateStack</w:t>
      </w:r>
      <w:proofErr w:type="spellEnd"/>
    </w:p>
    <w:p w14:paraId="0F32A95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9730F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3</w:t>
      </w:r>
    </w:p>
    <w:p w14:paraId="343F579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7D0F209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4862A65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B94FF5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5</w:t>
      </w:r>
    </w:p>
    <w:p w14:paraId="6E14D0B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2F9734E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56D6301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0044A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mov bx, 7</w:t>
      </w:r>
    </w:p>
    <w:p w14:paraId="0F56105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73BD751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464259A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A77767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6</w:t>
      </w:r>
    </w:p>
    <w:p w14:paraId="5409E3D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1A778DB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7783BB8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3BE306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4</w:t>
      </w:r>
    </w:p>
    <w:p w14:paraId="02533A0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4DE6063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0C8A615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C5889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bx, 2</w:t>
      </w:r>
    </w:p>
    <w:p w14:paraId="3C16135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35F0246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58B167A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E30CA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2969FE7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62552A1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83BEFD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bx, 2</w:t>
      </w:r>
    </w:p>
    <w:p w14:paraId="2E6E171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5079193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50C9F60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EF4AB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Peekst</w:t>
      </w:r>
      <w:proofErr w:type="spellEnd"/>
    </w:p>
    <w:p w14:paraId="6D12642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9A5C4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Call Display</w:t>
      </w:r>
    </w:p>
    <w:p w14:paraId="3DD2FDB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5C1AF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028251A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5C82BBF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1E73010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3CFC314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31FB5DA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4519A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Peekst</w:t>
      </w:r>
      <w:proofErr w:type="spellEnd"/>
    </w:p>
    <w:p w14:paraId="5CF6D04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A1D44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Call Display</w:t>
      </w:r>
    </w:p>
    <w:p w14:paraId="72591AA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61673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C1994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22DD2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208B64F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ACD68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5BE8BDC0" w14:textId="67AEFCD7" w:rsidR="005C7482" w:rsidRPr="005C7482" w:rsidRDefault="005C7482" w:rsidP="005C7482">
      <w:pPr>
        <w:spacing w:before="100" w:beforeAutospacing="1" w:after="100" w:afterAutospacing="1" w:line="240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21B7FB16" w14:textId="77777777" w:rsidR="003F68C0" w:rsidRDefault="00000000" w:rsidP="003F68C0">
      <w:pPr>
        <w:spacing w:after="0"/>
      </w:pPr>
      <w:r>
        <w:pict w14:anchorId="6F12644E">
          <v:rect id="_x0000_i1031" style="width:0;height:1.5pt" o:hralign="center" o:hrstd="t" o:hr="t" fillcolor="#a0a0a0" stroked="f"/>
        </w:pict>
      </w:r>
    </w:p>
    <w:p w14:paraId="2A283B82" w14:textId="77777777" w:rsidR="003F68C0" w:rsidRDefault="003F68C0" w:rsidP="003F68C0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>Finding the Maximum Element in a Stack</w:t>
      </w:r>
    </w:p>
    <w:p w14:paraId="647FACC3" w14:textId="77777777" w:rsidR="003F68C0" w:rsidRDefault="003F68C0" w:rsidP="003F68C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>: Write a program that finds the maximum element in a stack. After pushing all elements, pop them to check the maximum value.</w:t>
      </w:r>
    </w:p>
    <w:p w14:paraId="11139A12" w14:textId="77777777" w:rsidR="003F68C0" w:rsidRDefault="003F68C0" w:rsidP="003F68C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  <w:rFonts w:eastAsiaTheme="minorHAnsi"/>
        </w:rPr>
        <w:t>[2, 9, 4, 6, 1]</w:t>
      </w:r>
    </w:p>
    <w:p w14:paraId="380A673A" w14:textId="77777777" w:rsidR="003F68C0" w:rsidRPr="008E25F5" w:rsidRDefault="003F68C0" w:rsidP="003F68C0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9</w:t>
      </w:r>
    </w:p>
    <w:p w14:paraId="10F93730" w14:textId="213AE007" w:rsidR="008E25F5" w:rsidRDefault="008E25F5" w:rsidP="008E25F5">
      <w:pPr>
        <w:spacing w:before="100" w:beforeAutospacing="1" w:after="100" w:afterAutospacing="1" w:line="240" w:lineRule="auto"/>
        <w:ind w:left="360"/>
      </w:pPr>
      <w:r>
        <w:rPr>
          <w:noProof/>
        </w:rPr>
        <w:lastRenderedPageBreak/>
        <w:drawing>
          <wp:inline distT="0" distB="0" distL="0" distR="0" wp14:anchorId="6AB124E3" wp14:editId="28E10915">
            <wp:extent cx="4933333" cy="1161905"/>
            <wp:effectExtent l="0" t="0" r="635" b="635"/>
            <wp:docPr id="5440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7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B1DA" w14:textId="008C1E03" w:rsidR="008E25F5" w:rsidRDefault="008E25F5" w:rsidP="008E25F5">
      <w:pPr>
        <w:spacing w:before="100" w:beforeAutospacing="1" w:after="100" w:afterAutospacing="1" w:line="240" w:lineRule="auto"/>
        <w:ind w:left="360"/>
        <w:rPr>
          <w:b/>
          <w:bCs/>
        </w:rPr>
      </w:pPr>
      <w:r w:rsidRPr="008E25F5">
        <w:rPr>
          <w:b/>
          <w:bCs/>
        </w:rPr>
        <w:t>Code:</w:t>
      </w:r>
    </w:p>
    <w:p w14:paraId="7ADA6A26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282734D5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22A121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628C28FB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"Max = ", 0</w:t>
      </w:r>
    </w:p>
    <w:p w14:paraId="360D15A7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2, 9, 4, 6</w:t>
      </w:r>
    </w:p>
    <w:p w14:paraId="2F048ACD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5C4D99DC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max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14:paraId="28148063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temp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358E2C48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 ?</w:t>
      </w:r>
      <w:proofErr w:type="gramEnd"/>
    </w:p>
    <w:p w14:paraId="2A45A996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87BAC1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6B146117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07DDAD8A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pop address</w:t>
      </w:r>
    </w:p>
    <w:p w14:paraId="5E57361D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C3CC1A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3C79EBEB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arrl</w:t>
      </w:r>
      <w:proofErr w:type="spellEnd"/>
    </w:p>
    <w:p w14:paraId="2C5C747C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14:paraId="71ED71EA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3D38190A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al,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2C25785D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3487588F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475D3872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L1</w:t>
      </w:r>
    </w:p>
    <w:p w14:paraId="5E4B46BA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E53B32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ah,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5D1C96AC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CD3674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;Largest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find</w:t>
      </w:r>
    </w:p>
    <w:p w14:paraId="57AEBE2E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65C2D3D5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L2:</w:t>
      </w:r>
    </w:p>
    <w:p w14:paraId="7E458C82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pop temp</w:t>
      </w:r>
    </w:p>
    <w:p w14:paraId="4D2C5A47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temp</w:t>
      </w:r>
    </w:p>
    <w:p w14:paraId="399023CB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B9FFF4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bl, ah</w:t>
      </w:r>
    </w:p>
    <w:p w14:paraId="1F9D3259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J1</w:t>
      </w:r>
    </w:p>
    <w:p w14:paraId="6CA139BA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jmp else1</w:t>
      </w:r>
    </w:p>
    <w:p w14:paraId="003073A9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J1:</w:t>
      </w:r>
    </w:p>
    <w:p w14:paraId="5DD1BAD6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ah, bl</w:t>
      </w:r>
    </w:p>
    <w:p w14:paraId="51F99688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else1:</w:t>
      </w:r>
    </w:p>
    <w:p w14:paraId="6F10D21E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59CC9F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L2</w:t>
      </w:r>
    </w:p>
    <w:p w14:paraId="570BD630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max,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ah</w:t>
      </w:r>
      <w:proofErr w:type="gramEnd"/>
    </w:p>
    <w:p w14:paraId="7C24D4F6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0AE64B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push address</w:t>
      </w:r>
    </w:p>
    <w:p w14:paraId="393187B7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3C30415C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22484402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65D58C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62BE2703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Findmax</w:t>
      </w:r>
      <w:proofErr w:type="spellEnd"/>
    </w:p>
    <w:p w14:paraId="33EB7F0C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75CAD8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7DF3B85A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09F44684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max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7B41E621" w14:textId="20DFFCFE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to print the string</w:t>
      </w:r>
    </w:p>
    <w:p w14:paraId="2A267853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20E2D734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66B192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33B6F30D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96F85E" w14:textId="77777777" w:rsidR="008E25F5" w:rsidRDefault="008E25F5" w:rsidP="008E2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2585DF0A" w14:textId="16C2DBEF" w:rsidR="008E25F5" w:rsidRPr="008E25F5" w:rsidRDefault="008E25F5" w:rsidP="008E25F5">
      <w:pPr>
        <w:spacing w:before="100" w:beforeAutospacing="1" w:after="100" w:afterAutospacing="1" w:line="240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0226E8E0" w14:textId="77777777" w:rsidR="003F68C0" w:rsidRDefault="00000000" w:rsidP="003F68C0">
      <w:pPr>
        <w:spacing w:after="0"/>
      </w:pPr>
      <w:r>
        <w:pict w14:anchorId="2F9EF195">
          <v:rect id="_x0000_i1032" style="width:0;height:1.5pt" o:hralign="center" o:hrstd="t" o:hr="t" fillcolor="#a0a0a0" stroked="f"/>
        </w:pict>
      </w:r>
    </w:p>
    <w:p w14:paraId="29C093D2" w14:textId="77777777" w:rsidR="003F68C0" w:rsidRDefault="003F68C0" w:rsidP="003F68C0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>Checking Stack Overflow and Underflow</w:t>
      </w:r>
    </w:p>
    <w:p w14:paraId="5BF3ACD7" w14:textId="77777777" w:rsidR="003F68C0" w:rsidRDefault="003F68C0" w:rsidP="003F68C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>: Implement a stack with a fixed size using an array. The program should check for stack overflow (when pushing an element onto a full stack) and stack underflow (when popping from an empty stack).</w:t>
      </w:r>
    </w:p>
    <w:p w14:paraId="2E3AA4E0" w14:textId="77777777" w:rsidR="003F68C0" w:rsidRDefault="003F68C0" w:rsidP="003F68C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>: Stack size = 5, push 6 elements</w:t>
      </w:r>
    </w:p>
    <w:p w14:paraId="1AD3E704" w14:textId="77777777" w:rsidR="003F68C0" w:rsidRPr="005C7482" w:rsidRDefault="003F68C0" w:rsidP="003F68C0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inorHAnsi"/>
        </w:rPr>
        <w:t>"Stack Overflow"</w:t>
      </w:r>
    </w:p>
    <w:p w14:paraId="3E7DCCE7" w14:textId="3658CDB8" w:rsidR="005C7482" w:rsidRDefault="005C7482" w:rsidP="005C7482">
      <w:pPr>
        <w:spacing w:before="100" w:beforeAutospacing="1" w:after="100" w:afterAutospacing="1" w:line="240" w:lineRule="auto"/>
        <w:ind w:left="360"/>
      </w:pPr>
      <w:r w:rsidRPr="005C7482">
        <w:rPr>
          <w:noProof/>
        </w:rPr>
        <w:drawing>
          <wp:inline distT="0" distB="0" distL="0" distR="0" wp14:anchorId="07D8D786" wp14:editId="1FFEB50B">
            <wp:extent cx="4461003" cy="2944423"/>
            <wp:effectExtent l="0" t="0" r="0" b="8890"/>
            <wp:docPr id="51542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29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0642" cy="29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2CBA" w14:textId="26333206" w:rsidR="005C7482" w:rsidRDefault="005C7482" w:rsidP="005C7482">
      <w:pPr>
        <w:spacing w:before="100" w:beforeAutospacing="1" w:after="100" w:afterAutospacing="1" w:line="240" w:lineRule="auto"/>
        <w:ind w:left="360"/>
        <w:rPr>
          <w:b/>
          <w:bCs/>
        </w:rPr>
      </w:pPr>
      <w:r w:rsidRPr="005C7482">
        <w:rPr>
          <w:b/>
          <w:bCs/>
        </w:rPr>
        <w:t>Code:</w:t>
      </w:r>
    </w:p>
    <w:p w14:paraId="1A63A36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7B80570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983CC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3C607AD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101 dup(?)</w:t>
      </w:r>
    </w:p>
    <w:p w14:paraId="5C54FD5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14:paraId="4388DDA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14:paraId="74AB6B9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4A59B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"Enter the size of stack (0 - 100): ", 0</w:t>
      </w:r>
    </w:p>
    <w:p w14:paraId="12618D3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"Out of range... Enter again (0 - 100): ", 0</w:t>
      </w:r>
    </w:p>
    <w:p w14:paraId="4372491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emptymess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"Oh no! STACK UNDERFLOW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:(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126A213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fullmess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"Oh no! STACK OVERFLOW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:(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0C880CA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disp1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"Stack: [ ", 0</w:t>
      </w:r>
    </w:p>
    <w:p w14:paraId="5A5915F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disp2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", ", 0</w:t>
      </w:r>
    </w:p>
    <w:p w14:paraId="26AC754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disp3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 ]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", 0</w:t>
      </w:r>
    </w:p>
    <w:p w14:paraId="411C08B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peek1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"Peek: ", 0</w:t>
      </w:r>
    </w:p>
    <w:p w14:paraId="6B886D1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CCEB4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2F6C102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5FB3F1D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- 2</w:t>
      </w:r>
    </w:p>
    <w:p w14:paraId="1551D13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7ED444C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608F8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;Message</w:t>
      </w:r>
      <w:proofErr w:type="gramEnd"/>
    </w:p>
    <w:p w14:paraId="036E9E6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45BEF0D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492B314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TakeInput</w:t>
      </w:r>
      <w:proofErr w:type="spellEnd"/>
    </w:p>
    <w:p w14:paraId="190DD58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C524A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AgainMessage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01C3CF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str2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765B93D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32437D3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27863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TakeInput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154C0A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4B6F83E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ax,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0235E4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14:paraId="37E58AB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ax</w:t>
      </w:r>
    </w:p>
    <w:p w14:paraId="7C0740A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3D4947E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F572F2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;-----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 Validation -----</w:t>
      </w:r>
    </w:p>
    <w:p w14:paraId="0EB979D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7C82D75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AgainMessage</w:t>
      </w:r>
      <w:proofErr w:type="spellEnd"/>
    </w:p>
    <w:p w14:paraId="428BCF9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cx</w:t>
      </w:r>
    </w:p>
    <w:p w14:paraId="08A89E1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AgainMessage</w:t>
      </w:r>
      <w:proofErr w:type="spellEnd"/>
    </w:p>
    <w:p w14:paraId="47C4B87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E548E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29BA8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76E692C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0698E6A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D58E4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45C00C1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0</w:t>
      </w:r>
    </w:p>
    <w:p w14:paraId="739BAC9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3638CA1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3BAE894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bx,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</w:p>
    <w:p w14:paraId="31D58BB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dec bx</w:t>
      </w:r>
    </w:p>
    <w:p w14:paraId="685CB46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add bx, bx</w:t>
      </w:r>
    </w:p>
    <w:p w14:paraId="4782C37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7E918E7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1323B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464E6EE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notfull</w:t>
      </w:r>
      <w:proofErr w:type="spellEnd"/>
    </w:p>
    <w:p w14:paraId="4A01C06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1</w:t>
      </w:r>
    </w:p>
    <w:p w14:paraId="403F0E8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1C319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AA7800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E7E81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39BF4F6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7B564AA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79FA6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3A87005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0</w:t>
      </w:r>
    </w:p>
    <w:p w14:paraId="68246CF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5875CA8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39E8563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416C4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65E2CA6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notempty</w:t>
      </w:r>
      <w:proofErr w:type="spellEnd"/>
    </w:p>
    <w:p w14:paraId="487B0A7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dx, 1</w:t>
      </w:r>
    </w:p>
    <w:p w14:paraId="334D2A2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58145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810D0C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2547B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093D1BF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0866761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CD6CB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2CD11EF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isFull</w:t>
      </w:r>
      <w:proofErr w:type="spellEnd"/>
      <w:proofErr w:type="gramEnd"/>
    </w:p>
    <w:p w14:paraId="6D9EE70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1</w:t>
      </w:r>
    </w:p>
    <w:p w14:paraId="041252A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itsfull</w:t>
      </w:r>
      <w:proofErr w:type="spellEnd"/>
    </w:p>
    <w:p w14:paraId="4DF8EF3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61FCD23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dx,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</w:p>
    <w:p w14:paraId="3B19504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dx</w:t>
      </w:r>
    </w:p>
    <w:p w14:paraId="5529E53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ohh</w:t>
      </w:r>
      <w:proofErr w:type="spellEnd"/>
    </w:p>
    <w:p w14:paraId="434B9A5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itsfull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66CE54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5AA3CCC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fullmess</w:t>
      </w:r>
      <w:proofErr w:type="spellEnd"/>
    </w:p>
    <w:p w14:paraId="58F4944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39EA919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76E0F1A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A26CC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ohh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834E10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0FAA446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120F025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DA15D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1D85404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</w:p>
    <w:p w14:paraId="1BFF0BA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1</w:t>
      </w:r>
    </w:p>
    <w:p w14:paraId="226FD4A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</w:p>
    <w:p w14:paraId="373EA8B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79DC6E3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yaaay</w:t>
      </w:r>
      <w:proofErr w:type="spellEnd"/>
    </w:p>
    <w:p w14:paraId="187C409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1C6C52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71877E3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emptymess</w:t>
      </w:r>
      <w:proofErr w:type="spellEnd"/>
    </w:p>
    <w:p w14:paraId="7602757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57618D4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5475D36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3C04D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yaaay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493621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0526AAA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376CA4A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F55D0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Peekst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14:paraId="28FFB96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</w:p>
    <w:p w14:paraId="7577892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1</w:t>
      </w:r>
    </w:p>
    <w:p w14:paraId="05D602A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</w:p>
    <w:p w14:paraId="7E31686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peek1</w:t>
      </w:r>
    </w:p>
    <w:p w14:paraId="487F5B8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58E682A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2E7D1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78816E9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ax,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187D4AA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14:paraId="19A6162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13ABB69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yaay</w:t>
      </w:r>
      <w:proofErr w:type="spellEnd"/>
    </w:p>
    <w:p w14:paraId="3D87DCE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0333A6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685548A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emptymess</w:t>
      </w:r>
      <w:proofErr w:type="spellEnd"/>
    </w:p>
    <w:p w14:paraId="2AD02AF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0F0C535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66E5164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938E8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yaay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0D0E0B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08497B2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Peekst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0606B3F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326C3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Display Proc</w:t>
      </w:r>
    </w:p>
    <w:p w14:paraId="0B6F166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3FBB811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17549CD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24108D4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090C6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382E827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disp1</w:t>
      </w:r>
    </w:p>
    <w:p w14:paraId="6B4F28E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56E014E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8FDC8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isEmpty</w:t>
      </w:r>
      <w:proofErr w:type="spellEnd"/>
    </w:p>
    <w:p w14:paraId="430C20B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1</w:t>
      </w:r>
    </w:p>
    <w:p w14:paraId="435058C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</w:p>
    <w:p w14:paraId="7C6BE3D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5210F63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C1811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D82B15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mov ax,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49DA29D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14:paraId="5184628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C539D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ebp</w:t>
      </w:r>
      <w:proofErr w:type="spellEnd"/>
    </w:p>
    <w:p w14:paraId="4F4A15E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Exitploop</w:t>
      </w:r>
      <w:proofErr w:type="spellEnd"/>
    </w:p>
    <w:p w14:paraId="6836017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E45E2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disp2</w:t>
      </w:r>
    </w:p>
    <w:p w14:paraId="25FC98B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667AA3D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EBDA9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14:paraId="382D1C1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jmp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</w:t>
      </w:r>
      <w:proofErr w:type="spellEnd"/>
    </w:p>
    <w:p w14:paraId="359B33F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E243DA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5E03B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itsempty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4C23BD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disp3</w:t>
      </w:r>
    </w:p>
    <w:p w14:paraId="2A7F247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14:paraId="6AA5BB6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14:paraId="7313024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4C6AC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7DA8A19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Display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494B12A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16E4D5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6955B59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0</w:t>
      </w:r>
    </w:p>
    <w:p w14:paraId="18253A0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cx, 100</w:t>
      </w:r>
    </w:p>
    <w:p w14:paraId="672EF66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AFB68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CreateStack</w:t>
      </w:r>
      <w:proofErr w:type="spellEnd"/>
    </w:p>
    <w:p w14:paraId="62FAC64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94FB6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mov bx, 3</w:t>
      </w:r>
    </w:p>
    <w:p w14:paraId="737CF940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1C7308D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0427961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DB5FD1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5</w:t>
      </w:r>
    </w:p>
    <w:p w14:paraId="49BA7A06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11E813F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0F52D82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3A24F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7</w:t>
      </w:r>
    </w:p>
    <w:p w14:paraId="69A8A2F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0580E78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3D3EDAF1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F62328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6</w:t>
      </w:r>
    </w:p>
    <w:p w14:paraId="65396338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65A0570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5338634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3545F85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 bx, 4</w:t>
      </w:r>
    </w:p>
    <w:p w14:paraId="5855992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66E1E5D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033BD73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BCAFA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bx, 2</w:t>
      </w:r>
    </w:p>
    <w:p w14:paraId="46AB5C8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bx</w:t>
      </w:r>
    </w:p>
    <w:p w14:paraId="3708B29B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Pushst</w:t>
      </w:r>
      <w:proofErr w:type="spellEnd"/>
    </w:p>
    <w:p w14:paraId="63B8B3CE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D6DB5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Call Display</w:t>
      </w:r>
    </w:p>
    <w:p w14:paraId="30A8D1C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85665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33B4BCCD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37BBD519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3BEAE4A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3D524923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18CC8A3A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Popst</w:t>
      </w:r>
      <w:proofErr w:type="spellEnd"/>
    </w:p>
    <w:p w14:paraId="79DF839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EC95F94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Call Display</w:t>
      </w:r>
    </w:p>
    <w:p w14:paraId="5E646B22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6EE44C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3239157F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FA7377" w14:textId="77777777" w:rsidR="005C7482" w:rsidRDefault="005C7482" w:rsidP="005C7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11217992" w14:textId="6D2C7D43" w:rsidR="005C7482" w:rsidRPr="005C7482" w:rsidRDefault="005C7482" w:rsidP="005C7482">
      <w:pPr>
        <w:spacing w:before="100" w:beforeAutospacing="1" w:after="100" w:afterAutospacing="1" w:line="240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4E523C6D" w14:textId="77777777" w:rsidR="003F68C0" w:rsidRDefault="00000000" w:rsidP="003F68C0">
      <w:pPr>
        <w:spacing w:after="0"/>
      </w:pPr>
      <w:r>
        <w:pict w14:anchorId="7FA6B4AC">
          <v:rect id="_x0000_i1033" style="width:0;height:1.5pt" o:hralign="center" o:hrstd="t" o:hr="t" fillcolor="#a0a0a0" stroked="f"/>
        </w:pict>
      </w:r>
    </w:p>
    <w:p w14:paraId="43E4EF60" w14:textId="77777777" w:rsidR="003F68C0" w:rsidRDefault="003F68C0" w:rsidP="003F68C0">
      <w:pPr>
        <w:pStyle w:val="Heading3"/>
      </w:pPr>
      <w:r>
        <w:t xml:space="preserve">10. </w:t>
      </w:r>
      <w:r>
        <w:rPr>
          <w:rStyle w:val="Strong"/>
          <w:b w:val="0"/>
          <w:bCs w:val="0"/>
        </w:rPr>
        <w:t>Reverse a String using Stack</w:t>
      </w:r>
    </w:p>
    <w:p w14:paraId="40BFFE2E" w14:textId="77777777" w:rsidR="003F68C0" w:rsidRDefault="003F68C0" w:rsidP="003F68C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Problem Statement</w:t>
      </w:r>
      <w:r>
        <w:t>: Write a program to reverse a string using stack operations. Push each character onto the stack and then pop them in reverse order to form the reversed string.</w:t>
      </w:r>
    </w:p>
    <w:p w14:paraId="20870F6B" w14:textId="77777777" w:rsidR="003F68C0" w:rsidRDefault="003F68C0" w:rsidP="003F68C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 xml:space="preserve">: </w:t>
      </w:r>
      <w:r>
        <w:rPr>
          <w:rStyle w:val="HTMLCode"/>
          <w:rFonts w:eastAsiaTheme="minorHAnsi"/>
        </w:rPr>
        <w:t>"hello"</w:t>
      </w:r>
    </w:p>
    <w:p w14:paraId="78673424" w14:textId="77777777" w:rsidR="00E2308E" w:rsidRPr="007A4D77" w:rsidRDefault="003F68C0" w:rsidP="003F68C0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3F68C0">
        <w:rPr>
          <w:b/>
        </w:rPr>
        <w:t>Output:</w:t>
      </w:r>
      <w:r>
        <w:t xml:space="preserve">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ello</w:t>
      </w:r>
      <w:proofErr w:type="spellEnd"/>
      <w:r>
        <w:rPr>
          <w:rStyle w:val="HTMLCode"/>
          <w:rFonts w:eastAsiaTheme="minorHAnsi"/>
        </w:rPr>
        <w:t>"</w:t>
      </w:r>
    </w:p>
    <w:p w14:paraId="032C6159" w14:textId="340A1571" w:rsidR="007A4D77" w:rsidRDefault="007A4D77" w:rsidP="007A4D77">
      <w:pPr>
        <w:spacing w:before="100" w:beforeAutospacing="1" w:after="100" w:afterAutospacing="1" w:line="240" w:lineRule="auto"/>
        <w:ind w:left="360"/>
      </w:pPr>
      <w:r w:rsidRPr="007A4D77">
        <w:rPr>
          <w:noProof/>
        </w:rPr>
        <w:lastRenderedPageBreak/>
        <w:drawing>
          <wp:inline distT="0" distB="0" distL="0" distR="0" wp14:anchorId="01E55045" wp14:editId="334BA4E8">
            <wp:extent cx="3789901" cy="982858"/>
            <wp:effectExtent l="0" t="0" r="1270" b="8255"/>
            <wp:docPr id="172491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2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8879" cy="9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A3FC" w14:textId="03145E92" w:rsidR="007A4D77" w:rsidRPr="007A4D77" w:rsidRDefault="007A4D77" w:rsidP="007A4D77">
      <w:pPr>
        <w:spacing w:before="100" w:beforeAutospacing="1" w:after="100" w:afterAutospacing="1" w:line="240" w:lineRule="auto"/>
        <w:ind w:left="360"/>
        <w:rPr>
          <w:b/>
          <w:bCs/>
        </w:rPr>
      </w:pPr>
      <w:r w:rsidRPr="007A4D77">
        <w:rPr>
          <w:b/>
          <w:bCs/>
        </w:rPr>
        <w:t>Code:</w:t>
      </w:r>
    </w:p>
    <w:p w14:paraId="3634F59F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14:paraId="28BFA11E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94B2E5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159FE179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"hello", 0</w:t>
      </w:r>
    </w:p>
    <w:p w14:paraId="3199901C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</w:t>
      </w:r>
    </w:p>
    <w:p w14:paraId="6B3A6201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CEA66B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14:paraId="47D319A2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reverse Proc</w:t>
      </w:r>
    </w:p>
    <w:p w14:paraId="088B2FA0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</w:t>
      </w:r>
      <w:proofErr w:type="spellEnd"/>
    </w:p>
    <w:p w14:paraId="5EAEC372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718CE0B3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44952FA2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513664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14:paraId="08A05A52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al, byte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0AB5B3EA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77C3CD5B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2DAA027D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L1</w:t>
      </w:r>
    </w:p>
    <w:p w14:paraId="6E2E3492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A3C9F5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</w:t>
      </w:r>
      <w:proofErr w:type="spellEnd"/>
    </w:p>
    <w:p w14:paraId="0F87C533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14:paraId="66A4FF7B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E9F63C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L2:</w:t>
      </w:r>
    </w:p>
    <w:p w14:paraId="449852DC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pop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22AF8D74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14:paraId="43D25237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L2</w:t>
      </w:r>
    </w:p>
    <w:p w14:paraId="76A8CEDC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14C7AE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gramEnd"/>
    </w:p>
    <w:p w14:paraId="493D3E7E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reverse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4D935146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A1BAAE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14:paraId="02836D4C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call reverse</w:t>
      </w:r>
    </w:p>
    <w:p w14:paraId="0704A60C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</w:t>
      </w:r>
      <w:proofErr w:type="spellEnd"/>
    </w:p>
    <w:p w14:paraId="5862DEFF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14:paraId="6411B5CA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77FD26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the address of the string into EDX</w:t>
      </w:r>
    </w:p>
    <w:p w14:paraId="14374A76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; Call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procedure to print the string</w:t>
      </w:r>
    </w:p>
    <w:p w14:paraId="2830586D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Move to the next line after printing</w:t>
      </w:r>
    </w:p>
    <w:p w14:paraId="61BD12FB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8E08AB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exit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; Exit the program</w:t>
      </w:r>
    </w:p>
    <w:p w14:paraId="3CEF47A9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9CF96F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14:paraId="1B19E567" w14:textId="77777777" w:rsidR="007A4D77" w:rsidRDefault="007A4D77" w:rsidP="007A4D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14:paraId="295B5EB6" w14:textId="77777777" w:rsidR="007A4D77" w:rsidRDefault="007A4D77" w:rsidP="007A4D77">
      <w:pPr>
        <w:spacing w:before="100" w:beforeAutospacing="1" w:after="100" w:afterAutospacing="1" w:line="240" w:lineRule="auto"/>
        <w:ind w:left="360"/>
      </w:pPr>
    </w:p>
    <w:sectPr w:rsidR="007A4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D138E"/>
    <w:multiLevelType w:val="multilevel"/>
    <w:tmpl w:val="CE30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3C58"/>
    <w:multiLevelType w:val="multilevel"/>
    <w:tmpl w:val="779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7571"/>
    <w:multiLevelType w:val="multilevel"/>
    <w:tmpl w:val="8A1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6FDF"/>
    <w:multiLevelType w:val="multilevel"/>
    <w:tmpl w:val="27CE7E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67176"/>
    <w:multiLevelType w:val="multilevel"/>
    <w:tmpl w:val="2FE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44481"/>
    <w:multiLevelType w:val="multilevel"/>
    <w:tmpl w:val="B14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B4ACE"/>
    <w:multiLevelType w:val="multilevel"/>
    <w:tmpl w:val="1C9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79C8"/>
    <w:multiLevelType w:val="multilevel"/>
    <w:tmpl w:val="606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476BA"/>
    <w:multiLevelType w:val="multilevel"/>
    <w:tmpl w:val="3EE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D6EDF"/>
    <w:multiLevelType w:val="multilevel"/>
    <w:tmpl w:val="68BA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755B85"/>
    <w:multiLevelType w:val="hybridMultilevel"/>
    <w:tmpl w:val="5C42B3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72C69"/>
    <w:multiLevelType w:val="multilevel"/>
    <w:tmpl w:val="4042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AB0C19"/>
    <w:multiLevelType w:val="multilevel"/>
    <w:tmpl w:val="890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30A33"/>
    <w:multiLevelType w:val="hybridMultilevel"/>
    <w:tmpl w:val="C9BE39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B81C10"/>
    <w:multiLevelType w:val="multilevel"/>
    <w:tmpl w:val="889E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728BA"/>
    <w:multiLevelType w:val="multilevel"/>
    <w:tmpl w:val="3DA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D4D24"/>
    <w:multiLevelType w:val="hybridMultilevel"/>
    <w:tmpl w:val="3A145A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780841">
    <w:abstractNumId w:val="9"/>
  </w:num>
  <w:num w:numId="2" w16cid:durableId="944921695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029068961">
    <w:abstractNumId w:val="3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" w16cid:durableId="102190054">
    <w:abstractNumId w:val="3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5" w16cid:durableId="1293057083">
    <w:abstractNumId w:val="10"/>
  </w:num>
  <w:num w:numId="6" w16cid:durableId="877083468">
    <w:abstractNumId w:val="11"/>
  </w:num>
  <w:num w:numId="7" w16cid:durableId="1903976379">
    <w:abstractNumId w:val="14"/>
  </w:num>
  <w:num w:numId="8" w16cid:durableId="1087849911">
    <w:abstractNumId w:val="6"/>
  </w:num>
  <w:num w:numId="9" w16cid:durableId="1654211034">
    <w:abstractNumId w:val="15"/>
  </w:num>
  <w:num w:numId="10" w16cid:durableId="1625699609">
    <w:abstractNumId w:val="8"/>
  </w:num>
  <w:num w:numId="11" w16cid:durableId="1239248491">
    <w:abstractNumId w:val="1"/>
  </w:num>
  <w:num w:numId="12" w16cid:durableId="1774007940">
    <w:abstractNumId w:val="0"/>
  </w:num>
  <w:num w:numId="13" w16cid:durableId="336538737">
    <w:abstractNumId w:val="7"/>
  </w:num>
  <w:num w:numId="14" w16cid:durableId="191112820">
    <w:abstractNumId w:val="12"/>
  </w:num>
  <w:num w:numId="15" w16cid:durableId="524443471">
    <w:abstractNumId w:val="5"/>
  </w:num>
  <w:num w:numId="16" w16cid:durableId="1280721480">
    <w:abstractNumId w:val="4"/>
  </w:num>
  <w:num w:numId="17" w16cid:durableId="1599950661">
    <w:abstractNumId w:val="2"/>
  </w:num>
  <w:num w:numId="18" w16cid:durableId="1344939995">
    <w:abstractNumId w:val="13"/>
  </w:num>
  <w:num w:numId="19" w16cid:durableId="20315627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F74"/>
    <w:rsid w:val="001B58E4"/>
    <w:rsid w:val="001C17A7"/>
    <w:rsid w:val="001C33A2"/>
    <w:rsid w:val="002A611F"/>
    <w:rsid w:val="002B000D"/>
    <w:rsid w:val="0039654C"/>
    <w:rsid w:val="003F68C0"/>
    <w:rsid w:val="004C2F74"/>
    <w:rsid w:val="005C7482"/>
    <w:rsid w:val="005E6EE5"/>
    <w:rsid w:val="007A4D77"/>
    <w:rsid w:val="007F792F"/>
    <w:rsid w:val="0086766B"/>
    <w:rsid w:val="008E25F5"/>
    <w:rsid w:val="00947413"/>
    <w:rsid w:val="009D2A83"/>
    <w:rsid w:val="00AC1AE4"/>
    <w:rsid w:val="00B62CEF"/>
    <w:rsid w:val="00BD4156"/>
    <w:rsid w:val="00C554DD"/>
    <w:rsid w:val="00C91458"/>
    <w:rsid w:val="00CD1931"/>
    <w:rsid w:val="00E1655A"/>
    <w:rsid w:val="00E2308E"/>
    <w:rsid w:val="00E90C73"/>
    <w:rsid w:val="00EE4D1A"/>
    <w:rsid w:val="00F4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1127"/>
  <w15:chartTrackingRefBased/>
  <w15:docId w15:val="{D9C1831A-6F6D-41B6-BE48-7844BE7B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F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2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2F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C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68C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3F68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68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6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6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1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4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mp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30</Pages>
  <Words>3375</Words>
  <Characters>19238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</dc:creator>
  <cp:keywords/>
  <dc:description/>
  <cp:lastModifiedBy>Muhammad Moiz Ansari</cp:lastModifiedBy>
  <cp:revision>6</cp:revision>
  <dcterms:created xsi:type="dcterms:W3CDTF">2024-10-13T12:21:00Z</dcterms:created>
  <dcterms:modified xsi:type="dcterms:W3CDTF">2024-11-07T15:26:00Z</dcterms:modified>
</cp:coreProperties>
</file>