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OpenMP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Complete Directives &amp; Concepts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Parallel &amp; Distributed Computing</w:t>
      </w:r>
    </w:p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1.  Parallel Regions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#pragma omp parallel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Spawns a team of threads. Every thread executes the entire block independently. No work is divided — all threads do the same thing.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printf("Hello from thread %d\n", omp_get_thread_num());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Key point:  If you have 4 threads, the block runs 4 times — once per thread. Use this when threads need to do DIFFERENT things, not just split a loop.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#pragma omp parallel for  (most common)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Shorthand that spawns threads AND splits loop iterations simultaneously. Used 90% of the time for data parallelism.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for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 = 0; i &lt; N; i++) 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a[i] = b[i] + c[i];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#pragma omp for  (inside parallel only)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Distributes loop iterations among already-existing threads. Must be INSIDE an active parallel region. Outside a parallel region it does nothing — only 1 thread exists.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... some work ...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#pragma omp for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 = 0; i &lt; N; i++) { ... }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IMPORTANT:  omp for does NOT work on while loops.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parallel  =  spawns threads      |      for  =  divides iterations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parallel for  =  does both at once (shorthand)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Threads spawned?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split?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for loop?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parallel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— all do everything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(inside parallel)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— already exist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parallel for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(outside parallel)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Pointless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(ignored)</w:t>
            </w:r>
          </w:p>
        </w:tc>
      </w:tr>
    </w:tbl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2.  Task Parallelism — parallel Without for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Manual thread roles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 different jobs to threads by checking their thread ID. Each thread does something completely different.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tid = omp_get_thread_num();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     (tid == 0) load_data();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else if (tid == 1) process_image();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else               handle_network();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#pragma omp sections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Structured way to run a fixed number of completely independent tasks concurrently. Each section block is assigned to exactly one thread.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#pragma omp sections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#pragma omp section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{ render_graphics(); }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#pragma omp section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{ play_audio(); }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#pragma omp section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{ read_input(); }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 work, different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Different work entirely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Thousands of iterations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Usually 2–10 blocks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Example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a[i]=b[i]+c[i] for N iterations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 + audio + input at once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Rules for sections: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section cannot exist without a sections parent — compiler error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Which thread runs which section is UNSPECIFIED — any free thread picks it 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More sections than threads? Free threads pick up remaining sections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Sections MUST be fully independent — no dependencies between them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Implicit barrier at end of sections — all threads wait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Dependencies between tasks — use taskwait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Task B needs Task A's result, sections is the wrong tool. Use task + taskwait instead.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single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#pragma omp task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 result = compute(); }      // Task 1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#pragma omp taskwait         // wait — Task 1 must finish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#pragma omp task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 use(result); }             // Task 2 — safe now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Rule:  sections = independent tasks only.  task + taskwait = when you have dependencies.</w:t>
            </w:r>
          </w:p>
        </w:tc>
      </w:tr>
    </w:tbl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3.  Synchronization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#pragma omp critical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Acts like a mutex. Only one thread can be inside at a time. Can contain any code — multiple lines, function calls, complex logic. Slow due to OS-level locking.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critical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global_sum += local_val;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update_struct(&amp;data);   // complex ops fine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Named critical — independent regions don't block each other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critical(sum_lock)  { total += val; }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critical(log_lock)  { write_log(val); }  // independent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#pragma omp atomic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Maps to a CPU hardware atomic instruction. Much faster than critical. Works on ONE single simple expression only.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atomic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global_sum += local_val;   // single line only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Supported:   x++   x += val   x = x + val   x--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NOT supported:  x = func() + a[i] * 2;  (too complex)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atomic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Slow (OS mutex lock)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(CPU hardware instruction)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allowed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Multiple lines, any complexity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 expression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when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 shared operations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Simple counter or sum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Speedup vs critical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Baseline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5x–20x faster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Rule:  Default to atomic for simple counters/sums. Switch to critical only when too complex for atomic. Name your critical sections when you have multiple unrelated ones.</w:t>
            </w:r>
          </w:p>
        </w:tc>
      </w:tr>
    </w:tbl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4.  Data Scoping Clauses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shared  (default)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threads access the same variable in memory. Default for all variables unless specified otherwise. Safe when threads write to different locations, dangerous when they write to the same location.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for   // a is shared by default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 = 0; i &lt; N; i++) 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a[i] = i * 2;   // safe — each i is a different index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private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thread gets its own UNINITIALIZED copy. The original value is NOT carried in. After the parallel region the value is undefined.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 temp = 99;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for private(temp)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 = 0; i &lt; N; i++) 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temp = a[i] * 2;   // temp is NOT 99 here — uninitialized!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firstprivate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Like private, but each thread's copy is initialized to the original value. Threads modify their own copy freely — the original is untouched.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 base = 100;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for firstprivate(base)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 = 0; i &lt; N; i++) 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base += a[i];   // each thread starts with base = 100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base is still 100 outside — unchanged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lastprivate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Like private, but the value from the LAST ITERATION (i = N-1) is written back to the original variable after the region ends.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 result;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for lastprivate(result)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 = 0; i &lt; N; i++) 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result = compute(i);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result = compute(N-1) GUARANTEED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lastprivate means LAST ITERATION INDEX (i = N-1), NOT last thread to finish.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thread that owns iteration N-1 writes back — regardless of when it finishes.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is determined by logical order, not by execution time.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reduction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thread gets a private copy initialized to the identity value. At the end all copies are combined using the operator into the original variable.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 sum = 0;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for reduction(+:sum)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 = 0; i &lt; N; i++) 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sum += a[i];   // each thread has own private copy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all private copies combined with + into sum at end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Sum of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of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Accumulating subtractions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max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Smallest possible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Finding maximum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Largest possible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Finding minimum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&amp;&amp;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Logical AND across threads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||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Logical OR across threads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 Data Scoping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Loop accumulator (sum, max, product)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reduction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Scratch variable, don't care about initial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Need own copy starting from current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firstprivate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Need last iteration's value after loop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lastprivate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Threads safely access different array indices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shared (default)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Multiple threads write to same location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atomic or critical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 private vs firstprivate — most common mistake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int x = 50;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private(x)      →  x inside is GARBAGE — uninitialized, NOT 50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firstprivate(x) →  x inside starts at 50, then thread modifies its own copy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you expect the original value to be available inside the region — use firstprivate, not private.</w:t>
            </w:r>
          </w:p>
        </w:tc>
      </w:tr>
    </w:tbl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5.  Schedule Clause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Controls how loop iterations are divided among threads. Remember: schedule divides ITERATIONS (work), not threads (workers).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static — divide upfront equally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for schedule(static)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for schedule(static, 4)   // 4 iterations per thread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Iterations divided into equal chunks BEFORE execution starts. Lowest overhead. Best when all iterations take roughly equal time.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N=12, 3 threads, schedule(static):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Thread 0 → 0,1,2,3    Thread 1 → 4,5,6,7    Thread 2 → 8,9,10,11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N=12, 3 threads, schedule(static, 2):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Thread 0 → 0,1 then 6,7    Thread 1 → 2,3 then 8,9    Thread 2 → 4,5 then 10,11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dynamic — hand out on demand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for schedule(dynamic)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for schedule(dynamic, 4)  // grab 4 at a time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Threads grab chunks from a work queue as they finish. Higher overhead but better load balancing for unequal work. Default chunk size = 1.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Thread finishes chunk → comes back → grabs next available chunk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No thread sits idle waiting — whoever is free gets work immediately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Chunk size tradeoff:  smaller chunk = better balance but more overhead.  larger chunk = less overhead but worse balance.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guided — decreasing chunk sizes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for schedule(guided)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for schedule(guided, 2)   // minimum chunk = 2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Chunk size = remaining iterations / num_threads, recalculated each time. Starts large (low overhead), shrinks over time (better balance at end). Middle ground between static and dynamic.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N=24, 3 threads — guided: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Round 1: chunk = 24/3 = 8  → Thread 0 gets 8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Round 2: chunk = 16/3 = 5  → Thread 1 gets 5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Round 3: chunk = 11/3 = 3  → Thread 2 gets 3  ...keeps shrinking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runtime — decided by environment variable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for schedule(runtime)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export OMP_SCHEDULE="dynamic,4"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./your_program          // runs with dynamic,4 — no recompile needed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Schedule NOT in the code — set before running. Useful for testing and tuning different strategies on the same binary.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auto — compiler/runtime decides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for schedule(auto)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give up all control. Compiler or runtime picks the best schedule. Good when you don't know the workload characteristics.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Overhead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static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Equal work per iteration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static,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Equal work, custom chunk size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dynamic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Very unequal work per iteration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dynamic,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Unequal work, less overhead than dynamic,1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guided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Mix of equal and unequal 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runtime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Testing different strategies without recompile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Don't know the workload characteristics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Decision guide: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Work is equal per iteration?        →  static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Work varies a lot per iteration?    →  dynamic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Not sure / mixed workload?          →  guided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Want to test strategies at runtime? →  runtime</w:t>
            </w:r>
          </w:p>
        </w:tc>
      </w:tr>
    </w:tbl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6.  collapse — Nested Loop Parallelism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By default parallel for only parallelizes the outermost loop. collapse(n) merges n nested loops into one bigger iteration space, giving the scheduler more work to distribute.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Without collapse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for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 = 0; i &lt; 4; i++) {       // parallelized — 4 units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j = 0; j &lt; 4; j++) {   // sequential per thread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a[i][j] = i * j;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Only 4 parallel units — inner loop adds no parallelism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With collapse(2)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for collapse(2)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 = 0; i &lt; 4; i++) 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j = 0; j &lt; 4; j++) 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a[i][j] = i * j;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Total iterations = 4 * 4 = 16 — all parallelized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collapse really shines when the outer loop is small.  2 outer iterations with 1000 inner = only 2 parallel units without collapse, but 2000 with collapse(2).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Rules — when collapse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Perfectly nested loops, nothing between them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or function call between loops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— breaks perfect nesting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Inner loop bound is a fixed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Inner loop bound depends on outer variable (j &lt; 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— not a fixed bound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parallel for on inner loop inside outer 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Works but bad — spawns threads N times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Never put parallel for on the inner loop inside an outer loop.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creates and destroys thread teams N times — massive overhead.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 collapse(2) instead — one thread team, all iterations distributed cleanly.</w:t>
            </w:r>
          </w:p>
        </w:tc>
      </w:tr>
    </w:tbl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7.  False Sharing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 a correctness bug — results are correct. A performance bug caused by how CPUs handle memory at the hardware level. Can make parallel code slower than sequential.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Cache lines — the root cause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CPUs load memory in 64-byte chunks called cache lines, not individual variables. Each core has its own private L1/L2 cache.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RAM:  [ a[0] | a[1] | a[2] | a[3] | a[4] | a[5] | a[6] | a[7] ]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|←——————————— one cache line (64 bytes, 16 ints) ————————→|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When Thread 0 needs a[0], the CPU loads the ENTIRE cache line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into Core 0's L1 — including a[1], a[2], a[3]...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The MESI protocol — why writes cause the problem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CPUs use MESI to keep caches consistent. The protocol tracks cache lines, not individual bytes.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 — Modified   (I changed this line, others must invalidate)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 — Exclusive  (only I have this, unchanged)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 — Shared     (multiple cores have this, all reading — fine)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 — Invalid    (my copy is outdated, must reload)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Thread 0 writes a[0]  → marks cache line MODIFIED on Core 0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  → broadcasts: everyone else invalidate your copy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Thread 1 writes a[1]  → sees its copy is INVALID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  → must request line from Core 0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  → Core 0 flushes to RAM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  → Core 1 reloads entire 64-byte line from RAM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  → writes a[1], marks MODIFIED, invalidates Core 0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  → ... bounces back and forth, 100-300 cycles each time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Multiple threads READING the same cache line = fine, no problem.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Multiple threads WRITING to different variables on the SAME cache line = false sharing.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CPU tracks ownership at cache LINE level, not individual byte level.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Classic false sharing pattern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 partial[8];   // 8 ints = 32 bytes = fits in ONE cache line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tid = omp_get_thread_num();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#pragma omp for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 = 0; i &lt; N; i++) 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partial[tid] += a[i];   // each thread its own slot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                           // BUT all slots on same cache line!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When does schedule cause false sharing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schedule(static, 2) with 4 threads on int array: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Thread 0 → a[0],a[1]  Thread 1 → a[2],a[3]  Thread 2 → a[4],a[5] ...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All writing to the SAME cache line simultaneously — false sharing!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schedule(static) — large blocks — Thread 0 owns cache lines 0-X entirely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No overlap between threads — no false sharing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Cache line = 64 bytes.  int = 4 bytes → 16 ints per cache line.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Chunk size must be &gt;= 16 for int arrays to avoid false sharing.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 double (8 bytes) → chunk &gt;= 8.  For char (1 byte) → chunk &gt;= 64.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 Fixes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Fix 1 — Use reduction (cleanest, eliminates shared memory entirely)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 sum = 0;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for reduction(+:sum)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 = 0; i &lt; N; i++) { sum += a[i]; }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private copies live in thread registers/stack — no shared memory touched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Fix 2 — Use correct chunk size (for output array loops)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for schedule(static, 16)  // 16 ints = 1 cache line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 = 0; i &lt; N; i++) { a[i] = b[i] + c[i]; }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Fix 3 — Padding (force each slot onto its own cache line)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struct padded { int value; char pad[60]; };  // 64 bytes total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struct padded partial[8];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each thread's slot now on its own cache line — no bouncing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sum += a[i]  (shared accumulator)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reduction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partial[tid] += a[i]  (one slot per thread)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reduction or padding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a[i] = b[i]+c[i]  with small chunks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Increase chunk size to 16+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a[i] = b[i]+c[i]  with large/default chunks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issue — already fine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9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False sharing vs Race condition: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Race condition  =  correctness problem  →  fix with atomic/critical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False sharing   =  performance problem  →  fix with reduction/padding/chunk size</w:t>
            </w:r>
          </w:p>
        </w:tc>
      </w:tr>
    </w:tbl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8.  single, master, and nowait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control which thread runs a block of code inside a parallel region, and whether other threads wait for it.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#pragma omp single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Only ONE thread runs this block — the first thread to arrive. Other threads hit an implicit barrier and WAIT until the single block finishes.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do_parallel_work();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#pragma omp single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 init_next_phase(); }   // one thread runs this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implicit barrier — all threads wait here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use_result();   // safe — all threads have the result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#pragma omp master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ONLY Thread 0 runs this block. Other threads SKIP past it entirely — no waiting at all. No implicit barrier.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do_parallel_work();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#pragma omp master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 log_progress(); }   // Thread 0 only — others skip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NO barrier — other threads continue immediately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continue_work();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single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Which thread runs 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— first to arrive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Always Thread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Other threads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Wait at implicit barrier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Skip past, no waiting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Implicit barrier at 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when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Others need the result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Side effects — logging etc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Most common master bug: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#pragma omp master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{ val = expensive_compute(); }   // Thread 0 computes val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use(val);   // BUG — Threads 1,2,3 reach here BEFORE master finishes!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Fix: add  #pragma omp barrier  after master if other threads need the result.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nowait — remove the implicit barrier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for and single directive has an implicit barrier at the end. nowait removes it, letting threads that finish early move on immediately.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WITHOUT nowait — threads that finish loop 1 early sit idle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for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i=0; i&lt;N; i++) { a[i] = compute(i); }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barrier here — everyone waits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for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i=0; i&lt;N; i++) { x[i] = other(i); }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WITH nowait — threads move to loop 2 as soon as they finish loop 1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for nowait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i=0; i&lt;N; i++) { a[i] = compute(i); }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no barrier — free threads jump straight to loop 2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for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i=0; i&lt;N; i++) { x[i] = other(i); 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nowait is SAFE when...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nowait is DANGEROUS when...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two loops are completely independent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Loop 2 reads what Loop 1 writes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Different output arrays, no data dependency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shared variable written in loop 1 is read in loop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Purely for performance, no ordering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 assumed a barrier would synchronize state</w:t>
            </w:r>
          </w:p>
        </w:tc>
      </w:tr>
    </w:tbl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9.  threadprivate and num_threads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num_threads — controlling thread count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By default OpenMP uses as many threads as CPU cores. num_threads overrides this.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Three ways to set it — priority order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1. Clause on directive — HIGHEST PRIORITY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num_threads(4)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 ... }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2. Runtime function — second priority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omp_set_num_threads(4);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{ ... }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3. Environment variable — LOWEST PRIORITY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export OMP_NUM_THREADS=4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./your_program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Priority:  clause num_threads(n)  &gt;  omp_set_num_threads(n)  &gt;  OMP_NUM_THREADS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Useful runtime functions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omp_get_thread_num()    // which thread am I?  (0 to N-1)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omp_get_num_threads()   // how many threads are active right now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omp_get_max_threads()   // max threads available on this machine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threadprivate — persistent private globals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private and firstprivate only last for one parallel region. threadprivate makes a global/static variable privately owned per thread, and the value PERSISTS across parallel regions.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 counter = 0;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threadprivate(counter)   // declared OUTSIDE parallel region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Region 1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num_threads(4)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counter = omp_get_thread_num() * 10;   // each thread sets own counter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Region ends — but threadprivate values ARE PRESERVED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Region 2 — same thread count!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num_threads(4)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printf("%d\n", counter);   // Thread 1 prints 10, Thread 2 prints 20 etc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private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firstprivate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threadprivate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Initialized from original?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— garbage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Whatever it was last 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Persists after region?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— undefined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— undefined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— survives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region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region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Entire program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Declared 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Directive clause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Directive clause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Global, outside region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copyin — initialize threadprivate from master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parallel region starts, threadprivate variables have stale values from last time. copyin resets them from Thread 0's current value.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 config = 42;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threadprivate(config)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config = 99;   // Thread 0 sets config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 copyin(config)   // copy Thread 0's value to all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all threads start with config = 99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config += omp_get_thread_num();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 Critical rule for threadprivate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Thread count MUST be the same across parallel regions when using threadprivate.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Region 1 with 4 threads → Region 2 with 4 threads  =  values preserved correctly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Region 1 with 4 threads → Region 2 with 2 threads  =  UNDEFINED BEHAVIOR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Always keep thread count consistent when relying on threadprivate persistence.</w:t>
            </w:r>
          </w:p>
        </w:tc>
      </w:tr>
    </w:tbl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10.  Barriers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#pragma omp barrier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threads stop and wait at this point until every thread has reached it. Phase 2 only starts when ALL threads finish phase 1.</w:t>
      </w:r>
    </w:p>
    <w:p>
      <w:pPr>
        <w:spacing w:after="8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#pragma omp parallel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phase_one_work(omp_get_thread_num());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#pragma omp barrier   // all threads wait here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phase_two_work(omp_get_thread_num());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Implicit barriers — where they exist by default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Implicit barrier at end?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parallel for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(inside parallel)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single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master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parallel for nowait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— removed by nowait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 nowait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— removed by nowait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 nowait to remove implicit barriers when loops/blocks are independent and you don't want threads sitting idle waiting for others.</w:t>
            </w:r>
          </w:p>
        </w:tc>
      </w:tr>
    </w:tbl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11.  Topics Still to Cover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simd directive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vectorization hints for SIMD hardware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ordered clause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force a section inside a parallel loop to run in serial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nested parallelism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parallel regions inside parallel regions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Common bugs deep dive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race conditions, deadlocks, incorrect scoping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OpenMP + MPI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combining shared memory and distributed memory parallelism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Suggested order:  common bugs  →  simd  →  ordered  →  nested parallelism  →  OpenMP + MPI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rFonts w:ascii="Arial" w:cs="Arial" w:eastAsia="Arial" w:hAnsi="Arial"/>
        <w:b/>
        <w:bCs/>
        <w:color w:val="1F4E79"/>
        <w:sz w:val="22"/>
        <w:szCs w:val="22"/>
      </w:rPr>
      <w:t xml:space="preserve">OpenMP — Complete Notes</w:t>
    </w:r>
    <w:r>
      <w:rPr>
        <w:rFonts w:ascii="Arial" w:cs="Arial" w:eastAsia="Arial" w:hAnsi="Arial"/>
        <w:color w:val="555555"/>
        <w:sz w:val="20"/>
        <w:szCs w:val="20"/>
      </w:rPr>
      <w:t xml:space="preserve">   |   Parallel &amp; Distributed Computing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2026-03-23T10:20:21.517Z</dcterms:created>
  <dcterms:modified xsi:type="dcterms:W3CDTF">2026-03-23T10:20:21.519Z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