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Muhammad Ahmad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UI/UX Designer from Pakistan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Skills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Education</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Experience</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Work History</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2023-24 All rights reserved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Explore with us on </w:t>
      </w:r>
      <w:hyperlink w:anchor="gjdgxs">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Explore with us on </w:t>
      </w:r>
      <w:hyperlink w:anchor="gjdgxs">
        <w:r w:rsidDel="00000000" w:rsidR="00000000" w:rsidRPr="00000000">
          <w:rPr>
            <w:color w:val="0000ee"/>
            <w:u w:val="single"/>
            <w:rtl w:val="0"/>
          </w:rPr>
          <w:t xml:space="preserve">Upwork</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Explore with us on </w:t>
      </w:r>
      <w:hyperlink w:anchor="gjdgxs">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US</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WHO AM 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Hi, I'm Muhammad Ahmad Lorem ipsum dolor sit amet consectetur adipisicing elit. Vitae atque expedita beatae molestiae numquam molestias dicta voluptates quod eos obcaecati cupiditate corporis impedit quas, rem temporibus sapiente accusantium quam sint saepe, perspiciatis illum iste consequuntur fugit cumque. Beatae labore sapiente neque voluptatem eius atque earum. Illo laborum molestiae, fugit, quaerat voluptatibus neque eligendi quis beatae consectetur mollitia adipisci id, illum sit sunt et maiores! Optio ducimus dolore cumque ad, modi, atque numquam, corrupti qui perspiciatis voluptatibus velit totam distinctio omnis. Quibusdam et iure voluptas magnam eaque tempora unde, adipisci molestiae, culpa est error eum facere ad dolor iste!</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below services which we provide our worthy customers are that: -</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w:t>
      </w:r>
    </w:p>
    <w:p w:rsidR="00000000" w:rsidDel="00000000" w:rsidP="00000000" w:rsidRDefault="00000000" w:rsidRPr="00000000" w14:paraId="0000001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w:t>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w:t>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w:t>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after="225" w:before="0"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skills, I have and used in Projects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Adobe Photoshop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Adobe Photoshop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Adobe Photoshop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Adobe Photoshop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Adobe Photoshop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Adobe Photoshop</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360" w:before="225" w:lineRule="auto"/>
        <w:rPr/>
      </w:pPr>
      <w:r w:rsidDel="00000000" w:rsidR="00000000" w:rsidRPr="00000000">
        <w:rPr>
          <w:rtl w:val="0"/>
        </w:rPr>
        <w:t xml:space="preserve">Master's in Computer Science</w:t>
      </w:r>
    </w:p>
    <w:p w:rsidR="00000000" w:rsidDel="00000000" w:rsidP="00000000" w:rsidRDefault="00000000" w:rsidRPr="00000000" w14:paraId="00000038">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2023</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0">
        <w:r w:rsidDel="00000000" w:rsidR="00000000" w:rsidRPr="00000000">
          <w:rPr>
            <w:b w:val="1"/>
            <w:i w:val="0"/>
            <w:color w:val="0000ee"/>
            <w:sz w:val="28"/>
            <w:szCs w:val="28"/>
            <w:u w:val="single"/>
            <w:rtl w:val="0"/>
          </w:rPr>
          <w:t xml:space="preserve">Virtual University of Pakistan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Deserunt natus corporis molestiae eos quo, expedita, quidem blanditiis fugit magnam quaerat eaque illo provident cum ex dolore ullam officiis at ea doloribus et incidunt. Deserunt omnis provident possimus quidem qui sequi iure natus aperiam fugiat necessitatibus minus tempora voluptate, voluptatibus tempore suscipit. Nostrum delectus repudiandae commodi praesentium ad, atque voluptatem magni quidem similique cumque illo aliquam illum impedit earum saepe accusantium corporis iusto officiis ab. Accusamus eligendi error laboriosam expedita sint ab! Asperiores soluta, ipsum aperiam nemo omnis magni exercitationem adipisci et quos enim mollitia ea quibusdam est fugiat saepe. Ipsa.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360" w:before="225" w:lineRule="auto"/>
        <w:rPr/>
      </w:pPr>
      <w:r w:rsidDel="00000000" w:rsidR="00000000" w:rsidRPr="00000000">
        <w:rPr>
          <w:rtl w:val="0"/>
        </w:rPr>
        <w:t xml:space="preserve">Master's in Computer Science</w:t>
      </w:r>
    </w:p>
    <w:p w:rsidR="00000000" w:rsidDel="00000000" w:rsidP="00000000" w:rsidRDefault="00000000" w:rsidRPr="00000000" w14:paraId="0000003F">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2023</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1">
        <w:r w:rsidDel="00000000" w:rsidR="00000000" w:rsidRPr="00000000">
          <w:rPr>
            <w:b w:val="1"/>
            <w:i w:val="0"/>
            <w:color w:val="0000ee"/>
            <w:sz w:val="28"/>
            <w:szCs w:val="28"/>
            <w:u w:val="single"/>
            <w:rtl w:val="0"/>
          </w:rPr>
          <w:t xml:space="preserve">Virtual University of Pakistan</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Deserunt natus corporis molestiae eos quo, expedita, quidem blanditiis fugit magnam quaerat eaque illo provident cum ex dolore ullam officiis at ea doloribus et incidunt. Deserunt omnis provident possimus quidem qui sequi iure natus aperiam fugiat necessitatibus minus tempora voluptate, voluptatibus tempore suscipit. Nostrum delectus repudiandae commodi praesentium ad, atque voluptatem magni quidem similique cumque illo aliquam illum impedit earum saepe accusantium corporis iusto officiis ab. Accusamus eligendi error laboriosam expedita sint ab! Asperiores soluta, ipsum aperiam nemo omnis magni exercitationem adipisci et quos enim mollitia ea quibusdam est fugiat saepe. Ipsa.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360" w:before="225" w:lineRule="auto"/>
        <w:rPr/>
      </w:pPr>
      <w:r w:rsidDel="00000000" w:rsidR="00000000" w:rsidRPr="00000000">
        <w:rPr>
          <w:rtl w:val="0"/>
        </w:rPr>
        <w:t xml:space="preserve">Master's in Computer Science</w:t>
      </w:r>
    </w:p>
    <w:p w:rsidR="00000000" w:rsidDel="00000000" w:rsidP="00000000" w:rsidRDefault="00000000" w:rsidRPr="00000000" w14:paraId="0000004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2023</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2">
        <w:r w:rsidDel="00000000" w:rsidR="00000000" w:rsidRPr="00000000">
          <w:rPr>
            <w:b w:val="1"/>
            <w:i w:val="0"/>
            <w:color w:val="0000ee"/>
            <w:sz w:val="28"/>
            <w:szCs w:val="28"/>
            <w:u w:val="single"/>
            <w:rtl w:val="0"/>
          </w:rPr>
          <w:t xml:space="preserve">Virtual University of Pakistan</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Deserunt natus corporis molestiae eos quo, expedita, quidem blanditiis fugit magnam quaerat eaque illo provident cum ex dolore ullam officiis at ea doloribus et incidunt. Deserunt omnis provident possimus quidem qui sequi iure natus aperiam fugiat necessitatibus minus tempora voluptate, voluptatibus tempore suscipit. Nostrum delectus repudiandae commodi praesentium ad, atque voluptatem magni quidem similique cumque illo aliquam illum impedit earum saepe accusantium corporis iusto officiis ab. Accusamus eligendi error laboriosam expedita sint ab! Asperiores soluta, ipsum aperiam nemo omnis magni exercitationem adipisci et quos enim mollitia ea quibusdam est fugiat saepe. Ipsa.</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Overall Experience</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UI/UX Designer | Tasmia Solutions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Dolores repellat eos at excepturi tempore inventore provident sapiente eius architecto molestias modi minus saepe ut, nemo in ducimus quas doloribus exercitationem odit! Minima maxime neque eaque amet dolore, enim fuga reprehenderit, dolor dolorum illum saepe eos quam mollitia quos dolorem aperiam dolores blanditiis similique? Facilis ea eum libero quod nam sed molestiae voluptates debitis iusto optio repellendus consequatur, obcaecati quo magnam inventore! Excepturi eius at dolorem amet quasi repudiandae! Accusantium officiis veritatis aliquid repudiandae ullam quis repellat, omnis tenetur, perferendis, cum ducimus illo ab placeat porro eum fugiat voluptas fuga facere!</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UI/UX Designer | Tasmia Solutions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Dolores repellat eos at excepturi tempore inventore provident sapiente eius architecto molestias modi minus saepe ut, nemo in ducimus quas doloribus exercitationem odit! Minima maxime neque eaque amet dolore, enim fuga reprehenderit, dolor dolorum illum saepe eos quam mollitia quos dolorem aperiam dolores blanditiis similique? Facilis ea eum libero quod nam sed molestiae voluptates debitis iusto optio repellendus consequatur, obcaecati quo magnam inventore! Excepturi eius at dolorem amet quasi repudiandae! Accusantium officiis veritatis aliquid repudiandae ullam quis repellat, omnis tenetur, perferendis, cum ducimus illo ab placeat porro eum fugiat voluptas fuga facere!</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UI/UX Designer | Tasmia Solutions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Dolores repellat eos at excepturi tempore inventore provident sapiente eius architecto molestias modi minus saepe ut, nemo in ducimus quas doloribus exercitationem odit! Minima maxime neque eaque amet dolore, enim fuga reprehenderit, dolor dolorum illum saepe eos quam mollitia quos dolorem aperiam dolores blanditiis similique? Facilis ea eum libero quod nam sed molestiae voluptates debitis iusto optio repellendus consequatur, obcaecati quo magnam inventore! Excepturi eius at dolorem amet quasi repudiandae! Accusantium officiis veritatis aliquid repudiandae ullam quis repellat, omnis tenetur, perferendis, cum ducimus illo ab placeat porro eum fugiat voluptas fuga facere!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vu.edu.pk/" TargetMode="External"/><Relationship Id="rId11" Type="http://schemas.openxmlformats.org/officeDocument/2006/relationships/image" Target="media/image7.png"/><Relationship Id="rId22" Type="http://schemas.openxmlformats.org/officeDocument/2006/relationships/hyperlink" Target="https://vu.edu.pk/" TargetMode="External"/><Relationship Id="rId10" Type="http://schemas.openxmlformats.org/officeDocument/2006/relationships/image" Target="media/image4.png"/><Relationship Id="rId21" Type="http://schemas.openxmlformats.org/officeDocument/2006/relationships/hyperlink" Target="https://vu.edu.pk/" TargetMode="Externa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