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FFE18" w14:textId="5FB68F87" w:rsidR="00BE3528" w:rsidRDefault="009939C6" w:rsidP="009939C6">
      <w:pPr>
        <w:jc w:val="center"/>
        <w:rPr>
          <w:b/>
          <w:bCs/>
          <w:sz w:val="72"/>
          <w:szCs w:val="72"/>
          <w:u w:val="single"/>
        </w:rPr>
      </w:pPr>
      <w:r w:rsidRPr="009939C6">
        <w:rPr>
          <w:b/>
          <w:bCs/>
          <w:sz w:val="72"/>
          <w:szCs w:val="72"/>
          <w:u w:val="single"/>
        </w:rPr>
        <w:t>Topics</w:t>
      </w:r>
    </w:p>
    <w:p w14:paraId="15796DF9" w14:textId="25C7F8EE" w:rsidR="00CF326D" w:rsidRPr="00CB5F71" w:rsidRDefault="00CF326D" w:rsidP="00CF326D">
      <w:pPr>
        <w:rPr>
          <w:b/>
          <w:bCs/>
          <w:sz w:val="40"/>
          <w:szCs w:val="40"/>
        </w:rPr>
      </w:pPr>
      <w:r w:rsidRPr="00CB5F71">
        <w:rPr>
          <w:b/>
          <w:bCs/>
          <w:sz w:val="40"/>
          <w:szCs w:val="40"/>
        </w:rPr>
        <w:t>HTML Elements:</w:t>
      </w:r>
    </w:p>
    <w:p w14:paraId="76637ACF" w14:textId="5CA2F325" w:rsidR="004308F1" w:rsidRPr="00684AFE" w:rsidRDefault="00684AFE" w:rsidP="00AD694E">
      <w:pPr>
        <w:pStyle w:val="ListParagraph"/>
        <w:numPr>
          <w:ilvl w:val="0"/>
          <w:numId w:val="4"/>
        </w:numPr>
      </w:pPr>
      <w:r w:rsidRPr="00684AFE">
        <w:t>Elements</w:t>
      </w:r>
    </w:p>
    <w:p w14:paraId="7DB55F0A" w14:textId="0462C818" w:rsidR="009939C6" w:rsidRDefault="0071193E" w:rsidP="00AD694E">
      <w:pPr>
        <w:pStyle w:val="ListParagraph"/>
        <w:numPr>
          <w:ilvl w:val="0"/>
          <w:numId w:val="4"/>
        </w:numPr>
      </w:pPr>
      <w:r w:rsidRPr="0071193E">
        <w:t>Nested HTML Elements</w:t>
      </w:r>
    </w:p>
    <w:p w14:paraId="038367AB" w14:textId="386AA738" w:rsidR="0071193E" w:rsidRDefault="00361C49" w:rsidP="00AD694E">
      <w:pPr>
        <w:pStyle w:val="ListParagraph"/>
        <w:numPr>
          <w:ilvl w:val="0"/>
          <w:numId w:val="4"/>
        </w:numPr>
      </w:pPr>
      <w:r w:rsidRPr="00361C49">
        <w:t>Never Skip the End Tag</w:t>
      </w:r>
    </w:p>
    <w:p w14:paraId="39A5F1A7" w14:textId="04ADF2F0" w:rsidR="00361C49" w:rsidRDefault="006F63E6" w:rsidP="00AD694E">
      <w:pPr>
        <w:pStyle w:val="ListParagraph"/>
        <w:numPr>
          <w:ilvl w:val="0"/>
          <w:numId w:val="4"/>
        </w:numPr>
      </w:pPr>
      <w:r w:rsidRPr="006F63E6">
        <w:t>Empty HTML Elements</w:t>
      </w:r>
    </w:p>
    <w:p w14:paraId="0DAB218D" w14:textId="6BE76543" w:rsidR="008536A0" w:rsidRDefault="002A072D" w:rsidP="008536A0">
      <w:pPr>
        <w:pStyle w:val="ListParagraph"/>
        <w:numPr>
          <w:ilvl w:val="0"/>
          <w:numId w:val="4"/>
        </w:numPr>
      </w:pPr>
      <w:r w:rsidRPr="002A072D">
        <w:t>HTML is Not Case Sensitive:</w:t>
      </w:r>
      <w:r w:rsidRPr="002A072D">
        <w:tab/>
        <w:t>(include in other section)</w:t>
      </w:r>
    </w:p>
    <w:p w14:paraId="7A569449" w14:textId="57D44151" w:rsidR="00937317" w:rsidRDefault="004B67DD" w:rsidP="008536A0">
      <w:r>
        <w:t xml:space="preserve">Chapter </w:t>
      </w:r>
      <w:r w:rsidR="00937317">
        <w:t>Summary</w:t>
      </w:r>
    </w:p>
    <w:p w14:paraId="5972C4C4" w14:textId="010A11B9" w:rsidR="006F63E6" w:rsidRPr="009939C6" w:rsidRDefault="006F63E6" w:rsidP="008536A0">
      <w:r w:rsidRPr="006F63E6">
        <w:t>HTML Tag Reference</w:t>
      </w:r>
      <w:r w:rsidR="005059E5">
        <w:t xml:space="preserve"> </w:t>
      </w:r>
    </w:p>
    <w:sectPr w:rsidR="006F63E6" w:rsidRPr="0099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D3D3B"/>
    <w:multiLevelType w:val="hybridMultilevel"/>
    <w:tmpl w:val="B846C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B193E"/>
    <w:multiLevelType w:val="hybridMultilevel"/>
    <w:tmpl w:val="2790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852E6"/>
    <w:multiLevelType w:val="hybridMultilevel"/>
    <w:tmpl w:val="FF1E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C5CB7"/>
    <w:multiLevelType w:val="hybridMultilevel"/>
    <w:tmpl w:val="B310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1359">
    <w:abstractNumId w:val="2"/>
  </w:num>
  <w:num w:numId="2" w16cid:durableId="308903145">
    <w:abstractNumId w:val="3"/>
  </w:num>
  <w:num w:numId="3" w16cid:durableId="1331449359">
    <w:abstractNumId w:val="1"/>
  </w:num>
  <w:num w:numId="4" w16cid:durableId="77439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6726"/>
    <w:rsid w:val="001578D4"/>
    <w:rsid w:val="00287E89"/>
    <w:rsid w:val="002A072D"/>
    <w:rsid w:val="00361C49"/>
    <w:rsid w:val="0038400E"/>
    <w:rsid w:val="004308F1"/>
    <w:rsid w:val="004B67DD"/>
    <w:rsid w:val="005059E5"/>
    <w:rsid w:val="00636726"/>
    <w:rsid w:val="00684AFE"/>
    <w:rsid w:val="006F63E6"/>
    <w:rsid w:val="0071193E"/>
    <w:rsid w:val="00774E9B"/>
    <w:rsid w:val="008536A0"/>
    <w:rsid w:val="00906E55"/>
    <w:rsid w:val="00937317"/>
    <w:rsid w:val="009939C6"/>
    <w:rsid w:val="009C69DA"/>
    <w:rsid w:val="00AD694E"/>
    <w:rsid w:val="00B954C4"/>
    <w:rsid w:val="00BE3528"/>
    <w:rsid w:val="00C347FE"/>
    <w:rsid w:val="00CB5F71"/>
    <w:rsid w:val="00CF326D"/>
    <w:rsid w:val="00FA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7FF6"/>
  <w15:chartTrackingRefBased/>
  <w15:docId w15:val="{5D627B8E-0C31-493E-9AFD-E6E15ADC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27</cp:revision>
  <dcterms:created xsi:type="dcterms:W3CDTF">2025-10-11T13:56:00Z</dcterms:created>
  <dcterms:modified xsi:type="dcterms:W3CDTF">2025-10-12T09:20:00Z</dcterms:modified>
</cp:coreProperties>
</file>