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97FA4" w14:textId="4F1334DA" w:rsidR="00C746DF" w:rsidRDefault="003231E1" w:rsidP="00C3063D">
      <w:pPr>
        <w:spacing w:after="200" w:line="276" w:lineRule="auto"/>
        <w:jc w:val="center"/>
        <w:rPr>
          <w:b/>
          <w:bCs/>
          <w:kern w:val="0"/>
          <w:sz w:val="72"/>
          <w:szCs w:val="72"/>
          <w:u w:val="single"/>
          <w14:ligatures w14:val="none"/>
        </w:rPr>
      </w:pPr>
      <w:r w:rsidRPr="00C3063D">
        <w:rPr>
          <w:b/>
          <w:bCs/>
          <w:kern w:val="0"/>
          <w:sz w:val="72"/>
          <w:szCs w:val="72"/>
          <w:u w:val="single"/>
          <w14:ligatures w14:val="none"/>
        </w:rPr>
        <w:t>Topics</w:t>
      </w:r>
    </w:p>
    <w:p w14:paraId="7EDE951A" w14:textId="515AFAA6" w:rsidR="00793923" w:rsidRDefault="00793923" w:rsidP="00793923">
      <w:pPr>
        <w:rPr>
          <w:b/>
          <w:bCs/>
          <w:kern w:val="0"/>
          <w:sz w:val="40"/>
          <w:szCs w:val="40"/>
          <w14:ligatures w14:val="none"/>
        </w:rPr>
      </w:pPr>
      <w:r w:rsidRPr="00793923">
        <w:rPr>
          <w:b/>
          <w:bCs/>
          <w:kern w:val="0"/>
          <w:sz w:val="40"/>
          <w:szCs w:val="40"/>
          <w14:ligatures w14:val="none"/>
        </w:rPr>
        <w:t>HTML Styles</w:t>
      </w:r>
      <w:r w:rsidR="003B0559">
        <w:rPr>
          <w:b/>
          <w:bCs/>
          <w:kern w:val="0"/>
          <w:sz w:val="40"/>
          <w:szCs w:val="40"/>
          <w14:ligatures w14:val="none"/>
        </w:rPr>
        <w:t>:</w:t>
      </w:r>
    </w:p>
    <w:p w14:paraId="21DEFF10" w14:textId="69771C13" w:rsidR="003B0559" w:rsidRDefault="000A30F4" w:rsidP="00A8572D">
      <w:pPr>
        <w:pStyle w:val="ListParagraph"/>
        <w:numPr>
          <w:ilvl w:val="0"/>
          <w:numId w:val="1"/>
        </w:numPr>
      </w:pPr>
      <w:r w:rsidRPr="000A30F4">
        <w:t>Add Styles in HTML Element</w:t>
      </w:r>
    </w:p>
    <w:p w14:paraId="69B8AB51" w14:textId="7F75DDE6" w:rsidR="000A30F4" w:rsidRDefault="00107689" w:rsidP="00A8572D">
      <w:pPr>
        <w:pStyle w:val="ListParagraph"/>
        <w:numPr>
          <w:ilvl w:val="0"/>
          <w:numId w:val="1"/>
        </w:numPr>
      </w:pPr>
      <w:r w:rsidRPr="00107689">
        <w:t>The HTML Styles Attribute</w:t>
      </w:r>
    </w:p>
    <w:p w14:paraId="7E6196D1" w14:textId="31A812F7" w:rsidR="00107689" w:rsidRDefault="00B114F7" w:rsidP="00A8572D">
      <w:pPr>
        <w:pStyle w:val="ListParagraph"/>
        <w:numPr>
          <w:ilvl w:val="0"/>
          <w:numId w:val="1"/>
        </w:numPr>
      </w:pPr>
      <w:r w:rsidRPr="00B114F7">
        <w:t>Most Used Styles</w:t>
      </w:r>
    </w:p>
    <w:p w14:paraId="5EE190AA" w14:textId="4B994527" w:rsidR="00B114F7" w:rsidRDefault="00E32C88" w:rsidP="00A8572D">
      <w:pPr>
        <w:pStyle w:val="ListParagraph"/>
        <w:numPr>
          <w:ilvl w:val="0"/>
          <w:numId w:val="1"/>
        </w:numPr>
      </w:pPr>
      <w:r w:rsidRPr="00E32C88">
        <w:t>Background-Color Property</w:t>
      </w:r>
    </w:p>
    <w:p w14:paraId="388B72DF" w14:textId="6219DA02" w:rsidR="00E32C88" w:rsidRDefault="00617622" w:rsidP="00A8572D">
      <w:pPr>
        <w:pStyle w:val="ListParagraph"/>
        <w:numPr>
          <w:ilvl w:val="0"/>
          <w:numId w:val="1"/>
        </w:numPr>
      </w:pPr>
      <w:r w:rsidRPr="00617622">
        <w:t>Color Property</w:t>
      </w:r>
    </w:p>
    <w:p w14:paraId="29718ECF" w14:textId="5F02216E" w:rsidR="00617622" w:rsidRDefault="008E4467" w:rsidP="00A8572D">
      <w:pPr>
        <w:pStyle w:val="ListParagraph"/>
        <w:numPr>
          <w:ilvl w:val="0"/>
          <w:numId w:val="1"/>
        </w:numPr>
      </w:pPr>
      <w:r w:rsidRPr="008E4467">
        <w:t>Font-Family Property</w:t>
      </w:r>
    </w:p>
    <w:p w14:paraId="1BFB574F" w14:textId="5700E34B" w:rsidR="008E4467" w:rsidRDefault="00C921AB" w:rsidP="00A8572D">
      <w:pPr>
        <w:pStyle w:val="ListParagraph"/>
        <w:numPr>
          <w:ilvl w:val="0"/>
          <w:numId w:val="1"/>
        </w:numPr>
      </w:pPr>
      <w:r w:rsidRPr="00C921AB">
        <w:t>Font-Size Property</w:t>
      </w:r>
    </w:p>
    <w:p w14:paraId="5B63E993" w14:textId="063953EC" w:rsidR="00C921AB" w:rsidRDefault="008D1EA7" w:rsidP="00A8572D">
      <w:pPr>
        <w:pStyle w:val="ListParagraph"/>
        <w:numPr>
          <w:ilvl w:val="0"/>
          <w:numId w:val="1"/>
        </w:numPr>
      </w:pPr>
      <w:r w:rsidRPr="008D1EA7">
        <w:t>Text Align Property</w:t>
      </w:r>
    </w:p>
    <w:p w14:paraId="133D0414" w14:textId="63615D27" w:rsidR="0069606F" w:rsidRDefault="00264BAE" w:rsidP="00280B9E">
      <w:pPr>
        <w:tabs>
          <w:tab w:val="left" w:pos="3190"/>
        </w:tabs>
      </w:pPr>
      <w:r w:rsidRPr="00264BAE">
        <w:t>Summary</w:t>
      </w:r>
      <w:r w:rsidR="00280B9E">
        <w:tab/>
      </w:r>
    </w:p>
    <w:p w14:paraId="7EB82DDB" w14:textId="77777777" w:rsidR="00264BAE" w:rsidRDefault="00264BAE" w:rsidP="005F5968"/>
    <w:p w14:paraId="2E590EC1" w14:textId="77777777" w:rsidR="00750B99" w:rsidRPr="005F5968" w:rsidRDefault="00750B99" w:rsidP="005F5968"/>
    <w:p w14:paraId="5E8D1358" w14:textId="77777777" w:rsidR="00C3063D" w:rsidRPr="00D34C56" w:rsidRDefault="00C3063D" w:rsidP="00D34C56"/>
    <w:sectPr w:rsidR="00C3063D" w:rsidRPr="00D34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626883"/>
    <w:multiLevelType w:val="hybridMultilevel"/>
    <w:tmpl w:val="8F0E7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857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6DF"/>
    <w:rsid w:val="000A30F4"/>
    <w:rsid w:val="00107689"/>
    <w:rsid w:val="00264BAE"/>
    <w:rsid w:val="00280B9E"/>
    <w:rsid w:val="003231E1"/>
    <w:rsid w:val="003B0559"/>
    <w:rsid w:val="003B7381"/>
    <w:rsid w:val="005F5968"/>
    <w:rsid w:val="00617622"/>
    <w:rsid w:val="00624D09"/>
    <w:rsid w:val="0069606F"/>
    <w:rsid w:val="00750B99"/>
    <w:rsid w:val="00793923"/>
    <w:rsid w:val="00872477"/>
    <w:rsid w:val="008D1EA7"/>
    <w:rsid w:val="008E4467"/>
    <w:rsid w:val="00A8572D"/>
    <w:rsid w:val="00B114F7"/>
    <w:rsid w:val="00C3063D"/>
    <w:rsid w:val="00C746DF"/>
    <w:rsid w:val="00C921AB"/>
    <w:rsid w:val="00D34C56"/>
    <w:rsid w:val="00E3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5FEB6"/>
  <w15:chartTrackingRefBased/>
  <w15:docId w15:val="{E21351BC-9580-4AB0-9A2E-1255A57E9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6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6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6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6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6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6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6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6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6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6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6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6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6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6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6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6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6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Hashir</dc:creator>
  <cp:keywords/>
  <dc:description/>
  <cp:lastModifiedBy>Muhammad Hashir</cp:lastModifiedBy>
  <cp:revision>23</cp:revision>
  <dcterms:created xsi:type="dcterms:W3CDTF">2025-10-12T09:36:00Z</dcterms:created>
  <dcterms:modified xsi:type="dcterms:W3CDTF">2025-10-12T09:39:00Z</dcterms:modified>
</cp:coreProperties>
</file>