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11B3B" w14:textId="608F5562" w:rsidR="00562D29" w:rsidRPr="00FD7121" w:rsidRDefault="00247B40" w:rsidP="00FD7121">
      <w:pPr>
        <w:jc w:val="both"/>
        <w:rPr>
          <w:rFonts w:ascii="Times New Roman" w:hAnsi="Times New Roman" w:cs="Times New Roman"/>
          <w:sz w:val="24"/>
          <w:szCs w:val="24"/>
        </w:rPr>
      </w:pPr>
      <w:r w:rsidRPr="00FD7121">
        <w:rPr>
          <w:rFonts w:ascii="Times New Roman" w:hAnsi="Times New Roman" w:cs="Times New Roman"/>
          <w:sz w:val="24"/>
          <w:szCs w:val="24"/>
        </w:rPr>
        <w:t xml:space="preserve">File CSV (Comma-Separated Values)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format file yang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delimiter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>.</w:t>
      </w:r>
    </w:p>
    <w:p w14:paraId="75CB753A" w14:textId="11002131" w:rsidR="00247B40" w:rsidRDefault="00247B40" w:rsidP="00FD7121">
      <w:pPr>
        <w:jc w:val="both"/>
        <w:rPr>
          <w:rFonts w:ascii="Times New Roman" w:hAnsi="Times New Roman" w:cs="Times New Roman"/>
          <w:sz w:val="24"/>
          <w:szCs w:val="24"/>
        </w:rPr>
      </w:pPr>
      <w:r w:rsidRPr="00FD7121">
        <w:rPr>
          <w:rFonts w:ascii="Times New Roman" w:hAnsi="Times New Roman" w:cs="Times New Roman"/>
          <w:sz w:val="24"/>
          <w:szCs w:val="24"/>
        </w:rPr>
        <w:t xml:space="preserve">Pandas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file CSV. Pandas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file CSV.</w:t>
      </w:r>
    </w:p>
    <w:p w14:paraId="4D061E4E" w14:textId="77777777" w:rsidR="00FD7121" w:rsidRPr="00FD7121" w:rsidRDefault="00FD7121" w:rsidP="00FD71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292B5A" w14:textId="51AA6561" w:rsidR="00E34534" w:rsidRPr="00FD7121" w:rsidRDefault="00E34534" w:rsidP="00FD7121">
      <w:pPr>
        <w:shd w:val="clear" w:color="auto" w:fill="000000"/>
        <w:spacing w:after="0" w:line="285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</w:pPr>
      <w:r w:rsidRPr="00E34534">
        <w:rPr>
          <w:rFonts w:ascii="Times New Roman" w:eastAsia="Times New Roman" w:hAnsi="Times New Roman" w:cs="Times New Roman"/>
          <w:color w:val="C586C0"/>
          <w:sz w:val="24"/>
          <w:szCs w:val="24"/>
          <w:lang w:eastAsia="en-ID"/>
        </w:rPr>
        <w:t>import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 xml:space="preserve"> </w:t>
      </w:r>
      <w:r w:rsidRPr="00E34534">
        <w:rPr>
          <w:rFonts w:ascii="Times New Roman" w:eastAsia="Times New Roman" w:hAnsi="Times New Roman" w:cs="Times New Roman"/>
          <w:color w:val="4EC9B0"/>
          <w:sz w:val="24"/>
          <w:szCs w:val="24"/>
          <w:lang w:eastAsia="en-ID"/>
        </w:rPr>
        <w:t>pandas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 xml:space="preserve"> </w:t>
      </w:r>
      <w:r w:rsidRPr="00E34534">
        <w:rPr>
          <w:rFonts w:ascii="Times New Roman" w:eastAsia="Times New Roman" w:hAnsi="Times New Roman" w:cs="Times New Roman"/>
          <w:color w:val="C586C0"/>
          <w:sz w:val="24"/>
          <w:szCs w:val="24"/>
          <w:lang w:eastAsia="en-ID"/>
        </w:rPr>
        <w:t>as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 xml:space="preserve"> </w:t>
      </w:r>
      <w:r w:rsidRPr="00E34534">
        <w:rPr>
          <w:rFonts w:ascii="Times New Roman" w:eastAsia="Times New Roman" w:hAnsi="Times New Roman" w:cs="Times New Roman"/>
          <w:color w:val="4EC9B0"/>
          <w:sz w:val="24"/>
          <w:szCs w:val="24"/>
          <w:lang w:eastAsia="en-ID"/>
        </w:rPr>
        <w:t>pd</w:t>
      </w:r>
    </w:p>
    <w:p w14:paraId="2081E203" w14:textId="7EC57771" w:rsidR="00247B40" w:rsidRDefault="00E34534" w:rsidP="00FD71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import pandas as pd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Pandas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program Python Anda.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Pandas di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program Anda.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Pandas, Anda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oleh Pandas.</w:t>
      </w:r>
    </w:p>
    <w:p w14:paraId="78841379" w14:textId="77777777" w:rsidR="00FD7121" w:rsidRPr="00FD7121" w:rsidRDefault="00FD7121" w:rsidP="00FD71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8B920F" w14:textId="77777777" w:rsidR="00E34534" w:rsidRPr="00E34534" w:rsidRDefault="00E34534" w:rsidP="00FD7121">
      <w:pPr>
        <w:shd w:val="clear" w:color="auto" w:fill="000000"/>
        <w:spacing w:after="0" w:line="285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</w:pPr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 xml:space="preserve"># </w:t>
      </w:r>
      <w:proofErr w:type="spellStart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>Menampilkan</w:t>
      </w:r>
      <w:proofErr w:type="spellEnd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 xml:space="preserve"> data1</w:t>
      </w:r>
    </w:p>
    <w:p w14:paraId="1C6EF24A" w14:textId="77777777" w:rsidR="00E34534" w:rsidRPr="00E34534" w:rsidRDefault="00E34534" w:rsidP="00FD7121">
      <w:pPr>
        <w:shd w:val="clear" w:color="auto" w:fill="000000"/>
        <w:spacing w:after="0" w:line="285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</w:pPr>
      <w:r w:rsidRPr="00E34534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data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 xml:space="preserve"> </w:t>
      </w:r>
      <w:r w:rsidRPr="00E34534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=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 xml:space="preserve"> </w:t>
      </w:r>
      <w:proofErr w:type="spellStart"/>
      <w:proofErr w:type="gramStart"/>
      <w:r w:rsidRPr="00E34534">
        <w:rPr>
          <w:rFonts w:ascii="Times New Roman" w:eastAsia="Times New Roman" w:hAnsi="Times New Roman" w:cs="Times New Roman"/>
          <w:color w:val="4EC9B0"/>
          <w:sz w:val="24"/>
          <w:szCs w:val="24"/>
          <w:lang w:eastAsia="en-ID"/>
        </w:rPr>
        <w:t>pd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>.</w:t>
      </w:r>
      <w:r w:rsidRPr="00E34534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read</w:t>
      </w:r>
      <w:proofErr w:type="gramEnd"/>
      <w:r w:rsidRPr="00E34534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_csv</w:t>
      </w:r>
      <w:proofErr w:type="spellEnd"/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>(</w:t>
      </w:r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"data1.csv"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 xml:space="preserve">, </w:t>
      </w:r>
      <w:proofErr w:type="spellStart"/>
      <w:r w:rsidRPr="00E34534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sep</w:t>
      </w:r>
      <w:proofErr w:type="spellEnd"/>
      <w:r w:rsidRPr="00E34534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=</w:t>
      </w:r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';'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>)</w:t>
      </w:r>
    </w:p>
    <w:p w14:paraId="6751B422" w14:textId="77777777" w:rsidR="00E34534" w:rsidRPr="00E34534" w:rsidRDefault="00E34534" w:rsidP="00FD7121">
      <w:pPr>
        <w:shd w:val="clear" w:color="auto" w:fill="000000"/>
        <w:spacing w:after="0" w:line="285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</w:pPr>
      <w:r w:rsidRPr="00E34534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data</w:t>
      </w:r>
    </w:p>
    <w:p w14:paraId="2F48576D" w14:textId="7DEBF8AC" w:rsidR="00E34534" w:rsidRDefault="00E34534" w:rsidP="00FD71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file CSV yang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"data1.csv"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Pandas, dan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>.</w:t>
      </w:r>
    </w:p>
    <w:p w14:paraId="60AFD817" w14:textId="77777777" w:rsidR="00FD7121" w:rsidRPr="00FD7121" w:rsidRDefault="00FD7121" w:rsidP="00FD71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CF9178" w14:textId="77777777" w:rsidR="00E34534" w:rsidRPr="00E34534" w:rsidRDefault="00E34534" w:rsidP="00FD7121">
      <w:pPr>
        <w:shd w:val="clear" w:color="auto" w:fill="000000"/>
        <w:spacing w:after="0" w:line="285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</w:pPr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 xml:space="preserve"># </w:t>
      </w:r>
      <w:proofErr w:type="spellStart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>Membaca</w:t>
      </w:r>
      <w:proofErr w:type="spellEnd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 xml:space="preserve"> file CSV </w:t>
      </w:r>
      <w:proofErr w:type="spellStart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>dengan</w:t>
      </w:r>
      <w:proofErr w:type="spellEnd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 xml:space="preserve"> </w:t>
      </w:r>
      <w:proofErr w:type="spellStart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>pemisah</w:t>
      </w:r>
      <w:proofErr w:type="spellEnd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 xml:space="preserve"> </w:t>
      </w:r>
      <w:proofErr w:type="spellStart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>titik</w:t>
      </w:r>
      <w:proofErr w:type="spellEnd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 xml:space="preserve"> </w:t>
      </w:r>
      <w:proofErr w:type="spellStart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>koma</w:t>
      </w:r>
      <w:proofErr w:type="spellEnd"/>
    </w:p>
    <w:p w14:paraId="750C93E3" w14:textId="77777777" w:rsidR="00E34534" w:rsidRPr="00E34534" w:rsidRDefault="00E34534" w:rsidP="00FD7121">
      <w:pPr>
        <w:shd w:val="clear" w:color="auto" w:fill="000000"/>
        <w:spacing w:after="0" w:line="285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</w:pPr>
      <w:r w:rsidRPr="00E34534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data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 xml:space="preserve"> </w:t>
      </w:r>
      <w:r w:rsidRPr="00E34534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=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 xml:space="preserve"> </w:t>
      </w:r>
      <w:proofErr w:type="spellStart"/>
      <w:proofErr w:type="gramStart"/>
      <w:r w:rsidRPr="00E34534">
        <w:rPr>
          <w:rFonts w:ascii="Times New Roman" w:eastAsia="Times New Roman" w:hAnsi="Times New Roman" w:cs="Times New Roman"/>
          <w:color w:val="4EC9B0"/>
          <w:sz w:val="24"/>
          <w:szCs w:val="24"/>
          <w:lang w:eastAsia="en-ID"/>
        </w:rPr>
        <w:t>pd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>.</w:t>
      </w:r>
      <w:r w:rsidRPr="00E34534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read</w:t>
      </w:r>
      <w:proofErr w:type="gramEnd"/>
      <w:r w:rsidRPr="00E34534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_csv</w:t>
      </w:r>
      <w:proofErr w:type="spellEnd"/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>(</w:t>
      </w:r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"data1.csv"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 xml:space="preserve">, </w:t>
      </w:r>
      <w:proofErr w:type="spellStart"/>
      <w:r w:rsidRPr="00E34534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sep</w:t>
      </w:r>
      <w:proofErr w:type="spellEnd"/>
      <w:r w:rsidRPr="00E34534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=</w:t>
      </w:r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';'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>)</w:t>
      </w:r>
    </w:p>
    <w:p w14:paraId="7E926FDC" w14:textId="77777777" w:rsidR="00E34534" w:rsidRPr="00E34534" w:rsidRDefault="00E34534" w:rsidP="00FD7121">
      <w:pPr>
        <w:shd w:val="clear" w:color="auto" w:fill="000000"/>
        <w:spacing w:after="0" w:line="285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</w:pPr>
    </w:p>
    <w:p w14:paraId="52DA49A0" w14:textId="77777777" w:rsidR="00E34534" w:rsidRPr="00E34534" w:rsidRDefault="00E34534" w:rsidP="00FD7121">
      <w:pPr>
        <w:shd w:val="clear" w:color="auto" w:fill="000000"/>
        <w:spacing w:after="0" w:line="285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</w:pPr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 xml:space="preserve"># </w:t>
      </w:r>
      <w:proofErr w:type="spellStart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>Menambah</w:t>
      </w:r>
      <w:proofErr w:type="spellEnd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 xml:space="preserve"> </w:t>
      </w:r>
      <w:proofErr w:type="spellStart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>kolom</w:t>
      </w:r>
      <w:proofErr w:type="spellEnd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 xml:space="preserve"> "Lama </w:t>
      </w:r>
      <w:proofErr w:type="spellStart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>Pelayanan</w:t>
      </w:r>
      <w:proofErr w:type="spellEnd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 xml:space="preserve">" </w:t>
      </w:r>
      <w:proofErr w:type="spellStart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>dengan</w:t>
      </w:r>
      <w:proofErr w:type="spellEnd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 xml:space="preserve"> </w:t>
      </w:r>
      <w:proofErr w:type="spellStart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>hasil</w:t>
      </w:r>
      <w:proofErr w:type="spellEnd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 xml:space="preserve"> </w:t>
      </w:r>
      <w:proofErr w:type="spellStart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>pengurangan</w:t>
      </w:r>
      <w:proofErr w:type="spellEnd"/>
    </w:p>
    <w:p w14:paraId="1B475EF6" w14:textId="77777777" w:rsidR="00E34534" w:rsidRPr="00E34534" w:rsidRDefault="00E34534" w:rsidP="00FD7121">
      <w:pPr>
        <w:shd w:val="clear" w:color="auto" w:fill="000000"/>
        <w:spacing w:after="0" w:line="285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</w:pPr>
      <w:proofErr w:type="gramStart"/>
      <w:r w:rsidRPr="00E34534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data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>[</w:t>
      </w:r>
      <w:proofErr w:type="gramEnd"/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 xml:space="preserve">'Lama </w:t>
      </w:r>
      <w:proofErr w:type="spellStart"/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Pelayanan</w:t>
      </w:r>
      <w:proofErr w:type="spellEnd"/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'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 xml:space="preserve">] </w:t>
      </w:r>
      <w:r w:rsidRPr="00E34534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=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 xml:space="preserve"> </w:t>
      </w:r>
      <w:r w:rsidRPr="00E34534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data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>[</w:t>
      </w:r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'</w:t>
      </w:r>
      <w:proofErr w:type="spellStart"/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Selesai</w:t>
      </w:r>
      <w:proofErr w:type="spellEnd"/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 xml:space="preserve"> </w:t>
      </w:r>
      <w:proofErr w:type="spellStart"/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Pelayanan</w:t>
      </w:r>
      <w:proofErr w:type="spellEnd"/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'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 xml:space="preserve">] </w:t>
      </w:r>
      <w:r w:rsidRPr="00E34534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-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 xml:space="preserve"> </w:t>
      </w:r>
      <w:r w:rsidRPr="00E34534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data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>[</w:t>
      </w:r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'</w:t>
      </w:r>
      <w:proofErr w:type="spellStart"/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Mulai</w:t>
      </w:r>
      <w:proofErr w:type="spellEnd"/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 xml:space="preserve"> </w:t>
      </w:r>
      <w:proofErr w:type="spellStart"/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Pelayanan</w:t>
      </w:r>
      <w:proofErr w:type="spellEnd"/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'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>]</w:t>
      </w:r>
    </w:p>
    <w:p w14:paraId="1C12C30F" w14:textId="77777777" w:rsidR="00E34534" w:rsidRPr="00E34534" w:rsidRDefault="00E34534" w:rsidP="00FD7121">
      <w:pPr>
        <w:shd w:val="clear" w:color="auto" w:fill="000000"/>
        <w:spacing w:after="0" w:line="285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</w:pPr>
    </w:p>
    <w:p w14:paraId="16D1D910" w14:textId="77777777" w:rsidR="00E34534" w:rsidRPr="00E34534" w:rsidRDefault="00E34534" w:rsidP="00FD7121">
      <w:pPr>
        <w:shd w:val="clear" w:color="auto" w:fill="000000"/>
        <w:spacing w:after="0" w:line="285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</w:pPr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 xml:space="preserve"># </w:t>
      </w:r>
      <w:proofErr w:type="spellStart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>Menambah</w:t>
      </w:r>
      <w:proofErr w:type="spellEnd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 xml:space="preserve"> </w:t>
      </w:r>
      <w:proofErr w:type="spellStart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>satu</w:t>
      </w:r>
      <w:proofErr w:type="spellEnd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 xml:space="preserve"> </w:t>
      </w:r>
      <w:proofErr w:type="spellStart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>baris</w:t>
      </w:r>
      <w:proofErr w:type="spellEnd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 xml:space="preserve"> "Total" </w:t>
      </w:r>
      <w:proofErr w:type="spellStart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>dengan</w:t>
      </w:r>
      <w:proofErr w:type="spellEnd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 xml:space="preserve"> </w:t>
      </w:r>
      <w:proofErr w:type="spellStart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>jumlah</w:t>
      </w:r>
      <w:proofErr w:type="spellEnd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 xml:space="preserve"> lama </w:t>
      </w:r>
      <w:proofErr w:type="spellStart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>pelayanan</w:t>
      </w:r>
      <w:proofErr w:type="spellEnd"/>
    </w:p>
    <w:p w14:paraId="0B8100A6" w14:textId="77777777" w:rsidR="00E34534" w:rsidRPr="00E34534" w:rsidRDefault="00E34534" w:rsidP="00FD7121">
      <w:pPr>
        <w:shd w:val="clear" w:color="auto" w:fill="000000"/>
        <w:spacing w:after="0" w:line="285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</w:pPr>
      <w:r w:rsidRPr="00E34534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total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 xml:space="preserve"> </w:t>
      </w:r>
      <w:r w:rsidRPr="00E34534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=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 xml:space="preserve"> </w:t>
      </w:r>
      <w:proofErr w:type="gramStart"/>
      <w:r w:rsidRPr="00E34534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data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>[</w:t>
      </w:r>
      <w:proofErr w:type="gramEnd"/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 xml:space="preserve">'Lama </w:t>
      </w:r>
      <w:proofErr w:type="spellStart"/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Pelayanan</w:t>
      </w:r>
      <w:proofErr w:type="spellEnd"/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'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>].</w:t>
      </w:r>
      <w:r w:rsidRPr="00E34534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sum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>()</w:t>
      </w:r>
    </w:p>
    <w:p w14:paraId="6F029EDE" w14:textId="77777777" w:rsidR="00E34534" w:rsidRPr="00E34534" w:rsidRDefault="00E34534" w:rsidP="00FD7121">
      <w:pPr>
        <w:shd w:val="clear" w:color="auto" w:fill="000000"/>
        <w:spacing w:after="0" w:line="285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</w:pPr>
      <w:proofErr w:type="spellStart"/>
      <w:r w:rsidRPr="00E34534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total_row</w:t>
      </w:r>
      <w:proofErr w:type="spellEnd"/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 xml:space="preserve"> </w:t>
      </w:r>
      <w:r w:rsidRPr="00E34534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=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 xml:space="preserve"> </w:t>
      </w:r>
      <w:proofErr w:type="spellStart"/>
      <w:proofErr w:type="gramStart"/>
      <w:r w:rsidRPr="00E34534">
        <w:rPr>
          <w:rFonts w:ascii="Times New Roman" w:eastAsia="Times New Roman" w:hAnsi="Times New Roman" w:cs="Times New Roman"/>
          <w:color w:val="4EC9B0"/>
          <w:sz w:val="24"/>
          <w:szCs w:val="24"/>
          <w:lang w:eastAsia="en-ID"/>
        </w:rPr>
        <w:t>pd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>.</w:t>
      </w:r>
      <w:r w:rsidRPr="00E34534">
        <w:rPr>
          <w:rFonts w:ascii="Times New Roman" w:eastAsia="Times New Roman" w:hAnsi="Times New Roman" w:cs="Times New Roman"/>
          <w:color w:val="4EC9B0"/>
          <w:sz w:val="24"/>
          <w:szCs w:val="24"/>
          <w:lang w:eastAsia="en-ID"/>
        </w:rPr>
        <w:t>DataFrame</w:t>
      </w:r>
      <w:proofErr w:type="spellEnd"/>
      <w:proofErr w:type="gramEnd"/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>({</w:t>
      </w:r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"</w:t>
      </w:r>
      <w:proofErr w:type="spellStart"/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Pelanggan</w:t>
      </w:r>
      <w:proofErr w:type="spellEnd"/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"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 xml:space="preserve">: </w:t>
      </w:r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"Total"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 xml:space="preserve">, </w:t>
      </w:r>
    </w:p>
    <w:p w14:paraId="52959E30" w14:textId="77777777" w:rsidR="00E34534" w:rsidRPr="00E34534" w:rsidRDefault="00E34534" w:rsidP="00FD7121">
      <w:pPr>
        <w:shd w:val="clear" w:color="auto" w:fill="000000"/>
        <w:spacing w:after="0" w:line="285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</w:pP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>                         </w:t>
      </w:r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 xml:space="preserve">"Waktu </w:t>
      </w:r>
      <w:proofErr w:type="spellStart"/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Kedatangan</w:t>
      </w:r>
      <w:proofErr w:type="spellEnd"/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"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 xml:space="preserve">: </w:t>
      </w:r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""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>,</w:t>
      </w:r>
    </w:p>
    <w:p w14:paraId="50E274DF" w14:textId="77777777" w:rsidR="00E34534" w:rsidRPr="00E34534" w:rsidRDefault="00E34534" w:rsidP="00FD7121">
      <w:pPr>
        <w:shd w:val="clear" w:color="auto" w:fill="000000"/>
        <w:spacing w:after="0" w:line="285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</w:pP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>                         </w:t>
      </w:r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"</w:t>
      </w:r>
      <w:proofErr w:type="spellStart"/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Mulai</w:t>
      </w:r>
      <w:proofErr w:type="spellEnd"/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 xml:space="preserve"> </w:t>
      </w:r>
      <w:proofErr w:type="spellStart"/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Pelayanan</w:t>
      </w:r>
      <w:proofErr w:type="spellEnd"/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"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 xml:space="preserve">: </w:t>
      </w:r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""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>,</w:t>
      </w:r>
    </w:p>
    <w:p w14:paraId="1AAA7C43" w14:textId="77777777" w:rsidR="00E34534" w:rsidRPr="00E34534" w:rsidRDefault="00E34534" w:rsidP="00FD7121">
      <w:pPr>
        <w:shd w:val="clear" w:color="auto" w:fill="000000"/>
        <w:spacing w:after="0" w:line="285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</w:pP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>                         </w:t>
      </w:r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"</w:t>
      </w:r>
      <w:proofErr w:type="spellStart"/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Selesai</w:t>
      </w:r>
      <w:proofErr w:type="spellEnd"/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 xml:space="preserve"> </w:t>
      </w:r>
      <w:proofErr w:type="spellStart"/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Pelayanan</w:t>
      </w:r>
      <w:proofErr w:type="spellEnd"/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"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 xml:space="preserve">: </w:t>
      </w:r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""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>,</w:t>
      </w:r>
    </w:p>
    <w:p w14:paraId="196DC360" w14:textId="77777777" w:rsidR="00E34534" w:rsidRPr="00E34534" w:rsidRDefault="00E34534" w:rsidP="00FD7121">
      <w:pPr>
        <w:shd w:val="clear" w:color="auto" w:fill="000000"/>
        <w:spacing w:after="0" w:line="285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</w:pP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>                         </w:t>
      </w:r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 xml:space="preserve">"Lama </w:t>
      </w:r>
      <w:proofErr w:type="spellStart"/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Pelayanan</w:t>
      </w:r>
      <w:proofErr w:type="spellEnd"/>
      <w:r w:rsidRPr="00E34534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"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 xml:space="preserve">: </w:t>
      </w:r>
      <w:r w:rsidRPr="00E34534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total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 xml:space="preserve">}, </w:t>
      </w:r>
      <w:r w:rsidRPr="00E34534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index</w:t>
      </w:r>
      <w:r w:rsidRPr="00E34534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=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>[</w:t>
      </w:r>
      <w:proofErr w:type="spellStart"/>
      <w:r w:rsidRPr="00E34534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len</w:t>
      </w:r>
      <w:proofErr w:type="spellEnd"/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>(</w:t>
      </w:r>
      <w:r w:rsidRPr="00E34534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data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>)])</w:t>
      </w:r>
    </w:p>
    <w:p w14:paraId="22ECF3B9" w14:textId="77777777" w:rsidR="00E34534" w:rsidRPr="00E34534" w:rsidRDefault="00E34534" w:rsidP="00FD7121">
      <w:pPr>
        <w:shd w:val="clear" w:color="auto" w:fill="000000"/>
        <w:spacing w:after="0" w:line="285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</w:pPr>
    </w:p>
    <w:p w14:paraId="774EBC5F" w14:textId="77777777" w:rsidR="00E34534" w:rsidRPr="00E34534" w:rsidRDefault="00E34534" w:rsidP="00FD7121">
      <w:pPr>
        <w:shd w:val="clear" w:color="auto" w:fill="000000"/>
        <w:spacing w:after="0" w:line="285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</w:pPr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 xml:space="preserve"># </w:t>
      </w:r>
      <w:proofErr w:type="spellStart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>Menggabungkan</w:t>
      </w:r>
      <w:proofErr w:type="spellEnd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 xml:space="preserve"> data frame </w:t>
      </w:r>
      <w:proofErr w:type="spellStart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>asli</w:t>
      </w:r>
      <w:proofErr w:type="spellEnd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 xml:space="preserve"> </w:t>
      </w:r>
      <w:proofErr w:type="spellStart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>dengan</w:t>
      </w:r>
      <w:proofErr w:type="spellEnd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 xml:space="preserve"> </w:t>
      </w:r>
      <w:proofErr w:type="spellStart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>baris</w:t>
      </w:r>
      <w:proofErr w:type="spellEnd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 xml:space="preserve"> total</w:t>
      </w:r>
    </w:p>
    <w:p w14:paraId="229D833F" w14:textId="77777777" w:rsidR="00E34534" w:rsidRPr="00E34534" w:rsidRDefault="00E34534" w:rsidP="00FD7121">
      <w:pPr>
        <w:shd w:val="clear" w:color="auto" w:fill="000000"/>
        <w:spacing w:after="0" w:line="285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</w:pPr>
      <w:r w:rsidRPr="00E34534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data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 xml:space="preserve"> </w:t>
      </w:r>
      <w:r w:rsidRPr="00E34534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=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 xml:space="preserve"> </w:t>
      </w:r>
      <w:proofErr w:type="spellStart"/>
      <w:proofErr w:type="gramStart"/>
      <w:r w:rsidRPr="00E34534">
        <w:rPr>
          <w:rFonts w:ascii="Times New Roman" w:eastAsia="Times New Roman" w:hAnsi="Times New Roman" w:cs="Times New Roman"/>
          <w:color w:val="4EC9B0"/>
          <w:sz w:val="24"/>
          <w:szCs w:val="24"/>
          <w:lang w:eastAsia="en-ID"/>
        </w:rPr>
        <w:t>pd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>.</w:t>
      </w:r>
      <w:r w:rsidRPr="00E34534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concat</w:t>
      </w:r>
      <w:proofErr w:type="spellEnd"/>
      <w:proofErr w:type="gramEnd"/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>([</w:t>
      </w:r>
      <w:r w:rsidRPr="00E34534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data</w:t>
      </w:r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 xml:space="preserve">, </w:t>
      </w:r>
      <w:proofErr w:type="spellStart"/>
      <w:r w:rsidRPr="00E34534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total_row</w:t>
      </w:r>
      <w:proofErr w:type="spellEnd"/>
      <w:r w:rsidRPr="00E34534"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  <w:t>])</w:t>
      </w:r>
    </w:p>
    <w:p w14:paraId="0FC0CFBF" w14:textId="77777777" w:rsidR="00E34534" w:rsidRPr="00E34534" w:rsidRDefault="00E34534" w:rsidP="00FD7121">
      <w:pPr>
        <w:shd w:val="clear" w:color="auto" w:fill="000000"/>
        <w:spacing w:after="0" w:line="285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</w:pPr>
    </w:p>
    <w:p w14:paraId="72EE8D47" w14:textId="77777777" w:rsidR="00E34534" w:rsidRPr="00E34534" w:rsidRDefault="00E34534" w:rsidP="00FD7121">
      <w:pPr>
        <w:shd w:val="clear" w:color="auto" w:fill="000000"/>
        <w:spacing w:after="0" w:line="285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</w:pPr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 xml:space="preserve"># </w:t>
      </w:r>
      <w:proofErr w:type="spellStart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>Menampilkan</w:t>
      </w:r>
      <w:proofErr w:type="spellEnd"/>
      <w:r w:rsidRPr="00E34534">
        <w:rPr>
          <w:rFonts w:ascii="Times New Roman" w:eastAsia="Times New Roman" w:hAnsi="Times New Roman" w:cs="Times New Roman"/>
          <w:color w:val="7CA668"/>
          <w:sz w:val="24"/>
          <w:szCs w:val="24"/>
          <w:lang w:eastAsia="en-ID"/>
        </w:rPr>
        <w:t xml:space="preserve"> data frame</w:t>
      </w:r>
    </w:p>
    <w:p w14:paraId="44AED427" w14:textId="77777777" w:rsidR="00E34534" w:rsidRPr="00E34534" w:rsidRDefault="00E34534" w:rsidP="00FD7121">
      <w:pPr>
        <w:shd w:val="clear" w:color="auto" w:fill="000000"/>
        <w:spacing w:after="0" w:line="285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</w:pPr>
      <w:r w:rsidRPr="00E34534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data</w:t>
      </w:r>
    </w:p>
    <w:p w14:paraId="020DC3A6" w14:textId="77777777" w:rsidR="00E34534" w:rsidRPr="00E34534" w:rsidRDefault="00E34534" w:rsidP="00FD7121">
      <w:pPr>
        <w:shd w:val="clear" w:color="auto" w:fill="000000"/>
        <w:spacing w:after="0" w:line="285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D"/>
        </w:rPr>
      </w:pPr>
    </w:p>
    <w:p w14:paraId="18D746DA" w14:textId="4470CE8E" w:rsidR="00E34534" w:rsidRPr="00FD7121" w:rsidRDefault="00E34534" w:rsidP="00FD71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data pada file CSV "data1.csv" yang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Pandas, dan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. Mari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langkahnya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>:</w:t>
      </w:r>
    </w:p>
    <w:p w14:paraId="64AAC1B8" w14:textId="5501E310" w:rsidR="00E34534" w:rsidRPr="00FD7121" w:rsidRDefault="00E34534" w:rsidP="00FD7121">
      <w:pPr>
        <w:jc w:val="both"/>
        <w:rPr>
          <w:rFonts w:ascii="Times New Roman" w:hAnsi="Times New Roman" w:cs="Times New Roman"/>
          <w:sz w:val="24"/>
          <w:szCs w:val="24"/>
        </w:rPr>
      </w:pPr>
      <w:r w:rsidRPr="00FD7121">
        <w:rPr>
          <w:rFonts w:ascii="Times New Roman" w:hAnsi="Times New Roman" w:cs="Times New Roman"/>
          <w:sz w:val="24"/>
          <w:szCs w:val="24"/>
        </w:rPr>
        <w:lastRenderedPageBreak/>
        <w:t xml:space="preserve">data = </w:t>
      </w:r>
      <w:proofErr w:type="spellStart"/>
      <w:proofErr w:type="gramStart"/>
      <w:r w:rsidRPr="00FD7121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FD7121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("data1.csv",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=';'):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file CSV "data1.csv"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Pandas.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(;)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2F6CA0B" w14:textId="36D0358C" w:rsidR="00E34534" w:rsidRPr="00FD7121" w:rsidRDefault="00E34534" w:rsidP="00FD712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7121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D7121">
        <w:rPr>
          <w:rFonts w:ascii="Times New Roman" w:hAnsi="Times New Roman" w:cs="Times New Roman"/>
          <w:sz w:val="24"/>
          <w:szCs w:val="24"/>
        </w:rPr>
        <w:t xml:space="preserve">'Lama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>'] = data['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>'] - data['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']: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"Lama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mengurangkan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>.</w:t>
      </w:r>
    </w:p>
    <w:p w14:paraId="5C7AADC0" w14:textId="6CA2FCBF" w:rsidR="00E34534" w:rsidRPr="00FD7121" w:rsidRDefault="00E34534" w:rsidP="00FD7121">
      <w:pPr>
        <w:jc w:val="both"/>
        <w:rPr>
          <w:rFonts w:ascii="Times New Roman" w:hAnsi="Times New Roman" w:cs="Times New Roman"/>
          <w:sz w:val="24"/>
          <w:szCs w:val="24"/>
        </w:rPr>
      </w:pPr>
      <w:r w:rsidRPr="00FD7121">
        <w:rPr>
          <w:rFonts w:ascii="Times New Roman" w:hAnsi="Times New Roman" w:cs="Times New Roman"/>
          <w:sz w:val="24"/>
          <w:szCs w:val="24"/>
        </w:rPr>
        <w:t xml:space="preserve">total = </w:t>
      </w:r>
      <w:proofErr w:type="gramStart"/>
      <w:r w:rsidRPr="00FD7121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D7121">
        <w:rPr>
          <w:rFonts w:ascii="Times New Roman" w:hAnsi="Times New Roman" w:cs="Times New Roman"/>
          <w:sz w:val="24"/>
          <w:szCs w:val="24"/>
        </w:rPr>
        <w:t xml:space="preserve">'Lama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'].sum():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"Lama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sum().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total.</w:t>
      </w:r>
    </w:p>
    <w:p w14:paraId="69347B86" w14:textId="43C710C4" w:rsidR="00E34534" w:rsidRPr="00FD7121" w:rsidRDefault="00E34534" w:rsidP="00FD71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7121">
        <w:rPr>
          <w:rFonts w:ascii="Times New Roman" w:hAnsi="Times New Roman" w:cs="Times New Roman"/>
          <w:sz w:val="24"/>
          <w:szCs w:val="24"/>
        </w:rPr>
        <w:t>total_row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D7121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FD7121">
        <w:rPr>
          <w:rFonts w:ascii="Times New Roman" w:hAnsi="Times New Roman" w:cs="Times New Roman"/>
          <w:sz w:val="24"/>
          <w:szCs w:val="24"/>
        </w:rPr>
        <w:t>({"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": "Total", "Waktu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>": "", "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>": "", "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": "", "Lama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>": total}, index=[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(data)]):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label "Total" di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" dan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total lama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"Lama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disisipkan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index=[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>(data)].</w:t>
      </w:r>
    </w:p>
    <w:p w14:paraId="7A76E611" w14:textId="46DAFFE7" w:rsidR="00E34534" w:rsidRPr="00FD7121" w:rsidRDefault="00E34534" w:rsidP="00FD7121">
      <w:pPr>
        <w:jc w:val="both"/>
        <w:rPr>
          <w:rFonts w:ascii="Times New Roman" w:hAnsi="Times New Roman" w:cs="Times New Roman"/>
          <w:sz w:val="24"/>
          <w:szCs w:val="24"/>
        </w:rPr>
      </w:pPr>
      <w:r w:rsidRPr="00FD7121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([data,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total_row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]):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total_row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total,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"Total"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data.</w:t>
      </w:r>
      <w:bookmarkStart w:id="0" w:name="_GoBack"/>
      <w:bookmarkEnd w:id="0"/>
    </w:p>
    <w:p w14:paraId="00B309AF" w14:textId="479ACE05" w:rsidR="00E34534" w:rsidRPr="00FD7121" w:rsidRDefault="00E34534" w:rsidP="00FD7121">
      <w:pPr>
        <w:jc w:val="both"/>
        <w:rPr>
          <w:rFonts w:ascii="Times New Roman" w:hAnsi="Times New Roman" w:cs="Times New Roman"/>
          <w:sz w:val="24"/>
          <w:szCs w:val="24"/>
        </w:rPr>
      </w:pPr>
      <w:r w:rsidRPr="00FD7121">
        <w:rPr>
          <w:rFonts w:ascii="Times New Roman" w:hAnsi="Times New Roman" w:cs="Times New Roman"/>
          <w:sz w:val="24"/>
          <w:szCs w:val="24"/>
        </w:rPr>
        <w:t xml:space="preserve">data: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file CSV,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"Lama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"Total"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total lama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pelayanan</w:t>
      </w:r>
      <w:proofErr w:type="spellEnd"/>
    </w:p>
    <w:p w14:paraId="18DE70C8" w14:textId="57A68867" w:rsidR="00E34534" w:rsidRPr="00FD7121" w:rsidRDefault="00FD7121" w:rsidP="00FD712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7121">
        <w:rPr>
          <w:rFonts w:ascii="Times New Roman" w:hAnsi="Times New Roman" w:cs="Times New Roman"/>
          <w:sz w:val="24"/>
          <w:szCs w:val="24"/>
        </w:rPr>
        <w:t>shift(</w:t>
      </w:r>
      <w:proofErr w:type="gramEnd"/>
      <w:r w:rsidRPr="00FD712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Pandas yang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menggeser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Anda</w:t>
      </w:r>
      <w:proofErr w:type="gramStart"/>
      <w:r w:rsidRPr="00FD7121">
        <w:rPr>
          <w:rFonts w:ascii="Times New Roman" w:hAnsi="Times New Roman" w:cs="Times New Roman"/>
          <w:sz w:val="24"/>
          <w:szCs w:val="24"/>
        </w:rPr>
        <w:t>, .shift</w:t>
      </w:r>
      <w:proofErr w:type="gramEnd"/>
      <w:r w:rsidRPr="00FD7121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idle," yang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21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FD7121">
        <w:rPr>
          <w:rFonts w:ascii="Times New Roman" w:hAnsi="Times New Roman" w:cs="Times New Roman"/>
          <w:sz w:val="24"/>
          <w:szCs w:val="24"/>
        </w:rPr>
        <w:t>.</w:t>
      </w:r>
    </w:p>
    <w:sectPr w:rsidR="00E34534" w:rsidRPr="00FD7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40"/>
    <w:rsid w:val="00247B40"/>
    <w:rsid w:val="005627EB"/>
    <w:rsid w:val="00562D29"/>
    <w:rsid w:val="007B5F93"/>
    <w:rsid w:val="00E34534"/>
    <w:rsid w:val="00EE2A23"/>
    <w:rsid w:val="00FD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BAE02"/>
  <w15:chartTrackingRefBased/>
  <w15:docId w15:val="{E9F565FD-3185-4A23-934D-51DD6F7A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2023-11-05T14:59:00Z</dcterms:created>
  <dcterms:modified xsi:type="dcterms:W3CDTF">2023-11-05T15:25:00Z</dcterms:modified>
</cp:coreProperties>
</file>