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65178BF8" w:rsidR="00C5693D" w:rsidRPr="009A71F4" w:rsidRDefault="00ED5703"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DBS25P189</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3CB653A" w:rsidR="00C5693D" w:rsidRPr="009A71F4" w:rsidRDefault="00ED5703"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2024-CS-189</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4285B202" w:rsidR="00C5693D" w:rsidRPr="009A71F4" w:rsidRDefault="00ED5703" w:rsidP="00E13051">
            <w:pPr>
              <w:pStyle w:val="TableContents"/>
              <w:rPr>
                <w:rFonts w:ascii="Times New Roman" w:hAnsi="Times New Roman"/>
                <w:color w:val="000000" w:themeColor="text1"/>
                <w:sz w:val="24"/>
                <w:szCs w:val="24"/>
              </w:rPr>
            </w:pPr>
            <w:r w:rsidRPr="00ED5703">
              <w:rPr>
                <w:rFonts w:ascii="Times New Roman" w:eastAsia="Times New Roman" w:hAnsi="Times New Roman"/>
                <w:sz w:val="24"/>
                <w:szCs w:val="24"/>
              </w:rPr>
              <w:t>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E40A512" w14:textId="6E6826C5"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project</w:t>
            </w:r>
            <w:r w:rsidRPr="00ED5703">
              <w:rPr>
                <w:rFonts w:ascii="Times New Roman" w:eastAsia="Times New Roman" w:hAnsi="Times New Roman" w:cs="Times New Roman"/>
                <w:sz w:val="24"/>
                <w:szCs w:val="24"/>
                <w:lang w:val="en-US"/>
              </w:rPr>
              <w:t xml:space="preserve"> aims to address the inefficiencies and inconsistencies currently plaguing the Department of Computer Science at UET Lahore. The department's current reliance on manual processes, primarily spreadsheets and emails, for managing faculty workload and resource allocation has led to a range of problems, including data inconsistency, workload imbalances, tracking difficulties, and security vulnerabilities. This project proposes the development of a centralized, database-driven Windows Forms application in C# to streamline these critical processes.</w:t>
            </w:r>
          </w:p>
          <w:p w14:paraId="0109676E"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Essentially, the project is about building a system that allows the department to move from a chaotic, manual system to an organized, digital one. It's about creating a software solution that will make everyone's lives easier, from the department head to the individual faculty members.</w:t>
            </w:r>
          </w:p>
          <w:p w14:paraId="60D189CD"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core of the problem lies in the difficulty of managing the diverse responsibilities of faculty members. They're not just teachers; they're also researchers, administrators, and often need to request various resources. The current manual system struggles to keep track of all these roles and requests, leading to errors and delays.</w:t>
            </w:r>
          </w:p>
          <w:p w14:paraId="61A06912"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proposed system will tackle these issues by providing a centralized database to store and manage all relevant data. This will ensure data consistency and eliminate the need for multiple, potentially conflicting, spreadsheets. The application will also implement role-based access control (RBAC), meaning different users (department head, faculty members, administrative staff) will have different levels of access and functionality based on their roles. This will enhance security and prevent unauthorized access to sensitive data.</w:t>
            </w:r>
          </w:p>
          <w:p w14:paraId="61EBB68C"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system will include features for:</w:t>
            </w:r>
          </w:p>
          <w:p w14:paraId="2AC6FEFD"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lastRenderedPageBreak/>
              <w:t>User Authentication and Role Management:</w:t>
            </w:r>
            <w:r w:rsidRPr="00ED5703">
              <w:rPr>
                <w:rFonts w:ascii="Times New Roman" w:eastAsia="Times New Roman" w:hAnsi="Times New Roman" w:cs="Times New Roman"/>
                <w:sz w:val="24"/>
                <w:szCs w:val="24"/>
                <w:lang w:val="en-US"/>
              </w:rPr>
              <w:t xml:space="preserve"> A secure login system with password hashing and account recovery, ensuring only authorized personnel can access the system.</w:t>
            </w:r>
          </w:p>
          <w:p w14:paraId="2F30F97E"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Faculty Management:</w:t>
            </w:r>
            <w:r w:rsidRPr="00ED5703">
              <w:rPr>
                <w:rFonts w:ascii="Times New Roman" w:eastAsia="Times New Roman" w:hAnsi="Times New Roman" w:cs="Times New Roman"/>
                <w:sz w:val="24"/>
                <w:szCs w:val="24"/>
                <w:lang w:val="en-US"/>
              </w:rPr>
              <w:t xml:space="preserve"> Functionality to add, update, and delete faculty profiles, storing crucial information like name, designation, research interests, and teaching hours.</w:t>
            </w:r>
          </w:p>
          <w:p w14:paraId="04E0187D"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Workload Assignment:</w:t>
            </w:r>
            <w:r w:rsidRPr="00ED5703">
              <w:rPr>
                <w:rFonts w:ascii="Times New Roman" w:eastAsia="Times New Roman" w:hAnsi="Times New Roman" w:cs="Times New Roman"/>
                <w:sz w:val="24"/>
                <w:szCs w:val="24"/>
                <w:lang w:val="en-US"/>
              </w:rPr>
              <w:t xml:space="preserve"> Tools to assign courses, research supervision, and administrative duties to faculty members, ensuring a balanced workload distribution.</w:t>
            </w:r>
          </w:p>
          <w:p w14:paraId="2418325A"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Resource Allocation:</w:t>
            </w:r>
            <w:r w:rsidRPr="00ED5703">
              <w:rPr>
                <w:rFonts w:ascii="Times New Roman" w:eastAsia="Times New Roman" w:hAnsi="Times New Roman" w:cs="Times New Roman"/>
                <w:sz w:val="24"/>
                <w:szCs w:val="24"/>
                <w:lang w:val="en-US"/>
              </w:rPr>
              <w:t xml:space="preserve"> A system to manage the allocation of classrooms, labs, and consumables, allowing faculty to track the status of their requests.</w:t>
            </w:r>
          </w:p>
          <w:p w14:paraId="4F507059"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Faculty Requests Management:</w:t>
            </w:r>
            <w:r w:rsidRPr="00ED5703">
              <w:rPr>
                <w:rFonts w:ascii="Times New Roman" w:eastAsia="Times New Roman" w:hAnsi="Times New Roman" w:cs="Times New Roman"/>
                <w:sz w:val="24"/>
                <w:szCs w:val="24"/>
                <w:lang w:val="en-US"/>
              </w:rPr>
              <w:t xml:space="preserve"> A structured system for faculty to request resources, with the ability to approve, reject, or mark requests as fulfilled.</w:t>
            </w:r>
          </w:p>
          <w:p w14:paraId="5BF2F560"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By implementing this system, the department aims to:</w:t>
            </w:r>
          </w:p>
          <w:p w14:paraId="12BC450F"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Improve data accuracy and consistency.</w:t>
            </w:r>
          </w:p>
          <w:p w14:paraId="5BB21A7A"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Optimize faculty workload distribution.</w:t>
            </w:r>
          </w:p>
          <w:p w14:paraId="5AAEA5D7"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Streamline resource allocation.</w:t>
            </w:r>
          </w:p>
          <w:p w14:paraId="791D1C0B"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Simplify faculty request management.</w:t>
            </w:r>
          </w:p>
          <w:p w14:paraId="6CC9C442"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Generate accurate reports for departmental planning and accreditation purposes.</w:t>
            </w:r>
          </w:p>
          <w:p w14:paraId="137B1855"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Enhance security through authentication and RBAC.</w:t>
            </w:r>
          </w:p>
          <w:p w14:paraId="2A5C0D28" w14:textId="10B942B4" w:rsidR="00C5693D" w:rsidRPr="00ED5703" w:rsidRDefault="00C5693D" w:rsidP="00E13051">
            <w:pPr>
              <w:rPr>
                <w:rFonts w:ascii="Times New Roman" w:hAnsi="Times New Roman"/>
                <w:i/>
                <w:color w:val="000000" w:themeColor="text1"/>
                <w:sz w:val="24"/>
                <w:szCs w:val="24"/>
                <w:lang w:val="en-US"/>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79E1FB0" w14:textId="64DCAE3C" w:rsidR="00855E34" w:rsidRPr="009A71F4" w:rsidRDefault="00ED5703"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LOGIN</w:t>
            </w:r>
          </w:p>
        </w:tc>
      </w:tr>
      <w:tr w:rsidR="00855E34" w:rsidRPr="009A71F4" w14:paraId="1AE16AE6" w14:textId="77777777" w:rsidTr="002D29E3">
        <w:trPr>
          <w:trHeight w:val="198"/>
        </w:trPr>
        <w:tc>
          <w:tcPr>
            <w:tcW w:w="10585" w:type="dxa"/>
            <w:gridSpan w:val="2"/>
            <w:shd w:val="clear" w:color="auto" w:fill="FFFFFF" w:themeFill="background1"/>
          </w:tcPr>
          <w:p w14:paraId="7195924C" w14:textId="4FE20143" w:rsidR="00855E34" w:rsidRDefault="00855E34" w:rsidP="002D29E3">
            <w:pPr>
              <w:pStyle w:val="TableContents"/>
              <w:spacing w:line="276" w:lineRule="auto"/>
              <w:rPr>
                <w:rFonts w:ascii="Times New Roman" w:hAnsi="Times New Roman"/>
                <w:i/>
                <w:color w:val="000000" w:themeColor="text1"/>
                <w:sz w:val="24"/>
                <w:szCs w:val="24"/>
              </w:rPr>
            </w:pPr>
          </w:p>
          <w:p w14:paraId="2C5741A1" w14:textId="6015BD93" w:rsidR="008C5968" w:rsidRDefault="008C5968" w:rsidP="008C5968">
            <w:pPr>
              <w:pStyle w:val="TableContents"/>
              <w:spacing w:line="276" w:lineRule="auto"/>
              <w:jc w:val="center"/>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3D16A01F" wp14:editId="087B366E">
                  <wp:extent cx="5734850" cy="33246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4850" cy="3324689"/>
                          </a:xfrm>
                          <a:prstGeom prst="rect">
                            <a:avLst/>
                          </a:prstGeom>
                        </pic:spPr>
                      </pic:pic>
                    </a:graphicData>
                  </a:graphic>
                </wp:inline>
              </w:drawing>
            </w:r>
          </w:p>
          <w:p w14:paraId="621939E8" w14:textId="77777777" w:rsidR="008C5968" w:rsidRDefault="008C5968"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57289C21" w14:textId="77777777" w:rsidTr="002D29E3">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2D29E3">
              <w:tc>
                <w:tcPr>
                  <w:tcW w:w="2275" w:type="dxa"/>
                </w:tcPr>
                <w:p w14:paraId="4BFA773A" w14:textId="5C67825D" w:rsidR="00855E34" w:rsidRDefault="00ED5703"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62BCD2B8" w14:textId="1F31B3CA" w:rsidR="00855E34" w:rsidRDefault="00ED5703"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Textbox </w:t>
                  </w:r>
                </w:p>
              </w:tc>
              <w:tc>
                <w:tcPr>
                  <w:tcW w:w="2880" w:type="dxa"/>
                </w:tcPr>
                <w:p w14:paraId="00ECD735" w14:textId="0A6B0477" w:rsidR="00855E34" w:rsidRDefault="00ED5703"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LoginBL</w:t>
                  </w:r>
                  <w:proofErr w:type="spellEnd"/>
                  <w:r>
                    <w:rPr>
                      <w:rFonts w:ascii="Times New Roman" w:hAnsi="Times New Roman"/>
                      <w:color w:val="000000" w:themeColor="text1"/>
                      <w:sz w:val="24"/>
                      <w:szCs w:val="24"/>
                    </w:rPr>
                    <w:t>,</w:t>
                  </w:r>
                  <w:r w:rsidR="003413C7">
                    <w:rPr>
                      <w:rFonts w:ascii="Times New Roman" w:hAnsi="Times New Roman"/>
                      <w:color w:val="000000" w:themeColor="text1"/>
                      <w:sz w:val="24"/>
                      <w:szCs w:val="24"/>
                    </w:rPr>
                    <w:t xml:space="preserve"> </w:t>
                  </w:r>
                  <w:r>
                    <w:rPr>
                      <w:rFonts w:ascii="Times New Roman" w:hAnsi="Times New Roman"/>
                      <w:color w:val="000000" w:themeColor="text1"/>
                      <w:sz w:val="24"/>
                      <w:szCs w:val="24"/>
                    </w:rPr>
                    <w:t>username</w:t>
                  </w:r>
                </w:p>
              </w:tc>
              <w:tc>
                <w:tcPr>
                  <w:tcW w:w="3150" w:type="dxa"/>
                </w:tcPr>
                <w:p w14:paraId="1908B11F" w14:textId="4CBCF153" w:rsidR="00855E34" w:rsidRDefault="003413C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855E34" w14:paraId="53E59EA1" w14:textId="77777777" w:rsidTr="002D29E3">
              <w:tc>
                <w:tcPr>
                  <w:tcW w:w="2275" w:type="dxa"/>
                </w:tcPr>
                <w:p w14:paraId="27228886" w14:textId="25DED2B0" w:rsidR="00855E34" w:rsidRDefault="00ED5703"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textbox2</w:t>
                  </w:r>
                </w:p>
              </w:tc>
              <w:tc>
                <w:tcPr>
                  <w:tcW w:w="1980" w:type="dxa"/>
                </w:tcPr>
                <w:p w14:paraId="72DC36E5" w14:textId="5D2A42C1" w:rsidR="00855E34" w:rsidRDefault="00ED5703"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Textbox </w:t>
                  </w:r>
                </w:p>
              </w:tc>
              <w:tc>
                <w:tcPr>
                  <w:tcW w:w="2880" w:type="dxa"/>
                </w:tcPr>
                <w:p w14:paraId="0532F491" w14:textId="7459B501" w:rsidR="00855E34" w:rsidRDefault="00ED5703"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LoginBL</w:t>
                  </w:r>
                  <w:proofErr w:type="spellEnd"/>
                  <w:r>
                    <w:rPr>
                      <w:rFonts w:ascii="Times New Roman" w:hAnsi="Times New Roman"/>
                      <w:color w:val="000000" w:themeColor="text1"/>
                      <w:sz w:val="24"/>
                      <w:szCs w:val="24"/>
                    </w:rPr>
                    <w:t>,</w:t>
                  </w:r>
                  <w:r w:rsidR="003413C7">
                    <w:rPr>
                      <w:rFonts w:ascii="Times New Roman" w:hAnsi="Times New Roman"/>
                      <w:color w:val="000000" w:themeColor="text1"/>
                      <w:sz w:val="24"/>
                      <w:szCs w:val="24"/>
                    </w:rPr>
                    <w:t xml:space="preserve"> password</w:t>
                  </w:r>
                </w:p>
              </w:tc>
              <w:tc>
                <w:tcPr>
                  <w:tcW w:w="3150" w:type="dxa"/>
                </w:tcPr>
                <w:p w14:paraId="0EDD1E71" w14:textId="73DE95F4" w:rsidR="00855E34" w:rsidRDefault="003413C7"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password_hash</w:t>
                  </w:r>
                  <w:proofErr w:type="spellEnd"/>
                  <w:r>
                    <w:rPr>
                      <w:rFonts w:ascii="Times New Roman" w:hAnsi="Times New Roman"/>
                      <w:color w:val="000000" w:themeColor="text1"/>
                      <w:sz w:val="24"/>
                      <w:szCs w:val="24"/>
                    </w:rPr>
                    <w:t>, users</w:t>
                  </w:r>
                </w:p>
              </w:tc>
            </w:tr>
          </w:tbl>
          <w:p w14:paraId="1C9BAA4F" w14:textId="6583209B"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F80206E"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2D29E3">
        <w:trPr>
          <w:trHeight w:val="198"/>
        </w:trPr>
        <w:tc>
          <w:tcPr>
            <w:tcW w:w="10585" w:type="dxa"/>
            <w:gridSpan w:val="2"/>
            <w:shd w:val="clear" w:color="auto" w:fill="FFFFFF" w:themeFill="background1"/>
          </w:tcPr>
          <w:p w14:paraId="3C88459D"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bookmarkStart w:id="0" w:name="_GoBack"/>
            <w:bookmarkEnd w:id="0"/>
          </w:p>
          <w:p w14:paraId="52E372C6"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0234792E" w14:textId="77777777" w:rsidTr="002D29E3">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43A09AC4" w14:textId="77777777" w:rsidTr="002D29E3">
              <w:tc>
                <w:tcPr>
                  <w:tcW w:w="2275" w:type="dxa"/>
                </w:tcPr>
                <w:p w14:paraId="3219973A"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1ACB6AC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8CC5BEB"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22EEF102"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E562C36" w14:textId="77777777" w:rsidTr="002D29E3">
              <w:tc>
                <w:tcPr>
                  <w:tcW w:w="2275" w:type="dxa"/>
                </w:tcPr>
                <w:p w14:paraId="035E1E2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4CB7ACE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3D71525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3F6FC7F1"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9B37F47" w14:textId="77777777" w:rsidTr="002D29E3">
              <w:tc>
                <w:tcPr>
                  <w:tcW w:w="2275" w:type="dxa"/>
                </w:tcPr>
                <w:p w14:paraId="0AEAEE49"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71C411C0"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09E9EB8A"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6DFDB91D"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04C423C" w14:textId="77777777" w:rsidTr="002D29E3">
              <w:tc>
                <w:tcPr>
                  <w:tcW w:w="2275" w:type="dxa"/>
                </w:tcPr>
                <w:p w14:paraId="3626967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01664A1E"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4C3604F0"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4F685330"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C76A003" w14:textId="77777777" w:rsidTr="002D29E3">
              <w:tc>
                <w:tcPr>
                  <w:tcW w:w="2275" w:type="dxa"/>
                </w:tcPr>
                <w:p w14:paraId="3895E3EB"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69558C67"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80" w:type="dxa"/>
                </w:tcPr>
                <w:p w14:paraId="11F84A0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7D3D8725"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2DE55973" w14:textId="77777777" w:rsidR="00855E34" w:rsidRPr="009A71F4" w:rsidRDefault="00855E3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21A453E7" w14:textId="267C8E08"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C5968" w:rsidRPr="009A71F4" w14:paraId="1C2CC140" w14:textId="77777777" w:rsidTr="00E06287">
        <w:trPr>
          <w:trHeight w:val="198"/>
        </w:trPr>
        <w:tc>
          <w:tcPr>
            <w:tcW w:w="3969" w:type="dxa"/>
            <w:shd w:val="clear" w:color="auto" w:fill="D5DCE4" w:themeFill="text2" w:themeFillTint="33"/>
          </w:tcPr>
          <w:p w14:paraId="2CC75502" w14:textId="77777777" w:rsidR="008C5968" w:rsidRPr="009A71F4" w:rsidRDefault="008C5968" w:rsidP="00E06287">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7614EF49" w14:textId="77777777" w:rsidR="008C5968" w:rsidRPr="009A71F4" w:rsidRDefault="008C5968" w:rsidP="00E06287">
            <w:pPr>
              <w:pStyle w:val="TableContents"/>
              <w:rPr>
                <w:rFonts w:ascii="Times New Roman" w:hAnsi="Times New Roman"/>
                <w:color w:val="000000" w:themeColor="text1"/>
                <w:sz w:val="24"/>
                <w:szCs w:val="24"/>
              </w:rPr>
            </w:pPr>
          </w:p>
        </w:tc>
      </w:tr>
      <w:tr w:rsidR="008C5968" w:rsidRPr="009A71F4" w14:paraId="64D33A67" w14:textId="77777777" w:rsidTr="00E06287">
        <w:trPr>
          <w:trHeight w:val="198"/>
        </w:trPr>
        <w:tc>
          <w:tcPr>
            <w:tcW w:w="10585" w:type="dxa"/>
            <w:gridSpan w:val="2"/>
            <w:shd w:val="clear" w:color="auto" w:fill="FFFFFF" w:themeFill="background1"/>
          </w:tcPr>
          <w:p w14:paraId="7BFE864B" w14:textId="77777777" w:rsidR="008C5968" w:rsidRDefault="008C5968" w:rsidP="00E06287">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p>
          <w:p w14:paraId="6E72E77A" w14:textId="77777777" w:rsidR="008C5968" w:rsidRDefault="008C5968" w:rsidP="00E06287">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C5968" w14:paraId="43C6DF41" w14:textId="77777777" w:rsidTr="00E06287">
              <w:tc>
                <w:tcPr>
                  <w:tcW w:w="2275" w:type="dxa"/>
                </w:tcPr>
                <w:p w14:paraId="49271374" w14:textId="77777777" w:rsidR="008C5968" w:rsidRPr="00E46C8D" w:rsidRDefault="008C5968" w:rsidP="00E06287">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7B2224C6" w14:textId="77777777" w:rsidR="008C5968" w:rsidRPr="00E46C8D" w:rsidRDefault="008C5968" w:rsidP="00E06287">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67E9C5C0" w14:textId="77777777" w:rsidR="008C5968" w:rsidRPr="00E46C8D" w:rsidRDefault="008C5968" w:rsidP="00E06287">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E54407A" w14:textId="77777777" w:rsidR="008C5968" w:rsidRPr="00E46C8D" w:rsidRDefault="008C5968" w:rsidP="00E06287">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513A471C" w14:textId="77777777" w:rsidR="008C5968" w:rsidRPr="00E46C8D" w:rsidRDefault="008C5968" w:rsidP="00E06287">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C5968" w14:paraId="2551F67E" w14:textId="77777777" w:rsidTr="00E06287">
              <w:tc>
                <w:tcPr>
                  <w:tcW w:w="2275" w:type="dxa"/>
                </w:tcPr>
                <w:p w14:paraId="3F6F9189"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1980" w:type="dxa"/>
                </w:tcPr>
                <w:p w14:paraId="362F1534"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2880" w:type="dxa"/>
                </w:tcPr>
                <w:p w14:paraId="474D3CF7"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3150" w:type="dxa"/>
                </w:tcPr>
                <w:p w14:paraId="792897BC" w14:textId="77777777" w:rsidR="008C5968" w:rsidRDefault="008C5968" w:rsidP="00E06287">
                  <w:pPr>
                    <w:pStyle w:val="TableContents"/>
                    <w:spacing w:line="276" w:lineRule="auto"/>
                    <w:rPr>
                      <w:rFonts w:ascii="Times New Roman" w:hAnsi="Times New Roman"/>
                      <w:color w:val="000000" w:themeColor="text1"/>
                      <w:sz w:val="24"/>
                      <w:szCs w:val="24"/>
                    </w:rPr>
                  </w:pPr>
                </w:p>
              </w:tc>
            </w:tr>
            <w:tr w:rsidR="008C5968" w14:paraId="0E21A9C0" w14:textId="77777777" w:rsidTr="00E06287">
              <w:tc>
                <w:tcPr>
                  <w:tcW w:w="2275" w:type="dxa"/>
                </w:tcPr>
                <w:p w14:paraId="546A0887"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1980" w:type="dxa"/>
                </w:tcPr>
                <w:p w14:paraId="02D60B33"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2880" w:type="dxa"/>
                </w:tcPr>
                <w:p w14:paraId="68784312"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3150" w:type="dxa"/>
                </w:tcPr>
                <w:p w14:paraId="68B1F570" w14:textId="77777777" w:rsidR="008C5968" w:rsidRDefault="008C5968" w:rsidP="00E06287">
                  <w:pPr>
                    <w:pStyle w:val="TableContents"/>
                    <w:spacing w:line="276" w:lineRule="auto"/>
                    <w:rPr>
                      <w:rFonts w:ascii="Times New Roman" w:hAnsi="Times New Roman"/>
                      <w:color w:val="000000" w:themeColor="text1"/>
                      <w:sz w:val="24"/>
                      <w:szCs w:val="24"/>
                    </w:rPr>
                  </w:pPr>
                </w:p>
              </w:tc>
            </w:tr>
            <w:tr w:rsidR="008C5968" w14:paraId="0C812E39" w14:textId="77777777" w:rsidTr="00E06287">
              <w:tc>
                <w:tcPr>
                  <w:tcW w:w="2275" w:type="dxa"/>
                </w:tcPr>
                <w:p w14:paraId="3C79D8FB"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1980" w:type="dxa"/>
                </w:tcPr>
                <w:p w14:paraId="2985F1CC"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2880" w:type="dxa"/>
                </w:tcPr>
                <w:p w14:paraId="1299E612"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3150" w:type="dxa"/>
                </w:tcPr>
                <w:p w14:paraId="351BF48A" w14:textId="77777777" w:rsidR="008C5968" w:rsidRDefault="008C5968" w:rsidP="00E06287">
                  <w:pPr>
                    <w:pStyle w:val="TableContents"/>
                    <w:spacing w:line="276" w:lineRule="auto"/>
                    <w:rPr>
                      <w:rFonts w:ascii="Times New Roman" w:hAnsi="Times New Roman"/>
                      <w:color w:val="000000" w:themeColor="text1"/>
                      <w:sz w:val="24"/>
                      <w:szCs w:val="24"/>
                    </w:rPr>
                  </w:pPr>
                </w:p>
              </w:tc>
            </w:tr>
            <w:tr w:rsidR="008C5968" w14:paraId="65765DB7" w14:textId="77777777" w:rsidTr="00E06287">
              <w:tc>
                <w:tcPr>
                  <w:tcW w:w="2275" w:type="dxa"/>
                </w:tcPr>
                <w:p w14:paraId="52D6FD40"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1980" w:type="dxa"/>
                </w:tcPr>
                <w:p w14:paraId="1CBE511A"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2880" w:type="dxa"/>
                </w:tcPr>
                <w:p w14:paraId="4C3A058C"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3150" w:type="dxa"/>
                </w:tcPr>
                <w:p w14:paraId="68F3A10D" w14:textId="77777777" w:rsidR="008C5968" w:rsidRDefault="008C5968" w:rsidP="00E06287">
                  <w:pPr>
                    <w:pStyle w:val="TableContents"/>
                    <w:spacing w:line="276" w:lineRule="auto"/>
                    <w:rPr>
                      <w:rFonts w:ascii="Times New Roman" w:hAnsi="Times New Roman"/>
                      <w:color w:val="000000" w:themeColor="text1"/>
                      <w:sz w:val="24"/>
                      <w:szCs w:val="24"/>
                    </w:rPr>
                  </w:pPr>
                </w:p>
              </w:tc>
            </w:tr>
            <w:tr w:rsidR="008C5968" w14:paraId="4D381D26" w14:textId="77777777" w:rsidTr="00E06287">
              <w:tc>
                <w:tcPr>
                  <w:tcW w:w="2275" w:type="dxa"/>
                </w:tcPr>
                <w:p w14:paraId="08F62833"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1980" w:type="dxa"/>
                </w:tcPr>
                <w:p w14:paraId="6670E386"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2880" w:type="dxa"/>
                </w:tcPr>
                <w:p w14:paraId="13D571F6" w14:textId="77777777" w:rsidR="008C5968" w:rsidRDefault="008C5968" w:rsidP="00E06287">
                  <w:pPr>
                    <w:pStyle w:val="TableContents"/>
                    <w:spacing w:line="276" w:lineRule="auto"/>
                    <w:rPr>
                      <w:rFonts w:ascii="Times New Roman" w:hAnsi="Times New Roman"/>
                      <w:color w:val="000000" w:themeColor="text1"/>
                      <w:sz w:val="24"/>
                      <w:szCs w:val="24"/>
                    </w:rPr>
                  </w:pPr>
                </w:p>
              </w:tc>
              <w:tc>
                <w:tcPr>
                  <w:tcW w:w="3150" w:type="dxa"/>
                </w:tcPr>
                <w:p w14:paraId="7E819B84" w14:textId="77777777" w:rsidR="008C5968" w:rsidRDefault="008C5968" w:rsidP="00E06287">
                  <w:pPr>
                    <w:pStyle w:val="TableContents"/>
                    <w:spacing w:line="276" w:lineRule="auto"/>
                    <w:rPr>
                      <w:rFonts w:ascii="Times New Roman" w:hAnsi="Times New Roman"/>
                      <w:color w:val="000000" w:themeColor="text1"/>
                      <w:sz w:val="24"/>
                      <w:szCs w:val="24"/>
                    </w:rPr>
                  </w:pPr>
                </w:p>
              </w:tc>
            </w:tr>
          </w:tbl>
          <w:p w14:paraId="7CC320EE" w14:textId="77777777" w:rsidR="008C5968" w:rsidRPr="009A71F4" w:rsidRDefault="008C5968" w:rsidP="00E0628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1361817B" w14:textId="77777777" w:rsidR="008C5968" w:rsidRPr="008C5968" w:rsidRDefault="008C5968" w:rsidP="00C5693D">
      <w:pPr>
        <w:pStyle w:val="TableContents"/>
        <w:rPr>
          <w:rFonts w:ascii="Times New Roman" w:hAnsi="Times New Roman"/>
          <w:color w:val="000000" w:themeColor="text1"/>
          <w:sz w:val="24"/>
          <w:szCs w:val="24"/>
          <w:lang w:val="en-GB"/>
        </w:rPr>
      </w:pPr>
    </w:p>
    <w:p w14:paraId="302E7CEE" w14:textId="77777777" w:rsidR="00855E34" w:rsidRPr="009A71F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78E984A6"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180B1352" w14:textId="77777777" w:rsidTr="002D29E3">
        <w:trPr>
          <w:trHeight w:val="198"/>
        </w:trPr>
        <w:tc>
          <w:tcPr>
            <w:tcW w:w="10585" w:type="dxa"/>
            <w:gridSpan w:val="2"/>
            <w:shd w:val="clear" w:color="auto" w:fill="FFFFFF" w:themeFill="background1"/>
          </w:tcPr>
          <w:p w14:paraId="2CA02DD5" w14:textId="432E9829" w:rsidR="008C5968" w:rsidRDefault="00855E34" w:rsidP="008C5968">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6648FD3A" w14:textId="77777777" w:rsidTr="002D29E3">
        <w:trPr>
          <w:trHeight w:val="198"/>
        </w:trPr>
        <w:tc>
          <w:tcPr>
            <w:tcW w:w="10585" w:type="dxa"/>
            <w:gridSpan w:val="2"/>
            <w:shd w:val="clear" w:color="auto" w:fill="FFFFFF" w:themeFill="background1"/>
          </w:tcPr>
          <w:p w14:paraId="62A16FC0" w14:textId="50A8E088"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74DF630A" w14:textId="77777777" w:rsidR="007755AC" w:rsidRDefault="007755A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0836880A" w14:textId="77777777" w:rsidTr="002D29E3">
        <w:trPr>
          <w:trHeight w:val="198"/>
        </w:trPr>
        <w:tc>
          <w:tcPr>
            <w:tcW w:w="10585" w:type="dxa"/>
            <w:gridSpan w:val="2"/>
            <w:shd w:val="clear" w:color="auto" w:fill="FFFFFF" w:themeFill="background1"/>
          </w:tcPr>
          <w:p w14:paraId="6BB7E0C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3574F055" w14:textId="77777777" w:rsidTr="002D29E3">
        <w:trPr>
          <w:trHeight w:val="198"/>
        </w:trPr>
        <w:tc>
          <w:tcPr>
            <w:tcW w:w="10585" w:type="dxa"/>
            <w:gridSpan w:val="2"/>
            <w:shd w:val="clear" w:color="auto" w:fill="FFFFFF" w:themeFill="background1"/>
          </w:tcPr>
          <w:p w14:paraId="2F0D8A07" w14:textId="77777777"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62F2C698" w14:textId="77777777" w:rsidR="00855E34" w:rsidRDefault="00855E34"/>
    <w:sectPr w:rsidR="00855E34" w:rsidSect="008A0486">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F7D7E" w14:textId="77777777" w:rsidR="00764DD9" w:rsidRDefault="00764DD9" w:rsidP="00C5693D">
      <w:pPr>
        <w:spacing w:after="0" w:line="240" w:lineRule="auto"/>
      </w:pPr>
      <w:r>
        <w:separator/>
      </w:r>
    </w:p>
  </w:endnote>
  <w:endnote w:type="continuationSeparator" w:id="0">
    <w:p w14:paraId="69694D71" w14:textId="77777777" w:rsidR="00764DD9" w:rsidRDefault="00764DD9"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58E93DC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5C0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5C09">
              <w:rPr>
                <w:b/>
                <w:bCs/>
                <w:noProof/>
              </w:rPr>
              <w:t>4</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60A13" w14:textId="77777777" w:rsidR="00764DD9" w:rsidRDefault="00764DD9" w:rsidP="00C5693D">
      <w:pPr>
        <w:spacing w:after="0" w:line="240" w:lineRule="auto"/>
      </w:pPr>
      <w:r>
        <w:separator/>
      </w:r>
    </w:p>
  </w:footnote>
  <w:footnote w:type="continuationSeparator" w:id="0">
    <w:p w14:paraId="040EB3CD" w14:textId="77777777" w:rsidR="00764DD9" w:rsidRDefault="00764DD9"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0789"/>
    <w:multiLevelType w:val="multilevel"/>
    <w:tmpl w:val="99E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EA0"/>
    <w:multiLevelType w:val="multilevel"/>
    <w:tmpl w:val="E73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12375"/>
    <w:rsid w:val="00022FF2"/>
    <w:rsid w:val="00025EBC"/>
    <w:rsid w:val="000441D4"/>
    <w:rsid w:val="00054DFD"/>
    <w:rsid w:val="001272F4"/>
    <w:rsid w:val="002623DF"/>
    <w:rsid w:val="003413C7"/>
    <w:rsid w:val="003A26EE"/>
    <w:rsid w:val="004F4B2D"/>
    <w:rsid w:val="005D5C0C"/>
    <w:rsid w:val="006B1447"/>
    <w:rsid w:val="006B5366"/>
    <w:rsid w:val="00764DD9"/>
    <w:rsid w:val="007755AC"/>
    <w:rsid w:val="00792D3C"/>
    <w:rsid w:val="007E6C1B"/>
    <w:rsid w:val="008559AE"/>
    <w:rsid w:val="00855E34"/>
    <w:rsid w:val="008A0486"/>
    <w:rsid w:val="008A3FDA"/>
    <w:rsid w:val="008C5968"/>
    <w:rsid w:val="009C5465"/>
    <w:rsid w:val="00A51978"/>
    <w:rsid w:val="00A65C09"/>
    <w:rsid w:val="00B63DEF"/>
    <w:rsid w:val="00C5693D"/>
    <w:rsid w:val="00CD1BC4"/>
    <w:rsid w:val="00E13051"/>
    <w:rsid w:val="00E46C8D"/>
    <w:rsid w:val="00E62800"/>
    <w:rsid w:val="00E704C2"/>
    <w:rsid w:val="00EA38F0"/>
    <w:rsid w:val="00ED5703"/>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NormalWeb">
    <w:name w:val="Normal (Web)"/>
    <w:basedOn w:val="Normal"/>
    <w:uiPriority w:val="99"/>
    <w:semiHidden/>
    <w:unhideWhenUsed/>
    <w:rsid w:val="00ED57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5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Jamal Matloob</cp:lastModifiedBy>
  <cp:revision>16</cp:revision>
  <dcterms:created xsi:type="dcterms:W3CDTF">2021-10-12T17:30:00Z</dcterms:created>
  <dcterms:modified xsi:type="dcterms:W3CDTF">2025-03-24T00:59:00Z</dcterms:modified>
</cp:coreProperties>
</file>