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BF8DF" w14:textId="77777777" w:rsidR="000A7745" w:rsidRDefault="00116FD5">
      <w:pPr>
        <w:spacing w:before="2000"/>
        <w:jc w:val="center"/>
      </w:pPr>
      <w:r>
        <w:rPr>
          <w:b/>
          <w:bCs/>
          <w:color w:val="1F4E79"/>
          <w:sz w:val="64"/>
          <w:szCs w:val="64"/>
        </w:rPr>
        <w:t>ExoHand</w:t>
      </w:r>
    </w:p>
    <w:p w14:paraId="190785B0" w14:textId="77777777" w:rsidR="000A7745" w:rsidRDefault="00116FD5">
      <w:pPr>
        <w:spacing w:after="400"/>
        <w:jc w:val="center"/>
      </w:pPr>
      <w:r>
        <w:rPr>
          <w:color w:val="333333"/>
          <w:sz w:val="36"/>
          <w:szCs w:val="36"/>
        </w:rPr>
        <w:t>Perfboard Assembly Guide</w:t>
      </w:r>
    </w:p>
    <w:p w14:paraId="50A08262" w14:textId="77777777" w:rsidR="000A7745" w:rsidRDefault="00116FD5">
      <w:pPr>
        <w:spacing w:after="200"/>
        <w:jc w:val="center"/>
      </w:pPr>
      <w:r>
        <w:rPr>
          <w:i/>
          <w:iCs/>
          <w:color w:val="666666"/>
          <w:sz w:val="24"/>
          <w:szCs w:val="24"/>
        </w:rPr>
        <w:t>A Complete, Zero-Experience, Step-by-Step Build Manual</w:t>
      </w:r>
    </w:p>
    <w:p w14:paraId="38B6D473" w14:textId="77777777" w:rsidR="000A7745" w:rsidRDefault="00116FD5">
      <w:pPr>
        <w:spacing w:before="800"/>
        <w:jc w:val="center"/>
      </w:pPr>
      <w:r>
        <w:rPr>
          <w:color w:val="666666"/>
        </w:rPr>
        <w:t>EMG-Controlled Robotic Exoskeleton Hand</w:t>
      </w:r>
    </w:p>
    <w:p w14:paraId="59011A5D" w14:textId="77777777" w:rsidR="000A7745" w:rsidRDefault="00116FD5">
      <w:r>
        <w:br w:type="page"/>
      </w:r>
    </w:p>
    <w:p w14:paraId="1A5D52C8" w14:textId="77777777" w:rsidR="000A7745" w:rsidRDefault="00116FD5">
      <w:pPr>
        <w:pStyle w:val="Heading1"/>
      </w:pPr>
      <w:r>
        <w:lastRenderedPageBreak/>
        <w:t>Table of Contents</w:t>
      </w:r>
    </w:p>
    <w:sdt>
      <w:sdtPr>
        <w:alias w:val="Table of Contents"/>
        <w:id w:val="-1299372770"/>
      </w:sdtPr>
      <w:sdtEndPr/>
      <w:sdtContent>
        <w:p w14:paraId="093D72D7" w14:textId="77777777" w:rsidR="000A7745" w:rsidRDefault="00116FD5">
          <w:r>
            <w:fldChar w:fldCharType="begin"/>
          </w:r>
          <w:r>
            <w:instrText>TOC \h \o "1-2"</w:instrText>
          </w:r>
          <w:r>
            <w:fldChar w:fldCharType="separate"/>
          </w:r>
        </w:p>
        <w:p w14:paraId="156B4DB7" w14:textId="77777777" w:rsidR="000A7745" w:rsidRDefault="00116FD5">
          <w:r>
            <w:fldChar w:fldCharType="end"/>
          </w:r>
        </w:p>
      </w:sdtContent>
    </w:sdt>
    <w:p w14:paraId="50913461" w14:textId="77777777" w:rsidR="000A7745" w:rsidRDefault="00116FD5">
      <w:r>
        <w:br w:type="page"/>
      </w:r>
    </w:p>
    <w:p w14:paraId="6D935157" w14:textId="77777777" w:rsidR="000A7745" w:rsidRDefault="00116FD5">
      <w:pPr>
        <w:pStyle w:val="Heading1"/>
      </w:pPr>
      <w:r>
        <w:lastRenderedPageBreak/>
        <w:t>0. Before You Start</w:t>
      </w:r>
    </w:p>
    <w:p w14:paraId="47A46A38" w14:textId="77777777" w:rsidR="000A7745" w:rsidRDefault="00116FD5">
      <w:pPr>
        <w:spacing w:after="160"/>
      </w:pPr>
      <w:r>
        <w:t>This guide assumes you have never soldered a circuit before and have never built electronics from scratch. Every step is written out in full. Nothing is assumed. Read the entire guide once, start to finish, before you pick up a soldering iron. Building in the wrong order is the single biggest cause of failed boards.</w:t>
      </w:r>
    </w:p>
    <w:p w14:paraId="098BCAAD" w14:textId="77777777" w:rsidR="000A7745" w:rsidRDefault="00116FD5">
      <w:pPr>
        <w:spacing w:after="160"/>
      </w:pPr>
      <w:r>
        <w:t>This guide builds the ExoHand control board on perfboard (a board full of pre-drilled holes with copper pads, NOT a breadboard, and NOT a custom PCB). Perfboard requires you to manually wire every connection, either with solder bridges or short wire jumpers. This is slower than a breadboard but far more reliable for a competition demo, since nothing falls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7745" w14:paraId="7BBDFB6A" w14:textId="77777777">
        <w:tblPrEx>
          <w:tblCellMar>
            <w:top w:w="0" w:type="dxa"/>
            <w:bottom w:w="0" w:type="dxa"/>
          </w:tblCellMar>
        </w:tblPrEx>
        <w:tc>
          <w:tcPr>
            <w:tcW w:w="9360" w:type="dxa"/>
            <w:tcBorders>
              <w:top w:val="single" w:sz="6" w:space="0" w:color="2E7D32"/>
              <w:left w:val="single" w:sz="6" w:space="0" w:color="2E7D32"/>
              <w:bottom w:val="single" w:sz="6" w:space="0" w:color="2E7D32"/>
              <w:right w:val="single" w:sz="6" w:space="0" w:color="2E7D32"/>
            </w:tcBorders>
            <w:shd w:val="clear" w:color="auto" w:fill="E6F4EA"/>
            <w:tcMar>
              <w:top w:w="120" w:type="dxa"/>
              <w:left w:w="180" w:type="dxa"/>
              <w:bottom w:w="120" w:type="dxa"/>
              <w:right w:w="180" w:type="dxa"/>
            </w:tcMar>
          </w:tcPr>
          <w:p w14:paraId="52EB0AA4" w14:textId="77777777" w:rsidR="000A7745" w:rsidRDefault="00116FD5">
            <w:pPr>
              <w:spacing w:after="80"/>
            </w:pPr>
            <w:r>
              <w:rPr>
                <w:b/>
                <w:bCs/>
                <w:color w:val="2E7D32"/>
                <w:sz w:val="24"/>
                <w:szCs w:val="24"/>
              </w:rPr>
              <w:t>Why This Order Matters</w:t>
            </w:r>
          </w:p>
          <w:p w14:paraId="1E040D79" w14:textId="77777777" w:rsidR="000A7745" w:rsidRDefault="00116FD5">
            <w:pPr>
              <w:spacing w:after="60"/>
            </w:pPr>
            <w:r>
              <w:t>Power wiring is built first, and tested alone, before any chip touches the board.</w:t>
            </w:r>
          </w:p>
          <w:p w14:paraId="1C8590E8" w14:textId="77777777" w:rsidR="000A7745" w:rsidRDefault="00116FD5">
            <w:pPr>
              <w:spacing w:after="60"/>
            </w:pPr>
            <w:r>
              <w:t>Each section ends with a test. Do not skip a test to save time.</w:t>
            </w:r>
          </w:p>
          <w:p w14:paraId="4B14E5BA" w14:textId="77777777" w:rsidR="000A7745" w:rsidRDefault="00116FD5">
            <w:pPr>
              <w:spacing w:after="60"/>
            </w:pPr>
            <w:r>
              <w:t>A mistake found at Step 2 takes 2 minutes to fix. The same mistake found at Step 9 can mean rebuilding the whole board.</w:t>
            </w:r>
          </w:p>
        </w:tc>
      </w:tr>
    </w:tbl>
    <w:p w14:paraId="42631276" w14:textId="77777777" w:rsidR="000A7745" w:rsidRDefault="000A7745">
      <w:pPr>
        <w:spacing w:after="120"/>
      </w:pPr>
    </w:p>
    <w:p w14:paraId="6DC80391" w14:textId="77777777" w:rsidR="000A7745" w:rsidRDefault="00116FD5">
      <w:pPr>
        <w:pStyle w:val="Heading2"/>
      </w:pPr>
      <w:r>
        <w:t>0.1 What You Are Building</w:t>
      </w:r>
    </w:p>
    <w:p w14:paraId="2D3DD58D" w14:textId="77777777" w:rsidR="000A7745" w:rsidRDefault="00116FD5">
      <w:pPr>
        <w:spacing w:after="160"/>
      </w:pPr>
      <w:r>
        <w:t>The ExoHand control board reads a muscle signal from your forearm (EMG), decides how much you are flexing, and moves four servo motors that pull tendons in a robotic hand. The board has five sections that all connect together:</w:t>
      </w:r>
    </w:p>
    <w:p w14:paraId="38365013" w14:textId="77777777" w:rsidR="000A7745" w:rsidRDefault="00116FD5">
      <w:pPr>
        <w:pStyle w:val="ListParagraph"/>
        <w:numPr>
          <w:ilvl w:val="0"/>
          <w:numId w:val="2"/>
        </w:numPr>
        <w:spacing w:after="80"/>
      </w:pPr>
      <w:r>
        <w:t>Power section — battery, buck converter, two voltage rails (5V logic, 6V servo power), and one common ground.</w:t>
      </w:r>
    </w:p>
    <w:p w14:paraId="16AAB82E" w14:textId="77777777" w:rsidR="000A7745" w:rsidRDefault="00116FD5">
      <w:pPr>
        <w:pStyle w:val="ListParagraph"/>
        <w:numPr>
          <w:ilvl w:val="0"/>
          <w:numId w:val="2"/>
        </w:numPr>
        <w:spacing w:after="80"/>
      </w:pPr>
      <w:r>
        <w:t>Brain section — Teensy 4.0 microcontroller, reads the EMG sensor and decides servo angles.</w:t>
      </w:r>
    </w:p>
    <w:p w14:paraId="2E6876EE" w14:textId="77777777" w:rsidR="000A7745" w:rsidRDefault="00116FD5">
      <w:pPr>
        <w:pStyle w:val="ListParagraph"/>
        <w:numPr>
          <w:ilvl w:val="0"/>
          <w:numId w:val="2"/>
        </w:numPr>
        <w:spacing w:after="80"/>
      </w:pPr>
      <w:r>
        <w:t>Servo driver section — PCA9685 module, takes commands from the Teensy and generates the actual PWM signals that drive servos.</w:t>
      </w:r>
    </w:p>
    <w:p w14:paraId="78A76778" w14:textId="77777777" w:rsidR="000A7745" w:rsidRDefault="00116FD5">
      <w:pPr>
        <w:pStyle w:val="ListParagraph"/>
        <w:numPr>
          <w:ilvl w:val="0"/>
          <w:numId w:val="2"/>
        </w:numPr>
        <w:spacing w:after="80"/>
      </w:pPr>
      <w:r>
        <w:t>Sensor section — one OYMotion analog EMG sensor (DFRobot SEN0240), reads muscle activity.</w:t>
      </w:r>
    </w:p>
    <w:p w14:paraId="49394CB9" w14:textId="77777777" w:rsidR="000A7745" w:rsidRDefault="00116FD5">
      <w:pPr>
        <w:pStyle w:val="ListParagraph"/>
        <w:numPr>
          <w:ilvl w:val="0"/>
          <w:numId w:val="2"/>
        </w:numPr>
        <w:spacing w:after="80"/>
      </w:pPr>
      <w:r>
        <w:t>Wireless section — WEMOS C3 Mini, broadcasts a WiFi page so you can watch the EMG signal live on a phone or laptop.</w:t>
      </w:r>
    </w:p>
    <w:p w14:paraId="36411EDD" w14:textId="77777777" w:rsidR="000A7745" w:rsidRDefault="000A7745">
      <w:pPr>
        <w:spacing w:after="120"/>
      </w:pPr>
    </w:p>
    <w:p w14:paraId="7B49CCF6" w14:textId="77777777" w:rsidR="000A7745" w:rsidRDefault="00116FD5">
      <w:pPr>
        <w:pStyle w:val="Heading1"/>
      </w:pPr>
      <w:r>
        <w:t>1. Safety First</w:t>
      </w:r>
    </w:p>
    <w:p w14:paraId="594900E9" w14:textId="77777777" w:rsidR="000A7745" w:rsidRDefault="00116FD5">
      <w:pPr>
        <w:pStyle w:val="ListParagraph"/>
        <w:numPr>
          <w:ilvl w:val="0"/>
          <w:numId w:val="2"/>
        </w:numPr>
        <w:spacing w:after="80"/>
      </w:pPr>
      <w:r>
        <w:t>Never solder with the LiPo battery connected. Always build and test with a bench power supply first.</w:t>
      </w:r>
    </w:p>
    <w:p w14:paraId="60B4DB1C" w14:textId="77777777" w:rsidR="000A7745" w:rsidRDefault="00116FD5">
      <w:pPr>
        <w:pStyle w:val="ListParagraph"/>
        <w:numPr>
          <w:ilvl w:val="0"/>
          <w:numId w:val="2"/>
        </w:numPr>
        <w:spacing w:after="80"/>
      </w:pPr>
      <w:r>
        <w:t>LiPo batteries can catch fire if shorted. Keep the battery disconnected until the entire board is verified.</w:t>
      </w:r>
    </w:p>
    <w:p w14:paraId="1546B3AA" w14:textId="77777777" w:rsidR="000A7745" w:rsidRDefault="00116FD5">
      <w:pPr>
        <w:pStyle w:val="ListParagraph"/>
        <w:numPr>
          <w:ilvl w:val="0"/>
          <w:numId w:val="2"/>
        </w:numPr>
        <w:spacing w:after="80"/>
      </w:pPr>
      <w:r>
        <w:t>Work in a ventilated area. Solder fumes should not be inhaled directly.</w:t>
      </w:r>
    </w:p>
    <w:p w14:paraId="54674936" w14:textId="77777777" w:rsidR="000A7745" w:rsidRDefault="00116FD5">
      <w:pPr>
        <w:pStyle w:val="ListParagraph"/>
        <w:numPr>
          <w:ilvl w:val="0"/>
          <w:numId w:val="2"/>
        </w:numPr>
        <w:spacing w:after="80"/>
      </w:pPr>
      <w:r>
        <w:t>Let the soldering iron tip touch only solder joints, never wires you are holding, never the battery.</w:t>
      </w:r>
    </w:p>
    <w:p w14:paraId="19708F43" w14:textId="77777777" w:rsidR="000A7745" w:rsidRDefault="00116FD5">
      <w:pPr>
        <w:pStyle w:val="ListParagraph"/>
        <w:numPr>
          <w:ilvl w:val="0"/>
          <w:numId w:val="2"/>
        </w:numPr>
        <w:spacing w:after="80"/>
      </w:pPr>
      <w:r>
        <w:lastRenderedPageBreak/>
        <w:t>Unplug the soldering iron when not actively soldering, even for a 5-minute break.</w:t>
      </w:r>
    </w:p>
    <w:p w14:paraId="0E34AD5F" w14:textId="77777777" w:rsidR="000A7745" w:rsidRDefault="00116FD5">
      <w:pPr>
        <w:pStyle w:val="ListParagraph"/>
        <w:numPr>
          <w:ilvl w:val="0"/>
          <w:numId w:val="2"/>
        </w:numPr>
        <w:spacing w:after="80"/>
      </w:pPr>
      <w:r>
        <w:t>Servos can pinch fingers. Keep hands clear of the mechanical hand while testing motion.</w:t>
      </w:r>
    </w:p>
    <w:p w14:paraId="15EBD98D" w14:textId="77777777" w:rsidR="000A7745" w:rsidRDefault="000A7745">
      <w:pPr>
        <w:spacing w:after="120"/>
      </w:pPr>
    </w:p>
    <w:p w14:paraId="1405A701" w14:textId="77777777" w:rsidR="000A7745" w:rsidRDefault="00116FD5">
      <w:pPr>
        <w:pStyle w:val="Heading1"/>
      </w:pPr>
      <w:r>
        <w:t>2. Complete Parts List</w:t>
      </w:r>
    </w:p>
    <w:p w14:paraId="37E48E5B" w14:textId="77777777" w:rsidR="000A7745" w:rsidRDefault="00116FD5">
      <w:pPr>
        <w:spacing w:after="160"/>
      </w:pPr>
      <w:r>
        <w:t>Confirm you physically have every item below before starting. Running out of wire halfway through a power rail is a common beginner mistake.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360"/>
      </w:tblGrid>
      <w:tr w:rsidR="000A7745" w14:paraId="2B821B2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360D5A" w14:textId="77777777" w:rsidR="000A7745" w:rsidRDefault="00116FD5">
            <w:r>
              <w:rPr>
                <w:b/>
                <w:bCs/>
                <w:color w:val="FFFFFF"/>
                <w:sz w:val="21"/>
                <w:szCs w:val="21"/>
              </w:rPr>
              <w:t>Qty</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2AB1CCB" w14:textId="77777777" w:rsidR="000A7745" w:rsidRDefault="00116FD5">
            <w:r>
              <w:rPr>
                <w:b/>
                <w:bCs/>
                <w:color w:val="FFFFFF"/>
                <w:sz w:val="21"/>
                <w:szCs w:val="21"/>
              </w:rPr>
              <w:t>Component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7C958D" w14:textId="77777777" w:rsidR="000A7745" w:rsidRDefault="00116FD5">
            <w:r>
              <w:rPr>
                <w:b/>
                <w:bCs/>
                <w:color w:val="FFFFFF"/>
                <w:sz w:val="21"/>
                <w:szCs w:val="21"/>
              </w:rPr>
              <w:t>Notes</w:t>
            </w:r>
          </w:p>
        </w:tc>
      </w:tr>
      <w:tr w:rsidR="000A7745" w14:paraId="394D8F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3958E509" w14:textId="77777777" w:rsidR="000A7745" w:rsidRDefault="00116FD5">
            <w:r>
              <w:rPr>
                <w:sz w:val="21"/>
                <w:szCs w:val="21"/>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22576EC0" w14:textId="77777777" w:rsidR="000A7745" w:rsidRDefault="00116FD5">
            <w:r>
              <w:rPr>
                <w:sz w:val="21"/>
                <w:szCs w:val="21"/>
              </w:rPr>
              <w:t>Perfboard</w:t>
            </w:r>
          </w:p>
        </w:tc>
        <w:tc>
          <w:tcPr>
            <w:tcW w:w="43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0F40857C" w14:textId="77777777" w:rsidR="000A7745" w:rsidRDefault="00116FD5">
            <w:r>
              <w:rPr>
                <w:sz w:val="21"/>
                <w:szCs w:val="21"/>
              </w:rPr>
              <w:t>At least 7cm x 9cm, with copper pads on one side.</w:t>
            </w:r>
          </w:p>
        </w:tc>
      </w:tr>
      <w:tr w:rsidR="000A7745" w14:paraId="1FC404C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08CF0" w14:textId="77777777" w:rsidR="000A7745" w:rsidRDefault="00116FD5">
            <w:r>
              <w:rPr>
                <w:sz w:val="21"/>
                <w:szCs w:val="21"/>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BC3F5" w14:textId="77777777" w:rsidR="000A7745" w:rsidRDefault="00116FD5">
            <w:r>
              <w:rPr>
                <w:sz w:val="21"/>
                <w:szCs w:val="21"/>
              </w:rPr>
              <w:t>Teensy 4.0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94FB8" w14:textId="77777777" w:rsidR="000A7745" w:rsidRDefault="00116FD5">
            <w:r>
              <w:rPr>
                <w:sz w:val="21"/>
                <w:szCs w:val="21"/>
              </w:rPr>
              <w:t>Main microcontroller.</w:t>
            </w:r>
          </w:p>
        </w:tc>
      </w:tr>
      <w:tr w:rsidR="000A7745" w14:paraId="6203902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3DF85CAD" w14:textId="77777777" w:rsidR="000A7745" w:rsidRDefault="00116FD5">
            <w:r>
              <w:rPr>
                <w:sz w:val="21"/>
                <w:szCs w:val="21"/>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7C082186" w14:textId="77777777" w:rsidR="000A7745" w:rsidRDefault="00116FD5">
            <w:r>
              <w:rPr>
                <w:sz w:val="21"/>
                <w:szCs w:val="21"/>
              </w:rPr>
              <w:t>WEMOS C3 Mini (ESP32-C3)</w:t>
            </w:r>
          </w:p>
        </w:tc>
        <w:tc>
          <w:tcPr>
            <w:tcW w:w="43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5EFB1939" w14:textId="77777777" w:rsidR="000A7745" w:rsidRDefault="00116FD5">
            <w:r>
              <w:rPr>
                <w:sz w:val="21"/>
                <w:szCs w:val="21"/>
              </w:rPr>
              <w:t>Wireless module for live EMG graph.</w:t>
            </w:r>
          </w:p>
        </w:tc>
      </w:tr>
      <w:tr w:rsidR="000A7745" w14:paraId="744FEF6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EDA7A" w14:textId="77777777" w:rsidR="000A7745" w:rsidRDefault="00116FD5">
            <w:r>
              <w:rPr>
                <w:sz w:val="21"/>
                <w:szCs w:val="21"/>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042C6" w14:textId="77777777" w:rsidR="000A7745" w:rsidRDefault="00116FD5">
            <w:r>
              <w:rPr>
                <w:sz w:val="21"/>
                <w:szCs w:val="21"/>
              </w:rPr>
              <w:t>PCA9685 servo driver (HW-176 module)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E9893" w14:textId="77777777" w:rsidR="000A7745" w:rsidRDefault="00116FD5">
            <w:r>
              <w:rPr>
                <w:sz w:val="21"/>
                <w:szCs w:val="21"/>
              </w:rPr>
              <w:t>Pre-built breakout board, not a bare chip.</w:t>
            </w:r>
          </w:p>
        </w:tc>
      </w:tr>
      <w:tr w:rsidR="000A7745" w14:paraId="740B6C6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39A1395C" w14:textId="77777777" w:rsidR="000A7745" w:rsidRDefault="00116FD5">
            <w:r>
              <w:rPr>
                <w:sz w:val="21"/>
                <w:szCs w:val="21"/>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7922558F" w14:textId="77777777" w:rsidR="000A7745" w:rsidRDefault="00116FD5">
            <w:r>
              <w:rPr>
                <w:sz w:val="21"/>
                <w:szCs w:val="21"/>
              </w:rPr>
              <w:t>MG996R servo motors</w:t>
            </w:r>
          </w:p>
        </w:tc>
        <w:tc>
          <w:tcPr>
            <w:tcW w:w="43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353958AB" w14:textId="77777777" w:rsidR="000A7745" w:rsidRDefault="00116FD5">
            <w:r>
              <w:rPr>
                <w:sz w:val="21"/>
                <w:szCs w:val="21"/>
              </w:rPr>
              <w:t>One per finger tendon.</w:t>
            </w:r>
          </w:p>
        </w:tc>
      </w:tr>
      <w:tr w:rsidR="000A7745" w14:paraId="57CAF11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B059B" w14:textId="77777777" w:rsidR="000A7745" w:rsidRDefault="00116FD5">
            <w:r>
              <w:rPr>
                <w:sz w:val="21"/>
                <w:szCs w:val="21"/>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3091D" w14:textId="77777777" w:rsidR="000A7745" w:rsidRDefault="00116FD5">
            <w:r>
              <w:rPr>
                <w:sz w:val="21"/>
                <w:szCs w:val="21"/>
              </w:rPr>
              <w:t>OYMotion analog EMG sensor (DFRobot SEN0240)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21767A" w14:textId="77777777" w:rsidR="000A7745" w:rsidRDefault="00116FD5">
            <w:r>
              <w:rPr>
                <w:sz w:val="21"/>
                <w:szCs w:val="21"/>
              </w:rPr>
              <w:t>Single channel, drives all 4 servos together.</w:t>
            </w:r>
          </w:p>
        </w:tc>
      </w:tr>
      <w:tr w:rsidR="000A7745" w14:paraId="3776D61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1F903090" w14:textId="77777777" w:rsidR="000A7745" w:rsidRDefault="00116FD5">
            <w:r>
              <w:rPr>
                <w:sz w:val="21"/>
                <w:szCs w:val="21"/>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79A3CE0A" w14:textId="77777777" w:rsidR="000A7745" w:rsidRDefault="00116FD5">
            <w:r>
              <w:rPr>
                <w:sz w:val="21"/>
                <w:szCs w:val="21"/>
              </w:rPr>
              <w:t>2S LiPo battery</w:t>
            </w:r>
          </w:p>
        </w:tc>
        <w:tc>
          <w:tcPr>
            <w:tcW w:w="43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1C244BA6" w14:textId="77777777" w:rsidR="000A7745" w:rsidRDefault="00116FD5">
            <w:r>
              <w:rPr>
                <w:sz w:val="21"/>
                <w:szCs w:val="21"/>
              </w:rPr>
              <w:t>7.4V nominal.</w:t>
            </w:r>
          </w:p>
        </w:tc>
      </w:tr>
      <w:tr w:rsidR="000A7745" w14:paraId="57C9E03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F8EA3" w14:textId="77777777" w:rsidR="000A7745" w:rsidRDefault="00116FD5">
            <w:r>
              <w:rPr>
                <w:sz w:val="21"/>
                <w:szCs w:val="21"/>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FE718" w14:textId="77777777" w:rsidR="000A7745" w:rsidRDefault="00116FD5">
            <w:r>
              <w:rPr>
                <w:sz w:val="21"/>
                <w:szCs w:val="21"/>
              </w:rPr>
              <w:t>Buck converter (adjustable output)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1626D" w14:textId="77777777" w:rsidR="000A7745" w:rsidRDefault="00116FD5">
            <w:r>
              <w:rPr>
                <w:sz w:val="21"/>
                <w:szCs w:val="21"/>
              </w:rPr>
              <w:t>Steps battery voltage down to usable rail voltage.</w:t>
            </w:r>
          </w:p>
        </w:tc>
      </w:tr>
      <w:tr w:rsidR="000A7745" w14:paraId="3739835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9FC9F" w14:textId="77777777" w:rsidR="000A7745" w:rsidRDefault="00116FD5">
            <w:r>
              <w:rPr>
                <w:sz w:val="21"/>
                <w:szCs w:val="21"/>
              </w:rPr>
              <w:t>1 roll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D260C" w14:textId="77777777" w:rsidR="000A7745" w:rsidRDefault="00116FD5">
            <w:r>
              <w:rPr>
                <w:sz w:val="21"/>
                <w:szCs w:val="21"/>
              </w:rPr>
              <w:t>22-24 AWG hookup wire, multiple colors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95C60" w14:textId="77777777" w:rsidR="000A7745" w:rsidRDefault="00116FD5">
            <w:r>
              <w:rPr>
                <w:sz w:val="21"/>
                <w:szCs w:val="21"/>
              </w:rPr>
              <w:t>Red for power, black for ground, other colors for signals.</w:t>
            </w:r>
          </w:p>
        </w:tc>
      </w:tr>
      <w:tr w:rsidR="000A7745" w14:paraId="1824DFF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346FE6B0" w14:textId="77777777" w:rsidR="000A7745" w:rsidRDefault="00116FD5">
            <w:r>
              <w:rPr>
                <w:sz w:val="21"/>
                <w:szCs w:val="21"/>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43F1B81E" w14:textId="77777777" w:rsidR="000A7745" w:rsidRDefault="00116FD5">
            <w:r>
              <w:rPr>
                <w:sz w:val="21"/>
                <w:szCs w:val="21"/>
              </w:rPr>
              <w:t>Soldering iron + stand</w:t>
            </w:r>
          </w:p>
        </w:tc>
        <w:tc>
          <w:tcPr>
            <w:tcW w:w="43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2B3129FF" w14:textId="77777777" w:rsidR="000A7745" w:rsidRDefault="00116FD5">
            <w:r>
              <w:rPr>
                <w:sz w:val="21"/>
                <w:szCs w:val="21"/>
              </w:rPr>
              <w:t>Fine tip, 15-30W.</w:t>
            </w:r>
          </w:p>
        </w:tc>
      </w:tr>
      <w:tr w:rsidR="000A7745" w14:paraId="23335A7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1201C" w14:textId="77777777" w:rsidR="000A7745" w:rsidRDefault="00116FD5">
            <w:r>
              <w:rPr>
                <w:sz w:val="21"/>
                <w:szCs w:val="21"/>
              </w:rPr>
              <w:t>1 roll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9A50A" w14:textId="77777777" w:rsidR="000A7745" w:rsidRDefault="00116FD5">
            <w:r>
              <w:rPr>
                <w:sz w:val="21"/>
                <w:szCs w:val="21"/>
              </w:rPr>
              <w:t>60/40 rosin-core solder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D6CCB" w14:textId="77777777" w:rsidR="000A7745" w:rsidRDefault="00116FD5">
            <w:r>
              <w:rPr>
                <w:sz w:val="21"/>
                <w:szCs w:val="21"/>
              </w:rPr>
              <w:t>0.6-0.8mm diameter is easiest for beginners.</w:t>
            </w:r>
          </w:p>
        </w:tc>
      </w:tr>
      <w:tr w:rsidR="000A7745" w14:paraId="204D4D8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0422ACAD" w14:textId="77777777" w:rsidR="000A7745" w:rsidRDefault="00116FD5">
            <w:r>
              <w:rPr>
                <w:sz w:val="21"/>
                <w:szCs w:val="21"/>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41471EB9" w14:textId="77777777" w:rsidR="000A7745" w:rsidRDefault="00116FD5">
            <w:r>
              <w:rPr>
                <w:sz w:val="21"/>
                <w:szCs w:val="21"/>
              </w:rPr>
              <w:t>Wire strippers</w:t>
            </w:r>
          </w:p>
        </w:tc>
        <w:tc>
          <w:tcPr>
            <w:tcW w:w="43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607269AF" w14:textId="77777777" w:rsidR="000A7745" w:rsidRDefault="00116FD5">
            <w:r>
              <w:rPr>
                <w:sz w:val="21"/>
                <w:szCs w:val="21"/>
              </w:rPr>
              <w:t>22-24 AWG range.</w:t>
            </w:r>
          </w:p>
        </w:tc>
      </w:tr>
      <w:tr w:rsidR="000A7745" w14:paraId="107F414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4A7B6" w14:textId="77777777" w:rsidR="000A7745" w:rsidRDefault="00116FD5">
            <w:r>
              <w:rPr>
                <w:sz w:val="21"/>
                <w:szCs w:val="21"/>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2BF44" w14:textId="77777777" w:rsidR="000A7745" w:rsidRDefault="00116FD5">
            <w:r>
              <w:rPr>
                <w:sz w:val="21"/>
                <w:szCs w:val="21"/>
              </w:rPr>
              <w:t>Multimeter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07ED9" w14:textId="77777777" w:rsidR="000A7745" w:rsidRDefault="00116FD5">
            <w:r>
              <w:rPr>
                <w:sz w:val="21"/>
                <w:szCs w:val="21"/>
              </w:rPr>
              <w:t>Must have continuity and DC voltage modes.</w:t>
            </w:r>
          </w:p>
        </w:tc>
      </w:tr>
      <w:tr w:rsidR="000A7745" w14:paraId="2F66B2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7CF8BAC0" w14:textId="77777777" w:rsidR="000A7745" w:rsidRDefault="00116FD5">
            <w:r>
              <w:rPr>
                <w:sz w:val="21"/>
                <w:szCs w:val="21"/>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6D215627" w14:textId="77777777" w:rsidR="000A7745" w:rsidRDefault="00116FD5">
            <w:r>
              <w:rPr>
                <w:sz w:val="21"/>
                <w:szCs w:val="21"/>
              </w:rPr>
              <w:t>Bench power supply (adjustable, current-limited)</w:t>
            </w:r>
          </w:p>
        </w:tc>
        <w:tc>
          <w:tcPr>
            <w:tcW w:w="43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32F3007E" w14:textId="77777777" w:rsidR="000A7745" w:rsidRDefault="00116FD5">
            <w:r>
              <w:rPr>
                <w:sz w:val="21"/>
                <w:szCs w:val="21"/>
              </w:rPr>
              <w:t>Used for safe first power-on, before the LiPo.</w:t>
            </w:r>
          </w:p>
        </w:tc>
      </w:tr>
      <w:tr w:rsidR="000A7745" w14:paraId="5263F5A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85844" w14:textId="77777777" w:rsidR="000A7745" w:rsidRDefault="00116FD5">
            <w:r>
              <w:rPr>
                <w:sz w:val="21"/>
                <w:szCs w:val="21"/>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EED223" w14:textId="77777777" w:rsidR="000A7745" w:rsidRDefault="00116FD5">
            <w:r>
              <w:rPr>
                <w:sz w:val="21"/>
                <w:szCs w:val="21"/>
              </w:rPr>
              <w:t>Small flathead screwdriver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073B6" w14:textId="77777777" w:rsidR="000A7745" w:rsidRDefault="00116FD5">
            <w:r>
              <w:rPr>
                <w:sz w:val="21"/>
                <w:szCs w:val="21"/>
              </w:rPr>
              <w:t>For terminal blocks if used.</w:t>
            </w:r>
          </w:p>
        </w:tc>
      </w:tr>
      <w:tr w:rsidR="000A7745" w14:paraId="7A1554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5FD37D54" w14:textId="77777777" w:rsidR="000A7745" w:rsidRDefault="00116FD5">
            <w:r>
              <w:rPr>
                <w:sz w:val="21"/>
                <w:szCs w:val="21"/>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4F7BD6CE" w14:textId="77777777" w:rsidR="000A7745" w:rsidRDefault="00116FD5">
            <w:r>
              <w:rPr>
                <w:sz w:val="21"/>
                <w:szCs w:val="21"/>
              </w:rPr>
              <w:t>Heat shrink tubing or electrical tape</w:t>
            </w:r>
          </w:p>
        </w:tc>
        <w:tc>
          <w:tcPr>
            <w:tcW w:w="43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5CEC8E20" w14:textId="77777777" w:rsidR="000A7745" w:rsidRDefault="00116FD5">
            <w:r>
              <w:rPr>
                <w:sz w:val="21"/>
                <w:szCs w:val="21"/>
              </w:rPr>
              <w:t>For insulating exposed joints.</w:t>
            </w:r>
          </w:p>
        </w:tc>
      </w:tr>
      <w:tr w:rsidR="000A7745" w14:paraId="270AACE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5EB7C" w14:textId="77777777" w:rsidR="000A7745" w:rsidRDefault="00116FD5">
            <w:r>
              <w:rPr>
                <w:sz w:val="21"/>
                <w:szCs w:val="21"/>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67C472" w14:textId="77777777" w:rsidR="000A7745" w:rsidRDefault="00116FD5">
            <w:r>
              <w:rPr>
                <w:sz w:val="21"/>
                <w:szCs w:val="21"/>
              </w:rPr>
              <w:t>Helping-hands clamp or tape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81F6F" w14:textId="77777777" w:rsidR="000A7745" w:rsidRDefault="00116FD5">
            <w:r>
              <w:rPr>
                <w:sz w:val="21"/>
                <w:szCs w:val="21"/>
              </w:rPr>
              <w:t>To hold wires still while soldering.</w:t>
            </w:r>
          </w:p>
        </w:tc>
      </w:tr>
    </w:tbl>
    <w:p w14:paraId="5F971F7C" w14:textId="77777777" w:rsidR="000A7745" w:rsidRDefault="000A7745">
      <w:pPr>
        <w:spacing w:after="120"/>
      </w:pPr>
    </w:p>
    <w:p w14:paraId="439FB987" w14:textId="77777777" w:rsidR="000A7745" w:rsidRDefault="00116FD5">
      <w:pPr>
        <w:pStyle w:val="Heading1"/>
      </w:pPr>
      <w:r>
        <w:t>3. Workspace Setup</w:t>
      </w:r>
    </w:p>
    <w:p w14:paraId="619D55F2" w14:textId="77777777" w:rsidR="000A7745" w:rsidRDefault="00116FD5">
      <w:pPr>
        <w:pStyle w:val="ListParagraph"/>
        <w:numPr>
          <w:ilvl w:val="0"/>
          <w:numId w:val="3"/>
        </w:numPr>
        <w:spacing w:after="120"/>
      </w:pPr>
      <w:r>
        <w:t>Work on a flat, non-flammable surface. A piece of scrap wood or a silicone mat is ideal.</w:t>
      </w:r>
    </w:p>
    <w:p w14:paraId="6BF6FFF3" w14:textId="77777777" w:rsidR="000A7745" w:rsidRDefault="00116FD5">
      <w:pPr>
        <w:pStyle w:val="ListParagraph"/>
        <w:numPr>
          <w:ilvl w:val="0"/>
          <w:numId w:val="3"/>
        </w:numPr>
        <w:spacing w:after="120"/>
      </w:pPr>
      <w:r>
        <w:lastRenderedPageBreak/>
        <w:t>Set the soldering iron to 320-350°C if it has a temperature dial. If not, allow 2-3 minutes to fully heat before use.</w:t>
      </w:r>
    </w:p>
    <w:p w14:paraId="7DC601B6" w14:textId="77777777" w:rsidR="000A7745" w:rsidRDefault="00116FD5">
      <w:pPr>
        <w:pStyle w:val="ListParagraph"/>
        <w:numPr>
          <w:ilvl w:val="0"/>
          <w:numId w:val="3"/>
        </w:numPr>
        <w:spacing w:after="120"/>
      </w:pPr>
      <w:r>
        <w:t>Lay out all components next to the perfboard, in roughly the position they will be soldered, before touching the iron. This is your map.</w:t>
      </w:r>
    </w:p>
    <w:p w14:paraId="303CADA9" w14:textId="77777777" w:rsidR="000A7745" w:rsidRDefault="00116FD5">
      <w:pPr>
        <w:pStyle w:val="ListParagraph"/>
        <w:numPr>
          <w:ilvl w:val="0"/>
          <w:numId w:val="3"/>
        </w:numPr>
        <w:spacing w:after="120"/>
      </w:pPr>
      <w:r>
        <w:t>Set the multimeter to continuity mode (the symbol that looks like a sound wave) and confirm it beeps when you touch the two probes together. This confirms the meter works before you rely on it.</w:t>
      </w:r>
    </w:p>
    <w:p w14:paraId="22DF00B1" w14:textId="77777777" w:rsidR="000A7745" w:rsidRDefault="000A7745">
      <w:pPr>
        <w:spacing w:after="120"/>
      </w:pPr>
    </w:p>
    <w:p w14:paraId="602A470A" w14:textId="77777777" w:rsidR="000A7745" w:rsidRDefault="00116FD5">
      <w:pPr>
        <w:pStyle w:val="Heading1"/>
      </w:pPr>
      <w:r>
        <w:t>4. Perfboard Basics (Read This Even If You Skip Other Sections)</w:t>
      </w:r>
    </w:p>
    <w:p w14:paraId="50F42213" w14:textId="77777777" w:rsidR="000A7745" w:rsidRDefault="00116FD5">
      <w:pPr>
        <w:spacing w:after="160"/>
      </w:pPr>
      <w:r>
        <w:t>Perfboard is a grid of holes. Each hole has a small round copper pad on the underside (the side you solder from). Pads are NOT connected to each other automatically, unlike a breadboard. Every single connection between two holes must be made by you, either with a blob of solder bridging two adjacent pads, or with a short wire soldered between two pads.</w:t>
      </w:r>
    </w:p>
    <w:p w14:paraId="40CC0BC4" w14:textId="77777777" w:rsidR="000A7745" w:rsidRDefault="00116FD5">
      <w:pPr>
        <w:pStyle w:val="Heading3"/>
      </w:pPr>
      <w:r>
        <w:t>4.1 Two Ways to Make a Connection</w:t>
      </w:r>
    </w:p>
    <w:p w14:paraId="6EEC4860" w14:textId="77777777" w:rsidR="000A7745" w:rsidRDefault="00116FD5">
      <w:pPr>
        <w:pStyle w:val="ListParagraph"/>
        <w:numPr>
          <w:ilvl w:val="0"/>
          <w:numId w:val="2"/>
        </w:numPr>
        <w:spacing w:after="80"/>
      </w:pPr>
      <w:r>
        <w:t>Solder bridge: for two holes that are directly next to each other, you can melt a connected blob of solder between their pads. Only use this for very short, low-current connections like signal wires.</w:t>
      </w:r>
    </w:p>
    <w:p w14:paraId="79A17379" w14:textId="77777777" w:rsidR="000A7745" w:rsidRDefault="00116FD5">
      <w:pPr>
        <w:pStyle w:val="ListParagraph"/>
        <w:numPr>
          <w:ilvl w:val="0"/>
          <w:numId w:val="2"/>
        </w:numPr>
        <w:spacing w:after="80"/>
      </w:pPr>
      <w:r>
        <w:t>Jumper wire: strip a short length of hookup wire, bend the bare ends into small hooks, insert through both holes from the top, then solder each end from the bottom. Use this for every power, ground, and longer signal connection.</w:t>
      </w:r>
    </w:p>
    <w:p w14:paraId="41D7D8AD" w14:textId="77777777" w:rsidR="000A7745" w:rsidRDefault="00116FD5">
      <w:pPr>
        <w:pStyle w:val="Heading3"/>
      </w:pPr>
      <w:r>
        <w:t>4.2 Component Orientation</w:t>
      </w:r>
    </w:p>
    <w:p w14:paraId="10A03819" w14:textId="77777777" w:rsidR="000A7745" w:rsidRDefault="00116FD5">
      <w:pPr>
        <w:spacing w:after="160"/>
      </w:pPr>
      <w:r>
        <w:t>Insert all chips, headers, and connectors from the TOP (component side) of the board. All soldering happens from the BOTTOM (copper side). Components should sit flush against the top surface before you solder, or they will wobble and crack joints later.</w:t>
      </w:r>
    </w:p>
    <w:p w14:paraId="6D94C2FD" w14:textId="77777777" w:rsidR="000A7745" w:rsidRDefault="00116FD5">
      <w:pPr>
        <w:pStyle w:val="Heading3"/>
      </w:pPr>
      <w:r>
        <w:t>4.3 A Good Solder Joint</w:t>
      </w:r>
    </w:p>
    <w:p w14:paraId="7F094EAE" w14:textId="77777777" w:rsidR="000A7745" w:rsidRDefault="00116FD5">
      <w:pPr>
        <w:spacing w:after="160"/>
      </w:pPr>
      <w:r>
        <w:t>A good joint looks like a small shiny volcano shape, not a ball, not a blob, and not dull/grey. Touch the iron to BOTH the pad and the wire/lead at the same time for 2-3 seconds, then feed solder into the joint (not onto the iron tip), then remove the iron. Let it cool untouched for 5 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7745" w14:paraId="6EF7582E" w14:textId="77777777">
        <w:tblPrEx>
          <w:tblCellMar>
            <w:top w:w="0" w:type="dxa"/>
            <w:bottom w:w="0" w:type="dxa"/>
          </w:tblCellMar>
        </w:tblPrEx>
        <w:tc>
          <w:tcPr>
            <w:tcW w:w="9360" w:type="dxa"/>
            <w:tcBorders>
              <w:top w:val="single" w:sz="6" w:space="0" w:color="B22222"/>
              <w:left w:val="single" w:sz="6" w:space="0" w:color="B22222"/>
              <w:bottom w:val="single" w:sz="6" w:space="0" w:color="B22222"/>
              <w:right w:val="single" w:sz="6" w:space="0" w:color="B22222"/>
            </w:tcBorders>
            <w:shd w:val="clear" w:color="auto" w:fill="FBE4E2"/>
            <w:tcMar>
              <w:top w:w="120" w:type="dxa"/>
              <w:left w:w="180" w:type="dxa"/>
              <w:bottom w:w="120" w:type="dxa"/>
              <w:right w:w="180" w:type="dxa"/>
            </w:tcMar>
          </w:tcPr>
          <w:p w14:paraId="231C6345" w14:textId="77777777" w:rsidR="000A7745" w:rsidRDefault="00116FD5">
            <w:pPr>
              <w:spacing w:after="80"/>
            </w:pPr>
            <w:r>
              <w:rPr>
                <w:b/>
                <w:bCs/>
                <w:color w:val="B22222"/>
                <w:sz w:val="24"/>
                <w:szCs w:val="24"/>
              </w:rPr>
              <w:t>Common Beginner Mistakes</w:t>
            </w:r>
          </w:p>
          <w:p w14:paraId="131923DD" w14:textId="77777777" w:rsidR="000A7745" w:rsidRDefault="00116FD5">
            <w:pPr>
              <w:spacing w:after="60"/>
            </w:pPr>
            <w:r>
              <w:t>Cold joint: dull, grey, crumbly looking solder. Usually means the iron was not hot enough or held in place long enough. Reheat and redo.</w:t>
            </w:r>
          </w:p>
          <w:p w14:paraId="468187F0" w14:textId="77777777" w:rsidR="000A7745" w:rsidRDefault="00116FD5">
            <w:pPr>
              <w:spacing w:after="60"/>
            </w:pPr>
            <w:r>
              <w:t>Solder bridge you didn't mean to make: two adjacent pads accidentally joined. Check under magnification or with continuity testing.</w:t>
            </w:r>
          </w:p>
          <w:p w14:paraId="7248D3EE" w14:textId="77777777" w:rsidR="000A7745" w:rsidRDefault="00116FD5">
            <w:pPr>
              <w:spacing w:after="60"/>
            </w:pPr>
            <w:r>
              <w:t>Component soldered in backwards. Check polarity markings (silkscreen, plus signs, color-coded wires) before soldering anything irreversible.</w:t>
            </w:r>
          </w:p>
        </w:tc>
      </w:tr>
    </w:tbl>
    <w:p w14:paraId="21FECD2E" w14:textId="77777777" w:rsidR="000A7745" w:rsidRDefault="000A7745">
      <w:pPr>
        <w:spacing w:after="120"/>
      </w:pPr>
    </w:p>
    <w:p w14:paraId="471229EA" w14:textId="77777777" w:rsidR="000A7745" w:rsidRDefault="00116FD5">
      <w:pPr>
        <w:pStyle w:val="Heading1"/>
      </w:pPr>
      <w:r>
        <w:lastRenderedPageBreak/>
        <w:t>5. Planning the Board Layout</w:t>
      </w:r>
    </w:p>
    <w:p w14:paraId="1EDEC56F" w14:textId="77777777" w:rsidR="000A7745" w:rsidRDefault="00116FD5">
      <w:pPr>
        <w:spacing w:after="160"/>
      </w:pPr>
      <w:r>
        <w:t>Before any soldering, decide where each section of the circuit will physically sit on the board. This prevents wires crossing over each other excessively and makes later debugging far easier.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0A7745" w14:paraId="20275D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48FB7A" w14:textId="77777777" w:rsidR="000A7745" w:rsidRDefault="00116FD5">
            <w:r>
              <w:rPr>
                <w:b/>
                <w:bCs/>
                <w:color w:val="FFFFFF"/>
                <w:sz w:val="21"/>
                <w:szCs w:val="21"/>
              </w:rPr>
              <w:t>Zone</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E47474" w14:textId="77777777" w:rsidR="000A7745" w:rsidRDefault="00116FD5">
            <w:r>
              <w:rPr>
                <w:b/>
                <w:bCs/>
                <w:color w:val="FFFFFF"/>
                <w:sz w:val="21"/>
                <w:szCs w:val="21"/>
              </w:rPr>
              <w:t>Location on board</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5446A8" w14:textId="77777777" w:rsidR="000A7745" w:rsidRDefault="00116FD5">
            <w:r>
              <w:rPr>
                <w:b/>
                <w:bCs/>
                <w:color w:val="FFFFFF"/>
                <w:sz w:val="21"/>
                <w:szCs w:val="21"/>
              </w:rPr>
              <w:t>Contains</w:t>
            </w:r>
          </w:p>
        </w:tc>
      </w:tr>
      <w:tr w:rsidR="000A7745" w14:paraId="1B0EFC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213D7FE9" w14:textId="77777777" w:rsidR="000A7745" w:rsidRDefault="00116FD5">
            <w:r>
              <w:rPr>
                <w:sz w:val="21"/>
                <w:szCs w:val="21"/>
              </w:rPr>
              <w:t>Power zone</w:t>
            </w:r>
          </w:p>
        </w:tc>
        <w:tc>
          <w:tcPr>
            <w:tcW w:w="36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4F60C744" w14:textId="77777777" w:rsidR="000A7745" w:rsidRDefault="00116FD5">
            <w:r>
              <w:rPr>
                <w:sz w:val="21"/>
                <w:szCs w:val="21"/>
              </w:rPr>
              <w:t>One long edge of the board</w:t>
            </w:r>
          </w:p>
        </w:tc>
        <w:tc>
          <w:tcPr>
            <w:tcW w:w="39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4EC94954" w14:textId="77777777" w:rsidR="000A7745" w:rsidRDefault="00116FD5">
            <w:r>
              <w:rPr>
                <w:sz w:val="21"/>
                <w:szCs w:val="21"/>
              </w:rPr>
              <w:t>Battery connector, buck converter, 5V rail strip, 6V rail strip, ground strip</w:t>
            </w:r>
          </w:p>
        </w:tc>
      </w:tr>
      <w:tr w:rsidR="000A7745" w14:paraId="7EEFA0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FE9D6" w14:textId="77777777" w:rsidR="000A7745" w:rsidRDefault="00116FD5">
            <w:r>
              <w:rPr>
                <w:sz w:val="21"/>
                <w:szCs w:val="21"/>
              </w:rPr>
              <w:t>Logic zone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EA6E44" w14:textId="77777777" w:rsidR="000A7745" w:rsidRDefault="00116FD5">
            <w:r>
              <w:rPr>
                <w:sz w:val="21"/>
                <w:szCs w:val="21"/>
              </w:rPr>
              <w:t>Center of the board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4F108" w14:textId="77777777" w:rsidR="000A7745" w:rsidRDefault="00116FD5">
            <w:r>
              <w:rPr>
                <w:sz w:val="21"/>
                <w:szCs w:val="21"/>
              </w:rPr>
              <w:t>Teensy 4.0, PCA9685 module</w:t>
            </w:r>
          </w:p>
        </w:tc>
      </w:tr>
      <w:tr w:rsidR="000A7745" w14:paraId="247D70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49FDF9A5" w14:textId="77777777" w:rsidR="000A7745" w:rsidRDefault="00116FD5">
            <w:r>
              <w:rPr>
                <w:sz w:val="21"/>
                <w:szCs w:val="21"/>
              </w:rPr>
              <w:t>Wireless zone</w:t>
            </w:r>
          </w:p>
        </w:tc>
        <w:tc>
          <w:tcPr>
            <w:tcW w:w="36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2F5EFC58" w14:textId="77777777" w:rsidR="000A7745" w:rsidRDefault="00116FD5">
            <w:r>
              <w:rPr>
                <w:sz w:val="21"/>
                <w:szCs w:val="21"/>
              </w:rPr>
              <w:t>Corner nearest an edge (for antenna clearance)</w:t>
            </w:r>
          </w:p>
        </w:tc>
        <w:tc>
          <w:tcPr>
            <w:tcW w:w="39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6A0387CB" w14:textId="77777777" w:rsidR="000A7745" w:rsidRDefault="00116FD5">
            <w:r>
              <w:rPr>
                <w:sz w:val="21"/>
                <w:szCs w:val="21"/>
              </w:rPr>
              <w:t>WEMOS C3 Mini</w:t>
            </w:r>
          </w:p>
        </w:tc>
      </w:tr>
      <w:tr w:rsidR="000A7745" w14:paraId="23B3AA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0A5D8" w14:textId="77777777" w:rsidR="000A7745" w:rsidRDefault="00116FD5">
            <w:r>
              <w:rPr>
                <w:sz w:val="21"/>
                <w:szCs w:val="21"/>
              </w:rPr>
              <w:t>Sensor zone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74AB9" w14:textId="77777777" w:rsidR="000A7745" w:rsidRDefault="00116FD5">
            <w:r>
              <w:rPr>
                <w:sz w:val="21"/>
                <w:szCs w:val="21"/>
              </w:rPr>
              <w:t>Edge nearest where the EMG cable will exit the board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A93C4" w14:textId="77777777" w:rsidR="000A7745" w:rsidRDefault="00116FD5">
            <w:r>
              <w:rPr>
                <w:sz w:val="21"/>
                <w:szCs w:val="21"/>
              </w:rPr>
              <w:t>3-pin header for the EMG sensor cable</w:t>
            </w:r>
          </w:p>
        </w:tc>
      </w:tr>
    </w:tbl>
    <w:p w14:paraId="4C3038A7" w14:textId="77777777" w:rsidR="000A7745" w:rsidRDefault="00116FD5">
      <w:pPr>
        <w:spacing w:after="160"/>
      </w:pPr>
      <w:r>
        <w:t>Draw this layout on paper first, full size, matching your actual perfboard dimensions. Mark where each component sits. This 10-minute step prevents the most common perfboard mistake: running out of room halfway through.</w:t>
      </w:r>
    </w:p>
    <w:p w14:paraId="70FA2E04" w14:textId="77777777" w:rsidR="000A7745" w:rsidRDefault="000A7745">
      <w:pPr>
        <w:spacing w:after="120"/>
      </w:pPr>
    </w:p>
    <w:p w14:paraId="48C43701" w14:textId="77777777" w:rsidR="000A7745" w:rsidRDefault="00116FD5">
      <w:pPr>
        <w:pStyle w:val="Heading1"/>
      </w:pPr>
      <w:r>
        <w:t>6. Step 1 — Build the Power Rails</w:t>
      </w:r>
    </w:p>
    <w:p w14:paraId="2A7EFC41" w14:textId="4C772CDA" w:rsidR="000A7745" w:rsidRDefault="005F1BBB">
      <w:pPr>
        <w:spacing w:after="160"/>
      </w:pPr>
      <w:r>
        <w:t xml:space="preserve">     </w:t>
      </w:r>
      <w:r w:rsidR="00116FD5">
        <w:t>, with no other chip connected. A power mistake found now is harmless. The same mistake found after the Teensy is soldered in can destroy the Teensy.</w:t>
      </w:r>
    </w:p>
    <w:p w14:paraId="64A009C0" w14:textId="77777777" w:rsidR="000A7745" w:rsidRDefault="00116FD5">
      <w:pPr>
        <w:pStyle w:val="Heading2"/>
      </w:pPr>
      <w:r>
        <w:t>6.1 What You Are Building</w:t>
      </w:r>
    </w:p>
    <w:p w14:paraId="6AA2F72B" w14:textId="77777777" w:rsidR="000A7745" w:rsidRDefault="00116FD5">
      <w:pPr>
        <w:spacing w:after="160"/>
      </w:pPr>
      <w:r>
        <w:t>Two separate power strips made of jumper wire, running the length of the power zone:</w:t>
      </w:r>
    </w:p>
    <w:p w14:paraId="08F12675" w14:textId="77777777" w:rsidR="000A7745" w:rsidRDefault="00116FD5">
      <w:pPr>
        <w:pStyle w:val="ListParagraph"/>
        <w:numPr>
          <w:ilvl w:val="0"/>
          <w:numId w:val="2"/>
        </w:numPr>
        <w:spacing w:after="80"/>
      </w:pPr>
      <w:r>
        <w:t>GND strip — one continuous run of wire, soldered to every ground point on the board. This is your single common ground.</w:t>
      </w:r>
    </w:p>
    <w:p w14:paraId="265D1752" w14:textId="77777777" w:rsidR="000A7745" w:rsidRDefault="00116FD5">
      <w:pPr>
        <w:pStyle w:val="ListParagraph"/>
        <w:numPr>
          <w:ilvl w:val="0"/>
          <w:numId w:val="2"/>
        </w:numPr>
        <w:spacing w:after="80"/>
      </w:pPr>
      <w:r>
        <w:t>5V LOGIC strip — carries 5V to the Teensy, the PCA9685 logic pin, the WEMOS, and the EMG sensor.</w:t>
      </w:r>
    </w:p>
    <w:p w14:paraId="5C545CD6" w14:textId="77777777" w:rsidR="000A7745" w:rsidRDefault="00116FD5">
      <w:pPr>
        <w:pStyle w:val="ListParagraph"/>
        <w:numPr>
          <w:ilvl w:val="0"/>
          <w:numId w:val="2"/>
        </w:numPr>
        <w:spacing w:after="80"/>
      </w:pPr>
      <w:r>
        <w:t>6V SERVO strip — carries 6V to the PCA9685 servo power pin only. Servos draw this through the PCA9685's V+ rail.</w:t>
      </w:r>
    </w:p>
    <w:p w14:paraId="2B7A527D" w14:textId="77777777" w:rsidR="000A7745" w:rsidRDefault="00116FD5">
      <w:pPr>
        <w:pStyle w:val="Heading2"/>
      </w:pPr>
      <w:r>
        <w:t>6.2 Wiring Steps</w:t>
      </w:r>
    </w:p>
    <w:p w14:paraId="0EBB4999" w14:textId="77777777" w:rsidR="000A7745" w:rsidRDefault="00116FD5">
      <w:pPr>
        <w:pStyle w:val="ListParagraph"/>
        <w:numPr>
          <w:ilvl w:val="0"/>
          <w:numId w:val="3"/>
        </w:numPr>
        <w:spacing w:after="120"/>
      </w:pPr>
      <w:r>
        <w:t>Solder the battery connector's two wires to the perfboard at the start of the power zone. Positive wire to one pad, negative wire to an adjacent pad. Mark these with a small dot of red (positive) and black (negative) marker or nail polish if available.</w:t>
      </w:r>
    </w:p>
    <w:p w14:paraId="4203314C" w14:textId="77777777" w:rsidR="000A7745" w:rsidRDefault="00116FD5">
      <w:pPr>
        <w:pStyle w:val="ListParagraph"/>
        <w:numPr>
          <w:ilvl w:val="0"/>
          <w:numId w:val="3"/>
        </w:numPr>
        <w:spacing w:after="120"/>
      </w:pPr>
      <w:r>
        <w:t>Solder the buck converter's input pins (IN+ and IN-) to those same two pads. IN+ to the battery positive pad, IN- to the battery negative pad.</w:t>
      </w:r>
    </w:p>
    <w:p w14:paraId="0F870BBA" w14:textId="77777777" w:rsidR="000A7745" w:rsidRDefault="00116FD5">
      <w:pPr>
        <w:pStyle w:val="ListParagraph"/>
        <w:numPr>
          <w:ilvl w:val="0"/>
          <w:numId w:val="3"/>
        </w:numPr>
        <w:spacing w:after="120"/>
      </w:pPr>
      <w:r>
        <w:t>Set the buck converter output BEFORE wiring anything else to it. Connect it temporarily to your bench power supply at a safe low voltage (or briefly to the battery if you must), and turn the onboard adjustment screw while measuring output with the multimeter, until it reads exactly 6.0V. Disconnect again before continuing.</w:t>
      </w:r>
    </w:p>
    <w:p w14:paraId="4AD98D40" w14:textId="77777777" w:rsidR="000A7745" w:rsidRDefault="00116FD5">
      <w:pPr>
        <w:pStyle w:val="ListParagraph"/>
        <w:numPr>
          <w:ilvl w:val="0"/>
          <w:numId w:val="3"/>
        </w:numPr>
        <w:spacing w:after="120"/>
      </w:pPr>
      <w:r>
        <w:lastRenderedPageBreak/>
        <w:t>Solder a jumper wire from the buck converter OUT+ pad to the start of your 6V SERVO strip.</w:t>
      </w:r>
    </w:p>
    <w:p w14:paraId="170CB050" w14:textId="77777777" w:rsidR="000A7745" w:rsidRDefault="00116FD5">
      <w:pPr>
        <w:pStyle w:val="ListParagraph"/>
        <w:numPr>
          <w:ilvl w:val="0"/>
          <w:numId w:val="3"/>
        </w:numPr>
        <w:spacing w:after="120"/>
      </w:pPr>
      <w:r>
        <w:t>Solder a jumper wire from the buck converter OUT- pad to the start of your GND strip.</w:t>
      </w:r>
    </w:p>
    <w:p w14:paraId="5CD49B4B" w14:textId="77777777" w:rsidR="000A7745" w:rsidRDefault="00116FD5">
      <w:pPr>
        <w:pStyle w:val="ListParagraph"/>
        <w:numPr>
          <w:ilvl w:val="0"/>
          <w:numId w:val="3"/>
        </w:numPr>
        <w:spacing w:after="120"/>
      </w:pPr>
      <w:r>
        <w:t>You need a SEPARATE 5V LOGIC rail. If your buck converter is single-output, add a second small buck converter (or a 5V linear regulator) fed from the same 6V SERVO strip, outputting 5V into a new 5V LOGIC strip. Do not run logic directly off 6V — it can damage the Teensy and WEMOS.</w:t>
      </w:r>
    </w:p>
    <w:p w14:paraId="635668DB" w14:textId="77777777" w:rsidR="000A7745" w:rsidRDefault="00116FD5">
      <w:pPr>
        <w:pStyle w:val="ListParagraph"/>
        <w:numPr>
          <w:ilvl w:val="0"/>
          <w:numId w:val="3"/>
        </w:numPr>
        <w:spacing w:after="120"/>
      </w:pPr>
      <w:r>
        <w:t>Extend the GND strip down the full length of the power zone with jumper wire, so every future component has a nearby ground point to solder to.</w:t>
      </w:r>
    </w:p>
    <w:p w14:paraId="050186E2" w14:textId="77777777" w:rsidR="000A7745" w:rsidRDefault="00116FD5">
      <w:pPr>
        <w:pStyle w:val="Heading2"/>
      </w:pPr>
      <w:r>
        <w:t>6.3 Test Before Continuing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7745" w14:paraId="7A96BEDA" w14:textId="77777777">
        <w:tblPrEx>
          <w:tblCellMar>
            <w:top w:w="0" w:type="dxa"/>
            <w:bottom w:w="0" w:type="dxa"/>
          </w:tblCellMar>
        </w:tblPrEx>
        <w:tc>
          <w:tcPr>
            <w:tcW w:w="9360" w:type="dxa"/>
            <w:tcBorders>
              <w:top w:val="single" w:sz="6" w:space="0" w:color="2E7D32"/>
              <w:left w:val="single" w:sz="6" w:space="0" w:color="2E7D32"/>
              <w:bottom w:val="single" w:sz="6" w:space="0" w:color="2E7D32"/>
              <w:right w:val="single" w:sz="6" w:space="0" w:color="2E7D32"/>
            </w:tcBorders>
            <w:shd w:val="clear" w:color="auto" w:fill="E6F4EA"/>
            <w:tcMar>
              <w:top w:w="120" w:type="dxa"/>
              <w:left w:w="180" w:type="dxa"/>
              <w:bottom w:w="120" w:type="dxa"/>
              <w:right w:w="180" w:type="dxa"/>
            </w:tcMar>
          </w:tcPr>
          <w:p w14:paraId="26A0401B" w14:textId="77777777" w:rsidR="000A7745" w:rsidRDefault="00116FD5">
            <w:pPr>
              <w:spacing w:after="80"/>
            </w:pPr>
            <w:r>
              <w:rPr>
                <w:b/>
                <w:bCs/>
                <w:color w:val="2E7D32"/>
                <w:sz w:val="24"/>
                <w:szCs w:val="24"/>
              </w:rPr>
              <w:t>Power-Only Test (mandatory)</w:t>
            </w:r>
          </w:p>
          <w:p w14:paraId="6CC80188" w14:textId="77777777" w:rsidR="000A7745" w:rsidRDefault="00116FD5">
            <w:pPr>
              <w:spacing w:after="60"/>
            </w:pPr>
            <w:r>
              <w:t>Connect ONLY the battery (or bench supply set to 7.4V, current limit at 1A).</w:t>
            </w:r>
          </w:p>
          <w:p w14:paraId="4FEFA150" w14:textId="77777777" w:rsidR="000A7745" w:rsidRDefault="00116FD5">
            <w:pPr>
              <w:spacing w:after="60"/>
            </w:pPr>
            <w:r>
              <w:t>Multimeter on the 6V SERVO strip: must read 5.8-6.2V.</w:t>
            </w:r>
          </w:p>
          <w:p w14:paraId="370C4AE9" w14:textId="77777777" w:rsidR="000A7745" w:rsidRDefault="00116FD5">
            <w:pPr>
              <w:spacing w:after="60"/>
            </w:pPr>
            <w:r>
              <w:t>Multimeter on the 5V LOGIC strip: must read 4.8-5.2V.</w:t>
            </w:r>
          </w:p>
          <w:p w14:paraId="6DA2A61B" w14:textId="77777777" w:rsidR="000A7745" w:rsidRDefault="00116FD5">
            <w:pPr>
              <w:spacing w:after="60"/>
            </w:pPr>
            <w:r>
              <w:t>Multimeter between any GND point and any other GND point: must read 0V (continuity beep).</w:t>
            </w:r>
          </w:p>
          <w:p w14:paraId="13CB555E" w14:textId="77777777" w:rsidR="000A7745" w:rsidRDefault="00116FD5">
            <w:pPr>
              <w:spacing w:after="60"/>
            </w:pPr>
            <w:r>
              <w:t>If voltage sags or the supply hits its current limit, STOP. Recheck for a solder bridge between a power pad and a ground pad before continuing.</w:t>
            </w:r>
          </w:p>
        </w:tc>
      </w:tr>
    </w:tbl>
    <w:p w14:paraId="0424AAE2" w14:textId="77777777" w:rsidR="000A7745" w:rsidRDefault="000A7745">
      <w:pPr>
        <w:spacing w:after="120"/>
      </w:pPr>
    </w:p>
    <w:p w14:paraId="0DBC52FB" w14:textId="77777777" w:rsidR="000A7745" w:rsidRDefault="00116FD5">
      <w:pPr>
        <w:pStyle w:val="Heading1"/>
      </w:pPr>
      <w:r>
        <w:t>7. Step 2 — Wire the PCA9685 Servo Driver</w:t>
      </w:r>
    </w:p>
    <w:p w14:paraId="0CC8277A" w14:textId="77777777" w:rsidR="000A7745" w:rsidRDefault="00116FD5">
      <w:pPr>
        <w:spacing w:after="160"/>
      </w:pPr>
      <w:r>
        <w:t>The PCA9685 (HW-176 breakout) takes simple commands from the Teensy over I2C and generates 16 independent PWM signals. You will use 4 of its 16 channels.</w:t>
      </w:r>
    </w:p>
    <w:p w14:paraId="759F20F3" w14:textId="77777777" w:rsidR="000A7745" w:rsidRDefault="00116FD5">
      <w:pPr>
        <w:pStyle w:val="Heading2"/>
      </w:pPr>
      <w:r>
        <w:t>7.1 Pinout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3560"/>
      </w:tblGrid>
      <w:tr w:rsidR="000A7745" w14:paraId="0A60505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BFFBDE" w14:textId="77777777" w:rsidR="000A7745" w:rsidRDefault="00116FD5">
            <w:r>
              <w:rPr>
                <w:b/>
                <w:bCs/>
                <w:color w:val="FFFFFF"/>
                <w:sz w:val="21"/>
                <w:szCs w:val="21"/>
              </w:rPr>
              <w:t>Pin</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2E5B94" w14:textId="77777777" w:rsidR="000A7745" w:rsidRDefault="00116FD5">
            <w:r>
              <w:rPr>
                <w:b/>
                <w:bCs/>
                <w:color w:val="FFFFFF"/>
                <w:sz w:val="21"/>
                <w:szCs w:val="21"/>
              </w:rPr>
              <w:t>Function</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7BEDD9" w14:textId="77777777" w:rsidR="000A7745" w:rsidRDefault="00116FD5">
            <w:r>
              <w:rPr>
                <w:b/>
                <w:bCs/>
                <w:color w:val="FFFFFF"/>
                <w:sz w:val="21"/>
                <w:szCs w:val="21"/>
              </w:rPr>
              <w:t>Connects To</w:t>
            </w:r>
          </w:p>
        </w:tc>
      </w:tr>
      <w:tr w:rsidR="000A7745" w14:paraId="5C1B079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2BF6B70E" w14:textId="77777777" w:rsidR="000A7745" w:rsidRDefault="00116FD5">
            <w:r>
              <w:rPr>
                <w:sz w:val="21"/>
                <w:szCs w:val="21"/>
              </w:rPr>
              <w:t>VCC</w:t>
            </w:r>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32D961D3" w14:textId="77777777" w:rsidR="000A7745" w:rsidRDefault="00116FD5">
            <w:r>
              <w:rPr>
                <w:sz w:val="21"/>
                <w:szCs w:val="21"/>
              </w:rPr>
              <w:t>Logic power for the chip itself</w:t>
            </w:r>
          </w:p>
        </w:tc>
        <w:tc>
          <w:tcPr>
            <w:tcW w:w="35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588AB3A8" w14:textId="77777777" w:rsidR="000A7745" w:rsidRDefault="00116FD5">
            <w:r>
              <w:rPr>
                <w:sz w:val="21"/>
                <w:szCs w:val="21"/>
              </w:rPr>
              <w:t>5V LOGIC strip</w:t>
            </w:r>
          </w:p>
        </w:tc>
      </w:tr>
      <w:tr w:rsidR="000A7745" w14:paraId="608F438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FF086" w14:textId="77777777" w:rsidR="000A7745" w:rsidRDefault="00116FD5">
            <w:r>
              <w:rPr>
                <w:sz w:val="21"/>
                <w:szCs w:val="21"/>
              </w:rPr>
              <w:t>GND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AFA07" w14:textId="77777777" w:rsidR="000A7745" w:rsidRDefault="00116FD5">
            <w:r>
              <w:rPr>
                <w:sz w:val="21"/>
                <w:szCs w:val="21"/>
              </w:rPr>
              <w:t>Ground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6C4F9" w14:textId="77777777" w:rsidR="000A7745" w:rsidRDefault="00116FD5">
            <w:r>
              <w:rPr>
                <w:sz w:val="21"/>
                <w:szCs w:val="21"/>
              </w:rPr>
              <w:t>GND strip</w:t>
            </w:r>
          </w:p>
        </w:tc>
      </w:tr>
      <w:tr w:rsidR="000A7745" w14:paraId="7584880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731F2973" w14:textId="77777777" w:rsidR="000A7745" w:rsidRDefault="00116FD5">
            <w:r>
              <w:rPr>
                <w:sz w:val="21"/>
                <w:szCs w:val="21"/>
              </w:rPr>
              <w:t>V+</w:t>
            </w:r>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0D860795" w14:textId="77777777" w:rsidR="000A7745" w:rsidRDefault="00116FD5">
            <w:r>
              <w:rPr>
                <w:sz w:val="21"/>
                <w:szCs w:val="21"/>
              </w:rPr>
              <w:t>Power for servo motors, passed through to channel outputs</w:t>
            </w:r>
          </w:p>
        </w:tc>
        <w:tc>
          <w:tcPr>
            <w:tcW w:w="35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69DD9AB2" w14:textId="77777777" w:rsidR="000A7745" w:rsidRDefault="00116FD5">
            <w:r>
              <w:rPr>
                <w:sz w:val="21"/>
                <w:szCs w:val="21"/>
              </w:rPr>
              <w:t>6V SERVO strip</w:t>
            </w:r>
          </w:p>
        </w:tc>
      </w:tr>
      <w:tr w:rsidR="000A7745" w14:paraId="10EE063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2C3C3" w14:textId="77777777" w:rsidR="000A7745" w:rsidRDefault="00116FD5">
            <w:r>
              <w:rPr>
                <w:sz w:val="21"/>
                <w:szCs w:val="21"/>
              </w:rPr>
              <w:t>OE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FD0699" w14:textId="77777777" w:rsidR="000A7745" w:rsidRDefault="00116FD5">
            <w:r>
              <w:rPr>
                <w:sz w:val="21"/>
                <w:szCs w:val="21"/>
              </w:rPr>
              <w:t>Output Enable, active LOW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3180A" w14:textId="77777777" w:rsidR="000A7745" w:rsidRDefault="00116FD5">
            <w:r>
              <w:rPr>
                <w:sz w:val="21"/>
                <w:szCs w:val="21"/>
              </w:rPr>
              <w:t>GND strip (tie permanently low)</w:t>
            </w:r>
          </w:p>
        </w:tc>
      </w:tr>
      <w:tr w:rsidR="000A7745" w14:paraId="1D1A102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1671F408" w14:textId="77777777" w:rsidR="000A7745" w:rsidRDefault="00116FD5">
            <w:r>
              <w:rPr>
                <w:sz w:val="21"/>
                <w:szCs w:val="21"/>
              </w:rPr>
              <w:t>SDA</w:t>
            </w:r>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2CAB8E48" w14:textId="77777777" w:rsidR="000A7745" w:rsidRDefault="00116FD5">
            <w:r>
              <w:rPr>
                <w:sz w:val="21"/>
                <w:szCs w:val="21"/>
              </w:rPr>
              <w:t>I2C data line</w:t>
            </w:r>
          </w:p>
        </w:tc>
        <w:tc>
          <w:tcPr>
            <w:tcW w:w="35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4C7E1C8C" w14:textId="77777777" w:rsidR="000A7745" w:rsidRDefault="00116FD5">
            <w:r>
              <w:rPr>
                <w:sz w:val="21"/>
                <w:szCs w:val="21"/>
              </w:rPr>
              <w:t>Teensy pin 18</w:t>
            </w:r>
          </w:p>
        </w:tc>
      </w:tr>
      <w:tr w:rsidR="000A7745" w14:paraId="662433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9CA10" w14:textId="77777777" w:rsidR="000A7745" w:rsidRDefault="00116FD5">
            <w:r>
              <w:rPr>
                <w:sz w:val="21"/>
                <w:szCs w:val="21"/>
              </w:rPr>
              <w:t>SCL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975E5" w14:textId="77777777" w:rsidR="000A7745" w:rsidRDefault="00116FD5">
            <w:r>
              <w:rPr>
                <w:sz w:val="21"/>
                <w:szCs w:val="21"/>
              </w:rPr>
              <w:t>I2C clock line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CA0DD" w14:textId="77777777" w:rsidR="000A7745" w:rsidRDefault="00116FD5">
            <w:r>
              <w:rPr>
                <w:sz w:val="21"/>
                <w:szCs w:val="21"/>
              </w:rPr>
              <w:t>Teensy pin 19</w:t>
            </w:r>
          </w:p>
        </w:tc>
      </w:tr>
      <w:tr w:rsidR="000A7745" w14:paraId="31F8275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15E5E573" w14:textId="77777777" w:rsidR="000A7745" w:rsidRDefault="00116FD5">
            <w:r>
              <w:rPr>
                <w:sz w:val="21"/>
                <w:szCs w:val="21"/>
              </w:rPr>
              <w:t>CH0-CH3 signal pins</w:t>
            </w:r>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2FA0298C" w14:textId="77777777" w:rsidR="000A7745" w:rsidRDefault="00116FD5">
            <w:r>
              <w:rPr>
                <w:sz w:val="21"/>
                <w:szCs w:val="21"/>
              </w:rPr>
              <w:t>PWM output to servos</w:t>
            </w:r>
          </w:p>
        </w:tc>
        <w:tc>
          <w:tcPr>
            <w:tcW w:w="35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2E669F40" w14:textId="77777777" w:rsidR="000A7745" w:rsidRDefault="00116FD5">
            <w:r>
              <w:rPr>
                <w:sz w:val="21"/>
                <w:szCs w:val="21"/>
              </w:rPr>
              <w:t>Servo signal wires (one channel per servo)</w:t>
            </w:r>
          </w:p>
        </w:tc>
      </w:tr>
      <w:tr w:rsidR="000A7745" w14:paraId="187D11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A7E04" w14:textId="77777777" w:rsidR="000A7745" w:rsidRDefault="00116FD5">
            <w:r>
              <w:rPr>
                <w:sz w:val="21"/>
                <w:szCs w:val="21"/>
              </w:rPr>
              <w:t>CH0-CH3 V+/GND pins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11C85" w14:textId="77777777" w:rsidR="000A7745" w:rsidRDefault="00116FD5">
            <w:r>
              <w:rPr>
                <w:sz w:val="21"/>
                <w:szCs w:val="21"/>
              </w:rPr>
              <w:t>Power feed-through to servos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FF595" w14:textId="77777777" w:rsidR="000A7745" w:rsidRDefault="00116FD5">
            <w:r>
              <w:rPr>
                <w:sz w:val="21"/>
                <w:szCs w:val="21"/>
              </w:rPr>
              <w:t>Servo power and ground wires</w:t>
            </w:r>
          </w:p>
        </w:tc>
      </w:tr>
    </w:tbl>
    <w:p w14:paraId="111EA435" w14:textId="77777777" w:rsidR="000A7745" w:rsidRDefault="00116FD5">
      <w:pPr>
        <w:pStyle w:val="Heading2"/>
      </w:pPr>
      <w:r>
        <w:lastRenderedPageBreak/>
        <w:t>7.2 Wiring Steps</w:t>
      </w:r>
    </w:p>
    <w:p w14:paraId="5F8E343B" w14:textId="77777777" w:rsidR="000A7745" w:rsidRDefault="00116FD5">
      <w:pPr>
        <w:pStyle w:val="ListParagraph"/>
        <w:numPr>
          <w:ilvl w:val="0"/>
          <w:numId w:val="3"/>
        </w:numPr>
        <w:spacing w:after="120"/>
      </w:pPr>
      <w:r>
        <w:t>Place the PCA9685 module flat in the logic zone, header pins facing down toward the perfboard holes.</w:t>
      </w:r>
    </w:p>
    <w:p w14:paraId="6D76B75D" w14:textId="77777777" w:rsidR="000A7745" w:rsidRDefault="00116FD5">
      <w:pPr>
        <w:pStyle w:val="ListParagraph"/>
        <w:numPr>
          <w:ilvl w:val="0"/>
          <w:numId w:val="3"/>
        </w:numPr>
        <w:spacing w:after="120"/>
      </w:pPr>
      <w:r>
        <w:t>Solder VCC to the 5V LOGIC strip.</w:t>
      </w:r>
    </w:p>
    <w:p w14:paraId="7E655541" w14:textId="77777777" w:rsidR="000A7745" w:rsidRDefault="00116FD5">
      <w:pPr>
        <w:pStyle w:val="ListParagraph"/>
        <w:numPr>
          <w:ilvl w:val="0"/>
          <w:numId w:val="3"/>
        </w:numPr>
        <w:spacing w:after="120"/>
      </w:pPr>
      <w:r>
        <w:t>Solder GND to the GND strip.</w:t>
      </w:r>
    </w:p>
    <w:p w14:paraId="1084A32A" w14:textId="77777777" w:rsidR="000A7745" w:rsidRDefault="00116FD5">
      <w:pPr>
        <w:pStyle w:val="ListParagraph"/>
        <w:numPr>
          <w:ilvl w:val="0"/>
          <w:numId w:val="3"/>
        </w:numPr>
        <w:spacing w:after="120"/>
      </w:pPr>
      <w:r>
        <w:t>Solder V+ to the 6V SERVO strip. Confirm with multimeter this is NOT the same strip as VCC.</w:t>
      </w:r>
    </w:p>
    <w:p w14:paraId="4B74422C" w14:textId="77777777" w:rsidR="000A7745" w:rsidRDefault="00116FD5">
      <w:pPr>
        <w:pStyle w:val="ListParagraph"/>
        <w:numPr>
          <w:ilvl w:val="0"/>
          <w:numId w:val="3"/>
        </w:numPr>
        <w:spacing w:after="120"/>
      </w:pPr>
      <w:r>
        <w:t>Solder OE directly to the GND strip with a short jumper. This permanently enables the outputs.</w:t>
      </w:r>
    </w:p>
    <w:p w14:paraId="461B6980" w14:textId="77777777" w:rsidR="000A7745" w:rsidRDefault="00116FD5">
      <w:pPr>
        <w:pStyle w:val="ListParagraph"/>
        <w:numPr>
          <w:ilvl w:val="0"/>
          <w:numId w:val="3"/>
        </w:numPr>
        <w:spacing w:after="120"/>
      </w:pPr>
      <w:r>
        <w:t>Leave SDA, SCL, and the channel pins unconnected for now. They get wired in later steps.</w:t>
      </w:r>
    </w:p>
    <w:p w14:paraId="24AB3356" w14:textId="77777777" w:rsidR="000A7745" w:rsidRDefault="00116FD5">
      <w:pPr>
        <w:pStyle w:val="Heading2"/>
      </w:pPr>
      <w:r>
        <w:t>7.3 Test Before Continuing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7745" w14:paraId="2E10321A" w14:textId="77777777">
        <w:tblPrEx>
          <w:tblCellMar>
            <w:top w:w="0" w:type="dxa"/>
            <w:bottom w:w="0" w:type="dxa"/>
          </w:tblCellMar>
        </w:tblPrEx>
        <w:tc>
          <w:tcPr>
            <w:tcW w:w="9360" w:type="dxa"/>
            <w:tcBorders>
              <w:top w:val="single" w:sz="6" w:space="0" w:color="2E7D32"/>
              <w:left w:val="single" w:sz="6" w:space="0" w:color="2E7D32"/>
              <w:bottom w:val="single" w:sz="6" w:space="0" w:color="2E7D32"/>
              <w:right w:val="single" w:sz="6" w:space="0" w:color="2E7D32"/>
            </w:tcBorders>
            <w:shd w:val="clear" w:color="auto" w:fill="E6F4EA"/>
            <w:tcMar>
              <w:top w:w="120" w:type="dxa"/>
              <w:left w:w="180" w:type="dxa"/>
              <w:bottom w:w="120" w:type="dxa"/>
              <w:right w:w="180" w:type="dxa"/>
            </w:tcMar>
          </w:tcPr>
          <w:p w14:paraId="56DD29EE" w14:textId="77777777" w:rsidR="000A7745" w:rsidRDefault="00116FD5">
            <w:pPr>
              <w:spacing w:after="80"/>
            </w:pPr>
            <w:r>
              <w:rPr>
                <w:b/>
                <w:bCs/>
                <w:color w:val="2E7D32"/>
                <w:sz w:val="24"/>
                <w:szCs w:val="24"/>
              </w:rPr>
              <w:t>PCA9685 Power Test</w:t>
            </w:r>
          </w:p>
          <w:p w14:paraId="7D9E786F" w14:textId="77777777" w:rsidR="000A7745" w:rsidRDefault="00116FD5">
            <w:pPr>
              <w:spacing w:after="60"/>
            </w:pPr>
            <w:r>
              <w:t>Power the board from the bench supply again.</w:t>
            </w:r>
          </w:p>
          <w:p w14:paraId="437F2685" w14:textId="77777777" w:rsidR="000A7745" w:rsidRDefault="00116FD5">
            <w:pPr>
              <w:spacing w:after="60"/>
            </w:pPr>
            <w:r>
              <w:t>Multimeter on PCA9685 VCC pin: should read 4.8-5.2V.</w:t>
            </w:r>
          </w:p>
          <w:p w14:paraId="7FF5A13E" w14:textId="77777777" w:rsidR="000A7745" w:rsidRDefault="00116FD5">
            <w:pPr>
              <w:spacing w:after="60"/>
            </w:pPr>
            <w:r>
              <w:t>Multimeter on PCA9685 V+ pin: should read 5.8-6.2V.</w:t>
            </w:r>
          </w:p>
          <w:p w14:paraId="0D37BB11" w14:textId="77777777" w:rsidR="000A7745" w:rsidRDefault="00116FD5">
            <w:pPr>
              <w:spacing w:after="60"/>
            </w:pPr>
            <w:r>
              <w:t>If a small LED on the module lights up, that is normal and expected.</w:t>
            </w:r>
          </w:p>
        </w:tc>
      </w:tr>
    </w:tbl>
    <w:p w14:paraId="3E5EC864" w14:textId="77777777" w:rsidR="000A7745" w:rsidRDefault="000A7745">
      <w:pPr>
        <w:spacing w:after="120"/>
      </w:pPr>
    </w:p>
    <w:p w14:paraId="553A7FF7" w14:textId="77777777" w:rsidR="000A7745" w:rsidRDefault="00116FD5">
      <w:pPr>
        <w:pStyle w:val="Heading1"/>
      </w:pPr>
      <w:r>
        <w:t>8. Step 3 — Wire the Teensy 4.0</w:t>
      </w:r>
    </w:p>
    <w:p w14:paraId="404C0630" w14:textId="77777777" w:rsidR="000A7745" w:rsidRDefault="00116FD5">
      <w:pPr>
        <w:pStyle w:val="Heading2"/>
      </w:pPr>
      <w:r>
        <w:t>8.1 Pinout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0A7745" w14:paraId="2EFA9C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964903" w14:textId="77777777" w:rsidR="000A7745" w:rsidRDefault="00116FD5">
            <w:r>
              <w:rPr>
                <w:b/>
                <w:bCs/>
                <w:color w:val="FFFFFF"/>
                <w:sz w:val="21"/>
                <w:szCs w:val="21"/>
              </w:rPr>
              <w:t>Teensy Pin</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7BCF4F" w14:textId="77777777" w:rsidR="000A7745" w:rsidRDefault="00116FD5">
            <w:r>
              <w:rPr>
                <w:b/>
                <w:bCs/>
                <w:color w:val="FFFFFF"/>
                <w:sz w:val="21"/>
                <w:szCs w:val="21"/>
              </w:rPr>
              <w:t>Function</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CCCDA9" w14:textId="77777777" w:rsidR="000A7745" w:rsidRDefault="00116FD5">
            <w:r>
              <w:rPr>
                <w:b/>
                <w:bCs/>
                <w:color w:val="FFFFFF"/>
                <w:sz w:val="21"/>
                <w:szCs w:val="21"/>
              </w:rPr>
              <w:t>Connects To</w:t>
            </w:r>
          </w:p>
        </w:tc>
      </w:tr>
      <w:tr w:rsidR="000A7745" w14:paraId="024BA3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5F554E26" w14:textId="77777777" w:rsidR="000A7745" w:rsidRDefault="00116FD5">
            <w:r>
              <w:rPr>
                <w:sz w:val="21"/>
                <w:szCs w:val="21"/>
              </w:rPr>
              <w:t>VIN</w:t>
            </w:r>
          </w:p>
        </w:tc>
        <w:tc>
          <w:tcPr>
            <w:tcW w:w="40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66A40216" w14:textId="77777777" w:rsidR="000A7745" w:rsidRDefault="00116FD5">
            <w:r>
              <w:rPr>
                <w:sz w:val="21"/>
                <w:szCs w:val="21"/>
              </w:rPr>
              <w:t>5V power input</w:t>
            </w:r>
          </w:p>
        </w:tc>
        <w:tc>
          <w:tcPr>
            <w:tcW w:w="35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3CF0F09E" w14:textId="77777777" w:rsidR="000A7745" w:rsidRDefault="00116FD5">
            <w:r>
              <w:rPr>
                <w:sz w:val="21"/>
                <w:szCs w:val="21"/>
              </w:rPr>
              <w:t>5V LOGIC strip</w:t>
            </w:r>
          </w:p>
        </w:tc>
      </w:tr>
      <w:tr w:rsidR="000A7745" w14:paraId="416E9C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C339F" w14:textId="77777777" w:rsidR="000A7745" w:rsidRDefault="00116FD5">
            <w:r>
              <w:rPr>
                <w:sz w:val="21"/>
                <w:szCs w:val="21"/>
              </w:rPr>
              <w:t>GND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5302F" w14:textId="77777777" w:rsidR="000A7745" w:rsidRDefault="00116FD5">
            <w:r>
              <w:rPr>
                <w:sz w:val="21"/>
                <w:szCs w:val="21"/>
              </w:rPr>
              <w:t>Ground (use any one GND pin)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E6483F" w14:textId="77777777" w:rsidR="000A7745" w:rsidRDefault="00116FD5">
            <w:r>
              <w:rPr>
                <w:sz w:val="21"/>
                <w:szCs w:val="21"/>
              </w:rPr>
              <w:t>GND strip</w:t>
            </w:r>
          </w:p>
        </w:tc>
      </w:tr>
      <w:tr w:rsidR="000A7745" w14:paraId="15CA8E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4B781327" w14:textId="77777777" w:rsidR="000A7745" w:rsidRDefault="00116FD5">
            <w:r>
              <w:rPr>
                <w:sz w:val="21"/>
                <w:szCs w:val="21"/>
              </w:rPr>
              <w:t>Pin 18 (SDA)</w:t>
            </w:r>
          </w:p>
        </w:tc>
        <w:tc>
          <w:tcPr>
            <w:tcW w:w="40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5883A1C6" w14:textId="77777777" w:rsidR="000A7745" w:rsidRDefault="00116FD5">
            <w:r>
              <w:rPr>
                <w:sz w:val="21"/>
                <w:szCs w:val="21"/>
              </w:rPr>
              <w:t>I2C data</w:t>
            </w:r>
          </w:p>
        </w:tc>
        <w:tc>
          <w:tcPr>
            <w:tcW w:w="35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4CE20444" w14:textId="77777777" w:rsidR="000A7745" w:rsidRDefault="00116FD5">
            <w:r>
              <w:rPr>
                <w:sz w:val="21"/>
                <w:szCs w:val="21"/>
              </w:rPr>
              <w:t>PCA9685 SDA</w:t>
            </w:r>
          </w:p>
        </w:tc>
      </w:tr>
      <w:tr w:rsidR="000A7745" w14:paraId="13846B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CF705E" w14:textId="77777777" w:rsidR="000A7745" w:rsidRDefault="00116FD5">
            <w:r>
              <w:rPr>
                <w:sz w:val="21"/>
                <w:szCs w:val="21"/>
              </w:rPr>
              <w:t>Pin 19 (SCL)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67581" w14:textId="77777777" w:rsidR="000A7745" w:rsidRDefault="00116FD5">
            <w:r>
              <w:rPr>
                <w:sz w:val="21"/>
                <w:szCs w:val="21"/>
              </w:rPr>
              <w:t>I2C clock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A6A7EA" w14:textId="77777777" w:rsidR="000A7745" w:rsidRDefault="00116FD5">
            <w:r>
              <w:rPr>
                <w:sz w:val="21"/>
                <w:szCs w:val="21"/>
              </w:rPr>
              <w:t>PCA9685 SCL</w:t>
            </w:r>
          </w:p>
        </w:tc>
      </w:tr>
      <w:tr w:rsidR="000A7745" w14:paraId="4681A0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5A1D6092" w14:textId="77777777" w:rsidR="000A7745" w:rsidRDefault="00116FD5">
            <w:r>
              <w:rPr>
                <w:sz w:val="21"/>
                <w:szCs w:val="21"/>
              </w:rPr>
              <w:t>A0</w:t>
            </w:r>
          </w:p>
        </w:tc>
        <w:tc>
          <w:tcPr>
            <w:tcW w:w="40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340EB507" w14:textId="77777777" w:rsidR="000A7745" w:rsidRDefault="00116FD5">
            <w:r>
              <w:rPr>
                <w:sz w:val="21"/>
                <w:szCs w:val="21"/>
              </w:rPr>
              <w:t>Analog input from EMG sensor</w:t>
            </w:r>
          </w:p>
        </w:tc>
        <w:tc>
          <w:tcPr>
            <w:tcW w:w="35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3343AE47" w14:textId="77777777" w:rsidR="000A7745" w:rsidRDefault="00116FD5">
            <w:r>
              <w:rPr>
                <w:sz w:val="21"/>
                <w:szCs w:val="21"/>
              </w:rPr>
              <w:t>EMG sensor signal wire</w:t>
            </w:r>
          </w:p>
        </w:tc>
      </w:tr>
      <w:tr w:rsidR="000A7745" w14:paraId="2D45EE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F260C2" w14:textId="77777777" w:rsidR="000A7745" w:rsidRDefault="00116FD5">
            <w:r>
              <w:rPr>
                <w:sz w:val="21"/>
                <w:szCs w:val="21"/>
              </w:rPr>
              <w:t>Pin 0 (RX1)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76E32B" w14:textId="77777777" w:rsidR="000A7745" w:rsidRDefault="00116FD5">
            <w:r>
              <w:rPr>
                <w:sz w:val="21"/>
                <w:szCs w:val="21"/>
              </w:rPr>
              <w:t>UART receive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5C9A7" w14:textId="77777777" w:rsidR="000A7745" w:rsidRDefault="00116FD5">
            <w:r>
              <w:rPr>
                <w:sz w:val="21"/>
                <w:szCs w:val="21"/>
              </w:rPr>
              <w:t>WEMOS C3 TX pin</w:t>
            </w:r>
          </w:p>
        </w:tc>
      </w:tr>
      <w:tr w:rsidR="000A7745" w14:paraId="57E072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6ECFEEE5" w14:textId="77777777" w:rsidR="000A7745" w:rsidRDefault="00116FD5">
            <w:r>
              <w:rPr>
                <w:sz w:val="21"/>
                <w:szCs w:val="21"/>
              </w:rPr>
              <w:t>Pin 1 (TX1)</w:t>
            </w:r>
          </w:p>
        </w:tc>
        <w:tc>
          <w:tcPr>
            <w:tcW w:w="40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3A0CB543" w14:textId="77777777" w:rsidR="000A7745" w:rsidRDefault="00116FD5">
            <w:r>
              <w:rPr>
                <w:sz w:val="21"/>
                <w:szCs w:val="21"/>
              </w:rPr>
              <w:t>UART transmit</w:t>
            </w:r>
          </w:p>
        </w:tc>
        <w:tc>
          <w:tcPr>
            <w:tcW w:w="35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14929EBD" w14:textId="77777777" w:rsidR="000A7745" w:rsidRDefault="00116FD5">
            <w:r>
              <w:rPr>
                <w:sz w:val="21"/>
                <w:szCs w:val="21"/>
              </w:rPr>
              <w:t>WEMOS C3 RX pin</w:t>
            </w:r>
          </w:p>
        </w:tc>
      </w:tr>
    </w:tbl>
    <w:p w14:paraId="5895A165" w14:textId="77777777" w:rsidR="000A7745" w:rsidRDefault="00116FD5">
      <w:pPr>
        <w:pStyle w:val="Heading2"/>
      </w:pPr>
      <w:r>
        <w:t>8.2 Wiring Steps</w:t>
      </w:r>
    </w:p>
    <w:p w14:paraId="7F5D740F" w14:textId="77777777" w:rsidR="000A7745" w:rsidRDefault="00116FD5">
      <w:pPr>
        <w:pStyle w:val="ListParagraph"/>
        <w:numPr>
          <w:ilvl w:val="0"/>
          <w:numId w:val="3"/>
        </w:numPr>
        <w:spacing w:after="120"/>
      </w:pPr>
      <w:r>
        <w:t>Solder two short headers or wire leads, one to VIN, one to a GND pin, both running to the respective power strips.</w:t>
      </w:r>
    </w:p>
    <w:p w14:paraId="3F3A5185" w14:textId="77777777" w:rsidR="000A7745" w:rsidRDefault="00116FD5">
      <w:pPr>
        <w:pStyle w:val="ListParagraph"/>
        <w:numPr>
          <w:ilvl w:val="0"/>
          <w:numId w:val="3"/>
        </w:numPr>
        <w:spacing w:after="120"/>
      </w:pPr>
      <w:r>
        <w:t>Solder a jumper from Teensy pin 18 to PCA9685 SDA.</w:t>
      </w:r>
    </w:p>
    <w:p w14:paraId="3B562EB6" w14:textId="77777777" w:rsidR="000A7745" w:rsidRDefault="00116FD5">
      <w:pPr>
        <w:pStyle w:val="ListParagraph"/>
        <w:numPr>
          <w:ilvl w:val="0"/>
          <w:numId w:val="3"/>
        </w:numPr>
        <w:spacing w:after="120"/>
      </w:pPr>
      <w:r>
        <w:lastRenderedPageBreak/>
        <w:t>Solder a jumper from Teensy pin 19 to PCA9685 SCL.</w:t>
      </w:r>
    </w:p>
    <w:p w14:paraId="744ADC52" w14:textId="77777777" w:rsidR="000A7745" w:rsidRDefault="00116FD5">
      <w:pPr>
        <w:pStyle w:val="ListParagraph"/>
        <w:numPr>
          <w:ilvl w:val="0"/>
          <w:numId w:val="3"/>
        </w:numPr>
        <w:spacing w:after="120"/>
      </w:pPr>
      <w:r>
        <w:t>Add one 4.7k ohm pull-up resistor from SDA to the 5V LOGIC strip, and one 4.7k ohm pull-up resistor from SCL to the 5V LOGIC strip. Many PCA9685 breakouts already include these onboard; check your module's silkscreen or datasheet. If unsure, add them anyway — extra pull-ups in this range do not cause harm.</w:t>
      </w:r>
    </w:p>
    <w:p w14:paraId="76F33EAE" w14:textId="77777777" w:rsidR="000A7745" w:rsidRDefault="00116FD5">
      <w:pPr>
        <w:pStyle w:val="ListParagraph"/>
        <w:numPr>
          <w:ilvl w:val="0"/>
          <w:numId w:val="3"/>
        </w:numPr>
        <w:spacing w:after="120"/>
      </w:pPr>
      <w:r>
        <w:t>Leave A0, pin 0, and pin 1 unconnected for now.</w:t>
      </w:r>
    </w:p>
    <w:p w14:paraId="6CB89404" w14:textId="77777777" w:rsidR="000A7745" w:rsidRDefault="00116FD5">
      <w:pPr>
        <w:pStyle w:val="Heading2"/>
      </w:pPr>
      <w:r>
        <w:t>8.3 Test Before Continuing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7745" w14:paraId="118DA057" w14:textId="77777777">
        <w:tblPrEx>
          <w:tblCellMar>
            <w:top w:w="0" w:type="dxa"/>
            <w:bottom w:w="0" w:type="dxa"/>
          </w:tblCellMar>
        </w:tblPrEx>
        <w:tc>
          <w:tcPr>
            <w:tcW w:w="9360" w:type="dxa"/>
            <w:tcBorders>
              <w:top w:val="single" w:sz="6" w:space="0" w:color="2E7D32"/>
              <w:left w:val="single" w:sz="6" w:space="0" w:color="2E7D32"/>
              <w:bottom w:val="single" w:sz="6" w:space="0" w:color="2E7D32"/>
              <w:right w:val="single" w:sz="6" w:space="0" w:color="2E7D32"/>
            </w:tcBorders>
            <w:shd w:val="clear" w:color="auto" w:fill="E6F4EA"/>
            <w:tcMar>
              <w:top w:w="120" w:type="dxa"/>
              <w:left w:w="180" w:type="dxa"/>
              <w:bottom w:w="120" w:type="dxa"/>
              <w:right w:w="180" w:type="dxa"/>
            </w:tcMar>
          </w:tcPr>
          <w:p w14:paraId="00135292" w14:textId="77777777" w:rsidR="000A7745" w:rsidRDefault="00116FD5">
            <w:pPr>
              <w:spacing w:after="80"/>
            </w:pPr>
            <w:r>
              <w:rPr>
                <w:b/>
                <w:bCs/>
                <w:color w:val="2E7D32"/>
                <w:sz w:val="24"/>
                <w:szCs w:val="24"/>
              </w:rPr>
              <w:t>I2C Communication Test</w:t>
            </w:r>
          </w:p>
          <w:p w14:paraId="00535AEC" w14:textId="77777777" w:rsidR="000A7745" w:rsidRDefault="00116FD5">
            <w:pPr>
              <w:spacing w:after="60"/>
            </w:pPr>
            <w:r>
              <w:t>Power the board from the bench supply.</w:t>
            </w:r>
          </w:p>
          <w:p w14:paraId="18D3C5D6" w14:textId="77777777" w:rsidR="000A7745" w:rsidRDefault="00116FD5">
            <w:pPr>
              <w:spacing w:after="60"/>
            </w:pPr>
            <w:r>
              <w:t>Connect the Teensy to your computer with USB.</w:t>
            </w:r>
          </w:p>
          <w:p w14:paraId="0F59696C" w14:textId="77777777" w:rsidR="000A7745" w:rsidRDefault="00116FD5">
            <w:pPr>
              <w:spacing w:after="60"/>
            </w:pPr>
            <w:r>
              <w:t>Upload a basic I2C scanner sketch (search 'Arduino I2C scanner example' if you don't already have one).</w:t>
            </w:r>
          </w:p>
          <w:p w14:paraId="742E0802" w14:textId="77777777" w:rsidR="000A7745" w:rsidRDefault="00116FD5">
            <w:pPr>
              <w:spacing w:after="60"/>
            </w:pPr>
            <w:r>
              <w:t>Open the Serial Monitor. You must see address 0x40 reported. That is the PCA9685.</w:t>
            </w:r>
          </w:p>
          <w:p w14:paraId="24F62246" w14:textId="77777777" w:rsidR="000A7745" w:rsidRDefault="00116FD5">
            <w:pPr>
              <w:spacing w:after="60"/>
            </w:pPr>
            <w:r>
              <w:t>If nothing is found, double check SDA/SCL are not swapped, and that GND is truly common between Teensy and PCA9685.</w:t>
            </w:r>
          </w:p>
        </w:tc>
      </w:tr>
    </w:tbl>
    <w:p w14:paraId="014CD2F8" w14:textId="77777777" w:rsidR="000A7745" w:rsidRDefault="000A7745">
      <w:pPr>
        <w:spacing w:after="120"/>
      </w:pPr>
    </w:p>
    <w:p w14:paraId="7B4631C2" w14:textId="77777777" w:rsidR="000A7745" w:rsidRDefault="00116FD5">
      <w:pPr>
        <w:pStyle w:val="Heading1"/>
      </w:pPr>
      <w:r>
        <w:t>9. Step 4 — Wire the WEMOS C3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1792"/>
        <w:gridCol w:w="3497"/>
        <w:gridCol w:w="4057"/>
        <w:gridCol w:w="7"/>
      </w:tblGrid>
      <w:tr w:rsidR="000A7745" w14:paraId="4594783D" w14:textId="77777777">
        <w:tblPrEx>
          <w:tblCellMar>
            <w:top w:w="0" w:type="dxa"/>
            <w:bottom w:w="0" w:type="dxa"/>
          </w:tblCellMar>
        </w:tblPrEx>
        <w:trPr>
          <w:gridAfter w:val="1"/>
          <w:wAfter w:w="7" w:type="dxa"/>
        </w:trPr>
        <w:tc>
          <w:tcPr>
            <w:tcW w:w="1800" w:type="dxa"/>
            <w:gridSpan w:val="2"/>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EFCC20" w14:textId="77777777" w:rsidR="000A7745" w:rsidRDefault="00116FD5">
            <w:r>
              <w:rPr>
                <w:b/>
                <w:bCs/>
                <w:color w:val="FFFFFF"/>
                <w:sz w:val="21"/>
                <w:szCs w:val="21"/>
              </w:rPr>
              <w:t>WEMOS Pin</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76B52D" w14:textId="77777777" w:rsidR="000A7745" w:rsidRDefault="00116FD5">
            <w:r>
              <w:rPr>
                <w:b/>
                <w:bCs/>
                <w:color w:val="FFFFFF"/>
                <w:sz w:val="21"/>
                <w:szCs w:val="21"/>
              </w:rPr>
              <w:t>Function</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11591D" w14:textId="77777777" w:rsidR="000A7745" w:rsidRDefault="00116FD5">
            <w:r>
              <w:rPr>
                <w:b/>
                <w:bCs/>
                <w:color w:val="FFFFFF"/>
                <w:sz w:val="21"/>
                <w:szCs w:val="21"/>
              </w:rPr>
              <w:t>Connects To</w:t>
            </w:r>
          </w:p>
        </w:tc>
      </w:tr>
      <w:tr w:rsidR="000A7745" w14:paraId="1227637C" w14:textId="77777777">
        <w:tblPrEx>
          <w:tblCellMar>
            <w:top w:w="0" w:type="dxa"/>
            <w:bottom w:w="0" w:type="dxa"/>
          </w:tblCellMar>
        </w:tblPrEx>
        <w:trPr>
          <w:gridAfter w:val="1"/>
          <w:wAfter w:w="7" w:type="dxa"/>
        </w:trPr>
        <w:tc>
          <w:tcPr>
            <w:tcW w:w="1800" w:type="dxa"/>
            <w:gridSpan w:val="2"/>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6BD599AB" w14:textId="77777777" w:rsidR="000A7745" w:rsidRDefault="00116FD5">
            <w:r>
              <w:rPr>
                <w:sz w:val="21"/>
                <w:szCs w:val="21"/>
              </w:rPr>
              <w:t>VBus / 5V</w:t>
            </w:r>
          </w:p>
        </w:tc>
        <w:tc>
          <w:tcPr>
            <w:tcW w:w="35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7C752955" w14:textId="77777777" w:rsidR="000A7745" w:rsidRDefault="00116FD5">
            <w:r>
              <w:rPr>
                <w:sz w:val="21"/>
                <w:szCs w:val="21"/>
              </w:rPr>
              <w:t>Power input</w:t>
            </w:r>
          </w:p>
        </w:tc>
        <w:tc>
          <w:tcPr>
            <w:tcW w:w="40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35BF9798" w14:textId="77777777" w:rsidR="000A7745" w:rsidRDefault="00116FD5">
            <w:r>
              <w:rPr>
                <w:sz w:val="21"/>
                <w:szCs w:val="21"/>
              </w:rPr>
              <w:t>5V LOGIC strip</w:t>
            </w:r>
          </w:p>
        </w:tc>
      </w:tr>
      <w:tr w:rsidR="000A7745" w14:paraId="48C6AEEA" w14:textId="77777777">
        <w:tblPrEx>
          <w:tblCellMar>
            <w:top w:w="0" w:type="dxa"/>
            <w:bottom w:w="0" w:type="dxa"/>
          </w:tblCellMar>
        </w:tblPrEx>
        <w:trPr>
          <w:gridAfter w:val="1"/>
          <w:wAfter w:w="7" w:type="dxa"/>
        </w:trPr>
        <w:tc>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20478B" w14:textId="77777777" w:rsidR="000A7745" w:rsidRDefault="00116FD5">
            <w:r>
              <w:rPr>
                <w:sz w:val="21"/>
                <w:szCs w:val="21"/>
              </w:rPr>
              <w:t>GND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655B83" w14:textId="77777777" w:rsidR="000A7745" w:rsidRDefault="00116FD5">
            <w:r>
              <w:rPr>
                <w:sz w:val="21"/>
                <w:szCs w:val="21"/>
              </w:rPr>
              <w:t>Ground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49D63" w14:textId="77777777" w:rsidR="000A7745" w:rsidRDefault="00116FD5">
            <w:r>
              <w:rPr>
                <w:sz w:val="21"/>
                <w:szCs w:val="21"/>
              </w:rPr>
              <w:t>GND strip</w:t>
            </w:r>
          </w:p>
        </w:tc>
      </w:tr>
      <w:tr w:rsidR="000A7745" w14:paraId="64BD042B" w14:textId="77777777">
        <w:tblPrEx>
          <w:tblCellMar>
            <w:top w:w="0" w:type="dxa"/>
            <w:bottom w:w="0" w:type="dxa"/>
          </w:tblCellMar>
        </w:tblPrEx>
        <w:trPr>
          <w:gridAfter w:val="1"/>
          <w:wAfter w:w="7" w:type="dxa"/>
        </w:trPr>
        <w:tc>
          <w:tcPr>
            <w:tcW w:w="1800" w:type="dxa"/>
            <w:gridSpan w:val="2"/>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09311995" w14:textId="77777777" w:rsidR="000A7745" w:rsidRDefault="00116FD5">
            <w:r>
              <w:rPr>
                <w:sz w:val="21"/>
                <w:szCs w:val="21"/>
              </w:rPr>
              <w:t>TX</w:t>
            </w:r>
          </w:p>
        </w:tc>
        <w:tc>
          <w:tcPr>
            <w:tcW w:w="35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3BAF230D" w14:textId="77777777" w:rsidR="000A7745" w:rsidRDefault="00116FD5">
            <w:r>
              <w:rPr>
                <w:sz w:val="21"/>
                <w:szCs w:val="21"/>
              </w:rPr>
              <w:t>Serial transmit</w:t>
            </w:r>
          </w:p>
        </w:tc>
        <w:tc>
          <w:tcPr>
            <w:tcW w:w="40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48E06CDC" w14:textId="77777777" w:rsidR="000A7745" w:rsidRDefault="00116FD5">
            <w:r>
              <w:rPr>
                <w:sz w:val="21"/>
                <w:szCs w:val="21"/>
              </w:rPr>
              <w:t>Teensy pin 0 (RX1)</w:t>
            </w:r>
          </w:p>
        </w:tc>
      </w:tr>
      <w:tr w:rsidR="000A7745" w14:paraId="00AA50AB" w14:textId="77777777">
        <w:tblPrEx>
          <w:tblCellMar>
            <w:top w:w="0" w:type="dxa"/>
            <w:bottom w:w="0" w:type="dxa"/>
          </w:tblCellMar>
        </w:tblPrEx>
        <w:trPr>
          <w:gridAfter w:val="1"/>
          <w:wAfter w:w="7" w:type="dxa"/>
        </w:trPr>
        <w:tc>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5D411" w14:textId="77777777" w:rsidR="000A7745" w:rsidRDefault="00116FD5">
            <w:r>
              <w:rPr>
                <w:sz w:val="21"/>
                <w:szCs w:val="21"/>
              </w:rPr>
              <w:t>RX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B55FF9" w14:textId="77777777" w:rsidR="000A7745" w:rsidRDefault="00116FD5">
            <w:r>
              <w:rPr>
                <w:sz w:val="21"/>
                <w:szCs w:val="21"/>
              </w:rPr>
              <w:t>Serial receive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FBE74" w14:textId="77777777" w:rsidR="000A7745" w:rsidRDefault="00116FD5">
            <w:r>
              <w:rPr>
                <w:sz w:val="21"/>
                <w:szCs w:val="21"/>
              </w:rPr>
              <w:t>Teensy pin 1 (TX1)</w:t>
            </w:r>
          </w:p>
        </w:tc>
      </w:tr>
      <w:tr w:rsidR="000A7745" w14:paraId="059E4A17" w14:textId="77777777">
        <w:tblPrEx>
          <w:tblCellMar>
            <w:top w:w="0" w:type="dxa"/>
            <w:bottom w:w="0" w:type="dxa"/>
          </w:tblCellMar>
        </w:tblPrEx>
        <w:trPr>
          <w:gridBefore w:val="1"/>
          <w:wBefore w:w="7" w:type="dxa"/>
        </w:trPr>
        <w:tc>
          <w:tcPr>
            <w:tcW w:w="9360" w:type="dxa"/>
            <w:gridSpan w:val="4"/>
            <w:tcBorders>
              <w:top w:val="single" w:sz="6" w:space="0" w:color="B22222"/>
              <w:left w:val="single" w:sz="6" w:space="0" w:color="B22222"/>
              <w:bottom w:val="single" w:sz="6" w:space="0" w:color="B22222"/>
              <w:right w:val="single" w:sz="6" w:space="0" w:color="B22222"/>
            </w:tcBorders>
            <w:shd w:val="clear" w:color="auto" w:fill="FBE4E2"/>
            <w:tcMar>
              <w:top w:w="120" w:type="dxa"/>
              <w:left w:w="180" w:type="dxa"/>
              <w:bottom w:w="120" w:type="dxa"/>
              <w:right w:w="180" w:type="dxa"/>
            </w:tcMar>
          </w:tcPr>
          <w:p w14:paraId="20E57283" w14:textId="77777777" w:rsidR="000A7745" w:rsidRDefault="00116FD5">
            <w:pPr>
              <w:spacing w:after="80"/>
            </w:pPr>
            <w:r>
              <w:rPr>
                <w:b/>
                <w:bCs/>
                <w:color w:val="B22222"/>
                <w:sz w:val="24"/>
                <w:szCs w:val="24"/>
              </w:rPr>
              <w:t>Important: Cross the Wires</w:t>
            </w:r>
          </w:p>
          <w:p w14:paraId="1D66BC86" w14:textId="77777777" w:rsidR="000A7745" w:rsidRDefault="00116FD5">
            <w:pPr>
              <w:spacing w:after="60"/>
            </w:pPr>
            <w:r>
              <w:t>TX always connects to RX, and RX always connects to TX, never TX-to-TX.</w:t>
            </w:r>
          </w:p>
          <w:p w14:paraId="095B10C0" w14:textId="77777777" w:rsidR="000A7745" w:rsidRDefault="00116FD5">
            <w:pPr>
              <w:spacing w:after="60"/>
            </w:pPr>
            <w:r>
              <w:t>If the Teensy and WEMOS cannot talk to each other later, this is the first thing to recheck.</w:t>
            </w:r>
          </w:p>
        </w:tc>
      </w:tr>
    </w:tbl>
    <w:p w14:paraId="248D1642" w14:textId="77777777" w:rsidR="000A7745" w:rsidRDefault="00116FD5">
      <w:pPr>
        <w:pStyle w:val="ListParagraph"/>
        <w:numPr>
          <w:ilvl w:val="0"/>
          <w:numId w:val="3"/>
        </w:numPr>
        <w:spacing w:after="120"/>
      </w:pPr>
      <w:r>
        <w:t>Place the WEMOS in the wireless zone, away from servo wiring (servo motors can introduce electrical noise that affects WiFi).</w:t>
      </w:r>
    </w:p>
    <w:p w14:paraId="539B9F28" w14:textId="77777777" w:rsidR="000A7745" w:rsidRDefault="00116FD5">
      <w:pPr>
        <w:pStyle w:val="ListParagraph"/>
        <w:numPr>
          <w:ilvl w:val="0"/>
          <w:numId w:val="3"/>
        </w:numPr>
        <w:spacing w:after="120"/>
      </w:pPr>
      <w:r>
        <w:t>Solder VBus to the 5V LOGIC strip.</w:t>
      </w:r>
    </w:p>
    <w:p w14:paraId="14359411" w14:textId="77777777" w:rsidR="000A7745" w:rsidRDefault="00116FD5">
      <w:pPr>
        <w:pStyle w:val="ListParagraph"/>
        <w:numPr>
          <w:ilvl w:val="0"/>
          <w:numId w:val="3"/>
        </w:numPr>
        <w:spacing w:after="120"/>
      </w:pPr>
      <w:r>
        <w:t>Solder GND to the GND strip.</w:t>
      </w:r>
    </w:p>
    <w:p w14:paraId="667E19D4" w14:textId="77777777" w:rsidR="000A7745" w:rsidRDefault="00116FD5">
      <w:pPr>
        <w:pStyle w:val="ListParagraph"/>
        <w:numPr>
          <w:ilvl w:val="0"/>
          <w:numId w:val="3"/>
        </w:numPr>
        <w:spacing w:after="120"/>
      </w:pPr>
      <w:r>
        <w:t>Solder TX to Teensy pin 0 (RX1).</w:t>
      </w:r>
    </w:p>
    <w:p w14:paraId="0EB1C910" w14:textId="77777777" w:rsidR="000A7745" w:rsidRDefault="00116FD5">
      <w:pPr>
        <w:pStyle w:val="ListParagraph"/>
        <w:numPr>
          <w:ilvl w:val="0"/>
          <w:numId w:val="3"/>
        </w:numPr>
        <w:spacing w:after="120"/>
      </w:pPr>
      <w:r>
        <w:t>Solder RX to Teensy pin 1 (TX1).</w:t>
      </w:r>
    </w:p>
    <w:p w14:paraId="557B25A1" w14:textId="77777777" w:rsidR="000A7745" w:rsidRDefault="000A7745">
      <w:pPr>
        <w:spacing w:after="120"/>
      </w:pPr>
    </w:p>
    <w:p w14:paraId="705F81E1" w14:textId="77777777" w:rsidR="000A7745" w:rsidRDefault="00116FD5">
      <w:pPr>
        <w:pStyle w:val="Heading1"/>
      </w:pPr>
      <w:r>
        <w:t>10. Step 5 — Wire the EMG Sensor</w:t>
      </w:r>
    </w:p>
    <w:p w14:paraId="1B068043" w14:textId="77777777" w:rsidR="000A7745" w:rsidRDefault="00116FD5">
      <w:pPr>
        <w:spacing w:after="160"/>
      </w:pPr>
      <w:r>
        <w:lastRenderedPageBreak/>
        <w:t>This board uses one OYMotion analog EMG sensor (DFRobot SEN0240). It outputs a raw analog signal centered at 1.5V, swinging between 0V and 3.0V depending on muscle activity. One sensor drives all four servos together — they all move to the same angle based on a single flex signal.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4060"/>
      </w:tblGrid>
      <w:tr w:rsidR="000A7745" w14:paraId="6324FC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7356FD" w14:textId="77777777" w:rsidR="000A7745" w:rsidRDefault="00116FD5">
            <w:r>
              <w:rPr>
                <w:b/>
                <w:bCs/>
                <w:color w:val="FFFFFF"/>
                <w:sz w:val="21"/>
                <w:szCs w:val="21"/>
              </w:rPr>
              <w:t>Sensor Pin</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DD2125" w14:textId="77777777" w:rsidR="000A7745" w:rsidRDefault="00116FD5">
            <w:r>
              <w:rPr>
                <w:b/>
                <w:bCs/>
                <w:color w:val="FFFFFF"/>
                <w:sz w:val="21"/>
                <w:szCs w:val="21"/>
              </w:rPr>
              <w:t>Function</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4D5E3B" w14:textId="77777777" w:rsidR="000A7745" w:rsidRDefault="00116FD5">
            <w:r>
              <w:rPr>
                <w:b/>
                <w:bCs/>
                <w:color w:val="FFFFFF"/>
                <w:sz w:val="21"/>
                <w:szCs w:val="21"/>
              </w:rPr>
              <w:t>Connects To</w:t>
            </w:r>
          </w:p>
        </w:tc>
      </w:tr>
      <w:tr w:rsidR="000A7745" w14:paraId="788AB4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1D038950" w14:textId="77777777" w:rsidR="000A7745" w:rsidRDefault="00116FD5">
            <w:r>
              <w:rPr>
                <w:sz w:val="21"/>
                <w:szCs w:val="21"/>
              </w:rPr>
              <w:t>VCC</w:t>
            </w:r>
          </w:p>
        </w:tc>
        <w:tc>
          <w:tcPr>
            <w:tcW w:w="35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2BB77C0F" w14:textId="77777777" w:rsidR="000A7745" w:rsidRDefault="00116FD5">
            <w:r>
              <w:rPr>
                <w:sz w:val="21"/>
                <w:szCs w:val="21"/>
              </w:rPr>
              <w:t>Power, 3.3-5.5V accepted</w:t>
            </w:r>
          </w:p>
        </w:tc>
        <w:tc>
          <w:tcPr>
            <w:tcW w:w="40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391F158E" w14:textId="77777777" w:rsidR="000A7745" w:rsidRDefault="00116FD5">
            <w:r>
              <w:rPr>
                <w:sz w:val="21"/>
                <w:szCs w:val="21"/>
              </w:rPr>
              <w:t>5V LOGIC strip</w:t>
            </w:r>
          </w:p>
        </w:tc>
      </w:tr>
      <w:tr w:rsidR="000A7745" w14:paraId="4B4639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398EF" w14:textId="77777777" w:rsidR="000A7745" w:rsidRDefault="00116FD5">
            <w:r>
              <w:rPr>
                <w:sz w:val="21"/>
                <w:szCs w:val="21"/>
              </w:rPr>
              <w:t>GND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EFB8A" w14:textId="77777777" w:rsidR="000A7745" w:rsidRDefault="00116FD5">
            <w:r>
              <w:rPr>
                <w:sz w:val="21"/>
                <w:szCs w:val="21"/>
              </w:rPr>
              <w:t>Ground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4BA92" w14:textId="77777777" w:rsidR="000A7745" w:rsidRDefault="00116FD5">
            <w:r>
              <w:rPr>
                <w:sz w:val="21"/>
                <w:szCs w:val="21"/>
              </w:rPr>
              <w:t>GND strip</w:t>
            </w:r>
          </w:p>
        </w:tc>
      </w:tr>
      <w:tr w:rsidR="000A7745" w14:paraId="7552C1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6028E621" w14:textId="77777777" w:rsidR="000A7745" w:rsidRDefault="00116FD5">
            <w:r>
              <w:rPr>
                <w:sz w:val="21"/>
                <w:szCs w:val="21"/>
              </w:rPr>
              <w:t>SIG (signal/output)</w:t>
            </w:r>
          </w:p>
        </w:tc>
        <w:tc>
          <w:tcPr>
            <w:tcW w:w="35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1C116033" w14:textId="77777777" w:rsidR="000A7745" w:rsidRDefault="00116FD5">
            <w:r>
              <w:rPr>
                <w:sz w:val="21"/>
                <w:szCs w:val="21"/>
              </w:rPr>
              <w:t>Analog EMG output</w:t>
            </w:r>
          </w:p>
        </w:tc>
        <w:tc>
          <w:tcPr>
            <w:tcW w:w="40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61A440B1" w14:textId="77777777" w:rsidR="000A7745" w:rsidRDefault="00116FD5">
            <w:r>
              <w:rPr>
                <w:sz w:val="21"/>
                <w:szCs w:val="21"/>
              </w:rPr>
              <w:t>Teensy pin A0</w:t>
            </w:r>
          </w:p>
        </w:tc>
      </w:tr>
    </w:tbl>
    <w:p w14:paraId="02C43DFB" w14:textId="77777777" w:rsidR="000A7745" w:rsidRDefault="00116FD5">
      <w:pPr>
        <w:pStyle w:val="ListParagraph"/>
        <w:numPr>
          <w:ilvl w:val="0"/>
          <w:numId w:val="3"/>
        </w:numPr>
        <w:spacing w:after="120"/>
      </w:pPr>
      <w:r>
        <w:t>Mount a 3-pin header in the sensor zone for the sensor's cable connector.</w:t>
      </w:r>
    </w:p>
    <w:p w14:paraId="3D8A7337" w14:textId="77777777" w:rsidR="000A7745" w:rsidRDefault="00116FD5">
      <w:pPr>
        <w:pStyle w:val="ListParagraph"/>
        <w:numPr>
          <w:ilvl w:val="0"/>
          <w:numId w:val="3"/>
        </w:numPr>
        <w:spacing w:after="120"/>
      </w:pPr>
      <w:r>
        <w:t>Solder the VCC pin of the header to the 5V LOGIC strip.</w:t>
      </w:r>
    </w:p>
    <w:p w14:paraId="0372E532" w14:textId="77777777" w:rsidR="000A7745" w:rsidRDefault="00116FD5">
      <w:pPr>
        <w:pStyle w:val="ListParagraph"/>
        <w:numPr>
          <w:ilvl w:val="0"/>
          <w:numId w:val="3"/>
        </w:numPr>
        <w:spacing w:after="120"/>
      </w:pPr>
      <w:r>
        <w:t>Solder the GND pin of the header to the GND strip.</w:t>
      </w:r>
    </w:p>
    <w:p w14:paraId="69CF5BF8" w14:textId="77777777" w:rsidR="000A7745" w:rsidRDefault="00116FD5">
      <w:pPr>
        <w:pStyle w:val="ListParagraph"/>
        <w:numPr>
          <w:ilvl w:val="0"/>
          <w:numId w:val="3"/>
        </w:numPr>
        <w:spacing w:after="120"/>
      </w:pPr>
      <w:r>
        <w:t>Solder the SIG pin of the header to Teensy A0 with a jumper wire.</w:t>
      </w:r>
    </w:p>
    <w:p w14:paraId="53082AC2" w14:textId="77777777" w:rsidR="000A7745" w:rsidRDefault="00116FD5">
      <w:pPr>
        <w:pStyle w:val="ListParagraph"/>
        <w:numPr>
          <w:ilvl w:val="0"/>
          <w:numId w:val="3"/>
        </w:numPr>
        <w:spacing w:after="120"/>
      </w:pPr>
      <w:r>
        <w:t>Do not let the SIG wire run parallel and touching alongside a servo power wire for any long stretch — this picks up electrical noise. Keep them separated where possible.</w:t>
      </w:r>
    </w:p>
    <w:p w14:paraId="7B5D435E" w14:textId="77777777" w:rsidR="000A7745" w:rsidRDefault="000A7745">
      <w:pPr>
        <w:spacing w:after="120"/>
      </w:pPr>
    </w:p>
    <w:p w14:paraId="43EE66C2" w14:textId="77777777" w:rsidR="000A7745" w:rsidRDefault="00116FD5">
      <w:pPr>
        <w:pStyle w:val="Heading1"/>
      </w:pPr>
      <w:r>
        <w:t>11. Step 6 — Wire the Four Servos</w:t>
      </w:r>
    </w:p>
    <w:p w14:paraId="2BE8F2D3" w14:textId="77777777" w:rsidR="000A7745" w:rsidRDefault="00116FD5">
      <w:pPr>
        <w:spacing w:after="160"/>
      </w:pPr>
      <w:r>
        <w:t>Each MG996R servo has three wires: signal (usually orange/yellow), power (usually red), and ground (usually brown/black). Confirm your specific servo's color code with its datasheet before soldering, since colors are not universal.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500"/>
        <w:gridCol w:w="3460"/>
      </w:tblGrid>
      <w:tr w:rsidR="000A7745" w14:paraId="07FB0B5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B85408" w14:textId="77777777" w:rsidR="000A7745" w:rsidRDefault="00116FD5">
            <w:r>
              <w:rPr>
                <w:b/>
                <w:bCs/>
                <w:color w:val="FFFFFF"/>
                <w:sz w:val="21"/>
                <w:szCs w:val="21"/>
              </w:rPr>
              <w:t>Servo</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47C8668" w14:textId="77777777" w:rsidR="000A7745" w:rsidRDefault="00116FD5">
            <w:r>
              <w:rPr>
                <w:b/>
                <w:bCs/>
                <w:color w:val="FFFFFF"/>
                <w:sz w:val="21"/>
                <w:szCs w:val="21"/>
              </w:rPr>
              <w:t>PCA9685 Channel</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3D12E9" w14:textId="77777777" w:rsidR="000A7745" w:rsidRDefault="00116FD5">
            <w:r>
              <w:rPr>
                <w:b/>
                <w:bCs/>
                <w:color w:val="FFFFFF"/>
                <w:sz w:val="21"/>
                <w:szCs w:val="21"/>
              </w:rPr>
              <w:t>Servo Wire</w:t>
            </w:r>
          </w:p>
        </w:tc>
        <w:tc>
          <w:tcPr>
            <w:tcW w:w="3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0B20EE" w14:textId="77777777" w:rsidR="000A7745" w:rsidRDefault="00116FD5">
            <w:r>
              <w:rPr>
                <w:b/>
                <w:bCs/>
                <w:color w:val="FFFFFF"/>
                <w:sz w:val="21"/>
                <w:szCs w:val="21"/>
              </w:rPr>
              <w:t>Connects To</w:t>
            </w:r>
          </w:p>
        </w:tc>
      </w:tr>
      <w:tr w:rsidR="000A7745" w14:paraId="3BD6147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44EF3AB6" w14:textId="77777777" w:rsidR="000A7745" w:rsidRDefault="00116FD5">
            <w:r>
              <w:rPr>
                <w:sz w:val="21"/>
                <w:szCs w:val="21"/>
              </w:rPr>
              <w:t>Servo 1</w:t>
            </w:r>
          </w:p>
        </w:tc>
        <w:tc>
          <w:tcPr>
            <w:tcW w:w="20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28AC28BE" w14:textId="77777777" w:rsidR="000A7745" w:rsidRDefault="00116FD5">
            <w:r>
              <w:rPr>
                <w:sz w:val="21"/>
                <w:szCs w:val="21"/>
              </w:rPr>
              <w:t>CH0</w:t>
            </w:r>
          </w:p>
        </w:tc>
        <w:tc>
          <w:tcPr>
            <w:tcW w:w="25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6FA3C595" w14:textId="77777777" w:rsidR="000A7745" w:rsidRDefault="00116FD5">
            <w:r>
              <w:rPr>
                <w:sz w:val="21"/>
                <w:szCs w:val="21"/>
              </w:rPr>
              <w:t>Signal</w:t>
            </w:r>
          </w:p>
        </w:tc>
        <w:tc>
          <w:tcPr>
            <w:tcW w:w="34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78DFC6AF" w14:textId="77777777" w:rsidR="000A7745" w:rsidRDefault="00116FD5">
            <w:r>
              <w:rPr>
                <w:sz w:val="21"/>
                <w:szCs w:val="21"/>
              </w:rPr>
              <w:t>PCA9685 CH0 signal pin</w:t>
            </w:r>
          </w:p>
        </w:tc>
      </w:tr>
      <w:tr w:rsidR="000A7745" w14:paraId="27A855B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B3068" w14:textId="77777777" w:rsidR="000A7745" w:rsidRDefault="00116FD5">
            <w:r>
              <w:rPr>
                <w:sz w:val="21"/>
                <w:szCs w:val="21"/>
              </w:rPr>
              <w:t>Servo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CDB33" w14:textId="77777777" w:rsidR="000A7745" w:rsidRDefault="00116FD5">
            <w:r>
              <w:rPr>
                <w:sz w:val="21"/>
                <w:szCs w:val="21"/>
              </w:rPr>
              <w:t>CH0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21011" w14:textId="77777777" w:rsidR="000A7745" w:rsidRDefault="00116FD5">
            <w:r>
              <w:rPr>
                <w:sz w:val="21"/>
                <w:szCs w:val="21"/>
              </w:rPr>
              <w:t>Power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F1C29" w14:textId="77777777" w:rsidR="000A7745" w:rsidRDefault="00116FD5">
            <w:r>
              <w:rPr>
                <w:sz w:val="21"/>
                <w:szCs w:val="21"/>
              </w:rPr>
              <w:t>6V SERVO strip (via PCA9685 V+ row)</w:t>
            </w:r>
          </w:p>
        </w:tc>
      </w:tr>
      <w:tr w:rsidR="000A7745" w14:paraId="3723509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7FEE35CF" w14:textId="77777777" w:rsidR="000A7745" w:rsidRDefault="00116FD5">
            <w:r>
              <w:rPr>
                <w:sz w:val="21"/>
                <w:szCs w:val="21"/>
              </w:rPr>
              <w:t>Servo 1</w:t>
            </w:r>
          </w:p>
        </w:tc>
        <w:tc>
          <w:tcPr>
            <w:tcW w:w="20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70933398" w14:textId="77777777" w:rsidR="000A7745" w:rsidRDefault="00116FD5">
            <w:r>
              <w:rPr>
                <w:sz w:val="21"/>
                <w:szCs w:val="21"/>
              </w:rPr>
              <w:t>CH0</w:t>
            </w:r>
          </w:p>
        </w:tc>
        <w:tc>
          <w:tcPr>
            <w:tcW w:w="25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5A2F2F8D" w14:textId="77777777" w:rsidR="000A7745" w:rsidRDefault="00116FD5">
            <w:r>
              <w:rPr>
                <w:sz w:val="21"/>
                <w:szCs w:val="21"/>
              </w:rPr>
              <w:t>Ground</w:t>
            </w:r>
          </w:p>
        </w:tc>
        <w:tc>
          <w:tcPr>
            <w:tcW w:w="34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5F400C43" w14:textId="77777777" w:rsidR="000A7745" w:rsidRDefault="00116FD5">
            <w:r>
              <w:rPr>
                <w:sz w:val="21"/>
                <w:szCs w:val="21"/>
              </w:rPr>
              <w:t>GND strip</w:t>
            </w:r>
          </w:p>
        </w:tc>
      </w:tr>
      <w:tr w:rsidR="000A7745" w14:paraId="08DF641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D77A0F" w14:textId="77777777" w:rsidR="000A7745" w:rsidRDefault="00116FD5">
            <w:r>
              <w:rPr>
                <w:sz w:val="21"/>
                <w:szCs w:val="21"/>
              </w:rPr>
              <w:t>Servo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27D0C" w14:textId="77777777" w:rsidR="000A7745" w:rsidRDefault="00116FD5">
            <w:r>
              <w:rPr>
                <w:sz w:val="21"/>
                <w:szCs w:val="21"/>
              </w:rPr>
              <w:t>CH1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408E7" w14:textId="77777777" w:rsidR="000A7745" w:rsidRDefault="00116FD5">
            <w:r>
              <w:rPr>
                <w:sz w:val="21"/>
                <w:szCs w:val="21"/>
              </w:rPr>
              <w:t>Signal / Power / Ground</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46740F" w14:textId="77777777" w:rsidR="000A7745" w:rsidRDefault="00116FD5">
            <w:r>
              <w:rPr>
                <w:sz w:val="21"/>
                <w:szCs w:val="21"/>
              </w:rPr>
              <w:t>Same pattern, channel 1</w:t>
            </w:r>
          </w:p>
        </w:tc>
      </w:tr>
      <w:tr w:rsidR="000A7745" w14:paraId="7CE523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7D100EA3" w14:textId="77777777" w:rsidR="000A7745" w:rsidRDefault="00116FD5">
            <w:r>
              <w:rPr>
                <w:sz w:val="21"/>
                <w:szCs w:val="21"/>
              </w:rPr>
              <w:t>Servo 3</w:t>
            </w:r>
          </w:p>
        </w:tc>
        <w:tc>
          <w:tcPr>
            <w:tcW w:w="20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6C0E7135" w14:textId="77777777" w:rsidR="000A7745" w:rsidRDefault="00116FD5">
            <w:r>
              <w:rPr>
                <w:sz w:val="21"/>
                <w:szCs w:val="21"/>
              </w:rPr>
              <w:t>CH2</w:t>
            </w:r>
          </w:p>
        </w:tc>
        <w:tc>
          <w:tcPr>
            <w:tcW w:w="25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0119F0F9" w14:textId="77777777" w:rsidR="000A7745" w:rsidRDefault="00116FD5">
            <w:r>
              <w:rPr>
                <w:sz w:val="21"/>
                <w:szCs w:val="21"/>
              </w:rPr>
              <w:t>Signal / Power / Ground</w:t>
            </w:r>
          </w:p>
        </w:tc>
        <w:tc>
          <w:tcPr>
            <w:tcW w:w="34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5B3E3787" w14:textId="77777777" w:rsidR="000A7745" w:rsidRDefault="00116FD5">
            <w:r>
              <w:rPr>
                <w:sz w:val="21"/>
                <w:szCs w:val="21"/>
              </w:rPr>
              <w:t>Same pattern, channel 2</w:t>
            </w:r>
          </w:p>
        </w:tc>
      </w:tr>
      <w:tr w:rsidR="000A7745" w14:paraId="068E735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7ACBD" w14:textId="77777777" w:rsidR="000A7745" w:rsidRDefault="00116FD5">
            <w:r>
              <w:rPr>
                <w:sz w:val="21"/>
                <w:szCs w:val="21"/>
              </w:rPr>
              <w:t>Servo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ACD36" w14:textId="77777777" w:rsidR="000A7745" w:rsidRDefault="00116FD5">
            <w:r>
              <w:rPr>
                <w:sz w:val="21"/>
                <w:szCs w:val="21"/>
              </w:rPr>
              <w:t>CH3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F88E1" w14:textId="77777777" w:rsidR="000A7745" w:rsidRDefault="00116FD5">
            <w:r>
              <w:rPr>
                <w:sz w:val="21"/>
                <w:szCs w:val="21"/>
              </w:rPr>
              <w:t>Signal / Power / Ground</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2E7AC" w14:textId="77777777" w:rsidR="000A7745" w:rsidRDefault="00116FD5">
            <w:r>
              <w:rPr>
                <w:sz w:val="21"/>
                <w:szCs w:val="21"/>
              </w:rPr>
              <w:t>Same pattern, channel 3</w:t>
            </w:r>
          </w:p>
        </w:tc>
      </w:tr>
    </w:tbl>
    <w:p w14:paraId="21EBEA36" w14:textId="77777777" w:rsidR="000A7745" w:rsidRDefault="00116FD5">
      <w:pPr>
        <w:pStyle w:val="ListParagraph"/>
        <w:numPr>
          <w:ilvl w:val="0"/>
          <w:numId w:val="3"/>
        </w:numPr>
        <w:spacing w:after="120"/>
      </w:pPr>
      <w:r>
        <w:t>Mount four 3-pin headers in the servo zone, one per servo, spaced enough apart that connector plugs do not touch.</w:t>
      </w:r>
    </w:p>
    <w:p w14:paraId="7284DB07" w14:textId="77777777" w:rsidR="000A7745" w:rsidRDefault="00116FD5">
      <w:pPr>
        <w:pStyle w:val="ListParagraph"/>
        <w:numPr>
          <w:ilvl w:val="0"/>
          <w:numId w:val="3"/>
        </w:numPr>
        <w:spacing w:after="120"/>
      </w:pPr>
      <w:r>
        <w:t>For each header, solder the signal pin to the matching PCA9685 channel's signal pad.</w:t>
      </w:r>
    </w:p>
    <w:p w14:paraId="6DD38B55" w14:textId="77777777" w:rsidR="000A7745" w:rsidRDefault="00116FD5">
      <w:pPr>
        <w:pStyle w:val="ListParagraph"/>
        <w:numPr>
          <w:ilvl w:val="0"/>
          <w:numId w:val="3"/>
        </w:numPr>
        <w:spacing w:after="120"/>
      </w:pPr>
      <w:r>
        <w:t>For each header, solder the power pin to the 6V SERVO strip.</w:t>
      </w:r>
    </w:p>
    <w:p w14:paraId="67953C61" w14:textId="77777777" w:rsidR="000A7745" w:rsidRDefault="00116FD5">
      <w:pPr>
        <w:pStyle w:val="ListParagraph"/>
        <w:numPr>
          <w:ilvl w:val="0"/>
          <w:numId w:val="3"/>
        </w:numPr>
        <w:spacing w:after="120"/>
      </w:pPr>
      <w:r>
        <w:t>For each header, solder the ground pin to the GND strip.</w:t>
      </w:r>
    </w:p>
    <w:p w14:paraId="633A42DB" w14:textId="77777777" w:rsidR="000A7745" w:rsidRDefault="00116FD5">
      <w:pPr>
        <w:pStyle w:val="ListParagraph"/>
        <w:numPr>
          <w:ilvl w:val="0"/>
          <w:numId w:val="3"/>
        </w:numPr>
        <w:spacing w:after="120"/>
      </w:pPr>
      <w:r>
        <w:t>Double check channel order matches your firmware (CH0, CH1, CH2, CH3 = Servo 1, 2, 3, 4 in the code).</w:t>
      </w:r>
    </w:p>
    <w:p w14:paraId="4D23C1CC" w14:textId="77777777" w:rsidR="000A7745" w:rsidRDefault="000A7745">
      <w:pPr>
        <w:spacing w:after="120"/>
      </w:pPr>
    </w:p>
    <w:p w14:paraId="6FCE7AB6" w14:textId="77777777" w:rsidR="000A7745" w:rsidRDefault="00116FD5">
      <w:pPr>
        <w:pStyle w:val="Heading1"/>
      </w:pPr>
      <w:r>
        <w:t>12. Step 7 — Full Pre-Power Checklist</w:t>
      </w:r>
    </w:p>
    <w:p w14:paraId="5F467C85" w14:textId="77777777" w:rsidR="000A7745" w:rsidRDefault="00116FD5">
      <w:pPr>
        <w:spacing w:after="160"/>
      </w:pPr>
      <w:r>
        <w:t>Complete every line below with the board fully assembled, but with NOTHING powered on. Use only the multimeter.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592"/>
        <w:gridCol w:w="5396"/>
        <w:gridCol w:w="3358"/>
        <w:gridCol w:w="7"/>
      </w:tblGrid>
      <w:tr w:rsidR="000A7745" w14:paraId="186789C0" w14:textId="77777777">
        <w:tblPrEx>
          <w:tblCellMar>
            <w:top w:w="0" w:type="dxa"/>
            <w:bottom w:w="0" w:type="dxa"/>
          </w:tblCellMar>
        </w:tblPrEx>
        <w:trPr>
          <w:gridAfter w:val="1"/>
          <w:wAfter w:w="7" w:type="dxa"/>
        </w:trPr>
        <w:tc>
          <w:tcPr>
            <w:tcW w:w="600" w:type="dxa"/>
            <w:gridSpan w:val="2"/>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23E371" w14:textId="77777777" w:rsidR="000A7745" w:rsidRDefault="00116FD5">
            <w:r>
              <w:rPr>
                <w:b/>
                <w:bCs/>
                <w:color w:val="FFFFFF"/>
                <w:sz w:val="21"/>
                <w:szCs w:val="21"/>
              </w:rPr>
              <w:t>#</w:t>
            </w:r>
          </w:p>
        </w:tc>
        <w:tc>
          <w:tcPr>
            <w:tcW w:w="5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D939D2" w14:textId="77777777" w:rsidR="000A7745" w:rsidRDefault="00116FD5">
            <w:r>
              <w:rPr>
                <w:b/>
                <w:bCs/>
                <w:color w:val="FFFFFF"/>
                <w:sz w:val="21"/>
                <w:szCs w:val="21"/>
              </w:rPr>
              <w:t>Check</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8C09F9" w14:textId="77777777" w:rsidR="000A7745" w:rsidRDefault="00116FD5">
            <w:r>
              <w:rPr>
                <w:b/>
                <w:bCs/>
                <w:color w:val="FFFFFF"/>
                <w:sz w:val="21"/>
                <w:szCs w:val="21"/>
              </w:rPr>
              <w:t>Expected Result</w:t>
            </w:r>
          </w:p>
        </w:tc>
      </w:tr>
      <w:tr w:rsidR="000A7745" w14:paraId="7DD6B912" w14:textId="77777777">
        <w:tblPrEx>
          <w:tblCellMar>
            <w:top w:w="0" w:type="dxa"/>
            <w:bottom w:w="0" w:type="dxa"/>
          </w:tblCellMar>
        </w:tblPrEx>
        <w:trPr>
          <w:gridAfter w:val="1"/>
          <w:wAfter w:w="7" w:type="dxa"/>
        </w:trPr>
        <w:tc>
          <w:tcPr>
            <w:tcW w:w="600" w:type="dxa"/>
            <w:gridSpan w:val="2"/>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571C3AA1" w14:textId="77777777" w:rsidR="000A7745" w:rsidRDefault="00116FD5">
            <w:r>
              <w:rPr>
                <w:sz w:val="21"/>
                <w:szCs w:val="21"/>
              </w:rPr>
              <w:t>1</w:t>
            </w:r>
          </w:p>
        </w:tc>
        <w:tc>
          <w:tcPr>
            <w:tcW w:w="54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71020EF2" w14:textId="77777777" w:rsidR="000A7745" w:rsidRDefault="00116FD5">
            <w:r>
              <w:rPr>
                <w:sz w:val="21"/>
                <w:szCs w:val="21"/>
              </w:rPr>
              <w:t>Continuity: 5V LOGIC strip to GND strip</w:t>
            </w:r>
          </w:p>
        </w:tc>
        <w:tc>
          <w:tcPr>
            <w:tcW w:w="33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77045FA8" w14:textId="77777777" w:rsidR="000A7745" w:rsidRDefault="00116FD5">
            <w:r>
              <w:rPr>
                <w:sz w:val="21"/>
                <w:szCs w:val="21"/>
              </w:rPr>
              <w:t>NO beep (open circuit)</w:t>
            </w:r>
          </w:p>
        </w:tc>
      </w:tr>
      <w:tr w:rsidR="000A7745" w14:paraId="02B85352" w14:textId="77777777">
        <w:tblPrEx>
          <w:tblCellMar>
            <w:top w:w="0" w:type="dxa"/>
            <w:bottom w:w="0" w:type="dxa"/>
          </w:tblCellMar>
        </w:tblPrEx>
        <w:trPr>
          <w:gridAfter w:val="1"/>
          <w:wAfter w:w="7" w:type="dxa"/>
        </w:trPr>
        <w:tc>
          <w:tcPr>
            <w:tcW w:w="6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86F049" w14:textId="77777777" w:rsidR="000A7745" w:rsidRDefault="00116FD5">
            <w:r>
              <w:rPr>
                <w:sz w:val="21"/>
                <w:szCs w:val="21"/>
              </w:rPr>
              <w:t>2</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CE707" w14:textId="77777777" w:rsidR="000A7745" w:rsidRDefault="00116FD5">
            <w:r>
              <w:rPr>
                <w:sz w:val="21"/>
                <w:szCs w:val="21"/>
              </w:rPr>
              <w:t>Continuity: 6V SERVO strip to GND strip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7CE77" w14:textId="77777777" w:rsidR="000A7745" w:rsidRDefault="00116FD5">
            <w:r>
              <w:rPr>
                <w:sz w:val="21"/>
                <w:szCs w:val="21"/>
              </w:rPr>
              <w:t>NO beep</w:t>
            </w:r>
          </w:p>
        </w:tc>
      </w:tr>
      <w:tr w:rsidR="000A7745" w14:paraId="44070BAD" w14:textId="77777777">
        <w:tblPrEx>
          <w:tblCellMar>
            <w:top w:w="0" w:type="dxa"/>
            <w:bottom w:w="0" w:type="dxa"/>
          </w:tblCellMar>
        </w:tblPrEx>
        <w:trPr>
          <w:gridAfter w:val="1"/>
          <w:wAfter w:w="7" w:type="dxa"/>
        </w:trPr>
        <w:tc>
          <w:tcPr>
            <w:tcW w:w="600" w:type="dxa"/>
            <w:gridSpan w:val="2"/>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74612B15" w14:textId="77777777" w:rsidR="000A7745" w:rsidRDefault="00116FD5">
            <w:r>
              <w:rPr>
                <w:sz w:val="21"/>
                <w:szCs w:val="21"/>
              </w:rPr>
              <w:t>3</w:t>
            </w:r>
          </w:p>
        </w:tc>
        <w:tc>
          <w:tcPr>
            <w:tcW w:w="54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4EBEAA9C" w14:textId="77777777" w:rsidR="000A7745" w:rsidRDefault="00116FD5">
            <w:r>
              <w:rPr>
                <w:sz w:val="21"/>
                <w:szCs w:val="21"/>
              </w:rPr>
              <w:t>Continuity: 5V LOGIC strip to 6V SERVO strip</w:t>
            </w:r>
          </w:p>
        </w:tc>
        <w:tc>
          <w:tcPr>
            <w:tcW w:w="33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03A3F552" w14:textId="77777777" w:rsidR="000A7745" w:rsidRDefault="00116FD5">
            <w:r>
              <w:rPr>
                <w:sz w:val="21"/>
                <w:szCs w:val="21"/>
              </w:rPr>
              <w:t>NO beep (these must stay separate)</w:t>
            </w:r>
          </w:p>
        </w:tc>
      </w:tr>
      <w:tr w:rsidR="000A7745" w14:paraId="674DD743" w14:textId="77777777">
        <w:tblPrEx>
          <w:tblCellMar>
            <w:top w:w="0" w:type="dxa"/>
            <w:bottom w:w="0" w:type="dxa"/>
          </w:tblCellMar>
        </w:tblPrEx>
        <w:trPr>
          <w:gridAfter w:val="1"/>
          <w:wAfter w:w="7" w:type="dxa"/>
        </w:trPr>
        <w:tc>
          <w:tcPr>
            <w:tcW w:w="6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7D139" w14:textId="77777777" w:rsidR="000A7745" w:rsidRDefault="00116FD5">
            <w:r>
              <w:rPr>
                <w:sz w:val="21"/>
                <w:szCs w:val="21"/>
              </w:rPr>
              <w:t>4</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26EB2" w14:textId="77777777" w:rsidR="000A7745" w:rsidRDefault="00116FD5">
            <w:r>
              <w:rPr>
                <w:sz w:val="21"/>
                <w:szCs w:val="21"/>
              </w:rPr>
              <w:t>Continuity: any two GND points on the board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D673A" w14:textId="77777777" w:rsidR="000A7745" w:rsidRDefault="00116FD5">
            <w:r>
              <w:rPr>
                <w:sz w:val="21"/>
                <w:szCs w:val="21"/>
              </w:rPr>
              <w:t>Beep (connected)</w:t>
            </w:r>
          </w:p>
        </w:tc>
      </w:tr>
      <w:tr w:rsidR="000A7745" w14:paraId="4792BB00" w14:textId="77777777">
        <w:tblPrEx>
          <w:tblCellMar>
            <w:top w:w="0" w:type="dxa"/>
            <w:bottom w:w="0" w:type="dxa"/>
          </w:tblCellMar>
        </w:tblPrEx>
        <w:trPr>
          <w:gridAfter w:val="1"/>
          <w:wAfter w:w="7" w:type="dxa"/>
        </w:trPr>
        <w:tc>
          <w:tcPr>
            <w:tcW w:w="600" w:type="dxa"/>
            <w:gridSpan w:val="2"/>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30481236" w14:textId="77777777" w:rsidR="000A7745" w:rsidRDefault="00116FD5">
            <w:r>
              <w:rPr>
                <w:sz w:val="21"/>
                <w:szCs w:val="21"/>
              </w:rPr>
              <w:t>5</w:t>
            </w:r>
          </w:p>
        </w:tc>
        <w:tc>
          <w:tcPr>
            <w:tcW w:w="54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57EF7888" w14:textId="77777777" w:rsidR="000A7745" w:rsidRDefault="00116FD5">
            <w:r>
              <w:rPr>
                <w:sz w:val="21"/>
                <w:szCs w:val="21"/>
              </w:rPr>
              <w:t>Visual: every solder joint is shiny, not dull/cracked</w:t>
            </w:r>
          </w:p>
        </w:tc>
        <w:tc>
          <w:tcPr>
            <w:tcW w:w="33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18EFEE39" w14:textId="77777777" w:rsidR="000A7745" w:rsidRDefault="00116FD5">
            <w:r>
              <w:rPr>
                <w:sz w:val="21"/>
                <w:szCs w:val="21"/>
              </w:rPr>
              <w:t>Pass by eye, magnify if possible</w:t>
            </w:r>
          </w:p>
        </w:tc>
      </w:tr>
      <w:tr w:rsidR="000A7745" w14:paraId="7624E0A5" w14:textId="77777777">
        <w:tblPrEx>
          <w:tblCellMar>
            <w:top w:w="0" w:type="dxa"/>
            <w:bottom w:w="0" w:type="dxa"/>
          </w:tblCellMar>
        </w:tblPrEx>
        <w:trPr>
          <w:gridAfter w:val="1"/>
          <w:wAfter w:w="7" w:type="dxa"/>
        </w:trPr>
        <w:tc>
          <w:tcPr>
            <w:tcW w:w="6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CD4FA" w14:textId="77777777" w:rsidR="000A7745" w:rsidRDefault="00116FD5">
            <w:r>
              <w:rPr>
                <w:sz w:val="21"/>
                <w:szCs w:val="21"/>
              </w:rPr>
              <w:t>6</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35CD3" w14:textId="77777777" w:rsidR="000A7745" w:rsidRDefault="00116FD5">
            <w:r>
              <w:rPr>
                <w:sz w:val="21"/>
                <w:szCs w:val="21"/>
              </w:rPr>
              <w:t>Visual: no stray solder blobs bridging adjacent pads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CFAF8" w14:textId="77777777" w:rsidR="000A7745" w:rsidRDefault="00116FD5">
            <w:r>
              <w:rPr>
                <w:sz w:val="21"/>
                <w:szCs w:val="21"/>
              </w:rPr>
              <w:t>Pass by eye</w:t>
            </w:r>
          </w:p>
        </w:tc>
      </w:tr>
      <w:tr w:rsidR="000A7745" w14:paraId="25FBB759" w14:textId="77777777">
        <w:tblPrEx>
          <w:tblCellMar>
            <w:top w:w="0" w:type="dxa"/>
            <w:bottom w:w="0" w:type="dxa"/>
          </w:tblCellMar>
        </w:tblPrEx>
        <w:trPr>
          <w:gridAfter w:val="1"/>
          <w:wAfter w:w="7" w:type="dxa"/>
        </w:trPr>
        <w:tc>
          <w:tcPr>
            <w:tcW w:w="600" w:type="dxa"/>
            <w:gridSpan w:val="2"/>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7FCB1100" w14:textId="77777777" w:rsidR="000A7745" w:rsidRDefault="00116FD5">
            <w:r>
              <w:rPr>
                <w:sz w:val="21"/>
                <w:szCs w:val="21"/>
              </w:rPr>
              <w:t>7</w:t>
            </w:r>
          </w:p>
        </w:tc>
        <w:tc>
          <w:tcPr>
            <w:tcW w:w="54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2C581EF8" w14:textId="77777777" w:rsidR="000A7745" w:rsidRDefault="00116FD5">
            <w:r>
              <w:rPr>
                <w:sz w:val="21"/>
                <w:szCs w:val="21"/>
              </w:rPr>
              <w:t>Visual: PCA9685 OE pin wire goes to GND, not anywhere else</w:t>
            </w:r>
          </w:p>
        </w:tc>
        <w:tc>
          <w:tcPr>
            <w:tcW w:w="33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4BA8CE35" w14:textId="77777777" w:rsidR="000A7745" w:rsidRDefault="00116FD5">
            <w:r>
              <w:rPr>
                <w:sz w:val="21"/>
                <w:szCs w:val="21"/>
              </w:rPr>
              <w:t>Confirmed</w:t>
            </w:r>
          </w:p>
        </w:tc>
      </w:tr>
      <w:tr w:rsidR="000A7745" w14:paraId="002D57E3" w14:textId="77777777">
        <w:tblPrEx>
          <w:tblCellMar>
            <w:top w:w="0" w:type="dxa"/>
            <w:bottom w:w="0" w:type="dxa"/>
          </w:tblCellMar>
        </w:tblPrEx>
        <w:trPr>
          <w:gridAfter w:val="1"/>
          <w:wAfter w:w="7" w:type="dxa"/>
        </w:trPr>
        <w:tc>
          <w:tcPr>
            <w:tcW w:w="6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5A0FB" w14:textId="77777777" w:rsidR="000A7745" w:rsidRDefault="00116FD5">
            <w:r>
              <w:rPr>
                <w:sz w:val="21"/>
                <w:szCs w:val="21"/>
              </w:rPr>
              <w:t>8</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ED9A40" w14:textId="77777777" w:rsidR="000A7745" w:rsidRDefault="00116FD5">
            <w:r>
              <w:rPr>
                <w:sz w:val="21"/>
                <w:szCs w:val="21"/>
              </w:rPr>
              <w:t>Visual: all 4 servo signal wires go to different channels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32D4A" w14:textId="77777777" w:rsidR="000A7745" w:rsidRDefault="00116FD5">
            <w:r>
              <w:rPr>
                <w:sz w:val="21"/>
                <w:szCs w:val="21"/>
              </w:rPr>
              <w:t>Confirmed</w:t>
            </w:r>
          </w:p>
        </w:tc>
      </w:tr>
      <w:tr w:rsidR="000A7745" w14:paraId="507DD5B8" w14:textId="77777777">
        <w:tblPrEx>
          <w:tblCellMar>
            <w:top w:w="0" w:type="dxa"/>
            <w:bottom w:w="0" w:type="dxa"/>
          </w:tblCellMar>
        </w:tblPrEx>
        <w:trPr>
          <w:gridAfter w:val="1"/>
          <w:wAfter w:w="7" w:type="dxa"/>
        </w:trPr>
        <w:tc>
          <w:tcPr>
            <w:tcW w:w="600" w:type="dxa"/>
            <w:gridSpan w:val="2"/>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6691576F" w14:textId="77777777" w:rsidR="000A7745" w:rsidRDefault="00116FD5">
            <w:r>
              <w:rPr>
                <w:sz w:val="21"/>
                <w:szCs w:val="21"/>
              </w:rPr>
              <w:t>9</w:t>
            </w:r>
          </w:p>
        </w:tc>
        <w:tc>
          <w:tcPr>
            <w:tcW w:w="54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70D43176" w14:textId="77777777" w:rsidR="000A7745" w:rsidRDefault="00116FD5">
            <w:r>
              <w:rPr>
                <w:sz w:val="21"/>
                <w:szCs w:val="21"/>
              </w:rPr>
              <w:t>Visual: TX/RX between Teensy and WEMOS are crossed, not parallel</w:t>
            </w:r>
          </w:p>
        </w:tc>
        <w:tc>
          <w:tcPr>
            <w:tcW w:w="33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177A78ED" w14:textId="77777777" w:rsidR="000A7745" w:rsidRDefault="00116FD5">
            <w:r>
              <w:rPr>
                <w:sz w:val="21"/>
                <w:szCs w:val="21"/>
              </w:rPr>
              <w:t>Confirmed</w:t>
            </w:r>
          </w:p>
        </w:tc>
      </w:tr>
      <w:tr w:rsidR="000A7745" w14:paraId="18F3E6F8" w14:textId="77777777">
        <w:tblPrEx>
          <w:tblCellMar>
            <w:top w:w="0" w:type="dxa"/>
            <w:bottom w:w="0" w:type="dxa"/>
          </w:tblCellMar>
        </w:tblPrEx>
        <w:trPr>
          <w:gridBefore w:val="1"/>
          <w:wBefore w:w="7" w:type="dxa"/>
        </w:trPr>
        <w:tc>
          <w:tcPr>
            <w:tcW w:w="9360" w:type="dxa"/>
            <w:gridSpan w:val="4"/>
            <w:tcBorders>
              <w:top w:val="single" w:sz="6" w:space="0" w:color="B22222"/>
              <w:left w:val="single" w:sz="6" w:space="0" w:color="B22222"/>
              <w:bottom w:val="single" w:sz="6" w:space="0" w:color="B22222"/>
              <w:right w:val="single" w:sz="6" w:space="0" w:color="B22222"/>
            </w:tcBorders>
            <w:shd w:val="clear" w:color="auto" w:fill="FBE4E2"/>
            <w:tcMar>
              <w:top w:w="120" w:type="dxa"/>
              <w:left w:w="180" w:type="dxa"/>
              <w:bottom w:w="120" w:type="dxa"/>
              <w:right w:w="180" w:type="dxa"/>
            </w:tcMar>
          </w:tcPr>
          <w:p w14:paraId="067CC179" w14:textId="77777777" w:rsidR="000A7745" w:rsidRDefault="00116FD5">
            <w:pPr>
              <w:spacing w:after="80"/>
            </w:pPr>
            <w:r>
              <w:rPr>
                <w:b/>
                <w:bCs/>
                <w:color w:val="B22222"/>
                <w:sz w:val="24"/>
                <w:szCs w:val="24"/>
              </w:rPr>
              <w:t>Do Not Skip Check 1, 2, and 3</w:t>
            </w:r>
          </w:p>
          <w:p w14:paraId="7B16F953" w14:textId="77777777" w:rsidR="000A7745" w:rsidRDefault="00116FD5">
            <w:pPr>
              <w:spacing w:after="60"/>
            </w:pPr>
            <w:r>
              <w:t>These three catch the most common and most damaging perfboard mistake: a hidden solder bridge shorting power to ground.</w:t>
            </w:r>
          </w:p>
          <w:p w14:paraId="3B67D219" w14:textId="77777777" w:rsidR="000A7745" w:rsidRDefault="00116FD5">
            <w:pPr>
              <w:spacing w:after="60"/>
            </w:pPr>
            <w:r>
              <w:t>If any of these beep when they should not, you have a short. Find it before applying any power.</w:t>
            </w:r>
          </w:p>
        </w:tc>
      </w:tr>
    </w:tbl>
    <w:p w14:paraId="5FF0826C" w14:textId="77777777" w:rsidR="000A7745" w:rsidRDefault="000A7745">
      <w:pPr>
        <w:spacing w:after="120"/>
      </w:pPr>
    </w:p>
    <w:p w14:paraId="28C84A45" w14:textId="77777777" w:rsidR="000A7745" w:rsidRDefault="00116FD5">
      <w:pPr>
        <w:pStyle w:val="Heading1"/>
      </w:pPr>
      <w:r>
        <w:t>13. Step 8 — First Power-On (Bench Supply, Not Battery)</w:t>
      </w:r>
    </w:p>
    <w:p w14:paraId="26D5F529" w14:textId="77777777" w:rsidR="000A7745" w:rsidRDefault="00116FD5">
      <w:pPr>
        <w:pStyle w:val="ListParagraph"/>
        <w:numPr>
          <w:ilvl w:val="0"/>
          <w:numId w:val="3"/>
        </w:numPr>
        <w:spacing w:after="120"/>
      </w:pPr>
      <w:r>
        <w:t>Set the bench power supply to 7.4V output, current limit at 1.0A, OUTPUT OFF.</w:t>
      </w:r>
    </w:p>
    <w:p w14:paraId="792AF34B" w14:textId="77777777" w:rsidR="000A7745" w:rsidRDefault="00116FD5">
      <w:pPr>
        <w:pStyle w:val="ListParagraph"/>
        <w:numPr>
          <w:ilvl w:val="0"/>
          <w:numId w:val="3"/>
        </w:numPr>
        <w:spacing w:after="120"/>
      </w:pPr>
      <w:r>
        <w:t>Connect the supply leads to the battery connector pads on the board (where the LiPo will eventually plug in).</w:t>
      </w:r>
    </w:p>
    <w:p w14:paraId="7FC4766F" w14:textId="77777777" w:rsidR="000A7745" w:rsidRDefault="00116FD5">
      <w:pPr>
        <w:pStyle w:val="ListParagraph"/>
        <w:numPr>
          <w:ilvl w:val="0"/>
          <w:numId w:val="3"/>
        </w:numPr>
        <w:spacing w:after="120"/>
      </w:pPr>
      <w:r>
        <w:t>Turn the output ON. Watch the voltage and current readout for 5 full seconds.</w:t>
      </w:r>
    </w:p>
    <w:p w14:paraId="2F0079A2" w14:textId="77777777" w:rsidR="000A7745" w:rsidRDefault="00116FD5">
      <w:pPr>
        <w:pStyle w:val="ListParagraph"/>
        <w:numPr>
          <w:ilvl w:val="0"/>
          <w:numId w:val="3"/>
        </w:numPr>
        <w:spacing w:after="120"/>
      </w:pPr>
      <w:r>
        <w:t>If voltage holds steady near 7.4V and current draw is under 300mA with no servos commanded, you are clear.</w:t>
      </w:r>
    </w:p>
    <w:p w14:paraId="404718B0" w14:textId="77777777" w:rsidR="000A7745" w:rsidRDefault="00116FD5">
      <w:pPr>
        <w:pStyle w:val="ListParagraph"/>
        <w:numPr>
          <w:ilvl w:val="0"/>
          <w:numId w:val="3"/>
        </w:numPr>
        <w:spacing w:after="120"/>
      </w:pPr>
      <w:r>
        <w:t>If voltage sags and settles low, turn off immediately. This means current draw is hitting your limit — recheck for a short using the Pre-Power Checklist before trying again.</w:t>
      </w:r>
    </w:p>
    <w:p w14:paraId="028AF3CE" w14:textId="77777777" w:rsidR="000A7745" w:rsidRDefault="00116FD5">
      <w:pPr>
        <w:pStyle w:val="ListParagraph"/>
        <w:numPr>
          <w:ilvl w:val="0"/>
          <w:numId w:val="3"/>
        </w:numPr>
        <w:spacing w:after="120"/>
      </w:pPr>
      <w:r>
        <w:t>Once stable, measure the 5V LOGIC strip (expect ~5V) and 6V SERVO strip (expect ~6V) with the board live.</w:t>
      </w:r>
    </w:p>
    <w:p w14:paraId="27B7CD7A" w14:textId="77777777" w:rsidR="000A7745" w:rsidRDefault="00116FD5">
      <w:pPr>
        <w:pStyle w:val="ListParagraph"/>
        <w:numPr>
          <w:ilvl w:val="0"/>
          <w:numId w:val="3"/>
        </w:numPr>
        <w:spacing w:after="120"/>
      </w:pPr>
      <w:r>
        <w:lastRenderedPageBreak/>
        <w:t>Only after this passes, connect one servo at a time to its header and recheck current draw stays reasonable (a single idle MG996R draws very little, well under 100mA at rest).</w:t>
      </w:r>
    </w:p>
    <w:p w14:paraId="5152782B" w14:textId="77777777" w:rsidR="000A7745" w:rsidRDefault="000A7745">
      <w:pPr>
        <w:spacing w:after="120"/>
      </w:pPr>
    </w:p>
    <w:p w14:paraId="63D8F8F6" w14:textId="77777777" w:rsidR="000A7745" w:rsidRDefault="00116FD5">
      <w:pPr>
        <w:pStyle w:val="Heading1"/>
      </w:pPr>
      <w:r>
        <w:t>14. Step 9 — Upload Firmware and Test</w:t>
      </w:r>
    </w:p>
    <w:p w14:paraId="15D3F26D" w14:textId="77777777" w:rsidR="000A7745" w:rsidRDefault="00116FD5">
      <w:pPr>
        <w:pStyle w:val="ListParagraph"/>
        <w:numPr>
          <w:ilvl w:val="0"/>
          <w:numId w:val="3"/>
        </w:numPr>
        <w:spacing w:after="120"/>
      </w:pPr>
      <w:r>
        <w:t>Connect the Teensy to your computer via USB and upload the EMG-to-servo control sketch.</w:t>
      </w:r>
    </w:p>
    <w:p w14:paraId="7F07F924" w14:textId="77777777" w:rsidR="000A7745" w:rsidRDefault="00116FD5">
      <w:pPr>
        <w:pStyle w:val="ListParagraph"/>
        <w:numPr>
          <w:ilvl w:val="0"/>
          <w:numId w:val="3"/>
        </w:numPr>
        <w:spacing w:after="120"/>
      </w:pPr>
      <w:r>
        <w:t>With the bench supply still powering the board, sit still for the calibration delay at boot. This records your resting EMG baseline.</w:t>
      </w:r>
    </w:p>
    <w:p w14:paraId="6FEDC719" w14:textId="77777777" w:rsidR="000A7745" w:rsidRDefault="00116FD5">
      <w:pPr>
        <w:pStyle w:val="ListParagraph"/>
        <w:numPr>
          <w:ilvl w:val="0"/>
          <w:numId w:val="3"/>
        </w:numPr>
        <w:spacing w:after="120"/>
      </w:pPr>
      <w:r>
        <w:t>Flex the muscle under the sensor. All four servos should move together, smoothly, with no jitter.</w:t>
      </w:r>
    </w:p>
    <w:p w14:paraId="0FFBEF04" w14:textId="77777777" w:rsidR="000A7745" w:rsidRDefault="00116FD5">
      <w:pPr>
        <w:pStyle w:val="ListParagraph"/>
        <w:numPr>
          <w:ilvl w:val="0"/>
          <w:numId w:val="3"/>
        </w:numPr>
        <w:spacing w:after="120"/>
      </w:pPr>
      <w:r>
        <w:t>Release the flex. Servos should return to rest position without bouncing.</w:t>
      </w:r>
    </w:p>
    <w:p w14:paraId="4F0D1357" w14:textId="77777777" w:rsidR="000A7745" w:rsidRDefault="00116FD5">
      <w:pPr>
        <w:pStyle w:val="ListParagraph"/>
        <w:numPr>
          <w:ilvl w:val="0"/>
          <w:numId w:val="3"/>
        </w:numPr>
        <w:spacing w:after="120"/>
      </w:pPr>
      <w:r>
        <w:t>Open the Arduino Serial Plotter at 115200 baud to see the live EMG envelope value as a single line, confirming the signal rises on flex and falls on rest.</w:t>
      </w:r>
    </w:p>
    <w:p w14:paraId="43ABD4DC" w14:textId="77777777" w:rsidR="000A7745" w:rsidRDefault="00116FD5">
      <w:pPr>
        <w:pStyle w:val="ListParagraph"/>
        <w:numPr>
          <w:ilvl w:val="0"/>
          <w:numId w:val="3"/>
        </w:numPr>
        <w:spacing w:after="120"/>
      </w:pPr>
      <w:r>
        <w:t>Power the WEMOS C3 Mini, connect to its WiFi access point from a phone or laptop, and open its IP address in a browser to view the live graph.</w:t>
      </w:r>
    </w:p>
    <w:p w14:paraId="3211D71C" w14:textId="77777777" w:rsidR="000A7745" w:rsidRDefault="00116FD5">
      <w:pPr>
        <w:pStyle w:val="ListParagraph"/>
        <w:numPr>
          <w:ilvl w:val="0"/>
          <w:numId w:val="3"/>
        </w:numPr>
        <w:spacing w:after="120"/>
      </w:pPr>
      <w:r>
        <w:t>Only after every test above passes on bench power, disconnect the bench supply and connect the 2S LiPo for a final live test.</w:t>
      </w:r>
    </w:p>
    <w:p w14:paraId="7176292E" w14:textId="77777777" w:rsidR="000A7745" w:rsidRDefault="000A7745">
      <w:pPr>
        <w:spacing w:after="120"/>
      </w:pPr>
    </w:p>
    <w:p w14:paraId="5D16CC03" w14:textId="77777777" w:rsidR="000A7745" w:rsidRDefault="00116FD5">
      <w:pPr>
        <w:pStyle w:val="Heading1"/>
      </w:pPr>
      <w:r>
        <w:t>15. Troubleshooting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660"/>
      </w:tblGrid>
      <w:tr w:rsidR="000A7745" w14:paraId="2A502B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9D6422" w14:textId="77777777" w:rsidR="000A7745" w:rsidRDefault="00116FD5">
            <w:r>
              <w:rPr>
                <w:b/>
                <w:bCs/>
                <w:color w:val="FFFFFF"/>
                <w:sz w:val="21"/>
                <w:szCs w:val="21"/>
              </w:rPr>
              <w:t>Symptom</w:t>
            </w:r>
          </w:p>
        </w:tc>
        <w:tc>
          <w:tcPr>
            <w:tcW w:w="3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174C6A" w14:textId="77777777" w:rsidR="000A7745" w:rsidRDefault="00116FD5">
            <w:r>
              <w:rPr>
                <w:b/>
                <w:bCs/>
                <w:color w:val="FFFFFF"/>
                <w:sz w:val="21"/>
                <w:szCs w:val="21"/>
              </w:rPr>
              <w:t>Most Likely Cause</w:t>
            </w:r>
          </w:p>
        </w:tc>
        <w:tc>
          <w:tcPr>
            <w:tcW w:w="3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DB2CBE" w14:textId="77777777" w:rsidR="000A7745" w:rsidRDefault="00116FD5">
            <w:r>
              <w:rPr>
                <w:b/>
                <w:bCs/>
                <w:color w:val="FFFFFF"/>
                <w:sz w:val="21"/>
                <w:szCs w:val="21"/>
              </w:rPr>
              <w:t>Fix</w:t>
            </w:r>
          </w:p>
        </w:tc>
      </w:tr>
      <w:tr w:rsidR="000A7745" w14:paraId="314FFF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6098E363" w14:textId="77777777" w:rsidR="000A7745" w:rsidRDefault="00116FD5">
            <w:r>
              <w:rPr>
                <w:sz w:val="21"/>
                <w:szCs w:val="21"/>
              </w:rPr>
              <w:t>Servos don't move at all</w:t>
            </w:r>
          </w:p>
        </w:tc>
        <w:tc>
          <w:tcPr>
            <w:tcW w:w="33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64582754" w14:textId="77777777" w:rsidR="000A7745" w:rsidRDefault="00116FD5">
            <w:r>
              <w:rPr>
                <w:sz w:val="21"/>
                <w:szCs w:val="21"/>
              </w:rPr>
              <w:t>PCA9685 not found on I2C, or OE not grounded, or code sends zero PWM at boot</w:t>
            </w:r>
          </w:p>
        </w:tc>
        <w:tc>
          <w:tcPr>
            <w:tcW w:w="36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24E99D9B" w14:textId="77777777" w:rsidR="000A7745" w:rsidRDefault="00116FD5">
            <w:r>
              <w:rPr>
                <w:sz w:val="21"/>
                <w:szCs w:val="21"/>
              </w:rPr>
              <w:t>Run I2C scanner, confirm 0x40. Confirm OE wired to GND. Add a forced initial PWM write in setup().</w:t>
            </w:r>
          </w:p>
        </w:tc>
      </w:tr>
      <w:tr w:rsidR="000A7745" w14:paraId="468D73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71F0A" w14:textId="77777777" w:rsidR="000A7745" w:rsidRDefault="00116FD5">
            <w:r>
              <w:rPr>
                <w:sz w:val="21"/>
                <w:szCs w:val="21"/>
              </w:rPr>
              <w:t>Servos jitter constantly</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EC276" w14:textId="77777777" w:rsidR="000A7745" w:rsidRDefault="00116FD5">
            <w:r>
              <w:rPr>
                <w:sz w:val="21"/>
                <w:szCs w:val="21"/>
              </w:rPr>
              <w:t>No common ground between PCA9685 and servo power, or noisy EMG signal with no smoothing</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6FE10" w14:textId="77777777" w:rsidR="000A7745" w:rsidRDefault="00116FD5">
            <w:r>
              <w:rPr>
                <w:sz w:val="21"/>
                <w:szCs w:val="21"/>
              </w:rPr>
              <w:t>Confirm shared GND. Add/raise envelope smoothing and deadband in firmware.</w:t>
            </w:r>
          </w:p>
        </w:tc>
      </w:tr>
      <w:tr w:rsidR="000A7745" w14:paraId="10582E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3B92A8C4" w14:textId="77777777" w:rsidR="000A7745" w:rsidRDefault="00116FD5">
            <w:r>
              <w:rPr>
                <w:sz w:val="21"/>
                <w:szCs w:val="21"/>
              </w:rPr>
              <w:t>Voltage sags and settles low on power-up</w:t>
            </w:r>
          </w:p>
        </w:tc>
        <w:tc>
          <w:tcPr>
            <w:tcW w:w="33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04614491" w14:textId="77777777" w:rsidR="000A7745" w:rsidRDefault="00116FD5">
            <w:r>
              <w:rPr>
                <w:sz w:val="21"/>
                <w:szCs w:val="21"/>
              </w:rPr>
              <w:t>Short circuit, or current limit set too low, or stalled servo drawing high current</w:t>
            </w:r>
          </w:p>
        </w:tc>
        <w:tc>
          <w:tcPr>
            <w:tcW w:w="36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22902E97" w14:textId="77777777" w:rsidR="000A7745" w:rsidRDefault="00116FD5">
            <w:r>
              <w:rPr>
                <w:sz w:val="21"/>
                <w:szCs w:val="21"/>
              </w:rPr>
              <w:t>Disconnect servos, retest board alone. Raise current limit gradually. Inspect for solder bridges.</w:t>
            </w:r>
          </w:p>
        </w:tc>
      </w:tr>
      <w:tr w:rsidR="000A7745" w14:paraId="45B199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7D259" w14:textId="77777777" w:rsidR="000A7745" w:rsidRDefault="00116FD5">
            <w:r>
              <w:rPr>
                <w:sz w:val="21"/>
                <w:szCs w:val="21"/>
              </w:rPr>
              <w:t>Teensy and WEMOS don't communicate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D6006" w14:textId="77777777" w:rsidR="000A7745" w:rsidRDefault="00116FD5">
            <w:r>
              <w:rPr>
                <w:sz w:val="21"/>
                <w:szCs w:val="21"/>
              </w:rPr>
              <w:t>TX/RX wired straight across instead of crossed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6988CB" w14:textId="77777777" w:rsidR="000A7745" w:rsidRDefault="00116FD5">
            <w:r>
              <w:rPr>
                <w:sz w:val="21"/>
                <w:szCs w:val="21"/>
              </w:rPr>
              <w:t>Swap so Teensy TX goes to WEMOS RX, and Teensy RX goes to WEMOS TX.</w:t>
            </w:r>
          </w:p>
        </w:tc>
      </w:tr>
      <w:tr w:rsidR="000A7745" w14:paraId="2739C0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495DA7B2" w14:textId="77777777" w:rsidR="000A7745" w:rsidRDefault="00116FD5">
            <w:r>
              <w:rPr>
                <w:sz w:val="21"/>
                <w:szCs w:val="21"/>
              </w:rPr>
              <w:t>EMG signal flat, never rises on flex</w:t>
            </w:r>
          </w:p>
        </w:tc>
        <w:tc>
          <w:tcPr>
            <w:tcW w:w="33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28F724D8" w14:textId="77777777" w:rsidR="000A7745" w:rsidRDefault="00116FD5">
            <w:r>
              <w:rPr>
                <w:sz w:val="21"/>
                <w:szCs w:val="21"/>
              </w:rPr>
              <w:t>Sensor VCC/GND swapped, or signal wire on wrong analog pin, or electrode placement off-muscle</w:t>
            </w:r>
          </w:p>
        </w:tc>
        <w:tc>
          <w:tcPr>
            <w:tcW w:w="36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2C4D2965" w14:textId="77777777" w:rsidR="000A7745" w:rsidRDefault="00116FD5">
            <w:r>
              <w:rPr>
                <w:sz w:val="21"/>
                <w:szCs w:val="21"/>
              </w:rPr>
              <w:t>Recheck wiring against pinout table. Reposition electrodes along the muscle fiber direction.</w:t>
            </w:r>
          </w:p>
        </w:tc>
      </w:tr>
      <w:tr w:rsidR="000A7745" w14:paraId="4781D3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008DA" w14:textId="77777777" w:rsidR="000A7745" w:rsidRDefault="00116FD5">
            <w:r>
              <w:rPr>
                <w:sz w:val="21"/>
                <w:szCs w:val="21"/>
              </w:rPr>
              <w:lastRenderedPageBreak/>
              <w:t>WiFi page won't load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072A8" w14:textId="77777777" w:rsidR="000A7745" w:rsidRDefault="00116FD5">
            <w:r>
              <w:rPr>
                <w:sz w:val="21"/>
                <w:szCs w:val="21"/>
              </w:rPr>
              <w:t>Not connected to the WEMOS access point, or wrong IP typed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BB5A3D" w14:textId="77777777" w:rsidR="000A7745" w:rsidRDefault="00116FD5">
            <w:r>
              <w:rPr>
                <w:sz w:val="21"/>
                <w:szCs w:val="21"/>
              </w:rPr>
              <w:t>Reconnect phone/laptop WiFi to the WEMOS SSID first, then browse to its printed IP.</w:t>
            </w:r>
          </w:p>
        </w:tc>
      </w:tr>
      <w:tr w:rsidR="000A7745" w14:paraId="08B649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5AA4E3FB" w14:textId="77777777" w:rsidR="000A7745" w:rsidRDefault="00116FD5">
            <w:r>
              <w:rPr>
                <w:sz w:val="21"/>
                <w:szCs w:val="21"/>
              </w:rPr>
              <w:t>Board works on bench supply, fails on battery</w:t>
            </w:r>
          </w:p>
        </w:tc>
        <w:tc>
          <w:tcPr>
            <w:tcW w:w="330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02CB0AB9" w14:textId="77777777" w:rsidR="000A7745" w:rsidRDefault="00116FD5">
            <w:r>
              <w:rPr>
                <w:sz w:val="21"/>
                <w:szCs w:val="21"/>
              </w:rPr>
              <w:t>LiPo voltage sagging under load, or battery near-empty, or buck converter input range mismatch</w:t>
            </w:r>
          </w:p>
        </w:tc>
        <w:tc>
          <w:tcPr>
            <w:tcW w:w="36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vAlign w:val="center"/>
          </w:tcPr>
          <w:p w14:paraId="42671C52" w14:textId="77777777" w:rsidR="000A7745" w:rsidRDefault="00116FD5">
            <w:r>
              <w:rPr>
                <w:sz w:val="21"/>
                <w:szCs w:val="21"/>
              </w:rPr>
              <w:t>Charge battery fully. Confirm buck converter accepts your LiPo's voltage range. Recheck connector polarity.</w:t>
            </w:r>
          </w:p>
        </w:tc>
      </w:tr>
    </w:tbl>
    <w:p w14:paraId="5436A661" w14:textId="77777777" w:rsidR="000A7745" w:rsidRDefault="000A7745">
      <w:pPr>
        <w:spacing w:after="120"/>
      </w:pPr>
    </w:p>
    <w:p w14:paraId="4F99BA38" w14:textId="77777777" w:rsidR="000A7745" w:rsidRDefault="00116FD5">
      <w:pPr>
        <w:pStyle w:val="Heading1"/>
      </w:pPr>
      <w:r>
        <w:t>16. Final Assembly and Strain Relief</w:t>
      </w:r>
    </w:p>
    <w:p w14:paraId="5789CE29" w14:textId="77777777" w:rsidR="000A7745" w:rsidRDefault="00116FD5">
      <w:pPr>
        <w:pStyle w:val="ListParagraph"/>
        <w:numPr>
          <w:ilvl w:val="0"/>
          <w:numId w:val="2"/>
        </w:numPr>
        <w:spacing w:after="80"/>
      </w:pPr>
      <w:r>
        <w:t>Secure every wire that leaves the board (battery, servos, EMG cable) with a small zip tie or tape loop anchored to the board, so a tug on the cable does not pull directly on a solder joint.</w:t>
      </w:r>
    </w:p>
    <w:p w14:paraId="5CB6D03D" w14:textId="77777777" w:rsidR="000A7745" w:rsidRDefault="00116FD5">
      <w:pPr>
        <w:pStyle w:val="ListParagraph"/>
        <w:numPr>
          <w:ilvl w:val="0"/>
          <w:numId w:val="2"/>
        </w:numPr>
        <w:spacing w:after="80"/>
      </w:pPr>
      <w:r>
        <w:t>Cover any exposed solder joints near moving parts with heat shrink tubing or electrical tape.</w:t>
      </w:r>
    </w:p>
    <w:p w14:paraId="6C5F89BA" w14:textId="77777777" w:rsidR="000A7745" w:rsidRDefault="00116FD5">
      <w:pPr>
        <w:pStyle w:val="ListParagraph"/>
        <w:numPr>
          <w:ilvl w:val="0"/>
          <w:numId w:val="2"/>
        </w:numPr>
        <w:spacing w:after="80"/>
      </w:pPr>
      <w:r>
        <w:t>Label each servo header (1-4) and the EMG cable with a small piece of tape, matching the hand's fingers, so reassembly after transport is fast.</w:t>
      </w:r>
    </w:p>
    <w:p w14:paraId="28338F0C" w14:textId="77777777" w:rsidR="000A7745" w:rsidRDefault="00116FD5">
      <w:pPr>
        <w:pStyle w:val="ListParagraph"/>
        <w:numPr>
          <w:ilvl w:val="0"/>
          <w:numId w:val="2"/>
        </w:numPr>
        <w:spacing w:after="80"/>
      </w:pPr>
      <w:r>
        <w:t>Before the Innovation Fair demo, repeat the full Pre-Power Checklist one more time. Vibration from transport can crack a marginal joint.</w:t>
      </w:r>
    </w:p>
    <w:p w14:paraId="5D03772E" w14:textId="77777777" w:rsidR="000A7745" w:rsidRDefault="00116FD5">
      <w:pPr>
        <w:pStyle w:val="ListParagraph"/>
        <w:numPr>
          <w:ilvl w:val="0"/>
          <w:numId w:val="2"/>
        </w:numPr>
        <w:spacing w:after="80"/>
      </w:pPr>
      <w:r>
        <w:t>Bring the bench power supply and multimeter to the demo if possible. If anything misbehaves on-site, you can isolate battery-vs-board issues in seconds.</w:t>
      </w:r>
    </w:p>
    <w:p w14:paraId="690005E9" w14:textId="77777777" w:rsidR="000A7745" w:rsidRDefault="000A7745">
      <w:pPr>
        <w:spacing w:after="120"/>
      </w:pPr>
    </w:p>
    <w:p w14:paraId="40EFB28E" w14:textId="77777777" w:rsidR="000A7745" w:rsidRDefault="00116FD5">
      <w:pPr>
        <w:spacing w:after="160"/>
      </w:pPr>
      <w:r>
        <w:rPr>
          <w:i/>
          <w:iCs/>
          <w:color w:val="666666"/>
        </w:rPr>
        <w:t>End of guide. Keep this document with the board for any future repairs or modifications.</w:t>
      </w:r>
    </w:p>
    <w:sectPr w:rsidR="000A774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D4411" w14:textId="77777777" w:rsidR="00116FD5" w:rsidRDefault="00116FD5">
      <w:r>
        <w:separator/>
      </w:r>
    </w:p>
  </w:endnote>
  <w:endnote w:type="continuationSeparator" w:id="0">
    <w:p w14:paraId="43FE3A5A" w14:textId="77777777" w:rsidR="00116FD5" w:rsidRDefault="00116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D7323" w14:textId="77777777" w:rsidR="000A7745" w:rsidRDefault="00116FD5">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CA5F85">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EF0FE" w14:textId="77777777" w:rsidR="00116FD5" w:rsidRDefault="00116FD5">
      <w:r>
        <w:separator/>
      </w:r>
    </w:p>
  </w:footnote>
  <w:footnote w:type="continuationSeparator" w:id="0">
    <w:p w14:paraId="0E2D865F" w14:textId="77777777" w:rsidR="00116FD5" w:rsidRDefault="00116F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214F3" w14:textId="77777777" w:rsidR="000A7745" w:rsidRDefault="00116FD5">
    <w:pPr>
      <w:jc w:val="right"/>
    </w:pPr>
    <w:r>
      <w:rPr>
        <w:color w:val="666666"/>
        <w:sz w:val="16"/>
        <w:szCs w:val="16"/>
      </w:rPr>
      <w:t>ExoHand — Perfboard Assembly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174C1"/>
    <w:multiLevelType w:val="hybridMultilevel"/>
    <w:tmpl w:val="B04CF73A"/>
    <w:lvl w:ilvl="0" w:tplc="F596369E">
      <w:start w:val="1"/>
      <w:numFmt w:val="bullet"/>
      <w:lvlText w:val="•"/>
      <w:lvlJc w:val="left"/>
      <w:pPr>
        <w:ind w:left="720" w:hanging="360"/>
      </w:pPr>
    </w:lvl>
    <w:lvl w:ilvl="1" w:tplc="BE5C766E">
      <w:numFmt w:val="decimal"/>
      <w:lvlText w:val=""/>
      <w:lvlJc w:val="left"/>
    </w:lvl>
    <w:lvl w:ilvl="2" w:tplc="CEECB5BC">
      <w:numFmt w:val="decimal"/>
      <w:lvlText w:val=""/>
      <w:lvlJc w:val="left"/>
    </w:lvl>
    <w:lvl w:ilvl="3" w:tplc="9A149C3E">
      <w:numFmt w:val="decimal"/>
      <w:lvlText w:val=""/>
      <w:lvlJc w:val="left"/>
    </w:lvl>
    <w:lvl w:ilvl="4" w:tplc="83FCE78A">
      <w:numFmt w:val="decimal"/>
      <w:lvlText w:val=""/>
      <w:lvlJc w:val="left"/>
    </w:lvl>
    <w:lvl w:ilvl="5" w:tplc="21FAC546">
      <w:numFmt w:val="decimal"/>
      <w:lvlText w:val=""/>
      <w:lvlJc w:val="left"/>
    </w:lvl>
    <w:lvl w:ilvl="6" w:tplc="A2FE959C">
      <w:numFmt w:val="decimal"/>
      <w:lvlText w:val=""/>
      <w:lvlJc w:val="left"/>
    </w:lvl>
    <w:lvl w:ilvl="7" w:tplc="1EAABD2C">
      <w:numFmt w:val="decimal"/>
      <w:lvlText w:val=""/>
      <w:lvlJc w:val="left"/>
    </w:lvl>
    <w:lvl w:ilvl="8" w:tplc="E9C8262C">
      <w:numFmt w:val="decimal"/>
      <w:lvlText w:val=""/>
      <w:lvlJc w:val="left"/>
    </w:lvl>
  </w:abstractNum>
  <w:abstractNum w:abstractNumId="1" w15:restartNumberingAfterBreak="0">
    <w:nsid w:val="56B82B09"/>
    <w:multiLevelType w:val="hybridMultilevel"/>
    <w:tmpl w:val="7F4A96C0"/>
    <w:lvl w:ilvl="0" w:tplc="BCBC158A">
      <w:start w:val="1"/>
      <w:numFmt w:val="decimal"/>
      <w:lvlText w:val="%1."/>
      <w:lvlJc w:val="left"/>
      <w:pPr>
        <w:ind w:left="720" w:hanging="360"/>
      </w:pPr>
    </w:lvl>
    <w:lvl w:ilvl="1" w:tplc="C25A7B42">
      <w:numFmt w:val="decimal"/>
      <w:lvlText w:val=""/>
      <w:lvlJc w:val="left"/>
    </w:lvl>
    <w:lvl w:ilvl="2" w:tplc="0D143DEE">
      <w:numFmt w:val="decimal"/>
      <w:lvlText w:val=""/>
      <w:lvlJc w:val="left"/>
    </w:lvl>
    <w:lvl w:ilvl="3" w:tplc="57061408">
      <w:numFmt w:val="decimal"/>
      <w:lvlText w:val=""/>
      <w:lvlJc w:val="left"/>
    </w:lvl>
    <w:lvl w:ilvl="4" w:tplc="C2B2E1C0">
      <w:numFmt w:val="decimal"/>
      <w:lvlText w:val=""/>
      <w:lvlJc w:val="left"/>
    </w:lvl>
    <w:lvl w:ilvl="5" w:tplc="06344A44">
      <w:numFmt w:val="decimal"/>
      <w:lvlText w:val=""/>
      <w:lvlJc w:val="left"/>
    </w:lvl>
    <w:lvl w:ilvl="6" w:tplc="690662EA">
      <w:numFmt w:val="decimal"/>
      <w:lvlText w:val=""/>
      <w:lvlJc w:val="left"/>
    </w:lvl>
    <w:lvl w:ilvl="7" w:tplc="0C90547A">
      <w:numFmt w:val="decimal"/>
      <w:lvlText w:val=""/>
      <w:lvlJc w:val="left"/>
    </w:lvl>
    <w:lvl w:ilvl="8" w:tplc="56182A86">
      <w:numFmt w:val="decimal"/>
      <w:lvlText w:val=""/>
      <w:lvlJc w:val="left"/>
    </w:lvl>
  </w:abstractNum>
  <w:abstractNum w:abstractNumId="2" w15:restartNumberingAfterBreak="0">
    <w:nsid w:val="74B47A42"/>
    <w:multiLevelType w:val="hybridMultilevel"/>
    <w:tmpl w:val="EFB6AAF4"/>
    <w:lvl w:ilvl="0" w:tplc="CE3ED62C">
      <w:start w:val="1"/>
      <w:numFmt w:val="bullet"/>
      <w:lvlText w:val="●"/>
      <w:lvlJc w:val="left"/>
      <w:pPr>
        <w:ind w:left="720" w:hanging="360"/>
      </w:pPr>
    </w:lvl>
    <w:lvl w:ilvl="1" w:tplc="DBCE1E4C">
      <w:start w:val="1"/>
      <w:numFmt w:val="bullet"/>
      <w:lvlText w:val="○"/>
      <w:lvlJc w:val="left"/>
      <w:pPr>
        <w:ind w:left="1440" w:hanging="360"/>
      </w:pPr>
    </w:lvl>
    <w:lvl w:ilvl="2" w:tplc="970EA10A">
      <w:start w:val="1"/>
      <w:numFmt w:val="bullet"/>
      <w:lvlText w:val="■"/>
      <w:lvlJc w:val="left"/>
      <w:pPr>
        <w:ind w:left="2160" w:hanging="360"/>
      </w:pPr>
    </w:lvl>
    <w:lvl w:ilvl="3" w:tplc="8C1EEA02">
      <w:start w:val="1"/>
      <w:numFmt w:val="bullet"/>
      <w:lvlText w:val="●"/>
      <w:lvlJc w:val="left"/>
      <w:pPr>
        <w:ind w:left="2880" w:hanging="360"/>
      </w:pPr>
    </w:lvl>
    <w:lvl w:ilvl="4" w:tplc="0AF0DF1C">
      <w:start w:val="1"/>
      <w:numFmt w:val="bullet"/>
      <w:lvlText w:val="○"/>
      <w:lvlJc w:val="left"/>
      <w:pPr>
        <w:ind w:left="3600" w:hanging="360"/>
      </w:pPr>
    </w:lvl>
    <w:lvl w:ilvl="5" w:tplc="F702CA20">
      <w:start w:val="1"/>
      <w:numFmt w:val="bullet"/>
      <w:lvlText w:val="■"/>
      <w:lvlJc w:val="left"/>
      <w:pPr>
        <w:ind w:left="4320" w:hanging="360"/>
      </w:pPr>
    </w:lvl>
    <w:lvl w:ilvl="6" w:tplc="D1646A04">
      <w:start w:val="1"/>
      <w:numFmt w:val="bullet"/>
      <w:lvlText w:val="●"/>
      <w:lvlJc w:val="left"/>
      <w:pPr>
        <w:ind w:left="5040" w:hanging="360"/>
      </w:pPr>
    </w:lvl>
    <w:lvl w:ilvl="7" w:tplc="95BAA04E">
      <w:start w:val="1"/>
      <w:numFmt w:val="bullet"/>
      <w:lvlText w:val="●"/>
      <w:lvlJc w:val="left"/>
      <w:pPr>
        <w:ind w:left="5760" w:hanging="360"/>
      </w:pPr>
    </w:lvl>
    <w:lvl w:ilvl="8" w:tplc="3C40B3C8">
      <w:start w:val="1"/>
      <w:numFmt w:val="bullet"/>
      <w:lvlText w:val="●"/>
      <w:lvlJc w:val="left"/>
      <w:pPr>
        <w:ind w:left="6480" w:hanging="360"/>
      </w:pPr>
    </w:lvl>
  </w:abstractNum>
  <w:num w:numId="1" w16cid:durableId="1083604332">
    <w:abstractNumId w:val="2"/>
    <w:lvlOverride w:ilvl="0">
      <w:startOverride w:val="1"/>
    </w:lvlOverride>
  </w:num>
  <w:num w:numId="2" w16cid:durableId="585113031">
    <w:abstractNumId w:val="0"/>
    <w:lvlOverride w:ilvl="0">
      <w:startOverride w:val="1"/>
    </w:lvlOverride>
  </w:num>
  <w:num w:numId="3" w16cid:durableId="126597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745"/>
    <w:rsid w:val="000A7745"/>
    <w:rsid w:val="00116FD5"/>
    <w:rsid w:val="00396BA2"/>
    <w:rsid w:val="00427BEB"/>
    <w:rsid w:val="005F1BBB"/>
    <w:rsid w:val="00CA5F85"/>
    <w:rsid w:val="00D931B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1D2364BE"/>
  <w15:docId w15:val="{B8E39508-D844-8849-8AF2-DE36E8A1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60" w:after="160"/>
      <w:outlineLvl w:val="1"/>
    </w:pPr>
    <w:rPr>
      <w:b/>
      <w:bCs/>
      <w:color w:val="1F4E79"/>
      <w:sz w:val="26"/>
      <w:szCs w:val="26"/>
    </w:rPr>
  </w:style>
  <w:style w:type="paragraph" w:styleId="Heading3">
    <w:name w:val="heading 3"/>
    <w:uiPriority w:val="9"/>
    <w:unhideWhenUsed/>
    <w:qFormat/>
    <w:pPr>
      <w:spacing w:before="200" w:after="12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436</TotalTime>
  <Pages>13</Pages>
  <Words>3000</Words>
  <Characters>17102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Nazir Ahmed Mapkar</cp:lastModifiedBy>
  <cp:revision>2</cp:revision>
  <dcterms:created xsi:type="dcterms:W3CDTF">2026-06-16T11:28:00Z</dcterms:created>
  <dcterms:modified xsi:type="dcterms:W3CDTF">2026-06-16T20:24:00Z</dcterms:modified>
</cp:coreProperties>
</file>