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40"/>
        <w:gridCol w:w="7710"/>
      </w:tblGrid>
      <w:tr w:rsidR="00B0438C" w:rsidRPr="00B0438C" w14:paraId="7581EAB9" w14:textId="77777777" w:rsidTr="00B0438C">
        <w:tc>
          <w:tcPr>
            <w:tcW w:w="1668" w:type="dxa"/>
          </w:tcPr>
          <w:p w14:paraId="1EB6DB1C" w14:textId="77A24699" w:rsidR="00B0438C" w:rsidRPr="00B0438C" w:rsidRDefault="00B0438C" w:rsidP="00B0438C">
            <w:pPr>
              <w:spacing w:line="360" w:lineRule="auto"/>
              <w:rPr>
                <w:rFonts w:ascii="Times New Roman" w:hAnsi="Times New Roman" w:cs="Times New Roman"/>
                <w:sz w:val="24"/>
                <w:szCs w:val="24"/>
              </w:rPr>
            </w:pPr>
            <w:r>
              <w:rPr>
                <w:rFonts w:ascii="Times New Roman" w:hAnsi="Times New Roman" w:cs="Times New Roman"/>
                <w:sz w:val="24"/>
                <w:szCs w:val="24"/>
              </w:rPr>
              <w:t>Nama</w:t>
            </w:r>
          </w:p>
        </w:tc>
        <w:tc>
          <w:tcPr>
            <w:tcW w:w="7908" w:type="dxa"/>
          </w:tcPr>
          <w:p w14:paraId="68007B2A" w14:textId="6801655A" w:rsidR="00B0438C" w:rsidRPr="00B0438C" w:rsidRDefault="00B0438C" w:rsidP="00B0438C">
            <w:pPr>
              <w:spacing w:line="360" w:lineRule="auto"/>
              <w:rPr>
                <w:rFonts w:ascii="Times New Roman" w:hAnsi="Times New Roman" w:cs="Times New Roman"/>
                <w:sz w:val="24"/>
                <w:szCs w:val="24"/>
              </w:rPr>
            </w:pPr>
            <w:r>
              <w:rPr>
                <w:rFonts w:ascii="Times New Roman" w:hAnsi="Times New Roman" w:cs="Times New Roman"/>
                <w:sz w:val="24"/>
                <w:szCs w:val="24"/>
              </w:rPr>
              <w:t>Muhammad Panji Taqiyuddin</w:t>
            </w:r>
          </w:p>
        </w:tc>
      </w:tr>
      <w:tr w:rsidR="00B0438C" w:rsidRPr="00B0438C" w14:paraId="700B8552" w14:textId="77777777" w:rsidTr="00B0438C">
        <w:tc>
          <w:tcPr>
            <w:tcW w:w="1668" w:type="dxa"/>
          </w:tcPr>
          <w:p w14:paraId="1416ADB3" w14:textId="4AF14B01" w:rsidR="00B0438C" w:rsidRPr="00B0438C" w:rsidRDefault="00B0438C" w:rsidP="00B0438C">
            <w:pPr>
              <w:spacing w:line="360" w:lineRule="auto"/>
              <w:rPr>
                <w:rFonts w:ascii="Times New Roman" w:hAnsi="Times New Roman" w:cs="Times New Roman"/>
                <w:sz w:val="24"/>
                <w:szCs w:val="24"/>
              </w:rPr>
            </w:pPr>
            <w:r>
              <w:rPr>
                <w:rFonts w:ascii="Times New Roman" w:hAnsi="Times New Roman" w:cs="Times New Roman"/>
                <w:sz w:val="24"/>
                <w:szCs w:val="24"/>
              </w:rPr>
              <w:t>NIM</w:t>
            </w:r>
          </w:p>
        </w:tc>
        <w:tc>
          <w:tcPr>
            <w:tcW w:w="7908" w:type="dxa"/>
          </w:tcPr>
          <w:p w14:paraId="4512747C" w14:textId="7B38553B" w:rsidR="00B0438C" w:rsidRPr="00B0438C" w:rsidRDefault="00B0438C" w:rsidP="00B0438C">
            <w:pPr>
              <w:spacing w:line="360" w:lineRule="auto"/>
              <w:rPr>
                <w:rFonts w:ascii="Times New Roman" w:hAnsi="Times New Roman" w:cs="Times New Roman"/>
                <w:sz w:val="24"/>
                <w:szCs w:val="24"/>
              </w:rPr>
            </w:pPr>
            <w:r>
              <w:rPr>
                <w:rFonts w:ascii="Times New Roman" w:hAnsi="Times New Roman" w:cs="Times New Roman"/>
                <w:sz w:val="24"/>
                <w:szCs w:val="24"/>
              </w:rPr>
              <w:t>264107020024</w:t>
            </w:r>
          </w:p>
        </w:tc>
      </w:tr>
      <w:tr w:rsidR="00B0438C" w:rsidRPr="00B0438C" w14:paraId="714F9D33" w14:textId="77777777" w:rsidTr="00B0438C">
        <w:tc>
          <w:tcPr>
            <w:tcW w:w="1668" w:type="dxa"/>
          </w:tcPr>
          <w:p w14:paraId="0506978C" w14:textId="755B717B" w:rsidR="00B0438C" w:rsidRPr="00B0438C" w:rsidRDefault="00B0438C" w:rsidP="00B0438C">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Kelas</w:t>
            </w:r>
            <w:proofErr w:type="spellEnd"/>
          </w:p>
        </w:tc>
        <w:tc>
          <w:tcPr>
            <w:tcW w:w="7908" w:type="dxa"/>
          </w:tcPr>
          <w:p w14:paraId="68F099F8" w14:textId="29E85315" w:rsidR="00B0438C" w:rsidRPr="00B0438C" w:rsidRDefault="00B0438C" w:rsidP="00B0438C">
            <w:pPr>
              <w:spacing w:line="360" w:lineRule="auto"/>
              <w:rPr>
                <w:rFonts w:ascii="Times New Roman" w:hAnsi="Times New Roman" w:cs="Times New Roman"/>
                <w:sz w:val="24"/>
                <w:szCs w:val="24"/>
              </w:rPr>
            </w:pPr>
            <w:r>
              <w:rPr>
                <w:rFonts w:ascii="Times New Roman" w:hAnsi="Times New Roman" w:cs="Times New Roman"/>
                <w:sz w:val="24"/>
                <w:szCs w:val="24"/>
              </w:rPr>
              <w:t>TI – 1C</w:t>
            </w:r>
          </w:p>
        </w:tc>
      </w:tr>
    </w:tbl>
    <w:p w14:paraId="63C42F39" w14:textId="77777777" w:rsidR="000A481D" w:rsidRDefault="000A481D" w:rsidP="00B0438C">
      <w:pPr>
        <w:spacing w:line="360" w:lineRule="auto"/>
        <w:rPr>
          <w:rFonts w:ascii="Times New Roman" w:hAnsi="Times New Roman" w:cs="Times New Roman"/>
          <w:sz w:val="24"/>
          <w:szCs w:val="24"/>
        </w:rPr>
      </w:pPr>
    </w:p>
    <w:p w14:paraId="7E5DAE7C" w14:textId="0FDE2131" w:rsidR="00B0438C" w:rsidRDefault="00B0438C" w:rsidP="00B0438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PEMILIHAN 1</w:t>
      </w:r>
    </w:p>
    <w:p w14:paraId="005B7FB9" w14:textId="50E82A06" w:rsidR="00B0438C" w:rsidRDefault="00B0438C" w:rsidP="00B043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Latihan 1</w:t>
      </w:r>
    </w:p>
    <w:p w14:paraId="28B687B4" w14:textId="77777777" w:rsidR="00B0438C" w:rsidRPr="00B0438C" w:rsidRDefault="00B0438C" w:rsidP="00B0438C">
      <w:pPr>
        <w:spacing w:line="360" w:lineRule="auto"/>
        <w:jc w:val="both"/>
        <w:rPr>
          <w:rFonts w:ascii="Times New Roman" w:hAnsi="Times New Roman" w:cs="Times New Roman"/>
          <w:sz w:val="24"/>
          <w:szCs w:val="24"/>
          <w:lang w:val="en-ID"/>
        </w:rPr>
      </w:pPr>
      <w:r w:rsidRPr="00B0438C">
        <w:rPr>
          <w:rFonts w:ascii="Times New Roman" w:hAnsi="Times New Roman" w:cs="Times New Roman"/>
          <w:sz w:val="24"/>
          <w:szCs w:val="24"/>
          <w:lang w:val="id-ID"/>
        </w:rPr>
        <w:t>Buatlah flowchart untuk melacak waktu belajar siswa di rumah. Setiap hari siswa memasukkan jumlah jam belajar harian mereka. Program harus menghitung dan menampilkan total jam belajar selama seminggu. Jika siswa belajar lebih dari 10 jam dalam sehari, program harus mengabaikan input tersebut dan meminta input ulang, karena dianggap tidak mungkin.</w:t>
      </w:r>
    </w:p>
    <w:p w14:paraId="7D80C846" w14:textId="77777777" w:rsidR="00B0438C" w:rsidRDefault="00B0438C" w:rsidP="00B0438C">
      <w:pPr>
        <w:spacing w:line="360" w:lineRule="auto"/>
        <w:jc w:val="both"/>
        <w:rPr>
          <w:rFonts w:ascii="Times New Roman" w:hAnsi="Times New Roman" w:cs="Times New Roman"/>
          <w:i/>
          <w:iCs/>
          <w:sz w:val="24"/>
          <w:szCs w:val="24"/>
          <w:lang w:val="id-ID"/>
        </w:rPr>
      </w:pPr>
      <w:r w:rsidRPr="00B0438C">
        <w:rPr>
          <w:rFonts w:ascii="Times New Roman" w:hAnsi="Times New Roman" w:cs="Times New Roman"/>
          <w:i/>
          <w:iCs/>
          <w:sz w:val="24"/>
          <w:szCs w:val="24"/>
          <w:lang w:val="id-ID"/>
        </w:rPr>
        <w:t>Catatan: Perulangan dapat menggunakan for, while, atau do-while. Penambahan break atau continue jika diperlukan</w:t>
      </w:r>
    </w:p>
    <w:p w14:paraId="24470B06" w14:textId="77777777" w:rsidR="00B42E80" w:rsidRDefault="00B42E80">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1AE137C8" w14:textId="11D144BF" w:rsidR="00B0438C" w:rsidRDefault="00207756"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Program Java </w:t>
      </w:r>
    </w:p>
    <w:p w14:paraId="2E8F21FA" w14:textId="6136716B" w:rsidR="00B42E80" w:rsidRDefault="00B42E80" w:rsidP="00B0438C">
      <w:pPr>
        <w:spacing w:line="360" w:lineRule="auto"/>
        <w:jc w:val="both"/>
        <w:rPr>
          <w:rFonts w:ascii="Times New Roman" w:hAnsi="Times New Roman" w:cs="Times New Roman"/>
          <w:sz w:val="24"/>
          <w:szCs w:val="24"/>
          <w:lang w:val="id-ID"/>
        </w:rPr>
      </w:pPr>
      <w:r w:rsidRPr="00B42E80">
        <w:rPr>
          <w:rFonts w:ascii="Times New Roman" w:hAnsi="Times New Roman" w:cs="Times New Roman"/>
          <w:sz w:val="24"/>
          <w:szCs w:val="24"/>
          <w:lang w:val="id-ID"/>
        </w:rPr>
        <w:drawing>
          <wp:inline distT="0" distB="0" distL="0" distR="0" wp14:anchorId="00AA0F42" wp14:editId="17181458">
            <wp:extent cx="5439534" cy="5363323"/>
            <wp:effectExtent l="0" t="0" r="8890" b="8890"/>
            <wp:docPr id="162627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4812" name=""/>
                    <pic:cNvPicPr/>
                  </pic:nvPicPr>
                  <pic:blipFill>
                    <a:blip r:embed="rId4"/>
                    <a:stretch>
                      <a:fillRect/>
                    </a:stretch>
                  </pic:blipFill>
                  <pic:spPr>
                    <a:xfrm>
                      <a:off x="0" y="0"/>
                      <a:ext cx="5439534" cy="5363323"/>
                    </a:xfrm>
                    <a:prstGeom prst="rect">
                      <a:avLst/>
                    </a:prstGeom>
                  </pic:spPr>
                </pic:pic>
              </a:graphicData>
            </a:graphic>
          </wp:inline>
        </w:drawing>
      </w:r>
    </w:p>
    <w:p w14:paraId="5CD0C52C" w14:textId="77777777" w:rsidR="000261B1" w:rsidRDefault="000261B1" w:rsidP="00B0438C">
      <w:pPr>
        <w:spacing w:line="360" w:lineRule="auto"/>
        <w:jc w:val="both"/>
        <w:rPr>
          <w:rFonts w:ascii="Times New Roman" w:hAnsi="Times New Roman" w:cs="Times New Roman"/>
          <w:sz w:val="24"/>
          <w:szCs w:val="24"/>
          <w:lang w:val="id-ID"/>
        </w:rPr>
      </w:pPr>
    </w:p>
    <w:p w14:paraId="64D6C56E" w14:textId="77777777" w:rsidR="00207756" w:rsidRDefault="00207756" w:rsidP="00B0438C">
      <w:pPr>
        <w:spacing w:line="360" w:lineRule="auto"/>
        <w:jc w:val="both"/>
        <w:rPr>
          <w:rFonts w:ascii="Times New Roman" w:hAnsi="Times New Roman" w:cs="Times New Roman"/>
          <w:sz w:val="24"/>
          <w:szCs w:val="24"/>
          <w:lang w:val="id-ID"/>
        </w:rPr>
      </w:pPr>
    </w:p>
    <w:p w14:paraId="478010EE" w14:textId="77777777" w:rsidR="00394647" w:rsidRDefault="00394647">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1425E22" w14:textId="1379ECDA" w:rsidR="00B0438C" w:rsidRDefault="00B0438C"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Pseudocode</w:t>
      </w:r>
    </w:p>
    <w:tbl>
      <w:tblPr>
        <w:tblStyle w:val="TableGrid"/>
        <w:tblW w:w="0" w:type="auto"/>
        <w:tblLook w:val="04A0" w:firstRow="1" w:lastRow="0" w:firstColumn="1" w:lastColumn="0" w:noHBand="0" w:noVBand="1"/>
      </w:tblPr>
      <w:tblGrid>
        <w:gridCol w:w="9350"/>
      </w:tblGrid>
      <w:tr w:rsidR="00D03A38" w14:paraId="36BC0277" w14:textId="77777777" w:rsidTr="00D03A38">
        <w:tc>
          <w:tcPr>
            <w:tcW w:w="9576" w:type="dxa"/>
          </w:tcPr>
          <w:p w14:paraId="1F9D56A8" w14:textId="77777777" w:rsidR="00D03A38" w:rsidRPr="00394647" w:rsidRDefault="00D03A38" w:rsidP="00B0438C">
            <w:pPr>
              <w:spacing w:line="360" w:lineRule="auto"/>
              <w:jc w:val="both"/>
              <w:rPr>
                <w:rFonts w:ascii="Times New Roman" w:hAnsi="Times New Roman" w:cs="Times New Roman"/>
                <w:b/>
                <w:bCs/>
                <w:sz w:val="24"/>
                <w:szCs w:val="24"/>
                <w:lang w:val="id-ID"/>
              </w:rPr>
            </w:pPr>
            <w:r w:rsidRPr="00394647">
              <w:rPr>
                <w:rFonts w:ascii="Times New Roman" w:hAnsi="Times New Roman" w:cs="Times New Roman"/>
                <w:b/>
                <w:bCs/>
                <w:sz w:val="24"/>
                <w:szCs w:val="24"/>
                <w:lang w:val="id-ID"/>
              </w:rPr>
              <w:t>PROGRAM</w:t>
            </w:r>
          </w:p>
          <w:p w14:paraId="0A3BE48F" w14:textId="4CF8FA37" w:rsidR="00D03A38" w:rsidRDefault="000261B1"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jamBelajarSiswa</w:t>
            </w:r>
          </w:p>
        </w:tc>
      </w:tr>
      <w:tr w:rsidR="00D03A38" w14:paraId="44C8B16E" w14:textId="77777777" w:rsidTr="00D03A38">
        <w:tc>
          <w:tcPr>
            <w:tcW w:w="9576" w:type="dxa"/>
          </w:tcPr>
          <w:p w14:paraId="5757EB4C" w14:textId="56D30793" w:rsidR="00D03A38" w:rsidRPr="00394647" w:rsidRDefault="00D03A38" w:rsidP="00D03A38">
            <w:pPr>
              <w:spacing w:line="360" w:lineRule="auto"/>
              <w:jc w:val="both"/>
              <w:rPr>
                <w:rFonts w:ascii="Times New Roman" w:hAnsi="Times New Roman" w:cs="Times New Roman"/>
                <w:b/>
                <w:bCs/>
                <w:sz w:val="24"/>
                <w:szCs w:val="24"/>
                <w:lang w:val="id-ID"/>
              </w:rPr>
            </w:pPr>
            <w:r w:rsidRPr="00394647">
              <w:rPr>
                <w:rFonts w:ascii="Times New Roman" w:hAnsi="Times New Roman" w:cs="Times New Roman"/>
                <w:b/>
                <w:bCs/>
                <w:sz w:val="24"/>
                <w:szCs w:val="24"/>
                <w:lang w:val="id-ID"/>
              </w:rPr>
              <w:t>DEKLARASI</w:t>
            </w:r>
          </w:p>
          <w:p w14:paraId="65B751C4" w14:textId="73484071" w:rsidR="00D03A38" w:rsidRPr="00D03A38" w:rsidRDefault="00207756" w:rsidP="00D03A38">
            <w:pPr>
              <w:spacing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int total, </w:t>
            </w:r>
            <w:proofErr w:type="spellStart"/>
            <w:r w:rsidR="00D03A38">
              <w:rPr>
                <w:rFonts w:ascii="Times New Roman" w:hAnsi="Times New Roman" w:cs="Times New Roman"/>
                <w:sz w:val="24"/>
                <w:szCs w:val="24"/>
                <w:lang w:val="en-ID"/>
              </w:rPr>
              <w:t>jam</w:t>
            </w:r>
            <w:r w:rsidR="00642F95">
              <w:rPr>
                <w:rFonts w:ascii="Times New Roman" w:hAnsi="Times New Roman" w:cs="Times New Roman"/>
                <w:sz w:val="24"/>
                <w:szCs w:val="24"/>
                <w:lang w:val="en-ID"/>
              </w:rPr>
              <w:t>B</w:t>
            </w:r>
            <w:r w:rsidR="00D03A38" w:rsidRPr="00D03A38">
              <w:rPr>
                <w:rFonts w:ascii="Times New Roman" w:hAnsi="Times New Roman" w:cs="Times New Roman"/>
                <w:sz w:val="24"/>
                <w:szCs w:val="24"/>
                <w:lang w:val="en-ID"/>
              </w:rPr>
              <w:t>elajar</w:t>
            </w:r>
            <w:proofErr w:type="spellEnd"/>
            <w:r>
              <w:rPr>
                <w:rFonts w:ascii="Times New Roman" w:hAnsi="Times New Roman" w:cs="Times New Roman"/>
                <w:sz w:val="24"/>
                <w:szCs w:val="24"/>
                <w:lang w:val="en-ID"/>
              </w:rPr>
              <w:t xml:space="preserve">, </w:t>
            </w:r>
            <w:proofErr w:type="spellStart"/>
            <w:r>
              <w:rPr>
                <w:rFonts w:ascii="Times New Roman" w:hAnsi="Times New Roman" w:cs="Times New Roman"/>
                <w:sz w:val="24"/>
                <w:szCs w:val="24"/>
                <w:lang w:val="en-ID"/>
              </w:rPr>
              <w:t>hari</w:t>
            </w:r>
            <w:proofErr w:type="spellEnd"/>
          </w:p>
        </w:tc>
      </w:tr>
      <w:tr w:rsidR="00D03A38" w14:paraId="0CF8E9E5" w14:textId="77777777" w:rsidTr="00D03A38">
        <w:tc>
          <w:tcPr>
            <w:tcW w:w="9576" w:type="dxa"/>
          </w:tcPr>
          <w:p w14:paraId="716BA35D" w14:textId="77777777" w:rsidR="00D03A38" w:rsidRDefault="00D03A38" w:rsidP="00B0438C">
            <w:pPr>
              <w:spacing w:line="360" w:lineRule="auto"/>
              <w:jc w:val="both"/>
              <w:rPr>
                <w:rFonts w:ascii="Times New Roman" w:hAnsi="Times New Roman" w:cs="Times New Roman"/>
                <w:b/>
                <w:bCs/>
                <w:sz w:val="24"/>
                <w:szCs w:val="24"/>
                <w:lang w:val="id-ID"/>
              </w:rPr>
            </w:pPr>
            <w:r w:rsidRPr="00394647">
              <w:rPr>
                <w:rFonts w:ascii="Times New Roman" w:hAnsi="Times New Roman" w:cs="Times New Roman"/>
                <w:b/>
                <w:bCs/>
                <w:sz w:val="24"/>
                <w:szCs w:val="24"/>
                <w:lang w:val="id-ID"/>
              </w:rPr>
              <w:t>ALGORITMA</w:t>
            </w:r>
          </w:p>
          <w:p w14:paraId="5A4AE394" w14:textId="1CC14815" w:rsidR="000261B1" w:rsidRDefault="000261B1"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set total = 0</w:t>
            </w:r>
          </w:p>
          <w:p w14:paraId="49A16715" w14:textId="1287B448" w:rsidR="000261B1" w:rsidRPr="000261B1" w:rsidRDefault="000261B1"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set hari = 1</w:t>
            </w:r>
          </w:p>
          <w:p w14:paraId="20697E8D" w14:textId="4CF5C7AF" w:rsidR="00D03A38" w:rsidRDefault="00207756" w:rsidP="00B0438C">
            <w:pPr>
              <w:spacing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FOR</w:t>
            </w:r>
            <w:r w:rsidR="00394647" w:rsidRPr="00394647">
              <w:rPr>
                <w:rFonts w:ascii="Times New Roman" w:hAnsi="Times New Roman" w:cs="Times New Roman"/>
                <w:b/>
                <w:bCs/>
                <w:sz w:val="24"/>
                <w:szCs w:val="24"/>
                <w:lang w:val="id-ID"/>
              </w:rPr>
              <w:t xml:space="preserve"> </w:t>
            </w:r>
            <w:r w:rsidR="00A0217F">
              <w:rPr>
                <w:rFonts w:ascii="Times New Roman" w:hAnsi="Times New Roman" w:cs="Times New Roman"/>
                <w:sz w:val="24"/>
                <w:szCs w:val="24"/>
                <w:lang w:val="id-ID"/>
              </w:rPr>
              <w:t xml:space="preserve">hari </w:t>
            </w:r>
            <w:r w:rsidR="00394647">
              <w:rPr>
                <w:rFonts w:ascii="Times New Roman" w:hAnsi="Times New Roman" w:cs="Times New Roman"/>
                <w:sz w:val="24"/>
                <w:szCs w:val="24"/>
                <w:lang w:val="id-ID"/>
              </w:rPr>
              <w:t xml:space="preserve">&lt;= 7 </w:t>
            </w:r>
            <w:r w:rsidR="00394647">
              <w:rPr>
                <w:rFonts w:ascii="Times New Roman" w:hAnsi="Times New Roman" w:cs="Times New Roman"/>
                <w:b/>
                <w:bCs/>
                <w:sz w:val="24"/>
                <w:szCs w:val="24"/>
                <w:lang w:val="id-ID"/>
              </w:rPr>
              <w:t xml:space="preserve">DO   </w:t>
            </w:r>
          </w:p>
          <w:p w14:paraId="3202B4F5" w14:textId="77777777"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INPUT  jamBelajar</w:t>
            </w:r>
          </w:p>
          <w:p w14:paraId="48735A16" w14:textId="66CAA7AF"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if jamBelajar &gt;= 10</w:t>
            </w:r>
            <w:r w:rsidR="00207756">
              <w:rPr>
                <w:rFonts w:ascii="Times New Roman" w:hAnsi="Times New Roman" w:cs="Times New Roman"/>
                <w:sz w:val="24"/>
                <w:szCs w:val="24"/>
                <w:lang w:val="id-ID"/>
              </w:rPr>
              <w:t xml:space="preserve"> THEN</w:t>
            </w:r>
          </w:p>
          <w:p w14:paraId="078CE90B" w14:textId="77777777"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OUTPUT imputkan ulang </w:t>
            </w:r>
          </w:p>
          <w:p w14:paraId="38B1FC55" w14:textId="77777777"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Continue</w:t>
            </w:r>
          </w:p>
          <w:p w14:paraId="2C5237BC" w14:textId="791DA0FC"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w:t>
            </w:r>
          </w:p>
          <w:p w14:paraId="2F87669A" w14:textId="77777777"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total = total + jamBelajar</w:t>
            </w:r>
          </w:p>
          <w:p w14:paraId="444C2BA8" w14:textId="77777777" w:rsid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hari  = hari  ++</w:t>
            </w:r>
          </w:p>
          <w:p w14:paraId="0E580336" w14:textId="507B7CF6" w:rsidR="00394647" w:rsidRDefault="00207756"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END IF</w:t>
            </w:r>
          </w:p>
          <w:p w14:paraId="69314D16" w14:textId="5BAEC43C" w:rsidR="00394647" w:rsidRDefault="00207756"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FOR</w:t>
            </w:r>
            <w:r w:rsidR="00394647">
              <w:rPr>
                <w:rFonts w:ascii="Times New Roman" w:hAnsi="Times New Roman" w:cs="Times New Roman"/>
                <w:sz w:val="24"/>
                <w:szCs w:val="24"/>
                <w:lang w:val="id-ID"/>
              </w:rPr>
              <w:t xml:space="preserve"> END </w:t>
            </w:r>
          </w:p>
          <w:p w14:paraId="624BB202" w14:textId="60CF1988" w:rsidR="00394647" w:rsidRPr="00394647" w:rsidRDefault="00394647"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OUTPUT total </w:t>
            </w:r>
          </w:p>
        </w:tc>
      </w:tr>
    </w:tbl>
    <w:p w14:paraId="1AA7CC17" w14:textId="77777777" w:rsidR="00D03A38" w:rsidRDefault="00D03A38" w:rsidP="00B0438C">
      <w:pPr>
        <w:spacing w:line="360" w:lineRule="auto"/>
        <w:jc w:val="both"/>
        <w:rPr>
          <w:rFonts w:ascii="Times New Roman" w:hAnsi="Times New Roman" w:cs="Times New Roman"/>
          <w:sz w:val="24"/>
          <w:szCs w:val="24"/>
          <w:lang w:val="id-ID"/>
        </w:rPr>
      </w:pPr>
    </w:p>
    <w:p w14:paraId="153EBC85" w14:textId="77777777" w:rsidR="00D03A38" w:rsidRDefault="00D03A38"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br/>
      </w:r>
    </w:p>
    <w:p w14:paraId="14B68B5B" w14:textId="77777777" w:rsidR="00D03A38" w:rsidRDefault="00D03A38">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7CAFFFA1" w14:textId="22D306BF" w:rsidR="00B0438C" w:rsidRDefault="00B0438C" w:rsidP="00B0438C">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Flowchart</w:t>
      </w:r>
    </w:p>
    <w:p w14:paraId="1E187A43" w14:textId="7E22E351" w:rsidR="00D03A38" w:rsidRDefault="00207756" w:rsidP="00B0438C">
      <w:pPr>
        <w:spacing w:line="360" w:lineRule="auto"/>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1B77A379" wp14:editId="42776A90">
            <wp:extent cx="4943475" cy="6124575"/>
            <wp:effectExtent l="0" t="0" r="9525" b="9525"/>
            <wp:docPr id="1959314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14659" name="Picture 1959314659"/>
                    <pic:cNvPicPr/>
                  </pic:nvPicPr>
                  <pic:blipFill>
                    <a:blip r:embed="rId5">
                      <a:extLst>
                        <a:ext uri="{28A0092B-C50C-407E-A947-70E740481C1C}">
                          <a14:useLocalDpi xmlns:a14="http://schemas.microsoft.com/office/drawing/2010/main" val="0"/>
                        </a:ext>
                      </a:extLst>
                    </a:blip>
                    <a:stretch>
                      <a:fillRect/>
                    </a:stretch>
                  </pic:blipFill>
                  <pic:spPr>
                    <a:xfrm>
                      <a:off x="0" y="0"/>
                      <a:ext cx="4943475" cy="6124575"/>
                    </a:xfrm>
                    <a:prstGeom prst="rect">
                      <a:avLst/>
                    </a:prstGeom>
                  </pic:spPr>
                </pic:pic>
              </a:graphicData>
            </a:graphic>
          </wp:inline>
        </w:drawing>
      </w:r>
    </w:p>
    <w:p w14:paraId="7DC74C42" w14:textId="61C57F34" w:rsidR="00207756" w:rsidRDefault="00207756">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70ADD836" w14:textId="18E72BEE" w:rsidR="00207756" w:rsidRDefault="00207756" w:rsidP="00B0438C">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 xml:space="preserve">Latihan 2 </w:t>
      </w:r>
    </w:p>
    <w:p w14:paraId="2A931D7A" w14:textId="77777777" w:rsidR="00A0217F" w:rsidRPr="00A0217F" w:rsidRDefault="00A0217F" w:rsidP="00A0217F">
      <w:pPr>
        <w:spacing w:line="360" w:lineRule="auto"/>
        <w:jc w:val="both"/>
        <w:rPr>
          <w:rFonts w:ascii="Times New Roman" w:hAnsi="Times New Roman" w:cs="Times New Roman"/>
          <w:sz w:val="24"/>
          <w:szCs w:val="24"/>
          <w:lang w:val="en-ID"/>
        </w:rPr>
      </w:pPr>
      <w:r w:rsidRPr="00A0217F">
        <w:rPr>
          <w:rFonts w:ascii="Times New Roman" w:hAnsi="Times New Roman" w:cs="Times New Roman"/>
          <w:sz w:val="24"/>
          <w:szCs w:val="24"/>
          <w:lang w:val="id-ID"/>
        </w:rPr>
        <w:t>Buatlah flowchart untuk menentukan bonus yang diterima pegawai perusahaan. Setiap pegawai yang bekerja lebih dari 8 jam per hari akan menerima bonus sebesar 20% dari gaji harian. Program akan meminta input jumlah jam kerja dan gaji harian pegawai, lalu menghitung bonusnya. Program akan berhenti jika pengguna memasukkan jam kerja negatif, dan pegawai tersebut tidak diproses.</w:t>
      </w:r>
    </w:p>
    <w:p w14:paraId="68DE9E1F" w14:textId="77777777" w:rsidR="00A0217F" w:rsidRDefault="00A0217F" w:rsidP="00A0217F">
      <w:pPr>
        <w:spacing w:line="360" w:lineRule="auto"/>
        <w:jc w:val="both"/>
        <w:rPr>
          <w:rFonts w:ascii="Times New Roman" w:hAnsi="Times New Roman" w:cs="Times New Roman"/>
          <w:sz w:val="24"/>
          <w:szCs w:val="24"/>
          <w:lang w:val="id-ID"/>
        </w:rPr>
      </w:pPr>
      <w:r w:rsidRPr="00A0217F">
        <w:rPr>
          <w:rFonts w:ascii="Times New Roman" w:hAnsi="Times New Roman" w:cs="Times New Roman"/>
          <w:i/>
          <w:iCs/>
          <w:sz w:val="24"/>
          <w:szCs w:val="24"/>
          <w:lang w:val="id-ID"/>
        </w:rPr>
        <w:t>Catatan: Perulangan dapat menggunakan for, while, atau do-while. Penambahan break atau continue jika diperlukan</w:t>
      </w:r>
    </w:p>
    <w:p w14:paraId="0A80CF4B" w14:textId="77777777" w:rsidR="00B42E80" w:rsidRDefault="00B42E80">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2B9BE764" w14:textId="2A61F1AA" w:rsidR="00A0217F" w:rsidRDefault="00A0217F"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Program Java </w:t>
      </w:r>
    </w:p>
    <w:p w14:paraId="19D10E54" w14:textId="1CAA84C9" w:rsidR="00B42E80" w:rsidRDefault="00B42E80" w:rsidP="00A0217F">
      <w:pPr>
        <w:spacing w:line="360" w:lineRule="auto"/>
        <w:jc w:val="both"/>
        <w:rPr>
          <w:rFonts w:ascii="Times New Roman" w:hAnsi="Times New Roman" w:cs="Times New Roman"/>
          <w:sz w:val="24"/>
          <w:szCs w:val="24"/>
          <w:lang w:val="id-ID"/>
        </w:rPr>
      </w:pPr>
      <w:r w:rsidRPr="00B42E80">
        <w:rPr>
          <w:rFonts w:ascii="Times New Roman" w:hAnsi="Times New Roman" w:cs="Times New Roman"/>
          <w:sz w:val="24"/>
          <w:szCs w:val="24"/>
          <w:lang w:val="id-ID"/>
        </w:rPr>
        <w:drawing>
          <wp:inline distT="0" distB="0" distL="0" distR="0" wp14:anchorId="54B4DC60" wp14:editId="3977220C">
            <wp:extent cx="5087060" cy="5953956"/>
            <wp:effectExtent l="0" t="0" r="0" b="8890"/>
            <wp:docPr id="137275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54917" name=""/>
                    <pic:cNvPicPr/>
                  </pic:nvPicPr>
                  <pic:blipFill>
                    <a:blip r:embed="rId6"/>
                    <a:stretch>
                      <a:fillRect/>
                    </a:stretch>
                  </pic:blipFill>
                  <pic:spPr>
                    <a:xfrm>
                      <a:off x="0" y="0"/>
                      <a:ext cx="5087060" cy="5953956"/>
                    </a:xfrm>
                    <a:prstGeom prst="rect">
                      <a:avLst/>
                    </a:prstGeom>
                  </pic:spPr>
                </pic:pic>
              </a:graphicData>
            </a:graphic>
          </wp:inline>
        </w:drawing>
      </w:r>
    </w:p>
    <w:p w14:paraId="6A530A7B" w14:textId="77777777" w:rsidR="000261B1" w:rsidRDefault="000261B1">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7B21F378" w14:textId="7165D2C0" w:rsidR="00A0217F" w:rsidRDefault="00A0217F"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Pseudocode</w:t>
      </w:r>
    </w:p>
    <w:tbl>
      <w:tblPr>
        <w:tblStyle w:val="TableGrid"/>
        <w:tblW w:w="0" w:type="auto"/>
        <w:tblLook w:val="04A0" w:firstRow="1" w:lastRow="0" w:firstColumn="1" w:lastColumn="0" w:noHBand="0" w:noVBand="1"/>
      </w:tblPr>
      <w:tblGrid>
        <w:gridCol w:w="9350"/>
      </w:tblGrid>
      <w:tr w:rsidR="00A0217F" w14:paraId="24DF136A" w14:textId="77777777" w:rsidTr="00A0217F">
        <w:tc>
          <w:tcPr>
            <w:tcW w:w="9350" w:type="dxa"/>
          </w:tcPr>
          <w:p w14:paraId="2D27BFB6" w14:textId="77777777" w:rsidR="00A0217F" w:rsidRDefault="00A0217F" w:rsidP="00A0217F">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PROGRAM</w:t>
            </w:r>
          </w:p>
          <w:p w14:paraId="1A114DB7" w14:textId="3690B394" w:rsidR="00A0217F" w:rsidRPr="00A0217F" w:rsidRDefault="00A0217F"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Bonus Yang diterima Pegawai Perusahaan</w:t>
            </w:r>
          </w:p>
        </w:tc>
      </w:tr>
      <w:tr w:rsidR="00A0217F" w14:paraId="05DC6A55" w14:textId="77777777" w:rsidTr="00A0217F">
        <w:tc>
          <w:tcPr>
            <w:tcW w:w="9350" w:type="dxa"/>
          </w:tcPr>
          <w:p w14:paraId="37C54323" w14:textId="77777777" w:rsidR="00A0217F" w:rsidRDefault="00A0217F" w:rsidP="00A0217F">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DEKLARASI</w:t>
            </w:r>
          </w:p>
          <w:p w14:paraId="4B9DF203" w14:textId="77777777" w:rsidR="00A0217F" w:rsidRDefault="00B91D93"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int jamKerja, pegawai</w:t>
            </w:r>
          </w:p>
          <w:p w14:paraId="1CF88A40" w14:textId="0201D7E9" w:rsidR="00B91D93" w:rsidRPr="00A0217F" w:rsidRDefault="00B91D93"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double</w:t>
            </w:r>
            <w:r w:rsidR="000261B1">
              <w:rPr>
                <w:rFonts w:ascii="Times New Roman" w:hAnsi="Times New Roman" w:cs="Times New Roman"/>
                <w:sz w:val="24"/>
                <w:szCs w:val="24"/>
                <w:lang w:val="id-ID"/>
              </w:rPr>
              <w:t xml:space="preserve"> gaji, bonus </w:t>
            </w:r>
          </w:p>
        </w:tc>
      </w:tr>
      <w:tr w:rsidR="00A0217F" w14:paraId="2424006A" w14:textId="77777777" w:rsidTr="00A0217F">
        <w:tc>
          <w:tcPr>
            <w:tcW w:w="9350" w:type="dxa"/>
          </w:tcPr>
          <w:p w14:paraId="09558F7F" w14:textId="77777777" w:rsidR="00A0217F" w:rsidRDefault="00A0217F" w:rsidP="00A0217F">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ALGORITMA</w:t>
            </w:r>
          </w:p>
          <w:p w14:paraId="18A935CF" w14:textId="52ECE30D" w:rsidR="001637DB" w:rsidRPr="001637DB" w:rsidRDefault="001637DB"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Set pegawai = 1</w:t>
            </w:r>
          </w:p>
          <w:p w14:paraId="5F2E80D0" w14:textId="77777777" w:rsidR="00A0217F" w:rsidRDefault="000261B1" w:rsidP="00A0217F">
            <w:pPr>
              <w:spacing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FOR </w:t>
            </w:r>
            <w:r>
              <w:rPr>
                <w:rFonts w:ascii="Times New Roman" w:hAnsi="Times New Roman" w:cs="Times New Roman"/>
                <w:sz w:val="24"/>
                <w:szCs w:val="24"/>
                <w:lang w:val="id-ID"/>
              </w:rPr>
              <w:t xml:space="preserve">pegawai = 1 </w:t>
            </w:r>
            <w:r>
              <w:rPr>
                <w:rFonts w:ascii="Times New Roman" w:hAnsi="Times New Roman" w:cs="Times New Roman"/>
                <w:b/>
                <w:bCs/>
                <w:sz w:val="24"/>
                <w:szCs w:val="24"/>
                <w:lang w:val="id-ID"/>
              </w:rPr>
              <w:t>DO</w:t>
            </w:r>
          </w:p>
          <w:p w14:paraId="4097F3D4"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b/>
                <w:bCs/>
                <w:sz w:val="24"/>
                <w:szCs w:val="24"/>
                <w:lang w:val="id-ID"/>
              </w:rPr>
              <w:t>INPUT</w:t>
            </w:r>
            <w:r w:rsidRPr="000261B1">
              <w:rPr>
                <w:rFonts w:ascii="Times New Roman" w:hAnsi="Times New Roman" w:cs="Times New Roman"/>
                <w:sz w:val="24"/>
                <w:szCs w:val="24"/>
                <w:lang w:val="id-ID"/>
              </w:rPr>
              <w:t xml:space="preserve"> jamKerja</w:t>
            </w:r>
          </w:p>
          <w:p w14:paraId="2071E8C7"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if jamKerja &lt; 0 THEN</w:t>
            </w:r>
          </w:p>
          <w:p w14:paraId="4CFBEF30" w14:textId="77777777" w:rsid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OUTPUT program berhenti</w:t>
            </w:r>
          </w:p>
          <w:p w14:paraId="07981B8E" w14:textId="77777777" w:rsidR="000261B1" w:rsidRPr="000261B1" w:rsidRDefault="000261B1" w:rsidP="000261B1">
            <w:pPr>
              <w:spacing w:line="360" w:lineRule="auto"/>
              <w:jc w:val="both"/>
              <w:rPr>
                <w:rFonts w:ascii="Times New Roman" w:hAnsi="Times New Roman" w:cs="Times New Roman"/>
                <w:sz w:val="24"/>
                <w:szCs w:val="24"/>
                <w:lang w:val="id-ID"/>
              </w:rPr>
            </w:pPr>
          </w:p>
          <w:p w14:paraId="2C1B08C9" w14:textId="16EAABF0"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else</w:t>
            </w:r>
          </w:p>
          <w:p w14:paraId="242CE2F5"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Input gaji</w:t>
            </w:r>
          </w:p>
          <w:p w14:paraId="690BA5F8"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if jamKerja &gt; 8 THEN</w:t>
            </w:r>
          </w:p>
          <w:p w14:paraId="7EEB1A8B"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bonus = gaji * 0.2</w:t>
            </w:r>
          </w:p>
          <w:p w14:paraId="1C664594"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 xml:space="preserve">else </w:t>
            </w:r>
          </w:p>
          <w:p w14:paraId="1A87F4A4"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bonus = 0</w:t>
            </w:r>
          </w:p>
          <w:p w14:paraId="6CC1020E" w14:textId="77777777" w:rsidR="000261B1" w:rsidRPr="000261B1" w:rsidRDefault="000261B1" w:rsidP="000261B1">
            <w:pPr>
              <w:spacing w:line="360" w:lineRule="auto"/>
              <w:jc w:val="both"/>
              <w:rPr>
                <w:rFonts w:ascii="Times New Roman" w:hAnsi="Times New Roman" w:cs="Times New Roman"/>
                <w:sz w:val="24"/>
                <w:szCs w:val="24"/>
                <w:lang w:val="id-ID"/>
              </w:rPr>
            </w:pPr>
          </w:p>
          <w:p w14:paraId="4378C20E"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END IF</w:t>
            </w:r>
          </w:p>
          <w:p w14:paraId="0AB96D61"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END FOR</w:t>
            </w:r>
          </w:p>
          <w:p w14:paraId="06A5D0FF" w14:textId="77777777" w:rsidR="000261B1" w:rsidRPr="000261B1" w:rsidRDefault="000261B1" w:rsidP="000261B1">
            <w:pPr>
              <w:spacing w:line="360" w:lineRule="auto"/>
              <w:jc w:val="both"/>
              <w:rPr>
                <w:rFonts w:ascii="Times New Roman" w:hAnsi="Times New Roman" w:cs="Times New Roman"/>
                <w:sz w:val="24"/>
                <w:szCs w:val="24"/>
                <w:lang w:val="id-ID"/>
              </w:rPr>
            </w:pPr>
          </w:p>
          <w:p w14:paraId="224F874D"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OUTPUT jamKerja = jam kerja</w:t>
            </w:r>
          </w:p>
          <w:p w14:paraId="60066572" w14:textId="77777777"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OUTPUT gaji = Rp , gaji</w:t>
            </w:r>
          </w:p>
          <w:p w14:paraId="73E7F161" w14:textId="706EA366" w:rsidR="000261B1" w:rsidRPr="000261B1" w:rsidRDefault="000261B1" w:rsidP="000261B1">
            <w:pPr>
              <w:spacing w:line="360" w:lineRule="auto"/>
              <w:jc w:val="both"/>
              <w:rPr>
                <w:rFonts w:ascii="Times New Roman" w:hAnsi="Times New Roman" w:cs="Times New Roman"/>
                <w:sz w:val="24"/>
                <w:szCs w:val="24"/>
                <w:lang w:val="id-ID"/>
              </w:rPr>
            </w:pPr>
            <w:r w:rsidRPr="000261B1">
              <w:rPr>
                <w:rFonts w:ascii="Times New Roman" w:hAnsi="Times New Roman" w:cs="Times New Roman"/>
                <w:sz w:val="24"/>
                <w:szCs w:val="24"/>
                <w:lang w:val="id-ID"/>
              </w:rPr>
              <w:t>OUTPUT bonus = Rp , bonus</w:t>
            </w:r>
          </w:p>
        </w:tc>
      </w:tr>
    </w:tbl>
    <w:p w14:paraId="1F91B3D8" w14:textId="77777777" w:rsidR="00A0217F" w:rsidRDefault="00A0217F" w:rsidP="00A0217F">
      <w:pPr>
        <w:spacing w:line="360" w:lineRule="auto"/>
        <w:jc w:val="both"/>
        <w:rPr>
          <w:rFonts w:ascii="Times New Roman" w:hAnsi="Times New Roman" w:cs="Times New Roman"/>
          <w:sz w:val="24"/>
          <w:szCs w:val="24"/>
          <w:lang w:val="id-ID"/>
        </w:rPr>
      </w:pPr>
    </w:p>
    <w:p w14:paraId="11C87A4D" w14:textId="77777777" w:rsidR="003A1495" w:rsidRDefault="003A1495">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7ABCA3BD" w14:textId="1D34E882" w:rsidR="00A0217F" w:rsidRDefault="00A0217F" w:rsidP="00A0217F">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Flowchart</w:t>
      </w:r>
    </w:p>
    <w:p w14:paraId="5F0D8B9F" w14:textId="75C3E19F" w:rsidR="00A0217F" w:rsidRPr="00A0217F" w:rsidRDefault="003A1495" w:rsidP="00A0217F">
      <w:pPr>
        <w:spacing w:line="360" w:lineRule="auto"/>
        <w:jc w:val="both"/>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76B37A55" wp14:editId="37218D42">
            <wp:extent cx="4619501" cy="7387443"/>
            <wp:effectExtent l="0" t="0" r="0" b="4445"/>
            <wp:docPr id="1929370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0262" name="Picture 1929370262"/>
                    <pic:cNvPicPr/>
                  </pic:nvPicPr>
                  <pic:blipFill rotWithShape="1">
                    <a:blip r:embed="rId7">
                      <a:extLst>
                        <a:ext uri="{28A0092B-C50C-407E-A947-70E740481C1C}">
                          <a14:useLocalDpi xmlns:a14="http://schemas.microsoft.com/office/drawing/2010/main" val="0"/>
                        </a:ext>
                      </a:extLst>
                    </a:blip>
                    <a:srcRect r="59241"/>
                    <a:stretch>
                      <a:fillRect/>
                    </a:stretch>
                  </pic:blipFill>
                  <pic:spPr bwMode="auto">
                    <a:xfrm>
                      <a:off x="0" y="0"/>
                      <a:ext cx="4642343" cy="7423971"/>
                    </a:xfrm>
                    <a:prstGeom prst="rect">
                      <a:avLst/>
                    </a:prstGeom>
                    <a:ln>
                      <a:noFill/>
                    </a:ln>
                    <a:extLst>
                      <a:ext uri="{53640926-AAD7-44D8-BBD7-CCE9431645EC}">
                        <a14:shadowObscured xmlns:a14="http://schemas.microsoft.com/office/drawing/2010/main"/>
                      </a:ext>
                    </a:extLst>
                  </pic:spPr>
                </pic:pic>
              </a:graphicData>
            </a:graphic>
          </wp:inline>
        </w:drawing>
      </w:r>
    </w:p>
    <w:p w14:paraId="408EC0AF" w14:textId="77777777" w:rsidR="00B0438C" w:rsidRPr="00B0438C" w:rsidRDefault="00B0438C" w:rsidP="00B0438C">
      <w:pPr>
        <w:spacing w:line="360" w:lineRule="auto"/>
        <w:jc w:val="both"/>
        <w:rPr>
          <w:rFonts w:ascii="Times New Roman" w:hAnsi="Times New Roman" w:cs="Times New Roman"/>
          <w:sz w:val="24"/>
          <w:szCs w:val="24"/>
        </w:rPr>
      </w:pPr>
    </w:p>
    <w:sectPr w:rsidR="00B0438C" w:rsidRPr="00B043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38C"/>
    <w:rsid w:val="000261B1"/>
    <w:rsid w:val="000A481D"/>
    <w:rsid w:val="001237BE"/>
    <w:rsid w:val="001637DB"/>
    <w:rsid w:val="00207756"/>
    <w:rsid w:val="00394647"/>
    <w:rsid w:val="003A1495"/>
    <w:rsid w:val="00642F95"/>
    <w:rsid w:val="006A7B4D"/>
    <w:rsid w:val="00854426"/>
    <w:rsid w:val="00A0217F"/>
    <w:rsid w:val="00A82F2A"/>
    <w:rsid w:val="00B0438C"/>
    <w:rsid w:val="00B055E3"/>
    <w:rsid w:val="00B42E80"/>
    <w:rsid w:val="00B91D93"/>
    <w:rsid w:val="00C73EFC"/>
    <w:rsid w:val="00CD4C59"/>
    <w:rsid w:val="00D03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2AD2E"/>
  <w15:chartTrackingRefBased/>
  <w15:docId w15:val="{D0A7CB57-8699-4489-A433-D3684348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38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0438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0438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0438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0438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04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38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0438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0438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0438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0438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04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38C"/>
    <w:rPr>
      <w:rFonts w:eastAsiaTheme="majorEastAsia" w:cstheme="majorBidi"/>
      <w:color w:val="272727" w:themeColor="text1" w:themeTint="D8"/>
    </w:rPr>
  </w:style>
  <w:style w:type="paragraph" w:styleId="Title">
    <w:name w:val="Title"/>
    <w:basedOn w:val="Normal"/>
    <w:next w:val="Normal"/>
    <w:link w:val="TitleChar"/>
    <w:uiPriority w:val="10"/>
    <w:qFormat/>
    <w:rsid w:val="00B04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3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3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0438C"/>
    <w:rPr>
      <w:i/>
      <w:iCs/>
      <w:color w:val="404040" w:themeColor="text1" w:themeTint="BF"/>
    </w:rPr>
  </w:style>
  <w:style w:type="paragraph" w:styleId="ListParagraph">
    <w:name w:val="List Paragraph"/>
    <w:basedOn w:val="Normal"/>
    <w:uiPriority w:val="34"/>
    <w:qFormat/>
    <w:rsid w:val="00B0438C"/>
    <w:pPr>
      <w:ind w:left="720"/>
      <w:contextualSpacing/>
    </w:pPr>
  </w:style>
  <w:style w:type="character" w:styleId="IntenseEmphasis">
    <w:name w:val="Intense Emphasis"/>
    <w:basedOn w:val="DefaultParagraphFont"/>
    <w:uiPriority w:val="21"/>
    <w:qFormat/>
    <w:rsid w:val="00B0438C"/>
    <w:rPr>
      <w:i/>
      <w:iCs/>
      <w:color w:val="365F91" w:themeColor="accent1" w:themeShade="BF"/>
    </w:rPr>
  </w:style>
  <w:style w:type="paragraph" w:styleId="IntenseQuote">
    <w:name w:val="Intense Quote"/>
    <w:basedOn w:val="Normal"/>
    <w:next w:val="Normal"/>
    <w:link w:val="IntenseQuoteChar"/>
    <w:uiPriority w:val="30"/>
    <w:qFormat/>
    <w:rsid w:val="00B0438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0438C"/>
    <w:rPr>
      <w:i/>
      <w:iCs/>
      <w:color w:val="365F91" w:themeColor="accent1" w:themeShade="BF"/>
    </w:rPr>
  </w:style>
  <w:style w:type="character" w:styleId="IntenseReference">
    <w:name w:val="Intense Reference"/>
    <w:basedOn w:val="DefaultParagraphFont"/>
    <w:uiPriority w:val="32"/>
    <w:qFormat/>
    <w:rsid w:val="00B0438C"/>
    <w:rPr>
      <w:b/>
      <w:bCs/>
      <w:smallCaps/>
      <w:color w:val="365F91" w:themeColor="accent1" w:themeShade="BF"/>
      <w:spacing w:val="5"/>
    </w:rPr>
  </w:style>
  <w:style w:type="table" w:styleId="TableGrid">
    <w:name w:val="Table Grid"/>
    <w:basedOn w:val="TableNormal"/>
    <w:uiPriority w:val="59"/>
    <w:rsid w:val="00B043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muhammadpnji@outlook.com</dc:creator>
  <cp:keywords/>
  <dc:description/>
  <cp:lastModifiedBy>muhammadpnji@outlook.com</cp:lastModifiedBy>
  <cp:revision>5</cp:revision>
  <dcterms:created xsi:type="dcterms:W3CDTF">2026-10-20T01:27:00Z</dcterms:created>
  <dcterms:modified xsi:type="dcterms:W3CDTF">2026-10-20T02:46:00Z</dcterms:modified>
</cp:coreProperties>
</file>