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8C" w:rsidRDefault="00BF228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45235" cy="1190625"/>
            <wp:effectExtent l="76200" t="57150" r="50165" b="66675"/>
            <wp:wrapThrough wrapText="bothSides">
              <wp:wrapPolygon edited="0">
                <wp:start x="6278" y="-1037"/>
                <wp:lineTo x="1652" y="-346"/>
                <wp:lineTo x="991" y="10714"/>
                <wp:lineTo x="1322" y="16243"/>
                <wp:lineTo x="-1322" y="16243"/>
                <wp:lineTo x="-1322" y="21082"/>
                <wp:lineTo x="-661" y="22464"/>
                <wp:lineTo x="21809" y="22464"/>
                <wp:lineTo x="21809" y="21773"/>
                <wp:lineTo x="22140" y="19008"/>
                <wp:lineTo x="19496" y="16243"/>
                <wp:lineTo x="16853" y="16243"/>
                <wp:lineTo x="19827" y="11059"/>
                <wp:lineTo x="19827" y="10714"/>
                <wp:lineTo x="19496" y="5530"/>
                <wp:lineTo x="19496" y="5184"/>
                <wp:lineTo x="15200" y="0"/>
                <wp:lineTo x="14870" y="-1037"/>
                <wp:lineTo x="6278" y="-10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6842C5" w:rsidRDefault="00FF1F2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842C5">
        <w:rPr>
          <w:rFonts w:ascii="Roboto Condensed" w:hAnsi="Roboto Condensed"/>
          <w:b/>
          <w:sz w:val="60"/>
          <w:szCs w:val="60"/>
          <w:shd w:val="clear" w:color="auto" w:fill="FFFFFF"/>
        </w:rPr>
        <w:t>SANYO 2.3 Ton RQ71CXV1</w:t>
      </w:r>
      <w:r w:rsidR="00407736" w:rsidRPr="006842C5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6842C5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6842C5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6842C5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FF1F25" w:rsidRPr="006842C5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299,000</w:t>
      </w:r>
      <w:r w:rsidR="00DE4011" w:rsidRPr="006842C5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6842C5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842C5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FF1F25" w:rsidRPr="006842C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FF1F25" w:rsidRPr="006842C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FF1F25" w:rsidRPr="006842C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Swing</w:t>
      </w:r>
    </w:p>
    <w:p w:rsidR="00FF1F25" w:rsidRPr="006842C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8866BF" w:rsidRPr="006842C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6842C5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842C5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6842C5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6842C5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6842C5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FF1F25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6842C5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6842C5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FF1F25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41</w:t>
      </w:r>
      <w:r w:rsidR="00061D4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6842C5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6842C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6842C5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FF1F25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FF1F25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B97EC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97EC2" w:rsidRPr="006842C5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6842C5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68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842C5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97EC2"/>
    <w:rsid w:val="00BF228C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982FE-DC1E-4EA9-8749-53757EF3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2016-10-11T15:43:00Z</dcterms:created>
  <dcterms:modified xsi:type="dcterms:W3CDTF">2023-03-12T06:25:00Z</dcterms:modified>
</cp:coreProperties>
</file>