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4FD55" w14:textId="77777777" w:rsidR="00C4436D" w:rsidRPr="00DC744F" w:rsidRDefault="00C4436D" w:rsidP="00C4436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pt-BR"/>
        </w:rPr>
      </w:pPr>
      <w:r w:rsidRPr="000C67A0">
        <w:rPr>
          <w:rFonts w:ascii="Segoe UI Emoji" w:eastAsia="Times New Roman" w:hAnsi="Segoe UI Emoji" w:cs="Segoe UI Emoji"/>
          <w:b/>
          <w:bCs/>
          <w:kern w:val="36"/>
          <w:lang w:eastAsia="pt-BR"/>
        </w:rPr>
        <w:t>🏠</w:t>
      </w:r>
      <w:r w:rsidRPr="000C67A0">
        <w:rPr>
          <w:rFonts w:eastAsia="Times New Roman" w:cstheme="minorHAnsi"/>
          <w:b/>
          <w:bCs/>
          <w:kern w:val="36"/>
          <w:lang w:eastAsia="pt-BR"/>
        </w:rPr>
        <w:t xml:space="preserve"> MORADIA &amp; VIDA PRÁTICA – Respostas completas para o Estado da Flórida (USA)</w:t>
      </w:r>
    </w:p>
    <w:p w14:paraId="05AFE2AE" w14:textId="77777777" w:rsidR="00C4436D" w:rsidRPr="00DC744F" w:rsidRDefault="00DC744F" w:rsidP="00C4436D">
      <w:pPr>
        <w:spacing w:after="0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pict w14:anchorId="2B08E974">
          <v:rect id="_x0000_i1025" style="width:0;height:1.5pt" o:hralign="center" o:hrstd="t" o:hr="t" fillcolor="#a0a0a0" stroked="f"/>
        </w:pict>
      </w:r>
    </w:p>
    <w:p w14:paraId="4797CF4E" w14:textId="77777777" w:rsidR="00C4436D" w:rsidRPr="00DC744F" w:rsidRDefault="00C4436D" w:rsidP="00C443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DC744F">
        <w:rPr>
          <w:rFonts w:eastAsia="Times New Roman" w:cstheme="minorHAnsi"/>
          <w:b/>
          <w:bCs/>
          <w:lang w:eastAsia="pt-BR"/>
        </w:rPr>
        <w:t>1. Onde encontrar apartamento para alugar em [cidade]?</w:t>
      </w:r>
    </w:p>
    <w:p w14:paraId="25F8AF9D" w14:textId="67D4B264" w:rsidR="00C4436D" w:rsidRPr="00DC744F" w:rsidRDefault="00C4436D" w:rsidP="00C4436D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t>Na Flórida, a maneira mais comum de encontrar imóveis é através de plataformas como Zillow, Apartments.com, HotPads e Facebook Marketplace. Na maioria das cidades também existem “locators” e comunidades brasileiras que ajudam recém-chegados.</w:t>
      </w:r>
      <w:r w:rsidRPr="00DC744F">
        <w:rPr>
          <w:rFonts w:eastAsia="Times New Roman" w:cstheme="minorHAnsi"/>
          <w:lang w:eastAsia="pt-BR"/>
        </w:rPr>
        <w:br/>
      </w:r>
      <w:r w:rsidRPr="00DC744F">
        <w:rPr>
          <w:rFonts w:eastAsia="Times New Roman" w:cstheme="minorHAnsi"/>
          <w:b/>
          <w:bCs/>
          <w:lang w:eastAsia="pt-BR"/>
        </w:rPr>
        <w:t>Dica:</w:t>
      </w:r>
      <w:r w:rsidRPr="00DC744F">
        <w:rPr>
          <w:rFonts w:eastAsia="Times New Roman" w:cstheme="minorHAnsi"/>
          <w:lang w:eastAsia="pt-BR"/>
        </w:rPr>
        <w:t xml:space="preserve"> sempre filtre por “credit check flexible” ou “no credit required” se você estiver sem histórico de crédito.</w:t>
      </w:r>
    </w:p>
    <w:p w14:paraId="65CC91B3" w14:textId="0F96AECB" w:rsidR="00552952" w:rsidRPr="00DC744F" w:rsidRDefault="00552952" w:rsidP="00C4436D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t>E tambem existe a opção de realtor ou alguem de confiaça que possa apresentar os serviços. Procure por realtor qualificado e com certificados.</w:t>
      </w:r>
    </w:p>
    <w:p w14:paraId="5075F06D" w14:textId="77777777" w:rsidR="00C4436D" w:rsidRPr="00DC744F" w:rsidRDefault="00DC744F" w:rsidP="00C4436D">
      <w:pPr>
        <w:spacing w:after="0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pict w14:anchorId="0FF0C915">
          <v:rect id="_x0000_i1026" style="width:0;height:1.5pt" o:hralign="center" o:hrstd="t" o:hr="t" fillcolor="#a0a0a0" stroked="f"/>
        </w:pict>
      </w:r>
    </w:p>
    <w:p w14:paraId="57956FFF" w14:textId="77777777" w:rsidR="00C4436D" w:rsidRPr="00DC744F" w:rsidRDefault="00C4436D" w:rsidP="00C443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DC744F">
        <w:rPr>
          <w:rFonts w:eastAsia="Times New Roman" w:cstheme="minorHAnsi"/>
          <w:b/>
          <w:bCs/>
          <w:lang w:eastAsia="pt-BR"/>
        </w:rPr>
        <w:t>2. Como funciona o crédito para alugar imóvel?</w:t>
      </w:r>
    </w:p>
    <w:p w14:paraId="1AF660C8" w14:textId="77777777" w:rsidR="00C4436D" w:rsidRPr="00DC744F" w:rsidRDefault="00C4436D" w:rsidP="00C4436D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t xml:space="preserve">A maioria dos proprietários na Flórida consulta o </w:t>
      </w:r>
      <w:r w:rsidRPr="00DC744F">
        <w:rPr>
          <w:rFonts w:eastAsia="Times New Roman" w:cstheme="minorHAnsi"/>
          <w:b/>
          <w:bCs/>
          <w:lang w:eastAsia="pt-BR"/>
        </w:rPr>
        <w:t>credit score</w:t>
      </w:r>
      <w:r w:rsidRPr="00DC744F">
        <w:rPr>
          <w:rFonts w:eastAsia="Times New Roman" w:cstheme="minorHAnsi"/>
          <w:lang w:eastAsia="pt-BR"/>
        </w:rPr>
        <w:t xml:space="preserve"> para aprovar a aplicação.</w:t>
      </w:r>
      <w:r w:rsidRPr="00DC744F">
        <w:rPr>
          <w:rFonts w:eastAsia="Times New Roman" w:cstheme="minorHAnsi"/>
          <w:lang w:eastAsia="pt-BR"/>
        </w:rPr>
        <w:br/>
        <w:t xml:space="preserve">• Score acima de </w:t>
      </w:r>
      <w:r w:rsidRPr="00DC744F">
        <w:rPr>
          <w:rFonts w:eastAsia="Times New Roman" w:cstheme="minorHAnsi"/>
          <w:b/>
          <w:bCs/>
          <w:lang w:eastAsia="pt-BR"/>
        </w:rPr>
        <w:t>650</w:t>
      </w:r>
      <w:r w:rsidRPr="00DC744F">
        <w:rPr>
          <w:rFonts w:eastAsia="Times New Roman" w:cstheme="minorHAnsi"/>
          <w:lang w:eastAsia="pt-BR"/>
        </w:rPr>
        <w:t xml:space="preserve"> costuma ser suficiente.</w:t>
      </w:r>
      <w:r w:rsidRPr="00DC744F">
        <w:rPr>
          <w:rFonts w:eastAsia="Times New Roman" w:cstheme="minorHAnsi"/>
          <w:lang w:eastAsia="pt-BR"/>
        </w:rPr>
        <w:br/>
        <w:t>• Sem crédito: normalmente pedem caução maior (1 a 2 meses extras) ou comprovante de renda alto.</w:t>
      </w:r>
    </w:p>
    <w:p w14:paraId="78EB95A5" w14:textId="77777777" w:rsidR="00C4436D" w:rsidRPr="00DC744F" w:rsidRDefault="00DC744F" w:rsidP="00C4436D">
      <w:pPr>
        <w:spacing w:after="0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pict w14:anchorId="235ED81D">
          <v:rect id="_x0000_i1027" style="width:0;height:1.5pt" o:hralign="center" o:hrstd="t" o:hr="t" fillcolor="#a0a0a0" stroked="f"/>
        </w:pict>
      </w:r>
    </w:p>
    <w:p w14:paraId="00D8D59A" w14:textId="77777777" w:rsidR="00C4436D" w:rsidRPr="00DC744F" w:rsidRDefault="00C4436D" w:rsidP="00C443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DC744F">
        <w:rPr>
          <w:rFonts w:eastAsia="Times New Roman" w:cstheme="minorHAnsi"/>
          <w:b/>
          <w:bCs/>
          <w:lang w:eastAsia="pt-BR"/>
        </w:rPr>
        <w:t>3. Sou recém-chegado, consigo alugar um imóvel fácil?</w:t>
      </w:r>
    </w:p>
    <w:p w14:paraId="198735C3" w14:textId="77777777" w:rsidR="00C4436D" w:rsidRPr="00DC744F" w:rsidRDefault="00C4436D" w:rsidP="00C4436D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t xml:space="preserve">Sim, mas </w:t>
      </w:r>
      <w:r w:rsidRPr="00DC744F">
        <w:rPr>
          <w:rFonts w:eastAsia="Times New Roman" w:cstheme="minorHAnsi"/>
          <w:b/>
          <w:bCs/>
          <w:lang w:eastAsia="pt-BR"/>
        </w:rPr>
        <w:t>com regras específicas</w:t>
      </w:r>
      <w:r w:rsidRPr="00DC744F">
        <w:rPr>
          <w:rFonts w:eastAsia="Times New Roman" w:cstheme="minorHAnsi"/>
          <w:lang w:eastAsia="pt-BR"/>
        </w:rPr>
        <w:t>:</w:t>
      </w:r>
      <w:r w:rsidRPr="00DC744F">
        <w:rPr>
          <w:rFonts w:eastAsia="Times New Roman" w:cstheme="minorHAnsi"/>
          <w:lang w:eastAsia="pt-BR"/>
        </w:rPr>
        <w:br/>
        <w:t>• A Flórida aceita aluguel sem histórico de crédito, desde que você prove renda.</w:t>
      </w:r>
      <w:r w:rsidRPr="00DC744F">
        <w:rPr>
          <w:rFonts w:eastAsia="Times New Roman" w:cstheme="minorHAnsi"/>
          <w:lang w:eastAsia="pt-BR"/>
        </w:rPr>
        <w:br/>
        <w:t>• Imigrantes novos costumam pagar caução mais alto ou optar por apartamentos “flexíveis”.</w:t>
      </w:r>
    </w:p>
    <w:p w14:paraId="732631E2" w14:textId="77777777" w:rsidR="00C4436D" w:rsidRPr="00DC744F" w:rsidRDefault="00DC744F" w:rsidP="00C4436D">
      <w:pPr>
        <w:spacing w:after="0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pict w14:anchorId="08958DD5">
          <v:rect id="_x0000_i1028" style="width:0;height:1.5pt" o:hralign="center" o:hrstd="t" o:hr="t" fillcolor="#a0a0a0" stroked="f"/>
        </w:pict>
      </w:r>
    </w:p>
    <w:p w14:paraId="1B54B1B6" w14:textId="77777777" w:rsidR="00C4436D" w:rsidRPr="00DC744F" w:rsidRDefault="00C4436D" w:rsidP="00C443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DC744F">
        <w:rPr>
          <w:rFonts w:eastAsia="Times New Roman" w:cstheme="minorHAnsi"/>
          <w:b/>
          <w:bCs/>
          <w:lang w:eastAsia="pt-BR"/>
        </w:rPr>
        <w:t>4. Preciso de fiador, ITIN ou Social Security para alugar?</w:t>
      </w:r>
    </w:p>
    <w:p w14:paraId="1B326611" w14:textId="77777777" w:rsidR="00C4436D" w:rsidRPr="00DC744F" w:rsidRDefault="00C4436D" w:rsidP="00C4436D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t>Na Flórida, não é obrigatório ter SSN ou ITIN.</w:t>
      </w:r>
      <w:r w:rsidRPr="00DC744F">
        <w:rPr>
          <w:rFonts w:eastAsia="Times New Roman" w:cstheme="minorHAnsi"/>
          <w:lang w:eastAsia="pt-BR"/>
        </w:rPr>
        <w:br/>
      </w:r>
      <w:r w:rsidRPr="00DC744F">
        <w:rPr>
          <w:rFonts w:eastAsia="Times New Roman" w:cstheme="minorHAnsi"/>
          <w:b/>
          <w:bCs/>
          <w:lang w:eastAsia="pt-BR"/>
        </w:rPr>
        <w:t>Porém:</w:t>
      </w:r>
      <w:r w:rsidRPr="00DC744F">
        <w:rPr>
          <w:rFonts w:eastAsia="Times New Roman" w:cstheme="minorHAnsi"/>
          <w:lang w:eastAsia="pt-BR"/>
        </w:rPr>
        <w:br/>
        <w:t>• Alguns condomínios exigem SSN para rodar background check.</w:t>
      </w:r>
      <w:r w:rsidRPr="00DC744F">
        <w:rPr>
          <w:rFonts w:eastAsia="Times New Roman" w:cstheme="minorHAnsi"/>
          <w:lang w:eastAsia="pt-BR"/>
        </w:rPr>
        <w:br/>
        <w:t>• Quando não tem, normalmente pedem: passaporte + prova de renda + depósito maior.</w:t>
      </w:r>
    </w:p>
    <w:p w14:paraId="77825092" w14:textId="77777777" w:rsidR="00C4436D" w:rsidRPr="00DC744F" w:rsidRDefault="00DC744F" w:rsidP="00C4436D">
      <w:pPr>
        <w:spacing w:after="0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pict w14:anchorId="6C6EC7D1">
          <v:rect id="_x0000_i1029" style="width:0;height:1.5pt" o:hralign="center" o:hrstd="t" o:hr="t" fillcolor="#a0a0a0" stroked="f"/>
        </w:pict>
      </w:r>
    </w:p>
    <w:p w14:paraId="5D59EC4B" w14:textId="77777777" w:rsidR="00C4436D" w:rsidRPr="00DC744F" w:rsidRDefault="00C4436D" w:rsidP="00C443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DC744F">
        <w:rPr>
          <w:rFonts w:eastAsia="Times New Roman" w:cstheme="minorHAnsi"/>
          <w:b/>
          <w:bCs/>
          <w:lang w:eastAsia="pt-BR"/>
        </w:rPr>
        <w:t>5. Posso alugar com meu passaporte?</w:t>
      </w:r>
    </w:p>
    <w:p w14:paraId="5DCAF1CE" w14:textId="77777777" w:rsidR="00C4436D" w:rsidRPr="00DC744F" w:rsidRDefault="00C4436D" w:rsidP="00C4436D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t>Sim. A Flórida permite aluguel apenas com passaporte válido, desde que o proprietário aceite verificação alternativa de identidade.</w:t>
      </w:r>
    </w:p>
    <w:p w14:paraId="4DAB4FA4" w14:textId="77777777" w:rsidR="00C4436D" w:rsidRPr="00DC744F" w:rsidRDefault="00DC744F" w:rsidP="00C4436D">
      <w:pPr>
        <w:spacing w:after="0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pict w14:anchorId="70F499E7">
          <v:rect id="_x0000_i1030" style="width:0;height:1.5pt" o:hralign="center" o:hrstd="t" o:hr="t" fillcolor="#a0a0a0" stroked="f"/>
        </w:pict>
      </w:r>
    </w:p>
    <w:p w14:paraId="401B1E52" w14:textId="77777777" w:rsidR="00C4436D" w:rsidRPr="00DC744F" w:rsidRDefault="00C4436D" w:rsidP="00C443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DC744F">
        <w:rPr>
          <w:rFonts w:eastAsia="Times New Roman" w:cstheme="minorHAnsi"/>
          <w:b/>
          <w:bCs/>
          <w:lang w:eastAsia="pt-BR"/>
        </w:rPr>
        <w:t>6. Onde comprar móveis usados baratos?</w:t>
      </w:r>
    </w:p>
    <w:p w14:paraId="6B66FE29" w14:textId="77777777" w:rsidR="00C4436D" w:rsidRPr="00DC744F" w:rsidRDefault="00C4436D" w:rsidP="00C4436D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lastRenderedPageBreak/>
        <w:t>• Facebook Marketplace (o mais usado na Flórida)</w:t>
      </w:r>
      <w:r w:rsidRPr="00DC744F">
        <w:rPr>
          <w:rFonts w:eastAsia="Times New Roman" w:cstheme="minorHAnsi"/>
          <w:lang w:eastAsia="pt-BR"/>
        </w:rPr>
        <w:br/>
        <w:t>• OfferUp</w:t>
      </w:r>
      <w:r w:rsidRPr="00DC744F">
        <w:rPr>
          <w:rFonts w:eastAsia="Times New Roman" w:cstheme="minorHAnsi"/>
          <w:lang w:eastAsia="pt-BR"/>
        </w:rPr>
        <w:br/>
        <w:t>• Goodwill e Habitat for Humanity</w:t>
      </w:r>
      <w:r w:rsidRPr="00DC744F">
        <w:rPr>
          <w:rFonts w:eastAsia="Times New Roman" w:cstheme="minorHAnsi"/>
          <w:lang w:eastAsia="pt-BR"/>
        </w:rPr>
        <w:br/>
        <w:t>• Brechós locais e comunidades brasileiras</w:t>
      </w:r>
    </w:p>
    <w:p w14:paraId="69316AF2" w14:textId="77777777" w:rsidR="00C4436D" w:rsidRPr="00DC744F" w:rsidRDefault="00DC744F" w:rsidP="00C4436D">
      <w:pPr>
        <w:spacing w:after="0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pict w14:anchorId="72C13238">
          <v:rect id="_x0000_i1031" style="width:0;height:1.5pt" o:hralign="center" o:hrstd="t" o:hr="t" fillcolor="#a0a0a0" stroked="f"/>
        </w:pict>
      </w:r>
    </w:p>
    <w:p w14:paraId="27E0B017" w14:textId="77777777" w:rsidR="00C4436D" w:rsidRPr="00DC744F" w:rsidRDefault="00C4436D" w:rsidP="00C443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DC744F">
        <w:rPr>
          <w:rFonts w:eastAsia="Times New Roman" w:cstheme="minorHAnsi"/>
          <w:b/>
          <w:bCs/>
          <w:lang w:eastAsia="pt-BR"/>
        </w:rPr>
        <w:t>7. Qual a melhor região para morar em [cidade]?</w:t>
      </w:r>
    </w:p>
    <w:p w14:paraId="71D02497" w14:textId="77777777" w:rsidR="00C4436D" w:rsidRPr="00DC744F" w:rsidRDefault="00C4436D" w:rsidP="00C4436D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t>A resposta varia conforme a cidade, mas na Flórida a avaliação é feita por:</w:t>
      </w:r>
      <w:r w:rsidRPr="00DC744F">
        <w:rPr>
          <w:rFonts w:eastAsia="Times New Roman" w:cstheme="minorHAnsi"/>
          <w:lang w:eastAsia="pt-BR"/>
        </w:rPr>
        <w:br/>
        <w:t>• Segurança do bairro</w:t>
      </w:r>
      <w:r w:rsidRPr="00DC744F">
        <w:rPr>
          <w:rFonts w:eastAsia="Times New Roman" w:cstheme="minorHAnsi"/>
          <w:lang w:eastAsia="pt-BR"/>
        </w:rPr>
        <w:br/>
        <w:t>• Qualidade das escolas</w:t>
      </w:r>
      <w:r w:rsidRPr="00DC744F">
        <w:rPr>
          <w:rFonts w:eastAsia="Times New Roman" w:cstheme="minorHAnsi"/>
          <w:lang w:eastAsia="pt-BR"/>
        </w:rPr>
        <w:br/>
        <w:t>• Distância do trabalho</w:t>
      </w:r>
      <w:r w:rsidRPr="00DC744F">
        <w:rPr>
          <w:rFonts w:eastAsia="Times New Roman" w:cstheme="minorHAnsi"/>
          <w:lang w:eastAsia="pt-BR"/>
        </w:rPr>
        <w:br/>
        <w:t>• Preço médio do aluguel</w:t>
      </w:r>
      <w:r w:rsidRPr="00DC744F">
        <w:rPr>
          <w:rFonts w:eastAsia="Times New Roman" w:cstheme="minorHAnsi"/>
          <w:lang w:eastAsia="pt-BR"/>
        </w:rPr>
        <w:br/>
        <w:t>A Braelo pode gerar recomendações personalizadas com o ZIP code do usuário.</w:t>
      </w:r>
    </w:p>
    <w:p w14:paraId="5918A493" w14:textId="77777777" w:rsidR="00C4436D" w:rsidRPr="00DC744F" w:rsidRDefault="00DC744F" w:rsidP="00C4436D">
      <w:pPr>
        <w:spacing w:after="0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pict w14:anchorId="78B07F8F">
          <v:rect id="_x0000_i1032" style="width:0;height:1.5pt" o:hralign="center" o:hrstd="t" o:hr="t" fillcolor="#a0a0a0" stroked="f"/>
        </w:pict>
      </w:r>
    </w:p>
    <w:p w14:paraId="216E6EA6" w14:textId="77777777" w:rsidR="00C4436D" w:rsidRPr="00DC744F" w:rsidRDefault="00C4436D" w:rsidP="00C443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DC744F">
        <w:rPr>
          <w:rFonts w:eastAsia="Times New Roman" w:cstheme="minorHAnsi"/>
          <w:b/>
          <w:bCs/>
          <w:lang w:eastAsia="pt-BR"/>
        </w:rPr>
        <w:t>8. Onde encontro seguro residencial acessível?</w:t>
      </w:r>
    </w:p>
    <w:p w14:paraId="2497A894" w14:textId="77777777" w:rsidR="00C4436D" w:rsidRPr="00DC744F" w:rsidRDefault="00C4436D" w:rsidP="00C4436D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t>Na Flórida, as seguradoras mais usadas são:</w:t>
      </w:r>
      <w:r w:rsidRPr="00DC744F">
        <w:rPr>
          <w:rFonts w:eastAsia="Times New Roman" w:cstheme="minorHAnsi"/>
          <w:lang w:eastAsia="pt-BR"/>
        </w:rPr>
        <w:br/>
        <w:t>• State Farm</w:t>
      </w:r>
      <w:r w:rsidRPr="00DC744F">
        <w:rPr>
          <w:rFonts w:eastAsia="Times New Roman" w:cstheme="minorHAnsi"/>
          <w:lang w:eastAsia="pt-BR"/>
        </w:rPr>
        <w:br/>
        <w:t>• Progressive</w:t>
      </w:r>
      <w:r w:rsidRPr="00DC744F">
        <w:rPr>
          <w:rFonts w:eastAsia="Times New Roman" w:cstheme="minorHAnsi"/>
          <w:lang w:eastAsia="pt-BR"/>
        </w:rPr>
        <w:br/>
        <w:t>• GEICO</w:t>
      </w:r>
      <w:r w:rsidRPr="00DC744F">
        <w:rPr>
          <w:rFonts w:eastAsia="Times New Roman" w:cstheme="minorHAnsi"/>
          <w:lang w:eastAsia="pt-BR"/>
        </w:rPr>
        <w:br/>
        <w:t>• AllState</w:t>
      </w:r>
      <w:r w:rsidRPr="00DC744F">
        <w:rPr>
          <w:rFonts w:eastAsia="Times New Roman" w:cstheme="minorHAnsi"/>
          <w:lang w:eastAsia="pt-BR"/>
        </w:rPr>
        <w:br/>
        <w:t>Além disso, muitos apartamentos já incluem seguro obrigatório no contrato.</w:t>
      </w:r>
    </w:p>
    <w:p w14:paraId="692AFA2C" w14:textId="77777777" w:rsidR="00C4436D" w:rsidRPr="00DC744F" w:rsidRDefault="00DC744F" w:rsidP="00C4436D">
      <w:pPr>
        <w:spacing w:after="0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pict w14:anchorId="261A7C79">
          <v:rect id="_x0000_i1033" style="width:0;height:1.5pt" o:hralign="center" o:hrstd="t" o:hr="t" fillcolor="#a0a0a0" stroked="f"/>
        </w:pict>
      </w:r>
    </w:p>
    <w:p w14:paraId="30CC63F8" w14:textId="77777777" w:rsidR="00C4436D" w:rsidRPr="00DC744F" w:rsidRDefault="00C4436D" w:rsidP="00C443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DC744F">
        <w:rPr>
          <w:rFonts w:eastAsia="Times New Roman" w:cstheme="minorHAnsi"/>
          <w:b/>
          <w:bCs/>
          <w:lang w:eastAsia="pt-BR"/>
        </w:rPr>
        <w:t>9. Como funciona o seguro residencial?</w:t>
      </w:r>
    </w:p>
    <w:p w14:paraId="2C23EFD8" w14:textId="77777777" w:rsidR="00C4436D" w:rsidRPr="00DC744F" w:rsidRDefault="00C4436D" w:rsidP="00C4436D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t>Na Flórida, o seguro protege contra:</w:t>
      </w:r>
      <w:r w:rsidRPr="00DC744F">
        <w:rPr>
          <w:rFonts w:eastAsia="Times New Roman" w:cstheme="minorHAnsi"/>
          <w:lang w:eastAsia="pt-BR"/>
        </w:rPr>
        <w:br/>
        <w:t>• incêndio</w:t>
      </w:r>
      <w:r w:rsidRPr="00DC744F">
        <w:rPr>
          <w:rFonts w:eastAsia="Times New Roman" w:cstheme="minorHAnsi"/>
          <w:lang w:eastAsia="pt-BR"/>
        </w:rPr>
        <w:br/>
        <w:t>• furto</w:t>
      </w:r>
      <w:r w:rsidRPr="00DC744F">
        <w:rPr>
          <w:rFonts w:eastAsia="Times New Roman" w:cstheme="minorHAnsi"/>
          <w:lang w:eastAsia="pt-BR"/>
        </w:rPr>
        <w:br/>
        <w:t>• danos estruturais</w:t>
      </w:r>
      <w:r w:rsidRPr="00DC744F">
        <w:rPr>
          <w:rFonts w:eastAsia="Times New Roman" w:cstheme="minorHAnsi"/>
          <w:lang w:eastAsia="pt-BR"/>
        </w:rPr>
        <w:br/>
        <w:t>• responsabilidade civil</w:t>
      </w:r>
      <w:r w:rsidRPr="00DC744F">
        <w:rPr>
          <w:rFonts w:eastAsia="Times New Roman" w:cstheme="minorHAnsi"/>
          <w:lang w:eastAsia="pt-BR"/>
        </w:rPr>
        <w:br/>
        <w:t>O preço varia conforme localização e tipo de imóvel.</w:t>
      </w:r>
    </w:p>
    <w:p w14:paraId="79B507A2" w14:textId="77777777" w:rsidR="00C4436D" w:rsidRPr="00DC744F" w:rsidRDefault="00DC744F" w:rsidP="00C4436D">
      <w:pPr>
        <w:spacing w:after="0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pict w14:anchorId="6125FA9B">
          <v:rect id="_x0000_i1034" style="width:0;height:1.5pt" o:hralign="center" o:hrstd="t" o:hr="t" fillcolor="#a0a0a0" stroked="f"/>
        </w:pict>
      </w:r>
    </w:p>
    <w:p w14:paraId="30F2CDB6" w14:textId="77777777" w:rsidR="00C4436D" w:rsidRPr="00DC744F" w:rsidRDefault="00C4436D" w:rsidP="00C443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DC744F">
        <w:rPr>
          <w:rFonts w:eastAsia="Times New Roman" w:cstheme="minorHAnsi"/>
          <w:b/>
          <w:bCs/>
          <w:lang w:eastAsia="pt-BR"/>
        </w:rPr>
        <w:t>10. Como funciona conta de luz, água e gás nos EUA?</w:t>
      </w:r>
    </w:p>
    <w:p w14:paraId="6DCA7C55" w14:textId="77777777" w:rsidR="00C4436D" w:rsidRPr="00DC744F" w:rsidRDefault="00C4436D" w:rsidP="00C4436D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t>• Cada cidade da Flórida possui sua companhia própria.</w:t>
      </w:r>
      <w:r w:rsidRPr="00DC744F">
        <w:rPr>
          <w:rFonts w:eastAsia="Times New Roman" w:cstheme="minorHAnsi"/>
          <w:lang w:eastAsia="pt-BR"/>
        </w:rPr>
        <w:br/>
        <w:t>• Normalmente, você ativa a conta online com passaporte e endereço.</w:t>
      </w:r>
      <w:r w:rsidRPr="00DC744F">
        <w:rPr>
          <w:rFonts w:eastAsia="Times New Roman" w:cstheme="minorHAnsi"/>
          <w:lang w:eastAsia="pt-BR"/>
        </w:rPr>
        <w:br/>
        <w:t>• A luz quase sempre é da FPL (Florida Power &amp; Light).</w:t>
      </w:r>
    </w:p>
    <w:p w14:paraId="0C10B215" w14:textId="77777777" w:rsidR="00C4436D" w:rsidRPr="00DC744F" w:rsidRDefault="00DC744F" w:rsidP="00C4436D">
      <w:pPr>
        <w:spacing w:after="0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pict w14:anchorId="090C058C">
          <v:rect id="_x0000_i1035" style="width:0;height:1.5pt" o:hralign="center" o:hrstd="t" o:hr="t" fillcolor="#a0a0a0" stroked="f"/>
        </w:pict>
      </w:r>
    </w:p>
    <w:p w14:paraId="778C8400" w14:textId="77777777" w:rsidR="00C4436D" w:rsidRPr="00DC744F" w:rsidRDefault="00C4436D" w:rsidP="00C443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DC744F">
        <w:rPr>
          <w:rFonts w:eastAsia="Times New Roman" w:cstheme="minorHAnsi"/>
          <w:b/>
          <w:bCs/>
          <w:lang w:eastAsia="pt-BR"/>
        </w:rPr>
        <w:t>11. Como transferir titularidade das contas de utilidades?</w:t>
      </w:r>
    </w:p>
    <w:p w14:paraId="64B0F2ED" w14:textId="77777777" w:rsidR="00C4436D" w:rsidRPr="00DC744F" w:rsidRDefault="00C4436D" w:rsidP="00C4436D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lastRenderedPageBreak/>
        <w:t>Você entra no site da companhia (ex: FPL) → fornece passaporte + contrato de aluguel + prova de endereço.</w:t>
      </w:r>
    </w:p>
    <w:p w14:paraId="736462E8" w14:textId="77777777" w:rsidR="00C4436D" w:rsidRPr="00DC744F" w:rsidRDefault="00DC744F" w:rsidP="00C4436D">
      <w:pPr>
        <w:spacing w:after="0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pict w14:anchorId="2D3D7B4A">
          <v:rect id="_x0000_i1036" style="width:0;height:1.5pt" o:hralign="center" o:hrstd="t" o:hr="t" fillcolor="#a0a0a0" stroked="f"/>
        </w:pict>
      </w:r>
    </w:p>
    <w:p w14:paraId="6D33654D" w14:textId="77777777" w:rsidR="00C4436D" w:rsidRPr="00DC744F" w:rsidRDefault="00C4436D" w:rsidP="00C443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DC744F">
        <w:rPr>
          <w:rFonts w:eastAsia="Times New Roman" w:cstheme="minorHAnsi"/>
          <w:b/>
          <w:bCs/>
          <w:lang w:eastAsia="pt-BR"/>
        </w:rPr>
        <w:t>12. Onde comprar eletrodomésticos com bom preço?</w:t>
      </w:r>
    </w:p>
    <w:p w14:paraId="67C22119" w14:textId="77777777" w:rsidR="00C4436D" w:rsidRPr="00DC744F" w:rsidRDefault="00C4436D" w:rsidP="00C4436D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t>• Walmart</w:t>
      </w:r>
      <w:r w:rsidRPr="00DC744F">
        <w:rPr>
          <w:rFonts w:eastAsia="Times New Roman" w:cstheme="minorHAnsi"/>
          <w:lang w:eastAsia="pt-BR"/>
        </w:rPr>
        <w:br/>
        <w:t>• BestBuy</w:t>
      </w:r>
      <w:r w:rsidRPr="00DC744F">
        <w:rPr>
          <w:rFonts w:eastAsia="Times New Roman" w:cstheme="minorHAnsi"/>
          <w:lang w:eastAsia="pt-BR"/>
        </w:rPr>
        <w:br/>
        <w:t>• Amazon</w:t>
      </w:r>
      <w:r w:rsidRPr="00DC744F">
        <w:rPr>
          <w:rFonts w:eastAsia="Times New Roman" w:cstheme="minorHAnsi"/>
          <w:lang w:eastAsia="pt-BR"/>
        </w:rPr>
        <w:br/>
        <w:t>• BJs / Costco (para membros)</w:t>
      </w:r>
    </w:p>
    <w:p w14:paraId="1D7CAC1A" w14:textId="77777777" w:rsidR="00C4436D" w:rsidRPr="00DC744F" w:rsidRDefault="00DC744F" w:rsidP="00C4436D">
      <w:pPr>
        <w:spacing w:after="0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pict w14:anchorId="2AAF9EE6">
          <v:rect id="_x0000_i1037" style="width:0;height:1.5pt" o:hralign="center" o:hrstd="t" o:hr="t" fillcolor="#a0a0a0" stroked="f"/>
        </w:pict>
      </w:r>
    </w:p>
    <w:p w14:paraId="52E32A20" w14:textId="77777777" w:rsidR="00C4436D" w:rsidRPr="00DC744F" w:rsidRDefault="00C4436D" w:rsidP="00C443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DC744F">
        <w:rPr>
          <w:rFonts w:eastAsia="Times New Roman" w:cstheme="minorHAnsi"/>
          <w:b/>
          <w:bCs/>
          <w:lang w:eastAsia="pt-BR"/>
        </w:rPr>
        <w:t>13. É possível alugar sem histórico de crédito?</w:t>
      </w:r>
    </w:p>
    <w:p w14:paraId="6FD3EECE" w14:textId="77777777" w:rsidR="00C4436D" w:rsidRPr="00DC744F" w:rsidRDefault="00C4436D" w:rsidP="00C4436D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t>Sim! Na Flórida isso é comum para imigrantes.</w:t>
      </w:r>
      <w:r w:rsidRPr="00DC744F">
        <w:rPr>
          <w:rFonts w:eastAsia="Times New Roman" w:cstheme="minorHAnsi"/>
          <w:lang w:eastAsia="pt-BR"/>
        </w:rPr>
        <w:br/>
        <w:t>Mas normalmente exigem:</w:t>
      </w:r>
      <w:r w:rsidRPr="00DC744F">
        <w:rPr>
          <w:rFonts w:eastAsia="Times New Roman" w:cstheme="minorHAnsi"/>
          <w:lang w:eastAsia="pt-BR"/>
        </w:rPr>
        <w:br/>
        <w:t>• renda mais alta (3x o valor do aluguel)</w:t>
      </w:r>
      <w:r w:rsidRPr="00DC744F">
        <w:rPr>
          <w:rFonts w:eastAsia="Times New Roman" w:cstheme="minorHAnsi"/>
          <w:lang w:eastAsia="pt-BR"/>
        </w:rPr>
        <w:br/>
        <w:t>• depósito maior</w:t>
      </w:r>
      <w:r w:rsidRPr="00DC744F">
        <w:rPr>
          <w:rFonts w:eastAsia="Times New Roman" w:cstheme="minorHAnsi"/>
          <w:lang w:eastAsia="pt-BR"/>
        </w:rPr>
        <w:br/>
        <w:t>• extrato bancário</w:t>
      </w:r>
    </w:p>
    <w:p w14:paraId="307D453B" w14:textId="77777777" w:rsidR="00C4436D" w:rsidRPr="00DC744F" w:rsidRDefault="00DC744F" w:rsidP="00C4436D">
      <w:pPr>
        <w:spacing w:after="0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pict w14:anchorId="2E6FAF4E">
          <v:rect id="_x0000_i1038" style="width:0;height:1.5pt" o:hralign="center" o:hrstd="t" o:hr="t" fillcolor="#a0a0a0" stroked="f"/>
        </w:pict>
      </w:r>
    </w:p>
    <w:p w14:paraId="50D5AD97" w14:textId="77777777" w:rsidR="00C4436D" w:rsidRPr="00DC744F" w:rsidRDefault="00C4436D" w:rsidP="00C443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DC744F">
        <w:rPr>
          <w:rFonts w:eastAsia="Times New Roman" w:cstheme="minorHAnsi"/>
          <w:b/>
          <w:bCs/>
          <w:lang w:eastAsia="pt-BR"/>
        </w:rPr>
        <w:t>14. Posso usar minha renda do Brasil para alugar imóvel?</w:t>
      </w:r>
    </w:p>
    <w:p w14:paraId="30716CCC" w14:textId="77777777" w:rsidR="00C4436D" w:rsidRPr="00DC744F" w:rsidRDefault="00C4436D" w:rsidP="00C4436D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DC744F">
        <w:rPr>
          <w:rFonts w:eastAsia="Times New Roman" w:cstheme="minorHAnsi"/>
          <w:lang w:eastAsia="pt-BR"/>
        </w:rPr>
        <w:t>Sim. Muitos proprietários aceitam:</w:t>
      </w:r>
      <w:r w:rsidRPr="00DC744F">
        <w:rPr>
          <w:rFonts w:eastAsia="Times New Roman" w:cstheme="minorHAnsi"/>
          <w:lang w:eastAsia="pt-BR"/>
        </w:rPr>
        <w:br/>
        <w:t>• extratos do Brasil</w:t>
      </w:r>
      <w:r w:rsidRPr="00DC744F">
        <w:rPr>
          <w:rFonts w:eastAsia="Times New Roman" w:cstheme="minorHAnsi"/>
          <w:lang w:eastAsia="pt-BR"/>
        </w:rPr>
        <w:br/>
        <w:t>• declaração de imposto brasileira</w:t>
      </w:r>
      <w:r w:rsidRPr="00DC744F">
        <w:rPr>
          <w:rFonts w:eastAsia="Times New Roman" w:cstheme="minorHAnsi"/>
          <w:lang w:eastAsia="pt-BR"/>
        </w:rPr>
        <w:br/>
        <w:t>• carta de emprego remoto</w:t>
      </w:r>
      <w:r w:rsidRPr="00DC744F">
        <w:rPr>
          <w:rFonts w:eastAsia="Times New Roman" w:cstheme="minorHAnsi"/>
          <w:lang w:eastAsia="pt-BR"/>
        </w:rPr>
        <w:br/>
        <w:t>Eles só pedem comprovação de renda estável.</w:t>
      </w:r>
    </w:p>
    <w:p w14:paraId="51DF54E9" w14:textId="77777777" w:rsidR="001B6A54" w:rsidRPr="00DC744F" w:rsidRDefault="001B6A54" w:rsidP="001B6A5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👩</w:t>
      </w:r>
      <w:r w:rsidRPr="00DC744F">
        <w:rPr>
          <w:rFonts w:asciiTheme="minorHAnsi" w:hAnsiTheme="minorHAnsi" w:cstheme="minorHAnsi"/>
          <w:sz w:val="22"/>
          <w:szCs w:val="22"/>
        </w:rPr>
        <w:t>‍</w:t>
      </w:r>
      <w:r w:rsidRPr="00DC744F">
        <w:rPr>
          <w:rFonts w:ascii="Segoe UI Emoji" w:hAnsi="Segoe UI Emoji" w:cs="Segoe UI Emoji"/>
          <w:sz w:val="22"/>
          <w:szCs w:val="22"/>
        </w:rPr>
        <w:t>👩</w:t>
      </w:r>
      <w:r w:rsidRPr="00DC744F">
        <w:rPr>
          <w:rFonts w:asciiTheme="minorHAnsi" w:hAnsiTheme="minorHAnsi" w:cstheme="minorHAnsi"/>
          <w:sz w:val="22"/>
          <w:szCs w:val="22"/>
        </w:rPr>
        <w:t>‍</w:t>
      </w:r>
      <w:r w:rsidRPr="00DC744F">
        <w:rPr>
          <w:rFonts w:ascii="Segoe UI Emoji" w:hAnsi="Segoe UI Emoji" w:cs="Segoe UI Emoji"/>
          <w:sz w:val="22"/>
          <w:szCs w:val="22"/>
        </w:rPr>
        <w:t>👧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EDUCAÇÃO &amp; FAMÍLIA — RESPOSTAS PARA O ESTADO DA FLÓRIDA</w:t>
      </w:r>
    </w:p>
    <w:p w14:paraId="7FC93EBD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41B9C9A9">
          <v:rect id="_x0000_i1039" style="width:0;height:1.5pt" o:hralign="center" o:hrstd="t" o:hr="t" fillcolor="#a0a0a0" stroked="f"/>
        </w:pict>
      </w:r>
    </w:p>
    <w:p w14:paraId="6678DF87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1. Onde matricular meus filhos em escola pública?</w:t>
      </w:r>
    </w:p>
    <w:p w14:paraId="46243C72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Na Flórida, a matrícula em escola pública é feita diretamente pelo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School District</w:t>
      </w:r>
      <w:r w:rsidRPr="00DC744F">
        <w:rPr>
          <w:rFonts w:asciiTheme="minorHAnsi" w:hAnsiTheme="minorHAnsi" w:cstheme="minorHAnsi"/>
          <w:sz w:val="22"/>
          <w:szCs w:val="22"/>
        </w:rPr>
        <w:t xml:space="preserve"> (Distrito Escolar) da cidade ou condado onde você mora.</w:t>
      </w:r>
      <w:r w:rsidRPr="00DC744F">
        <w:rPr>
          <w:rFonts w:asciiTheme="minorHAnsi" w:hAnsiTheme="minorHAnsi" w:cstheme="minorHAnsi"/>
          <w:sz w:val="22"/>
          <w:szCs w:val="22"/>
        </w:rPr>
        <w:br/>
        <w:t>Exemplos:</w:t>
      </w:r>
    </w:p>
    <w:p w14:paraId="772FCBA9" w14:textId="77777777" w:rsidR="001B6A54" w:rsidRPr="00DC744F" w:rsidRDefault="001B6A54" w:rsidP="001B6A5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Miami-Dade School District</w:t>
      </w:r>
    </w:p>
    <w:p w14:paraId="7FA501F6" w14:textId="77777777" w:rsidR="001B6A54" w:rsidRPr="00DC744F" w:rsidRDefault="001B6A54" w:rsidP="001B6A5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Broward School District</w:t>
      </w:r>
    </w:p>
    <w:p w14:paraId="78492609" w14:textId="77777777" w:rsidR="001B6A54" w:rsidRPr="00DC744F" w:rsidRDefault="001B6A54" w:rsidP="001B6A5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  <w:lang w:val="en-US"/>
        </w:rPr>
        <w:t>Orange County Public Schools (OCPS – Orlando)</w:t>
      </w:r>
    </w:p>
    <w:p w14:paraId="29452839" w14:textId="77777777" w:rsidR="001B6A54" w:rsidRPr="00DC744F" w:rsidRDefault="001B6A54" w:rsidP="001B6A5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Palm Beach County School District</w:t>
      </w:r>
    </w:p>
    <w:p w14:paraId="5D24DD69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Passo a passo geral para matrícula na Flórida:</w:t>
      </w:r>
    </w:p>
    <w:p w14:paraId="6A4EE2A7" w14:textId="77777777" w:rsidR="001B6A54" w:rsidRPr="00DC744F" w:rsidRDefault="001B6A54" w:rsidP="001B6A5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Entre no site do School District da sua cidade.</w:t>
      </w:r>
    </w:p>
    <w:p w14:paraId="6F5A14E1" w14:textId="77777777" w:rsidR="001B6A54" w:rsidRPr="00DC744F" w:rsidRDefault="001B6A54" w:rsidP="001B6A5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Acesse a área “Enrollment” ou “Student Registration”.</w:t>
      </w:r>
    </w:p>
    <w:p w14:paraId="6DDFF160" w14:textId="77777777" w:rsidR="001B6A54" w:rsidRPr="00DC744F" w:rsidRDefault="001B6A54" w:rsidP="001B6A5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>Preencha o formulário online.</w:t>
      </w:r>
    </w:p>
    <w:p w14:paraId="433BD09C" w14:textId="77777777" w:rsidR="001B6A54" w:rsidRPr="00DC744F" w:rsidRDefault="001B6A54" w:rsidP="001B6A5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Envie os documentos necessários:</w:t>
      </w:r>
    </w:p>
    <w:p w14:paraId="68BEB754" w14:textId="77777777" w:rsidR="001B6A54" w:rsidRPr="00DC744F" w:rsidRDefault="001B6A54" w:rsidP="001B6A54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Passaporte da criança</w:t>
      </w:r>
    </w:p>
    <w:p w14:paraId="778BF65E" w14:textId="77777777" w:rsidR="001B6A54" w:rsidRPr="00DC744F" w:rsidRDefault="001B6A54" w:rsidP="001B6A54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Comprovante de residência (lease, contrato, conta de luz)</w:t>
      </w:r>
    </w:p>
    <w:p w14:paraId="4F7760B8" w14:textId="77777777" w:rsidR="001B6A54" w:rsidRPr="00DC744F" w:rsidRDefault="001B6A54" w:rsidP="001B6A54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Certidão de nascimento</w:t>
      </w:r>
    </w:p>
    <w:p w14:paraId="31C65454" w14:textId="77777777" w:rsidR="001B6A54" w:rsidRPr="00DC744F" w:rsidRDefault="001B6A54" w:rsidP="001B6A54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Carteira de vacinação atualizada (Florida Immunization Form DH680 — clínicas traduzem o cartão do Brasil)</w:t>
      </w:r>
    </w:p>
    <w:p w14:paraId="209DDA0F" w14:textId="77777777" w:rsidR="001B6A54" w:rsidRPr="00DC744F" w:rsidRDefault="001B6A54" w:rsidP="001B6A54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Histórico escolar (se tiver)</w:t>
      </w:r>
    </w:p>
    <w:p w14:paraId="62C3261F" w14:textId="77777777" w:rsidR="001B6A54" w:rsidRPr="00DC744F" w:rsidRDefault="001B6A54" w:rsidP="001B6A5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Após aprovação, a escola é atribuída conforme o ZIP Code.</w:t>
      </w:r>
    </w:p>
    <w:p w14:paraId="739A67B3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0F7A42F2">
          <v:rect id="_x0000_i1040" style="width:0;height:1.5pt" o:hralign="center" o:hrstd="t" o:hr="t" fillcolor="#a0a0a0" stroked="f"/>
        </w:pict>
      </w:r>
    </w:p>
    <w:p w14:paraId="05892236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2. Como funciona essa opção de o filho estudar onde está o ZIP Code?</w:t>
      </w:r>
    </w:p>
    <w:p w14:paraId="78F21F8C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Na Flórida, cada endereço está vinculado a uma escola pública específica. Isso se chama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Attendance Zone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7BB124F5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Como funciona:</w:t>
      </w:r>
    </w:p>
    <w:p w14:paraId="55E3C8CF" w14:textId="77777777" w:rsidR="001B6A54" w:rsidRPr="00DC744F" w:rsidRDefault="001B6A54" w:rsidP="001B6A5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Você informa seu endereço.</w:t>
      </w:r>
    </w:p>
    <w:p w14:paraId="1E9B8624" w14:textId="77777777" w:rsidR="001B6A54" w:rsidRPr="00DC744F" w:rsidRDefault="001B6A54" w:rsidP="001B6A5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 sistema identifica qual escola é designada para aquele local.</w:t>
      </w:r>
    </w:p>
    <w:p w14:paraId="4F75DDDB" w14:textId="77777777" w:rsidR="001B6A54" w:rsidRPr="00DC744F" w:rsidRDefault="001B6A54" w:rsidP="001B6A5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A criança tem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vaga garantida por lei</w:t>
      </w:r>
      <w:r w:rsidRPr="00DC744F">
        <w:rPr>
          <w:rFonts w:asciiTheme="minorHAnsi" w:hAnsiTheme="minorHAnsi" w:cstheme="minorHAnsi"/>
          <w:sz w:val="22"/>
          <w:szCs w:val="22"/>
        </w:rPr>
        <w:t xml:space="preserve"> na escola da sua zona escolar.</w:t>
      </w:r>
    </w:p>
    <w:p w14:paraId="77CCFF09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Ferramentas úteis:</w:t>
      </w:r>
    </w:p>
    <w:p w14:paraId="0E60EC5E" w14:textId="77777777" w:rsidR="001B6A54" w:rsidRPr="00DC744F" w:rsidRDefault="001B6A54" w:rsidP="001B6A5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No site </w:t>
      </w:r>
      <w:proofErr w:type="gramStart"/>
      <w:r w:rsidRPr="00DC744F">
        <w:rPr>
          <w:rFonts w:asciiTheme="minorHAnsi" w:hAnsiTheme="minorHAnsi" w:cstheme="minorHAnsi"/>
          <w:sz w:val="22"/>
          <w:szCs w:val="22"/>
          <w:lang w:val="en-US"/>
        </w:rPr>
        <w:t>do</w:t>
      </w:r>
      <w:proofErr w:type="gramEnd"/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School District, </w:t>
      </w:r>
      <w:proofErr w:type="spellStart"/>
      <w:r w:rsidRPr="00DC744F">
        <w:rPr>
          <w:rFonts w:asciiTheme="minorHAnsi" w:hAnsiTheme="minorHAnsi" w:cstheme="minorHAnsi"/>
          <w:sz w:val="22"/>
          <w:szCs w:val="22"/>
          <w:lang w:val="en-US"/>
        </w:rPr>
        <w:t>busque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“</w:t>
      </w:r>
      <w:r w:rsidRPr="00DC744F">
        <w:rPr>
          <w:rStyle w:val="Strong"/>
          <w:rFonts w:asciiTheme="minorHAnsi" w:hAnsiTheme="minorHAnsi" w:cstheme="minorHAnsi"/>
          <w:sz w:val="22"/>
          <w:szCs w:val="22"/>
          <w:lang w:val="en-US"/>
        </w:rPr>
        <w:t>Find My School</w:t>
      </w:r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” </w:t>
      </w:r>
      <w:proofErr w:type="spellStart"/>
      <w:r w:rsidRPr="00DC744F">
        <w:rPr>
          <w:rFonts w:asciiTheme="minorHAnsi" w:hAnsiTheme="minorHAnsi" w:cstheme="minorHAnsi"/>
          <w:sz w:val="22"/>
          <w:szCs w:val="22"/>
          <w:lang w:val="en-US"/>
        </w:rPr>
        <w:t>ou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“</w:t>
      </w:r>
      <w:r w:rsidRPr="00DC744F">
        <w:rPr>
          <w:rStyle w:val="Strong"/>
          <w:rFonts w:asciiTheme="minorHAnsi" w:hAnsiTheme="minorHAnsi" w:cstheme="minorHAnsi"/>
          <w:sz w:val="22"/>
          <w:szCs w:val="22"/>
          <w:lang w:val="en-US"/>
        </w:rPr>
        <w:t>School Locator</w:t>
      </w:r>
      <w:r w:rsidRPr="00DC744F">
        <w:rPr>
          <w:rFonts w:asciiTheme="minorHAnsi" w:hAnsiTheme="minorHAnsi" w:cstheme="minorHAnsi"/>
          <w:sz w:val="22"/>
          <w:szCs w:val="22"/>
          <w:lang w:val="en-US"/>
        </w:rPr>
        <w:t>”.</w:t>
      </w:r>
    </w:p>
    <w:p w14:paraId="37587B6F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6066FCA1">
          <v:rect id="_x0000_i1041" style="width:0;height:1.5pt" o:hralign="center" o:hrstd="t" o:hr="t" fillcolor="#a0a0a0" stroked="f"/>
        </w:pict>
      </w:r>
    </w:p>
    <w:p w14:paraId="58842E62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3. Como eu escolho a escola que meu filho vai estudar?</w:t>
      </w:r>
    </w:p>
    <w:p w14:paraId="61F4565E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Existem três opções na Flórida:</w:t>
      </w:r>
    </w:p>
    <w:p w14:paraId="75A23C25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1.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Escola da sua zona (obrigatória por lei)</w:t>
      </w:r>
    </w:p>
    <w:p w14:paraId="6BEA5C23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DC744F">
        <w:rPr>
          <w:rFonts w:asciiTheme="minorHAnsi" w:hAnsiTheme="minorHAnsi" w:cstheme="minorHAnsi"/>
          <w:sz w:val="22"/>
          <w:szCs w:val="22"/>
          <w:lang w:val="en-US"/>
        </w:rPr>
        <w:t>Baseada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no ZIP Code.</w:t>
      </w:r>
    </w:p>
    <w:p w14:paraId="18DD9EEE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  <w:lang w:val="en-US"/>
        </w:rPr>
      </w:pPr>
      <w:r w:rsidRPr="00DC744F">
        <w:rPr>
          <w:rFonts w:ascii="Segoe UI Emoji" w:hAnsi="Segoe UI Emoji" w:cs="Segoe UI Emoji"/>
          <w:sz w:val="22"/>
          <w:szCs w:val="22"/>
          <w:lang w:val="en-US"/>
        </w:rPr>
        <w:t>✔</w:t>
      </w:r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2.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  <w:lang w:val="en-US"/>
        </w:rPr>
        <w:t>Charter Schools</w:t>
      </w:r>
    </w:p>
    <w:p w14:paraId="0926DFD0" w14:textId="77777777" w:rsidR="001B6A54" w:rsidRPr="00DC744F" w:rsidRDefault="001B6A54" w:rsidP="001B6A54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Não dependem do ZIP.</w:t>
      </w:r>
    </w:p>
    <w:p w14:paraId="3364EFC0" w14:textId="77777777" w:rsidR="001B6A54" w:rsidRPr="00DC744F" w:rsidRDefault="001B6A54" w:rsidP="001B6A54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Qualquer aluno pode aplicar.</w:t>
      </w:r>
    </w:p>
    <w:p w14:paraId="424E73A3" w14:textId="77777777" w:rsidR="001B6A54" w:rsidRPr="00DC744F" w:rsidRDefault="001B6A54" w:rsidP="001B6A54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São gratuitas.</w:t>
      </w:r>
    </w:p>
    <w:p w14:paraId="56B71AB7" w14:textId="77777777" w:rsidR="001B6A54" w:rsidRPr="00DC744F" w:rsidRDefault="001B6A54" w:rsidP="001B6A54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Funcionam por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lottery system</w:t>
      </w:r>
      <w:r w:rsidRPr="00DC744F">
        <w:rPr>
          <w:rFonts w:asciiTheme="minorHAnsi" w:hAnsiTheme="minorHAnsi" w:cstheme="minorHAnsi"/>
          <w:sz w:val="22"/>
          <w:szCs w:val="22"/>
        </w:rPr>
        <w:t xml:space="preserve"> (sorteio).</w:t>
      </w:r>
    </w:p>
    <w:p w14:paraId="4988CAE7" w14:textId="77777777" w:rsidR="001B6A54" w:rsidRPr="00DC744F" w:rsidRDefault="001B6A54" w:rsidP="001B6A54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Podem ter lista de espera.</w:t>
      </w:r>
    </w:p>
    <w:p w14:paraId="1FDCD364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3.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School Choice (quando disponível)</w:t>
      </w:r>
    </w:p>
    <w:p w14:paraId="75A66423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Alguns condados permitem solicitar vaga em outra escola pública fora da zona escolar, se houver espaço.</w:t>
      </w:r>
    </w:p>
    <w:p w14:paraId="0B5C977E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69F68799">
          <v:rect id="_x0000_i1042" style="width:0;height:1.5pt" o:hralign="center" o:hrstd="t" o:hr="t" fillcolor="#a0a0a0" stroked="f"/>
        </w:pict>
      </w:r>
    </w:p>
    <w:p w14:paraId="7A2C6B27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lastRenderedPageBreak/>
        <w:t>4. Como funciona o sistema escolar nos EUA?</w:t>
      </w:r>
    </w:p>
    <w:p w14:paraId="1517A1B8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a estrutura é:</w:t>
      </w:r>
    </w:p>
    <w:p w14:paraId="46A3CEB5" w14:textId="77777777" w:rsidR="001B6A54" w:rsidRPr="00DC744F" w:rsidRDefault="001B6A54" w:rsidP="001B6A54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Elementary School</w:t>
      </w:r>
      <w:r w:rsidRPr="00DC744F">
        <w:rPr>
          <w:rFonts w:asciiTheme="minorHAnsi" w:hAnsiTheme="minorHAnsi" w:cstheme="minorHAnsi"/>
          <w:sz w:val="22"/>
          <w:szCs w:val="22"/>
        </w:rPr>
        <w:t>: Kindergarten ao 5º ano (5 a 10 anos)</w:t>
      </w:r>
    </w:p>
    <w:p w14:paraId="153DDECE" w14:textId="77777777" w:rsidR="001B6A54" w:rsidRPr="00DC744F" w:rsidRDefault="001B6A54" w:rsidP="001B6A54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Middle School</w:t>
      </w:r>
      <w:r w:rsidRPr="00DC744F">
        <w:rPr>
          <w:rFonts w:asciiTheme="minorHAnsi" w:hAnsiTheme="minorHAnsi" w:cstheme="minorHAnsi"/>
          <w:sz w:val="22"/>
          <w:szCs w:val="22"/>
        </w:rPr>
        <w:t>: 6º ao 8º ano (11 a 13 anos)</w:t>
      </w:r>
    </w:p>
    <w:p w14:paraId="019951A4" w14:textId="77777777" w:rsidR="001B6A54" w:rsidRPr="00DC744F" w:rsidRDefault="001B6A54" w:rsidP="001B6A54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High School</w:t>
      </w:r>
      <w:r w:rsidRPr="00DC744F">
        <w:rPr>
          <w:rFonts w:asciiTheme="minorHAnsi" w:hAnsiTheme="minorHAnsi" w:cstheme="minorHAnsi"/>
          <w:sz w:val="22"/>
          <w:szCs w:val="22"/>
        </w:rPr>
        <w:t>: 9º ao 12º ano (14 a 18 anos)</w:t>
      </w:r>
    </w:p>
    <w:p w14:paraId="71DDBB05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A Flórida segue padrões estaduais definidos pelo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Florida Department of Education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  <w:r w:rsidRPr="00DC744F">
        <w:rPr>
          <w:rFonts w:asciiTheme="minorHAnsi" w:hAnsiTheme="minorHAnsi" w:cstheme="minorHAnsi"/>
          <w:sz w:val="22"/>
          <w:szCs w:val="22"/>
        </w:rPr>
        <w:br/>
        <w:t>Há programas de apoio como:</w:t>
      </w:r>
    </w:p>
    <w:p w14:paraId="625CA2BB" w14:textId="77777777" w:rsidR="001B6A54" w:rsidRPr="00DC744F" w:rsidRDefault="001B6A54" w:rsidP="001B6A54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ESOL para crianças que não falam inglês</w:t>
      </w:r>
    </w:p>
    <w:p w14:paraId="16DBC550" w14:textId="77777777" w:rsidR="001B6A54" w:rsidRPr="00DC744F" w:rsidRDefault="001B6A54" w:rsidP="001B6A54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Transporte escolar gratuito quando a escola é longe</w:t>
      </w:r>
    </w:p>
    <w:p w14:paraId="082D5EB0" w14:textId="77777777" w:rsidR="001B6A54" w:rsidRPr="00DC744F" w:rsidRDefault="001B6A54" w:rsidP="001B6A54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Aulas de reforço</w:t>
      </w:r>
    </w:p>
    <w:p w14:paraId="4F964A7F" w14:textId="77777777" w:rsidR="001B6A54" w:rsidRPr="00DC744F" w:rsidRDefault="001B6A54" w:rsidP="001B6A54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Testes padronizados (FAST, EOC, SAT)</w:t>
      </w:r>
    </w:p>
    <w:p w14:paraId="53B4CBB1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31BCF3FD">
          <v:rect id="_x0000_i1043" style="width:0;height:1.5pt" o:hralign="center" o:hrstd="t" o:hr="t" fillcolor="#a0a0a0" stroked="f"/>
        </w:pict>
      </w:r>
    </w:p>
    <w:p w14:paraId="59F7322C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5. Qual a diferença entre “public school” e “charter school”?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7478"/>
      </w:tblGrid>
      <w:tr w:rsidR="001B6A54" w:rsidRPr="00DC744F" w14:paraId="48B88AE1" w14:textId="77777777" w:rsidTr="001B6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C98E6" w14:textId="77777777" w:rsidR="001B6A54" w:rsidRPr="00DC744F" w:rsidRDefault="001B6A54">
            <w:pPr>
              <w:jc w:val="center"/>
              <w:rPr>
                <w:rFonts w:cstheme="minorHAnsi"/>
                <w:b/>
                <w:bCs/>
              </w:rPr>
            </w:pPr>
            <w:r w:rsidRPr="00DC744F">
              <w:rPr>
                <w:rFonts w:cstheme="minorHAns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492A45E" w14:textId="77777777" w:rsidR="001B6A54" w:rsidRPr="00DC744F" w:rsidRDefault="001B6A54">
            <w:pPr>
              <w:jc w:val="center"/>
              <w:rPr>
                <w:rFonts w:cstheme="minorHAnsi"/>
                <w:b/>
                <w:bCs/>
              </w:rPr>
            </w:pPr>
            <w:r w:rsidRPr="00DC744F">
              <w:rPr>
                <w:rFonts w:cstheme="minorHAnsi"/>
                <w:b/>
                <w:bCs/>
              </w:rPr>
              <w:t>Características</w:t>
            </w:r>
          </w:p>
        </w:tc>
      </w:tr>
      <w:tr w:rsidR="001B6A54" w:rsidRPr="00DC744F" w14:paraId="3DD94A32" w14:textId="77777777" w:rsidTr="001B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C6AF" w14:textId="77777777" w:rsidR="001B6A54" w:rsidRPr="00DC744F" w:rsidRDefault="001B6A54">
            <w:pPr>
              <w:rPr>
                <w:rFonts w:cstheme="minorHAnsi"/>
              </w:rPr>
            </w:pPr>
            <w:r w:rsidRPr="00DC744F">
              <w:rPr>
                <w:rStyle w:val="Strong"/>
                <w:rFonts w:cstheme="minorHAnsi"/>
              </w:rPr>
              <w:t>Public School</w:t>
            </w:r>
          </w:p>
        </w:tc>
        <w:tc>
          <w:tcPr>
            <w:tcW w:w="0" w:type="auto"/>
            <w:vAlign w:val="center"/>
            <w:hideMark/>
          </w:tcPr>
          <w:p w14:paraId="34370576" w14:textId="77777777" w:rsidR="001B6A54" w:rsidRPr="00DC744F" w:rsidRDefault="001B6A54">
            <w:pPr>
              <w:rPr>
                <w:rFonts w:cstheme="minorHAnsi"/>
              </w:rPr>
            </w:pPr>
            <w:r w:rsidRPr="00DC744F">
              <w:rPr>
                <w:rFonts w:cstheme="minorHAnsi"/>
              </w:rPr>
              <w:t>Escola pública tradicional. Totalmente vinculada ao ZIP Code. Financiada pelo governo. Currículo obrigatório.</w:t>
            </w:r>
          </w:p>
        </w:tc>
      </w:tr>
      <w:tr w:rsidR="001B6A54" w:rsidRPr="00DC744F" w14:paraId="1AFB8A2A" w14:textId="77777777" w:rsidTr="001B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4132" w14:textId="77777777" w:rsidR="001B6A54" w:rsidRPr="00DC744F" w:rsidRDefault="001B6A54">
            <w:pPr>
              <w:rPr>
                <w:rFonts w:cstheme="minorHAnsi"/>
              </w:rPr>
            </w:pPr>
            <w:r w:rsidRPr="00DC744F">
              <w:rPr>
                <w:rStyle w:val="Strong"/>
                <w:rFonts w:cstheme="minorHAnsi"/>
              </w:rPr>
              <w:t>Charter School</w:t>
            </w:r>
          </w:p>
        </w:tc>
        <w:tc>
          <w:tcPr>
            <w:tcW w:w="0" w:type="auto"/>
            <w:vAlign w:val="center"/>
            <w:hideMark/>
          </w:tcPr>
          <w:p w14:paraId="28D1FD9F" w14:textId="77777777" w:rsidR="001B6A54" w:rsidRPr="00DC744F" w:rsidRDefault="001B6A54">
            <w:pPr>
              <w:rPr>
                <w:rFonts w:cstheme="minorHAnsi"/>
              </w:rPr>
            </w:pPr>
            <w:r w:rsidRPr="00DC744F">
              <w:rPr>
                <w:rFonts w:cstheme="minorHAnsi"/>
              </w:rPr>
              <w:t>Escola pública porém administrada por empresas/organizações privadas. Gratuita. Pode adotar metodologias próprias. Não depende do ZIP. Vagas por aplicação e sorteio.</w:t>
            </w:r>
          </w:p>
        </w:tc>
      </w:tr>
    </w:tbl>
    <w:p w14:paraId="3EF03916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Na Flórida, muitas famílias preferem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Charter Schools</w:t>
      </w:r>
      <w:r w:rsidRPr="00DC744F">
        <w:rPr>
          <w:rFonts w:asciiTheme="minorHAnsi" w:hAnsiTheme="minorHAnsi" w:cstheme="minorHAnsi"/>
          <w:sz w:val="22"/>
          <w:szCs w:val="22"/>
        </w:rPr>
        <w:t xml:space="preserve"> por causa de:</w:t>
      </w:r>
    </w:p>
    <w:p w14:paraId="20CAD3F1" w14:textId="77777777" w:rsidR="001B6A54" w:rsidRPr="00DC744F" w:rsidRDefault="001B6A54" w:rsidP="001B6A5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Menor quantidade de alunos por sala</w:t>
      </w:r>
    </w:p>
    <w:p w14:paraId="20317AF3" w14:textId="77777777" w:rsidR="001B6A54" w:rsidRPr="00DC744F" w:rsidRDefault="001B6A54" w:rsidP="001B6A5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Maior disciplina</w:t>
      </w:r>
    </w:p>
    <w:p w14:paraId="2546912C" w14:textId="77777777" w:rsidR="001B6A54" w:rsidRPr="00DC744F" w:rsidRDefault="001B6A54" w:rsidP="001B6A5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Melhor desempenho acadêmico</w:t>
      </w:r>
    </w:p>
    <w:p w14:paraId="1F3C171C" w14:textId="77777777" w:rsidR="001B6A54" w:rsidRPr="00DC744F" w:rsidRDefault="001B6A54" w:rsidP="001B6A5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Ambiente mais estruturado</w:t>
      </w:r>
    </w:p>
    <w:p w14:paraId="5F4F43A5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38E910F8">
          <v:rect id="_x0000_i1044" style="width:0;height:1.5pt" o:hralign="center" o:hrstd="t" o:hr="t" fillcolor="#a0a0a0" stroked="f"/>
        </w:pict>
      </w:r>
    </w:p>
    <w:p w14:paraId="7EE2ECCD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6. Como matricular meu filho em escola privada?</w:t>
      </w:r>
    </w:p>
    <w:p w14:paraId="62A368D6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Escolas privadas na Flórida têm processo independente:</w:t>
      </w:r>
    </w:p>
    <w:p w14:paraId="31F9B707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Passo a passo:</w:t>
      </w:r>
    </w:p>
    <w:p w14:paraId="53EF66DA" w14:textId="77777777" w:rsidR="001B6A54" w:rsidRPr="00DC744F" w:rsidRDefault="001B6A54" w:rsidP="001B6A5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Aplicação diretamente no site da escola.</w:t>
      </w:r>
    </w:p>
    <w:p w14:paraId="224994D6" w14:textId="77777777" w:rsidR="001B6A54" w:rsidRPr="00DC744F" w:rsidRDefault="001B6A54" w:rsidP="001B6A5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Pagamento da taxa de inscrição (geralmente $80–$200).</w:t>
      </w:r>
    </w:p>
    <w:p w14:paraId="7BDF8ED6" w14:textId="77777777" w:rsidR="001B6A54" w:rsidRPr="00DC744F" w:rsidRDefault="001B6A54" w:rsidP="001B6A5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Entrevista com a família.</w:t>
      </w:r>
    </w:p>
    <w:p w14:paraId="4A779151" w14:textId="77777777" w:rsidR="001B6A54" w:rsidRPr="00DC744F" w:rsidRDefault="001B6A54" w:rsidP="001B6A5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Avaliação do aluno (quando aplicável).</w:t>
      </w:r>
    </w:p>
    <w:p w14:paraId="680EA7B7" w14:textId="77777777" w:rsidR="001B6A54" w:rsidRPr="00DC744F" w:rsidRDefault="001B6A54" w:rsidP="001B6A5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Envio da documentação:</w:t>
      </w:r>
    </w:p>
    <w:p w14:paraId="154508C6" w14:textId="77777777" w:rsidR="001B6A54" w:rsidRPr="00DC744F" w:rsidRDefault="001B6A54" w:rsidP="001B6A54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Passaporte</w:t>
      </w:r>
    </w:p>
    <w:p w14:paraId="146E5FFC" w14:textId="77777777" w:rsidR="001B6A54" w:rsidRPr="00DC744F" w:rsidRDefault="001B6A54" w:rsidP="001B6A54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Histórico escolar</w:t>
      </w:r>
    </w:p>
    <w:p w14:paraId="69650808" w14:textId="77777777" w:rsidR="001B6A54" w:rsidRPr="00DC744F" w:rsidRDefault="001B6A54" w:rsidP="001B6A54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Certidão de nascimento</w:t>
      </w:r>
    </w:p>
    <w:p w14:paraId="63F211AA" w14:textId="77777777" w:rsidR="001B6A54" w:rsidRPr="00DC744F" w:rsidRDefault="001B6A54" w:rsidP="001B6A54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>Carteira de vacinação</w:t>
      </w:r>
    </w:p>
    <w:p w14:paraId="589CA323" w14:textId="77777777" w:rsidR="001B6A54" w:rsidRPr="00DC744F" w:rsidRDefault="001B6A54" w:rsidP="001B6A5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Pagamento da matrícula e mensalidade.</w:t>
      </w:r>
    </w:p>
    <w:p w14:paraId="0C2B63A3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Mensalidades variam muito:</w:t>
      </w:r>
    </w:p>
    <w:p w14:paraId="779A2998" w14:textId="77777777" w:rsidR="001B6A54" w:rsidRPr="00DC744F" w:rsidRDefault="001B6A54" w:rsidP="001B6A5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De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$400 a $2.500</w:t>
      </w:r>
      <w:r w:rsidRPr="00DC744F">
        <w:rPr>
          <w:rFonts w:asciiTheme="minorHAnsi" w:hAnsiTheme="minorHAnsi" w:cstheme="minorHAnsi"/>
          <w:sz w:val="22"/>
          <w:szCs w:val="22"/>
        </w:rPr>
        <w:t xml:space="preserve"> por mês.</w:t>
      </w:r>
    </w:p>
    <w:p w14:paraId="703AB410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603CCEB0">
          <v:rect id="_x0000_i1045" style="width:0;height:1.5pt" o:hralign="center" o:hrstd="t" o:hr="t" fillcolor="#a0a0a0" stroked="f"/>
        </w:pict>
      </w:r>
    </w:p>
    <w:p w14:paraId="171AAFCB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7. Onde encontrar creche para bebês em [cidade]?</w:t>
      </w:r>
    </w:p>
    <w:p w14:paraId="75D6BA76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procure por:</w:t>
      </w:r>
    </w:p>
    <w:p w14:paraId="49BC3827" w14:textId="77777777" w:rsidR="001B6A54" w:rsidRPr="00DC744F" w:rsidRDefault="001B6A54" w:rsidP="001B6A54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Daycares licenciados pelo estado</w:t>
      </w:r>
    </w:p>
    <w:p w14:paraId="54C3109A" w14:textId="77777777" w:rsidR="001B6A54" w:rsidRPr="00DC744F" w:rsidRDefault="001B6A54" w:rsidP="001B6A54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Centers for Early Learning</w:t>
      </w:r>
    </w:p>
    <w:p w14:paraId="5A60B504" w14:textId="77777777" w:rsidR="001B6A54" w:rsidRPr="00DC744F" w:rsidRDefault="001B6A54" w:rsidP="001B6A54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VPK Providers</w:t>
      </w:r>
    </w:p>
    <w:p w14:paraId="4B0D48D2" w14:textId="77777777" w:rsidR="001B6A54" w:rsidRPr="00DC744F" w:rsidRDefault="001B6A54" w:rsidP="001B6A54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Apps como:</w:t>
      </w:r>
    </w:p>
    <w:p w14:paraId="57AF8F7B" w14:textId="77777777" w:rsidR="001B6A54" w:rsidRPr="00DC744F" w:rsidRDefault="001B6A54" w:rsidP="001B6A54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Care.com</w:t>
      </w:r>
    </w:p>
    <w:p w14:paraId="052050CE" w14:textId="77777777" w:rsidR="001B6A54" w:rsidRPr="00DC744F" w:rsidRDefault="001B6A54" w:rsidP="001B6A54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Winnie.com</w:t>
      </w:r>
    </w:p>
    <w:p w14:paraId="43C8B0A0" w14:textId="77777777" w:rsidR="001B6A54" w:rsidRPr="00DC744F" w:rsidRDefault="001B6A54" w:rsidP="001B6A54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Bright Horizons</w:t>
      </w:r>
    </w:p>
    <w:p w14:paraId="052CB009" w14:textId="77777777" w:rsidR="001B6A54" w:rsidRPr="00DC744F" w:rsidRDefault="001B6A54" w:rsidP="001B6A54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KinderCare</w:t>
      </w:r>
    </w:p>
    <w:p w14:paraId="1E6A0ECE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Além disso, muitas brasileiras oferecem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home daycare</w:t>
      </w:r>
      <w:r w:rsidRPr="00DC744F">
        <w:rPr>
          <w:rFonts w:asciiTheme="minorHAnsi" w:hAnsiTheme="minorHAnsi" w:cstheme="minorHAnsi"/>
          <w:sz w:val="22"/>
          <w:szCs w:val="22"/>
        </w:rPr>
        <w:t xml:space="preserve"> aprovado pelo estado.</w:t>
      </w:r>
    </w:p>
    <w:p w14:paraId="65C6BDE4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17D2128D">
          <v:rect id="_x0000_i1046" style="width:0;height:1.5pt" o:hralign="center" o:hrstd="t" o:hr="t" fillcolor="#a0a0a0" stroked="f"/>
        </w:pict>
      </w:r>
    </w:p>
    <w:p w14:paraId="146FB17E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8. Quanto custa daycare em média?</w:t>
      </w:r>
    </w:p>
    <w:p w14:paraId="1BF8E433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Flórida:</w:t>
      </w:r>
    </w:p>
    <w:p w14:paraId="36573F8F" w14:textId="77777777" w:rsidR="001B6A54" w:rsidRPr="00DC744F" w:rsidRDefault="001B6A54" w:rsidP="001B6A54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Bebês: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$900 a $1.800/mês</w:t>
      </w:r>
    </w:p>
    <w:p w14:paraId="4C2E3248" w14:textId="77777777" w:rsidR="001B6A54" w:rsidRPr="00DC744F" w:rsidRDefault="001B6A54" w:rsidP="001B6A54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Toddlers (1–3 anos):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$750 a $1.400/mês</w:t>
      </w:r>
    </w:p>
    <w:p w14:paraId="234BCC20" w14:textId="77777777" w:rsidR="001B6A54" w:rsidRPr="00DC744F" w:rsidRDefault="001B6A54" w:rsidP="001B6A54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Pre-K (4 anos):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$500 a $1.200/mês</w:t>
      </w:r>
    </w:p>
    <w:p w14:paraId="2DE2A48B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Cidades mais caras: Miami, Boca Raton, Orlando.</w:t>
      </w:r>
      <w:r w:rsidRPr="00DC744F">
        <w:rPr>
          <w:rFonts w:asciiTheme="minorHAnsi" w:hAnsiTheme="minorHAnsi" w:cstheme="minorHAnsi"/>
          <w:sz w:val="22"/>
          <w:szCs w:val="22"/>
        </w:rPr>
        <w:br/>
        <w:t>Cidades mais acessíveis: Kissimmee, Tampa, Jacksonville.</w:t>
      </w:r>
    </w:p>
    <w:p w14:paraId="6ACF35D2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711E722D">
          <v:rect id="_x0000_i1047" style="width:0;height:1.5pt" o:hralign="center" o:hrstd="t" o:hr="t" fillcolor="#a0a0a0" stroked="f"/>
        </w:pict>
      </w:r>
    </w:p>
    <w:p w14:paraId="2A50A483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9. Meu filho tem 3 anos, ele já pode ir para a escola?</w:t>
      </w:r>
    </w:p>
    <w:p w14:paraId="72C40CBB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Sim.</w:t>
      </w:r>
      <w:r w:rsidRPr="00DC744F">
        <w:rPr>
          <w:rFonts w:asciiTheme="minorHAnsi" w:hAnsiTheme="minorHAnsi" w:cstheme="minorHAnsi"/>
          <w:sz w:val="22"/>
          <w:szCs w:val="22"/>
        </w:rPr>
        <w:br/>
        <w:t>Na Flórida, aos 3 anos a criança pode:</w:t>
      </w:r>
    </w:p>
    <w:p w14:paraId="66294549" w14:textId="77777777" w:rsidR="001B6A54" w:rsidRPr="00DC744F" w:rsidRDefault="001B6A54" w:rsidP="001B6A5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Frequentar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Daycare</w:t>
      </w:r>
    </w:p>
    <w:p w14:paraId="5853FC53" w14:textId="77777777" w:rsidR="001B6A54" w:rsidRPr="00DC744F" w:rsidRDefault="001B6A54" w:rsidP="001B6A5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Entrar no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Early Learning Program</w:t>
      </w:r>
    </w:p>
    <w:p w14:paraId="2903F131" w14:textId="77777777" w:rsidR="001B6A54" w:rsidRPr="00DC744F" w:rsidRDefault="001B6A54" w:rsidP="001B6A5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A partir dos 4 anos, participar do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VPK</w:t>
      </w:r>
      <w:r w:rsidRPr="00DC744F">
        <w:rPr>
          <w:rFonts w:asciiTheme="minorHAnsi" w:hAnsiTheme="minorHAnsi" w:cstheme="minorHAnsi"/>
          <w:sz w:val="22"/>
          <w:szCs w:val="22"/>
        </w:rPr>
        <w:t xml:space="preserve"> (Voluntary Pre-K), que é gratuito por 3 horas/dia.</w:t>
      </w:r>
    </w:p>
    <w:p w14:paraId="1748B401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380F2913">
          <v:rect id="_x0000_i1048" style="width:0;height:1.5pt" o:hralign="center" o:hrstd="t" o:hr="t" fillcolor="#a0a0a0" stroked="f"/>
        </w:pict>
      </w:r>
    </w:p>
    <w:p w14:paraId="5B2E3D9D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lastRenderedPageBreak/>
        <w:t>10. Quais documentos preciso para matricular meus filhos?</w:t>
      </w:r>
    </w:p>
    <w:p w14:paraId="17FE932B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 Flórida exige:</w:t>
      </w:r>
    </w:p>
    <w:p w14:paraId="1C609803" w14:textId="77777777" w:rsidR="001B6A54" w:rsidRPr="00DC744F" w:rsidRDefault="001B6A54" w:rsidP="001B6A54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Passaporte ou certidão de nascimento</w:t>
      </w:r>
    </w:p>
    <w:p w14:paraId="40B47831" w14:textId="77777777" w:rsidR="001B6A54" w:rsidRPr="00DC744F" w:rsidRDefault="001B6A54" w:rsidP="001B6A54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Comprovante de endereço</w:t>
      </w:r>
    </w:p>
    <w:p w14:paraId="6673C61E" w14:textId="77777777" w:rsidR="001B6A54" w:rsidRPr="00DC744F" w:rsidRDefault="001B6A54" w:rsidP="001B6A54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Registros de vacinação convertidos para o formulário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DH680</w:t>
      </w:r>
      <w:r w:rsidRPr="00DC744F">
        <w:rPr>
          <w:rFonts w:asciiTheme="minorHAnsi" w:hAnsiTheme="minorHAnsi" w:cstheme="minorHAnsi"/>
          <w:sz w:val="22"/>
          <w:szCs w:val="22"/>
        </w:rPr>
        <w:t xml:space="preserve"> (obrigatório)</w:t>
      </w:r>
    </w:p>
    <w:p w14:paraId="02845055" w14:textId="77777777" w:rsidR="001B6A54" w:rsidRPr="00DC744F" w:rsidRDefault="001B6A54" w:rsidP="001B6A54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Histórico escolar traduzido (não precisa ser juramentado em muitos distritos)</w:t>
      </w:r>
    </w:p>
    <w:p w14:paraId="290A81C8" w14:textId="77777777" w:rsidR="001B6A54" w:rsidRPr="00DC744F" w:rsidRDefault="001B6A54" w:rsidP="001B6A54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Passaporte dos pais</w:t>
      </w:r>
    </w:p>
    <w:p w14:paraId="13219247" w14:textId="77777777" w:rsidR="001B6A54" w:rsidRPr="00DC744F" w:rsidRDefault="001B6A54" w:rsidP="001B6A54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Formulário de matrícula do distrito escolar</w:t>
      </w:r>
    </w:p>
    <w:p w14:paraId="09F57641" w14:textId="77777777" w:rsidR="001B6A54" w:rsidRPr="00DC744F" w:rsidRDefault="001B6A54" w:rsidP="001B6A54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Prova de residência (lease, contrato, conta de luz)</w:t>
      </w:r>
    </w:p>
    <w:p w14:paraId="28C64187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38A79A24">
          <v:rect id="_x0000_i1049" style="width:0;height:1.5pt" o:hralign="center" o:hrstd="t" o:hr="t" fillcolor="#a0a0a0" stroked="f"/>
        </w:pict>
      </w:r>
    </w:p>
    <w:p w14:paraId="58CCAE6F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11. Onde encontro aulas de inglês para adultos?</w:t>
      </w:r>
    </w:p>
    <w:p w14:paraId="3F4CC2B9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você encontra programas de inglês em:</w:t>
      </w:r>
    </w:p>
    <w:p w14:paraId="7ED70A58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Gratuitos ou baratos:</w:t>
      </w:r>
    </w:p>
    <w:p w14:paraId="1AB4DBB1" w14:textId="77777777" w:rsidR="001B6A54" w:rsidRPr="00DC744F" w:rsidRDefault="001B6A54" w:rsidP="001B6A54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Adult Education Centers do condado</w:t>
      </w:r>
    </w:p>
    <w:p w14:paraId="275CC362" w14:textId="77777777" w:rsidR="001B6A54" w:rsidRPr="00DC744F" w:rsidRDefault="001B6A54" w:rsidP="001B6A54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Bibliotecas públicas</w:t>
      </w:r>
    </w:p>
    <w:p w14:paraId="2CC05547" w14:textId="77777777" w:rsidR="001B6A54" w:rsidRPr="00DC744F" w:rsidRDefault="001B6A54" w:rsidP="001B6A54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Colleges comunitários (cursos de baixo custo)</w:t>
      </w:r>
    </w:p>
    <w:p w14:paraId="699453FD" w14:textId="77777777" w:rsidR="001B6A54" w:rsidRPr="00DC744F" w:rsidRDefault="001B6A54" w:rsidP="001B6A54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ONGs como:</w:t>
      </w:r>
    </w:p>
    <w:p w14:paraId="7A6710E2" w14:textId="77777777" w:rsidR="001B6A54" w:rsidRPr="00DC744F" w:rsidRDefault="001B6A54" w:rsidP="001B6A54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Hispanic Unity of Florida</w:t>
      </w:r>
    </w:p>
    <w:p w14:paraId="5EFFB798" w14:textId="77777777" w:rsidR="001B6A54" w:rsidRPr="00DC744F" w:rsidRDefault="001B6A54" w:rsidP="001B6A54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Hope Community Center</w:t>
      </w:r>
    </w:p>
    <w:p w14:paraId="1333280D" w14:textId="77777777" w:rsidR="001B6A54" w:rsidRPr="00DC744F" w:rsidRDefault="001B6A54" w:rsidP="001B6A54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Catholic Charities</w:t>
      </w:r>
    </w:p>
    <w:p w14:paraId="2C94286E" w14:textId="77777777" w:rsidR="001B6A54" w:rsidRPr="00DC744F" w:rsidRDefault="001B6A54" w:rsidP="001B6A54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Goodwill</w:t>
      </w:r>
    </w:p>
    <w:p w14:paraId="4ADFD628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Escolas de inglês pagas:</w:t>
      </w:r>
    </w:p>
    <w:p w14:paraId="0827A057" w14:textId="77777777" w:rsidR="001B6A54" w:rsidRPr="00DC744F" w:rsidRDefault="001B6A54" w:rsidP="001B6A54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ILSC</w:t>
      </w:r>
    </w:p>
    <w:p w14:paraId="733EDAFB" w14:textId="77777777" w:rsidR="001B6A54" w:rsidRPr="00DC744F" w:rsidRDefault="001B6A54" w:rsidP="001B6A54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Embassy English</w:t>
      </w:r>
    </w:p>
    <w:p w14:paraId="4D63C3EC" w14:textId="77777777" w:rsidR="001B6A54" w:rsidRPr="00DC744F" w:rsidRDefault="001B6A54" w:rsidP="001B6A54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Kaplan</w:t>
      </w:r>
    </w:p>
    <w:p w14:paraId="07600E94" w14:textId="77777777" w:rsidR="001B6A54" w:rsidRPr="00DC744F" w:rsidRDefault="001B6A54" w:rsidP="001B6A54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Language On</w:t>
      </w:r>
    </w:p>
    <w:p w14:paraId="0B1BEF14" w14:textId="77777777" w:rsidR="001B6A54" w:rsidRPr="00DC744F" w:rsidRDefault="001B6A54" w:rsidP="001B6A54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Influx (filiais em algumas cidades da Flórida)</w:t>
      </w:r>
    </w:p>
    <w:p w14:paraId="49AF854B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10D1218F">
          <v:rect id="_x0000_i1050" style="width:0;height:1.5pt" o:hralign="center" o:hrstd="t" o:hr="t" fillcolor="#a0a0a0" stroked="f"/>
        </w:pict>
      </w:r>
    </w:p>
    <w:p w14:paraId="6D995C78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12. Existe reforço escolar para crianças imigrantes?</w:t>
      </w:r>
    </w:p>
    <w:p w14:paraId="2F7D59B6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Sim.</w:t>
      </w:r>
      <w:r w:rsidRPr="00DC744F">
        <w:rPr>
          <w:rFonts w:asciiTheme="minorHAnsi" w:hAnsiTheme="minorHAnsi" w:cstheme="minorHAnsi"/>
          <w:sz w:val="22"/>
          <w:szCs w:val="22"/>
        </w:rPr>
        <w:br/>
        <w:t>A Flórida oferece:</w:t>
      </w:r>
    </w:p>
    <w:p w14:paraId="76E7672B" w14:textId="77777777" w:rsidR="001B6A54" w:rsidRPr="00DC744F" w:rsidRDefault="001B6A54" w:rsidP="001B6A54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Programas de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ESOL</w:t>
      </w:r>
      <w:r w:rsidRPr="00DC744F">
        <w:rPr>
          <w:rFonts w:asciiTheme="minorHAnsi" w:hAnsiTheme="minorHAnsi" w:cstheme="minorHAnsi"/>
          <w:sz w:val="22"/>
          <w:szCs w:val="22"/>
        </w:rPr>
        <w:t xml:space="preserve"> (Inglês para estrangeiros)</w:t>
      </w:r>
    </w:p>
    <w:p w14:paraId="266DC479" w14:textId="77777777" w:rsidR="001B6A54" w:rsidRPr="00DC744F" w:rsidRDefault="001B6A54" w:rsidP="001B6A54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Tutorias internas</w:t>
      </w:r>
    </w:p>
    <w:p w14:paraId="5C172681" w14:textId="77777777" w:rsidR="001B6A54" w:rsidRPr="00DC744F" w:rsidRDefault="001B6A54" w:rsidP="001B6A54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Aulas de reforço após o horário</w:t>
      </w:r>
    </w:p>
    <w:p w14:paraId="7F2D06D0" w14:textId="77777777" w:rsidR="001B6A54" w:rsidRPr="00DC744F" w:rsidRDefault="001B6A54" w:rsidP="001B6A54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Acompanhamento individual</w:t>
      </w:r>
    </w:p>
    <w:p w14:paraId="7D6B659A" w14:textId="77777777" w:rsidR="001B6A54" w:rsidRPr="00DC744F" w:rsidRDefault="001B6A54" w:rsidP="001B6A54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Intervenções educativas para adaptação ao idioma</w:t>
      </w:r>
    </w:p>
    <w:p w14:paraId="1C25B185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Alguns distritos oferecem tutoria gratuita.</w:t>
      </w:r>
    </w:p>
    <w:p w14:paraId="6D17F66F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lastRenderedPageBreak/>
        <w:pict w14:anchorId="4201338E">
          <v:rect id="_x0000_i1051" style="width:0;height:1.5pt" o:hralign="center" o:hrstd="t" o:hr="t" fillcolor="#a0a0a0" stroked="f"/>
        </w:pict>
      </w:r>
    </w:p>
    <w:p w14:paraId="4B55E63A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13. Como funciona transporte escolar?</w:t>
      </w:r>
    </w:p>
    <w:p w14:paraId="396E1A1C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Na Flórida, o transporte escolar é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gratuito</w:t>
      </w:r>
      <w:r w:rsidRPr="00DC744F">
        <w:rPr>
          <w:rFonts w:asciiTheme="minorHAnsi" w:hAnsiTheme="minorHAnsi" w:cstheme="minorHAnsi"/>
          <w:sz w:val="22"/>
          <w:szCs w:val="22"/>
        </w:rPr>
        <w:t>, porém:</w:t>
      </w:r>
    </w:p>
    <w:p w14:paraId="4FEC723F" w14:textId="77777777" w:rsidR="001B6A54" w:rsidRPr="00DC744F" w:rsidRDefault="001B6A54" w:rsidP="001B6A5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Só é disponibilizado para alunos que moram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a mais de 3 km da escola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3CE7BF11" w14:textId="77777777" w:rsidR="001B6A54" w:rsidRPr="00DC744F" w:rsidRDefault="001B6A54" w:rsidP="001B6A5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Para Charter Schools, depende da política da escola.</w:t>
      </w:r>
    </w:p>
    <w:p w14:paraId="2199C366" w14:textId="77777777" w:rsidR="001B6A54" w:rsidRPr="00DC744F" w:rsidRDefault="001B6A54" w:rsidP="001B6A54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Ônibus só param em pontos oficiais.</w:t>
      </w:r>
    </w:p>
    <w:p w14:paraId="22E9D9D4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Criança precisa:</w:t>
      </w:r>
    </w:p>
    <w:p w14:paraId="00564F38" w14:textId="77777777" w:rsidR="001B6A54" w:rsidRPr="00DC744F" w:rsidRDefault="001B6A54" w:rsidP="001B6A54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Fazer cadastro no site do distrito</w:t>
      </w:r>
    </w:p>
    <w:p w14:paraId="0A29C979" w14:textId="77777777" w:rsidR="001B6A54" w:rsidRPr="00DC744F" w:rsidRDefault="001B6A54" w:rsidP="001B6A54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Ter número de estudante</w:t>
      </w:r>
    </w:p>
    <w:p w14:paraId="0022EE4B" w14:textId="77777777" w:rsidR="001B6A54" w:rsidRPr="00DC744F" w:rsidRDefault="001B6A54" w:rsidP="001B6A54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Seguir regras de conduta</w:t>
      </w:r>
    </w:p>
    <w:p w14:paraId="571C721A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4323A8CD">
          <v:rect id="_x0000_i1052" style="width:0;height:1.5pt" o:hralign="center" o:hrstd="t" o:hr="t" fillcolor="#a0a0a0" stroked="f"/>
        </w:pict>
      </w:r>
    </w:p>
    <w:p w14:paraId="7952293C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14. Meu filho ainda não fala inglês, como ele vai estudar?</w:t>
      </w:r>
    </w:p>
    <w:p w14:paraId="6004E9AB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Graças ao programa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ESOL</w:t>
      </w:r>
      <w:r w:rsidRPr="00DC744F">
        <w:rPr>
          <w:rFonts w:asciiTheme="minorHAnsi" w:hAnsiTheme="minorHAnsi" w:cstheme="minorHAnsi"/>
          <w:sz w:val="22"/>
          <w:szCs w:val="22"/>
        </w:rPr>
        <w:t>, toda criança tem direito a:</w:t>
      </w:r>
    </w:p>
    <w:p w14:paraId="37851D2A" w14:textId="77777777" w:rsidR="001B6A54" w:rsidRPr="00DC744F" w:rsidRDefault="001B6A54" w:rsidP="001B6A54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Professores especializados em alunos multilíngues</w:t>
      </w:r>
    </w:p>
    <w:p w14:paraId="08BC9826" w14:textId="77777777" w:rsidR="001B6A54" w:rsidRPr="00DC744F" w:rsidRDefault="001B6A54" w:rsidP="001B6A54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Apoio em sala</w:t>
      </w:r>
    </w:p>
    <w:p w14:paraId="46258CA5" w14:textId="77777777" w:rsidR="001B6A54" w:rsidRPr="00DC744F" w:rsidRDefault="001B6A54" w:rsidP="001B6A54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Materiais adaptados</w:t>
      </w:r>
    </w:p>
    <w:p w14:paraId="2991818A" w14:textId="77777777" w:rsidR="001B6A54" w:rsidRPr="00DC744F" w:rsidRDefault="001B6A54" w:rsidP="001B6A54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Turmas bilíngues em alguns distritos</w:t>
      </w:r>
    </w:p>
    <w:p w14:paraId="4E235EAD" w14:textId="77777777" w:rsidR="001B6A54" w:rsidRPr="00DC744F" w:rsidRDefault="001B6A54" w:rsidP="001B6A54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Avaliações especiais</w:t>
      </w:r>
    </w:p>
    <w:p w14:paraId="3DF400FE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 aprendizado é gradual e totalmente assistido.</w:t>
      </w:r>
    </w:p>
    <w:p w14:paraId="54D6EA90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4A0F8E9F">
          <v:rect id="_x0000_i1053" style="width:0;height:1.5pt" o:hralign="center" o:hrstd="t" o:hr="t" fillcolor="#a0a0a0" stroked="f"/>
        </w:pict>
      </w:r>
    </w:p>
    <w:p w14:paraId="53F16B6E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15. Existe transporte público para as crianças? Como faço para usar?</w:t>
      </w:r>
    </w:p>
    <w:p w14:paraId="6FB341FC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Dependendo da cidade.</w:t>
      </w:r>
      <w:r w:rsidRPr="00DC744F">
        <w:rPr>
          <w:rFonts w:asciiTheme="minorHAnsi" w:hAnsiTheme="minorHAnsi" w:cstheme="minorHAnsi"/>
          <w:sz w:val="22"/>
          <w:szCs w:val="22"/>
        </w:rPr>
        <w:br/>
        <w:t>Na Flórida, transporte público varia muito:</w:t>
      </w:r>
    </w:p>
    <w:p w14:paraId="4AF75762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Cidades com bom transporte:</w:t>
      </w:r>
    </w:p>
    <w:p w14:paraId="0DE027BE" w14:textId="77777777" w:rsidR="001B6A54" w:rsidRPr="00DC744F" w:rsidRDefault="001B6A54" w:rsidP="001B6A54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Miami</w:t>
      </w:r>
    </w:p>
    <w:p w14:paraId="6B614F08" w14:textId="77777777" w:rsidR="001B6A54" w:rsidRPr="00DC744F" w:rsidRDefault="001B6A54" w:rsidP="001B6A54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Fort Lauderdale</w:t>
      </w:r>
    </w:p>
    <w:p w14:paraId="0F21C9CA" w14:textId="77777777" w:rsidR="001B6A54" w:rsidRPr="00DC744F" w:rsidRDefault="001B6A54" w:rsidP="001B6A54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Orlando (Lynx)</w:t>
      </w:r>
    </w:p>
    <w:p w14:paraId="1E4702CE" w14:textId="77777777" w:rsidR="001B6A54" w:rsidRPr="00DC744F" w:rsidRDefault="001B6A54" w:rsidP="001B6A54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Tampa (HART)</w:t>
      </w:r>
    </w:p>
    <w:p w14:paraId="25436A0F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 criança pode usar:</w:t>
      </w:r>
    </w:p>
    <w:p w14:paraId="26489765" w14:textId="77777777" w:rsidR="001B6A54" w:rsidRPr="00DC744F" w:rsidRDefault="001B6A54" w:rsidP="001B6A54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Ônibus municipal</w:t>
      </w:r>
    </w:p>
    <w:p w14:paraId="49E4BE48" w14:textId="77777777" w:rsidR="001B6A54" w:rsidRPr="00DC744F" w:rsidRDefault="001B6A54" w:rsidP="001B6A54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Trem urbano (Brightline em algumas áreas)</w:t>
      </w:r>
    </w:p>
    <w:p w14:paraId="676499A9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Para usar:</w:t>
      </w:r>
    </w:p>
    <w:p w14:paraId="1967C981" w14:textId="77777777" w:rsidR="001B6A54" w:rsidRPr="00DC744F" w:rsidRDefault="001B6A54" w:rsidP="001B6A54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Baixar o app do transporte da cidade</w:t>
      </w:r>
    </w:p>
    <w:p w14:paraId="3DAA1CED" w14:textId="77777777" w:rsidR="001B6A54" w:rsidRPr="00DC744F" w:rsidRDefault="001B6A54" w:rsidP="001B6A54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>Comprar passagem digital ou cartão físico</w:t>
      </w:r>
    </w:p>
    <w:p w14:paraId="42247961" w14:textId="77777777" w:rsidR="001B6A54" w:rsidRPr="00DC744F" w:rsidRDefault="001B6A54" w:rsidP="001B6A54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Verificar rotas próximas à escola</w:t>
      </w:r>
    </w:p>
    <w:p w14:paraId="0C514A72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Mas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a maioria das famílias na Flórida usa carro</w:t>
      </w:r>
      <w:r w:rsidRPr="00DC744F">
        <w:rPr>
          <w:rFonts w:asciiTheme="minorHAnsi" w:hAnsiTheme="minorHAnsi" w:cstheme="minorHAnsi"/>
          <w:sz w:val="22"/>
          <w:szCs w:val="22"/>
        </w:rPr>
        <w:t>, pois o transporte público é limitado.</w:t>
      </w:r>
    </w:p>
    <w:p w14:paraId="1CEE836C" w14:textId="77777777" w:rsidR="001B6A54" w:rsidRPr="00DC744F" w:rsidRDefault="001B6A54" w:rsidP="001B6A5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💼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TRABALHO &amp; CARREIRA — RESPOSTAS COMPLETAS (FLÓRIDA)</w:t>
      </w:r>
    </w:p>
    <w:p w14:paraId="053497D6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4F7FB3E5">
          <v:rect id="_x0000_i1054" style="width:0;height:1.5pt" o:hralign="center" o:hrstd="t" o:hr="t" fillcolor="#a0a0a0" stroked="f"/>
        </w:pict>
      </w:r>
    </w:p>
    <w:p w14:paraId="4DB198CD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1. Onde encontrar emprego em [cidade]?</w:t>
      </w:r>
    </w:p>
    <w:p w14:paraId="313FC2D2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as oportunidades variam por cidade, mas os principais canais de busca são:</w:t>
      </w:r>
    </w:p>
    <w:p w14:paraId="7621BDAA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Plataformas online</w:t>
      </w:r>
    </w:p>
    <w:p w14:paraId="077618A0" w14:textId="77777777" w:rsidR="001B6A54" w:rsidRPr="00DC744F" w:rsidRDefault="001B6A54" w:rsidP="001B6A54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Indeed</w:t>
      </w:r>
    </w:p>
    <w:p w14:paraId="589B5AF6" w14:textId="77777777" w:rsidR="001B6A54" w:rsidRPr="00DC744F" w:rsidRDefault="001B6A54" w:rsidP="001B6A54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LinkedIn</w:t>
      </w:r>
    </w:p>
    <w:p w14:paraId="5AFD68FB" w14:textId="77777777" w:rsidR="001B6A54" w:rsidRPr="00DC744F" w:rsidRDefault="001B6A54" w:rsidP="001B6A54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ZipRecruiter</w:t>
      </w:r>
    </w:p>
    <w:p w14:paraId="46B14850" w14:textId="77777777" w:rsidR="001B6A54" w:rsidRPr="00DC744F" w:rsidRDefault="001B6A54" w:rsidP="001B6A54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Glassdoor</w:t>
      </w:r>
    </w:p>
    <w:p w14:paraId="1A300AD1" w14:textId="77777777" w:rsidR="001B6A54" w:rsidRPr="00DC744F" w:rsidRDefault="001B6A54" w:rsidP="001B6A54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CareerBuilder</w:t>
      </w:r>
    </w:p>
    <w:p w14:paraId="401BC107" w14:textId="77777777" w:rsidR="001B6A54" w:rsidRPr="00DC744F" w:rsidRDefault="001B6A54" w:rsidP="001B6A54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Snagajob (muito usado para empregos por hora)</w:t>
      </w:r>
    </w:p>
    <w:p w14:paraId="03C8FFDD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Aplicativos de empregos por turno (“gig jobs”)</w:t>
      </w:r>
    </w:p>
    <w:p w14:paraId="510C7E5A" w14:textId="77777777" w:rsidR="001B6A54" w:rsidRPr="00DC744F" w:rsidRDefault="001B6A54" w:rsidP="001B6A54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Instacart</w:t>
      </w:r>
    </w:p>
    <w:p w14:paraId="67581DF5" w14:textId="77777777" w:rsidR="001B6A54" w:rsidRPr="00DC744F" w:rsidRDefault="001B6A54" w:rsidP="001B6A54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Uber / Lyft</w:t>
      </w:r>
    </w:p>
    <w:p w14:paraId="3A8222FC" w14:textId="77777777" w:rsidR="001B6A54" w:rsidRPr="00DC744F" w:rsidRDefault="001B6A54" w:rsidP="001B6A54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DoorDash</w:t>
      </w:r>
    </w:p>
    <w:p w14:paraId="2D84F55D" w14:textId="77777777" w:rsidR="001B6A54" w:rsidRPr="00DC744F" w:rsidRDefault="001B6A54" w:rsidP="001B6A54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Amazon Flex</w:t>
      </w:r>
    </w:p>
    <w:p w14:paraId="60C5C620" w14:textId="77777777" w:rsidR="001B6A54" w:rsidRPr="00DC744F" w:rsidRDefault="001B6A54" w:rsidP="001B6A54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Shipt</w:t>
      </w:r>
    </w:p>
    <w:p w14:paraId="1E4EB58F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Locais físicos</w:t>
      </w:r>
    </w:p>
    <w:p w14:paraId="4C97F30F" w14:textId="77777777" w:rsidR="001B6A54" w:rsidRPr="00DC744F" w:rsidRDefault="001B6A54" w:rsidP="001B6A54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Agências de emprego (Staffing Agencies)</w:t>
      </w:r>
    </w:p>
    <w:p w14:paraId="7C54648E" w14:textId="77777777" w:rsidR="001B6A54" w:rsidRPr="00DC744F" w:rsidRDefault="001B6A54" w:rsidP="001B6A54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Feiras de emprego (Job Fairs)</w:t>
      </w:r>
    </w:p>
    <w:p w14:paraId="4CA2A12F" w14:textId="77777777" w:rsidR="001B6A54" w:rsidRPr="00DC744F" w:rsidRDefault="001B6A54" w:rsidP="001B6A54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Shoppings, restaurantes e hotéis (com placas “Now Hiring”)</w:t>
      </w:r>
    </w:p>
    <w:p w14:paraId="160E5CD2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Comunidade brasileira</w:t>
      </w:r>
    </w:p>
    <w:p w14:paraId="400BA879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grupos de brasileiros ajudam muito:</w:t>
      </w:r>
    </w:p>
    <w:p w14:paraId="1A4B0F0A" w14:textId="77777777" w:rsidR="001B6A54" w:rsidRPr="00DC744F" w:rsidRDefault="001B6A54" w:rsidP="001B6A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WhatsApp</w:t>
      </w:r>
    </w:p>
    <w:p w14:paraId="4C8CA762" w14:textId="77777777" w:rsidR="001B6A54" w:rsidRPr="00DC744F" w:rsidRDefault="001B6A54" w:rsidP="001B6A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Facebook (“Brasileiros em Orlando”, “Brasileiros em Miami”, etc.)</w:t>
      </w:r>
    </w:p>
    <w:p w14:paraId="4AFE2FA5" w14:textId="77777777" w:rsidR="001B6A54" w:rsidRPr="00DC744F" w:rsidRDefault="001B6A54" w:rsidP="001B6A5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Instagram de empresários locais</w:t>
      </w:r>
    </w:p>
    <w:p w14:paraId="1476AD01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71252883">
          <v:rect id="_x0000_i1055" style="width:0;height:1.5pt" o:hralign="center" o:hrstd="t" o:hr="t" fillcolor="#a0a0a0" stroked="f"/>
        </w:pict>
      </w:r>
    </w:p>
    <w:p w14:paraId="27D7AD99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2. Como fazer currículo no padrão americano?</w:t>
      </w:r>
    </w:p>
    <w:p w14:paraId="182B7CD5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 currículo nos EUA segue regras específicas:</w:t>
      </w:r>
    </w:p>
    <w:p w14:paraId="5760BE56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Symbol" w:hAnsi="Segoe UI Symbol" w:cs="Segoe UI Symbol"/>
          <w:sz w:val="22"/>
          <w:szCs w:val="22"/>
        </w:rPr>
        <w:t>✦</w:t>
      </w:r>
      <w:r w:rsidRPr="00DC744F">
        <w:rPr>
          <w:rFonts w:asciiTheme="minorHAnsi" w:hAnsiTheme="minorHAnsi" w:cstheme="minorHAnsi"/>
          <w:sz w:val="22"/>
          <w:szCs w:val="22"/>
        </w:rPr>
        <w:t xml:space="preserve"> O que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ter</w:t>
      </w:r>
      <w:r w:rsidRPr="00DC744F">
        <w:rPr>
          <w:rFonts w:asciiTheme="minorHAnsi" w:hAnsiTheme="minorHAnsi" w:cstheme="minorHAnsi"/>
          <w:sz w:val="22"/>
          <w:szCs w:val="22"/>
        </w:rPr>
        <w:t>:</w:t>
      </w:r>
    </w:p>
    <w:p w14:paraId="3572C39B" w14:textId="77777777" w:rsidR="001B6A54" w:rsidRPr="00DC744F" w:rsidRDefault="001B6A54" w:rsidP="001B6A54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>Resumo profissional (Professional Summary)</w:t>
      </w:r>
    </w:p>
    <w:p w14:paraId="0EC6ED66" w14:textId="77777777" w:rsidR="001B6A54" w:rsidRPr="00DC744F" w:rsidRDefault="001B6A54" w:rsidP="001B6A54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Experiência (Work Experience) em ordem cronológica</w:t>
      </w:r>
    </w:p>
    <w:p w14:paraId="008E1E9A" w14:textId="77777777" w:rsidR="001B6A54" w:rsidRPr="00DC744F" w:rsidRDefault="001B6A54" w:rsidP="001B6A54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Education (ensino médio, técnico ou superior)</w:t>
      </w:r>
    </w:p>
    <w:p w14:paraId="6738A46D" w14:textId="77777777" w:rsidR="001B6A54" w:rsidRPr="00DC744F" w:rsidRDefault="001B6A54" w:rsidP="001B6A54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Skills (habilidades)</w:t>
      </w:r>
    </w:p>
    <w:p w14:paraId="0308E96E" w14:textId="77777777" w:rsidR="001B6A54" w:rsidRPr="00DC744F" w:rsidRDefault="001B6A54" w:rsidP="001B6A54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Certificações</w:t>
      </w:r>
    </w:p>
    <w:p w14:paraId="07EFDB42" w14:textId="77777777" w:rsidR="001B6A54" w:rsidRPr="00DC744F" w:rsidRDefault="001B6A54" w:rsidP="001B6A54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Voluntariado (opcional)</w:t>
      </w:r>
    </w:p>
    <w:p w14:paraId="17BB3299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Symbol" w:hAnsi="Segoe UI Symbol" w:cs="Segoe UI Symbol"/>
          <w:sz w:val="22"/>
          <w:szCs w:val="22"/>
        </w:rPr>
        <w:t>✦</w:t>
      </w:r>
      <w:r w:rsidRPr="00DC744F">
        <w:rPr>
          <w:rFonts w:asciiTheme="minorHAnsi" w:hAnsiTheme="minorHAnsi" w:cstheme="minorHAnsi"/>
          <w:sz w:val="22"/>
          <w:szCs w:val="22"/>
        </w:rPr>
        <w:t xml:space="preserve"> O que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não colocar</w:t>
      </w:r>
      <w:r w:rsidRPr="00DC744F">
        <w:rPr>
          <w:rFonts w:asciiTheme="minorHAnsi" w:hAnsiTheme="minorHAnsi" w:cstheme="minorHAnsi"/>
          <w:sz w:val="22"/>
          <w:szCs w:val="22"/>
        </w:rPr>
        <w:t>:</w:t>
      </w:r>
    </w:p>
    <w:p w14:paraId="0390C3DC" w14:textId="77777777" w:rsidR="001B6A54" w:rsidRPr="00DC744F" w:rsidRDefault="001B6A54" w:rsidP="001B6A54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Foto</w:t>
      </w:r>
    </w:p>
    <w:p w14:paraId="63B6808F" w14:textId="77777777" w:rsidR="001B6A54" w:rsidRPr="00DC744F" w:rsidRDefault="001B6A54" w:rsidP="001B6A54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Estado civil</w:t>
      </w:r>
    </w:p>
    <w:p w14:paraId="6B6EE7E5" w14:textId="77777777" w:rsidR="001B6A54" w:rsidRPr="00DC744F" w:rsidRDefault="001B6A54" w:rsidP="001B6A54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Idade</w:t>
      </w:r>
    </w:p>
    <w:p w14:paraId="18C31A9B" w14:textId="77777777" w:rsidR="001B6A54" w:rsidRPr="00DC744F" w:rsidRDefault="001B6A54" w:rsidP="001B6A54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CPF</w:t>
      </w:r>
    </w:p>
    <w:p w14:paraId="0FE05AB1" w14:textId="77777777" w:rsidR="001B6A54" w:rsidRPr="00DC744F" w:rsidRDefault="001B6A54" w:rsidP="001B6A54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Nacionalidade</w:t>
      </w:r>
    </w:p>
    <w:p w14:paraId="2D03FC7D" w14:textId="77777777" w:rsidR="001B6A54" w:rsidRPr="00DC744F" w:rsidRDefault="001B6A54" w:rsidP="001B6A54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Documentos pessoais</w:t>
      </w:r>
    </w:p>
    <w:p w14:paraId="0CFA0621" w14:textId="77777777" w:rsidR="001B6A54" w:rsidRPr="00DC744F" w:rsidRDefault="001B6A54" w:rsidP="001B6A54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Informações sobre filhos</w:t>
      </w:r>
    </w:p>
    <w:p w14:paraId="6EC9D4BC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Symbol" w:hAnsi="Segoe UI Symbol" w:cs="Segoe UI Symbol"/>
          <w:sz w:val="22"/>
          <w:szCs w:val="22"/>
        </w:rPr>
        <w:t>✦</w:t>
      </w:r>
      <w:r w:rsidRPr="00DC744F">
        <w:rPr>
          <w:rFonts w:asciiTheme="minorHAnsi" w:hAnsiTheme="minorHAnsi" w:cstheme="minorHAnsi"/>
          <w:sz w:val="22"/>
          <w:szCs w:val="22"/>
        </w:rPr>
        <w:t xml:space="preserve"> Dicas importantes:</w:t>
      </w:r>
    </w:p>
    <w:p w14:paraId="4FF32BB4" w14:textId="77777777" w:rsidR="001B6A54" w:rsidRPr="00DC744F" w:rsidRDefault="001B6A54" w:rsidP="001B6A54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Não ultrapassar 1 página (máximo 2 se houver muita experiência)</w:t>
      </w:r>
    </w:p>
    <w:p w14:paraId="3EE07886" w14:textId="77777777" w:rsidR="001B6A54" w:rsidRPr="00DC744F" w:rsidRDefault="001B6A54" w:rsidP="001B6A54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Usar </w:t>
      </w:r>
      <w:proofErr w:type="spellStart"/>
      <w:r w:rsidRPr="00DC744F">
        <w:rPr>
          <w:rFonts w:asciiTheme="minorHAnsi" w:hAnsiTheme="minorHAnsi" w:cstheme="minorHAnsi"/>
          <w:sz w:val="22"/>
          <w:szCs w:val="22"/>
          <w:lang w:val="en-US"/>
        </w:rPr>
        <w:t>verbos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fortes: “Managed”, “Implemented”, “Created”, “Improved”</w:t>
      </w:r>
    </w:p>
    <w:p w14:paraId="447C883E" w14:textId="77777777" w:rsidR="001B6A54" w:rsidRPr="00DC744F" w:rsidRDefault="001B6A54" w:rsidP="001B6A54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Adicionar resultados reais: “Aumentei vendas em 20%”, “Reduzi custos em 15%”</w:t>
      </w:r>
    </w:p>
    <w:p w14:paraId="78838B03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39901F01">
          <v:rect id="_x0000_i1056" style="width:0;height:1.5pt" o:hralign="center" o:hrstd="t" o:hr="t" fillcolor="#a0a0a0" stroked="f"/>
        </w:pict>
      </w:r>
    </w:p>
    <w:p w14:paraId="6978DFC8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3. Quais sites são mais usados para procurar emprego?</w:t>
      </w:r>
    </w:p>
    <w:p w14:paraId="5D2DF8DC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os mais populares são:</w:t>
      </w:r>
    </w:p>
    <w:p w14:paraId="47B0FDC4" w14:textId="77777777" w:rsidR="001B6A54" w:rsidRPr="00DC744F" w:rsidRDefault="001B6A54" w:rsidP="001B6A54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Indeed</w:t>
      </w:r>
      <w:r w:rsidRPr="00DC744F">
        <w:rPr>
          <w:rFonts w:asciiTheme="minorHAnsi" w:hAnsiTheme="minorHAnsi" w:cstheme="minorHAnsi"/>
          <w:sz w:val="22"/>
          <w:szCs w:val="22"/>
        </w:rPr>
        <w:t xml:space="preserve"> (maior volume)</w:t>
      </w:r>
    </w:p>
    <w:p w14:paraId="6C042CFB" w14:textId="77777777" w:rsidR="001B6A54" w:rsidRPr="00DC744F" w:rsidRDefault="001B6A54" w:rsidP="001B6A54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LinkedIn</w:t>
      </w:r>
      <w:r w:rsidRPr="00DC744F">
        <w:rPr>
          <w:rFonts w:asciiTheme="minorHAnsi" w:hAnsiTheme="minorHAnsi" w:cstheme="minorHAnsi"/>
          <w:sz w:val="22"/>
          <w:szCs w:val="22"/>
        </w:rPr>
        <w:t xml:space="preserve"> (profissionais qualificados)</w:t>
      </w:r>
    </w:p>
    <w:p w14:paraId="773E7EC9" w14:textId="77777777" w:rsidR="001B6A54" w:rsidRPr="00DC744F" w:rsidRDefault="001B6A54" w:rsidP="001B6A54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ZipRecruiter</w:t>
      </w:r>
      <w:r w:rsidRPr="00DC744F">
        <w:rPr>
          <w:rFonts w:asciiTheme="minorHAnsi" w:hAnsiTheme="minorHAnsi" w:cstheme="minorHAnsi"/>
          <w:sz w:val="22"/>
          <w:szCs w:val="22"/>
        </w:rPr>
        <w:t xml:space="preserve"> (empregadores locais)</w:t>
      </w:r>
    </w:p>
    <w:p w14:paraId="3392CA8C" w14:textId="77777777" w:rsidR="001B6A54" w:rsidRPr="00DC744F" w:rsidRDefault="001B6A54" w:rsidP="001B6A54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Glassdoor</w:t>
      </w:r>
    </w:p>
    <w:p w14:paraId="21713B7F" w14:textId="77777777" w:rsidR="001B6A54" w:rsidRPr="00DC744F" w:rsidRDefault="001B6A54" w:rsidP="001B6A54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Snagajob</w:t>
      </w:r>
      <w:r w:rsidRPr="00DC744F">
        <w:rPr>
          <w:rFonts w:asciiTheme="minorHAnsi" w:hAnsiTheme="minorHAnsi" w:cstheme="minorHAnsi"/>
          <w:sz w:val="22"/>
          <w:szCs w:val="22"/>
        </w:rPr>
        <w:t xml:space="preserve"> (trabalhos por hora)</w:t>
      </w:r>
    </w:p>
    <w:p w14:paraId="10043A6D" w14:textId="77777777" w:rsidR="001B6A54" w:rsidRPr="00DC744F" w:rsidRDefault="001B6A54" w:rsidP="001B6A54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SimplyHired</w:t>
      </w:r>
    </w:p>
    <w:p w14:paraId="0D421F6C" w14:textId="77777777" w:rsidR="001B6A54" w:rsidRPr="00DC744F" w:rsidRDefault="001B6A54" w:rsidP="001B6A54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Craigslist</w:t>
      </w:r>
      <w:r w:rsidRPr="00DC744F">
        <w:rPr>
          <w:rFonts w:asciiTheme="minorHAnsi" w:hAnsiTheme="minorHAnsi" w:cstheme="minorHAnsi"/>
          <w:sz w:val="22"/>
          <w:szCs w:val="22"/>
        </w:rPr>
        <w:t xml:space="preserve"> (com cautela)</w:t>
      </w:r>
    </w:p>
    <w:p w14:paraId="3CBC3213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6902351D">
          <v:rect id="_x0000_i1057" style="width:0;height:1.5pt" o:hralign="center" o:hrstd="t" o:hr="t" fillcolor="#a0a0a0" stroked="f"/>
        </w:pict>
      </w:r>
    </w:p>
    <w:p w14:paraId="1AD9D374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4. Preciso de autorização de trabalho?</w:t>
      </w:r>
    </w:p>
    <w:p w14:paraId="3191C6BC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Sim.</w:t>
      </w:r>
      <w:r w:rsidRPr="00DC744F">
        <w:rPr>
          <w:rFonts w:asciiTheme="minorHAnsi" w:hAnsiTheme="minorHAnsi" w:cstheme="minorHAnsi"/>
          <w:sz w:val="22"/>
          <w:szCs w:val="22"/>
        </w:rPr>
        <w:br/>
        <w:t>Na Flórida — assim como nos EUA em geral — você só pode trabalhar se tiver um dos seguintes:</w:t>
      </w:r>
    </w:p>
    <w:p w14:paraId="4081D99D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Autorizado</w:t>
      </w:r>
    </w:p>
    <w:p w14:paraId="5086222B" w14:textId="77777777" w:rsidR="001B6A54" w:rsidRPr="00DC744F" w:rsidRDefault="001B6A54" w:rsidP="001B6A54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Green Card</w:t>
      </w:r>
    </w:p>
    <w:p w14:paraId="44D9A60F" w14:textId="77777777" w:rsidR="001B6A54" w:rsidRPr="00DC744F" w:rsidRDefault="001B6A54" w:rsidP="001B6A54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Cidadania</w:t>
      </w:r>
    </w:p>
    <w:p w14:paraId="6CC47081" w14:textId="77777777" w:rsidR="001B6A54" w:rsidRPr="00DC744F" w:rsidRDefault="001B6A54" w:rsidP="001B6A54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Documento de autorização (EAD)</w:t>
      </w:r>
    </w:p>
    <w:p w14:paraId="471CE3A6" w14:textId="77777777" w:rsidR="001B6A54" w:rsidRPr="00DC744F" w:rsidRDefault="001B6A54" w:rsidP="001B6A54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Vistos específicos com permissão (L2, H4, certas categorias de estudante, etc.)</w:t>
      </w:r>
    </w:p>
    <w:p w14:paraId="3A56289A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Symbol" w:hAnsi="Segoe UI Symbol" w:cs="Segoe UI Symbol"/>
          <w:sz w:val="22"/>
          <w:szCs w:val="22"/>
        </w:rPr>
        <w:lastRenderedPageBreak/>
        <w:t>✘</w:t>
      </w:r>
      <w:r w:rsidRPr="00DC744F">
        <w:rPr>
          <w:rFonts w:asciiTheme="minorHAnsi" w:hAnsiTheme="minorHAnsi" w:cstheme="minorHAnsi"/>
          <w:sz w:val="22"/>
          <w:szCs w:val="22"/>
        </w:rPr>
        <w:t xml:space="preserve"> Não autorizado</w:t>
      </w:r>
    </w:p>
    <w:p w14:paraId="166078DC" w14:textId="77777777" w:rsidR="001B6A54" w:rsidRPr="00DC744F" w:rsidRDefault="001B6A54" w:rsidP="001B6A54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Visto de turista (B1/B2)</w:t>
      </w:r>
    </w:p>
    <w:p w14:paraId="0E094C64" w14:textId="77777777" w:rsidR="001B6A54" w:rsidRPr="00DC744F" w:rsidRDefault="001B6A54" w:rsidP="001B6A54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Estudantes F1 sem permissão para trabalhar off-campus</w:t>
      </w:r>
    </w:p>
    <w:p w14:paraId="15C46236" w14:textId="77777777" w:rsidR="001B6A54" w:rsidRPr="00DC744F" w:rsidRDefault="001B6A54" w:rsidP="001B6A54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Turista brasileiro sem visto (quando aplicável)</w:t>
      </w:r>
    </w:p>
    <w:p w14:paraId="29F868D7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Trabalhar sem autorização pode gerar deportação ou impedir futuros vistos.</w:t>
      </w:r>
    </w:p>
    <w:p w14:paraId="39DAD4ED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14BC8BE1">
          <v:rect id="_x0000_i1058" style="width:0;height:1.5pt" o:hralign="center" o:hrstd="t" o:hr="t" fillcolor="#a0a0a0" stroked="f"/>
        </w:pict>
      </w:r>
    </w:p>
    <w:p w14:paraId="1B275341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5. Como funciona o Work Permit (EAD)?</w:t>
      </w:r>
    </w:p>
    <w:p w14:paraId="4EB19F35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EAD</w:t>
      </w:r>
      <w:r w:rsidRPr="00DC744F">
        <w:rPr>
          <w:rFonts w:asciiTheme="minorHAnsi" w:hAnsiTheme="minorHAnsi" w:cstheme="minorHAnsi"/>
          <w:sz w:val="22"/>
          <w:szCs w:val="22"/>
        </w:rPr>
        <w:t xml:space="preserve"> (Employment Authorization Document) é emitido pelo USCIS.</w:t>
      </w:r>
      <w:r w:rsidRPr="00DC744F">
        <w:rPr>
          <w:rFonts w:asciiTheme="minorHAnsi" w:hAnsiTheme="minorHAnsi" w:cstheme="minorHAnsi"/>
          <w:sz w:val="22"/>
          <w:szCs w:val="22"/>
        </w:rPr>
        <w:br/>
        <w:t>Ele permite que você trabalhe legalmente em qualquer empresa dos EUA.</w:t>
      </w:r>
    </w:p>
    <w:p w14:paraId="0F358FBF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Como funciona:</w:t>
      </w:r>
    </w:p>
    <w:p w14:paraId="14D83D8C" w14:textId="77777777" w:rsidR="001B6A54" w:rsidRPr="00DC744F" w:rsidRDefault="001B6A54" w:rsidP="001B6A54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É solicitado dentro de processos como Asilo, Ajuste de Status, Visto de estudante, Visto de trabalho, DACA, etc.</w:t>
      </w:r>
    </w:p>
    <w:p w14:paraId="46BDEF50" w14:textId="77777777" w:rsidR="001B6A54" w:rsidRPr="00DC744F" w:rsidRDefault="001B6A54" w:rsidP="001B6A54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Após aprovado, você recebe um cartão físico.</w:t>
      </w:r>
    </w:p>
    <w:p w14:paraId="7F92A687" w14:textId="77777777" w:rsidR="001B6A54" w:rsidRPr="00DC744F" w:rsidRDefault="001B6A54" w:rsidP="001B6A54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É válido por 1 ou 2 anos (dependendo da categoria).</w:t>
      </w:r>
    </w:p>
    <w:p w14:paraId="380B7A69" w14:textId="77777777" w:rsidR="001B6A54" w:rsidRPr="00DC744F" w:rsidRDefault="001B6A54" w:rsidP="001B6A54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Pode ser renovado.</w:t>
      </w:r>
    </w:p>
    <w:p w14:paraId="2B63E13E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Prazo médio (Flórida e EUA):</w:t>
      </w:r>
    </w:p>
    <w:p w14:paraId="31C4CBDC" w14:textId="77777777" w:rsidR="001B6A54" w:rsidRPr="00DC744F" w:rsidRDefault="001B6A54" w:rsidP="001B6A54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3 a 12 meses para primeira emissão</w:t>
      </w:r>
    </w:p>
    <w:p w14:paraId="65CD8392" w14:textId="77777777" w:rsidR="001B6A54" w:rsidRPr="00DC744F" w:rsidRDefault="001B6A54" w:rsidP="001B6A54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2 a 6 meses para renovação</w:t>
      </w:r>
    </w:p>
    <w:p w14:paraId="183D7147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204EF142">
          <v:rect id="_x0000_i1059" style="width:0;height:1.5pt" o:hralign="center" o:hrstd="t" o:hr="t" fillcolor="#a0a0a0" stroked="f"/>
        </w:pict>
      </w:r>
    </w:p>
    <w:p w14:paraId="082F603A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6. Quais são os empregos mais comuns para brasileiros na Flórida?</w:t>
      </w:r>
    </w:p>
    <w:p w14:paraId="1C8B43B9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 comunidade brasileira trabalha em diversas áreas. As mais populares são:</w:t>
      </w:r>
    </w:p>
    <w:p w14:paraId="25B1E1F5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Empregos com alta demanda:</w:t>
      </w:r>
    </w:p>
    <w:p w14:paraId="34362E00" w14:textId="77777777" w:rsidR="001B6A54" w:rsidRPr="00DC744F" w:rsidRDefault="001B6A54" w:rsidP="001B6A54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Assistente administrativo</w:t>
      </w:r>
    </w:p>
    <w:p w14:paraId="1D8F801B" w14:textId="77777777" w:rsidR="001B6A54" w:rsidRPr="00DC744F" w:rsidRDefault="001B6A54" w:rsidP="001B6A54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Recepções em hotéis e clínicas</w:t>
      </w:r>
    </w:p>
    <w:p w14:paraId="253257F0" w14:textId="77777777" w:rsidR="001B6A54" w:rsidRPr="00DC744F" w:rsidRDefault="001B6A54" w:rsidP="001B6A54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DC744F">
        <w:rPr>
          <w:rFonts w:asciiTheme="minorHAnsi" w:hAnsiTheme="minorHAnsi" w:cstheme="minorHAnsi"/>
          <w:sz w:val="22"/>
          <w:szCs w:val="22"/>
          <w:lang w:val="en-US"/>
        </w:rPr>
        <w:t>Construção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civil (painting, drywall, framing, flooring)</w:t>
      </w:r>
    </w:p>
    <w:p w14:paraId="17645AA5" w14:textId="77777777" w:rsidR="001B6A54" w:rsidRPr="00DC744F" w:rsidRDefault="001B6A54" w:rsidP="001B6A54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Eletricista / Plumber (com certificações locais)</w:t>
      </w:r>
    </w:p>
    <w:p w14:paraId="7FF63837" w14:textId="77777777" w:rsidR="001B6A54" w:rsidRPr="00DC744F" w:rsidRDefault="001B6A54" w:rsidP="001B6A54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Cleaning (residencial e comercial)</w:t>
      </w:r>
    </w:p>
    <w:p w14:paraId="23D792BD" w14:textId="77777777" w:rsidR="001B6A54" w:rsidRPr="00DC744F" w:rsidRDefault="001B6A54" w:rsidP="001B6A54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Delivery (Uber Eats, </w:t>
      </w:r>
      <w:proofErr w:type="spellStart"/>
      <w:r w:rsidRPr="00DC744F">
        <w:rPr>
          <w:rFonts w:asciiTheme="minorHAnsi" w:hAnsiTheme="minorHAnsi" w:cstheme="minorHAnsi"/>
          <w:sz w:val="22"/>
          <w:szCs w:val="22"/>
          <w:lang w:val="en-US"/>
        </w:rPr>
        <w:t>DoorDash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>, Instacart)</w:t>
      </w:r>
    </w:p>
    <w:p w14:paraId="202520C6" w14:textId="77777777" w:rsidR="001B6A54" w:rsidRPr="00DC744F" w:rsidRDefault="001B6A54" w:rsidP="001B6A54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Motoristas (Uber, Lyft, Amazon Flex)</w:t>
      </w:r>
    </w:p>
    <w:p w14:paraId="4B6703AD" w14:textId="77777777" w:rsidR="001B6A54" w:rsidRPr="00DC744F" w:rsidRDefault="001B6A54" w:rsidP="001B6A54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Atendentes de restaurantes e cafés</w:t>
      </w:r>
    </w:p>
    <w:p w14:paraId="4A04E315" w14:textId="77777777" w:rsidR="001B6A54" w:rsidRPr="00DC744F" w:rsidRDefault="001B6A54" w:rsidP="001B6A54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Salões de beleza (manicure, cabelo, estética)</w:t>
      </w:r>
    </w:p>
    <w:p w14:paraId="3888714C" w14:textId="77777777" w:rsidR="001B6A54" w:rsidRPr="00DC744F" w:rsidRDefault="001B6A54" w:rsidP="001B6A54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Cuidados infantis (Nanny/Babysitter)</w:t>
      </w:r>
    </w:p>
    <w:p w14:paraId="656F5430" w14:textId="77777777" w:rsidR="001B6A54" w:rsidRPr="00DC744F" w:rsidRDefault="001B6A54" w:rsidP="001B6A54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Vendas e telemarketing</w:t>
      </w:r>
    </w:p>
    <w:p w14:paraId="7AFD9EA2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0F8A4580">
          <v:rect id="_x0000_i1060" style="width:0;height:1.5pt" o:hralign="center" o:hrstd="t" o:hr="t" fillcolor="#a0a0a0" stroked="f"/>
        </w:pict>
      </w:r>
    </w:p>
    <w:p w14:paraId="6EBBADF3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lastRenderedPageBreak/>
        <w:t>7. Onde encontro cursos rápidos de capacitação?</w:t>
      </w:r>
    </w:p>
    <w:p w14:paraId="310D4248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existem várias opções para cursos rápidos:</w:t>
      </w:r>
    </w:p>
    <w:p w14:paraId="64B4997F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Instituições públicas:</w:t>
      </w:r>
    </w:p>
    <w:p w14:paraId="7F719911" w14:textId="77777777" w:rsidR="001B6A54" w:rsidRPr="00DC744F" w:rsidRDefault="001B6A54" w:rsidP="001B6A54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Technical Colleges</w:t>
      </w:r>
      <w:r w:rsidRPr="00DC744F">
        <w:rPr>
          <w:rFonts w:asciiTheme="minorHAnsi" w:hAnsiTheme="minorHAnsi" w:cstheme="minorHAnsi"/>
          <w:sz w:val="22"/>
          <w:szCs w:val="22"/>
        </w:rPr>
        <w:t xml:space="preserve"> (em cada condado)</w:t>
      </w:r>
    </w:p>
    <w:p w14:paraId="440A0BA6" w14:textId="77777777" w:rsidR="001B6A54" w:rsidRPr="00DC744F" w:rsidRDefault="001B6A54" w:rsidP="001B6A54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  <w:lang w:val="en-US"/>
        </w:rPr>
        <w:t>Community Colleges</w:t>
      </w:r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(Valencia College, Miami Dade College, Broward College)</w:t>
      </w:r>
    </w:p>
    <w:p w14:paraId="506DBD7D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Cursos comuns:</w:t>
      </w:r>
    </w:p>
    <w:p w14:paraId="1D0B4A9D" w14:textId="77777777" w:rsidR="001B6A54" w:rsidRPr="00DC744F" w:rsidRDefault="001B6A54" w:rsidP="001B6A54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Assistente administrativo</w:t>
      </w:r>
    </w:p>
    <w:p w14:paraId="553A3995" w14:textId="77777777" w:rsidR="001B6A54" w:rsidRPr="00DC744F" w:rsidRDefault="001B6A54" w:rsidP="001B6A54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Contabilidade</w:t>
      </w:r>
    </w:p>
    <w:p w14:paraId="35BFED16" w14:textId="77777777" w:rsidR="001B6A54" w:rsidRPr="00DC744F" w:rsidRDefault="001B6A54" w:rsidP="001B6A54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Marketing</w:t>
      </w:r>
    </w:p>
    <w:p w14:paraId="1EF7244F" w14:textId="77777777" w:rsidR="001B6A54" w:rsidRPr="00DC744F" w:rsidRDefault="001B6A54" w:rsidP="001B6A54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Tecnologia</w:t>
      </w:r>
    </w:p>
    <w:p w14:paraId="0A38B0D6" w14:textId="77777777" w:rsidR="001B6A54" w:rsidRPr="00DC744F" w:rsidRDefault="001B6A54" w:rsidP="001B6A54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DC744F">
        <w:rPr>
          <w:rFonts w:asciiTheme="minorHAnsi" w:hAnsiTheme="minorHAnsi" w:cstheme="minorHAnsi"/>
          <w:sz w:val="22"/>
          <w:szCs w:val="22"/>
          <w:lang w:val="en-US"/>
        </w:rPr>
        <w:t>Saúde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(CNA, Home Health Aide)</w:t>
      </w:r>
    </w:p>
    <w:p w14:paraId="3BE4B5D1" w14:textId="77777777" w:rsidR="001B6A54" w:rsidRPr="00DC744F" w:rsidRDefault="001B6A54" w:rsidP="001B6A54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Manicure / Estética</w:t>
      </w:r>
    </w:p>
    <w:p w14:paraId="501FF5FB" w14:textId="77777777" w:rsidR="001B6A54" w:rsidRPr="00DC744F" w:rsidRDefault="001B6A54" w:rsidP="001B6A54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HVAC (refrigeração)</w:t>
      </w:r>
    </w:p>
    <w:p w14:paraId="752C7CF7" w14:textId="77777777" w:rsidR="001B6A54" w:rsidRPr="00DC744F" w:rsidRDefault="001B6A54" w:rsidP="001B6A54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Real Estate</w:t>
      </w:r>
    </w:p>
    <w:p w14:paraId="46C30751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Privadas:</w:t>
      </w:r>
    </w:p>
    <w:p w14:paraId="42FC845E" w14:textId="77777777" w:rsidR="001B6A54" w:rsidRPr="00DC744F" w:rsidRDefault="001B6A54" w:rsidP="001B6A54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Florida Career College</w:t>
      </w:r>
    </w:p>
    <w:p w14:paraId="6C6EF119" w14:textId="77777777" w:rsidR="001B6A54" w:rsidRPr="00DC744F" w:rsidRDefault="001B6A54" w:rsidP="001B6A54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UEI</w:t>
      </w:r>
    </w:p>
    <w:p w14:paraId="77243BF2" w14:textId="77777777" w:rsidR="001B6A54" w:rsidRPr="00DC744F" w:rsidRDefault="001B6A54" w:rsidP="001B6A54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Beauty Schools</w:t>
      </w:r>
    </w:p>
    <w:p w14:paraId="441CBA76" w14:textId="77777777" w:rsidR="001B6A54" w:rsidRPr="00DC744F" w:rsidRDefault="001B6A54" w:rsidP="001B6A54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Escolas de idiomas com cursos profissionais</w:t>
      </w:r>
    </w:p>
    <w:p w14:paraId="1D2A0AF9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4698EEC8">
          <v:rect id="_x0000_i1061" style="width:0;height:1.5pt" o:hralign="center" o:hrstd="t" o:hr="t" fillcolor="#a0a0a0" stroked="f"/>
        </w:pict>
      </w:r>
    </w:p>
    <w:p w14:paraId="70F3BE95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8. Como validar meu diploma nos EUA?</w:t>
      </w:r>
    </w:p>
    <w:p w14:paraId="51E348F2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 Flórida segue os padrões nacionais de validação:</w:t>
      </w:r>
    </w:p>
    <w:p w14:paraId="17725EA2" w14:textId="77777777" w:rsidR="001B6A54" w:rsidRPr="00DC744F" w:rsidRDefault="001B6A54" w:rsidP="001B6A54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Avaliação por agência credenciada (WES, ECE, Josef Silny &amp; Associates).</w:t>
      </w:r>
    </w:p>
    <w:p w14:paraId="19A523DA" w14:textId="77777777" w:rsidR="001B6A54" w:rsidRPr="00DC744F" w:rsidRDefault="001B6A54" w:rsidP="001B6A54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Tradução juramentada (caso necessário).</w:t>
      </w:r>
    </w:p>
    <w:p w14:paraId="6F5D221B" w14:textId="77777777" w:rsidR="001B6A54" w:rsidRPr="00DC744F" w:rsidRDefault="001B6A54" w:rsidP="001B6A54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Envio para o órgão regulador se for profissão regulamentada (Enfermagem, Educação etc.).</w:t>
      </w:r>
    </w:p>
    <w:p w14:paraId="62F263B0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Algumas áreas exigem:</w:t>
      </w:r>
    </w:p>
    <w:p w14:paraId="07E736C6" w14:textId="77777777" w:rsidR="001B6A54" w:rsidRPr="00DC744F" w:rsidRDefault="001B6A54" w:rsidP="001B6A54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Provas estaduais</w:t>
      </w:r>
    </w:p>
    <w:p w14:paraId="4C2D099E" w14:textId="77777777" w:rsidR="001B6A54" w:rsidRPr="00DC744F" w:rsidRDefault="001B6A54" w:rsidP="001B6A54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Revalidação profissional</w:t>
      </w:r>
    </w:p>
    <w:p w14:paraId="76D6DB5F" w14:textId="77777777" w:rsidR="001B6A54" w:rsidRPr="00DC744F" w:rsidRDefault="001B6A54" w:rsidP="001B6A54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Licença específica</w:t>
      </w:r>
    </w:p>
    <w:p w14:paraId="2BAAB7B6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740D39BB">
          <v:rect id="_x0000_i1062" style="width:0;height:1.5pt" o:hralign="center" o:hrstd="t" o:hr="t" fillcolor="#a0a0a0" stroked="f"/>
        </w:pict>
      </w:r>
    </w:p>
    <w:p w14:paraId="4F567FAF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9. Como abrir uma empresa nos EUA?</w:t>
      </w:r>
    </w:p>
    <w:p w14:paraId="446D29C0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 é simples e rápido:</w:t>
      </w:r>
    </w:p>
    <w:p w14:paraId="2AE7880A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Passo a passo:</w:t>
      </w:r>
    </w:p>
    <w:p w14:paraId="0F5AA095" w14:textId="77777777" w:rsidR="001B6A54" w:rsidRPr="00DC744F" w:rsidRDefault="001B6A54" w:rsidP="001B6A54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>Escolher o tipo de empresa (LLC ou Corporation).</w:t>
      </w:r>
    </w:p>
    <w:p w14:paraId="22CF2968" w14:textId="77777777" w:rsidR="001B6A54" w:rsidRPr="00DC744F" w:rsidRDefault="001B6A54" w:rsidP="001B6A54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Registrar no site oficial do estado (Sunbiz.org).</w:t>
      </w:r>
    </w:p>
    <w:p w14:paraId="007433E1" w14:textId="77777777" w:rsidR="001B6A54" w:rsidRPr="00DC744F" w:rsidRDefault="001B6A54" w:rsidP="001B6A54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Pagar a taxa estatal (aprox. $125 para LLC).</w:t>
      </w:r>
    </w:p>
    <w:p w14:paraId="04F701F4" w14:textId="77777777" w:rsidR="001B6A54" w:rsidRPr="00DC744F" w:rsidRDefault="001B6A54" w:rsidP="001B6A54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Abrir conta bancária empresarial.</w:t>
      </w:r>
    </w:p>
    <w:p w14:paraId="13129E80" w14:textId="77777777" w:rsidR="001B6A54" w:rsidRPr="00DC744F" w:rsidRDefault="001B6A54" w:rsidP="001B6A54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Solicitar EIN no IRS (gratuito).</w:t>
      </w:r>
    </w:p>
    <w:p w14:paraId="4C573D98" w14:textId="77777777" w:rsidR="001B6A54" w:rsidRPr="00DC744F" w:rsidRDefault="001B6A54" w:rsidP="001B6A54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Se vender produtos → abrir Sales Tax ID.</w:t>
      </w:r>
    </w:p>
    <w:p w14:paraId="49E2C76B" w14:textId="77777777" w:rsidR="001B6A54" w:rsidRPr="00DC744F" w:rsidRDefault="001B6A54" w:rsidP="001B6A54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Obter licenças específicas (caso necessário).</w:t>
      </w:r>
    </w:p>
    <w:p w14:paraId="1C091FB3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Estrangeiros podem abrir empresa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mesmo sem SSN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2511E8FA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3A6CBB49">
          <v:rect id="_x0000_i1063" style="width:0;height:1.5pt" o:hralign="center" o:hrstd="t" o:hr="t" fillcolor="#a0a0a0" stroked="f"/>
        </w:pict>
      </w:r>
    </w:p>
    <w:p w14:paraId="3B237538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10. Onde consigo informação sobre sindicatos e direitos trabalhistas?</w:t>
      </w:r>
    </w:p>
    <w:p w14:paraId="5A54BA3C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Flórida:</w:t>
      </w:r>
    </w:p>
    <w:p w14:paraId="7F798847" w14:textId="77777777" w:rsidR="001B6A54" w:rsidRPr="00DC744F" w:rsidRDefault="001B6A54" w:rsidP="001B6A54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  <w:lang w:val="en-US"/>
        </w:rPr>
        <w:t>Florida Department of Economic Opportunity (DEO)</w:t>
      </w:r>
    </w:p>
    <w:p w14:paraId="746E0EFD" w14:textId="77777777" w:rsidR="001B6A54" w:rsidRPr="00DC744F" w:rsidRDefault="001B6A54" w:rsidP="001B6A54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  <w:lang w:val="en-US"/>
        </w:rPr>
        <w:t>U.S. Department of Labor (DOL)</w:t>
      </w:r>
    </w:p>
    <w:p w14:paraId="3D420236" w14:textId="77777777" w:rsidR="001B6A54" w:rsidRPr="00DC744F" w:rsidRDefault="001B6A54" w:rsidP="001B6A54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Sindicatos específicos por área (hospitality, construction, health)</w:t>
      </w:r>
    </w:p>
    <w:p w14:paraId="285BA6AA" w14:textId="77777777" w:rsidR="001B6A54" w:rsidRPr="00DC744F" w:rsidRDefault="001B6A54" w:rsidP="001B6A54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ONGs de apoio a imigrantes (Hispanic Unity, Catholic Charities)</w:t>
      </w:r>
    </w:p>
    <w:p w14:paraId="5F158173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A Flórida também é um estado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“at-will employment”</w:t>
      </w:r>
      <w:r w:rsidRPr="00DC744F">
        <w:rPr>
          <w:rFonts w:asciiTheme="minorHAnsi" w:hAnsiTheme="minorHAnsi" w:cstheme="minorHAnsi"/>
          <w:sz w:val="22"/>
          <w:szCs w:val="22"/>
        </w:rPr>
        <w:t>, o que significa que o empregador pode encerrar o contrato sem justificativa (e o empregado também).</w:t>
      </w:r>
    </w:p>
    <w:p w14:paraId="571413BC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7859BF33">
          <v:rect id="_x0000_i1064" style="width:0;height:1.5pt" o:hralign="center" o:hrstd="t" o:hr="t" fillcolor="#a0a0a0" stroked="f"/>
        </w:pict>
      </w:r>
    </w:p>
    <w:p w14:paraId="3845EFE9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11. Qual o melhor caminho para um imigrante seguir dentro da lei?</w:t>
      </w:r>
    </w:p>
    <w:p w14:paraId="6E118499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Depende do objetivo da família, mas os caminhos mais comuns são:</w:t>
      </w:r>
    </w:p>
    <w:p w14:paraId="3118E24F" w14:textId="77777777" w:rsidR="001B6A54" w:rsidRPr="00DC744F" w:rsidRDefault="001B6A54" w:rsidP="001B6A54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Visto de estudante (F1)</w:t>
      </w:r>
    </w:p>
    <w:p w14:paraId="22AECCF0" w14:textId="77777777" w:rsidR="001B6A54" w:rsidRPr="00DC744F" w:rsidRDefault="001B6A54" w:rsidP="001B6A54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EB2-NIW (profissionais qualificados)</w:t>
      </w:r>
    </w:p>
    <w:p w14:paraId="26F8DDAB" w14:textId="77777777" w:rsidR="001B6A54" w:rsidRPr="00DC744F" w:rsidRDefault="001B6A54" w:rsidP="001B6A54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EB3 (trabalho não qualificado)</w:t>
      </w:r>
    </w:p>
    <w:p w14:paraId="345CB1BA" w14:textId="77777777" w:rsidR="001B6A54" w:rsidRPr="00DC744F" w:rsidRDefault="001B6A54" w:rsidP="001B6A54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Visto de trabalho H1B, L1</w:t>
      </w:r>
    </w:p>
    <w:p w14:paraId="631B06C8" w14:textId="77777777" w:rsidR="001B6A54" w:rsidRPr="00DC744F" w:rsidRDefault="001B6A54" w:rsidP="001B6A54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Ajuste de status via família</w:t>
      </w:r>
    </w:p>
    <w:p w14:paraId="1EE01B2C" w14:textId="77777777" w:rsidR="001B6A54" w:rsidRPr="00DC744F" w:rsidRDefault="001B6A54" w:rsidP="001B6A54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Asilo (em situações qualificadas)</w:t>
      </w:r>
    </w:p>
    <w:p w14:paraId="167F2BC5" w14:textId="77777777" w:rsidR="001B6A54" w:rsidRPr="00DC744F" w:rsidRDefault="001B6A54" w:rsidP="001B6A54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Casamento com cidadão americano</w:t>
      </w:r>
    </w:p>
    <w:p w14:paraId="27BEF4AB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Cada caso é único. O ideal é consultar advogado de imigração.</w:t>
      </w:r>
    </w:p>
    <w:p w14:paraId="63BCFE43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26090602">
          <v:rect id="_x0000_i1065" style="width:0;height:1.5pt" o:hralign="center" o:hrstd="t" o:hr="t" fillcolor="#a0a0a0" stroked="f"/>
        </w:pict>
      </w:r>
    </w:p>
    <w:p w14:paraId="64734EBE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12. Como funciona o visto de estudante?</w:t>
      </w:r>
    </w:p>
    <w:p w14:paraId="36A0B946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 visto F1 permite estudar em escolas autorizadas e, em alguns casos, trabalhar no campus.</w:t>
      </w:r>
    </w:p>
    <w:p w14:paraId="4EF07BA2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o processo é:</w:t>
      </w:r>
    </w:p>
    <w:p w14:paraId="7AC3E172" w14:textId="77777777" w:rsidR="001B6A54" w:rsidRPr="00DC744F" w:rsidRDefault="001B6A54" w:rsidP="001B6A54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Escolher escola SEVP-approved.</w:t>
      </w:r>
    </w:p>
    <w:p w14:paraId="47ACCC52" w14:textId="77777777" w:rsidR="001B6A54" w:rsidRPr="00DC744F" w:rsidRDefault="001B6A54" w:rsidP="001B6A54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Receber o formulário I-20.</w:t>
      </w:r>
    </w:p>
    <w:p w14:paraId="4B275402" w14:textId="77777777" w:rsidR="001B6A54" w:rsidRPr="00DC744F" w:rsidRDefault="001B6A54" w:rsidP="001B6A54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Pagar taxa SEVIS.</w:t>
      </w:r>
    </w:p>
    <w:p w14:paraId="3ECEB1FC" w14:textId="77777777" w:rsidR="001B6A54" w:rsidRPr="00DC744F" w:rsidRDefault="001B6A54" w:rsidP="001B6A54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Agendar entrevista no consulado.</w:t>
      </w:r>
    </w:p>
    <w:p w14:paraId="1A8EE18C" w14:textId="77777777" w:rsidR="001B6A54" w:rsidRPr="00DC744F" w:rsidRDefault="001B6A54" w:rsidP="001B6A54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>Estudar em período integral ao chegar.</w:t>
      </w:r>
    </w:p>
    <w:p w14:paraId="766F78E5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43384594">
          <v:rect id="_x0000_i1066" style="width:0;height:1.5pt" o:hralign="center" o:hrstd="t" o:hr="t" fillcolor="#a0a0a0" stroked="f"/>
        </w:pict>
      </w:r>
    </w:p>
    <w:p w14:paraId="2D7DDC82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13. Como funciona o visto EB2-NIW?</w:t>
      </w:r>
    </w:p>
    <w:p w14:paraId="50812FAE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É um visto de residência permanente (green card) para profissionais qualificados.</w:t>
      </w:r>
    </w:p>
    <w:p w14:paraId="070F18DB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Requisitos comuns:</w:t>
      </w:r>
    </w:p>
    <w:p w14:paraId="69393996" w14:textId="77777777" w:rsidR="001B6A54" w:rsidRPr="00DC744F" w:rsidRDefault="001B6A54" w:rsidP="001B6A54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Diploma na área de atuação</w:t>
      </w:r>
    </w:p>
    <w:p w14:paraId="536319E4" w14:textId="77777777" w:rsidR="001B6A54" w:rsidRPr="00DC744F" w:rsidRDefault="001B6A54" w:rsidP="001B6A54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Experiência profissional</w:t>
      </w:r>
    </w:p>
    <w:p w14:paraId="1BE516F9" w14:textId="77777777" w:rsidR="001B6A54" w:rsidRPr="00DC744F" w:rsidRDefault="001B6A54" w:rsidP="001B6A54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Projeto que beneficie os EUA (national interest)</w:t>
      </w:r>
    </w:p>
    <w:p w14:paraId="3EAF0B73" w14:textId="77777777" w:rsidR="001B6A54" w:rsidRPr="00DC744F" w:rsidRDefault="001B6A54" w:rsidP="001B6A54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Currículo forte (publicações, prêmios etc.)</w:t>
      </w:r>
    </w:p>
    <w:p w14:paraId="5C570F12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Não exige empregador.</w:t>
      </w:r>
    </w:p>
    <w:p w14:paraId="12EA0CA5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60D22A36">
          <v:rect id="_x0000_i1067" style="width:0;height:1.5pt" o:hralign="center" o:hrstd="t" o:hr="t" fillcolor="#a0a0a0" stroked="f"/>
        </w:pict>
      </w:r>
    </w:p>
    <w:p w14:paraId="37F3C705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14. Como funciona o visto EB3?</w:t>
      </w:r>
    </w:p>
    <w:p w14:paraId="1E26E3AF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É um visto de green card associado 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empregos formais</w:t>
      </w:r>
      <w:r w:rsidRPr="00DC744F">
        <w:rPr>
          <w:rFonts w:asciiTheme="minorHAnsi" w:hAnsiTheme="minorHAnsi" w:cstheme="minorHAnsi"/>
          <w:sz w:val="22"/>
          <w:szCs w:val="22"/>
        </w:rPr>
        <w:t>, geralmente não qualificados (hotelaria, limpeza, fábrica, restaurantes).</w:t>
      </w:r>
    </w:p>
    <w:p w14:paraId="54F97462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Requer:</w:t>
      </w:r>
    </w:p>
    <w:p w14:paraId="00F2BC35" w14:textId="77777777" w:rsidR="001B6A54" w:rsidRPr="00DC744F" w:rsidRDefault="001B6A54" w:rsidP="001B6A54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Oferta de emprego (sponsor)</w:t>
      </w:r>
    </w:p>
    <w:p w14:paraId="7B2AE03E" w14:textId="77777777" w:rsidR="001B6A54" w:rsidRPr="00DC744F" w:rsidRDefault="001B6A54" w:rsidP="001B6A54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Processo PERM</w:t>
      </w:r>
    </w:p>
    <w:p w14:paraId="36E9A40F" w14:textId="77777777" w:rsidR="001B6A54" w:rsidRPr="00DC744F" w:rsidRDefault="001B6A54" w:rsidP="001B6A54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Aprovação do I-140</w:t>
      </w:r>
    </w:p>
    <w:p w14:paraId="3C47AA4B" w14:textId="77777777" w:rsidR="001B6A54" w:rsidRPr="00DC744F" w:rsidRDefault="001B6A54" w:rsidP="001B6A54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Ajuste de status ou entrevista consular</w:t>
      </w:r>
    </w:p>
    <w:p w14:paraId="245CC6BB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79AA4596">
          <v:rect id="_x0000_i1068" style="width:0;height:1.5pt" o:hralign="center" o:hrstd="t" o:hr="t" fillcolor="#a0a0a0" stroked="f"/>
        </w:pict>
      </w:r>
    </w:p>
    <w:p w14:paraId="1640B25A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15. Como funciona o visto H1B?</w:t>
      </w:r>
    </w:p>
    <w:p w14:paraId="4B06E5EF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É um visto de trabalho para profissionais qualificados.</w:t>
      </w:r>
    </w:p>
    <w:p w14:paraId="62AFE75A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Requer:</w:t>
      </w:r>
    </w:p>
    <w:p w14:paraId="114B4642" w14:textId="77777777" w:rsidR="001B6A54" w:rsidRPr="00DC744F" w:rsidRDefault="001B6A54" w:rsidP="001B6A5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Formação universitária</w:t>
      </w:r>
    </w:p>
    <w:p w14:paraId="0FD30E4C" w14:textId="77777777" w:rsidR="001B6A54" w:rsidRPr="00DC744F" w:rsidRDefault="001B6A54" w:rsidP="001B6A5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Patrocínio da empresa</w:t>
      </w:r>
    </w:p>
    <w:p w14:paraId="2ED8358E" w14:textId="77777777" w:rsidR="001B6A54" w:rsidRPr="00DC744F" w:rsidRDefault="001B6A54" w:rsidP="001B6A5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Área especializada (engenharia, TI, saúde, educação etc.)</w:t>
      </w:r>
    </w:p>
    <w:p w14:paraId="378B480D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Possui limite anual e processo por sorteio.</w:t>
      </w:r>
    </w:p>
    <w:p w14:paraId="7557EECA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143C81E2">
          <v:rect id="_x0000_i1069" style="width:0;height:1.5pt" o:hralign="center" o:hrstd="t" o:hr="t" fillcolor="#a0a0a0" stroked="f"/>
        </w:pict>
      </w:r>
    </w:p>
    <w:p w14:paraId="4970B3F1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16. Quais as etapas para eu ter o meu green card?</w:t>
      </w:r>
    </w:p>
    <w:p w14:paraId="03B4086F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Depende da categoria, mas geralmente envolve:</w:t>
      </w:r>
    </w:p>
    <w:p w14:paraId="2CB442AC" w14:textId="77777777" w:rsidR="001B6A54" w:rsidRPr="00DC744F" w:rsidRDefault="001B6A54" w:rsidP="001B6A54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Determinar a base do pedido (família, emprego, investimento etc.)</w:t>
      </w:r>
    </w:p>
    <w:p w14:paraId="1A6E8ABE" w14:textId="77777777" w:rsidR="001B6A54" w:rsidRPr="00DC744F" w:rsidRDefault="001B6A54" w:rsidP="001B6A54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>Petição (I-130, I-140, I-360…)</w:t>
      </w:r>
    </w:p>
    <w:p w14:paraId="1DCD4EBA" w14:textId="77777777" w:rsidR="001B6A54" w:rsidRPr="00DC744F" w:rsidRDefault="001B6A54" w:rsidP="001B6A54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Ajuste de status (I-485) ou processo consular</w:t>
      </w:r>
    </w:p>
    <w:p w14:paraId="6851F5C8" w14:textId="77777777" w:rsidR="001B6A54" w:rsidRPr="00DC744F" w:rsidRDefault="001B6A54" w:rsidP="001B6A54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Exame médico</w:t>
      </w:r>
    </w:p>
    <w:p w14:paraId="2B4EED0C" w14:textId="77777777" w:rsidR="001B6A54" w:rsidRPr="00DC744F" w:rsidRDefault="001B6A54" w:rsidP="001B6A54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Entrevista</w:t>
      </w:r>
    </w:p>
    <w:p w14:paraId="0DE8B4B6" w14:textId="77777777" w:rsidR="001B6A54" w:rsidRPr="00DC744F" w:rsidRDefault="001B6A54" w:rsidP="001B6A54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Recebimento do cartão</w:t>
      </w:r>
    </w:p>
    <w:p w14:paraId="33696B4E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704F6E46">
          <v:rect id="_x0000_i1070" style="width:0;height:1.5pt" o:hralign="center" o:hrstd="t" o:hr="t" fillcolor="#a0a0a0" stroked="f"/>
        </w:pict>
      </w:r>
    </w:p>
    <w:p w14:paraId="6E466A39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17. Quanto tempo posso ficar como turista nos EUA?</w:t>
      </w:r>
    </w:p>
    <w:p w14:paraId="1E65F336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Para brasileiros com visto B1/B2:</w:t>
      </w:r>
    </w:p>
    <w:p w14:paraId="483024AD" w14:textId="77777777" w:rsidR="001B6A54" w:rsidRPr="00DC744F" w:rsidRDefault="001B6A54" w:rsidP="001B6A54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Permissão geralmente é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até 6 meses</w:t>
      </w:r>
      <w:r w:rsidRPr="00DC744F">
        <w:rPr>
          <w:rFonts w:asciiTheme="minorHAnsi" w:hAnsiTheme="minorHAnsi" w:cstheme="minorHAnsi"/>
          <w:sz w:val="22"/>
          <w:szCs w:val="22"/>
        </w:rPr>
        <w:t xml:space="preserve"> por entrada.</w:t>
      </w:r>
    </w:p>
    <w:p w14:paraId="79FBD451" w14:textId="77777777" w:rsidR="001B6A54" w:rsidRPr="00DC744F" w:rsidRDefault="001B6A54" w:rsidP="001B6A54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Caso saia e retorne imediatamente, o oficial pode limitar sua permanência.</w:t>
      </w:r>
    </w:p>
    <w:p w14:paraId="4D0D0E9A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324675F5">
          <v:rect id="_x0000_i1071" style="width:0;height:1.5pt" o:hralign="center" o:hrstd="t" o:hr="t" fillcolor="#a0a0a0" stroked="f"/>
        </w:pict>
      </w:r>
    </w:p>
    <w:p w14:paraId="08F6086F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18. Quanto tempo posso ficar como estudante nos EUA?</w:t>
      </w:r>
    </w:p>
    <w:p w14:paraId="61AE3FAC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 visto F1 permite ficar durante todo o programa + período extra de:</w:t>
      </w:r>
    </w:p>
    <w:p w14:paraId="74CD8FE9" w14:textId="77777777" w:rsidR="001B6A54" w:rsidRPr="00DC744F" w:rsidRDefault="001B6A54" w:rsidP="001B6A54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60 dias</w:t>
      </w:r>
      <w:r w:rsidRPr="00DC744F">
        <w:rPr>
          <w:rFonts w:asciiTheme="minorHAnsi" w:hAnsiTheme="minorHAnsi" w:cstheme="minorHAnsi"/>
          <w:sz w:val="22"/>
          <w:szCs w:val="22"/>
        </w:rPr>
        <w:t xml:space="preserve"> após conclusão</w:t>
      </w:r>
    </w:p>
    <w:p w14:paraId="0D16C31A" w14:textId="77777777" w:rsidR="001B6A54" w:rsidRPr="00DC744F" w:rsidRDefault="001B6A54" w:rsidP="001B6A54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Possibilidade de extensões</w:t>
      </w:r>
    </w:p>
    <w:p w14:paraId="3D476DD3" w14:textId="77777777" w:rsidR="001B6A54" w:rsidRPr="00DC744F" w:rsidRDefault="001B6A54" w:rsidP="001B6A54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Possibilidade de OPT (trabalho temporário pós-curso, em casos elegíveis)</w:t>
      </w:r>
    </w:p>
    <w:p w14:paraId="784D0606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5427FBAA">
          <v:rect id="_x0000_i1072" style="width:0;height:1.5pt" o:hralign="center" o:hrstd="t" o:hr="t" fillcolor="#a0a0a0" stroked="f"/>
        </w:pict>
      </w:r>
    </w:p>
    <w:p w14:paraId="3DED143C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19. Quanto tempo demora para o Work Permit sair?</w:t>
      </w:r>
    </w:p>
    <w:p w14:paraId="4B2E059B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Depende da categoria:</w:t>
      </w:r>
    </w:p>
    <w:p w14:paraId="3F99F3E9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Estimativas para 2024/2025:</w:t>
      </w:r>
    </w:p>
    <w:p w14:paraId="102EFB01" w14:textId="77777777" w:rsidR="001B6A54" w:rsidRPr="00DC744F" w:rsidRDefault="001B6A54" w:rsidP="001B6A54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Asilo: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6 a 12 meses</w:t>
      </w:r>
    </w:p>
    <w:p w14:paraId="7560022B" w14:textId="77777777" w:rsidR="001B6A54" w:rsidRPr="00DC744F" w:rsidRDefault="001B6A54" w:rsidP="001B6A54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Ajuste de status: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4 a 8 meses</w:t>
      </w:r>
    </w:p>
    <w:p w14:paraId="7F401D49" w14:textId="77777777" w:rsidR="001B6A54" w:rsidRPr="00DC744F" w:rsidRDefault="001B6A54" w:rsidP="001B6A54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EB3: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3 a 6 meses</w:t>
      </w:r>
    </w:p>
    <w:p w14:paraId="59B0687D" w14:textId="77777777" w:rsidR="001B6A54" w:rsidRPr="00DC744F" w:rsidRDefault="001B6A54" w:rsidP="001B6A54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Renovação: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2 a 6 meses</w:t>
      </w:r>
    </w:p>
    <w:p w14:paraId="21E8972A" w14:textId="77777777" w:rsidR="001B6A54" w:rsidRPr="00DC744F" w:rsidRDefault="001B6A54" w:rsidP="001B6A5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💳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FINANÇAS &amp; BANCOS — FLÓRIDA</w:t>
      </w:r>
    </w:p>
    <w:p w14:paraId="72FBF874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Pergunta por pergunta, todas respondidas de forma completa e específicas para quem vive no estado da Flórida.</w:t>
      </w:r>
    </w:p>
    <w:p w14:paraId="47775DF2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6ED34745">
          <v:rect id="_x0000_i1073" style="width:0;height:1.5pt" o:hralign="center" o:hrstd="t" o:hr="t" fillcolor="#a0a0a0" stroked="f"/>
        </w:pict>
      </w:r>
    </w:p>
    <w:p w14:paraId="495BE4A8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1. Como abrir conta bancária sem Social Security?</w:t>
      </w:r>
    </w:p>
    <w:p w14:paraId="655FCF67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Na Flórida, diversos bancos permitem abrir conta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sem SSN</w:t>
      </w:r>
      <w:r w:rsidRPr="00DC744F">
        <w:rPr>
          <w:rFonts w:asciiTheme="minorHAnsi" w:hAnsiTheme="minorHAnsi" w:cstheme="minorHAnsi"/>
          <w:sz w:val="22"/>
          <w:szCs w:val="22"/>
        </w:rPr>
        <w:t>, desde que você apresente:</w:t>
      </w:r>
    </w:p>
    <w:p w14:paraId="27A4A279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Documentos aceitos:</w:t>
      </w:r>
    </w:p>
    <w:p w14:paraId="71F9BFB1" w14:textId="77777777" w:rsidR="001B6A54" w:rsidRPr="00DC744F" w:rsidRDefault="001B6A54" w:rsidP="001B6A54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Passaporte válido</w:t>
      </w:r>
    </w:p>
    <w:p w14:paraId="153BCAEF" w14:textId="77777777" w:rsidR="001B6A54" w:rsidRPr="00DC744F" w:rsidRDefault="001B6A54" w:rsidP="001B6A54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>Comprovante de endereço (lease, carta da escola, carta do empregador, conta de luz/água)</w:t>
      </w:r>
    </w:p>
    <w:p w14:paraId="31E50060" w14:textId="77777777" w:rsidR="001B6A54" w:rsidRPr="00DC744F" w:rsidRDefault="001B6A54" w:rsidP="001B6A54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ITIN (se tiver, mas não é obrigatório em muitos casos)</w:t>
      </w:r>
    </w:p>
    <w:p w14:paraId="394C3CA4" w14:textId="77777777" w:rsidR="001B6A54" w:rsidRPr="00DC744F" w:rsidRDefault="001B6A54" w:rsidP="001B6A54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Número de telefone dos EUA</w:t>
      </w:r>
    </w:p>
    <w:p w14:paraId="3CBF2A48" w14:textId="77777777" w:rsidR="001B6A54" w:rsidRPr="00DC744F" w:rsidRDefault="001B6A54" w:rsidP="001B6A54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Depósito inicial (geralmente entre $25 e $100)</w:t>
      </w:r>
    </w:p>
    <w:p w14:paraId="0CC5E9AC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Bancos que aceitam abertura sem SSN na Flórida:</w:t>
      </w:r>
    </w:p>
    <w:p w14:paraId="1FA212F9" w14:textId="77777777" w:rsidR="001B6A54" w:rsidRPr="00DC744F" w:rsidRDefault="001B6A54" w:rsidP="001B6A54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Bank of America</w:t>
      </w:r>
    </w:p>
    <w:p w14:paraId="27BEA9BC" w14:textId="77777777" w:rsidR="001B6A54" w:rsidRPr="00DC744F" w:rsidRDefault="001B6A54" w:rsidP="001B6A54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Wells Fargo</w:t>
      </w:r>
    </w:p>
    <w:p w14:paraId="58824B84" w14:textId="77777777" w:rsidR="001B6A54" w:rsidRPr="00DC744F" w:rsidRDefault="001B6A54" w:rsidP="001B6A54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TD Bank</w:t>
      </w:r>
    </w:p>
    <w:p w14:paraId="1997E5F7" w14:textId="77777777" w:rsidR="001B6A54" w:rsidRPr="00DC744F" w:rsidRDefault="001B6A54" w:rsidP="001B6A54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Regions Bank</w:t>
      </w:r>
    </w:p>
    <w:p w14:paraId="735DF47E" w14:textId="77777777" w:rsidR="001B6A54" w:rsidRPr="00DC744F" w:rsidRDefault="001B6A54" w:rsidP="001B6A54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PNC Bank</w:t>
      </w:r>
    </w:p>
    <w:p w14:paraId="767975B7" w14:textId="77777777" w:rsidR="001B6A54" w:rsidRPr="00DC744F" w:rsidRDefault="001B6A54" w:rsidP="001B6A54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Fifth Third Bank</w:t>
      </w:r>
    </w:p>
    <w:p w14:paraId="2CA5D5B5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Bancos digitais que aceitam estrangeiros:</w:t>
      </w:r>
    </w:p>
    <w:p w14:paraId="71044DB4" w14:textId="77777777" w:rsidR="001B6A54" w:rsidRPr="00DC744F" w:rsidRDefault="001B6A54" w:rsidP="001B6A54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Wise</w:t>
      </w:r>
    </w:p>
    <w:p w14:paraId="4D25E122" w14:textId="77777777" w:rsidR="001B6A54" w:rsidRPr="00DC744F" w:rsidRDefault="001B6A54" w:rsidP="001B6A54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Revolut</w:t>
      </w:r>
    </w:p>
    <w:p w14:paraId="413AC12C" w14:textId="77777777" w:rsidR="001B6A54" w:rsidRPr="00DC744F" w:rsidRDefault="001B6A54" w:rsidP="001B6A54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Mercury (para empresas)</w:t>
      </w:r>
    </w:p>
    <w:p w14:paraId="06119D70" w14:textId="77777777" w:rsidR="001B6A54" w:rsidRPr="00DC744F" w:rsidRDefault="001B6A54" w:rsidP="001B6A54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Nomad (conta internacional para brasileiros)</w:t>
      </w:r>
    </w:p>
    <w:p w14:paraId="6CD18D1A" w14:textId="77777777" w:rsidR="001B6A54" w:rsidRPr="00DC744F" w:rsidRDefault="001B6A54" w:rsidP="001B6A54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Inter US (também para brasileiros)</w:t>
      </w:r>
    </w:p>
    <w:p w14:paraId="3E1F2039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 Flórida é um dos estados mais flexíveis para abertura de conta de estrangeiros.</w:t>
      </w:r>
    </w:p>
    <w:p w14:paraId="4B23F543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3A621096">
          <v:rect id="_x0000_i1074" style="width:0;height:1.5pt" o:hralign="center" o:hrstd="t" o:hr="t" fillcolor="#a0a0a0" stroked="f"/>
        </w:pict>
      </w:r>
    </w:p>
    <w:p w14:paraId="3D84DAEA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2. Qual o melhor banco para abrir conta sem documento americano?</w:t>
      </w:r>
    </w:p>
    <w:p w14:paraId="2CCF191A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Depende do perfil do cliente, mas os favoritos entre brasileiros na Flórida são:</w:t>
      </w:r>
    </w:p>
    <w:p w14:paraId="2002C8F9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⭐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1. Bank of America</w:t>
      </w:r>
    </w:p>
    <w:p w14:paraId="25E4B9B9" w14:textId="77777777" w:rsidR="001B6A54" w:rsidRPr="00DC744F" w:rsidRDefault="001B6A54" w:rsidP="001B6A54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Muito acostumado com imigrantes</w:t>
      </w:r>
    </w:p>
    <w:p w14:paraId="52B5A9B3" w14:textId="77777777" w:rsidR="001B6A54" w:rsidRPr="00DC744F" w:rsidRDefault="001B6A54" w:rsidP="001B6A54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Atendimento em espanhol (e alguns falam português)</w:t>
      </w:r>
    </w:p>
    <w:p w14:paraId="1E3C1A69" w14:textId="77777777" w:rsidR="001B6A54" w:rsidRPr="00DC744F" w:rsidRDefault="001B6A54" w:rsidP="001B6A54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Aceita passaporte + comprovante de endereço</w:t>
      </w:r>
    </w:p>
    <w:p w14:paraId="02CDF495" w14:textId="77777777" w:rsidR="001B6A54" w:rsidRPr="00DC744F" w:rsidRDefault="001B6A54" w:rsidP="001B6A54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Boa rede de caixas eletrônicos</w:t>
      </w:r>
    </w:p>
    <w:p w14:paraId="322CA1B7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  <w:lang w:val="en-US"/>
        </w:rPr>
      </w:pPr>
      <w:r w:rsidRPr="00DC744F">
        <w:rPr>
          <w:rFonts w:ascii="Segoe UI Emoji" w:hAnsi="Segoe UI Emoji" w:cs="Segoe UI Emoji"/>
          <w:sz w:val="22"/>
          <w:szCs w:val="22"/>
        </w:rPr>
        <w:t>⭐</w:t>
      </w:r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  <w:lang w:val="en-US"/>
        </w:rPr>
        <w:t>2. TD Bank</w:t>
      </w:r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("America’s Most Convenient Bank")</w:t>
      </w:r>
    </w:p>
    <w:p w14:paraId="7544BC0D" w14:textId="77777777" w:rsidR="001B6A54" w:rsidRPr="00DC744F" w:rsidRDefault="001B6A54" w:rsidP="001B6A54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Abre todos os dias, inclusive domingo</w:t>
      </w:r>
    </w:p>
    <w:p w14:paraId="68EF3602" w14:textId="77777777" w:rsidR="001B6A54" w:rsidRPr="00DC744F" w:rsidRDefault="001B6A54" w:rsidP="001B6A54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Flexível com documentos</w:t>
      </w:r>
    </w:p>
    <w:p w14:paraId="3BF7CB29" w14:textId="77777777" w:rsidR="001B6A54" w:rsidRPr="00DC744F" w:rsidRDefault="001B6A54" w:rsidP="001B6A54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Atendimento rápido</w:t>
      </w:r>
    </w:p>
    <w:p w14:paraId="2C39B4F8" w14:textId="77777777" w:rsidR="001B6A54" w:rsidRPr="00DC744F" w:rsidRDefault="001B6A54" w:rsidP="001B6A54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Baixo depósito inicial</w:t>
      </w:r>
    </w:p>
    <w:p w14:paraId="3CE0561A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⭐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3. Wells Fargo</w:t>
      </w:r>
    </w:p>
    <w:p w14:paraId="0553EC48" w14:textId="77777777" w:rsidR="001B6A54" w:rsidRPr="00DC744F" w:rsidRDefault="001B6A54" w:rsidP="001B6A54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Aceita passaporte e alguns documentos alternativos</w:t>
      </w:r>
    </w:p>
    <w:p w14:paraId="7F9C288B" w14:textId="77777777" w:rsidR="001B6A54" w:rsidRPr="00DC744F" w:rsidRDefault="001B6A54" w:rsidP="001B6A54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Ótimo para quem deseja crédito no futuro</w:t>
      </w:r>
    </w:p>
    <w:p w14:paraId="24CC6B03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⭐</w:t>
      </w:r>
      <w:r w:rsidRPr="00DC744F">
        <w:rPr>
          <w:rFonts w:asciiTheme="minorHAnsi" w:hAnsiTheme="minorHAnsi" w:cstheme="minorHAnsi"/>
          <w:sz w:val="22"/>
          <w:szCs w:val="22"/>
        </w:rPr>
        <w:t xml:space="preserve"> Para quem prefere digital:</w:t>
      </w:r>
    </w:p>
    <w:p w14:paraId="51321826" w14:textId="77777777" w:rsidR="001B6A54" w:rsidRPr="00DC744F" w:rsidRDefault="001B6A54" w:rsidP="001B6A54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lastRenderedPageBreak/>
        <w:t>Wise</w:t>
      </w:r>
      <w:r w:rsidRPr="00DC744F">
        <w:rPr>
          <w:rFonts w:asciiTheme="minorHAnsi" w:hAnsiTheme="minorHAnsi" w:cstheme="minorHAnsi"/>
          <w:sz w:val="22"/>
          <w:szCs w:val="22"/>
        </w:rPr>
        <w:t xml:space="preserve"> (excelente para remessas)</w:t>
      </w:r>
    </w:p>
    <w:p w14:paraId="09D53D47" w14:textId="77777777" w:rsidR="001B6A54" w:rsidRPr="00DC744F" w:rsidRDefault="001B6A54" w:rsidP="001B6A54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Revolut</w:t>
      </w:r>
      <w:r w:rsidRPr="00DC744F">
        <w:rPr>
          <w:rFonts w:asciiTheme="minorHAnsi" w:hAnsiTheme="minorHAnsi" w:cstheme="minorHAnsi"/>
          <w:sz w:val="22"/>
          <w:szCs w:val="22"/>
        </w:rPr>
        <w:t xml:space="preserve"> (cartão internacional poderoso)</w:t>
      </w:r>
    </w:p>
    <w:p w14:paraId="549C8D9B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5F232155">
          <v:rect id="_x0000_i1075" style="width:0;height:1.5pt" o:hralign="center" o:hrstd="t" o:hr="t" fillcolor="#a0a0a0" stroked="f"/>
        </w:pict>
      </w:r>
    </w:p>
    <w:p w14:paraId="14F151B9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3. Onde fazer remessa de dinheiro para o Brasil?</w:t>
      </w:r>
    </w:p>
    <w:p w14:paraId="08D8D497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as formas mais usadas são:</w:t>
      </w:r>
    </w:p>
    <w:p w14:paraId="0160690B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Mais baratas:</w:t>
      </w:r>
    </w:p>
    <w:p w14:paraId="6AAA89B5" w14:textId="77777777" w:rsidR="001B6A54" w:rsidRPr="00DC744F" w:rsidRDefault="001B6A54" w:rsidP="001B6A54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Wise</w:t>
      </w:r>
      <w:r w:rsidRPr="00DC744F">
        <w:rPr>
          <w:rFonts w:asciiTheme="minorHAnsi" w:hAnsiTheme="minorHAnsi" w:cstheme="minorHAnsi"/>
          <w:sz w:val="22"/>
          <w:szCs w:val="22"/>
        </w:rPr>
        <w:t xml:space="preserve"> (melhor custo-benefício)</w:t>
      </w:r>
    </w:p>
    <w:p w14:paraId="2B71E63C" w14:textId="77777777" w:rsidR="001B6A54" w:rsidRPr="00DC744F" w:rsidRDefault="001B6A54" w:rsidP="001B6A54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Remitly</w:t>
      </w:r>
    </w:p>
    <w:p w14:paraId="4B9A45F1" w14:textId="77777777" w:rsidR="001B6A54" w:rsidRPr="00DC744F" w:rsidRDefault="001B6A54" w:rsidP="001B6A54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Global66</w:t>
      </w:r>
    </w:p>
    <w:p w14:paraId="787A0697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Aplicativos populares:</w:t>
      </w:r>
    </w:p>
    <w:p w14:paraId="7C5BB91A" w14:textId="77777777" w:rsidR="001B6A54" w:rsidRPr="00DC744F" w:rsidRDefault="001B6A54" w:rsidP="001B6A54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Western Union</w:t>
      </w:r>
    </w:p>
    <w:p w14:paraId="65D90A29" w14:textId="77777777" w:rsidR="001B6A54" w:rsidRPr="00DC744F" w:rsidRDefault="001B6A54" w:rsidP="001B6A54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MoneyGram</w:t>
      </w:r>
    </w:p>
    <w:p w14:paraId="5267C081" w14:textId="77777777" w:rsidR="001B6A54" w:rsidRPr="00DC744F" w:rsidRDefault="001B6A54" w:rsidP="001B6A54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Xoom (serviço do PayPal)</w:t>
      </w:r>
    </w:p>
    <w:p w14:paraId="7150E722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Bancos tradicionais:</w:t>
      </w:r>
    </w:p>
    <w:p w14:paraId="47BFEE20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Podem enviar, mas geralmente cobram mais caro.</w:t>
      </w:r>
    </w:p>
    <w:p w14:paraId="291F1552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61C2A7B9">
          <v:rect id="_x0000_i1076" style="width:0;height:1.5pt" o:hralign="center" o:hrstd="t" o:hr="t" fillcolor="#a0a0a0" stroked="f"/>
        </w:pict>
      </w:r>
    </w:p>
    <w:p w14:paraId="2881C082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4. Como funciona o score de crédito?</w:t>
      </w:r>
    </w:p>
    <w:p w14:paraId="14C30D47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Na Flórida — como no resto dos EUA — o score de crédito é medido pelo sistema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FICO</w:t>
      </w:r>
      <w:r w:rsidRPr="00DC744F">
        <w:rPr>
          <w:rFonts w:asciiTheme="minorHAnsi" w:hAnsiTheme="minorHAnsi" w:cstheme="minorHAnsi"/>
          <w:sz w:val="22"/>
          <w:szCs w:val="22"/>
        </w:rPr>
        <w:t>, que vai de:</w:t>
      </w:r>
    </w:p>
    <w:p w14:paraId="19E10C4D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300 a 850 pontos</w:t>
      </w:r>
    </w:p>
    <w:p w14:paraId="69A19F97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Os fatores que influenciam o score:</w:t>
      </w:r>
    </w:p>
    <w:p w14:paraId="787457D7" w14:textId="77777777" w:rsidR="001B6A54" w:rsidRPr="00DC744F" w:rsidRDefault="001B6A54" w:rsidP="001B6A54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Histórico de pagamentos (35%)</w:t>
      </w:r>
      <w:r w:rsidRPr="00DC744F">
        <w:rPr>
          <w:rFonts w:asciiTheme="minorHAnsi" w:hAnsiTheme="minorHAnsi" w:cstheme="minorHAnsi"/>
          <w:sz w:val="22"/>
          <w:szCs w:val="22"/>
        </w:rPr>
        <w:t xml:space="preserve"> – pagar no prazo é essencial</w:t>
      </w:r>
    </w:p>
    <w:p w14:paraId="225ADA34" w14:textId="77777777" w:rsidR="001B6A54" w:rsidRPr="00DC744F" w:rsidRDefault="001B6A54" w:rsidP="001B6A54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Utilização do limite (30%)</w:t>
      </w:r>
      <w:r w:rsidRPr="00DC744F">
        <w:rPr>
          <w:rFonts w:asciiTheme="minorHAnsi" w:hAnsiTheme="minorHAnsi" w:cstheme="minorHAnsi"/>
          <w:sz w:val="22"/>
          <w:szCs w:val="22"/>
        </w:rPr>
        <w:t xml:space="preserve"> – ideal usar menos de 10% a 30%</w:t>
      </w:r>
    </w:p>
    <w:p w14:paraId="1271C38D" w14:textId="77777777" w:rsidR="001B6A54" w:rsidRPr="00DC744F" w:rsidRDefault="001B6A54" w:rsidP="001B6A54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Tempo de crédito (15%)</w:t>
      </w:r>
    </w:p>
    <w:p w14:paraId="3167B6B7" w14:textId="77777777" w:rsidR="001B6A54" w:rsidRPr="00DC744F" w:rsidRDefault="001B6A54" w:rsidP="001B6A54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Variedade de crédito (10%)</w:t>
      </w:r>
    </w:p>
    <w:p w14:paraId="72D950AF" w14:textId="77777777" w:rsidR="001B6A54" w:rsidRPr="00DC744F" w:rsidRDefault="001B6A54" w:rsidP="001B6A54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Novas solicitações (10%)</w:t>
      </w:r>
    </w:p>
    <w:p w14:paraId="15F95159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Como construir crédito na Flórida:</w:t>
      </w:r>
    </w:p>
    <w:p w14:paraId="18B27BE8" w14:textId="77777777" w:rsidR="001B6A54" w:rsidRPr="00DC744F" w:rsidRDefault="001B6A54" w:rsidP="001B6A54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Cartão de crédito “secured”</w:t>
      </w:r>
    </w:p>
    <w:p w14:paraId="12482C14" w14:textId="77777777" w:rsidR="001B6A54" w:rsidRPr="00DC744F" w:rsidRDefault="001B6A54" w:rsidP="001B6A54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Contas pagas no prazo</w:t>
      </w:r>
    </w:p>
    <w:p w14:paraId="75CFC8F7" w14:textId="77777777" w:rsidR="001B6A54" w:rsidRPr="00DC744F" w:rsidRDefault="001B6A54" w:rsidP="001B6A54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Financiamento de carro</w:t>
      </w:r>
    </w:p>
    <w:p w14:paraId="3F5D936E" w14:textId="77777777" w:rsidR="001B6A54" w:rsidRPr="00DC744F" w:rsidRDefault="001B6A54" w:rsidP="001B6A54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Conta telefônica ou de luz em seu nome</w:t>
      </w:r>
    </w:p>
    <w:p w14:paraId="03EDCBCA" w14:textId="77777777" w:rsidR="001B6A54" w:rsidRPr="00DC744F" w:rsidRDefault="001B6A54" w:rsidP="001B6A54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Cartões de loja (Target, Amazon, Best Buy)</w:t>
      </w:r>
    </w:p>
    <w:p w14:paraId="54AFBC47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Imigrantes começam do zero, mas conseguem construir score em poucos meses.</w:t>
      </w:r>
    </w:p>
    <w:p w14:paraId="74D6DCF6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lastRenderedPageBreak/>
        <w:pict w14:anchorId="03A948FD">
          <v:rect id="_x0000_i1077" style="width:0;height:1.5pt" o:hralign="center" o:hrstd="t" o:hr="t" fillcolor="#a0a0a0" stroked="f"/>
        </w:pict>
      </w:r>
    </w:p>
    <w:p w14:paraId="71E7BC28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5. Qual banco aceita imigrantes sem histórico?</w:t>
      </w:r>
    </w:p>
    <w:p w14:paraId="622A2EDC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os bancos mais flexíveis são:</w:t>
      </w:r>
    </w:p>
    <w:p w14:paraId="07549028" w14:textId="77777777" w:rsidR="001B6A54" w:rsidRPr="00DC744F" w:rsidRDefault="001B6A54" w:rsidP="001B6A54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TD Bank</w:t>
      </w:r>
    </w:p>
    <w:p w14:paraId="522B0707" w14:textId="77777777" w:rsidR="001B6A54" w:rsidRPr="00DC744F" w:rsidRDefault="001B6A54" w:rsidP="001B6A54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Bank of America</w:t>
      </w:r>
    </w:p>
    <w:p w14:paraId="57B96FBC" w14:textId="77777777" w:rsidR="001B6A54" w:rsidRPr="00DC744F" w:rsidRDefault="001B6A54" w:rsidP="001B6A54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Wells Fargo</w:t>
      </w:r>
    </w:p>
    <w:p w14:paraId="0000511F" w14:textId="77777777" w:rsidR="001B6A54" w:rsidRPr="00DC744F" w:rsidRDefault="001B6A54" w:rsidP="001B6A54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PNC Bank</w:t>
      </w:r>
    </w:p>
    <w:p w14:paraId="2734D33A" w14:textId="77777777" w:rsidR="001B6A54" w:rsidRPr="00DC744F" w:rsidRDefault="001B6A54" w:rsidP="001B6A54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Capital One (em algumas regiões)</w:t>
      </w:r>
    </w:p>
    <w:p w14:paraId="30981E0E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Eles oferecem:</w:t>
      </w:r>
    </w:p>
    <w:p w14:paraId="56C5D960" w14:textId="77777777" w:rsidR="001B6A54" w:rsidRPr="00DC744F" w:rsidRDefault="001B6A54" w:rsidP="001B6A54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Contas correntes</w:t>
      </w:r>
    </w:p>
    <w:p w14:paraId="7F310CFD" w14:textId="77777777" w:rsidR="001B6A54" w:rsidRPr="00DC744F" w:rsidRDefault="001B6A54" w:rsidP="001B6A54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Cartões “secured” para construir crédito</w:t>
      </w:r>
    </w:p>
    <w:p w14:paraId="17CC534D" w14:textId="77777777" w:rsidR="001B6A54" w:rsidRPr="00DC744F" w:rsidRDefault="001B6A54" w:rsidP="001B6A54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Em alguns casos, empréstimos após alguns meses</w:t>
      </w:r>
    </w:p>
    <w:p w14:paraId="14A48186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1061D127">
          <v:rect id="_x0000_i1078" style="width:0;height:1.5pt" o:hralign="center" o:hrstd="t" o:hr="t" fillcolor="#a0a0a0" stroked="f"/>
        </w:pict>
      </w:r>
    </w:p>
    <w:p w14:paraId="0609AF46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6. Como pedir cartão de crédito iniciante?</w:t>
      </w:r>
    </w:p>
    <w:p w14:paraId="3C95CFBF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Imigrantes normalmente começam com:</w:t>
      </w:r>
    </w:p>
    <w:p w14:paraId="5A4F9885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Cartões "Secured"</w:t>
      </w:r>
    </w:p>
    <w:p w14:paraId="3A9B00C1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Você deixa um depósito (por exemplo, $300) e esse valor vira o limite do cartão.</w:t>
      </w:r>
      <w:r w:rsidRPr="00DC744F">
        <w:rPr>
          <w:rFonts w:asciiTheme="minorHAnsi" w:hAnsiTheme="minorHAnsi" w:cstheme="minorHAnsi"/>
          <w:sz w:val="22"/>
          <w:szCs w:val="22"/>
        </w:rPr>
        <w:br/>
        <w:t xml:space="preserve">Após alguns meses de pagamentos em dia, ele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vira um cartão normal (unsecured)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6778CF2B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Opções na Flórida:</w:t>
      </w:r>
    </w:p>
    <w:p w14:paraId="20B08368" w14:textId="77777777" w:rsidR="001B6A54" w:rsidRPr="00DC744F" w:rsidRDefault="001B6A54" w:rsidP="001B6A54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Discover It Secured</w:t>
      </w:r>
    </w:p>
    <w:p w14:paraId="2EADFE01" w14:textId="77777777" w:rsidR="001B6A54" w:rsidRPr="00DC744F" w:rsidRDefault="001B6A54" w:rsidP="001B6A54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Capital One Secured</w:t>
      </w:r>
    </w:p>
    <w:p w14:paraId="63F6424E" w14:textId="77777777" w:rsidR="001B6A54" w:rsidRPr="00DC744F" w:rsidRDefault="001B6A54" w:rsidP="001B6A54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Bank of America Secured</w:t>
      </w:r>
    </w:p>
    <w:p w14:paraId="795A9149" w14:textId="77777777" w:rsidR="001B6A54" w:rsidRPr="00DC744F" w:rsidRDefault="001B6A54" w:rsidP="001B6A54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Wells Fargo Secured</w:t>
      </w:r>
    </w:p>
    <w:p w14:paraId="22848D64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Vantagens:</w:t>
      </w:r>
    </w:p>
    <w:p w14:paraId="5230F025" w14:textId="77777777" w:rsidR="001B6A54" w:rsidRPr="00DC744F" w:rsidRDefault="001B6A54" w:rsidP="001B6A54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Rápido para construir score</w:t>
      </w:r>
    </w:p>
    <w:p w14:paraId="3A79ABD6" w14:textId="77777777" w:rsidR="001B6A54" w:rsidRPr="00DC744F" w:rsidRDefault="001B6A54" w:rsidP="001B6A54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Aceito em todos os lugares</w:t>
      </w:r>
    </w:p>
    <w:p w14:paraId="68C1F5E6" w14:textId="77777777" w:rsidR="001B6A54" w:rsidRPr="00DC744F" w:rsidRDefault="001B6A54" w:rsidP="001B6A54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Evolui para cartão de crédito tradicional</w:t>
      </w:r>
    </w:p>
    <w:p w14:paraId="74036B7E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13A18456">
          <v:rect id="_x0000_i1079" style="width:0;height:1.5pt" o:hralign="center" o:hrstd="t" o:hr="t" fillcolor="#a0a0a0" stroked="f"/>
        </w:pict>
      </w:r>
    </w:p>
    <w:p w14:paraId="423FB30A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7. Onde encontrar casas de câmbio em [cidade]?</w:t>
      </w:r>
    </w:p>
    <w:p w14:paraId="20C460A0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praticamente todas as cidades grandes têm escritórios de câmbio:</w:t>
      </w:r>
    </w:p>
    <w:p w14:paraId="28BB935F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Exemplos gerais:</w:t>
      </w:r>
    </w:p>
    <w:p w14:paraId="3F1174A9" w14:textId="77777777" w:rsidR="001B6A54" w:rsidRPr="00DC744F" w:rsidRDefault="001B6A54" w:rsidP="001B6A54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Aeroportos internacionais (Miami, Orlando, Tampa)</w:t>
      </w:r>
    </w:p>
    <w:p w14:paraId="1BB5465F" w14:textId="77777777" w:rsidR="001B6A54" w:rsidRPr="00DC744F" w:rsidRDefault="001B6A54" w:rsidP="001B6A54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>Casas de câmbio em áreas turísticas</w:t>
      </w:r>
    </w:p>
    <w:p w14:paraId="14596F39" w14:textId="77777777" w:rsidR="001B6A54" w:rsidRPr="00DC744F" w:rsidRDefault="001B6A54" w:rsidP="001B6A54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Agências da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Western Union</w:t>
      </w:r>
    </w:p>
    <w:p w14:paraId="460CA6D6" w14:textId="77777777" w:rsidR="001B6A54" w:rsidRPr="00DC744F" w:rsidRDefault="001B6A54" w:rsidP="001B6A54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Supermercados brasileiros (alguns têm parceiros de câmbio)</w:t>
      </w:r>
    </w:p>
    <w:p w14:paraId="6E69445E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Para cidades específicas (Orlando, Miami, Boca Raton etc.) posso listar endereços se quiser.</w:t>
      </w:r>
    </w:p>
    <w:p w14:paraId="5770C82D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365E8F70">
          <v:rect id="_x0000_i1080" style="width:0;height:1.5pt" o:hralign="center" o:hrstd="t" o:hr="t" fillcolor="#a0a0a0" stroked="f"/>
        </w:pict>
      </w:r>
    </w:p>
    <w:p w14:paraId="1CBC5445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8. Como declarar imposto de renda nos EUA?</w:t>
      </w:r>
    </w:p>
    <w:p w14:paraId="7FF9A072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Todos os anos você declara com 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IRS</w:t>
      </w:r>
      <w:r w:rsidRPr="00DC744F">
        <w:rPr>
          <w:rFonts w:asciiTheme="minorHAnsi" w:hAnsiTheme="minorHAnsi" w:cstheme="minorHAnsi"/>
          <w:sz w:val="22"/>
          <w:szCs w:val="22"/>
        </w:rPr>
        <w:t>, usando o formulário:</w:t>
      </w:r>
    </w:p>
    <w:p w14:paraId="268D3D43" w14:textId="77777777" w:rsidR="001B6A54" w:rsidRPr="00DC744F" w:rsidRDefault="001B6A54" w:rsidP="001B6A54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1040 (residente)</w:t>
      </w:r>
    </w:p>
    <w:p w14:paraId="1373F2F5" w14:textId="77777777" w:rsidR="001B6A54" w:rsidRPr="00DC744F" w:rsidRDefault="001B6A54" w:rsidP="001B6A54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1040-NR (não residente)</w:t>
      </w:r>
    </w:p>
    <w:p w14:paraId="623C5CA5" w14:textId="77777777" w:rsidR="001B6A54" w:rsidRPr="00DC744F" w:rsidRDefault="001B6A54" w:rsidP="001B6A54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Schedule C (autônomo)</w:t>
      </w:r>
    </w:p>
    <w:p w14:paraId="40BB1642" w14:textId="77777777" w:rsidR="001B6A54" w:rsidRPr="00DC744F" w:rsidRDefault="001B6A54" w:rsidP="001B6A54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Schedule A (deduções)</w:t>
      </w:r>
    </w:p>
    <w:p w14:paraId="6451C687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Onde fazer na Flórida:</w:t>
      </w:r>
    </w:p>
    <w:p w14:paraId="303A201B" w14:textId="77777777" w:rsidR="001B6A54" w:rsidRPr="00DC744F" w:rsidRDefault="001B6A54" w:rsidP="001B6A54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Contadores (CPA)</w:t>
      </w:r>
    </w:p>
    <w:p w14:paraId="40EE7756" w14:textId="77777777" w:rsidR="001B6A54" w:rsidRPr="00DC744F" w:rsidRDefault="001B6A54" w:rsidP="001B6A54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Tax preparers certificados</w:t>
      </w:r>
    </w:p>
    <w:p w14:paraId="1764FBAE" w14:textId="77777777" w:rsidR="001B6A54" w:rsidRPr="00DC744F" w:rsidRDefault="001B6A54" w:rsidP="001B6A54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ONGs que fazem gratuitamente para baixa renda, como:</w:t>
      </w:r>
    </w:p>
    <w:p w14:paraId="18180919" w14:textId="77777777" w:rsidR="001B6A54" w:rsidRPr="00DC744F" w:rsidRDefault="001B6A54" w:rsidP="001B6A54">
      <w:pPr>
        <w:pStyle w:val="NormalWeb"/>
        <w:numPr>
          <w:ilvl w:val="1"/>
          <w:numId w:val="7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VITA Program</w:t>
      </w:r>
    </w:p>
    <w:p w14:paraId="6D21B11D" w14:textId="77777777" w:rsidR="001B6A54" w:rsidRPr="00DC744F" w:rsidRDefault="001B6A54" w:rsidP="001B6A54">
      <w:pPr>
        <w:pStyle w:val="NormalWeb"/>
        <w:numPr>
          <w:ilvl w:val="1"/>
          <w:numId w:val="7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United Way</w:t>
      </w:r>
    </w:p>
    <w:p w14:paraId="409485BE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Quem precisa declarar:</w:t>
      </w:r>
    </w:p>
    <w:p w14:paraId="1CDBAC8E" w14:textId="77777777" w:rsidR="001B6A54" w:rsidRPr="00DC744F" w:rsidRDefault="001B6A54" w:rsidP="001B6A54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Quem ganhou acima do limite anual</w:t>
      </w:r>
    </w:p>
    <w:p w14:paraId="327797F5" w14:textId="77777777" w:rsidR="001B6A54" w:rsidRPr="00DC744F" w:rsidRDefault="001B6A54" w:rsidP="001B6A54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Quem teve empresa</w:t>
      </w:r>
    </w:p>
    <w:p w14:paraId="310D59B6" w14:textId="77777777" w:rsidR="001B6A54" w:rsidRPr="00DC744F" w:rsidRDefault="001B6A54" w:rsidP="001B6A54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Quem teve EAD e trabalhou</w:t>
      </w:r>
    </w:p>
    <w:p w14:paraId="68376E6F" w14:textId="77777777" w:rsidR="001B6A54" w:rsidRPr="00DC744F" w:rsidRDefault="001B6A54" w:rsidP="001B6A54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Quem recebeu rendimentos tributáveis</w:t>
      </w:r>
    </w:p>
    <w:p w14:paraId="319497EE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64B19E5E">
          <v:rect id="_x0000_i1081" style="width:0;height:1.5pt" o:hralign="center" o:hrstd="t" o:hr="t" fillcolor="#a0a0a0" stroked="f"/>
        </w:pict>
      </w:r>
    </w:p>
    <w:p w14:paraId="2C9545C0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9. Como faço para financiar carro sem crédito?</w:t>
      </w:r>
    </w:p>
    <w:p w14:paraId="75A1AABE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é totalmente possível, mas com condições especiais:</w:t>
      </w:r>
    </w:p>
    <w:p w14:paraId="56202C9D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Opções:</w:t>
      </w:r>
    </w:p>
    <w:p w14:paraId="2B5C6AF6" w14:textId="77777777" w:rsidR="001B6A54" w:rsidRPr="00DC744F" w:rsidRDefault="001B6A54" w:rsidP="001B6A54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Concessionárias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Buy Here Pay Here</w:t>
      </w:r>
    </w:p>
    <w:p w14:paraId="138036BD" w14:textId="77777777" w:rsidR="001B6A54" w:rsidRPr="00DC744F" w:rsidRDefault="001B6A54" w:rsidP="001B6A54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Dealerships que aceitam passaporte</w:t>
      </w:r>
    </w:p>
    <w:p w14:paraId="38C09C32" w14:textId="77777777" w:rsidR="001B6A54" w:rsidRPr="00DC744F" w:rsidRDefault="001B6A54" w:rsidP="001B6A54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Pagamento de entrada maior (20% a 40%)</w:t>
      </w:r>
    </w:p>
    <w:p w14:paraId="5034F218" w14:textId="77777777" w:rsidR="001B6A54" w:rsidRPr="00DC744F" w:rsidRDefault="001B6A54" w:rsidP="001B6A54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Taxas de juros mais altas</w:t>
      </w:r>
    </w:p>
    <w:p w14:paraId="1A386AF2" w14:textId="77777777" w:rsidR="001B6A54" w:rsidRPr="00DC744F" w:rsidRDefault="001B6A54" w:rsidP="001B6A54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Uso do ITIN para financiamento</w:t>
      </w:r>
    </w:p>
    <w:p w14:paraId="016B92CB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Dicas para facilitar:</w:t>
      </w:r>
    </w:p>
    <w:p w14:paraId="16EB3729" w14:textId="77777777" w:rsidR="001B6A54" w:rsidRPr="00DC744F" w:rsidRDefault="001B6A54" w:rsidP="001B6A54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Comprovar renda</w:t>
      </w:r>
    </w:p>
    <w:p w14:paraId="58AFE953" w14:textId="77777777" w:rsidR="001B6A54" w:rsidRPr="00DC744F" w:rsidRDefault="001B6A54" w:rsidP="001B6A54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Mostrar extrato bancário</w:t>
      </w:r>
    </w:p>
    <w:p w14:paraId="6F96FACA" w14:textId="77777777" w:rsidR="001B6A54" w:rsidRPr="00DC744F" w:rsidRDefault="001B6A54" w:rsidP="001B6A54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Ter emprego fixo</w:t>
      </w:r>
    </w:p>
    <w:p w14:paraId="0E20139E" w14:textId="77777777" w:rsidR="001B6A54" w:rsidRPr="00DC744F" w:rsidRDefault="001B6A54" w:rsidP="001B6A54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>Comprar carro com valor mais baixo</w:t>
      </w:r>
    </w:p>
    <w:p w14:paraId="7F9D4E2A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0D155E75">
          <v:rect id="_x0000_i1082" style="width:0;height:1.5pt" o:hralign="center" o:hrstd="t" o:hr="t" fillcolor="#a0a0a0" stroked="f"/>
        </w:pict>
      </w:r>
    </w:p>
    <w:p w14:paraId="50CCA32F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10. O que é ITIN Number e como tirar?</w:t>
      </w:r>
    </w:p>
    <w:p w14:paraId="559D1AB7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ITIN </w:t>
      </w:r>
      <w:proofErr w:type="spellStart"/>
      <w:r w:rsidRPr="00DC744F">
        <w:rPr>
          <w:rFonts w:asciiTheme="minorHAnsi" w:hAnsiTheme="minorHAnsi" w:cstheme="minorHAnsi"/>
          <w:sz w:val="22"/>
          <w:szCs w:val="22"/>
          <w:lang w:val="en-US"/>
        </w:rPr>
        <w:t>significa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DC744F">
        <w:rPr>
          <w:rStyle w:val="Strong"/>
          <w:rFonts w:asciiTheme="minorHAnsi" w:hAnsiTheme="minorHAnsi" w:cstheme="minorHAnsi"/>
          <w:sz w:val="22"/>
          <w:szCs w:val="22"/>
          <w:lang w:val="en-US"/>
        </w:rPr>
        <w:t>Individual Taxpayer Identification Number</w:t>
      </w:r>
      <w:r w:rsidRPr="00DC744F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DC744F">
        <w:rPr>
          <w:rFonts w:asciiTheme="minorHAnsi" w:hAnsiTheme="minorHAnsi" w:cstheme="minorHAnsi"/>
          <w:sz w:val="22"/>
          <w:szCs w:val="22"/>
          <w:lang w:val="en-US"/>
        </w:rPr>
        <w:br/>
      </w:r>
      <w:r w:rsidRPr="00DC744F">
        <w:rPr>
          <w:rFonts w:asciiTheme="minorHAnsi" w:hAnsiTheme="minorHAnsi" w:cstheme="minorHAnsi"/>
          <w:sz w:val="22"/>
          <w:szCs w:val="22"/>
        </w:rPr>
        <w:t xml:space="preserve">É um número emitido pelo IRS para quem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não pode ter SSN</w:t>
      </w:r>
      <w:r w:rsidRPr="00DC744F">
        <w:rPr>
          <w:rFonts w:asciiTheme="minorHAnsi" w:hAnsiTheme="minorHAnsi" w:cstheme="minorHAnsi"/>
          <w:sz w:val="22"/>
          <w:szCs w:val="22"/>
        </w:rPr>
        <w:t>, mas precisa:</w:t>
      </w:r>
    </w:p>
    <w:p w14:paraId="0716B3C1" w14:textId="77777777" w:rsidR="001B6A54" w:rsidRPr="00DC744F" w:rsidRDefault="001B6A54" w:rsidP="001B6A54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Declarar imposto</w:t>
      </w:r>
    </w:p>
    <w:p w14:paraId="0CFA9B5A" w14:textId="77777777" w:rsidR="001B6A54" w:rsidRPr="00DC744F" w:rsidRDefault="001B6A54" w:rsidP="001B6A54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Abrir empresa</w:t>
      </w:r>
    </w:p>
    <w:p w14:paraId="052693EE" w14:textId="77777777" w:rsidR="001B6A54" w:rsidRPr="00DC744F" w:rsidRDefault="001B6A54" w:rsidP="001B6A54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Financiar carro</w:t>
      </w:r>
    </w:p>
    <w:p w14:paraId="3405C8D6" w14:textId="77777777" w:rsidR="001B6A54" w:rsidRPr="00DC744F" w:rsidRDefault="001B6A54" w:rsidP="001B6A54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Abrir conta bancária em certos bancos</w:t>
      </w:r>
    </w:p>
    <w:p w14:paraId="5CF67622" w14:textId="77777777" w:rsidR="001B6A54" w:rsidRPr="00DC744F" w:rsidRDefault="001B6A54" w:rsidP="001B6A54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Receber pagamentos legais</w:t>
      </w:r>
    </w:p>
    <w:p w14:paraId="761EDF9F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Como tirar na Flórida:</w:t>
      </w:r>
    </w:p>
    <w:p w14:paraId="1975DED6" w14:textId="77777777" w:rsidR="001B6A54" w:rsidRPr="00DC744F" w:rsidRDefault="001B6A54" w:rsidP="001B6A54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Preencher o formulário W-7</w:t>
      </w:r>
    </w:p>
    <w:p w14:paraId="59F265D2" w14:textId="77777777" w:rsidR="001B6A54" w:rsidRPr="00DC744F" w:rsidRDefault="001B6A54" w:rsidP="001B6A54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Enviar ao IRS com:</w:t>
      </w:r>
    </w:p>
    <w:p w14:paraId="43391E54" w14:textId="77777777" w:rsidR="001B6A54" w:rsidRPr="00DC744F" w:rsidRDefault="001B6A54" w:rsidP="001B6A54">
      <w:pPr>
        <w:pStyle w:val="NormalWeb"/>
        <w:numPr>
          <w:ilvl w:val="1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Passaporte</w:t>
      </w:r>
    </w:p>
    <w:p w14:paraId="014D4BB8" w14:textId="77777777" w:rsidR="001B6A54" w:rsidRPr="00DC744F" w:rsidRDefault="001B6A54" w:rsidP="001B6A54">
      <w:pPr>
        <w:pStyle w:val="NormalWeb"/>
        <w:numPr>
          <w:ilvl w:val="1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Declaração de imposto (ou justificativa)</w:t>
      </w:r>
    </w:p>
    <w:p w14:paraId="0D5E8519" w14:textId="77777777" w:rsidR="001B6A54" w:rsidRPr="00DC744F" w:rsidRDefault="001B6A54" w:rsidP="001B6A54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Fazer com um agente autorizado (CAA)</w:t>
      </w:r>
    </w:p>
    <w:p w14:paraId="7E24CCD9" w14:textId="77777777" w:rsidR="001B6A54" w:rsidRPr="00DC744F" w:rsidRDefault="001B6A54" w:rsidP="001B6A54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Ou enviar pelos correios</w:t>
      </w:r>
    </w:p>
    <w:p w14:paraId="64D39216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Prazo: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4 a 12 semanas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239831C8" w14:textId="77777777" w:rsidR="001B6A54" w:rsidRPr="00DC744F" w:rsidRDefault="00DC744F" w:rsidP="001B6A54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07D56DF9">
          <v:rect id="_x0000_i1083" style="width:0;height:1.5pt" o:hralign="center" o:hrstd="t" o:hr="t" fillcolor="#a0a0a0" stroked="f"/>
        </w:pict>
      </w:r>
    </w:p>
    <w:p w14:paraId="20BA8CB1" w14:textId="77777777" w:rsidR="001B6A54" w:rsidRPr="00DC744F" w:rsidRDefault="001B6A54" w:rsidP="001B6A5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11. Como abrir conta conjunta nos EUA?</w:t>
      </w:r>
    </w:p>
    <w:p w14:paraId="2FB41D45" w14:textId="77777777" w:rsidR="001B6A54" w:rsidRPr="00DC744F" w:rsidRDefault="001B6A54" w:rsidP="001B6A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 é simples:</w:t>
      </w:r>
    </w:p>
    <w:p w14:paraId="2BD3B809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Requisitos:</w:t>
      </w:r>
    </w:p>
    <w:p w14:paraId="7447EE2F" w14:textId="77777777" w:rsidR="001B6A54" w:rsidRPr="00DC744F" w:rsidRDefault="001B6A54" w:rsidP="001B6A54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Ambos precisam ir ao banco</w:t>
      </w:r>
    </w:p>
    <w:p w14:paraId="068974C4" w14:textId="77777777" w:rsidR="001B6A54" w:rsidRPr="00DC744F" w:rsidRDefault="001B6A54" w:rsidP="001B6A54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Cada um apresenta:</w:t>
      </w:r>
    </w:p>
    <w:p w14:paraId="6251480F" w14:textId="77777777" w:rsidR="001B6A54" w:rsidRPr="00DC744F" w:rsidRDefault="001B6A54" w:rsidP="001B6A54">
      <w:pPr>
        <w:pStyle w:val="NormalWeb"/>
        <w:numPr>
          <w:ilvl w:val="1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Passaporte</w:t>
      </w:r>
    </w:p>
    <w:p w14:paraId="634664E1" w14:textId="77777777" w:rsidR="001B6A54" w:rsidRPr="00DC744F" w:rsidRDefault="001B6A54" w:rsidP="001B6A54">
      <w:pPr>
        <w:pStyle w:val="NormalWeb"/>
        <w:numPr>
          <w:ilvl w:val="1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Prova de endereço</w:t>
      </w:r>
    </w:p>
    <w:p w14:paraId="1E98E821" w14:textId="77777777" w:rsidR="001B6A54" w:rsidRPr="00DC744F" w:rsidRDefault="001B6A54" w:rsidP="001B6A54">
      <w:pPr>
        <w:pStyle w:val="NormalWeb"/>
        <w:numPr>
          <w:ilvl w:val="1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SSN ou ITIN (se tiver)</w:t>
      </w:r>
    </w:p>
    <w:p w14:paraId="6B0DEC0A" w14:textId="77777777" w:rsidR="001B6A54" w:rsidRPr="00DC744F" w:rsidRDefault="001B6A54" w:rsidP="001B6A54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Assinatura de ambos</w:t>
      </w:r>
    </w:p>
    <w:p w14:paraId="1025225D" w14:textId="77777777" w:rsidR="001B6A54" w:rsidRPr="00DC744F" w:rsidRDefault="001B6A54" w:rsidP="001B6A54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Depósito inicial</w:t>
      </w:r>
    </w:p>
    <w:p w14:paraId="7BA3FE75" w14:textId="77777777" w:rsidR="001B6A54" w:rsidRPr="00DC744F" w:rsidRDefault="001B6A54" w:rsidP="001B6A5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Conta conjunta é útil para:</w:t>
      </w:r>
    </w:p>
    <w:p w14:paraId="5D65C2F1" w14:textId="77777777" w:rsidR="001B6A54" w:rsidRPr="00DC744F" w:rsidRDefault="001B6A54" w:rsidP="001B6A54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Casais</w:t>
      </w:r>
    </w:p>
    <w:p w14:paraId="23F47BE2" w14:textId="77777777" w:rsidR="001B6A54" w:rsidRPr="00DC744F" w:rsidRDefault="001B6A54" w:rsidP="001B6A54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Parceiros de negócios</w:t>
      </w:r>
    </w:p>
    <w:p w14:paraId="754148E4" w14:textId="77777777" w:rsidR="001B6A54" w:rsidRPr="00DC744F" w:rsidRDefault="001B6A54" w:rsidP="001B6A54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Dividir despesas familiares</w:t>
      </w:r>
    </w:p>
    <w:p w14:paraId="64965115" w14:textId="77777777" w:rsidR="001B6A54" w:rsidRPr="00DC744F" w:rsidRDefault="001B6A54" w:rsidP="001B6A54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Criar histórico financeiro conjunto</w:t>
      </w:r>
    </w:p>
    <w:p w14:paraId="02CF0937" w14:textId="77777777" w:rsidR="00A9431F" w:rsidRPr="00DC744F" w:rsidRDefault="00A9431F" w:rsidP="00A9431F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🚗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TRANSPORTE — FLÓRIDA (pergunta por pergunta)</w:t>
      </w:r>
    </w:p>
    <w:p w14:paraId="5BA12D2A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lastRenderedPageBreak/>
        <w:pict w14:anchorId="48456498">
          <v:rect id="_x0000_i1084" style="width:0;height:1.5pt" o:hralign="center" o:hrstd="t" o:hr="t" fillcolor="#a0a0a0" stroked="f"/>
        </w:pict>
      </w:r>
    </w:p>
    <w:p w14:paraId="514E8837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1. Como tirar carteira de motorista em [estado]?</w:t>
      </w:r>
    </w:p>
    <w:p w14:paraId="4CCC7C4C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Na Flórida, a carteira de motorista é chamada de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Driver License</w:t>
      </w:r>
      <w:r w:rsidRPr="00DC744F">
        <w:rPr>
          <w:rFonts w:asciiTheme="minorHAnsi" w:hAnsiTheme="minorHAnsi" w:cstheme="minorHAnsi"/>
          <w:sz w:val="22"/>
          <w:szCs w:val="22"/>
        </w:rPr>
        <w:t xml:space="preserve"> e é emitida pelo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Florida Department of Highway Safety and Motor Vehicles (FLHSMV)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5BC9530A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Passo a passo para tirar a Driver License na Flórida:</w:t>
      </w:r>
    </w:p>
    <w:p w14:paraId="558381E5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1. Prova teórica (Knowledge Exam)</w:t>
      </w:r>
    </w:p>
    <w:p w14:paraId="311B112C" w14:textId="77777777" w:rsidR="00A9431F" w:rsidRPr="00DC744F" w:rsidRDefault="00A9431F" w:rsidP="00A9431F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Pode ser feita online ou presencial.</w:t>
      </w:r>
    </w:p>
    <w:p w14:paraId="766E9CCC" w14:textId="77777777" w:rsidR="00A9431F" w:rsidRPr="00DC744F" w:rsidRDefault="00A9431F" w:rsidP="00A9431F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Conteúdos: regras de trânsito, placas, leis estaduais.</w:t>
      </w:r>
    </w:p>
    <w:p w14:paraId="0C8239D2" w14:textId="77777777" w:rsidR="00A9431F" w:rsidRPr="00DC744F" w:rsidRDefault="00A9431F" w:rsidP="00A9431F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Disponível em espanhol (português não).</w:t>
      </w:r>
    </w:p>
    <w:p w14:paraId="7AF0DC91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  <w:lang w:val="en-US"/>
        </w:rPr>
        <w:t xml:space="preserve">2. </w:t>
      </w:r>
      <w:proofErr w:type="spellStart"/>
      <w:r w:rsidRPr="00DC744F">
        <w:rPr>
          <w:rStyle w:val="Strong"/>
          <w:rFonts w:asciiTheme="minorHAnsi" w:hAnsiTheme="minorHAnsi" w:cstheme="minorHAnsi"/>
          <w:sz w:val="22"/>
          <w:szCs w:val="22"/>
          <w:lang w:val="en-US"/>
        </w:rPr>
        <w:t>Curso</w:t>
      </w:r>
      <w:proofErr w:type="spellEnd"/>
      <w:r w:rsidRPr="00DC744F">
        <w:rPr>
          <w:rStyle w:val="Strong"/>
          <w:rFonts w:asciiTheme="minorHAnsi" w:hAnsiTheme="minorHAnsi" w:cstheme="minorHAnsi"/>
          <w:sz w:val="22"/>
          <w:szCs w:val="22"/>
          <w:lang w:val="en-US"/>
        </w:rPr>
        <w:t xml:space="preserve"> “TLSAE” (Traffic Law and Substance Abuse Education)</w:t>
      </w:r>
    </w:p>
    <w:p w14:paraId="054A981F" w14:textId="77777777" w:rsidR="00A9431F" w:rsidRPr="00DC744F" w:rsidRDefault="00A9431F" w:rsidP="00A9431F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Obrigatório para quem nunca teve carteira nos EUA.</w:t>
      </w:r>
    </w:p>
    <w:p w14:paraId="19BA910A" w14:textId="77777777" w:rsidR="00A9431F" w:rsidRPr="00DC744F" w:rsidRDefault="00A9431F" w:rsidP="00A9431F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Online, leva 4 horas.</w:t>
      </w:r>
    </w:p>
    <w:p w14:paraId="255AF3D1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3. Prova prática (Driving Test)</w:t>
      </w:r>
    </w:p>
    <w:p w14:paraId="2D4861D5" w14:textId="77777777" w:rsidR="00A9431F" w:rsidRPr="00DC744F" w:rsidRDefault="00A9431F" w:rsidP="00A9431F">
      <w:pPr>
        <w:pStyle w:val="NormalWeb"/>
        <w:numPr>
          <w:ilvl w:val="0"/>
          <w:numId w:val="8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Agendada no DMV.</w:t>
      </w:r>
    </w:p>
    <w:p w14:paraId="4CDDF81A" w14:textId="77777777" w:rsidR="00A9431F" w:rsidRPr="00DC744F" w:rsidRDefault="00A9431F" w:rsidP="00A9431F">
      <w:pPr>
        <w:pStyle w:val="NormalWeb"/>
        <w:numPr>
          <w:ilvl w:val="0"/>
          <w:numId w:val="8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Testa: baliza, parar em STOP, inversão de direção, controle do veículo.</w:t>
      </w:r>
    </w:p>
    <w:p w14:paraId="7A83E179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4. Documentos exigidos:</w:t>
      </w:r>
    </w:p>
    <w:p w14:paraId="306DCB9B" w14:textId="77777777" w:rsidR="00A9431F" w:rsidRPr="00DC744F" w:rsidRDefault="00A9431F" w:rsidP="00A9431F">
      <w:pPr>
        <w:pStyle w:val="NormalWeb"/>
        <w:numPr>
          <w:ilvl w:val="0"/>
          <w:numId w:val="8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Passaporte</w:t>
      </w:r>
    </w:p>
    <w:p w14:paraId="7F28BB77" w14:textId="77777777" w:rsidR="00A9431F" w:rsidRPr="00DC744F" w:rsidRDefault="00A9431F" w:rsidP="00A9431F">
      <w:pPr>
        <w:pStyle w:val="NormalWeb"/>
        <w:numPr>
          <w:ilvl w:val="0"/>
          <w:numId w:val="8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Comprovante de endereço (2 documentos)</w:t>
      </w:r>
    </w:p>
    <w:p w14:paraId="58ACD358" w14:textId="77777777" w:rsidR="00A9431F" w:rsidRPr="00DC744F" w:rsidRDefault="00A9431F" w:rsidP="00A9431F">
      <w:pPr>
        <w:pStyle w:val="NormalWeb"/>
        <w:numPr>
          <w:ilvl w:val="0"/>
          <w:numId w:val="8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Status legal nos EUA (I-94, visto, I-797, green card etc.)</w:t>
      </w:r>
    </w:p>
    <w:p w14:paraId="7934AE68" w14:textId="77777777" w:rsidR="00A9431F" w:rsidRPr="00DC744F" w:rsidRDefault="00A9431F" w:rsidP="00A9431F">
      <w:pPr>
        <w:pStyle w:val="NormalWeb"/>
        <w:numPr>
          <w:ilvl w:val="0"/>
          <w:numId w:val="8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SSN (se tiver)</w:t>
      </w:r>
    </w:p>
    <w:p w14:paraId="7513CB02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5. Pagamento da taxa:</w:t>
      </w:r>
    </w:p>
    <w:p w14:paraId="135FF60E" w14:textId="77777777" w:rsidR="00A9431F" w:rsidRPr="00DC744F" w:rsidRDefault="00A9431F" w:rsidP="00A9431F">
      <w:pPr>
        <w:pStyle w:val="NormalWeb"/>
        <w:numPr>
          <w:ilvl w:val="0"/>
          <w:numId w:val="8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Aproximadamente $48</w:t>
      </w:r>
    </w:p>
    <w:p w14:paraId="636F20F8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 Flórida tem processos rápidos e facilita muito para imigrantes.</w:t>
      </w:r>
    </w:p>
    <w:p w14:paraId="3950B88A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29310911">
          <v:rect id="_x0000_i1085" style="width:0;height:1.5pt" o:hralign="center" o:hrstd="t" o:hr="t" fillcolor="#a0a0a0" stroked="f"/>
        </w:pict>
      </w:r>
    </w:p>
    <w:p w14:paraId="68C455EE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2. Posso dirigir com a CNH do Brasil?</w:t>
      </w:r>
    </w:p>
    <w:p w14:paraId="4F217675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Sim.</w:t>
      </w:r>
      <w:r w:rsidRPr="00DC744F">
        <w:rPr>
          <w:rFonts w:asciiTheme="minorHAnsi" w:hAnsiTheme="minorHAnsi" w:cstheme="minorHAnsi"/>
          <w:sz w:val="22"/>
          <w:szCs w:val="22"/>
        </w:rPr>
        <w:br/>
        <w:t>A Flórida permite usar a CNH brasileira nas seguintes situações:</w:t>
      </w:r>
    </w:p>
    <w:p w14:paraId="51CA4F07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Como turista:</w:t>
      </w:r>
    </w:p>
    <w:p w14:paraId="5946A84B" w14:textId="77777777" w:rsidR="00A9431F" w:rsidRPr="00DC744F" w:rsidRDefault="00A9431F" w:rsidP="00A9431F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Pode dirigir legalmente com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CNH + Passaporte</w:t>
      </w:r>
    </w:p>
    <w:p w14:paraId="06B31C8B" w14:textId="77777777" w:rsidR="00A9431F" w:rsidRPr="00DC744F" w:rsidRDefault="00A9431F" w:rsidP="00A9431F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Recomenda-se portar também a Permissão Internacional (PID), mas não é obrigatória</w:t>
      </w:r>
    </w:p>
    <w:p w14:paraId="205AA510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Como residente:</w:t>
      </w:r>
    </w:p>
    <w:p w14:paraId="507B22DD" w14:textId="77777777" w:rsidR="00A9431F" w:rsidRPr="00DC744F" w:rsidRDefault="00A9431F" w:rsidP="00A9431F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 xml:space="preserve">Você pode dirigir com CNH por até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30 dias após estabelecer residência</w:t>
      </w:r>
    </w:p>
    <w:p w14:paraId="1EF56023" w14:textId="77777777" w:rsidR="00A9431F" w:rsidRPr="00DC744F" w:rsidRDefault="00A9431F" w:rsidP="00A9431F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Depois disso, é necessário tirar a Driver License da Flórida</w:t>
      </w:r>
    </w:p>
    <w:p w14:paraId="4675EF1D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59358F97">
          <v:rect id="_x0000_i1086" style="width:0;height:1.5pt" o:hralign="center" o:hrstd="t" o:hr="t" fillcolor="#a0a0a0" stroked="f"/>
        </w:pict>
      </w:r>
    </w:p>
    <w:p w14:paraId="3563018E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3. Onde comprar carro usado confiável?</w:t>
      </w:r>
    </w:p>
    <w:p w14:paraId="323F6C25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os melhores lugares são:</w:t>
      </w:r>
    </w:p>
    <w:p w14:paraId="46248CD3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Concessionárias grandes (mais seguras):</w:t>
      </w:r>
    </w:p>
    <w:p w14:paraId="033B5C23" w14:textId="77777777" w:rsidR="00A9431F" w:rsidRPr="00DC744F" w:rsidRDefault="00A9431F" w:rsidP="00A9431F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CarMax</w:t>
      </w:r>
    </w:p>
    <w:p w14:paraId="174A6A42" w14:textId="77777777" w:rsidR="00A9431F" w:rsidRPr="00DC744F" w:rsidRDefault="00A9431F" w:rsidP="00A9431F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AutoNation</w:t>
      </w:r>
    </w:p>
    <w:p w14:paraId="1CDB1AA8" w14:textId="77777777" w:rsidR="00A9431F" w:rsidRPr="00DC744F" w:rsidRDefault="00A9431F" w:rsidP="00A9431F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Off Lease Only</w:t>
      </w:r>
    </w:p>
    <w:p w14:paraId="1C9A5DC0" w14:textId="77777777" w:rsidR="00A9431F" w:rsidRPr="00DC744F" w:rsidRDefault="00A9431F" w:rsidP="00A9431F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Carvana (online)</w:t>
      </w:r>
    </w:p>
    <w:p w14:paraId="690B437F" w14:textId="77777777" w:rsidR="00A9431F" w:rsidRPr="00DC744F" w:rsidRDefault="00A9431F" w:rsidP="00A9431F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DriveTime</w:t>
      </w:r>
    </w:p>
    <w:p w14:paraId="70295A8A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Sites populares:</w:t>
      </w:r>
    </w:p>
    <w:p w14:paraId="7D83668D" w14:textId="77777777" w:rsidR="00A9431F" w:rsidRPr="00DC744F" w:rsidRDefault="00A9431F" w:rsidP="00A9431F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Autotrader</w:t>
      </w:r>
    </w:p>
    <w:p w14:paraId="35022A55" w14:textId="77777777" w:rsidR="00A9431F" w:rsidRPr="00DC744F" w:rsidRDefault="00A9431F" w:rsidP="00A9431F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Cars.com</w:t>
      </w:r>
    </w:p>
    <w:p w14:paraId="2F1EC324" w14:textId="77777777" w:rsidR="00A9431F" w:rsidRPr="00DC744F" w:rsidRDefault="00A9431F" w:rsidP="00A9431F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Zillow Cars</w:t>
      </w:r>
    </w:p>
    <w:p w14:paraId="4A3101C3" w14:textId="77777777" w:rsidR="00A9431F" w:rsidRPr="00DC744F" w:rsidRDefault="00A9431F" w:rsidP="00A9431F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Facebook Marketplace</w:t>
      </w:r>
    </w:p>
    <w:p w14:paraId="551D6CD5" w14:textId="77777777" w:rsidR="00A9431F" w:rsidRPr="00DC744F" w:rsidRDefault="00A9431F" w:rsidP="00A9431F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Craigslist (com cautela)</w:t>
      </w:r>
    </w:p>
    <w:p w14:paraId="64E4FCCC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Dicas importantes:</w:t>
      </w:r>
    </w:p>
    <w:p w14:paraId="3FC2FAA5" w14:textId="77777777" w:rsidR="00A9431F" w:rsidRPr="00DC744F" w:rsidRDefault="00A9431F" w:rsidP="00A9431F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Sempre peça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Carfax</w:t>
      </w:r>
      <w:r w:rsidRPr="00DC744F">
        <w:rPr>
          <w:rFonts w:asciiTheme="minorHAnsi" w:hAnsiTheme="minorHAnsi" w:cstheme="minorHAnsi"/>
          <w:sz w:val="22"/>
          <w:szCs w:val="22"/>
        </w:rPr>
        <w:t xml:space="preserve"> ou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AutoCheck</w:t>
      </w:r>
    </w:p>
    <w:p w14:paraId="3616724B" w14:textId="77777777" w:rsidR="00A9431F" w:rsidRPr="00DC744F" w:rsidRDefault="00A9431F" w:rsidP="00A9431F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Verifique se não há “rebuilt title”</w:t>
      </w:r>
    </w:p>
    <w:p w14:paraId="162B85BC" w14:textId="77777777" w:rsidR="00A9431F" w:rsidRPr="00DC744F" w:rsidRDefault="00A9431F" w:rsidP="00A9431F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Leve o carro para um mecânico avaliar antes de comprar</w:t>
      </w:r>
    </w:p>
    <w:p w14:paraId="1EB632A6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76D27975">
          <v:rect id="_x0000_i1087" style="width:0;height:1.5pt" o:hralign="center" o:hrstd="t" o:hr="t" fillcolor="#a0a0a0" stroked="f"/>
        </w:pict>
      </w:r>
    </w:p>
    <w:p w14:paraId="4EC1CA5E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4. Onde alugar carro barato?</w:t>
      </w:r>
    </w:p>
    <w:p w14:paraId="7B7D5D99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 existem muitas empresas de aluguel, especialmente em Orlando e Miami.</w:t>
      </w:r>
    </w:p>
    <w:p w14:paraId="137CB48A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As mais baratas:</w:t>
      </w:r>
    </w:p>
    <w:p w14:paraId="3226D2A6" w14:textId="77777777" w:rsidR="00A9431F" w:rsidRPr="00DC744F" w:rsidRDefault="00A9431F" w:rsidP="00A9431F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Fox Rent a Car</w:t>
      </w:r>
    </w:p>
    <w:p w14:paraId="166BECD8" w14:textId="77777777" w:rsidR="00A9431F" w:rsidRPr="00DC744F" w:rsidRDefault="00A9431F" w:rsidP="00A9431F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Easirent</w:t>
      </w:r>
    </w:p>
    <w:p w14:paraId="4569D955" w14:textId="77777777" w:rsidR="00A9431F" w:rsidRPr="00DC744F" w:rsidRDefault="00A9431F" w:rsidP="00A9431F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Sixt</w:t>
      </w:r>
    </w:p>
    <w:p w14:paraId="08C37AEF" w14:textId="77777777" w:rsidR="00A9431F" w:rsidRPr="00DC744F" w:rsidRDefault="00A9431F" w:rsidP="00A9431F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Economy Rent a Car</w:t>
      </w:r>
    </w:p>
    <w:p w14:paraId="4E4FC943" w14:textId="77777777" w:rsidR="00A9431F" w:rsidRPr="00DC744F" w:rsidRDefault="00A9431F" w:rsidP="00A9431F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Green Motion</w:t>
      </w:r>
    </w:p>
    <w:p w14:paraId="65E8F025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As tradicionais (mais confiáveis):</w:t>
      </w:r>
    </w:p>
    <w:p w14:paraId="3451AF5B" w14:textId="77777777" w:rsidR="00A9431F" w:rsidRPr="00DC744F" w:rsidRDefault="00A9431F" w:rsidP="00A9431F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Alamo</w:t>
      </w:r>
    </w:p>
    <w:p w14:paraId="3CC10FD3" w14:textId="77777777" w:rsidR="00A9431F" w:rsidRPr="00DC744F" w:rsidRDefault="00A9431F" w:rsidP="00A9431F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Enterprise</w:t>
      </w:r>
    </w:p>
    <w:p w14:paraId="5588DC5B" w14:textId="77777777" w:rsidR="00A9431F" w:rsidRPr="00DC744F" w:rsidRDefault="00A9431F" w:rsidP="00A9431F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Avis</w:t>
      </w:r>
    </w:p>
    <w:p w14:paraId="7E7A6C91" w14:textId="77777777" w:rsidR="00A9431F" w:rsidRPr="00DC744F" w:rsidRDefault="00A9431F" w:rsidP="00A9431F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Hertz</w:t>
      </w:r>
    </w:p>
    <w:p w14:paraId="39A3EAE4" w14:textId="77777777" w:rsidR="00A9431F" w:rsidRPr="00DC744F" w:rsidRDefault="00A9431F" w:rsidP="00A9431F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>Budget</w:t>
      </w:r>
    </w:p>
    <w:p w14:paraId="6076FC2D" w14:textId="77777777" w:rsidR="00A9431F" w:rsidRPr="00DC744F" w:rsidRDefault="00A9431F" w:rsidP="00A9431F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Thrifty</w:t>
      </w:r>
    </w:p>
    <w:p w14:paraId="4FB531E6" w14:textId="77777777" w:rsidR="00A9431F" w:rsidRPr="00DC744F" w:rsidRDefault="00A9431F" w:rsidP="00A9431F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Dollar</w:t>
      </w:r>
    </w:p>
    <w:p w14:paraId="75481F71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Dica: reservas no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KAYAK, Expedia, Priceline ou Hotwire</w:t>
      </w:r>
      <w:r w:rsidRPr="00DC744F">
        <w:rPr>
          <w:rFonts w:asciiTheme="minorHAnsi" w:hAnsiTheme="minorHAnsi" w:cstheme="minorHAnsi"/>
          <w:sz w:val="22"/>
          <w:szCs w:val="22"/>
        </w:rPr>
        <w:t xml:space="preserve"> costumam sair mais baratas.</w:t>
      </w:r>
    </w:p>
    <w:p w14:paraId="6AEB188D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038A6309">
          <v:rect id="_x0000_i1088" style="width:0;height:1.5pt" o:hralign="center" o:hrstd="t" o:hr="t" fillcolor="#a0a0a0" stroked="f"/>
        </w:pict>
      </w:r>
    </w:p>
    <w:p w14:paraId="5819C5A5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5. O que é seguro de carro e como funciona?</w:t>
      </w:r>
    </w:p>
    <w:p w14:paraId="6FC01E7C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Na Flórida, o seguro de carro é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obrigatório por lei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385E6931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 estado exige dois tipos mínimos:</w:t>
      </w:r>
    </w:p>
    <w:p w14:paraId="18F6573E" w14:textId="77777777" w:rsidR="00A9431F" w:rsidRPr="00DC744F" w:rsidRDefault="00A9431F" w:rsidP="00A9431F">
      <w:pPr>
        <w:pStyle w:val="NormalWeb"/>
        <w:numPr>
          <w:ilvl w:val="0"/>
          <w:numId w:val="9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PIP (Personal Injury Protection)</w:t>
      </w:r>
      <w:r w:rsidRPr="00DC744F">
        <w:rPr>
          <w:rFonts w:asciiTheme="minorHAnsi" w:hAnsiTheme="minorHAnsi" w:cstheme="minorHAnsi"/>
          <w:sz w:val="22"/>
          <w:szCs w:val="22"/>
        </w:rPr>
        <w:t xml:space="preserve"> – cobre despesas médicas do motorista</w:t>
      </w:r>
    </w:p>
    <w:p w14:paraId="3D7DA237" w14:textId="77777777" w:rsidR="00A9431F" w:rsidRPr="00DC744F" w:rsidRDefault="00A9431F" w:rsidP="00A9431F">
      <w:pPr>
        <w:pStyle w:val="NormalWeb"/>
        <w:numPr>
          <w:ilvl w:val="0"/>
          <w:numId w:val="9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PDL (Property Damage Liability)</w:t>
      </w:r>
      <w:r w:rsidRPr="00DC744F">
        <w:rPr>
          <w:rFonts w:asciiTheme="minorHAnsi" w:hAnsiTheme="minorHAnsi" w:cstheme="minorHAnsi"/>
          <w:sz w:val="22"/>
          <w:szCs w:val="22"/>
        </w:rPr>
        <w:t xml:space="preserve"> – cobre os danos causados ao outro carro</w:t>
      </w:r>
    </w:p>
    <w:p w14:paraId="17C4F6C4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Mas a maioria das pessoas contrata planos mais completos:</w:t>
      </w:r>
    </w:p>
    <w:p w14:paraId="7A3B8E6C" w14:textId="77777777" w:rsidR="00A9431F" w:rsidRPr="00DC744F" w:rsidRDefault="00A9431F" w:rsidP="00A9431F">
      <w:pPr>
        <w:pStyle w:val="NormalWeb"/>
        <w:numPr>
          <w:ilvl w:val="0"/>
          <w:numId w:val="9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Collision</w:t>
      </w:r>
      <w:r w:rsidRPr="00DC744F">
        <w:rPr>
          <w:rFonts w:asciiTheme="minorHAnsi" w:hAnsiTheme="minorHAnsi" w:cstheme="minorHAnsi"/>
          <w:sz w:val="22"/>
          <w:szCs w:val="22"/>
        </w:rPr>
        <w:t xml:space="preserve"> – cobre colisão</w:t>
      </w:r>
    </w:p>
    <w:p w14:paraId="59D3C18A" w14:textId="77777777" w:rsidR="00A9431F" w:rsidRPr="00DC744F" w:rsidRDefault="00A9431F" w:rsidP="00A9431F">
      <w:pPr>
        <w:pStyle w:val="NormalWeb"/>
        <w:numPr>
          <w:ilvl w:val="0"/>
          <w:numId w:val="9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Comprehensive</w:t>
      </w:r>
      <w:r w:rsidRPr="00DC744F">
        <w:rPr>
          <w:rFonts w:asciiTheme="minorHAnsi" w:hAnsiTheme="minorHAnsi" w:cstheme="minorHAnsi"/>
          <w:sz w:val="22"/>
          <w:szCs w:val="22"/>
        </w:rPr>
        <w:t xml:space="preserve"> – cobre roubo, incêndio, enchente, vandalismo</w:t>
      </w:r>
    </w:p>
    <w:p w14:paraId="2BB4B229" w14:textId="77777777" w:rsidR="00A9431F" w:rsidRPr="00DC744F" w:rsidRDefault="00A9431F" w:rsidP="00A9431F">
      <w:pPr>
        <w:pStyle w:val="NormalWeb"/>
        <w:numPr>
          <w:ilvl w:val="0"/>
          <w:numId w:val="9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Bodily Injury</w:t>
      </w:r>
      <w:r w:rsidRPr="00DC744F">
        <w:rPr>
          <w:rFonts w:asciiTheme="minorHAnsi" w:hAnsiTheme="minorHAnsi" w:cstheme="minorHAnsi"/>
          <w:sz w:val="22"/>
          <w:szCs w:val="22"/>
        </w:rPr>
        <w:t xml:space="preserve"> – cobre lesões a terceiros</w:t>
      </w:r>
    </w:p>
    <w:p w14:paraId="4E239F5E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Valores:</w:t>
      </w:r>
    </w:p>
    <w:p w14:paraId="47A5B622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Depende de idade, histórico de direção e carro, mas na Flórida:</w:t>
      </w:r>
    </w:p>
    <w:p w14:paraId="3B492027" w14:textId="77777777" w:rsidR="00A9431F" w:rsidRPr="00DC744F" w:rsidRDefault="00A9431F" w:rsidP="00A9431F">
      <w:pPr>
        <w:pStyle w:val="NormalWeb"/>
        <w:numPr>
          <w:ilvl w:val="0"/>
          <w:numId w:val="9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$90 a $250 por mês para motoristas experientes</w:t>
      </w:r>
    </w:p>
    <w:p w14:paraId="7F633DEC" w14:textId="77777777" w:rsidR="00A9431F" w:rsidRPr="00DC744F" w:rsidRDefault="00A9431F" w:rsidP="00A9431F">
      <w:pPr>
        <w:pStyle w:val="NormalWeb"/>
        <w:numPr>
          <w:ilvl w:val="0"/>
          <w:numId w:val="9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$180 a $350 para motoristas novos</w:t>
      </w:r>
    </w:p>
    <w:p w14:paraId="1D4B8B0F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6F06088A">
          <v:rect id="_x0000_i1089" style="width:0;height:1.5pt" o:hralign="center" o:hrstd="t" o:hr="t" fillcolor="#a0a0a0" stroked="f"/>
        </w:pict>
      </w:r>
    </w:p>
    <w:p w14:paraId="76228FE5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6. Onde encontro oficina mecânica de confiança?</w:t>
      </w:r>
    </w:p>
    <w:p w14:paraId="26F72F0B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especialmente onde há muitos brasileiros, existe uma grande quantidade de mecânicos de confiança:</w:t>
      </w:r>
    </w:p>
    <w:p w14:paraId="73D46D5E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Regiões com oficinas brasileiras:</w:t>
      </w:r>
    </w:p>
    <w:p w14:paraId="3774AE14" w14:textId="77777777" w:rsidR="00A9431F" w:rsidRPr="00DC744F" w:rsidRDefault="00A9431F" w:rsidP="00A9431F">
      <w:pPr>
        <w:pStyle w:val="NormalWeb"/>
        <w:numPr>
          <w:ilvl w:val="0"/>
          <w:numId w:val="93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  <w:lang w:val="en-US"/>
        </w:rPr>
        <w:t>Orlando</w:t>
      </w:r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proofErr w:type="spellStart"/>
      <w:r w:rsidRPr="00DC744F">
        <w:rPr>
          <w:rFonts w:asciiTheme="minorHAnsi" w:hAnsiTheme="minorHAnsi" w:cstheme="minorHAnsi"/>
          <w:sz w:val="22"/>
          <w:szCs w:val="22"/>
          <w:lang w:val="en-US"/>
        </w:rPr>
        <w:t>Metrowest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>, International Dr, Kissimmee)</w:t>
      </w:r>
    </w:p>
    <w:p w14:paraId="124703B8" w14:textId="77777777" w:rsidR="00A9431F" w:rsidRPr="00DC744F" w:rsidRDefault="00A9431F" w:rsidP="00A9431F">
      <w:pPr>
        <w:pStyle w:val="NormalWeb"/>
        <w:numPr>
          <w:ilvl w:val="0"/>
          <w:numId w:val="9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Deerfield Beach / Pompano Beach</w:t>
      </w:r>
    </w:p>
    <w:p w14:paraId="49666423" w14:textId="77777777" w:rsidR="00A9431F" w:rsidRPr="00DC744F" w:rsidRDefault="00A9431F" w:rsidP="00A9431F">
      <w:pPr>
        <w:pStyle w:val="NormalWeb"/>
        <w:numPr>
          <w:ilvl w:val="0"/>
          <w:numId w:val="9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Boca Raton</w:t>
      </w:r>
    </w:p>
    <w:p w14:paraId="781C78B0" w14:textId="77777777" w:rsidR="00A9431F" w:rsidRPr="00DC744F" w:rsidRDefault="00A9431F" w:rsidP="00A9431F">
      <w:pPr>
        <w:pStyle w:val="NormalWeb"/>
        <w:numPr>
          <w:ilvl w:val="0"/>
          <w:numId w:val="9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Miami / Doral</w:t>
      </w:r>
    </w:p>
    <w:p w14:paraId="774F004E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Também é possível achar bons mecânicos no Google Maps usando:</w:t>
      </w:r>
    </w:p>
    <w:p w14:paraId="2CCBA0A8" w14:textId="77777777" w:rsidR="00A9431F" w:rsidRPr="00DC744F" w:rsidRDefault="00A9431F" w:rsidP="00A9431F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“Auto Repair”</w:t>
      </w:r>
    </w:p>
    <w:p w14:paraId="1ADF0B4D" w14:textId="77777777" w:rsidR="00A9431F" w:rsidRPr="00DC744F" w:rsidRDefault="00A9431F" w:rsidP="00A9431F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“Mecânico brasileiro”</w:t>
      </w:r>
    </w:p>
    <w:p w14:paraId="79C13A46" w14:textId="77777777" w:rsidR="00A9431F" w:rsidRPr="00DC744F" w:rsidRDefault="00A9431F" w:rsidP="00A9431F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“Trusted mechanic near me”</w:t>
      </w:r>
    </w:p>
    <w:p w14:paraId="04E57D34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55827FC8">
          <v:rect id="_x0000_i1090" style="width:0;height:1.5pt" o:hralign="center" o:hrstd="t" o:hr="t" fillcolor="#a0a0a0" stroked="f"/>
        </w:pict>
      </w:r>
    </w:p>
    <w:p w14:paraId="7300EB69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lastRenderedPageBreak/>
        <w:t>7. Como funciona Uber/Lyft para motoristas brasileiros?</w:t>
      </w:r>
    </w:p>
    <w:p w14:paraId="05540BD7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para dirigir Uber ou Lyft você precisa:</w:t>
      </w:r>
    </w:p>
    <w:p w14:paraId="0456F1C7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Requisitos:</w:t>
      </w:r>
    </w:p>
    <w:p w14:paraId="16861B63" w14:textId="77777777" w:rsidR="00A9431F" w:rsidRPr="00DC744F" w:rsidRDefault="00A9431F" w:rsidP="00A9431F">
      <w:pPr>
        <w:pStyle w:val="NormalWeb"/>
        <w:numPr>
          <w:ilvl w:val="0"/>
          <w:numId w:val="9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Ter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Driver License da Flórida</w:t>
      </w:r>
    </w:p>
    <w:p w14:paraId="31D5725E" w14:textId="77777777" w:rsidR="00A9431F" w:rsidRPr="00DC744F" w:rsidRDefault="00A9431F" w:rsidP="00A9431F">
      <w:pPr>
        <w:pStyle w:val="NormalWeb"/>
        <w:numPr>
          <w:ilvl w:val="0"/>
          <w:numId w:val="9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Ter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carro aprovado</w:t>
      </w:r>
      <w:r w:rsidRPr="00DC744F">
        <w:rPr>
          <w:rFonts w:asciiTheme="minorHAnsi" w:hAnsiTheme="minorHAnsi" w:cstheme="minorHAnsi"/>
          <w:sz w:val="22"/>
          <w:szCs w:val="22"/>
        </w:rPr>
        <w:t xml:space="preserve"> (ano mínimo depende da cidade)</w:t>
      </w:r>
    </w:p>
    <w:p w14:paraId="64914BF9" w14:textId="77777777" w:rsidR="00A9431F" w:rsidRPr="00DC744F" w:rsidRDefault="00A9431F" w:rsidP="00A9431F">
      <w:pPr>
        <w:pStyle w:val="NormalWeb"/>
        <w:numPr>
          <w:ilvl w:val="0"/>
          <w:numId w:val="9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Ter seguro adequado</w:t>
      </w:r>
    </w:p>
    <w:p w14:paraId="351C88C4" w14:textId="77777777" w:rsidR="00A9431F" w:rsidRPr="00DC744F" w:rsidRDefault="00A9431F" w:rsidP="00A9431F">
      <w:pPr>
        <w:pStyle w:val="NormalWeb"/>
        <w:numPr>
          <w:ilvl w:val="0"/>
          <w:numId w:val="9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Background check</w:t>
      </w:r>
    </w:p>
    <w:p w14:paraId="22B7A3F7" w14:textId="77777777" w:rsidR="00A9431F" w:rsidRPr="00DC744F" w:rsidRDefault="00A9431F" w:rsidP="00A9431F">
      <w:pPr>
        <w:pStyle w:val="NormalWeb"/>
        <w:numPr>
          <w:ilvl w:val="0"/>
          <w:numId w:val="9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Ter 21 anos ou mais</w:t>
      </w:r>
    </w:p>
    <w:p w14:paraId="7A1A0F9F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Turista não pode dirigir Uber.</w:t>
      </w:r>
      <w:r w:rsidRPr="00DC744F">
        <w:rPr>
          <w:rFonts w:asciiTheme="minorHAnsi" w:hAnsiTheme="minorHAnsi" w:cstheme="minorHAnsi"/>
          <w:sz w:val="22"/>
          <w:szCs w:val="22"/>
        </w:rPr>
        <w:br/>
        <w:t xml:space="preserve">É necessário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status legal + EAD</w:t>
      </w:r>
      <w:r w:rsidRPr="00DC744F">
        <w:rPr>
          <w:rFonts w:asciiTheme="minorHAnsi" w:hAnsiTheme="minorHAnsi" w:cstheme="minorHAnsi"/>
          <w:sz w:val="22"/>
          <w:szCs w:val="22"/>
        </w:rPr>
        <w:t xml:space="preserve"> para trabalhar.</w:t>
      </w:r>
    </w:p>
    <w:p w14:paraId="54D63F3F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0A6CF9FF">
          <v:rect id="_x0000_i1091" style="width:0;height:1.5pt" o:hralign="center" o:hrstd="t" o:hr="t" fillcolor="#a0a0a0" stroked="f"/>
        </w:pict>
      </w:r>
    </w:p>
    <w:p w14:paraId="3A4530B9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8. Qual a diferença entre “title” e “registration” do carro?</w:t>
      </w:r>
    </w:p>
    <w:p w14:paraId="0B6B0513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Flórida:</w:t>
      </w:r>
    </w:p>
    <w:p w14:paraId="23AE518B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Title</w:t>
      </w:r>
    </w:p>
    <w:p w14:paraId="717AF857" w14:textId="77777777" w:rsidR="00A9431F" w:rsidRPr="00DC744F" w:rsidRDefault="00A9431F" w:rsidP="00A9431F">
      <w:pPr>
        <w:pStyle w:val="NormalWeb"/>
        <w:numPr>
          <w:ilvl w:val="0"/>
          <w:numId w:val="9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Documento de propriedade do carro</w:t>
      </w:r>
    </w:p>
    <w:p w14:paraId="15962050" w14:textId="77777777" w:rsidR="00A9431F" w:rsidRPr="00DC744F" w:rsidRDefault="00A9431F" w:rsidP="00A9431F">
      <w:pPr>
        <w:pStyle w:val="NormalWeb"/>
        <w:numPr>
          <w:ilvl w:val="0"/>
          <w:numId w:val="9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Mostra quem é o dono</w:t>
      </w:r>
    </w:p>
    <w:p w14:paraId="3B625688" w14:textId="77777777" w:rsidR="00A9431F" w:rsidRPr="00DC744F" w:rsidRDefault="00A9431F" w:rsidP="00A9431F">
      <w:pPr>
        <w:pStyle w:val="NormalWeb"/>
        <w:numPr>
          <w:ilvl w:val="0"/>
          <w:numId w:val="9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Necessário para venda ou transferência</w:t>
      </w:r>
    </w:p>
    <w:p w14:paraId="469E8575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Registration</w:t>
      </w:r>
    </w:p>
    <w:p w14:paraId="4A72C27A" w14:textId="77777777" w:rsidR="00A9431F" w:rsidRPr="00DC744F" w:rsidRDefault="00A9431F" w:rsidP="00A9431F">
      <w:pPr>
        <w:pStyle w:val="NormalWeb"/>
        <w:numPr>
          <w:ilvl w:val="0"/>
          <w:numId w:val="9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Documento de registro anual do carro</w:t>
      </w:r>
    </w:p>
    <w:p w14:paraId="2F9BAE85" w14:textId="77777777" w:rsidR="00A9431F" w:rsidRPr="00DC744F" w:rsidRDefault="00A9431F" w:rsidP="00A9431F">
      <w:pPr>
        <w:pStyle w:val="NormalWeb"/>
        <w:numPr>
          <w:ilvl w:val="0"/>
          <w:numId w:val="9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Permite circular legalmente</w:t>
      </w:r>
    </w:p>
    <w:p w14:paraId="0282E2E3" w14:textId="77777777" w:rsidR="00A9431F" w:rsidRPr="00DC744F" w:rsidRDefault="00A9431F" w:rsidP="00A9431F">
      <w:pPr>
        <w:pStyle w:val="NormalWeb"/>
        <w:numPr>
          <w:ilvl w:val="0"/>
          <w:numId w:val="9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Inclui o “sticker” de renovação da placa</w:t>
      </w:r>
    </w:p>
    <w:p w14:paraId="7246C546" w14:textId="77777777" w:rsidR="00A9431F" w:rsidRPr="00DC744F" w:rsidRDefault="00A9431F" w:rsidP="00A9431F">
      <w:pPr>
        <w:pStyle w:val="NormalWeb"/>
        <w:numPr>
          <w:ilvl w:val="0"/>
          <w:numId w:val="9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É renovado todo ano no DMV</w:t>
      </w:r>
    </w:p>
    <w:p w14:paraId="200B1215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11BF530D">
          <v:rect id="_x0000_i1092" style="width:0;height:1.5pt" o:hralign="center" o:hrstd="t" o:hr="t" fillcolor="#a0a0a0" stroked="f"/>
        </w:pict>
      </w:r>
    </w:p>
    <w:p w14:paraId="63C17F93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9. Onde fazer inspeção veicular?</w:t>
      </w:r>
    </w:p>
    <w:p w14:paraId="11482357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 Flórida não exige inspeção veicular anual generalizada como outros estados.</w:t>
      </w:r>
    </w:p>
    <w:p w14:paraId="17807A87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Exceções:</w:t>
      </w:r>
    </w:p>
    <w:p w14:paraId="36E9502E" w14:textId="77777777" w:rsidR="00A9431F" w:rsidRPr="00DC744F" w:rsidRDefault="00A9431F" w:rsidP="00A9431F">
      <w:pPr>
        <w:pStyle w:val="NormalWeb"/>
        <w:numPr>
          <w:ilvl w:val="0"/>
          <w:numId w:val="9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Para Uber/Lyft (inspeção exigida pela plataforma)</w:t>
      </w:r>
    </w:p>
    <w:p w14:paraId="2FB5C4F6" w14:textId="77777777" w:rsidR="00A9431F" w:rsidRPr="00DC744F" w:rsidRDefault="00A9431F" w:rsidP="00A9431F">
      <w:pPr>
        <w:pStyle w:val="NormalWeb"/>
        <w:numPr>
          <w:ilvl w:val="0"/>
          <w:numId w:val="9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Em alguns condados, para emissões específicas</w:t>
      </w:r>
    </w:p>
    <w:p w14:paraId="6B51D972" w14:textId="77777777" w:rsidR="00A9431F" w:rsidRPr="00DC744F" w:rsidRDefault="00A9431F" w:rsidP="00A9431F">
      <w:pPr>
        <w:pStyle w:val="NormalWeb"/>
        <w:numPr>
          <w:ilvl w:val="0"/>
          <w:numId w:val="9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Para transferir título de carros importados</w:t>
      </w:r>
    </w:p>
    <w:p w14:paraId="3E0FE094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 maioria das inspeções é feita em:</w:t>
      </w:r>
    </w:p>
    <w:p w14:paraId="0227527B" w14:textId="77777777" w:rsidR="00A9431F" w:rsidRPr="00DC744F" w:rsidRDefault="00A9431F" w:rsidP="00A9431F">
      <w:pPr>
        <w:pStyle w:val="NormalWeb"/>
        <w:numPr>
          <w:ilvl w:val="0"/>
          <w:numId w:val="9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Mecânicas</w:t>
      </w:r>
    </w:p>
    <w:p w14:paraId="3993DB73" w14:textId="77777777" w:rsidR="00A9431F" w:rsidRPr="00DC744F" w:rsidRDefault="00A9431F" w:rsidP="00A9431F">
      <w:pPr>
        <w:pStyle w:val="NormalWeb"/>
        <w:numPr>
          <w:ilvl w:val="0"/>
          <w:numId w:val="9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Auto shops</w:t>
      </w:r>
    </w:p>
    <w:p w14:paraId="7856AF68" w14:textId="77777777" w:rsidR="00A9431F" w:rsidRPr="00DC744F" w:rsidRDefault="00A9431F" w:rsidP="00A9431F">
      <w:pPr>
        <w:pStyle w:val="NormalWeb"/>
        <w:numPr>
          <w:ilvl w:val="0"/>
          <w:numId w:val="9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Oficinas homologadas pelo condado</w:t>
      </w:r>
    </w:p>
    <w:p w14:paraId="30941774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lastRenderedPageBreak/>
        <w:pict w14:anchorId="73E1E207">
          <v:rect id="_x0000_i1093" style="width:0;height:1.5pt" o:hralign="center" o:hrstd="t" o:hr="t" fillcolor="#a0a0a0" stroked="f"/>
        </w:pict>
      </w:r>
    </w:p>
    <w:p w14:paraId="3C547B8E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10. Como funciona pedágio (toll) nos EUA?</w:t>
      </w:r>
    </w:p>
    <w:p w14:paraId="1014DC31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 os pedágios são quase todos eletrônicos.</w:t>
      </w:r>
    </w:p>
    <w:p w14:paraId="0B5002F8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O sistema se chama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Toll-by-Plate</w:t>
      </w:r>
      <w:r w:rsidRPr="00DC744F">
        <w:rPr>
          <w:rFonts w:asciiTheme="minorHAnsi" w:hAnsiTheme="minorHAnsi" w:cstheme="minorHAnsi"/>
          <w:sz w:val="22"/>
          <w:szCs w:val="22"/>
        </w:rPr>
        <w:t xml:space="preserve"> ou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SunPass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178E9C4B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Funcionamento:</w:t>
      </w:r>
    </w:p>
    <w:p w14:paraId="550EA590" w14:textId="77777777" w:rsidR="00A9431F" w:rsidRPr="00DC744F" w:rsidRDefault="00A9431F" w:rsidP="00A9431F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Portais eletrônicos registram a placa</w:t>
      </w:r>
    </w:p>
    <w:p w14:paraId="2DF2679F" w14:textId="77777777" w:rsidR="00A9431F" w:rsidRPr="00DC744F" w:rsidRDefault="00A9431F" w:rsidP="00A9431F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Você paga depois (por fatura enviada pelo correio)</w:t>
      </w:r>
    </w:p>
    <w:p w14:paraId="477DFE3A" w14:textId="77777777" w:rsidR="00A9431F" w:rsidRPr="00DC744F" w:rsidRDefault="00A9431F" w:rsidP="00A9431F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É mais caro sem SunPass</w:t>
      </w:r>
    </w:p>
    <w:p w14:paraId="478ECB24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Por isso a maioria usa SunPass.</w:t>
      </w:r>
    </w:p>
    <w:p w14:paraId="4C13F646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3BA90B3F">
          <v:rect id="_x0000_i1094" style="width:0;height:1.5pt" o:hralign="center" o:hrstd="t" o:hr="t" fillcolor="#a0a0a0" stroked="f"/>
        </w:pict>
      </w:r>
    </w:p>
    <w:p w14:paraId="34DBBF3C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11. Como eu compro meu SunPass?</w:t>
      </w:r>
    </w:p>
    <w:p w14:paraId="6D443889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 Flórida facilita bastante:</w:t>
      </w:r>
    </w:p>
    <w:p w14:paraId="6D39D481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Onde comprar:</w:t>
      </w:r>
    </w:p>
    <w:p w14:paraId="5E9A5910" w14:textId="77777777" w:rsidR="00A9431F" w:rsidRPr="00DC744F" w:rsidRDefault="00A9431F" w:rsidP="00A9431F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CVS</w:t>
      </w:r>
    </w:p>
    <w:p w14:paraId="6257B2EC" w14:textId="77777777" w:rsidR="00A9431F" w:rsidRPr="00DC744F" w:rsidRDefault="00A9431F" w:rsidP="00A9431F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Walgreens</w:t>
      </w:r>
    </w:p>
    <w:p w14:paraId="5977E817" w14:textId="77777777" w:rsidR="00A9431F" w:rsidRPr="00DC744F" w:rsidRDefault="00A9431F" w:rsidP="00A9431F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Publix</w:t>
      </w:r>
    </w:p>
    <w:p w14:paraId="680FAAD2" w14:textId="77777777" w:rsidR="00A9431F" w:rsidRPr="00DC744F" w:rsidRDefault="00A9431F" w:rsidP="00A9431F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Gas stations</w:t>
      </w:r>
    </w:p>
    <w:p w14:paraId="3C192CC8" w14:textId="77777777" w:rsidR="00A9431F" w:rsidRPr="00DC744F" w:rsidRDefault="00A9431F" w:rsidP="00A9431F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Walmart</w:t>
      </w:r>
    </w:p>
    <w:p w14:paraId="2CD7BD1D" w14:textId="77777777" w:rsidR="00A9431F" w:rsidRPr="00DC744F" w:rsidRDefault="00A9431F" w:rsidP="00A9431F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Site oficial SunPass.com</w:t>
      </w:r>
    </w:p>
    <w:p w14:paraId="6B7ECDCF" w14:textId="77777777" w:rsidR="00A9431F" w:rsidRPr="00DC744F" w:rsidRDefault="00A9431F" w:rsidP="00A9431F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Aplicativo SunPass</w:t>
      </w:r>
    </w:p>
    <w:p w14:paraId="7AAA7AF4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Preço:</w:t>
      </w:r>
    </w:p>
    <w:p w14:paraId="793BCD1C" w14:textId="77777777" w:rsidR="00A9431F" w:rsidRPr="00DC744F" w:rsidRDefault="00A9431F" w:rsidP="00A9431F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SunPass Mini: $4,99</w:t>
      </w:r>
    </w:p>
    <w:p w14:paraId="0638AFB9" w14:textId="77777777" w:rsidR="00A9431F" w:rsidRPr="00DC744F" w:rsidRDefault="00A9431F" w:rsidP="00A9431F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SunPass Pro: $14,99</w:t>
      </w:r>
    </w:p>
    <w:p w14:paraId="47BA0C1F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5F214E85">
          <v:rect id="_x0000_i1095" style="width:0;height:1.5pt" o:hralign="center" o:hrstd="t" o:hr="t" fillcolor="#a0a0a0" stroked="f"/>
        </w:pict>
      </w:r>
    </w:p>
    <w:p w14:paraId="476FD8C7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12. Como coloco dinheiro no meu SunPass?</w:t>
      </w:r>
    </w:p>
    <w:p w14:paraId="28DC2A21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Você pode recarregar de várias formas:</w:t>
      </w:r>
    </w:p>
    <w:p w14:paraId="2148F3AE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Formas de recarga:</w:t>
      </w:r>
    </w:p>
    <w:p w14:paraId="06B91CD3" w14:textId="77777777" w:rsidR="00A9431F" w:rsidRPr="00DC744F" w:rsidRDefault="00A9431F" w:rsidP="00A9431F">
      <w:pPr>
        <w:pStyle w:val="NormalWeb"/>
        <w:numPr>
          <w:ilvl w:val="0"/>
          <w:numId w:val="10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App SunPass</w:t>
      </w:r>
    </w:p>
    <w:p w14:paraId="0693907D" w14:textId="77777777" w:rsidR="00A9431F" w:rsidRPr="00DC744F" w:rsidRDefault="00A9431F" w:rsidP="00A9431F">
      <w:pPr>
        <w:pStyle w:val="NormalWeb"/>
        <w:numPr>
          <w:ilvl w:val="0"/>
          <w:numId w:val="10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Website</w:t>
      </w:r>
    </w:p>
    <w:p w14:paraId="661AC9F9" w14:textId="77777777" w:rsidR="00A9431F" w:rsidRPr="00DC744F" w:rsidRDefault="00A9431F" w:rsidP="00A9431F">
      <w:pPr>
        <w:pStyle w:val="NormalWeb"/>
        <w:numPr>
          <w:ilvl w:val="0"/>
          <w:numId w:val="10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Telefone</w:t>
      </w:r>
    </w:p>
    <w:p w14:paraId="2CC348FF" w14:textId="77777777" w:rsidR="00A9431F" w:rsidRPr="00DC744F" w:rsidRDefault="00A9431F" w:rsidP="00A9431F">
      <w:pPr>
        <w:pStyle w:val="NormalWeb"/>
        <w:numPr>
          <w:ilvl w:val="0"/>
          <w:numId w:val="10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Locais parceiros (Publix, CVS, Walgreens)</w:t>
      </w:r>
    </w:p>
    <w:p w14:paraId="5AD43BEC" w14:textId="77777777" w:rsidR="00A9431F" w:rsidRPr="00DC744F" w:rsidRDefault="00A9431F" w:rsidP="00A9431F">
      <w:pPr>
        <w:pStyle w:val="NormalWeb"/>
        <w:numPr>
          <w:ilvl w:val="0"/>
          <w:numId w:val="10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Débito automático (Auto-Replenish)</w:t>
      </w:r>
    </w:p>
    <w:p w14:paraId="1B0BAC0C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1BCE2DF8">
          <v:rect id="_x0000_i1096" style="width:0;height:1.5pt" o:hralign="center" o:hrstd="t" o:hr="t" fillcolor="#a0a0a0" stroked="f"/>
        </w:pict>
      </w:r>
    </w:p>
    <w:p w14:paraId="29D3FDA3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lastRenderedPageBreak/>
        <w:t>13. Quais as etapas para tirar a Drive License?</w:t>
      </w:r>
    </w:p>
    <w:p w14:paraId="44B60F4F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Resumo prático do processo:</w:t>
      </w:r>
    </w:p>
    <w:p w14:paraId="17763347" w14:textId="77777777" w:rsidR="00A9431F" w:rsidRPr="00DC744F" w:rsidRDefault="00A9431F" w:rsidP="00A9431F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Fazer o curso TLSAE (para iniciantes)</w:t>
      </w:r>
    </w:p>
    <w:p w14:paraId="2C99DBA6" w14:textId="77777777" w:rsidR="00A9431F" w:rsidRPr="00DC744F" w:rsidRDefault="00A9431F" w:rsidP="00A9431F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Fazer a prova teórica</w:t>
      </w:r>
    </w:p>
    <w:p w14:paraId="258C3344" w14:textId="77777777" w:rsidR="00A9431F" w:rsidRPr="00DC744F" w:rsidRDefault="00A9431F" w:rsidP="00A9431F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Fazer exame de visão e audição</w:t>
      </w:r>
    </w:p>
    <w:p w14:paraId="0E9787E1" w14:textId="77777777" w:rsidR="00A9431F" w:rsidRPr="00DC744F" w:rsidRDefault="00A9431F" w:rsidP="00A9431F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Fazer a prova prática</w:t>
      </w:r>
    </w:p>
    <w:p w14:paraId="664483D9" w14:textId="77777777" w:rsidR="00A9431F" w:rsidRPr="00DC744F" w:rsidRDefault="00A9431F" w:rsidP="00A9431F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Apresentar documentos de identidade + status legal</w:t>
      </w:r>
    </w:p>
    <w:p w14:paraId="6D83161D" w14:textId="77777777" w:rsidR="00A9431F" w:rsidRPr="00DC744F" w:rsidRDefault="00A9431F" w:rsidP="00A9431F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Pagar a taxa</w:t>
      </w:r>
    </w:p>
    <w:p w14:paraId="58F44128" w14:textId="77777777" w:rsidR="00A9431F" w:rsidRPr="00DC744F" w:rsidRDefault="00A9431F" w:rsidP="00A9431F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Receber a Driver License</w:t>
      </w:r>
    </w:p>
    <w:p w14:paraId="2D7487A7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4FC63AEA">
          <v:rect id="_x0000_i1097" style="width:0;height:1.5pt" o:hralign="center" o:hrstd="t" o:hr="t" fillcolor="#a0a0a0" stroked="f"/>
        </w:pict>
      </w:r>
    </w:p>
    <w:p w14:paraId="6A84EFA0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14. Sou turista, posso tirar minha Drive License? Por quanto tempo ela é válida?</w:t>
      </w:r>
    </w:p>
    <w:p w14:paraId="08E9C4CA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Flórida:</w:t>
      </w:r>
    </w:p>
    <w:p w14:paraId="0B2F2FEF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Turista pode tirar?</w:t>
      </w:r>
    </w:p>
    <w:p w14:paraId="2C4EA04B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Não</w:t>
      </w:r>
      <w:r w:rsidRPr="00DC744F">
        <w:rPr>
          <w:rFonts w:asciiTheme="minorHAnsi" w:hAnsiTheme="minorHAnsi" w:cstheme="minorHAnsi"/>
          <w:sz w:val="22"/>
          <w:szCs w:val="22"/>
        </w:rPr>
        <w:t xml:space="preserve">, turistas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não podem</w:t>
      </w:r>
      <w:r w:rsidRPr="00DC744F">
        <w:rPr>
          <w:rFonts w:asciiTheme="minorHAnsi" w:hAnsiTheme="minorHAnsi" w:cstheme="minorHAnsi"/>
          <w:sz w:val="22"/>
          <w:szCs w:val="22"/>
        </w:rPr>
        <w:t xml:space="preserve"> emitir Driver License da Flórida.</w:t>
      </w:r>
      <w:r w:rsidRPr="00DC744F">
        <w:rPr>
          <w:rFonts w:asciiTheme="minorHAnsi" w:hAnsiTheme="minorHAnsi" w:cstheme="minorHAnsi"/>
          <w:sz w:val="22"/>
          <w:szCs w:val="22"/>
        </w:rPr>
        <w:br/>
        <w:t xml:space="preserve">É obrigatório apresentar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status legal</w:t>
      </w:r>
      <w:r w:rsidRPr="00DC744F">
        <w:rPr>
          <w:rFonts w:asciiTheme="minorHAnsi" w:hAnsiTheme="minorHAnsi" w:cstheme="minorHAnsi"/>
          <w:sz w:val="22"/>
          <w:szCs w:val="22"/>
        </w:rPr>
        <w:t xml:space="preserve"> (I-94 + visto válido, I-20, I-797, Green Card etc.).</w:t>
      </w:r>
    </w:p>
    <w:p w14:paraId="5F682720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Turista dirige com CNH?</w:t>
      </w:r>
    </w:p>
    <w:p w14:paraId="39B1D436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Sim, por até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6 meses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0809D038" w14:textId="4B98887A" w:rsidR="001B6A54" w:rsidRPr="00DC744F" w:rsidRDefault="001B6A54">
      <w:pPr>
        <w:rPr>
          <w:rFonts w:cstheme="minorHAnsi"/>
        </w:rPr>
      </w:pPr>
    </w:p>
    <w:p w14:paraId="4113C571" w14:textId="77777777" w:rsidR="00A9431F" w:rsidRPr="00DC744F" w:rsidRDefault="00A9431F" w:rsidP="00A9431F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🩺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SAÚDE — FLÓRIDA (pergunta por pergunta)</w:t>
      </w:r>
    </w:p>
    <w:p w14:paraId="2E8A558C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161CA7A7">
          <v:rect id="_x0000_i1098" style="width:0;height:1.5pt" o:hralign="center" o:hrstd="t" o:hr="t" fillcolor="#a0a0a0" stroked="f"/>
        </w:pict>
      </w:r>
    </w:p>
    <w:p w14:paraId="0C009901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1. Onde encontrar médico que fala português?</w:t>
      </w:r>
    </w:p>
    <w:p w14:paraId="0DFA773C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 Flórida é o estado com maior concentração de médicos brasileiros ou bilíngues nos EUA.</w:t>
      </w:r>
    </w:p>
    <w:p w14:paraId="5CBCF14B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Onde encontrar médicos que falam português:</w:t>
      </w:r>
    </w:p>
    <w:p w14:paraId="5781A270" w14:textId="77777777" w:rsidR="00A9431F" w:rsidRPr="00DC744F" w:rsidRDefault="00A9431F" w:rsidP="00A9431F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Clínicas brasileiras em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Pompano Beach, Boca Raton, Deerfield Beach e Orlando</w:t>
      </w:r>
    </w:p>
    <w:p w14:paraId="23417483" w14:textId="77777777" w:rsidR="00A9431F" w:rsidRPr="00DC744F" w:rsidRDefault="00A9431F" w:rsidP="00A9431F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Centros médicos comunitários</w:t>
      </w:r>
    </w:p>
    <w:p w14:paraId="211F868E" w14:textId="77777777" w:rsidR="00A9431F" w:rsidRPr="00DC744F" w:rsidRDefault="00A9431F" w:rsidP="00A9431F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Grupos de Facebook: “Brasileiros em Orlando/Miami/Boca”</w:t>
      </w:r>
    </w:p>
    <w:p w14:paraId="5179BB91" w14:textId="77777777" w:rsidR="00A9431F" w:rsidRPr="00DC744F" w:rsidRDefault="00A9431F" w:rsidP="00A9431F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Google Maps pesquisando “Portuguese Speaking Doctor”</w:t>
      </w:r>
    </w:p>
    <w:p w14:paraId="461D9C8A" w14:textId="77777777" w:rsidR="00A9431F" w:rsidRPr="00DC744F" w:rsidRDefault="00A9431F" w:rsidP="00A9431F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Telemedicina (vários atendem pacientes do estado inteiro)</w:t>
      </w:r>
    </w:p>
    <w:p w14:paraId="790B456D" w14:textId="77777777" w:rsidR="00A9431F" w:rsidRPr="00DC744F" w:rsidRDefault="00A9431F" w:rsidP="00A9431F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Planos de saúde com filtros por idioma</w:t>
      </w:r>
    </w:p>
    <w:p w14:paraId="40736AFF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Cidades com maior quantidade:</w:t>
      </w:r>
    </w:p>
    <w:p w14:paraId="26DC90FB" w14:textId="77777777" w:rsidR="00A9431F" w:rsidRPr="00DC744F" w:rsidRDefault="00A9431F" w:rsidP="00A9431F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Orlando</w:t>
      </w:r>
    </w:p>
    <w:p w14:paraId="76B2A693" w14:textId="77777777" w:rsidR="00A9431F" w:rsidRPr="00DC744F" w:rsidRDefault="00A9431F" w:rsidP="00A9431F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Boca Raton</w:t>
      </w:r>
    </w:p>
    <w:p w14:paraId="3EAD5ADA" w14:textId="77777777" w:rsidR="00A9431F" w:rsidRPr="00DC744F" w:rsidRDefault="00A9431F" w:rsidP="00A9431F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Pompano Beach</w:t>
      </w:r>
    </w:p>
    <w:p w14:paraId="1B832401" w14:textId="77777777" w:rsidR="00A9431F" w:rsidRPr="00DC744F" w:rsidRDefault="00A9431F" w:rsidP="00A9431F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>Deerfield Beach</w:t>
      </w:r>
    </w:p>
    <w:p w14:paraId="110906CB" w14:textId="77777777" w:rsidR="00A9431F" w:rsidRPr="00DC744F" w:rsidRDefault="00A9431F" w:rsidP="00A9431F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Miami</w:t>
      </w:r>
    </w:p>
    <w:p w14:paraId="225657B7" w14:textId="77777777" w:rsidR="00A9431F" w:rsidRPr="00DC744F" w:rsidRDefault="00A9431F" w:rsidP="00A9431F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Weston</w:t>
      </w:r>
    </w:p>
    <w:p w14:paraId="656FC345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Existem médicos brasileiros em praticamente todas as especialidades na Flórida.</w:t>
      </w:r>
    </w:p>
    <w:p w14:paraId="0BA32C53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645881EA">
          <v:rect id="_x0000_i1099" style="width:0;height:1.5pt" o:hralign="center" o:hrstd="t" o:hr="t" fillcolor="#a0a0a0" stroked="f"/>
        </w:pict>
      </w:r>
    </w:p>
    <w:p w14:paraId="0DE8221B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2. Onde fazer exame de sangue barato?</w:t>
      </w:r>
    </w:p>
    <w:p w14:paraId="1D7110E5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quem quer exames acessíveis tem várias opções:</w:t>
      </w:r>
    </w:p>
    <w:p w14:paraId="15A1E5AE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Clínicas de baixo custo (“Low-Cost Clinics”):</w:t>
      </w:r>
    </w:p>
    <w:p w14:paraId="7EF4F86F" w14:textId="77777777" w:rsidR="00A9431F" w:rsidRPr="00DC744F" w:rsidRDefault="00A9431F" w:rsidP="00A9431F">
      <w:pPr>
        <w:pStyle w:val="NormalWeb"/>
        <w:numPr>
          <w:ilvl w:val="0"/>
          <w:numId w:val="10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Any Lab Test Now</w:t>
      </w:r>
    </w:p>
    <w:p w14:paraId="16EBAB52" w14:textId="77777777" w:rsidR="00A9431F" w:rsidRPr="00DC744F" w:rsidRDefault="00A9431F" w:rsidP="00A9431F">
      <w:pPr>
        <w:pStyle w:val="NormalWeb"/>
        <w:numPr>
          <w:ilvl w:val="0"/>
          <w:numId w:val="10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LabCorp (pagamento direto é barato)</w:t>
      </w:r>
    </w:p>
    <w:p w14:paraId="6A1818F7" w14:textId="77777777" w:rsidR="00A9431F" w:rsidRPr="00DC744F" w:rsidRDefault="00A9431F" w:rsidP="00A9431F">
      <w:pPr>
        <w:pStyle w:val="NormalWeb"/>
        <w:numPr>
          <w:ilvl w:val="0"/>
          <w:numId w:val="10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Quest Diagnostics</w:t>
      </w:r>
    </w:p>
    <w:p w14:paraId="3982B411" w14:textId="77777777" w:rsidR="00A9431F" w:rsidRPr="00DC744F" w:rsidRDefault="00A9431F" w:rsidP="00A9431F">
      <w:pPr>
        <w:pStyle w:val="NormalWeb"/>
        <w:numPr>
          <w:ilvl w:val="0"/>
          <w:numId w:val="10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Walk-in clinics independentes</w:t>
      </w:r>
    </w:p>
    <w:p w14:paraId="6642BF13" w14:textId="77777777" w:rsidR="00A9431F" w:rsidRPr="00DC744F" w:rsidRDefault="00A9431F" w:rsidP="00A9431F">
      <w:pPr>
        <w:pStyle w:val="NormalWeb"/>
        <w:numPr>
          <w:ilvl w:val="0"/>
          <w:numId w:val="10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Centros comunitários</w:t>
      </w:r>
    </w:p>
    <w:p w14:paraId="29A92002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Preço médio sem plano:</w:t>
      </w:r>
    </w:p>
    <w:p w14:paraId="583DB9FA" w14:textId="77777777" w:rsidR="00A9431F" w:rsidRPr="00DC744F" w:rsidRDefault="00A9431F" w:rsidP="00A9431F">
      <w:pPr>
        <w:pStyle w:val="NormalWeb"/>
        <w:numPr>
          <w:ilvl w:val="0"/>
          <w:numId w:val="10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Hemograma: $25–$40</w:t>
      </w:r>
    </w:p>
    <w:p w14:paraId="53149013" w14:textId="77777777" w:rsidR="00A9431F" w:rsidRPr="00DC744F" w:rsidRDefault="00A9431F" w:rsidP="00A9431F">
      <w:pPr>
        <w:pStyle w:val="NormalWeb"/>
        <w:numPr>
          <w:ilvl w:val="0"/>
          <w:numId w:val="10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Colesterol: $20–$35</w:t>
      </w:r>
    </w:p>
    <w:p w14:paraId="56E80417" w14:textId="77777777" w:rsidR="00A9431F" w:rsidRPr="00DC744F" w:rsidRDefault="00A9431F" w:rsidP="00A9431F">
      <w:pPr>
        <w:pStyle w:val="NormalWeb"/>
        <w:numPr>
          <w:ilvl w:val="0"/>
          <w:numId w:val="10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TSH: $30–$60</w:t>
      </w:r>
    </w:p>
    <w:p w14:paraId="1DF1C25F" w14:textId="77777777" w:rsidR="00A9431F" w:rsidRPr="00DC744F" w:rsidRDefault="00A9431F" w:rsidP="00A9431F">
      <w:pPr>
        <w:pStyle w:val="NormalWeb"/>
        <w:numPr>
          <w:ilvl w:val="0"/>
          <w:numId w:val="10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Painel completo: $80–$150</w:t>
      </w:r>
    </w:p>
    <w:p w14:paraId="5EBA6C15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327CDC74">
          <v:rect id="_x0000_i1100" style="width:0;height:1.5pt" o:hralign="center" o:hrstd="t" o:hr="t" fillcolor="#a0a0a0" stroked="f"/>
        </w:pict>
      </w:r>
    </w:p>
    <w:p w14:paraId="30D15CF6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3. Qual plano de saúde escolher?</w:t>
      </w:r>
    </w:p>
    <w:p w14:paraId="6AE82274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Depende se a pessoa tem status legal e emprego.</w:t>
      </w:r>
    </w:p>
    <w:p w14:paraId="667EBB38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Para quem tem EAD, Green Card ou empregador:</w:t>
      </w:r>
    </w:p>
    <w:p w14:paraId="26E12F95" w14:textId="77777777" w:rsidR="00A9431F" w:rsidRPr="00DC744F" w:rsidRDefault="00A9431F" w:rsidP="00A9431F">
      <w:pPr>
        <w:pStyle w:val="NormalWeb"/>
        <w:numPr>
          <w:ilvl w:val="0"/>
          <w:numId w:val="10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Florida Blue (mais popular)</w:t>
      </w:r>
    </w:p>
    <w:p w14:paraId="27EB319C" w14:textId="77777777" w:rsidR="00A9431F" w:rsidRPr="00DC744F" w:rsidRDefault="00A9431F" w:rsidP="00A9431F">
      <w:pPr>
        <w:pStyle w:val="NormalWeb"/>
        <w:numPr>
          <w:ilvl w:val="0"/>
          <w:numId w:val="10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UnitedHealthcare</w:t>
      </w:r>
    </w:p>
    <w:p w14:paraId="04DAF648" w14:textId="77777777" w:rsidR="00A9431F" w:rsidRPr="00DC744F" w:rsidRDefault="00A9431F" w:rsidP="00A9431F">
      <w:pPr>
        <w:pStyle w:val="NormalWeb"/>
        <w:numPr>
          <w:ilvl w:val="0"/>
          <w:numId w:val="10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Cigna</w:t>
      </w:r>
    </w:p>
    <w:p w14:paraId="5F26DC01" w14:textId="77777777" w:rsidR="00A9431F" w:rsidRPr="00DC744F" w:rsidRDefault="00A9431F" w:rsidP="00A9431F">
      <w:pPr>
        <w:pStyle w:val="NormalWeb"/>
        <w:numPr>
          <w:ilvl w:val="0"/>
          <w:numId w:val="10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Aetna</w:t>
      </w:r>
    </w:p>
    <w:p w14:paraId="70D306E0" w14:textId="77777777" w:rsidR="00A9431F" w:rsidRPr="00DC744F" w:rsidRDefault="00A9431F" w:rsidP="00A9431F">
      <w:pPr>
        <w:pStyle w:val="NormalWeb"/>
        <w:numPr>
          <w:ilvl w:val="0"/>
          <w:numId w:val="10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Ambetter</w:t>
      </w:r>
    </w:p>
    <w:p w14:paraId="6ABBAA85" w14:textId="77777777" w:rsidR="00A9431F" w:rsidRPr="00DC744F" w:rsidRDefault="00A9431F" w:rsidP="00A9431F">
      <w:pPr>
        <w:pStyle w:val="NormalWeb"/>
        <w:numPr>
          <w:ilvl w:val="0"/>
          <w:numId w:val="10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Molina Healthcare</w:t>
      </w:r>
    </w:p>
    <w:p w14:paraId="3C89A6EE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Planos variam entre:</w:t>
      </w:r>
    </w:p>
    <w:p w14:paraId="07D5C08C" w14:textId="77777777" w:rsidR="00A9431F" w:rsidRPr="00DC744F" w:rsidRDefault="00A9431F" w:rsidP="00A9431F">
      <w:pPr>
        <w:pStyle w:val="NormalWeb"/>
        <w:numPr>
          <w:ilvl w:val="0"/>
          <w:numId w:val="11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HMO</w:t>
      </w:r>
    </w:p>
    <w:p w14:paraId="2E48644C" w14:textId="77777777" w:rsidR="00A9431F" w:rsidRPr="00DC744F" w:rsidRDefault="00A9431F" w:rsidP="00A9431F">
      <w:pPr>
        <w:pStyle w:val="NormalWeb"/>
        <w:numPr>
          <w:ilvl w:val="0"/>
          <w:numId w:val="11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PPO</w:t>
      </w:r>
    </w:p>
    <w:p w14:paraId="2A3C7C3F" w14:textId="77777777" w:rsidR="00A9431F" w:rsidRPr="00DC744F" w:rsidRDefault="00A9431F" w:rsidP="00A9431F">
      <w:pPr>
        <w:pStyle w:val="NormalWeb"/>
        <w:numPr>
          <w:ilvl w:val="0"/>
          <w:numId w:val="11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EPO</w:t>
      </w:r>
    </w:p>
    <w:p w14:paraId="6D773F0C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Para quem não tem documentos:</w:t>
      </w:r>
    </w:p>
    <w:p w14:paraId="12BA981D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Planos “discount” ou clínicas privadas:</w:t>
      </w:r>
    </w:p>
    <w:p w14:paraId="1B6A419E" w14:textId="77777777" w:rsidR="00A9431F" w:rsidRPr="00DC744F" w:rsidRDefault="00A9431F" w:rsidP="00A9431F">
      <w:pPr>
        <w:pStyle w:val="NormalWeb"/>
        <w:numPr>
          <w:ilvl w:val="0"/>
          <w:numId w:val="11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>Clinicas brasileiras</w:t>
      </w:r>
    </w:p>
    <w:p w14:paraId="5663FCE6" w14:textId="77777777" w:rsidR="00A9431F" w:rsidRPr="00DC744F" w:rsidRDefault="00A9431F" w:rsidP="00A9431F">
      <w:pPr>
        <w:pStyle w:val="NormalWeb"/>
        <w:numPr>
          <w:ilvl w:val="0"/>
          <w:numId w:val="11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VIP Care Plans</w:t>
      </w:r>
    </w:p>
    <w:p w14:paraId="54E9EDBA" w14:textId="77777777" w:rsidR="00A9431F" w:rsidRPr="00DC744F" w:rsidRDefault="00A9431F" w:rsidP="00A9431F">
      <w:pPr>
        <w:pStyle w:val="NormalWeb"/>
        <w:numPr>
          <w:ilvl w:val="0"/>
          <w:numId w:val="11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Memberships (pagamento mensal direto à clínica)</w:t>
      </w:r>
    </w:p>
    <w:p w14:paraId="2D51E12C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7B221DF0">
          <v:rect id="_x0000_i1101" style="width:0;height:1.5pt" o:hralign="center" o:hrstd="t" o:hr="t" fillcolor="#a0a0a0" stroked="f"/>
        </w:pict>
      </w:r>
    </w:p>
    <w:p w14:paraId="39381E57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4. Sou turista/imigrante, posso ter plano de saúde?</w:t>
      </w:r>
    </w:p>
    <w:p w14:paraId="38F0C2C7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Depende do status:</w:t>
      </w:r>
    </w:p>
    <w:p w14:paraId="076D179A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Turista na Flórida:</w:t>
      </w:r>
    </w:p>
    <w:p w14:paraId="7F2F111C" w14:textId="77777777" w:rsidR="00A9431F" w:rsidRPr="00DC744F" w:rsidRDefault="00A9431F" w:rsidP="00A9431F">
      <w:pPr>
        <w:pStyle w:val="NormalWeb"/>
        <w:numPr>
          <w:ilvl w:val="0"/>
          <w:numId w:val="11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Pode comprar apenas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seguro viagem internacional</w:t>
      </w:r>
    </w:p>
    <w:p w14:paraId="4BB058C8" w14:textId="77777777" w:rsidR="00A9431F" w:rsidRPr="00DC744F" w:rsidRDefault="00A9431F" w:rsidP="00A9431F">
      <w:pPr>
        <w:pStyle w:val="NormalWeb"/>
        <w:numPr>
          <w:ilvl w:val="0"/>
          <w:numId w:val="11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Não pode comprar plano de saúde regular americano</w:t>
      </w:r>
    </w:p>
    <w:p w14:paraId="474AC301" w14:textId="77777777" w:rsidR="00A9431F" w:rsidRPr="00DC744F" w:rsidRDefault="00A9431F" w:rsidP="00A9431F">
      <w:pPr>
        <w:pStyle w:val="NormalWeb"/>
        <w:numPr>
          <w:ilvl w:val="0"/>
          <w:numId w:val="11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Pode usar clínicas particulares com pagamento direto</w:t>
      </w:r>
    </w:p>
    <w:p w14:paraId="1A27C8BE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Imigrante sem documentos:</w:t>
      </w:r>
    </w:p>
    <w:p w14:paraId="034CF087" w14:textId="77777777" w:rsidR="00A9431F" w:rsidRPr="00DC744F" w:rsidRDefault="00A9431F" w:rsidP="00A9431F">
      <w:pPr>
        <w:pStyle w:val="NormalWeb"/>
        <w:numPr>
          <w:ilvl w:val="0"/>
          <w:numId w:val="11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Não pode comprar plano via Marketplace</w:t>
      </w:r>
    </w:p>
    <w:p w14:paraId="39B413CE" w14:textId="77777777" w:rsidR="00A9431F" w:rsidRPr="00DC744F" w:rsidRDefault="00A9431F" w:rsidP="00A9431F">
      <w:pPr>
        <w:pStyle w:val="NormalWeb"/>
        <w:numPr>
          <w:ilvl w:val="0"/>
          <w:numId w:val="11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Pode usar:</w:t>
      </w:r>
    </w:p>
    <w:p w14:paraId="4C68987C" w14:textId="77777777" w:rsidR="00A9431F" w:rsidRPr="00DC744F" w:rsidRDefault="00A9431F" w:rsidP="00A9431F">
      <w:pPr>
        <w:pStyle w:val="NormalWeb"/>
        <w:numPr>
          <w:ilvl w:val="1"/>
          <w:numId w:val="11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Clínicas comunitárias</w:t>
      </w:r>
    </w:p>
    <w:p w14:paraId="63AEA4F0" w14:textId="77777777" w:rsidR="00A9431F" w:rsidRPr="00DC744F" w:rsidRDefault="00A9431F" w:rsidP="00A9431F">
      <w:pPr>
        <w:pStyle w:val="NormalWeb"/>
        <w:numPr>
          <w:ilvl w:val="1"/>
          <w:numId w:val="11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Planos de desconto</w:t>
      </w:r>
    </w:p>
    <w:p w14:paraId="3DFA6780" w14:textId="77777777" w:rsidR="00A9431F" w:rsidRPr="00DC744F" w:rsidRDefault="00A9431F" w:rsidP="00A9431F">
      <w:pPr>
        <w:pStyle w:val="NormalWeb"/>
        <w:numPr>
          <w:ilvl w:val="1"/>
          <w:numId w:val="11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Urgent Care</w:t>
      </w:r>
    </w:p>
    <w:p w14:paraId="4A616AF2" w14:textId="77777777" w:rsidR="00A9431F" w:rsidRPr="00DC744F" w:rsidRDefault="00A9431F" w:rsidP="00A9431F">
      <w:pPr>
        <w:pStyle w:val="NormalWeb"/>
        <w:numPr>
          <w:ilvl w:val="1"/>
          <w:numId w:val="11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Hospitais de caridade</w:t>
      </w:r>
    </w:p>
    <w:p w14:paraId="1650B0C4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Imigrante com documentos ou processo:</w:t>
      </w:r>
    </w:p>
    <w:p w14:paraId="309A036E" w14:textId="77777777" w:rsidR="00A9431F" w:rsidRPr="00DC744F" w:rsidRDefault="00A9431F" w:rsidP="00A9431F">
      <w:pPr>
        <w:pStyle w:val="NormalWeb"/>
        <w:numPr>
          <w:ilvl w:val="0"/>
          <w:numId w:val="11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Pode comprar pelo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Marketplace</w:t>
      </w:r>
    </w:p>
    <w:p w14:paraId="1F825D98" w14:textId="77777777" w:rsidR="00A9431F" w:rsidRPr="00DC744F" w:rsidRDefault="00A9431F" w:rsidP="00A9431F">
      <w:pPr>
        <w:pStyle w:val="NormalWeb"/>
        <w:numPr>
          <w:ilvl w:val="0"/>
          <w:numId w:val="11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Pode receber subsídios (dependendo da renda)</w:t>
      </w:r>
    </w:p>
    <w:p w14:paraId="674D4065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66E36B2F">
          <v:rect id="_x0000_i1102" style="width:0;height:1.5pt" o:hralign="center" o:hrstd="t" o:hr="t" fillcolor="#a0a0a0" stroked="f"/>
        </w:pict>
      </w:r>
    </w:p>
    <w:p w14:paraId="19AC5B07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5. Como funciona o seguro saúde nos EUA?</w:t>
      </w:r>
    </w:p>
    <w:p w14:paraId="042CEA72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o plano de saúde funciona por uma combinação de:</w:t>
      </w:r>
    </w:p>
    <w:p w14:paraId="4A2AD528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Prêmios (mensais)</w:t>
      </w:r>
    </w:p>
    <w:p w14:paraId="68402CC8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 valor fixo que você paga todo mês.</w:t>
      </w:r>
    </w:p>
    <w:p w14:paraId="0102D8EA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Dedutível (deductible)</w:t>
      </w:r>
    </w:p>
    <w:p w14:paraId="65483DD5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Quanto paga do próprio bolso antes do plano começar a cobrir.</w:t>
      </w:r>
    </w:p>
    <w:p w14:paraId="1F78F065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Copay</w:t>
      </w:r>
    </w:p>
    <w:p w14:paraId="7DAB13BA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Valor fixo por consulta (ex.: $15–$40).</w:t>
      </w:r>
    </w:p>
    <w:p w14:paraId="2720B9E3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Coinsurance</w:t>
      </w:r>
    </w:p>
    <w:p w14:paraId="2D8801EC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Porcentagem que você paga após o dedutível ser atingido.</w:t>
      </w:r>
    </w:p>
    <w:p w14:paraId="55BE8703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lastRenderedPageBreak/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Out-of-pocket maximum</w:t>
      </w:r>
    </w:p>
    <w:p w14:paraId="094E547C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 valor máximo anual que você vai gastar — depois disso, o plano cobre 100%.</w:t>
      </w:r>
    </w:p>
    <w:p w14:paraId="1D0BDD16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Importante:</w:t>
      </w:r>
      <w:r w:rsidRPr="00DC744F">
        <w:rPr>
          <w:rFonts w:asciiTheme="minorHAnsi" w:hAnsiTheme="minorHAnsi" w:cstheme="minorHAnsi"/>
          <w:sz w:val="22"/>
          <w:szCs w:val="22"/>
        </w:rPr>
        <w:br/>
        <w:t>Mesmo com plano, quase tudo tem copay.</w:t>
      </w:r>
    </w:p>
    <w:p w14:paraId="6B2D45C5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3D93D29A">
          <v:rect id="_x0000_i1103" style="width:0;height:1.5pt" o:hralign="center" o:hrstd="t" o:hr="t" fillcolor="#a0a0a0" stroked="f"/>
        </w:pict>
      </w:r>
    </w:p>
    <w:p w14:paraId="42DA79EC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6. Onde encontrar dentista acessível?</w:t>
      </w:r>
    </w:p>
    <w:p w14:paraId="5284272E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 Flórida tem muitos dentistas brasileiros e clínicas acessíveis:</w:t>
      </w:r>
    </w:p>
    <w:p w14:paraId="32DFDE63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Locais recomendados:</w:t>
      </w:r>
    </w:p>
    <w:p w14:paraId="51634B2A" w14:textId="77777777" w:rsidR="00A9431F" w:rsidRPr="00DC744F" w:rsidRDefault="00A9431F" w:rsidP="00A9431F">
      <w:pPr>
        <w:pStyle w:val="NormalWeb"/>
        <w:numPr>
          <w:ilvl w:val="0"/>
          <w:numId w:val="11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Dentistas brasileiros (Boca, Pompano, Orlando, Miami)</w:t>
      </w:r>
    </w:p>
    <w:p w14:paraId="694763DF" w14:textId="77777777" w:rsidR="00A9431F" w:rsidRPr="00DC744F" w:rsidRDefault="00A9431F" w:rsidP="00A9431F">
      <w:pPr>
        <w:pStyle w:val="NormalWeb"/>
        <w:numPr>
          <w:ilvl w:val="0"/>
          <w:numId w:val="11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Clinicas de “low cost dental”</w:t>
      </w:r>
    </w:p>
    <w:p w14:paraId="72CF4524" w14:textId="77777777" w:rsidR="00A9431F" w:rsidRPr="00DC744F" w:rsidRDefault="00A9431F" w:rsidP="00A9431F">
      <w:pPr>
        <w:pStyle w:val="NormalWeb"/>
        <w:numPr>
          <w:ilvl w:val="0"/>
          <w:numId w:val="11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Seguro dental (muito barato — $15 a $40/mês)</w:t>
      </w:r>
    </w:p>
    <w:p w14:paraId="149C5BD5" w14:textId="77777777" w:rsidR="00A9431F" w:rsidRPr="00DC744F" w:rsidRDefault="00A9431F" w:rsidP="00A9431F">
      <w:pPr>
        <w:pStyle w:val="NormalWeb"/>
        <w:numPr>
          <w:ilvl w:val="0"/>
          <w:numId w:val="11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Escolas de odontologia que cobram barato (UF, Nova Southeastern)</w:t>
      </w:r>
    </w:p>
    <w:p w14:paraId="4D7BC7A1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Preços médios sem plano:</w:t>
      </w:r>
    </w:p>
    <w:p w14:paraId="20A64FBF" w14:textId="77777777" w:rsidR="00A9431F" w:rsidRPr="00DC744F" w:rsidRDefault="00A9431F" w:rsidP="00A9431F">
      <w:pPr>
        <w:pStyle w:val="NormalWeb"/>
        <w:numPr>
          <w:ilvl w:val="0"/>
          <w:numId w:val="11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Limpeza: $70–$120</w:t>
      </w:r>
    </w:p>
    <w:p w14:paraId="274E0737" w14:textId="77777777" w:rsidR="00A9431F" w:rsidRPr="00DC744F" w:rsidRDefault="00A9431F" w:rsidP="00A9431F">
      <w:pPr>
        <w:pStyle w:val="NormalWeb"/>
        <w:numPr>
          <w:ilvl w:val="0"/>
          <w:numId w:val="11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Extração: $150–$300</w:t>
      </w:r>
    </w:p>
    <w:p w14:paraId="77777EA0" w14:textId="77777777" w:rsidR="00A9431F" w:rsidRPr="00DC744F" w:rsidRDefault="00A9431F" w:rsidP="00A9431F">
      <w:pPr>
        <w:pStyle w:val="NormalWeb"/>
        <w:numPr>
          <w:ilvl w:val="0"/>
          <w:numId w:val="11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Restauração: $100–$250</w:t>
      </w:r>
    </w:p>
    <w:p w14:paraId="3E41C26D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6B032054">
          <v:rect id="_x0000_i1104" style="width:0;height:1.5pt" o:hralign="center" o:hrstd="t" o:hr="t" fillcolor="#a0a0a0" stroked="f"/>
        </w:pict>
      </w:r>
    </w:p>
    <w:p w14:paraId="7BCCA4A3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7. Existe hospital público gratuito?</w:t>
      </w:r>
    </w:p>
    <w:p w14:paraId="74D507A2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Nos EUA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não existe hospital público gratuito</w:t>
      </w:r>
      <w:r w:rsidRPr="00DC744F">
        <w:rPr>
          <w:rFonts w:asciiTheme="minorHAnsi" w:hAnsiTheme="minorHAnsi" w:cstheme="minorHAnsi"/>
          <w:sz w:val="22"/>
          <w:szCs w:val="22"/>
        </w:rPr>
        <w:t xml:space="preserve"> como no Brasil.</w:t>
      </w:r>
    </w:p>
    <w:p w14:paraId="2B92CCF6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Mas na Flórida existem alternativas:</w:t>
      </w:r>
    </w:p>
    <w:p w14:paraId="39CDBDA1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Para emergências:</w:t>
      </w:r>
    </w:p>
    <w:p w14:paraId="24F08F2C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Todos</w:t>
      </w:r>
      <w:r w:rsidRPr="00DC744F">
        <w:rPr>
          <w:rFonts w:asciiTheme="minorHAnsi" w:hAnsiTheme="minorHAnsi" w:cstheme="minorHAnsi"/>
          <w:sz w:val="22"/>
          <w:szCs w:val="22"/>
        </w:rPr>
        <w:t xml:space="preserve"> os hospitais são obrigados por lei (EMTALA) a atender emergências mesmo sem seguro.</w:t>
      </w:r>
      <w:r w:rsidRPr="00DC744F">
        <w:rPr>
          <w:rFonts w:asciiTheme="minorHAnsi" w:hAnsiTheme="minorHAnsi" w:cstheme="minorHAnsi"/>
          <w:sz w:val="22"/>
          <w:szCs w:val="22"/>
        </w:rPr>
        <w:br/>
        <w:t>Mas depois enviam cobrança.</w:t>
      </w:r>
    </w:p>
    <w:p w14:paraId="3BB161FA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Para baixo renda:</w:t>
      </w:r>
    </w:p>
    <w:p w14:paraId="1F08893E" w14:textId="77777777" w:rsidR="00A9431F" w:rsidRPr="00DC744F" w:rsidRDefault="00A9431F" w:rsidP="00A9431F">
      <w:pPr>
        <w:pStyle w:val="NormalWeb"/>
        <w:numPr>
          <w:ilvl w:val="0"/>
          <w:numId w:val="11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Centros comunitários</w:t>
      </w:r>
    </w:p>
    <w:p w14:paraId="2585C5B3" w14:textId="77777777" w:rsidR="00A9431F" w:rsidRPr="00DC744F" w:rsidRDefault="00A9431F" w:rsidP="00A9431F">
      <w:pPr>
        <w:pStyle w:val="NormalWeb"/>
        <w:numPr>
          <w:ilvl w:val="0"/>
          <w:numId w:val="11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Clínicas com preços reduzidos</w:t>
      </w:r>
    </w:p>
    <w:p w14:paraId="17FE2405" w14:textId="77777777" w:rsidR="00A9431F" w:rsidRPr="00DC744F" w:rsidRDefault="00A9431F" w:rsidP="00A9431F">
      <w:pPr>
        <w:pStyle w:val="NormalWeb"/>
        <w:numPr>
          <w:ilvl w:val="0"/>
          <w:numId w:val="11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Programas de caridade dos hospitais</w:t>
      </w:r>
    </w:p>
    <w:p w14:paraId="0BB88BF1" w14:textId="77777777" w:rsidR="00A9431F" w:rsidRPr="00DC744F" w:rsidRDefault="00A9431F" w:rsidP="00A9431F">
      <w:pPr>
        <w:pStyle w:val="NormalWeb"/>
        <w:numPr>
          <w:ilvl w:val="0"/>
          <w:numId w:val="11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Health Departments</w:t>
      </w:r>
    </w:p>
    <w:p w14:paraId="41DD51E6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71FC342B">
          <v:rect id="_x0000_i1105" style="width:0;height:1.5pt" o:hralign="center" o:hrstd="t" o:hr="t" fillcolor="#a0a0a0" stroked="f"/>
        </w:pict>
      </w:r>
    </w:p>
    <w:p w14:paraId="629BCAFB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8. Onde vacinar meus filhos sem custo?</w:t>
      </w:r>
    </w:p>
    <w:p w14:paraId="0DC6E4A4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 Flórida tem várias opções gratuitas:</w:t>
      </w:r>
    </w:p>
    <w:p w14:paraId="223E18CF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lastRenderedPageBreak/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Locais:</w:t>
      </w:r>
    </w:p>
    <w:p w14:paraId="434A7DA3" w14:textId="77777777" w:rsidR="00A9431F" w:rsidRPr="00DC744F" w:rsidRDefault="00A9431F" w:rsidP="00A9431F">
      <w:pPr>
        <w:pStyle w:val="NormalWeb"/>
        <w:numPr>
          <w:ilvl w:val="0"/>
          <w:numId w:val="11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  <w:lang w:val="en-US"/>
        </w:rPr>
        <w:t>Florida Department of Health</w:t>
      </w:r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proofErr w:type="spellStart"/>
      <w:r w:rsidRPr="00DC744F">
        <w:rPr>
          <w:rFonts w:asciiTheme="minorHAnsi" w:hAnsiTheme="minorHAnsi" w:cstheme="minorHAnsi"/>
          <w:sz w:val="22"/>
          <w:szCs w:val="22"/>
          <w:lang w:val="en-US"/>
        </w:rPr>
        <w:t>postos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DC744F">
        <w:rPr>
          <w:rFonts w:asciiTheme="minorHAnsi" w:hAnsiTheme="minorHAnsi" w:cstheme="minorHAnsi"/>
          <w:sz w:val="22"/>
          <w:szCs w:val="22"/>
          <w:lang w:val="en-US"/>
        </w:rPr>
        <w:t>públicos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1BC2B826" w14:textId="77777777" w:rsidR="00A9431F" w:rsidRPr="00DC744F" w:rsidRDefault="00A9431F" w:rsidP="00A9431F">
      <w:pPr>
        <w:pStyle w:val="NormalWeb"/>
        <w:numPr>
          <w:ilvl w:val="0"/>
          <w:numId w:val="11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Clínicas comunitárias</w:t>
      </w:r>
    </w:p>
    <w:p w14:paraId="181F4CCB" w14:textId="77777777" w:rsidR="00A9431F" w:rsidRPr="00DC744F" w:rsidRDefault="00A9431F" w:rsidP="00A9431F">
      <w:pPr>
        <w:pStyle w:val="NormalWeb"/>
        <w:numPr>
          <w:ilvl w:val="0"/>
          <w:numId w:val="118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DC744F">
        <w:rPr>
          <w:rFonts w:asciiTheme="minorHAnsi" w:hAnsiTheme="minorHAnsi" w:cstheme="minorHAnsi"/>
          <w:sz w:val="22"/>
          <w:szCs w:val="22"/>
          <w:lang w:val="en-US"/>
        </w:rPr>
        <w:t>Programas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“Vaccines for Children (VFC)”</w:t>
      </w:r>
    </w:p>
    <w:p w14:paraId="03D1CA10" w14:textId="77777777" w:rsidR="00A9431F" w:rsidRPr="00DC744F" w:rsidRDefault="00A9431F" w:rsidP="00A9431F">
      <w:pPr>
        <w:pStyle w:val="NormalWeb"/>
        <w:numPr>
          <w:ilvl w:val="0"/>
          <w:numId w:val="11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Algumas escolas (campanhas sazonais)</w:t>
      </w:r>
    </w:p>
    <w:p w14:paraId="224171C6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A maior parte das vacinas infantis é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gratuita</w:t>
      </w:r>
      <w:r w:rsidRPr="00DC744F">
        <w:rPr>
          <w:rFonts w:asciiTheme="minorHAnsi" w:hAnsiTheme="minorHAnsi" w:cstheme="minorHAnsi"/>
          <w:sz w:val="22"/>
          <w:szCs w:val="22"/>
        </w:rPr>
        <w:t xml:space="preserve"> para todas as crianças, inclusive imigrantes.</w:t>
      </w:r>
    </w:p>
    <w:p w14:paraId="43B687FB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736A46FC">
          <v:rect id="_x0000_i1106" style="width:0;height:1.5pt" o:hralign="center" o:hrstd="t" o:hr="t" fillcolor="#a0a0a0" stroked="f"/>
        </w:pict>
      </w:r>
    </w:p>
    <w:p w14:paraId="4C8B73DC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9. Como funciona atendimento de emergência?</w:t>
      </w:r>
    </w:p>
    <w:p w14:paraId="1CE8AA4C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emergências funcionam assim:</w:t>
      </w:r>
    </w:p>
    <w:p w14:paraId="24D9E440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Para emergências graves (risco de vida):</w:t>
      </w:r>
    </w:p>
    <w:p w14:paraId="56163F65" w14:textId="77777777" w:rsidR="00A9431F" w:rsidRPr="00DC744F" w:rsidRDefault="00A9431F" w:rsidP="00A9431F">
      <w:pPr>
        <w:pStyle w:val="NormalWeb"/>
        <w:numPr>
          <w:ilvl w:val="0"/>
          <w:numId w:val="119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DC744F">
        <w:rPr>
          <w:rFonts w:asciiTheme="minorHAnsi" w:hAnsiTheme="minorHAnsi" w:cstheme="minorHAnsi"/>
          <w:sz w:val="22"/>
          <w:szCs w:val="22"/>
          <w:lang w:val="en-US"/>
        </w:rPr>
        <w:t>Vá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DC744F">
        <w:rPr>
          <w:rFonts w:asciiTheme="minorHAnsi" w:hAnsiTheme="minorHAnsi" w:cstheme="minorHAnsi"/>
          <w:sz w:val="22"/>
          <w:szCs w:val="22"/>
          <w:lang w:val="en-US"/>
        </w:rPr>
        <w:t>ao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DC744F">
        <w:rPr>
          <w:rStyle w:val="Strong"/>
          <w:rFonts w:asciiTheme="minorHAnsi" w:hAnsiTheme="minorHAnsi" w:cstheme="minorHAnsi"/>
          <w:sz w:val="22"/>
          <w:szCs w:val="22"/>
          <w:lang w:val="en-US"/>
        </w:rPr>
        <w:t>ER</w:t>
      </w:r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(Emergency Room)</w:t>
      </w:r>
    </w:p>
    <w:p w14:paraId="2E8ADEDC" w14:textId="77777777" w:rsidR="00A9431F" w:rsidRPr="00DC744F" w:rsidRDefault="00A9431F" w:rsidP="00A9431F">
      <w:pPr>
        <w:pStyle w:val="NormalWeb"/>
        <w:numPr>
          <w:ilvl w:val="0"/>
          <w:numId w:val="11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Atendimento é imediato, independentemente do plano ou status</w:t>
      </w:r>
    </w:p>
    <w:p w14:paraId="2094573F" w14:textId="77777777" w:rsidR="00A9431F" w:rsidRPr="00DC744F" w:rsidRDefault="00A9431F" w:rsidP="00A9431F">
      <w:pPr>
        <w:pStyle w:val="NormalWeb"/>
        <w:numPr>
          <w:ilvl w:val="0"/>
          <w:numId w:val="11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 hospital é obrigado a atender</w:t>
      </w:r>
    </w:p>
    <w:p w14:paraId="75E3BDA3" w14:textId="77777777" w:rsidR="00A9431F" w:rsidRPr="00DC744F" w:rsidRDefault="00A9431F" w:rsidP="00A9431F">
      <w:pPr>
        <w:pStyle w:val="NormalWeb"/>
        <w:numPr>
          <w:ilvl w:val="0"/>
          <w:numId w:val="11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Cobranças virão depois (podem ser renegociadas)</w:t>
      </w:r>
    </w:p>
    <w:p w14:paraId="3CEF076F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Para problemas leves e moderados:</w:t>
      </w:r>
    </w:p>
    <w:p w14:paraId="38FCF27C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Use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Urgent Care</w:t>
      </w:r>
      <w:r w:rsidRPr="00DC744F">
        <w:rPr>
          <w:rFonts w:asciiTheme="minorHAnsi" w:hAnsiTheme="minorHAnsi" w:cstheme="minorHAnsi"/>
          <w:sz w:val="22"/>
          <w:szCs w:val="22"/>
        </w:rPr>
        <w:t>, que é muito mais barato.</w:t>
      </w:r>
    </w:p>
    <w:p w14:paraId="5AEF4B9F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4F322B01">
          <v:rect id="_x0000_i1107" style="width:0;height:1.5pt" o:hralign="center" o:hrstd="t" o:hr="t" fillcolor="#a0a0a0" stroked="f"/>
        </w:pict>
      </w:r>
    </w:p>
    <w:p w14:paraId="29350507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10. Onde encontro psicólogo que atenda em português?</w:t>
      </w:r>
    </w:p>
    <w:p w14:paraId="720EB774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Há muitos psicólogos brasileiros licenciados na Flórida ou que atendem online dentro do estado:</w:t>
      </w:r>
    </w:p>
    <w:p w14:paraId="39A0DC25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Onde buscar:</w:t>
      </w:r>
    </w:p>
    <w:p w14:paraId="6B2A4CC8" w14:textId="77777777" w:rsidR="00A9431F" w:rsidRPr="00DC744F" w:rsidRDefault="00A9431F" w:rsidP="00A9431F">
      <w:pPr>
        <w:pStyle w:val="NormalWeb"/>
        <w:numPr>
          <w:ilvl w:val="0"/>
          <w:numId w:val="12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Psychology Today (busca por idioma)</w:t>
      </w:r>
    </w:p>
    <w:p w14:paraId="50D09096" w14:textId="77777777" w:rsidR="00A9431F" w:rsidRPr="00DC744F" w:rsidRDefault="00A9431F" w:rsidP="00A9431F">
      <w:pPr>
        <w:pStyle w:val="NormalWeb"/>
        <w:numPr>
          <w:ilvl w:val="0"/>
          <w:numId w:val="12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Grupos de brasileiros</w:t>
      </w:r>
    </w:p>
    <w:p w14:paraId="6C47B51D" w14:textId="77777777" w:rsidR="00A9431F" w:rsidRPr="00DC744F" w:rsidRDefault="00A9431F" w:rsidP="00A9431F">
      <w:pPr>
        <w:pStyle w:val="NormalWeb"/>
        <w:numPr>
          <w:ilvl w:val="0"/>
          <w:numId w:val="12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Clínicas brasileiras</w:t>
      </w:r>
    </w:p>
    <w:p w14:paraId="15FC0596" w14:textId="77777777" w:rsidR="00A9431F" w:rsidRPr="00DC744F" w:rsidRDefault="00A9431F" w:rsidP="00A9431F">
      <w:pPr>
        <w:pStyle w:val="NormalWeb"/>
        <w:numPr>
          <w:ilvl w:val="0"/>
          <w:numId w:val="12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Terapia online (Telehealth)</w:t>
      </w:r>
    </w:p>
    <w:p w14:paraId="006EFC46" w14:textId="77777777" w:rsidR="00A9431F" w:rsidRPr="00DC744F" w:rsidRDefault="00A9431F" w:rsidP="00A9431F">
      <w:pPr>
        <w:pStyle w:val="NormalWeb"/>
        <w:numPr>
          <w:ilvl w:val="0"/>
          <w:numId w:val="12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Instagram de profissionais locais</w:t>
      </w:r>
    </w:p>
    <w:p w14:paraId="3CD0C66C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Cidades com mais psicólogos brasileiros:</w:t>
      </w:r>
    </w:p>
    <w:p w14:paraId="3058F188" w14:textId="77777777" w:rsidR="00A9431F" w:rsidRPr="00DC744F" w:rsidRDefault="00A9431F" w:rsidP="00A9431F">
      <w:pPr>
        <w:pStyle w:val="NormalWeb"/>
        <w:numPr>
          <w:ilvl w:val="0"/>
          <w:numId w:val="12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Orlando</w:t>
      </w:r>
    </w:p>
    <w:p w14:paraId="5F36BA9B" w14:textId="77777777" w:rsidR="00A9431F" w:rsidRPr="00DC744F" w:rsidRDefault="00A9431F" w:rsidP="00A9431F">
      <w:pPr>
        <w:pStyle w:val="NormalWeb"/>
        <w:numPr>
          <w:ilvl w:val="0"/>
          <w:numId w:val="12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Boca Raton</w:t>
      </w:r>
    </w:p>
    <w:p w14:paraId="51A1C218" w14:textId="77777777" w:rsidR="00A9431F" w:rsidRPr="00DC744F" w:rsidRDefault="00A9431F" w:rsidP="00A9431F">
      <w:pPr>
        <w:pStyle w:val="NormalWeb"/>
        <w:numPr>
          <w:ilvl w:val="0"/>
          <w:numId w:val="12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Pompano</w:t>
      </w:r>
    </w:p>
    <w:p w14:paraId="45A0013D" w14:textId="77777777" w:rsidR="00A9431F" w:rsidRPr="00DC744F" w:rsidRDefault="00A9431F" w:rsidP="00A9431F">
      <w:pPr>
        <w:pStyle w:val="NormalWeb"/>
        <w:numPr>
          <w:ilvl w:val="0"/>
          <w:numId w:val="12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Miami</w:t>
      </w:r>
    </w:p>
    <w:p w14:paraId="265C57EE" w14:textId="77777777" w:rsidR="00A9431F" w:rsidRPr="00DC744F" w:rsidRDefault="00A9431F" w:rsidP="00A9431F">
      <w:pPr>
        <w:pStyle w:val="NormalWeb"/>
        <w:numPr>
          <w:ilvl w:val="0"/>
          <w:numId w:val="12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Weston</w:t>
      </w:r>
    </w:p>
    <w:p w14:paraId="3FA605F9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52A8B023">
          <v:rect id="_x0000_i1108" style="width:0;height:1.5pt" o:hralign="center" o:hrstd="t" o:hr="t" fillcolor="#a0a0a0" stroked="f"/>
        </w:pict>
      </w:r>
    </w:p>
    <w:p w14:paraId="5F400A5B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lastRenderedPageBreak/>
        <w:t>11. O que é urgent care e quando usar?</w:t>
      </w:r>
    </w:p>
    <w:p w14:paraId="36DA2A4A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Urgent Care é uma clínica de pronto atendimento para situações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não emergenciais</w:t>
      </w:r>
      <w:r w:rsidRPr="00DC744F">
        <w:rPr>
          <w:rFonts w:asciiTheme="minorHAnsi" w:hAnsiTheme="minorHAnsi" w:cstheme="minorHAnsi"/>
          <w:sz w:val="22"/>
          <w:szCs w:val="22"/>
        </w:rPr>
        <w:t>, como:</w:t>
      </w:r>
    </w:p>
    <w:p w14:paraId="6A951B91" w14:textId="77777777" w:rsidR="00A9431F" w:rsidRPr="00DC744F" w:rsidRDefault="00A9431F" w:rsidP="00A9431F">
      <w:pPr>
        <w:pStyle w:val="NormalWeb"/>
        <w:numPr>
          <w:ilvl w:val="0"/>
          <w:numId w:val="12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Febre</w:t>
      </w:r>
    </w:p>
    <w:p w14:paraId="754F7CD6" w14:textId="77777777" w:rsidR="00A9431F" w:rsidRPr="00DC744F" w:rsidRDefault="00A9431F" w:rsidP="00A9431F">
      <w:pPr>
        <w:pStyle w:val="NormalWeb"/>
        <w:numPr>
          <w:ilvl w:val="0"/>
          <w:numId w:val="12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Dor de garganta</w:t>
      </w:r>
    </w:p>
    <w:p w14:paraId="057524EB" w14:textId="77777777" w:rsidR="00A9431F" w:rsidRPr="00DC744F" w:rsidRDefault="00A9431F" w:rsidP="00A9431F">
      <w:pPr>
        <w:pStyle w:val="NormalWeb"/>
        <w:numPr>
          <w:ilvl w:val="0"/>
          <w:numId w:val="12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Infecções leves</w:t>
      </w:r>
    </w:p>
    <w:p w14:paraId="7A15F28E" w14:textId="77777777" w:rsidR="00A9431F" w:rsidRPr="00DC744F" w:rsidRDefault="00A9431F" w:rsidP="00A9431F">
      <w:pPr>
        <w:pStyle w:val="NormalWeb"/>
        <w:numPr>
          <w:ilvl w:val="0"/>
          <w:numId w:val="12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Otite</w:t>
      </w:r>
    </w:p>
    <w:p w14:paraId="370731B7" w14:textId="77777777" w:rsidR="00A9431F" w:rsidRPr="00DC744F" w:rsidRDefault="00A9431F" w:rsidP="00A9431F">
      <w:pPr>
        <w:pStyle w:val="NormalWeb"/>
        <w:numPr>
          <w:ilvl w:val="0"/>
          <w:numId w:val="12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Torção</w:t>
      </w:r>
    </w:p>
    <w:p w14:paraId="2A0B0456" w14:textId="77777777" w:rsidR="00A9431F" w:rsidRPr="00DC744F" w:rsidRDefault="00A9431F" w:rsidP="00A9431F">
      <w:pPr>
        <w:pStyle w:val="NormalWeb"/>
        <w:numPr>
          <w:ilvl w:val="0"/>
          <w:numId w:val="12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Pequenos acidentes</w:t>
      </w:r>
    </w:p>
    <w:p w14:paraId="03B21C55" w14:textId="77777777" w:rsidR="00A9431F" w:rsidRPr="00DC744F" w:rsidRDefault="00A9431F" w:rsidP="00A9431F">
      <w:pPr>
        <w:pStyle w:val="NormalWeb"/>
        <w:numPr>
          <w:ilvl w:val="0"/>
          <w:numId w:val="12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Pontos</w:t>
      </w:r>
    </w:p>
    <w:p w14:paraId="62F5881F" w14:textId="77777777" w:rsidR="00A9431F" w:rsidRPr="00DC744F" w:rsidRDefault="00A9431F" w:rsidP="00A9431F">
      <w:pPr>
        <w:pStyle w:val="NormalWeb"/>
        <w:numPr>
          <w:ilvl w:val="0"/>
          <w:numId w:val="12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Exames simples</w:t>
      </w:r>
    </w:p>
    <w:p w14:paraId="007403A7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Vantagens:</w:t>
      </w:r>
    </w:p>
    <w:p w14:paraId="7DBCD0D7" w14:textId="77777777" w:rsidR="00A9431F" w:rsidRPr="00DC744F" w:rsidRDefault="00A9431F" w:rsidP="00A9431F">
      <w:pPr>
        <w:pStyle w:val="NormalWeb"/>
        <w:numPr>
          <w:ilvl w:val="0"/>
          <w:numId w:val="12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Muito mais barato que ER</w:t>
      </w:r>
    </w:p>
    <w:p w14:paraId="4FA4CAA2" w14:textId="77777777" w:rsidR="00A9431F" w:rsidRPr="00DC744F" w:rsidRDefault="00A9431F" w:rsidP="00A9431F">
      <w:pPr>
        <w:pStyle w:val="NormalWeb"/>
        <w:numPr>
          <w:ilvl w:val="0"/>
          <w:numId w:val="12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Não precisa agendar</w:t>
      </w:r>
    </w:p>
    <w:p w14:paraId="7FFE77E6" w14:textId="77777777" w:rsidR="00A9431F" w:rsidRPr="00DC744F" w:rsidRDefault="00A9431F" w:rsidP="00A9431F">
      <w:pPr>
        <w:pStyle w:val="NormalWeb"/>
        <w:numPr>
          <w:ilvl w:val="0"/>
          <w:numId w:val="12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Atende rápido (10–45 min)</w:t>
      </w:r>
    </w:p>
    <w:p w14:paraId="604AA498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Custo típico:</w:t>
      </w:r>
    </w:p>
    <w:p w14:paraId="2A9946BE" w14:textId="77777777" w:rsidR="00A9431F" w:rsidRPr="00DC744F" w:rsidRDefault="00A9431F" w:rsidP="00A9431F">
      <w:pPr>
        <w:pStyle w:val="NormalWeb"/>
        <w:numPr>
          <w:ilvl w:val="0"/>
          <w:numId w:val="12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Com plano: $20–$75</w:t>
      </w:r>
    </w:p>
    <w:p w14:paraId="553BB399" w14:textId="77777777" w:rsidR="00A9431F" w:rsidRPr="00DC744F" w:rsidRDefault="00A9431F" w:rsidP="00A9431F">
      <w:pPr>
        <w:pStyle w:val="NormalWeb"/>
        <w:numPr>
          <w:ilvl w:val="0"/>
          <w:numId w:val="12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Sem plano: $100–$250</w:t>
      </w:r>
    </w:p>
    <w:p w14:paraId="6E65E6D8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2C7A0256">
          <v:rect id="_x0000_i1109" style="width:0;height:1.5pt" o:hralign="center" o:hrstd="t" o:hr="t" fillcolor="#a0a0a0" stroked="f"/>
        </w:pict>
      </w:r>
    </w:p>
    <w:p w14:paraId="5655ECBF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12. Estou grávida, como faço para não pagar milhares de dólares para ter o meu bebê?</w:t>
      </w:r>
    </w:p>
    <w:p w14:paraId="39683407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Existem alternativas mais acessíveis na Flórida:</w:t>
      </w:r>
    </w:p>
    <w:p w14:paraId="6DA0C5CF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1. Planos de saúde com boa cobertura</w:t>
      </w:r>
    </w:p>
    <w:p w14:paraId="4BD18B29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Planos como Florida Blue, Cigna e Aetna cobrem grande parte dos custos se contratados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antes de engravidar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40D49290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2. Programas estaduais</w:t>
      </w:r>
    </w:p>
    <w:p w14:paraId="36078304" w14:textId="77777777" w:rsidR="00A9431F" w:rsidRPr="00DC744F" w:rsidRDefault="00A9431F" w:rsidP="00A9431F">
      <w:pPr>
        <w:pStyle w:val="NormalWeb"/>
        <w:numPr>
          <w:ilvl w:val="0"/>
          <w:numId w:val="12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Healthy Start</w:t>
      </w:r>
    </w:p>
    <w:p w14:paraId="593A0F16" w14:textId="77777777" w:rsidR="00A9431F" w:rsidRPr="00DC744F" w:rsidRDefault="00A9431F" w:rsidP="00A9431F">
      <w:pPr>
        <w:pStyle w:val="NormalWeb"/>
        <w:numPr>
          <w:ilvl w:val="0"/>
          <w:numId w:val="12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Medicaid for Pregnant Women (para quem tem baixa renda)</w:t>
      </w:r>
    </w:p>
    <w:p w14:paraId="2361A8A5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3. Clínicas privadas com pacotes (“Maternity Package”)</w:t>
      </w:r>
    </w:p>
    <w:p w14:paraId="748F79C3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Exemplo:</w:t>
      </w:r>
    </w:p>
    <w:p w14:paraId="3F3F140B" w14:textId="77777777" w:rsidR="00A9431F" w:rsidRPr="00DC744F" w:rsidRDefault="00A9431F" w:rsidP="00A9431F">
      <w:pPr>
        <w:pStyle w:val="NormalWeb"/>
        <w:numPr>
          <w:ilvl w:val="0"/>
          <w:numId w:val="12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Pré-natal completo + parto normal por $6.000–$10.000</w:t>
      </w:r>
    </w:p>
    <w:p w14:paraId="71F0BA8B" w14:textId="77777777" w:rsidR="00A9431F" w:rsidRPr="00DC744F" w:rsidRDefault="00A9431F" w:rsidP="00A9431F">
      <w:pPr>
        <w:pStyle w:val="NormalWeb"/>
        <w:numPr>
          <w:ilvl w:val="0"/>
          <w:numId w:val="12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Cesárea $10.000–$18.000</w:t>
      </w:r>
    </w:p>
    <w:p w14:paraId="3B314A73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No hospital, sem plano, pode ultrapassar $25.000.</w:t>
      </w:r>
    </w:p>
    <w:p w14:paraId="6D02039A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5FB86BFD">
          <v:rect id="_x0000_i1110" style="width:0;height:1.5pt" o:hralign="center" o:hrstd="t" o:hr="t" fillcolor="#a0a0a0" stroked="f"/>
        </w:pict>
      </w:r>
    </w:p>
    <w:p w14:paraId="01512562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lastRenderedPageBreak/>
        <w:t>13. Qual o custo médio de uma gravidez com e sem plano de saúde?</w:t>
      </w:r>
    </w:p>
    <w:p w14:paraId="2113CC96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Com plano de saúde:</w:t>
      </w:r>
    </w:p>
    <w:p w14:paraId="0F9C61E0" w14:textId="77777777" w:rsidR="00A9431F" w:rsidRPr="00DC744F" w:rsidRDefault="00A9431F" w:rsidP="00A9431F">
      <w:pPr>
        <w:pStyle w:val="NormalWeb"/>
        <w:numPr>
          <w:ilvl w:val="0"/>
          <w:numId w:val="12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De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$1.000 a $4.000</w:t>
      </w:r>
      <w:r w:rsidRPr="00DC744F">
        <w:rPr>
          <w:rFonts w:asciiTheme="minorHAnsi" w:hAnsiTheme="minorHAnsi" w:cstheme="minorHAnsi"/>
          <w:sz w:val="22"/>
          <w:szCs w:val="22"/>
        </w:rPr>
        <w:t xml:space="preserve"> no total</w:t>
      </w:r>
      <w:r w:rsidRPr="00DC744F">
        <w:rPr>
          <w:rFonts w:asciiTheme="minorHAnsi" w:hAnsiTheme="minorHAnsi" w:cstheme="minorHAnsi"/>
          <w:sz w:val="22"/>
          <w:szCs w:val="22"/>
        </w:rPr>
        <w:br/>
        <w:t>(depende do dedutível e copays)</w:t>
      </w:r>
    </w:p>
    <w:p w14:paraId="7D638302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Sem plano de saúde (hospital):</w:t>
      </w:r>
    </w:p>
    <w:p w14:paraId="6DA5E7DC" w14:textId="77777777" w:rsidR="00A9431F" w:rsidRPr="00DC744F" w:rsidRDefault="00A9431F" w:rsidP="00A9431F">
      <w:pPr>
        <w:pStyle w:val="NormalWeb"/>
        <w:numPr>
          <w:ilvl w:val="0"/>
          <w:numId w:val="12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Pré-natal completo: $2.000–$4.000</w:t>
      </w:r>
    </w:p>
    <w:p w14:paraId="10BCDC62" w14:textId="77777777" w:rsidR="00A9431F" w:rsidRPr="00DC744F" w:rsidRDefault="00A9431F" w:rsidP="00A9431F">
      <w:pPr>
        <w:pStyle w:val="NormalWeb"/>
        <w:numPr>
          <w:ilvl w:val="0"/>
          <w:numId w:val="12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Parto normal: $10.000–$22.000</w:t>
      </w:r>
    </w:p>
    <w:p w14:paraId="385F6003" w14:textId="77777777" w:rsidR="00A9431F" w:rsidRPr="00DC744F" w:rsidRDefault="00A9431F" w:rsidP="00A9431F">
      <w:pPr>
        <w:pStyle w:val="NormalWeb"/>
        <w:numPr>
          <w:ilvl w:val="0"/>
          <w:numId w:val="12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Cesárea: $18.000–$35.000</w:t>
      </w:r>
    </w:p>
    <w:p w14:paraId="3DF326B6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Pacotes privados (mais baratos):</w:t>
      </w:r>
    </w:p>
    <w:p w14:paraId="3420E2DE" w14:textId="77777777" w:rsidR="00A9431F" w:rsidRPr="00DC744F" w:rsidRDefault="00A9431F" w:rsidP="00A9431F">
      <w:pPr>
        <w:pStyle w:val="NormalWeb"/>
        <w:numPr>
          <w:ilvl w:val="0"/>
          <w:numId w:val="12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$6.000–$12.000 (parto + pré-natal)</w:t>
      </w:r>
    </w:p>
    <w:p w14:paraId="35B884C4" w14:textId="23232C41" w:rsidR="00A9431F" w:rsidRPr="00DC744F" w:rsidRDefault="00A9431F">
      <w:pPr>
        <w:rPr>
          <w:rFonts w:cstheme="minorHAnsi"/>
        </w:rPr>
      </w:pPr>
    </w:p>
    <w:p w14:paraId="3A9B2719" w14:textId="77777777" w:rsidR="00A9431F" w:rsidRPr="00DC744F" w:rsidRDefault="00A9431F" w:rsidP="00A9431F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🍲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ALIMENTAÇÃO &amp; COMPRAS — FLÓRIDA</w:t>
      </w:r>
    </w:p>
    <w:p w14:paraId="6D37C80A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Emphasis"/>
          <w:rFonts w:asciiTheme="minorHAnsi" w:hAnsiTheme="minorHAnsi" w:cstheme="minorHAnsi"/>
          <w:sz w:val="22"/>
          <w:szCs w:val="22"/>
        </w:rPr>
        <w:t>(Pergunta por pergunta, conforme o arquivo que você anexou.)</w:t>
      </w:r>
    </w:p>
    <w:p w14:paraId="10021F4C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28F98437">
          <v:rect id="_x0000_i1111" style="width:0;height:1.5pt" o:hralign="center" o:hrstd="t" o:hr="t" fillcolor="#a0a0a0" stroked="f"/>
        </w:pict>
      </w:r>
    </w:p>
    <w:p w14:paraId="3C775D3C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1. Onde comprar comida brasileira?</w:t>
      </w:r>
    </w:p>
    <w:p w14:paraId="4A408A3B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é extremamente fácil comprar comida brasileira — o estado tem a maior concentração de mercados brasileiros dos EUA.</w:t>
      </w:r>
    </w:p>
    <w:p w14:paraId="2903E58F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Principais redes e mercados brasileiros:</w:t>
      </w:r>
    </w:p>
    <w:p w14:paraId="158A568D" w14:textId="77777777" w:rsidR="00A9431F" w:rsidRPr="00DC744F" w:rsidRDefault="00A9431F" w:rsidP="00A9431F">
      <w:pPr>
        <w:pStyle w:val="NormalWeb"/>
        <w:numPr>
          <w:ilvl w:val="0"/>
          <w:numId w:val="13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Bravo Supermarket</w:t>
      </w:r>
      <w:r w:rsidRPr="00DC744F">
        <w:rPr>
          <w:rFonts w:asciiTheme="minorHAnsi" w:hAnsiTheme="minorHAnsi" w:cstheme="minorHAnsi"/>
          <w:sz w:val="22"/>
          <w:szCs w:val="22"/>
        </w:rPr>
        <w:t xml:space="preserve"> (Orlando, Pompano, Deerfield Beach, Boca Raton)</w:t>
      </w:r>
    </w:p>
    <w:p w14:paraId="77270A27" w14:textId="77777777" w:rsidR="00A9431F" w:rsidRPr="00DC744F" w:rsidRDefault="00A9431F" w:rsidP="00A9431F">
      <w:pPr>
        <w:pStyle w:val="NormalWeb"/>
        <w:numPr>
          <w:ilvl w:val="0"/>
          <w:numId w:val="13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Seabra Foods</w:t>
      </w:r>
      <w:r w:rsidRPr="00DC744F">
        <w:rPr>
          <w:rFonts w:asciiTheme="minorHAnsi" w:hAnsiTheme="minorHAnsi" w:cstheme="minorHAnsi"/>
          <w:sz w:val="22"/>
          <w:szCs w:val="22"/>
        </w:rPr>
        <w:t xml:space="preserve"> (Orlando, Pompano, Deerfield, Margate)</w:t>
      </w:r>
    </w:p>
    <w:p w14:paraId="2FBD7D72" w14:textId="77777777" w:rsidR="00A9431F" w:rsidRPr="00DC744F" w:rsidRDefault="00A9431F" w:rsidP="00A9431F">
      <w:pPr>
        <w:pStyle w:val="NormalWeb"/>
        <w:numPr>
          <w:ilvl w:val="0"/>
          <w:numId w:val="13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Vitória Market</w:t>
      </w:r>
      <w:r w:rsidRPr="00DC744F">
        <w:rPr>
          <w:rFonts w:asciiTheme="minorHAnsi" w:hAnsiTheme="minorHAnsi" w:cstheme="minorHAnsi"/>
          <w:sz w:val="22"/>
          <w:szCs w:val="22"/>
        </w:rPr>
        <w:t xml:space="preserve"> (Orlando)</w:t>
      </w:r>
    </w:p>
    <w:p w14:paraId="13823AE2" w14:textId="77777777" w:rsidR="00A9431F" w:rsidRPr="00DC744F" w:rsidRDefault="00A9431F" w:rsidP="00A9431F">
      <w:pPr>
        <w:pStyle w:val="NormalWeb"/>
        <w:numPr>
          <w:ilvl w:val="0"/>
          <w:numId w:val="13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Supermarket Café Mineiro</w:t>
      </w:r>
    </w:p>
    <w:p w14:paraId="0619B9FC" w14:textId="77777777" w:rsidR="00A9431F" w:rsidRPr="00DC744F" w:rsidRDefault="00A9431F" w:rsidP="00A9431F">
      <w:pPr>
        <w:pStyle w:val="NormalWeb"/>
        <w:numPr>
          <w:ilvl w:val="0"/>
          <w:numId w:val="13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Supermercado Brasileiro</w:t>
      </w:r>
    </w:p>
    <w:p w14:paraId="2400AFC5" w14:textId="77777777" w:rsidR="00A9431F" w:rsidRPr="00DC744F" w:rsidRDefault="00A9431F" w:rsidP="00A9431F">
      <w:pPr>
        <w:pStyle w:val="NormalWeb"/>
        <w:numPr>
          <w:ilvl w:val="0"/>
          <w:numId w:val="13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Bossa Market</w:t>
      </w:r>
    </w:p>
    <w:p w14:paraId="4963ED63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Produtos que você encontra:</w:t>
      </w:r>
    </w:p>
    <w:p w14:paraId="1996BA1F" w14:textId="77777777" w:rsidR="00A9431F" w:rsidRPr="00DC744F" w:rsidRDefault="00A9431F" w:rsidP="00A9431F">
      <w:pPr>
        <w:pStyle w:val="NormalWeb"/>
        <w:numPr>
          <w:ilvl w:val="0"/>
          <w:numId w:val="13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Arroz, feijão (preto e carioca)</w:t>
      </w:r>
    </w:p>
    <w:p w14:paraId="466EF1DB" w14:textId="77777777" w:rsidR="00A9431F" w:rsidRPr="00DC744F" w:rsidRDefault="00A9431F" w:rsidP="00A9431F">
      <w:pPr>
        <w:pStyle w:val="NormalWeb"/>
        <w:numPr>
          <w:ilvl w:val="0"/>
          <w:numId w:val="13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Pão de queijo</w:t>
      </w:r>
    </w:p>
    <w:p w14:paraId="29413A0C" w14:textId="77777777" w:rsidR="00A9431F" w:rsidRPr="00DC744F" w:rsidRDefault="00A9431F" w:rsidP="00A9431F">
      <w:pPr>
        <w:pStyle w:val="NormalWeb"/>
        <w:numPr>
          <w:ilvl w:val="0"/>
          <w:numId w:val="13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Carne para churrasco (picanha, maminha, linguiça)</w:t>
      </w:r>
    </w:p>
    <w:p w14:paraId="465CAFE2" w14:textId="77777777" w:rsidR="00A9431F" w:rsidRPr="00DC744F" w:rsidRDefault="00A9431F" w:rsidP="00A9431F">
      <w:pPr>
        <w:pStyle w:val="NormalWeb"/>
        <w:numPr>
          <w:ilvl w:val="0"/>
          <w:numId w:val="13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Guaraná, farofa, salgadinhos</w:t>
      </w:r>
    </w:p>
    <w:p w14:paraId="6CD43C8D" w14:textId="77777777" w:rsidR="00A9431F" w:rsidRPr="00DC744F" w:rsidRDefault="00A9431F" w:rsidP="00A9431F">
      <w:pPr>
        <w:pStyle w:val="NormalWeb"/>
        <w:numPr>
          <w:ilvl w:val="0"/>
          <w:numId w:val="13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Produtos de limpeza e marcas brasileiras</w:t>
      </w:r>
    </w:p>
    <w:p w14:paraId="2523EA0E" w14:textId="77777777" w:rsidR="00A9431F" w:rsidRPr="00DC744F" w:rsidRDefault="00A9431F" w:rsidP="00A9431F">
      <w:pPr>
        <w:pStyle w:val="NormalWeb"/>
        <w:numPr>
          <w:ilvl w:val="0"/>
          <w:numId w:val="13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Frutas tropicais</w:t>
      </w:r>
    </w:p>
    <w:p w14:paraId="6DD6E63D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Dica:</w:t>
      </w:r>
    </w:p>
    <w:p w14:paraId="684B931E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 xml:space="preserve">Alguns mercados oferecem </w:t>
      </w:r>
      <w:r w:rsidRPr="00DC744F">
        <w:rPr>
          <w:rStyle w:val="Emphasis"/>
          <w:rFonts w:asciiTheme="minorHAnsi" w:hAnsiTheme="minorHAnsi" w:cstheme="minorHAnsi"/>
          <w:sz w:val="22"/>
          <w:szCs w:val="22"/>
        </w:rPr>
        <w:t>delivery</w:t>
      </w:r>
      <w:r w:rsidRPr="00DC744F">
        <w:rPr>
          <w:rFonts w:asciiTheme="minorHAnsi" w:hAnsiTheme="minorHAnsi" w:cstheme="minorHAnsi"/>
          <w:sz w:val="22"/>
          <w:szCs w:val="22"/>
        </w:rPr>
        <w:t xml:space="preserve"> via UberEats, DoorDash e Instacart.</w:t>
      </w:r>
    </w:p>
    <w:p w14:paraId="3657C189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0752030F">
          <v:rect id="_x0000_i1112" style="width:0;height:1.5pt" o:hralign="center" o:hrstd="t" o:hr="t" fillcolor="#a0a0a0" stroked="f"/>
        </w:pict>
      </w:r>
    </w:p>
    <w:p w14:paraId="5FA8843A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2. Onde comprar comida mais barata?</w:t>
      </w:r>
    </w:p>
    <w:p w14:paraId="5EE58EA5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Para economizar na Flórida, os melhores mercados são:</w:t>
      </w:r>
    </w:p>
    <w:p w14:paraId="279E2729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🛒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Supermercados mais baratos:</w:t>
      </w:r>
    </w:p>
    <w:p w14:paraId="795113DA" w14:textId="77777777" w:rsidR="00A9431F" w:rsidRPr="00DC744F" w:rsidRDefault="00A9431F" w:rsidP="00A9431F">
      <w:pPr>
        <w:pStyle w:val="NormalWeb"/>
        <w:numPr>
          <w:ilvl w:val="0"/>
          <w:numId w:val="13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Walmart</w:t>
      </w:r>
      <w:r w:rsidRPr="00DC744F">
        <w:rPr>
          <w:rFonts w:asciiTheme="minorHAnsi" w:hAnsiTheme="minorHAnsi" w:cstheme="minorHAnsi"/>
          <w:sz w:val="22"/>
          <w:szCs w:val="22"/>
        </w:rPr>
        <w:t xml:space="preserve"> (o mais econômico no geral)</w:t>
      </w:r>
    </w:p>
    <w:p w14:paraId="367388BC" w14:textId="77777777" w:rsidR="00A9431F" w:rsidRPr="00DC744F" w:rsidRDefault="00A9431F" w:rsidP="00A9431F">
      <w:pPr>
        <w:pStyle w:val="NormalWeb"/>
        <w:numPr>
          <w:ilvl w:val="0"/>
          <w:numId w:val="13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Aldi</w:t>
      </w:r>
      <w:r w:rsidRPr="00DC744F">
        <w:rPr>
          <w:rFonts w:asciiTheme="minorHAnsi" w:hAnsiTheme="minorHAnsi" w:cstheme="minorHAnsi"/>
          <w:sz w:val="22"/>
          <w:szCs w:val="22"/>
        </w:rPr>
        <w:t xml:space="preserve"> (preços baixíssimos)</w:t>
      </w:r>
    </w:p>
    <w:p w14:paraId="09515590" w14:textId="77777777" w:rsidR="00A9431F" w:rsidRPr="00DC744F" w:rsidRDefault="00A9431F" w:rsidP="00A9431F">
      <w:pPr>
        <w:pStyle w:val="NormalWeb"/>
        <w:numPr>
          <w:ilvl w:val="0"/>
          <w:numId w:val="13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Save A Lot</w:t>
      </w:r>
    </w:p>
    <w:p w14:paraId="104C30CF" w14:textId="77777777" w:rsidR="00A9431F" w:rsidRPr="00DC744F" w:rsidRDefault="00A9431F" w:rsidP="00A9431F">
      <w:pPr>
        <w:pStyle w:val="NormalWeb"/>
        <w:numPr>
          <w:ilvl w:val="0"/>
          <w:numId w:val="13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Bravo</w:t>
      </w:r>
      <w:r w:rsidRPr="00DC744F">
        <w:rPr>
          <w:rFonts w:asciiTheme="minorHAnsi" w:hAnsiTheme="minorHAnsi" w:cstheme="minorHAnsi"/>
          <w:sz w:val="22"/>
          <w:szCs w:val="22"/>
        </w:rPr>
        <w:t xml:space="preserve"> (produtos latinos em conta)</w:t>
      </w:r>
    </w:p>
    <w:p w14:paraId="55F93137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🛒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Supermercados com bom custo-benefício:</w:t>
      </w:r>
    </w:p>
    <w:p w14:paraId="53E1F7C7" w14:textId="77777777" w:rsidR="00A9431F" w:rsidRPr="00DC744F" w:rsidRDefault="00A9431F" w:rsidP="00A9431F">
      <w:pPr>
        <w:pStyle w:val="NormalWeb"/>
        <w:numPr>
          <w:ilvl w:val="0"/>
          <w:numId w:val="13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Publix</w:t>
      </w:r>
      <w:r w:rsidRPr="00DC744F">
        <w:rPr>
          <w:rFonts w:asciiTheme="minorHAnsi" w:hAnsiTheme="minorHAnsi" w:cstheme="minorHAnsi"/>
          <w:sz w:val="22"/>
          <w:szCs w:val="22"/>
        </w:rPr>
        <w:t xml:space="preserve"> (não é o mais barato, mas é excelente na qualidade)</w:t>
      </w:r>
    </w:p>
    <w:p w14:paraId="1EEB5D3E" w14:textId="77777777" w:rsidR="00A9431F" w:rsidRPr="00DC744F" w:rsidRDefault="00A9431F" w:rsidP="00A9431F">
      <w:pPr>
        <w:pStyle w:val="NormalWeb"/>
        <w:numPr>
          <w:ilvl w:val="0"/>
          <w:numId w:val="13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Target</w:t>
      </w:r>
      <w:r w:rsidRPr="00DC744F">
        <w:rPr>
          <w:rFonts w:asciiTheme="minorHAnsi" w:hAnsiTheme="minorHAnsi" w:cstheme="minorHAnsi"/>
          <w:sz w:val="22"/>
          <w:szCs w:val="22"/>
        </w:rPr>
        <w:t xml:space="preserve"> (ótimas promoções semanais)</w:t>
      </w:r>
    </w:p>
    <w:p w14:paraId="4664E618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💰</w:t>
      </w:r>
      <w:r w:rsidRPr="00DC744F">
        <w:rPr>
          <w:rFonts w:asciiTheme="minorHAnsi" w:hAnsiTheme="minorHAnsi" w:cstheme="minorHAnsi"/>
          <w:sz w:val="22"/>
          <w:szCs w:val="22"/>
        </w:rPr>
        <w:t xml:space="preserve"> Onde os brasileiros mais economizam:</w:t>
      </w:r>
    </w:p>
    <w:p w14:paraId="27DC0701" w14:textId="77777777" w:rsidR="00A9431F" w:rsidRPr="00DC744F" w:rsidRDefault="00A9431F" w:rsidP="00A9431F">
      <w:pPr>
        <w:pStyle w:val="NormalWeb"/>
        <w:numPr>
          <w:ilvl w:val="0"/>
          <w:numId w:val="13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Aldi</w:t>
      </w:r>
    </w:p>
    <w:p w14:paraId="3F057480" w14:textId="77777777" w:rsidR="00A9431F" w:rsidRPr="00DC744F" w:rsidRDefault="00A9431F" w:rsidP="00A9431F">
      <w:pPr>
        <w:pStyle w:val="NormalWeb"/>
        <w:numPr>
          <w:ilvl w:val="0"/>
          <w:numId w:val="13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Walmart</w:t>
      </w:r>
    </w:p>
    <w:p w14:paraId="4F5322BF" w14:textId="77777777" w:rsidR="00A9431F" w:rsidRPr="00DC744F" w:rsidRDefault="00A9431F" w:rsidP="00A9431F">
      <w:pPr>
        <w:pStyle w:val="NormalWeb"/>
        <w:numPr>
          <w:ilvl w:val="0"/>
          <w:numId w:val="134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Dollar Tree (snacks, </w:t>
      </w:r>
      <w:proofErr w:type="spellStart"/>
      <w:r w:rsidRPr="00DC744F">
        <w:rPr>
          <w:rFonts w:asciiTheme="minorHAnsi" w:hAnsiTheme="minorHAnsi" w:cstheme="minorHAnsi"/>
          <w:sz w:val="22"/>
          <w:szCs w:val="22"/>
          <w:lang w:val="en-US"/>
        </w:rPr>
        <w:t>itens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simples)</w:t>
      </w:r>
    </w:p>
    <w:p w14:paraId="4368E7D5" w14:textId="77777777" w:rsidR="00A9431F" w:rsidRPr="00DC744F" w:rsidRDefault="00A9431F" w:rsidP="00A9431F">
      <w:pPr>
        <w:pStyle w:val="NormalWeb"/>
        <w:numPr>
          <w:ilvl w:val="0"/>
          <w:numId w:val="13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Sam’s Club (compras em grande quantidade)</w:t>
      </w:r>
    </w:p>
    <w:p w14:paraId="2A92A62E" w14:textId="77777777" w:rsidR="00A9431F" w:rsidRPr="00DC744F" w:rsidRDefault="00A9431F" w:rsidP="00A9431F">
      <w:pPr>
        <w:pStyle w:val="NormalWeb"/>
        <w:numPr>
          <w:ilvl w:val="0"/>
          <w:numId w:val="13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Costco (produtos premium com preço reduzido)</w:t>
      </w:r>
    </w:p>
    <w:p w14:paraId="56FDF758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704BF817">
          <v:rect id="_x0000_i1113" style="width:0;height:1.5pt" o:hralign="center" o:hrstd="t" o:hr="t" fillcolor="#a0a0a0" stroked="f"/>
        </w:pict>
      </w:r>
    </w:p>
    <w:p w14:paraId="6806D37E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3. Onde comprar roupas e roupas de marca mais barato?</w:t>
      </w:r>
    </w:p>
    <w:p w14:paraId="68EC7185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 Flórida é um dos melhores estados para compras de roupa e outlet.</w:t>
      </w:r>
    </w:p>
    <w:p w14:paraId="51CBF8F8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🛍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Outlets famosos:</w:t>
      </w:r>
    </w:p>
    <w:p w14:paraId="191B3363" w14:textId="77777777" w:rsidR="00A9431F" w:rsidRPr="00DC744F" w:rsidRDefault="00A9431F" w:rsidP="00A9431F">
      <w:pPr>
        <w:pStyle w:val="NormalWeb"/>
        <w:numPr>
          <w:ilvl w:val="0"/>
          <w:numId w:val="13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Orlando Vineland Premium Outlets</w:t>
      </w:r>
    </w:p>
    <w:p w14:paraId="438F2904" w14:textId="77777777" w:rsidR="00A9431F" w:rsidRPr="00DC744F" w:rsidRDefault="00A9431F" w:rsidP="00A9431F">
      <w:pPr>
        <w:pStyle w:val="NormalWeb"/>
        <w:numPr>
          <w:ilvl w:val="0"/>
          <w:numId w:val="13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Orlando International Premium Outlets</w:t>
      </w:r>
    </w:p>
    <w:p w14:paraId="6625664D" w14:textId="77777777" w:rsidR="00A9431F" w:rsidRPr="00DC744F" w:rsidRDefault="00A9431F" w:rsidP="00A9431F">
      <w:pPr>
        <w:pStyle w:val="NormalWeb"/>
        <w:numPr>
          <w:ilvl w:val="0"/>
          <w:numId w:val="13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Sawgrass Mills Mall</w:t>
      </w:r>
      <w:r w:rsidRPr="00DC744F">
        <w:rPr>
          <w:rFonts w:asciiTheme="minorHAnsi" w:hAnsiTheme="minorHAnsi" w:cstheme="minorHAnsi"/>
          <w:sz w:val="22"/>
          <w:szCs w:val="22"/>
        </w:rPr>
        <w:t xml:space="preserve"> (Sunrise – o MAIOR outlet dos EUA)</w:t>
      </w:r>
    </w:p>
    <w:p w14:paraId="43D28EBC" w14:textId="77777777" w:rsidR="00A9431F" w:rsidRPr="00DC744F" w:rsidRDefault="00A9431F" w:rsidP="00A9431F">
      <w:pPr>
        <w:pStyle w:val="NormalWeb"/>
        <w:numPr>
          <w:ilvl w:val="0"/>
          <w:numId w:val="13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Dolphin Mall</w:t>
      </w:r>
      <w:r w:rsidRPr="00DC744F">
        <w:rPr>
          <w:rFonts w:asciiTheme="minorHAnsi" w:hAnsiTheme="minorHAnsi" w:cstheme="minorHAnsi"/>
          <w:sz w:val="22"/>
          <w:szCs w:val="22"/>
        </w:rPr>
        <w:t xml:space="preserve"> (Miami)</w:t>
      </w:r>
    </w:p>
    <w:p w14:paraId="7FBA9850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🧥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Lojas de roupa barata:</w:t>
      </w:r>
    </w:p>
    <w:p w14:paraId="347222FC" w14:textId="77777777" w:rsidR="00A9431F" w:rsidRPr="00DC744F" w:rsidRDefault="00A9431F" w:rsidP="00A9431F">
      <w:pPr>
        <w:pStyle w:val="NormalWeb"/>
        <w:numPr>
          <w:ilvl w:val="0"/>
          <w:numId w:val="13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Ross Dress for Less</w:t>
      </w:r>
    </w:p>
    <w:p w14:paraId="19B4E302" w14:textId="77777777" w:rsidR="00A9431F" w:rsidRPr="00DC744F" w:rsidRDefault="00A9431F" w:rsidP="00A9431F">
      <w:pPr>
        <w:pStyle w:val="NormalWeb"/>
        <w:numPr>
          <w:ilvl w:val="0"/>
          <w:numId w:val="13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Marshalls</w:t>
      </w:r>
    </w:p>
    <w:p w14:paraId="4B7585D0" w14:textId="77777777" w:rsidR="00A9431F" w:rsidRPr="00DC744F" w:rsidRDefault="00A9431F" w:rsidP="00A9431F">
      <w:pPr>
        <w:pStyle w:val="NormalWeb"/>
        <w:numPr>
          <w:ilvl w:val="0"/>
          <w:numId w:val="13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TJ Maxx</w:t>
      </w:r>
    </w:p>
    <w:p w14:paraId="769B5E57" w14:textId="77777777" w:rsidR="00A9431F" w:rsidRPr="00DC744F" w:rsidRDefault="00A9431F" w:rsidP="00A9431F">
      <w:pPr>
        <w:pStyle w:val="NormalWeb"/>
        <w:numPr>
          <w:ilvl w:val="0"/>
          <w:numId w:val="13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Burlington</w:t>
      </w:r>
    </w:p>
    <w:p w14:paraId="417F3162" w14:textId="77777777" w:rsidR="00A9431F" w:rsidRPr="00DC744F" w:rsidRDefault="00A9431F" w:rsidP="00A9431F">
      <w:pPr>
        <w:pStyle w:val="NormalWeb"/>
        <w:numPr>
          <w:ilvl w:val="0"/>
          <w:numId w:val="13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Five Below (para itens mais simples)</w:t>
      </w:r>
    </w:p>
    <w:p w14:paraId="47964728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👟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Marcas famosas com descontos:</w:t>
      </w:r>
    </w:p>
    <w:p w14:paraId="6B34991A" w14:textId="77777777" w:rsidR="00A9431F" w:rsidRPr="00DC744F" w:rsidRDefault="00A9431F" w:rsidP="00A9431F">
      <w:pPr>
        <w:pStyle w:val="NormalWeb"/>
        <w:numPr>
          <w:ilvl w:val="0"/>
          <w:numId w:val="13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>Nike Clearance</w:t>
      </w:r>
    </w:p>
    <w:p w14:paraId="5BE276E6" w14:textId="77777777" w:rsidR="00A9431F" w:rsidRPr="00DC744F" w:rsidRDefault="00A9431F" w:rsidP="00A9431F">
      <w:pPr>
        <w:pStyle w:val="NormalWeb"/>
        <w:numPr>
          <w:ilvl w:val="0"/>
          <w:numId w:val="13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Adidas Outlet</w:t>
      </w:r>
    </w:p>
    <w:p w14:paraId="19F84A85" w14:textId="77777777" w:rsidR="00A9431F" w:rsidRPr="00DC744F" w:rsidRDefault="00A9431F" w:rsidP="00A9431F">
      <w:pPr>
        <w:pStyle w:val="NormalWeb"/>
        <w:numPr>
          <w:ilvl w:val="0"/>
          <w:numId w:val="13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Calvin Klein</w:t>
      </w:r>
    </w:p>
    <w:p w14:paraId="654F988C" w14:textId="77777777" w:rsidR="00A9431F" w:rsidRPr="00DC744F" w:rsidRDefault="00A9431F" w:rsidP="00A9431F">
      <w:pPr>
        <w:pStyle w:val="NormalWeb"/>
        <w:numPr>
          <w:ilvl w:val="0"/>
          <w:numId w:val="13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Tommy Hilfiger</w:t>
      </w:r>
    </w:p>
    <w:p w14:paraId="399C1098" w14:textId="77777777" w:rsidR="00A9431F" w:rsidRPr="00DC744F" w:rsidRDefault="00A9431F" w:rsidP="00A9431F">
      <w:pPr>
        <w:pStyle w:val="NormalWeb"/>
        <w:numPr>
          <w:ilvl w:val="0"/>
          <w:numId w:val="13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GAP</w:t>
      </w:r>
    </w:p>
    <w:p w14:paraId="333579FA" w14:textId="77777777" w:rsidR="00A9431F" w:rsidRPr="00DC744F" w:rsidRDefault="00A9431F" w:rsidP="00A9431F">
      <w:pPr>
        <w:pStyle w:val="NormalWeb"/>
        <w:numPr>
          <w:ilvl w:val="0"/>
          <w:numId w:val="13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Polo Ralph Lauren</w:t>
      </w:r>
    </w:p>
    <w:p w14:paraId="25952EBC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2D79798D">
          <v:rect id="_x0000_i1114" style="width:0;height:1.5pt" o:hralign="center" o:hrstd="t" o:hr="t" fillcolor="#a0a0a0" stroked="f"/>
        </w:pict>
      </w:r>
    </w:p>
    <w:p w14:paraId="672E9DA3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4. Como funcionam cupons de desconto?</w:t>
      </w:r>
    </w:p>
    <w:p w14:paraId="02627107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 (e nos EUA), cupons de desconto são extremamente comuns:</w:t>
      </w:r>
    </w:p>
    <w:p w14:paraId="1596C1DB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📲</w:t>
      </w:r>
      <w:r w:rsidRPr="00DC744F">
        <w:rPr>
          <w:rFonts w:asciiTheme="minorHAnsi" w:hAnsiTheme="minorHAnsi" w:cstheme="minorHAnsi"/>
          <w:sz w:val="22"/>
          <w:szCs w:val="22"/>
        </w:rPr>
        <w:t xml:space="preserve"> Tipos de cupons:</w:t>
      </w:r>
    </w:p>
    <w:p w14:paraId="5397BDC2" w14:textId="77777777" w:rsidR="00A9431F" w:rsidRPr="00DC744F" w:rsidRDefault="00A9431F" w:rsidP="00A9431F">
      <w:pPr>
        <w:pStyle w:val="NormalWeb"/>
        <w:numPr>
          <w:ilvl w:val="0"/>
          <w:numId w:val="13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Digitais no app</w:t>
      </w:r>
      <w:r w:rsidRPr="00DC744F">
        <w:rPr>
          <w:rFonts w:asciiTheme="minorHAnsi" w:hAnsiTheme="minorHAnsi" w:cstheme="minorHAnsi"/>
          <w:sz w:val="22"/>
          <w:szCs w:val="22"/>
        </w:rPr>
        <w:t xml:space="preserve"> (Target, Publix, Walgreens, CVS)</w:t>
      </w:r>
    </w:p>
    <w:p w14:paraId="7F57AC17" w14:textId="77777777" w:rsidR="00A9431F" w:rsidRPr="00DC744F" w:rsidRDefault="00A9431F" w:rsidP="00A9431F">
      <w:pPr>
        <w:pStyle w:val="NormalWeb"/>
        <w:numPr>
          <w:ilvl w:val="0"/>
          <w:numId w:val="13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Impressos</w:t>
      </w:r>
      <w:r w:rsidRPr="00DC744F">
        <w:rPr>
          <w:rFonts w:asciiTheme="minorHAnsi" w:hAnsiTheme="minorHAnsi" w:cstheme="minorHAnsi"/>
          <w:sz w:val="22"/>
          <w:szCs w:val="22"/>
        </w:rPr>
        <w:t xml:space="preserve"> (jornais, cupons deixados na caixa de correio)</w:t>
      </w:r>
    </w:p>
    <w:p w14:paraId="6171EEC8" w14:textId="77777777" w:rsidR="00A9431F" w:rsidRPr="00DC744F" w:rsidRDefault="00A9431F" w:rsidP="00A9431F">
      <w:pPr>
        <w:pStyle w:val="NormalWeb"/>
        <w:numPr>
          <w:ilvl w:val="0"/>
          <w:numId w:val="13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Ofertas automáticas</w:t>
      </w:r>
      <w:r w:rsidRPr="00DC744F">
        <w:rPr>
          <w:rFonts w:asciiTheme="minorHAnsi" w:hAnsiTheme="minorHAnsi" w:cstheme="minorHAnsi"/>
          <w:sz w:val="22"/>
          <w:szCs w:val="22"/>
        </w:rPr>
        <w:t xml:space="preserve"> (programas de fidelidade)</w:t>
      </w:r>
    </w:p>
    <w:p w14:paraId="6AE25561" w14:textId="77777777" w:rsidR="00A9431F" w:rsidRPr="00DC744F" w:rsidRDefault="00A9431F" w:rsidP="00A9431F">
      <w:pPr>
        <w:pStyle w:val="NormalWeb"/>
        <w:numPr>
          <w:ilvl w:val="0"/>
          <w:numId w:val="13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Sites de cupons:</w:t>
      </w:r>
    </w:p>
    <w:p w14:paraId="07F26B91" w14:textId="77777777" w:rsidR="00A9431F" w:rsidRPr="00DC744F" w:rsidRDefault="00A9431F" w:rsidP="00A9431F">
      <w:pPr>
        <w:pStyle w:val="NormalWeb"/>
        <w:numPr>
          <w:ilvl w:val="1"/>
          <w:numId w:val="13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RetailMeNot</w:t>
      </w:r>
    </w:p>
    <w:p w14:paraId="7A1560EE" w14:textId="77777777" w:rsidR="00A9431F" w:rsidRPr="00DC744F" w:rsidRDefault="00A9431F" w:rsidP="00A9431F">
      <w:pPr>
        <w:pStyle w:val="NormalWeb"/>
        <w:numPr>
          <w:ilvl w:val="1"/>
          <w:numId w:val="13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Honey</w:t>
      </w:r>
    </w:p>
    <w:p w14:paraId="213480B3" w14:textId="77777777" w:rsidR="00A9431F" w:rsidRPr="00DC744F" w:rsidRDefault="00A9431F" w:rsidP="00A9431F">
      <w:pPr>
        <w:pStyle w:val="NormalWeb"/>
        <w:numPr>
          <w:ilvl w:val="1"/>
          <w:numId w:val="13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Rakuten</w:t>
      </w:r>
    </w:p>
    <w:p w14:paraId="763A1EC7" w14:textId="77777777" w:rsidR="00A9431F" w:rsidRPr="00DC744F" w:rsidRDefault="00A9431F" w:rsidP="00A9431F">
      <w:pPr>
        <w:pStyle w:val="NormalWeb"/>
        <w:numPr>
          <w:ilvl w:val="1"/>
          <w:numId w:val="13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Groupon</w:t>
      </w:r>
    </w:p>
    <w:p w14:paraId="2EBBAAA3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🎯</w:t>
      </w:r>
      <w:r w:rsidRPr="00DC744F">
        <w:rPr>
          <w:rFonts w:asciiTheme="minorHAnsi" w:hAnsiTheme="minorHAnsi" w:cstheme="minorHAnsi"/>
          <w:sz w:val="22"/>
          <w:szCs w:val="22"/>
        </w:rPr>
        <w:t xml:space="preserve"> Como funciona:</w:t>
      </w:r>
    </w:p>
    <w:p w14:paraId="708DE9E2" w14:textId="77777777" w:rsidR="00A9431F" w:rsidRPr="00DC744F" w:rsidRDefault="00A9431F" w:rsidP="00A9431F">
      <w:pPr>
        <w:pStyle w:val="NormalWeb"/>
        <w:numPr>
          <w:ilvl w:val="0"/>
          <w:numId w:val="13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Você ativa o cupom no app da loja</w:t>
      </w:r>
    </w:p>
    <w:p w14:paraId="0F526590" w14:textId="77777777" w:rsidR="00A9431F" w:rsidRPr="00DC744F" w:rsidRDefault="00A9431F" w:rsidP="00A9431F">
      <w:pPr>
        <w:pStyle w:val="NormalWeb"/>
        <w:numPr>
          <w:ilvl w:val="0"/>
          <w:numId w:val="13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No caixa, o desconto é aplicado automaticamente</w:t>
      </w:r>
    </w:p>
    <w:p w14:paraId="670EEC7F" w14:textId="77777777" w:rsidR="00A9431F" w:rsidRPr="00DC744F" w:rsidRDefault="00A9431F" w:rsidP="00A9431F">
      <w:pPr>
        <w:pStyle w:val="NormalWeb"/>
        <w:numPr>
          <w:ilvl w:val="0"/>
          <w:numId w:val="13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Em sites como Honey, cupons são testados automaticamente</w:t>
      </w:r>
    </w:p>
    <w:p w14:paraId="4293C444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2838DEFB">
          <v:rect id="_x0000_i1115" style="width:0;height:1.5pt" o:hralign="center" o:hrstd="t" o:hr="t" fillcolor="#a0a0a0" stroked="f"/>
        </w:pict>
      </w:r>
    </w:p>
    <w:p w14:paraId="39DD2F68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5. Onde comprar produtos brasileiros online?</w:t>
      </w:r>
    </w:p>
    <w:p w14:paraId="7570864A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Se você estiver em qualquer cidade da Flórida, pode receber produtos brasileiros em casa.</w:t>
      </w:r>
    </w:p>
    <w:p w14:paraId="78DCB918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Sites confiáveis:</w:t>
      </w:r>
    </w:p>
    <w:p w14:paraId="46B5C36E" w14:textId="77777777" w:rsidR="00A9431F" w:rsidRPr="00DC744F" w:rsidRDefault="00A9431F" w:rsidP="00A9431F">
      <w:pPr>
        <w:pStyle w:val="NormalWeb"/>
        <w:numPr>
          <w:ilvl w:val="0"/>
          <w:numId w:val="14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BomDelivery</w:t>
      </w:r>
    </w:p>
    <w:p w14:paraId="46173A96" w14:textId="77777777" w:rsidR="00A9431F" w:rsidRPr="00DC744F" w:rsidRDefault="00A9431F" w:rsidP="00A9431F">
      <w:pPr>
        <w:pStyle w:val="NormalWeb"/>
        <w:numPr>
          <w:ilvl w:val="0"/>
          <w:numId w:val="14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BossaBox</w:t>
      </w:r>
    </w:p>
    <w:p w14:paraId="042F6E5A" w14:textId="77777777" w:rsidR="00A9431F" w:rsidRPr="00DC744F" w:rsidRDefault="00A9431F" w:rsidP="00A9431F">
      <w:pPr>
        <w:pStyle w:val="NormalWeb"/>
        <w:numPr>
          <w:ilvl w:val="0"/>
          <w:numId w:val="14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Caipira Foods</w:t>
      </w:r>
    </w:p>
    <w:p w14:paraId="2AA92EB7" w14:textId="77777777" w:rsidR="00A9431F" w:rsidRPr="00DC744F" w:rsidRDefault="00A9431F" w:rsidP="00A9431F">
      <w:pPr>
        <w:pStyle w:val="NormalWeb"/>
        <w:numPr>
          <w:ilvl w:val="0"/>
          <w:numId w:val="14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Amazon</w:t>
      </w:r>
      <w:r w:rsidRPr="00DC744F">
        <w:rPr>
          <w:rFonts w:asciiTheme="minorHAnsi" w:hAnsiTheme="minorHAnsi" w:cstheme="minorHAnsi"/>
          <w:sz w:val="22"/>
          <w:szCs w:val="22"/>
        </w:rPr>
        <w:t xml:space="preserve"> (alguns produtos brasileiros)</w:t>
      </w:r>
    </w:p>
    <w:p w14:paraId="3771E8EA" w14:textId="77777777" w:rsidR="00A9431F" w:rsidRPr="00DC744F" w:rsidRDefault="00A9431F" w:rsidP="00A9431F">
      <w:pPr>
        <w:pStyle w:val="NormalWeb"/>
        <w:numPr>
          <w:ilvl w:val="0"/>
          <w:numId w:val="14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Catálogo de mercados brasileiros com entrega local</w:t>
      </w:r>
    </w:p>
    <w:p w14:paraId="280128F5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Produtos mais comprados online:</w:t>
      </w:r>
    </w:p>
    <w:p w14:paraId="4F8D1193" w14:textId="77777777" w:rsidR="00A9431F" w:rsidRPr="00DC744F" w:rsidRDefault="00A9431F" w:rsidP="00A9431F">
      <w:pPr>
        <w:pStyle w:val="NormalWeb"/>
        <w:numPr>
          <w:ilvl w:val="0"/>
          <w:numId w:val="14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Feijão</w:t>
      </w:r>
    </w:p>
    <w:p w14:paraId="71E814AF" w14:textId="77777777" w:rsidR="00A9431F" w:rsidRPr="00DC744F" w:rsidRDefault="00A9431F" w:rsidP="00A9431F">
      <w:pPr>
        <w:pStyle w:val="NormalWeb"/>
        <w:numPr>
          <w:ilvl w:val="0"/>
          <w:numId w:val="14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Pão de queijo</w:t>
      </w:r>
    </w:p>
    <w:p w14:paraId="6F6E6712" w14:textId="77777777" w:rsidR="00A9431F" w:rsidRPr="00DC744F" w:rsidRDefault="00A9431F" w:rsidP="00A9431F">
      <w:pPr>
        <w:pStyle w:val="NormalWeb"/>
        <w:numPr>
          <w:ilvl w:val="0"/>
          <w:numId w:val="14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Café brasileiro</w:t>
      </w:r>
    </w:p>
    <w:p w14:paraId="79751426" w14:textId="77777777" w:rsidR="00A9431F" w:rsidRPr="00DC744F" w:rsidRDefault="00A9431F" w:rsidP="00A9431F">
      <w:pPr>
        <w:pStyle w:val="NormalWeb"/>
        <w:numPr>
          <w:ilvl w:val="0"/>
          <w:numId w:val="14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Bolachas Nestlé</w:t>
      </w:r>
    </w:p>
    <w:p w14:paraId="1B92E454" w14:textId="77777777" w:rsidR="00A9431F" w:rsidRPr="00DC744F" w:rsidRDefault="00A9431F" w:rsidP="00A9431F">
      <w:pPr>
        <w:pStyle w:val="NormalWeb"/>
        <w:numPr>
          <w:ilvl w:val="0"/>
          <w:numId w:val="14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Farofa</w:t>
      </w:r>
    </w:p>
    <w:p w14:paraId="6D4E1AFE" w14:textId="77777777" w:rsidR="00A9431F" w:rsidRPr="00DC744F" w:rsidRDefault="00A9431F" w:rsidP="00A9431F">
      <w:pPr>
        <w:pStyle w:val="NormalWeb"/>
        <w:numPr>
          <w:ilvl w:val="0"/>
          <w:numId w:val="14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>Misto de churrasco</w:t>
      </w:r>
    </w:p>
    <w:p w14:paraId="686E701E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28CF04F9">
          <v:rect id="_x0000_i1116" style="width:0;height:1.5pt" o:hralign="center" o:hrstd="t" o:hr="t" fillcolor="#a0a0a0" stroked="f"/>
        </w:pict>
      </w:r>
    </w:p>
    <w:p w14:paraId="6FD013D3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6. Onde fazer compras no atacado?</w:t>
      </w:r>
    </w:p>
    <w:p w14:paraId="1C957932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o atacado é muito popular, especialmente entre brasileiros.</w:t>
      </w:r>
    </w:p>
    <w:p w14:paraId="2D572A3D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🏪</w:t>
      </w:r>
      <w:r w:rsidRPr="00DC744F">
        <w:rPr>
          <w:rFonts w:asciiTheme="minorHAnsi" w:hAnsiTheme="minorHAnsi" w:cstheme="minorHAnsi"/>
          <w:sz w:val="22"/>
          <w:szCs w:val="22"/>
        </w:rPr>
        <w:t xml:space="preserve"> Principais clubes de atacado:</w:t>
      </w:r>
    </w:p>
    <w:p w14:paraId="03FC2D0C" w14:textId="77777777" w:rsidR="00A9431F" w:rsidRPr="00DC744F" w:rsidRDefault="00A9431F" w:rsidP="00A9431F">
      <w:pPr>
        <w:pStyle w:val="NormalWeb"/>
        <w:numPr>
          <w:ilvl w:val="0"/>
          <w:numId w:val="14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Costco</w:t>
      </w:r>
    </w:p>
    <w:p w14:paraId="7C58D263" w14:textId="77777777" w:rsidR="00A9431F" w:rsidRPr="00DC744F" w:rsidRDefault="00A9431F" w:rsidP="00A9431F">
      <w:pPr>
        <w:pStyle w:val="NormalWeb"/>
        <w:numPr>
          <w:ilvl w:val="0"/>
          <w:numId w:val="14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Sam’s Club</w:t>
      </w:r>
    </w:p>
    <w:p w14:paraId="768C2688" w14:textId="77777777" w:rsidR="00A9431F" w:rsidRPr="00DC744F" w:rsidRDefault="00A9431F" w:rsidP="00A9431F">
      <w:pPr>
        <w:pStyle w:val="NormalWeb"/>
        <w:numPr>
          <w:ilvl w:val="0"/>
          <w:numId w:val="14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BJ’s Wholesale Club</w:t>
      </w:r>
    </w:p>
    <w:p w14:paraId="79AF384C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Esses locais funcionam por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membro anual</w:t>
      </w:r>
      <w:r w:rsidRPr="00DC744F">
        <w:rPr>
          <w:rFonts w:asciiTheme="minorHAnsi" w:hAnsiTheme="minorHAnsi" w:cstheme="minorHAnsi"/>
          <w:sz w:val="22"/>
          <w:szCs w:val="22"/>
        </w:rPr>
        <w:t>, geralmente entre $35 e $60/ano.</w:t>
      </w:r>
    </w:p>
    <w:p w14:paraId="520FB66B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Vantagens:</w:t>
      </w:r>
    </w:p>
    <w:p w14:paraId="3FD5F59F" w14:textId="77777777" w:rsidR="00A9431F" w:rsidRPr="00DC744F" w:rsidRDefault="00A9431F" w:rsidP="00A9431F">
      <w:pPr>
        <w:pStyle w:val="NormalWeb"/>
        <w:numPr>
          <w:ilvl w:val="0"/>
          <w:numId w:val="14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Produtos em grande quantidade</w:t>
      </w:r>
    </w:p>
    <w:p w14:paraId="0E3CAAEF" w14:textId="77777777" w:rsidR="00A9431F" w:rsidRPr="00DC744F" w:rsidRDefault="00A9431F" w:rsidP="00A9431F">
      <w:pPr>
        <w:pStyle w:val="NormalWeb"/>
        <w:numPr>
          <w:ilvl w:val="0"/>
          <w:numId w:val="14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Carnes, frango e peixe mais baratos</w:t>
      </w:r>
    </w:p>
    <w:p w14:paraId="487641F4" w14:textId="77777777" w:rsidR="00A9431F" w:rsidRPr="00DC744F" w:rsidRDefault="00A9431F" w:rsidP="00A9431F">
      <w:pPr>
        <w:pStyle w:val="NormalWeb"/>
        <w:numPr>
          <w:ilvl w:val="0"/>
          <w:numId w:val="14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Marcas premium por preço reduzido</w:t>
      </w:r>
    </w:p>
    <w:p w14:paraId="7BCD1124" w14:textId="77777777" w:rsidR="00A9431F" w:rsidRPr="00DC744F" w:rsidRDefault="00A9431F" w:rsidP="00A9431F">
      <w:pPr>
        <w:pStyle w:val="NormalWeb"/>
        <w:numPr>
          <w:ilvl w:val="0"/>
          <w:numId w:val="14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Gasolina mais barata (especialmente Costco e Sam’s)</w:t>
      </w:r>
    </w:p>
    <w:p w14:paraId="05179AAD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28FE8A5E">
          <v:rect id="_x0000_i1117" style="width:0;height:1.5pt" o:hralign="center" o:hrstd="t" o:hr="t" fillcolor="#a0a0a0" stroked="f"/>
        </w:pict>
      </w:r>
    </w:p>
    <w:p w14:paraId="7595976A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7. Onde comprar orgânicos e naturais?</w:t>
      </w:r>
    </w:p>
    <w:p w14:paraId="06DEC309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 Flórida tem abundância de produtos naturais.</w:t>
      </w:r>
    </w:p>
    <w:p w14:paraId="2AECD7C2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🍃</w:t>
      </w:r>
      <w:r w:rsidRPr="00DC744F">
        <w:rPr>
          <w:rFonts w:asciiTheme="minorHAnsi" w:hAnsiTheme="minorHAnsi" w:cstheme="minorHAnsi"/>
          <w:sz w:val="22"/>
          <w:szCs w:val="22"/>
        </w:rPr>
        <w:t xml:space="preserve"> Supermercados focados em orgânicos:</w:t>
      </w:r>
    </w:p>
    <w:p w14:paraId="5B1DFCC0" w14:textId="77777777" w:rsidR="00A9431F" w:rsidRPr="00DC744F" w:rsidRDefault="00A9431F" w:rsidP="00A9431F">
      <w:pPr>
        <w:pStyle w:val="NormalWeb"/>
        <w:numPr>
          <w:ilvl w:val="0"/>
          <w:numId w:val="14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Whole Foods Market</w:t>
      </w:r>
    </w:p>
    <w:p w14:paraId="28763256" w14:textId="77777777" w:rsidR="00A9431F" w:rsidRPr="00DC744F" w:rsidRDefault="00A9431F" w:rsidP="00A9431F">
      <w:pPr>
        <w:pStyle w:val="NormalWeb"/>
        <w:numPr>
          <w:ilvl w:val="0"/>
          <w:numId w:val="14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Sprouts Farmers Market</w:t>
      </w:r>
    </w:p>
    <w:p w14:paraId="5975C5E3" w14:textId="77777777" w:rsidR="00A9431F" w:rsidRPr="00DC744F" w:rsidRDefault="00A9431F" w:rsidP="00A9431F">
      <w:pPr>
        <w:pStyle w:val="NormalWeb"/>
        <w:numPr>
          <w:ilvl w:val="0"/>
          <w:numId w:val="14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Earth Fare</w:t>
      </w:r>
    </w:p>
    <w:p w14:paraId="16357B98" w14:textId="77777777" w:rsidR="00A9431F" w:rsidRPr="00DC744F" w:rsidRDefault="00A9431F" w:rsidP="00A9431F">
      <w:pPr>
        <w:pStyle w:val="NormalWeb"/>
        <w:numPr>
          <w:ilvl w:val="0"/>
          <w:numId w:val="14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The Fresh Market</w:t>
      </w:r>
    </w:p>
    <w:p w14:paraId="1CD33FCD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🍃</w:t>
      </w:r>
      <w:r w:rsidRPr="00DC744F">
        <w:rPr>
          <w:rFonts w:asciiTheme="minorHAnsi" w:hAnsiTheme="minorHAnsi" w:cstheme="minorHAnsi"/>
          <w:sz w:val="22"/>
          <w:szCs w:val="22"/>
        </w:rPr>
        <w:t xml:space="preserve"> Mercados tradicionais com seção orgânica grande:</w:t>
      </w:r>
    </w:p>
    <w:p w14:paraId="6F435D2F" w14:textId="77777777" w:rsidR="00A9431F" w:rsidRPr="00DC744F" w:rsidRDefault="00A9431F" w:rsidP="00A9431F">
      <w:pPr>
        <w:pStyle w:val="NormalWeb"/>
        <w:numPr>
          <w:ilvl w:val="0"/>
          <w:numId w:val="14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Publix GreenWise</w:t>
      </w:r>
    </w:p>
    <w:p w14:paraId="065AB962" w14:textId="77777777" w:rsidR="00A9431F" w:rsidRPr="00DC744F" w:rsidRDefault="00A9431F" w:rsidP="00A9431F">
      <w:pPr>
        <w:pStyle w:val="NormalWeb"/>
        <w:numPr>
          <w:ilvl w:val="0"/>
          <w:numId w:val="145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C744F">
        <w:rPr>
          <w:rFonts w:asciiTheme="minorHAnsi" w:hAnsiTheme="minorHAnsi" w:cstheme="minorHAnsi"/>
          <w:sz w:val="22"/>
          <w:szCs w:val="22"/>
          <w:lang w:val="en-US"/>
        </w:rPr>
        <w:t>Walmart (</w:t>
      </w:r>
      <w:proofErr w:type="spellStart"/>
      <w:r w:rsidRPr="00DC744F">
        <w:rPr>
          <w:rFonts w:asciiTheme="minorHAnsi" w:hAnsiTheme="minorHAnsi" w:cstheme="minorHAnsi"/>
          <w:sz w:val="22"/>
          <w:szCs w:val="22"/>
          <w:lang w:val="en-US"/>
        </w:rPr>
        <w:t>linha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Great Value Organic)</w:t>
      </w:r>
    </w:p>
    <w:p w14:paraId="618687E4" w14:textId="77777777" w:rsidR="00A9431F" w:rsidRPr="00DC744F" w:rsidRDefault="00A9431F" w:rsidP="00A9431F">
      <w:pPr>
        <w:pStyle w:val="NormalWeb"/>
        <w:numPr>
          <w:ilvl w:val="0"/>
          <w:numId w:val="14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Target (linha Good &amp; Gather)</w:t>
      </w:r>
    </w:p>
    <w:p w14:paraId="011824E0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480EFDAF">
          <v:rect id="_x0000_i1118" style="width:0;height:1.5pt" o:hralign="center" o:hrstd="t" o:hr="t" fillcolor="#a0a0a0" stroked="f"/>
        </w:pict>
      </w:r>
    </w:p>
    <w:p w14:paraId="164B6032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8. Onde fazer compras de higiene/limpeza mais barato?</w:t>
      </w:r>
    </w:p>
    <w:p w14:paraId="64B62831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Brasileiros na Flórida geralmente economizam muito nestas lojas:</w:t>
      </w:r>
    </w:p>
    <w:p w14:paraId="3B30D6D3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🧼</w:t>
      </w:r>
      <w:r w:rsidRPr="00DC744F">
        <w:rPr>
          <w:rFonts w:asciiTheme="minorHAnsi" w:hAnsiTheme="minorHAnsi" w:cstheme="minorHAnsi"/>
          <w:sz w:val="22"/>
          <w:szCs w:val="22"/>
        </w:rPr>
        <w:t xml:space="preserve"> Locais mais baratos:</w:t>
      </w:r>
    </w:p>
    <w:p w14:paraId="5BAE37EA" w14:textId="77777777" w:rsidR="00A9431F" w:rsidRPr="00DC744F" w:rsidRDefault="00A9431F" w:rsidP="00A9431F">
      <w:pPr>
        <w:pStyle w:val="NormalWeb"/>
        <w:numPr>
          <w:ilvl w:val="0"/>
          <w:numId w:val="14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Dollar Tree</w:t>
      </w:r>
    </w:p>
    <w:p w14:paraId="45A3EEFD" w14:textId="77777777" w:rsidR="00A9431F" w:rsidRPr="00DC744F" w:rsidRDefault="00A9431F" w:rsidP="00A9431F">
      <w:pPr>
        <w:pStyle w:val="NormalWeb"/>
        <w:numPr>
          <w:ilvl w:val="0"/>
          <w:numId w:val="14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>Family Dollar</w:t>
      </w:r>
    </w:p>
    <w:p w14:paraId="3D1437BA" w14:textId="77777777" w:rsidR="00A9431F" w:rsidRPr="00DC744F" w:rsidRDefault="00A9431F" w:rsidP="00A9431F">
      <w:pPr>
        <w:pStyle w:val="NormalWeb"/>
        <w:numPr>
          <w:ilvl w:val="0"/>
          <w:numId w:val="14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Walmart</w:t>
      </w:r>
    </w:p>
    <w:p w14:paraId="4BAAAFEA" w14:textId="77777777" w:rsidR="00A9431F" w:rsidRPr="00DC744F" w:rsidRDefault="00A9431F" w:rsidP="00A9431F">
      <w:pPr>
        <w:pStyle w:val="NormalWeb"/>
        <w:numPr>
          <w:ilvl w:val="0"/>
          <w:numId w:val="14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Sam’s Club</w:t>
      </w:r>
    </w:p>
    <w:p w14:paraId="6E2B7993" w14:textId="77777777" w:rsidR="00A9431F" w:rsidRPr="00DC744F" w:rsidRDefault="00A9431F" w:rsidP="00A9431F">
      <w:pPr>
        <w:pStyle w:val="NormalWeb"/>
        <w:numPr>
          <w:ilvl w:val="0"/>
          <w:numId w:val="14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BJ’s</w:t>
      </w:r>
    </w:p>
    <w:p w14:paraId="14E3E6E1" w14:textId="77777777" w:rsidR="00A9431F" w:rsidRPr="00DC744F" w:rsidRDefault="00A9431F" w:rsidP="00A9431F">
      <w:pPr>
        <w:pStyle w:val="NormalWeb"/>
        <w:numPr>
          <w:ilvl w:val="0"/>
          <w:numId w:val="14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CVS e Walgreens (com cupons é muito vantajoso)</w:t>
      </w:r>
    </w:p>
    <w:p w14:paraId="061CFD90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🧻</w:t>
      </w:r>
      <w:r w:rsidRPr="00DC744F">
        <w:rPr>
          <w:rFonts w:asciiTheme="minorHAnsi" w:hAnsiTheme="minorHAnsi" w:cstheme="minorHAnsi"/>
          <w:sz w:val="22"/>
          <w:szCs w:val="22"/>
        </w:rPr>
        <w:t xml:space="preserve"> Itens que valem a pena:</w:t>
      </w:r>
    </w:p>
    <w:p w14:paraId="21383D27" w14:textId="77777777" w:rsidR="00A9431F" w:rsidRPr="00DC744F" w:rsidRDefault="00A9431F" w:rsidP="00A9431F">
      <w:pPr>
        <w:pStyle w:val="NormalWeb"/>
        <w:numPr>
          <w:ilvl w:val="0"/>
          <w:numId w:val="14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Produtos de limpeza</w:t>
      </w:r>
    </w:p>
    <w:p w14:paraId="058ED1B8" w14:textId="77777777" w:rsidR="00A9431F" w:rsidRPr="00DC744F" w:rsidRDefault="00A9431F" w:rsidP="00A9431F">
      <w:pPr>
        <w:pStyle w:val="NormalWeb"/>
        <w:numPr>
          <w:ilvl w:val="0"/>
          <w:numId w:val="14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Sabonetes e shampoos</w:t>
      </w:r>
    </w:p>
    <w:p w14:paraId="53103D6F" w14:textId="77777777" w:rsidR="00A9431F" w:rsidRPr="00DC744F" w:rsidRDefault="00A9431F" w:rsidP="00A9431F">
      <w:pPr>
        <w:pStyle w:val="NormalWeb"/>
        <w:numPr>
          <w:ilvl w:val="0"/>
          <w:numId w:val="14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Papel toalha e papel higiênico</w:t>
      </w:r>
    </w:p>
    <w:p w14:paraId="3111B101" w14:textId="77777777" w:rsidR="00A9431F" w:rsidRPr="00DC744F" w:rsidRDefault="00A9431F" w:rsidP="00A9431F">
      <w:pPr>
        <w:pStyle w:val="NormalWeb"/>
        <w:numPr>
          <w:ilvl w:val="0"/>
          <w:numId w:val="14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Detergentes e desinfetantes</w:t>
      </w:r>
    </w:p>
    <w:p w14:paraId="0EC03980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0226EBA2">
          <v:rect id="_x0000_i1119" style="width:0;height:1.5pt" o:hralign="center" o:hrstd="t" o:hr="t" fillcolor="#a0a0a0" stroked="f"/>
        </w:pict>
      </w:r>
    </w:p>
    <w:p w14:paraId="7F6A9792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9. Como economizar em supermercados?</w:t>
      </w:r>
    </w:p>
    <w:p w14:paraId="3745C575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Dicas práticas usadas por imigrantes na Flórida:</w:t>
      </w:r>
    </w:p>
    <w:p w14:paraId="0AB4F871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Estratégias de economia:</w:t>
      </w:r>
    </w:p>
    <w:p w14:paraId="5BABBFD8" w14:textId="77777777" w:rsidR="00A9431F" w:rsidRPr="00DC744F" w:rsidRDefault="00A9431F" w:rsidP="00A9431F">
      <w:pPr>
        <w:pStyle w:val="NormalWeb"/>
        <w:numPr>
          <w:ilvl w:val="0"/>
          <w:numId w:val="14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Usar apps de cupons: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Publix, Target, Walmart, CVS</w:t>
      </w:r>
    </w:p>
    <w:p w14:paraId="66EBB588" w14:textId="77777777" w:rsidR="00A9431F" w:rsidRPr="00DC744F" w:rsidRDefault="00A9431F" w:rsidP="00A9431F">
      <w:pPr>
        <w:pStyle w:val="NormalWeb"/>
        <w:numPr>
          <w:ilvl w:val="0"/>
          <w:numId w:val="14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Baixar o app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Flipp</w:t>
      </w:r>
      <w:r w:rsidRPr="00DC744F">
        <w:rPr>
          <w:rFonts w:asciiTheme="minorHAnsi" w:hAnsiTheme="minorHAnsi" w:cstheme="minorHAnsi"/>
          <w:sz w:val="22"/>
          <w:szCs w:val="22"/>
        </w:rPr>
        <w:t xml:space="preserve"> para ver promoções semanais</w:t>
      </w:r>
    </w:p>
    <w:p w14:paraId="7BA00A1B" w14:textId="77777777" w:rsidR="00A9431F" w:rsidRPr="00DC744F" w:rsidRDefault="00A9431F" w:rsidP="00A9431F">
      <w:pPr>
        <w:pStyle w:val="NormalWeb"/>
        <w:numPr>
          <w:ilvl w:val="0"/>
          <w:numId w:val="14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Comprar no atacado (Sam’s, Costco)</w:t>
      </w:r>
    </w:p>
    <w:p w14:paraId="45B096A2" w14:textId="77777777" w:rsidR="00A9431F" w:rsidRPr="00DC744F" w:rsidRDefault="00A9431F" w:rsidP="00A9431F">
      <w:pPr>
        <w:pStyle w:val="NormalWeb"/>
        <w:numPr>
          <w:ilvl w:val="0"/>
          <w:numId w:val="14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Comprar marcas genéricas (Great Value, Market Pantry)</w:t>
      </w:r>
    </w:p>
    <w:p w14:paraId="228FA330" w14:textId="77777777" w:rsidR="00A9431F" w:rsidRPr="00DC744F" w:rsidRDefault="00A9431F" w:rsidP="00A9431F">
      <w:pPr>
        <w:pStyle w:val="NormalWeb"/>
        <w:numPr>
          <w:ilvl w:val="0"/>
          <w:numId w:val="14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Comparar preços entre Aldi e Walmart</w:t>
      </w:r>
    </w:p>
    <w:p w14:paraId="7B743636" w14:textId="77777777" w:rsidR="00A9431F" w:rsidRPr="00DC744F" w:rsidRDefault="00A9431F" w:rsidP="00A9431F">
      <w:pPr>
        <w:pStyle w:val="NormalWeb"/>
        <w:numPr>
          <w:ilvl w:val="0"/>
          <w:numId w:val="148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DC744F">
        <w:rPr>
          <w:rFonts w:asciiTheme="minorHAnsi" w:hAnsiTheme="minorHAnsi" w:cstheme="minorHAnsi"/>
          <w:sz w:val="22"/>
          <w:szCs w:val="22"/>
          <w:lang w:val="en-US"/>
        </w:rPr>
        <w:t>Aproveitar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“Buy 1, Get 1 Free” do Publix</w:t>
      </w:r>
    </w:p>
    <w:p w14:paraId="3450A44A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2A2A5D26">
          <v:rect id="_x0000_i1120" style="width:0;height:1.5pt" o:hralign="center" o:hrstd="t" o:hr="t" fillcolor="#a0a0a0" stroked="f"/>
        </w:pict>
      </w:r>
    </w:p>
    <w:p w14:paraId="14BB694D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10. Como funciona o Publix?</w:t>
      </w:r>
    </w:p>
    <w:p w14:paraId="74C36E36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 Publix é o supermercado mais tradicional da Flórida.</w:t>
      </w:r>
    </w:p>
    <w:p w14:paraId="0867F326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🟢</w:t>
      </w:r>
      <w:r w:rsidRPr="00DC744F">
        <w:rPr>
          <w:rFonts w:asciiTheme="minorHAnsi" w:hAnsiTheme="minorHAnsi" w:cstheme="minorHAnsi"/>
          <w:sz w:val="22"/>
          <w:szCs w:val="22"/>
        </w:rPr>
        <w:t xml:space="preserve"> Características:</w:t>
      </w:r>
    </w:p>
    <w:p w14:paraId="16E7B114" w14:textId="77777777" w:rsidR="00A9431F" w:rsidRPr="00DC744F" w:rsidRDefault="00A9431F" w:rsidP="00A9431F">
      <w:pPr>
        <w:pStyle w:val="NormalWeb"/>
        <w:numPr>
          <w:ilvl w:val="0"/>
          <w:numId w:val="14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Super limpo</w:t>
      </w:r>
    </w:p>
    <w:p w14:paraId="51810F8D" w14:textId="77777777" w:rsidR="00A9431F" w:rsidRPr="00DC744F" w:rsidRDefault="00A9431F" w:rsidP="00A9431F">
      <w:pPr>
        <w:pStyle w:val="NormalWeb"/>
        <w:numPr>
          <w:ilvl w:val="0"/>
          <w:numId w:val="14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Atendimento excelente</w:t>
      </w:r>
    </w:p>
    <w:p w14:paraId="5F3E7268" w14:textId="77777777" w:rsidR="00A9431F" w:rsidRPr="00DC744F" w:rsidRDefault="00A9431F" w:rsidP="00A9431F">
      <w:pPr>
        <w:pStyle w:val="NormalWeb"/>
        <w:numPr>
          <w:ilvl w:val="0"/>
          <w:numId w:val="14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Produtos próprios de alta qualidade (GreenWise)</w:t>
      </w:r>
    </w:p>
    <w:p w14:paraId="79B7E5FB" w14:textId="77777777" w:rsidR="00A9431F" w:rsidRPr="00DC744F" w:rsidRDefault="00A9431F" w:rsidP="00A9431F">
      <w:pPr>
        <w:pStyle w:val="NormalWeb"/>
        <w:numPr>
          <w:ilvl w:val="0"/>
          <w:numId w:val="14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Área de padaria e refeições prontas excepcional</w:t>
      </w:r>
    </w:p>
    <w:p w14:paraId="1EFEC519" w14:textId="77777777" w:rsidR="00A9431F" w:rsidRPr="00DC744F" w:rsidRDefault="00A9431F" w:rsidP="00A9431F">
      <w:pPr>
        <w:pStyle w:val="NormalWeb"/>
        <w:numPr>
          <w:ilvl w:val="0"/>
          <w:numId w:val="14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Muito usado por famílias e idosos</w:t>
      </w:r>
    </w:p>
    <w:p w14:paraId="2EDC0DC0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🔵</w:t>
      </w:r>
      <w:r w:rsidRPr="00DC744F">
        <w:rPr>
          <w:rFonts w:asciiTheme="minorHAnsi" w:hAnsiTheme="minorHAnsi" w:cstheme="minorHAnsi"/>
          <w:sz w:val="22"/>
          <w:szCs w:val="22"/>
        </w:rPr>
        <w:t xml:space="preserve"> Preços:</w:t>
      </w:r>
    </w:p>
    <w:p w14:paraId="4B084508" w14:textId="77777777" w:rsidR="00A9431F" w:rsidRPr="00DC744F" w:rsidRDefault="00A9431F" w:rsidP="00A9431F">
      <w:pPr>
        <w:pStyle w:val="NormalWeb"/>
        <w:numPr>
          <w:ilvl w:val="0"/>
          <w:numId w:val="15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Não é o mais barato</w:t>
      </w:r>
    </w:p>
    <w:p w14:paraId="174D2C49" w14:textId="77777777" w:rsidR="00A9431F" w:rsidRPr="00DC744F" w:rsidRDefault="00A9431F" w:rsidP="00A9431F">
      <w:pPr>
        <w:pStyle w:val="NormalWeb"/>
        <w:numPr>
          <w:ilvl w:val="0"/>
          <w:numId w:val="15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Mas tem promoções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BOGO (Buy One, Get One)</w:t>
      </w:r>
      <w:r w:rsidRPr="00DC744F">
        <w:rPr>
          <w:rFonts w:asciiTheme="minorHAnsi" w:hAnsiTheme="minorHAnsi" w:cstheme="minorHAnsi"/>
          <w:sz w:val="22"/>
          <w:szCs w:val="22"/>
        </w:rPr>
        <w:t xml:space="preserve"> que valem muito a pena</w:t>
      </w:r>
    </w:p>
    <w:p w14:paraId="06A8A0F9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36445698">
          <v:rect id="_x0000_i1121" style="width:0;height:1.5pt" o:hralign="center" o:hrstd="t" o:hr="t" fillcolor="#a0a0a0" stroked="f"/>
        </w:pict>
      </w:r>
    </w:p>
    <w:p w14:paraId="0E3429A1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lastRenderedPageBreak/>
        <w:t>11. Como funciona o Walmart?</w:t>
      </w:r>
    </w:p>
    <w:p w14:paraId="022DCFAC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O Walmart é o supermercado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mais barato e completo</w:t>
      </w:r>
      <w:r w:rsidRPr="00DC744F">
        <w:rPr>
          <w:rFonts w:asciiTheme="minorHAnsi" w:hAnsiTheme="minorHAnsi" w:cstheme="minorHAnsi"/>
          <w:sz w:val="22"/>
          <w:szCs w:val="22"/>
        </w:rPr>
        <w:t xml:space="preserve"> da Flórida.</w:t>
      </w:r>
    </w:p>
    <w:p w14:paraId="3284A638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Vantagens:</w:t>
      </w:r>
    </w:p>
    <w:p w14:paraId="25E976AF" w14:textId="77777777" w:rsidR="00A9431F" w:rsidRPr="00DC744F" w:rsidRDefault="00A9431F" w:rsidP="00A9431F">
      <w:pPr>
        <w:pStyle w:val="NormalWeb"/>
        <w:numPr>
          <w:ilvl w:val="0"/>
          <w:numId w:val="15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Preços baixos</w:t>
      </w:r>
    </w:p>
    <w:p w14:paraId="087AD4DF" w14:textId="77777777" w:rsidR="00A9431F" w:rsidRPr="00DC744F" w:rsidRDefault="00A9431F" w:rsidP="00A9431F">
      <w:pPr>
        <w:pStyle w:val="NormalWeb"/>
        <w:numPr>
          <w:ilvl w:val="0"/>
          <w:numId w:val="15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Grande variedade de produtos</w:t>
      </w:r>
    </w:p>
    <w:p w14:paraId="6B451273" w14:textId="77777777" w:rsidR="00A9431F" w:rsidRPr="00DC744F" w:rsidRDefault="00A9431F" w:rsidP="00A9431F">
      <w:pPr>
        <w:pStyle w:val="NormalWeb"/>
        <w:numPr>
          <w:ilvl w:val="0"/>
          <w:numId w:val="15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Funcionamento 6h–23h em muitas unidades</w:t>
      </w:r>
    </w:p>
    <w:p w14:paraId="53E1C2C2" w14:textId="77777777" w:rsidR="00A9431F" w:rsidRPr="00DC744F" w:rsidRDefault="00A9431F" w:rsidP="00A9431F">
      <w:pPr>
        <w:pStyle w:val="NormalWeb"/>
        <w:numPr>
          <w:ilvl w:val="0"/>
          <w:numId w:val="15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Aceita quase todas as formas de pagamento</w:t>
      </w:r>
    </w:p>
    <w:p w14:paraId="16F9656B" w14:textId="77777777" w:rsidR="00A9431F" w:rsidRPr="00DC744F" w:rsidRDefault="00A9431F" w:rsidP="00A9431F">
      <w:pPr>
        <w:pStyle w:val="NormalWeb"/>
        <w:numPr>
          <w:ilvl w:val="0"/>
          <w:numId w:val="15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Produtos de todas as culturas</w:t>
      </w:r>
    </w:p>
    <w:p w14:paraId="78B484A5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Desvantagens:</w:t>
      </w:r>
    </w:p>
    <w:p w14:paraId="4051B8C9" w14:textId="77777777" w:rsidR="00A9431F" w:rsidRPr="00DC744F" w:rsidRDefault="00A9431F" w:rsidP="00A9431F">
      <w:pPr>
        <w:pStyle w:val="NormalWeb"/>
        <w:numPr>
          <w:ilvl w:val="0"/>
          <w:numId w:val="15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Algumas unidades são muito movimentadas</w:t>
      </w:r>
    </w:p>
    <w:p w14:paraId="1A2AC0D4" w14:textId="77777777" w:rsidR="00A9431F" w:rsidRPr="00DC744F" w:rsidRDefault="00A9431F" w:rsidP="00A9431F">
      <w:pPr>
        <w:pStyle w:val="NormalWeb"/>
        <w:numPr>
          <w:ilvl w:val="0"/>
          <w:numId w:val="15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Menor qualidade de atendimento</w:t>
      </w:r>
    </w:p>
    <w:p w14:paraId="75343544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76BAE340">
          <v:rect id="_x0000_i1122" style="width:0;height:1.5pt" o:hralign="center" o:hrstd="t" o:hr="t" fillcolor="#a0a0a0" stroked="f"/>
        </w:pict>
      </w:r>
    </w:p>
    <w:p w14:paraId="6EEC7101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12. Como funciona a Dollar Tree?</w:t>
      </w:r>
    </w:p>
    <w:p w14:paraId="7FB82494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Dollar Tree é uma rede onde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quase tudo custa $1.25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56602D49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O que compensa comprar lá:</w:t>
      </w:r>
    </w:p>
    <w:p w14:paraId="42B63C89" w14:textId="77777777" w:rsidR="00A9431F" w:rsidRPr="00DC744F" w:rsidRDefault="00A9431F" w:rsidP="00A9431F">
      <w:pPr>
        <w:pStyle w:val="NormalWeb"/>
        <w:numPr>
          <w:ilvl w:val="0"/>
          <w:numId w:val="15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Itens de limpeza</w:t>
      </w:r>
    </w:p>
    <w:p w14:paraId="643D26A3" w14:textId="77777777" w:rsidR="00A9431F" w:rsidRPr="00DC744F" w:rsidRDefault="00A9431F" w:rsidP="00A9431F">
      <w:pPr>
        <w:pStyle w:val="NormalWeb"/>
        <w:numPr>
          <w:ilvl w:val="0"/>
          <w:numId w:val="15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Pratos, copos e utensílios</w:t>
      </w:r>
    </w:p>
    <w:p w14:paraId="19003760" w14:textId="77777777" w:rsidR="00A9431F" w:rsidRPr="00DC744F" w:rsidRDefault="00A9431F" w:rsidP="00A9431F">
      <w:pPr>
        <w:pStyle w:val="NormalWeb"/>
        <w:numPr>
          <w:ilvl w:val="0"/>
          <w:numId w:val="15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Balões e decorações</w:t>
      </w:r>
    </w:p>
    <w:p w14:paraId="38591087" w14:textId="77777777" w:rsidR="00A9431F" w:rsidRPr="00DC744F" w:rsidRDefault="00A9431F" w:rsidP="00A9431F">
      <w:pPr>
        <w:pStyle w:val="NormalWeb"/>
        <w:numPr>
          <w:ilvl w:val="0"/>
          <w:numId w:val="15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Snacks simples</w:t>
      </w:r>
    </w:p>
    <w:p w14:paraId="4BDBDCCA" w14:textId="77777777" w:rsidR="00A9431F" w:rsidRPr="00DC744F" w:rsidRDefault="00A9431F" w:rsidP="00A9431F">
      <w:pPr>
        <w:pStyle w:val="NormalWeb"/>
        <w:numPr>
          <w:ilvl w:val="0"/>
          <w:numId w:val="15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Material escolar</w:t>
      </w:r>
    </w:p>
    <w:p w14:paraId="4CB211BD" w14:textId="77777777" w:rsidR="00A9431F" w:rsidRPr="00DC744F" w:rsidRDefault="00A9431F" w:rsidP="00A9431F">
      <w:pPr>
        <w:pStyle w:val="NormalWeb"/>
        <w:numPr>
          <w:ilvl w:val="0"/>
          <w:numId w:val="15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Produtos para festas</w:t>
      </w:r>
    </w:p>
    <w:p w14:paraId="665F7020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O que NÃO compensa:</w:t>
      </w:r>
    </w:p>
    <w:p w14:paraId="765D6E1D" w14:textId="77777777" w:rsidR="00A9431F" w:rsidRPr="00DC744F" w:rsidRDefault="00A9431F" w:rsidP="00A9431F">
      <w:pPr>
        <w:pStyle w:val="NormalWeb"/>
        <w:numPr>
          <w:ilvl w:val="0"/>
          <w:numId w:val="15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Eletrônicos</w:t>
      </w:r>
    </w:p>
    <w:p w14:paraId="79563D5A" w14:textId="77777777" w:rsidR="00A9431F" w:rsidRPr="00DC744F" w:rsidRDefault="00A9431F" w:rsidP="00A9431F">
      <w:pPr>
        <w:pStyle w:val="NormalWeb"/>
        <w:numPr>
          <w:ilvl w:val="0"/>
          <w:numId w:val="15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Carnes e alimentos congelados (qualidade muito inferior)</w:t>
      </w:r>
    </w:p>
    <w:p w14:paraId="7C7C9868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7AAD0CE0">
          <v:rect id="_x0000_i1123" style="width:0;height:1.5pt" o:hralign="center" o:hrstd="t" o:hr="t" fillcolor="#a0a0a0" stroked="f"/>
        </w:pict>
      </w:r>
    </w:p>
    <w:p w14:paraId="52EFD194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13. Onde comprar carne boa e barata?</w:t>
      </w:r>
    </w:p>
    <w:p w14:paraId="55480816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carne é um item muito procurado pelos brasileiros.</w:t>
      </w:r>
    </w:p>
    <w:p w14:paraId="476B0E5B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Onde encontrar carne boa:</w:t>
      </w:r>
    </w:p>
    <w:p w14:paraId="71129525" w14:textId="77777777" w:rsidR="00A9431F" w:rsidRPr="00DC744F" w:rsidRDefault="00A9431F" w:rsidP="00A9431F">
      <w:pPr>
        <w:pStyle w:val="NormalWeb"/>
        <w:numPr>
          <w:ilvl w:val="0"/>
          <w:numId w:val="15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Costco (excelente qualidade e preço)</w:t>
      </w:r>
    </w:p>
    <w:p w14:paraId="70F08F58" w14:textId="77777777" w:rsidR="00A9431F" w:rsidRPr="00DC744F" w:rsidRDefault="00A9431F" w:rsidP="00A9431F">
      <w:pPr>
        <w:pStyle w:val="NormalWeb"/>
        <w:numPr>
          <w:ilvl w:val="0"/>
          <w:numId w:val="15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Sam’s Club</w:t>
      </w:r>
    </w:p>
    <w:p w14:paraId="57B81A2E" w14:textId="77777777" w:rsidR="00A9431F" w:rsidRPr="00DC744F" w:rsidRDefault="00A9431F" w:rsidP="00A9431F">
      <w:pPr>
        <w:pStyle w:val="NormalWeb"/>
        <w:numPr>
          <w:ilvl w:val="0"/>
          <w:numId w:val="15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Walmart (bom custo-benefício)</w:t>
      </w:r>
    </w:p>
    <w:p w14:paraId="4CD13040" w14:textId="77777777" w:rsidR="00A9431F" w:rsidRPr="00DC744F" w:rsidRDefault="00A9431F" w:rsidP="00A9431F">
      <w:pPr>
        <w:pStyle w:val="NormalWeb"/>
        <w:numPr>
          <w:ilvl w:val="0"/>
          <w:numId w:val="15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Publix (melhor qualidade, preço mediano)</w:t>
      </w:r>
    </w:p>
    <w:p w14:paraId="1034E36A" w14:textId="77777777" w:rsidR="00A9431F" w:rsidRPr="00DC744F" w:rsidRDefault="00A9431F" w:rsidP="00A9431F">
      <w:pPr>
        <w:pStyle w:val="NormalWeb"/>
        <w:numPr>
          <w:ilvl w:val="0"/>
          <w:numId w:val="15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Mercados brasileiros (picanha e cortes específicos)</w:t>
      </w:r>
    </w:p>
    <w:p w14:paraId="58051D04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lastRenderedPageBreak/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Cortes brasileiros disponíveis:</w:t>
      </w:r>
    </w:p>
    <w:p w14:paraId="5737158B" w14:textId="77777777" w:rsidR="00A9431F" w:rsidRPr="00DC744F" w:rsidRDefault="00A9431F" w:rsidP="00A9431F">
      <w:pPr>
        <w:pStyle w:val="NormalWeb"/>
        <w:numPr>
          <w:ilvl w:val="0"/>
          <w:numId w:val="15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Picanha</w:t>
      </w:r>
    </w:p>
    <w:p w14:paraId="77424F55" w14:textId="77777777" w:rsidR="00A9431F" w:rsidRPr="00DC744F" w:rsidRDefault="00A9431F" w:rsidP="00A9431F">
      <w:pPr>
        <w:pStyle w:val="NormalWeb"/>
        <w:numPr>
          <w:ilvl w:val="0"/>
          <w:numId w:val="15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Fraldinha</w:t>
      </w:r>
    </w:p>
    <w:p w14:paraId="45EA67EA" w14:textId="77777777" w:rsidR="00A9431F" w:rsidRPr="00DC744F" w:rsidRDefault="00A9431F" w:rsidP="00A9431F">
      <w:pPr>
        <w:pStyle w:val="NormalWeb"/>
        <w:numPr>
          <w:ilvl w:val="0"/>
          <w:numId w:val="15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Maminha</w:t>
      </w:r>
    </w:p>
    <w:p w14:paraId="4CA1558C" w14:textId="77777777" w:rsidR="00A9431F" w:rsidRPr="00DC744F" w:rsidRDefault="00A9431F" w:rsidP="00A9431F">
      <w:pPr>
        <w:pStyle w:val="NormalWeb"/>
        <w:numPr>
          <w:ilvl w:val="0"/>
          <w:numId w:val="15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Alcatra</w:t>
      </w:r>
    </w:p>
    <w:p w14:paraId="645BB805" w14:textId="77777777" w:rsidR="00A9431F" w:rsidRPr="00DC744F" w:rsidRDefault="00A9431F" w:rsidP="00A9431F">
      <w:pPr>
        <w:pStyle w:val="NormalWeb"/>
        <w:numPr>
          <w:ilvl w:val="0"/>
          <w:numId w:val="15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Linguiça brasileira</w:t>
      </w:r>
    </w:p>
    <w:p w14:paraId="2DAF81B1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5BD3ECAD">
          <v:rect id="_x0000_i1124" style="width:0;height:1.5pt" o:hralign="center" o:hrstd="t" o:hr="t" fillcolor="#a0a0a0" stroked="f"/>
        </w:pict>
      </w:r>
    </w:p>
    <w:p w14:paraId="410F3007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14. Onde comprar frango mais barato?</w:t>
      </w:r>
    </w:p>
    <w:p w14:paraId="7EB25661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Locais mais baratos:</w:t>
      </w:r>
    </w:p>
    <w:p w14:paraId="1AA8BF47" w14:textId="77777777" w:rsidR="00A9431F" w:rsidRPr="00DC744F" w:rsidRDefault="00A9431F" w:rsidP="00A9431F">
      <w:pPr>
        <w:pStyle w:val="NormalWeb"/>
        <w:numPr>
          <w:ilvl w:val="0"/>
          <w:numId w:val="15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Walmart</w:t>
      </w:r>
    </w:p>
    <w:p w14:paraId="56BEB9F8" w14:textId="77777777" w:rsidR="00A9431F" w:rsidRPr="00DC744F" w:rsidRDefault="00A9431F" w:rsidP="00A9431F">
      <w:pPr>
        <w:pStyle w:val="NormalWeb"/>
        <w:numPr>
          <w:ilvl w:val="0"/>
          <w:numId w:val="15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Aldi</w:t>
      </w:r>
    </w:p>
    <w:p w14:paraId="6DF13B41" w14:textId="77777777" w:rsidR="00A9431F" w:rsidRPr="00DC744F" w:rsidRDefault="00A9431F" w:rsidP="00A9431F">
      <w:pPr>
        <w:pStyle w:val="NormalWeb"/>
        <w:numPr>
          <w:ilvl w:val="0"/>
          <w:numId w:val="15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Sam’s Club</w:t>
      </w:r>
    </w:p>
    <w:p w14:paraId="5A7B167C" w14:textId="77777777" w:rsidR="00A9431F" w:rsidRPr="00DC744F" w:rsidRDefault="00A9431F" w:rsidP="00A9431F">
      <w:pPr>
        <w:pStyle w:val="NormalWeb"/>
        <w:numPr>
          <w:ilvl w:val="0"/>
          <w:numId w:val="15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Costco</w:t>
      </w:r>
    </w:p>
    <w:p w14:paraId="3F1A8636" w14:textId="77777777" w:rsidR="00A9431F" w:rsidRPr="00DC744F" w:rsidRDefault="00A9431F" w:rsidP="00A9431F">
      <w:pPr>
        <w:pStyle w:val="NormalWeb"/>
        <w:numPr>
          <w:ilvl w:val="0"/>
          <w:numId w:val="15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Bravo (em algumas regiões)</w:t>
      </w:r>
    </w:p>
    <w:p w14:paraId="779BA66C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Frango congelado é extremamente barato na Flórida.</w:t>
      </w:r>
    </w:p>
    <w:p w14:paraId="294C7126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6C2B9A10">
          <v:rect id="_x0000_i1125" style="width:0;height:1.5pt" o:hralign="center" o:hrstd="t" o:hr="t" fillcolor="#a0a0a0" stroked="f"/>
        </w:pict>
      </w:r>
    </w:p>
    <w:p w14:paraId="749D98A4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15. Onde comprar peixe barato e fresco?</w:t>
      </w:r>
    </w:p>
    <w:p w14:paraId="5CF5C39D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✔</w:t>
      </w:r>
      <w:r w:rsidRPr="00DC744F">
        <w:rPr>
          <w:rFonts w:asciiTheme="minorHAnsi" w:hAnsiTheme="minorHAnsi" w:cstheme="minorHAnsi"/>
          <w:sz w:val="22"/>
          <w:szCs w:val="22"/>
        </w:rPr>
        <w:t xml:space="preserve"> Locais recomendados:</w:t>
      </w:r>
    </w:p>
    <w:p w14:paraId="5B5E3793" w14:textId="77777777" w:rsidR="00A9431F" w:rsidRPr="00DC744F" w:rsidRDefault="00A9431F" w:rsidP="00A9431F">
      <w:pPr>
        <w:pStyle w:val="NormalWeb"/>
        <w:numPr>
          <w:ilvl w:val="0"/>
          <w:numId w:val="15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Whole Foods</w:t>
      </w:r>
    </w:p>
    <w:p w14:paraId="4886DE90" w14:textId="77777777" w:rsidR="00A9431F" w:rsidRPr="00DC744F" w:rsidRDefault="00A9431F" w:rsidP="00A9431F">
      <w:pPr>
        <w:pStyle w:val="NormalWeb"/>
        <w:numPr>
          <w:ilvl w:val="0"/>
          <w:numId w:val="15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Publix (seção de frutos do mar)</w:t>
      </w:r>
    </w:p>
    <w:p w14:paraId="7915242F" w14:textId="77777777" w:rsidR="00A9431F" w:rsidRPr="00DC744F" w:rsidRDefault="00A9431F" w:rsidP="00A9431F">
      <w:pPr>
        <w:pStyle w:val="NormalWeb"/>
        <w:numPr>
          <w:ilvl w:val="0"/>
          <w:numId w:val="15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Costco</w:t>
      </w:r>
    </w:p>
    <w:p w14:paraId="3B1A122A" w14:textId="77777777" w:rsidR="00A9431F" w:rsidRPr="00DC744F" w:rsidRDefault="00A9431F" w:rsidP="00A9431F">
      <w:pPr>
        <w:pStyle w:val="NormalWeb"/>
        <w:numPr>
          <w:ilvl w:val="0"/>
          <w:numId w:val="15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Peixarias brasileiras (Miami, Pompano, Orlando)</w:t>
      </w:r>
    </w:p>
    <w:p w14:paraId="7237AF18" w14:textId="77777777" w:rsidR="00A9431F" w:rsidRPr="00DC744F" w:rsidRDefault="00A9431F" w:rsidP="00A9431F">
      <w:pPr>
        <w:pStyle w:val="NormalWeb"/>
        <w:numPr>
          <w:ilvl w:val="0"/>
          <w:numId w:val="15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Asian Markets (super barato e sempre fresco)</w:t>
      </w:r>
    </w:p>
    <w:p w14:paraId="5D4523C1" w14:textId="77777777" w:rsidR="00A9431F" w:rsidRPr="00DC744F" w:rsidRDefault="00DC744F" w:rsidP="00A9431F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5FC24342">
          <v:rect id="_x0000_i1126" style="width:0;height:1.5pt" o:hralign="center" o:hrstd="t" o:hr="t" fillcolor="#a0a0a0" stroked="f"/>
        </w:pict>
      </w:r>
    </w:p>
    <w:p w14:paraId="40797CA7" w14:textId="77777777" w:rsidR="00A9431F" w:rsidRPr="00DC744F" w:rsidRDefault="00A9431F" w:rsidP="00A9431F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16. Onde encontrar restaurantes brasileiros?</w:t>
      </w:r>
    </w:p>
    <w:p w14:paraId="0FAFEED5" w14:textId="77777777" w:rsidR="00A9431F" w:rsidRPr="00DC744F" w:rsidRDefault="00A9431F" w:rsidP="00A9431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 Flórida tem dezenas de restaurantes brasileiros.</w:t>
      </w:r>
    </w:p>
    <w:p w14:paraId="6B6A24E3" w14:textId="77777777" w:rsidR="00A9431F" w:rsidRPr="00DC744F" w:rsidRDefault="00A9431F" w:rsidP="00A943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🍽</w:t>
      </w:r>
      <w:r w:rsidRPr="00DC744F">
        <w:rPr>
          <w:rFonts w:asciiTheme="minorHAnsi" w:hAnsiTheme="minorHAnsi" w:cstheme="minorHAnsi"/>
          <w:sz w:val="22"/>
          <w:szCs w:val="22"/>
        </w:rPr>
        <w:t xml:space="preserve"> Mais conhecidos por cidade:</w:t>
      </w:r>
    </w:p>
    <w:p w14:paraId="62160B8E" w14:textId="77777777" w:rsidR="00A9431F" w:rsidRPr="00DC744F" w:rsidRDefault="00A9431F" w:rsidP="00A9431F">
      <w:pPr>
        <w:pStyle w:val="Heading4"/>
        <w:rPr>
          <w:rFonts w:asciiTheme="minorHAnsi" w:hAnsiTheme="minorHAnsi" w:cstheme="minorHAnsi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</w:rPr>
        <w:t>Orlando:</w:t>
      </w:r>
    </w:p>
    <w:p w14:paraId="56569119" w14:textId="77777777" w:rsidR="00A9431F" w:rsidRPr="00DC744F" w:rsidRDefault="00A9431F" w:rsidP="00A9431F">
      <w:pPr>
        <w:pStyle w:val="Heading4"/>
        <w:rPr>
          <w:rFonts w:asciiTheme="minorHAnsi" w:hAnsiTheme="minorHAnsi" w:cstheme="minorHAnsi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</w:rPr>
        <w:t>Miami:</w:t>
      </w:r>
    </w:p>
    <w:p w14:paraId="476F2E85" w14:textId="77777777" w:rsidR="00A9431F" w:rsidRPr="00DC744F" w:rsidRDefault="00A9431F" w:rsidP="00A9431F">
      <w:pPr>
        <w:pStyle w:val="Heading4"/>
        <w:rPr>
          <w:rFonts w:asciiTheme="minorHAnsi" w:hAnsiTheme="minorHAnsi" w:cstheme="minorHAnsi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</w:rPr>
        <w:t>Boca Raton / Pompano:</w:t>
      </w:r>
    </w:p>
    <w:p w14:paraId="05CDC284" w14:textId="77777777" w:rsidR="00447F15" w:rsidRPr="00DC744F" w:rsidRDefault="00447F15" w:rsidP="00447F1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📑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Documentos &amp; Burocracias — Estado da Flórida</w:t>
      </w:r>
    </w:p>
    <w:p w14:paraId="41ABF4AE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lastRenderedPageBreak/>
        <w:t>81. Como tirar Social Security Number (SSN)?</w:t>
      </w:r>
    </w:p>
    <w:p w14:paraId="7CD68FEC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Na Flórida, você só pode solicitar SSN se tiver um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visto que permite trabalho</w:t>
      </w:r>
      <w:r w:rsidRPr="00DC744F">
        <w:rPr>
          <w:rFonts w:asciiTheme="minorHAnsi" w:hAnsiTheme="minorHAnsi" w:cstheme="minorHAnsi"/>
          <w:sz w:val="22"/>
          <w:szCs w:val="22"/>
        </w:rPr>
        <w:t xml:space="preserve"> (ex: EB, L, H, O, E, green card) ou estiver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autorizado pelo USCIS</w:t>
      </w:r>
      <w:r w:rsidRPr="00DC744F">
        <w:rPr>
          <w:rFonts w:asciiTheme="minorHAnsi" w:hAnsiTheme="minorHAnsi" w:cstheme="minorHAnsi"/>
          <w:sz w:val="22"/>
          <w:szCs w:val="22"/>
        </w:rPr>
        <w:t xml:space="preserve"> (EAD).</w:t>
      </w:r>
      <w:r w:rsidRPr="00DC744F">
        <w:rPr>
          <w:rFonts w:asciiTheme="minorHAnsi" w:hAnsiTheme="minorHAnsi" w:cstheme="minorHAnsi"/>
          <w:sz w:val="22"/>
          <w:szCs w:val="22"/>
        </w:rPr>
        <w:br/>
        <w:t>O processo é assim:</w:t>
      </w:r>
    </w:p>
    <w:p w14:paraId="4E5C5355" w14:textId="77777777" w:rsidR="00447F15" w:rsidRPr="00DC744F" w:rsidRDefault="00447F15" w:rsidP="00CD32BC">
      <w:pPr>
        <w:pStyle w:val="NormalWeb"/>
        <w:numPr>
          <w:ilvl w:val="0"/>
          <w:numId w:val="15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Ter status legal que permita SSN.</w:t>
      </w:r>
    </w:p>
    <w:p w14:paraId="46F5D4CC" w14:textId="77777777" w:rsidR="00447F15" w:rsidRPr="00DC744F" w:rsidRDefault="00447F15" w:rsidP="00CD32BC">
      <w:pPr>
        <w:pStyle w:val="NormalWeb"/>
        <w:numPr>
          <w:ilvl w:val="0"/>
          <w:numId w:val="15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Ir a um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Social Security Office</w:t>
      </w:r>
      <w:r w:rsidRPr="00DC744F">
        <w:rPr>
          <w:rFonts w:asciiTheme="minorHAnsi" w:hAnsiTheme="minorHAnsi" w:cstheme="minorHAnsi"/>
          <w:sz w:val="22"/>
          <w:szCs w:val="22"/>
        </w:rPr>
        <w:t xml:space="preserve"> perto da sua cidade.</w:t>
      </w:r>
    </w:p>
    <w:p w14:paraId="5FF165AE" w14:textId="77777777" w:rsidR="00447F15" w:rsidRPr="00DC744F" w:rsidRDefault="00447F15" w:rsidP="00CD32BC">
      <w:pPr>
        <w:pStyle w:val="NormalWeb"/>
        <w:numPr>
          <w:ilvl w:val="0"/>
          <w:numId w:val="15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Levar: passaporte, I-94, visto, EAD (se tiver).</w:t>
      </w:r>
    </w:p>
    <w:p w14:paraId="4AD6C0AB" w14:textId="77777777" w:rsidR="00447F15" w:rsidRPr="00DC744F" w:rsidRDefault="00447F15" w:rsidP="00CD32BC">
      <w:pPr>
        <w:pStyle w:val="NormalWeb"/>
        <w:numPr>
          <w:ilvl w:val="0"/>
          <w:numId w:val="15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Preencher formulário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SS-5</w:t>
      </w:r>
      <w:r w:rsidRPr="00DC744F">
        <w:rPr>
          <w:rFonts w:asciiTheme="minorHAnsi" w:hAnsiTheme="minorHAnsi" w:cstheme="minorHAnsi"/>
          <w:sz w:val="22"/>
          <w:szCs w:val="22"/>
        </w:rPr>
        <w:t xml:space="preserve"> (no local ou online).</w:t>
      </w:r>
    </w:p>
    <w:p w14:paraId="2BAA2EA6" w14:textId="77777777" w:rsidR="00447F15" w:rsidRPr="00DC744F" w:rsidRDefault="00447F15" w:rsidP="00CD32BC">
      <w:pPr>
        <w:pStyle w:val="NormalWeb"/>
        <w:numPr>
          <w:ilvl w:val="0"/>
          <w:numId w:val="15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Seu SSN chega pelo correio em 7–14 dias.</w:t>
      </w:r>
    </w:p>
    <w:p w14:paraId="3ACC5791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5977DA68">
          <v:rect id="_x0000_i1127" style="width:0;height:1.5pt" o:hralign="center" o:hrstd="t" o:hr="t" fillcolor="#a0a0a0" stroked="f"/>
        </w:pict>
      </w:r>
    </w:p>
    <w:p w14:paraId="4C483788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82. Eu posso ter o meu SSN?</w:t>
      </w:r>
    </w:p>
    <w:p w14:paraId="09873ECA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Na Flórida (e em todo o EUA),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só pode ter SSN quem tem autorização de trabalho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  <w:r w:rsidRPr="00DC744F">
        <w:rPr>
          <w:rFonts w:asciiTheme="minorHAnsi" w:hAnsiTheme="minorHAnsi" w:cstheme="minorHAnsi"/>
          <w:sz w:val="22"/>
          <w:szCs w:val="22"/>
        </w:rPr>
        <w:br/>
      </w:r>
      <w:r w:rsidRPr="00DC744F">
        <w:rPr>
          <w:rFonts w:ascii="Segoe UI Symbol" w:hAnsi="Segoe UI Symbol" w:cs="Segoe UI Symbol"/>
          <w:sz w:val="22"/>
          <w:szCs w:val="22"/>
        </w:rPr>
        <w:t>➜</w:t>
      </w:r>
      <w:r w:rsidRPr="00DC744F">
        <w:rPr>
          <w:rFonts w:asciiTheme="minorHAnsi" w:hAnsiTheme="minorHAnsi" w:cstheme="minorHAnsi"/>
          <w:sz w:val="22"/>
          <w:szCs w:val="22"/>
        </w:rPr>
        <w:t xml:space="preserve"> Se você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não tem visto de trabalho, Green Card ou EAD</w:t>
      </w:r>
      <w:r w:rsidRPr="00DC744F">
        <w:rPr>
          <w:rFonts w:asciiTheme="minorHAnsi" w:hAnsiTheme="minorHAnsi" w:cstheme="minorHAnsi"/>
          <w:sz w:val="22"/>
          <w:szCs w:val="22"/>
        </w:rPr>
        <w:t xml:space="preserve">,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não pode</w:t>
      </w:r>
      <w:r w:rsidRPr="00DC744F">
        <w:rPr>
          <w:rFonts w:asciiTheme="minorHAnsi" w:hAnsiTheme="minorHAnsi" w:cstheme="minorHAnsi"/>
          <w:sz w:val="22"/>
          <w:szCs w:val="22"/>
        </w:rPr>
        <w:t xml:space="preserve"> solicitar.</w:t>
      </w:r>
      <w:r w:rsidRPr="00DC744F">
        <w:rPr>
          <w:rFonts w:asciiTheme="minorHAnsi" w:hAnsiTheme="minorHAnsi" w:cstheme="minorHAnsi"/>
          <w:sz w:val="22"/>
          <w:szCs w:val="22"/>
        </w:rPr>
        <w:br/>
      </w:r>
      <w:r w:rsidRPr="00DC744F">
        <w:rPr>
          <w:rFonts w:ascii="Segoe UI Symbol" w:hAnsi="Segoe UI Symbol" w:cs="Segoe UI Symbol"/>
          <w:sz w:val="22"/>
          <w:szCs w:val="22"/>
        </w:rPr>
        <w:t>➜</w:t>
      </w:r>
      <w:r w:rsidRPr="00DC744F">
        <w:rPr>
          <w:rFonts w:asciiTheme="minorHAnsi" w:hAnsiTheme="minorHAnsi" w:cstheme="minorHAnsi"/>
          <w:sz w:val="22"/>
          <w:szCs w:val="22"/>
        </w:rPr>
        <w:t xml:space="preserve"> Se tem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EAD, visto de trabalho ou green card</w:t>
      </w:r>
      <w:r w:rsidRPr="00DC744F">
        <w:rPr>
          <w:rFonts w:asciiTheme="minorHAnsi" w:hAnsiTheme="minorHAnsi" w:cstheme="minorHAnsi"/>
          <w:sz w:val="22"/>
          <w:szCs w:val="22"/>
        </w:rPr>
        <w:t xml:space="preserve">,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sim, pode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248091D1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6602A8D0">
          <v:rect id="_x0000_i1128" style="width:0;height:1.5pt" o:hralign="center" o:hrstd="t" o:hr="t" fillcolor="#a0a0a0" stroked="f"/>
        </w:pict>
      </w:r>
    </w:p>
    <w:p w14:paraId="7366CEDF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83. Onde aplicar para Green Card?</w:t>
      </w:r>
    </w:p>
    <w:p w14:paraId="4A1B39F2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Morando na Flórida, você pode aplicar de duas formas:</w:t>
      </w:r>
    </w:p>
    <w:p w14:paraId="118AD95A" w14:textId="77777777" w:rsidR="00447F15" w:rsidRPr="00DC744F" w:rsidRDefault="00447F15" w:rsidP="00447F15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Se estiver nos EUA:</w:t>
      </w:r>
    </w:p>
    <w:p w14:paraId="16C0FC68" w14:textId="77777777" w:rsidR="00447F15" w:rsidRPr="00DC744F" w:rsidRDefault="00447F15" w:rsidP="00CD32BC">
      <w:pPr>
        <w:pStyle w:val="NormalWeb"/>
        <w:numPr>
          <w:ilvl w:val="0"/>
          <w:numId w:val="16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Fazer </w:t>
      </w:r>
      <w:r w:rsidRPr="00DC744F">
        <w:rPr>
          <w:rStyle w:val="Strong"/>
          <w:rFonts w:asciiTheme="minorHAnsi" w:hAnsiTheme="minorHAnsi" w:cstheme="minorHAnsi"/>
          <w:sz w:val="22"/>
          <w:szCs w:val="22"/>
          <w:lang w:val="en-US"/>
        </w:rPr>
        <w:t>Adjustment of Status (I-485)</w:t>
      </w:r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DC744F">
        <w:rPr>
          <w:rFonts w:asciiTheme="minorHAnsi" w:hAnsiTheme="minorHAnsi" w:cstheme="minorHAnsi"/>
          <w:sz w:val="22"/>
          <w:szCs w:val="22"/>
          <w:lang w:val="en-US"/>
        </w:rPr>
        <w:t>pelo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USCIS.</w:t>
      </w:r>
    </w:p>
    <w:p w14:paraId="049FE9CB" w14:textId="77777777" w:rsidR="00447F15" w:rsidRPr="00DC744F" w:rsidRDefault="00447F15" w:rsidP="00CD32BC">
      <w:pPr>
        <w:pStyle w:val="NormalWeb"/>
        <w:numPr>
          <w:ilvl w:val="0"/>
          <w:numId w:val="16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Todo processo é eletrônico; seu biometrics será feito em um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USCIS ASC</w:t>
      </w:r>
      <w:r w:rsidRPr="00DC744F">
        <w:rPr>
          <w:rFonts w:asciiTheme="minorHAnsi" w:hAnsiTheme="minorHAnsi" w:cstheme="minorHAnsi"/>
          <w:sz w:val="22"/>
          <w:szCs w:val="22"/>
        </w:rPr>
        <w:t xml:space="preserve"> na própria Flórida.</w:t>
      </w:r>
    </w:p>
    <w:p w14:paraId="05D8B338" w14:textId="77777777" w:rsidR="00447F15" w:rsidRPr="00DC744F" w:rsidRDefault="00447F15" w:rsidP="00447F15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Se estiver no Brasil:</w:t>
      </w:r>
    </w:p>
    <w:p w14:paraId="65600DBC" w14:textId="77777777" w:rsidR="00447F15" w:rsidRPr="00DC744F" w:rsidRDefault="00447F15" w:rsidP="00CD32BC">
      <w:pPr>
        <w:pStyle w:val="NormalWeb"/>
        <w:numPr>
          <w:ilvl w:val="0"/>
          <w:numId w:val="16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Processo consular no </w:t>
      </w:r>
      <w:r w:rsidRPr="00DC744F">
        <w:rPr>
          <w:rStyle w:val="Emphasis"/>
          <w:rFonts w:asciiTheme="minorHAnsi" w:eastAsiaTheme="majorEastAsia" w:hAnsiTheme="minorHAnsi" w:cstheme="minorHAnsi"/>
          <w:sz w:val="22"/>
          <w:szCs w:val="22"/>
        </w:rPr>
        <w:t>National Visa Center (NVC)</w:t>
      </w:r>
      <w:r w:rsidRPr="00DC744F">
        <w:rPr>
          <w:rFonts w:asciiTheme="minorHAnsi" w:hAnsiTheme="minorHAnsi" w:cstheme="minorHAnsi"/>
          <w:sz w:val="22"/>
          <w:szCs w:val="22"/>
        </w:rPr>
        <w:t xml:space="preserve"> e entrevista em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Rio de Janeiro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30FBCD73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0F131606">
          <v:rect id="_x0000_i1129" style="width:0;height:1.5pt" o:hralign="center" o:hrstd="t" o:hr="t" fillcolor="#a0a0a0" stroked="f"/>
        </w:pict>
      </w:r>
    </w:p>
    <w:p w14:paraId="47057AAF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84. Eu posso ter o Green Card?</w:t>
      </w:r>
    </w:p>
    <w:p w14:paraId="38407779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Depende da sua categoria. Na Flórida, as formas mais comuns são:</w:t>
      </w:r>
    </w:p>
    <w:p w14:paraId="1C342604" w14:textId="77777777" w:rsidR="00447F15" w:rsidRPr="00DC744F" w:rsidRDefault="00447F15" w:rsidP="00CD32BC">
      <w:pPr>
        <w:pStyle w:val="NormalWeb"/>
        <w:numPr>
          <w:ilvl w:val="0"/>
          <w:numId w:val="16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EB-2 NIW</w:t>
      </w:r>
      <w:r w:rsidRPr="00DC744F">
        <w:rPr>
          <w:rFonts w:asciiTheme="minorHAnsi" w:hAnsiTheme="minorHAnsi" w:cstheme="minorHAnsi"/>
          <w:sz w:val="22"/>
          <w:szCs w:val="22"/>
        </w:rPr>
        <w:t xml:space="preserve"> (habilidade profissional e impacto nacional)</w:t>
      </w:r>
    </w:p>
    <w:p w14:paraId="17A31EC1" w14:textId="77777777" w:rsidR="00447F15" w:rsidRPr="00DC744F" w:rsidRDefault="00447F15" w:rsidP="00CD32BC">
      <w:pPr>
        <w:pStyle w:val="NormalWeb"/>
        <w:numPr>
          <w:ilvl w:val="0"/>
          <w:numId w:val="16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EB-3</w:t>
      </w:r>
      <w:r w:rsidRPr="00DC744F">
        <w:rPr>
          <w:rFonts w:asciiTheme="minorHAnsi" w:hAnsiTheme="minorHAnsi" w:cstheme="minorHAnsi"/>
          <w:sz w:val="22"/>
          <w:szCs w:val="22"/>
        </w:rPr>
        <w:t xml:space="preserve"> (oferta de emprego)</w:t>
      </w:r>
    </w:p>
    <w:p w14:paraId="67DF8789" w14:textId="77777777" w:rsidR="00447F15" w:rsidRPr="00DC744F" w:rsidRDefault="00447F15" w:rsidP="00CD32BC">
      <w:pPr>
        <w:pStyle w:val="NormalWeb"/>
        <w:numPr>
          <w:ilvl w:val="0"/>
          <w:numId w:val="16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EB-1</w:t>
      </w:r>
      <w:r w:rsidRPr="00DC744F">
        <w:rPr>
          <w:rFonts w:asciiTheme="minorHAnsi" w:hAnsiTheme="minorHAnsi" w:cstheme="minorHAnsi"/>
          <w:sz w:val="22"/>
          <w:szCs w:val="22"/>
        </w:rPr>
        <w:t xml:space="preserve"> (extraordinário)</w:t>
      </w:r>
    </w:p>
    <w:p w14:paraId="055F802B" w14:textId="77777777" w:rsidR="00447F15" w:rsidRPr="00DC744F" w:rsidRDefault="00447F15" w:rsidP="00CD32BC">
      <w:pPr>
        <w:pStyle w:val="NormalWeb"/>
        <w:numPr>
          <w:ilvl w:val="0"/>
          <w:numId w:val="16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Casamento com americano</w:t>
      </w:r>
    </w:p>
    <w:p w14:paraId="3BC4AC97" w14:textId="77777777" w:rsidR="00447F15" w:rsidRPr="00DC744F" w:rsidRDefault="00447F15" w:rsidP="00CD32BC">
      <w:pPr>
        <w:pStyle w:val="NormalWeb"/>
        <w:numPr>
          <w:ilvl w:val="0"/>
          <w:numId w:val="16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Parentes próximos de cidadão americano</w:t>
      </w:r>
    </w:p>
    <w:p w14:paraId="031DF4D3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Se estiver em status válido e se enquadrar numa categoria,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sim, pode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2F45FF92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6A408B37">
          <v:rect id="_x0000_i1130" style="width:0;height:1.5pt" o:hralign="center" o:hrstd="t" o:hr="t" fillcolor="#a0a0a0" stroked="f"/>
        </w:pict>
      </w:r>
    </w:p>
    <w:p w14:paraId="2B6A515E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lastRenderedPageBreak/>
        <w:t>85. Como renovar passaporte brasileiro nos EUA?</w:t>
      </w:r>
    </w:p>
    <w:p w14:paraId="28C05F03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você renova no:</w:t>
      </w:r>
    </w:p>
    <w:p w14:paraId="7709C416" w14:textId="77777777" w:rsidR="00447F15" w:rsidRPr="00DC744F" w:rsidRDefault="00447F15" w:rsidP="00447F15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Consulado-Geral do Brasil em Miami</w:t>
      </w:r>
    </w:p>
    <w:p w14:paraId="4CB48391" w14:textId="77777777" w:rsidR="00447F15" w:rsidRPr="00DC744F" w:rsidRDefault="00447F15" w:rsidP="00CD32BC">
      <w:pPr>
        <w:pStyle w:val="NormalWeb"/>
        <w:numPr>
          <w:ilvl w:val="0"/>
          <w:numId w:val="16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Agendamento obrigatório pelo sistema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e-consular</w:t>
      </w:r>
    </w:p>
    <w:p w14:paraId="44282A04" w14:textId="77777777" w:rsidR="00447F15" w:rsidRPr="00DC744F" w:rsidRDefault="00447F15" w:rsidP="00CD32BC">
      <w:pPr>
        <w:pStyle w:val="NormalWeb"/>
        <w:numPr>
          <w:ilvl w:val="0"/>
          <w:numId w:val="16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Levar: passaporte antigo, ID brasileira, comprovante de residência e foto</w:t>
      </w:r>
    </w:p>
    <w:p w14:paraId="53E0BB36" w14:textId="77777777" w:rsidR="00447F15" w:rsidRPr="00DC744F" w:rsidRDefault="00447F15" w:rsidP="00CD32BC">
      <w:pPr>
        <w:pStyle w:val="NormalWeb"/>
        <w:numPr>
          <w:ilvl w:val="0"/>
          <w:numId w:val="16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Taxa paga no Money Order</w:t>
      </w:r>
    </w:p>
    <w:p w14:paraId="6F7AE5B3" w14:textId="77777777" w:rsidR="00447F15" w:rsidRPr="00DC744F" w:rsidRDefault="00447F15" w:rsidP="00CD32BC">
      <w:pPr>
        <w:pStyle w:val="NormalWeb"/>
        <w:numPr>
          <w:ilvl w:val="0"/>
          <w:numId w:val="16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Em média leva 2–4 semanas</w:t>
      </w:r>
    </w:p>
    <w:p w14:paraId="58CAF11F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4929AF2C">
          <v:rect id="_x0000_i1131" style="width:0;height:1.5pt" o:hralign="center" o:hrstd="t" o:hr="t" fillcolor="#a0a0a0" stroked="f"/>
        </w:pict>
      </w:r>
    </w:p>
    <w:p w14:paraId="7C911E15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86. Onde encontrar tradutor juramentado?</w:t>
      </w:r>
    </w:p>
    <w:p w14:paraId="663BF414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Nos EUA não existe “tradutor juramentado” como no Brasil.</w:t>
      </w:r>
      <w:r w:rsidRPr="00DC744F">
        <w:rPr>
          <w:rFonts w:asciiTheme="minorHAnsi" w:hAnsiTheme="minorHAnsi" w:cstheme="minorHAnsi"/>
          <w:sz w:val="22"/>
          <w:szCs w:val="22"/>
        </w:rPr>
        <w:br/>
        <w:t xml:space="preserve">Na Flórida, você usa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Tradutor Certificado</w:t>
      </w:r>
      <w:r w:rsidRPr="00DC744F">
        <w:rPr>
          <w:rFonts w:asciiTheme="minorHAnsi" w:hAnsiTheme="minorHAnsi" w:cstheme="minorHAnsi"/>
          <w:sz w:val="22"/>
          <w:szCs w:val="22"/>
        </w:rPr>
        <w:t xml:space="preserve"> (</w:t>
      </w:r>
      <w:r w:rsidRPr="00DC744F">
        <w:rPr>
          <w:rStyle w:val="Emphasis"/>
          <w:rFonts w:asciiTheme="minorHAnsi" w:eastAsiaTheme="majorEastAsia" w:hAnsiTheme="minorHAnsi" w:cstheme="minorHAnsi"/>
          <w:sz w:val="22"/>
          <w:szCs w:val="22"/>
        </w:rPr>
        <w:t>Certified Translator</w:t>
      </w:r>
      <w:r w:rsidRPr="00DC744F">
        <w:rPr>
          <w:rFonts w:asciiTheme="minorHAnsi" w:hAnsiTheme="minorHAnsi" w:cstheme="minorHAnsi"/>
          <w:sz w:val="22"/>
          <w:szCs w:val="22"/>
        </w:rPr>
        <w:t xml:space="preserve">), geralmente credenciado pela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ATA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250F8533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Sites usados:</w:t>
      </w:r>
    </w:p>
    <w:p w14:paraId="5F75B883" w14:textId="77777777" w:rsidR="00447F15" w:rsidRPr="00DC744F" w:rsidRDefault="00447F15" w:rsidP="00CD32BC">
      <w:pPr>
        <w:pStyle w:val="NormalWeb"/>
        <w:numPr>
          <w:ilvl w:val="0"/>
          <w:numId w:val="16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Emphasis"/>
          <w:rFonts w:asciiTheme="minorHAnsi" w:eastAsiaTheme="majorEastAsia" w:hAnsiTheme="minorHAnsi" w:cstheme="minorHAnsi"/>
          <w:sz w:val="22"/>
          <w:szCs w:val="22"/>
        </w:rPr>
        <w:t>American Translators Association — ATA</w:t>
      </w:r>
    </w:p>
    <w:p w14:paraId="42346244" w14:textId="77777777" w:rsidR="00447F15" w:rsidRPr="00DC744F" w:rsidRDefault="00447F15" w:rsidP="00CD32BC">
      <w:pPr>
        <w:pStyle w:val="NormalWeb"/>
        <w:numPr>
          <w:ilvl w:val="0"/>
          <w:numId w:val="16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Agências locais de tradução (em Orlando, Miami, Fort Lauderdale etc.)</w:t>
      </w:r>
    </w:p>
    <w:p w14:paraId="6EAA9B06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5F31FDEE">
          <v:rect id="_x0000_i1132" style="width:0;height:1.5pt" o:hralign="center" o:hrstd="t" o:hr="t" fillcolor="#a0a0a0" stroked="f"/>
        </w:pict>
      </w:r>
    </w:p>
    <w:p w14:paraId="220A2A98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87. Como abrir empresa (LLC ou Corp)?</w:t>
      </w:r>
    </w:p>
    <w:p w14:paraId="7B10D4F8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 é super simples:</w:t>
      </w:r>
    </w:p>
    <w:p w14:paraId="4FC7206F" w14:textId="77777777" w:rsidR="00447F15" w:rsidRPr="00DC744F" w:rsidRDefault="00447F15" w:rsidP="00CD32BC">
      <w:pPr>
        <w:pStyle w:val="NormalWeb"/>
        <w:numPr>
          <w:ilvl w:val="0"/>
          <w:numId w:val="16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Entrar no site oficial: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Sunbiz.org</w:t>
      </w:r>
    </w:p>
    <w:p w14:paraId="2534235C" w14:textId="77777777" w:rsidR="00447F15" w:rsidRPr="00DC744F" w:rsidRDefault="00447F15" w:rsidP="00CD32BC">
      <w:pPr>
        <w:pStyle w:val="NormalWeb"/>
        <w:numPr>
          <w:ilvl w:val="0"/>
          <w:numId w:val="16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Escolher: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LLC</w:t>
      </w:r>
      <w:r w:rsidRPr="00DC744F">
        <w:rPr>
          <w:rFonts w:asciiTheme="minorHAnsi" w:hAnsiTheme="minorHAnsi" w:cstheme="minorHAnsi"/>
          <w:sz w:val="22"/>
          <w:szCs w:val="22"/>
        </w:rPr>
        <w:t xml:space="preserve"> ou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CORP</w:t>
      </w:r>
    </w:p>
    <w:p w14:paraId="5C3D3C83" w14:textId="77777777" w:rsidR="00447F15" w:rsidRPr="00DC744F" w:rsidRDefault="00447F15" w:rsidP="00CD32BC">
      <w:pPr>
        <w:pStyle w:val="NormalWeb"/>
        <w:numPr>
          <w:ilvl w:val="0"/>
          <w:numId w:val="16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Preencher dados (nome, endereço, responsável)</w:t>
      </w:r>
    </w:p>
    <w:p w14:paraId="3447615B" w14:textId="77777777" w:rsidR="00447F15" w:rsidRPr="00DC744F" w:rsidRDefault="00447F15" w:rsidP="00CD32BC">
      <w:pPr>
        <w:pStyle w:val="NormalWeb"/>
        <w:numPr>
          <w:ilvl w:val="0"/>
          <w:numId w:val="16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Pagar a taxa (cerca de $125 para LLC)</w:t>
      </w:r>
    </w:p>
    <w:p w14:paraId="316EABE3" w14:textId="77777777" w:rsidR="00447F15" w:rsidRPr="00DC744F" w:rsidRDefault="00447F15" w:rsidP="00CD32BC">
      <w:pPr>
        <w:pStyle w:val="NormalWeb"/>
        <w:numPr>
          <w:ilvl w:val="0"/>
          <w:numId w:val="16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Receber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Articles of Organization</w:t>
      </w:r>
    </w:p>
    <w:p w14:paraId="7DC4F668" w14:textId="77777777" w:rsidR="00447F15" w:rsidRPr="00DC744F" w:rsidRDefault="00447F15" w:rsidP="00CD32BC">
      <w:pPr>
        <w:pStyle w:val="NormalWeb"/>
        <w:numPr>
          <w:ilvl w:val="0"/>
          <w:numId w:val="16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Abrir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EIN</w:t>
      </w:r>
      <w:r w:rsidRPr="00DC744F">
        <w:rPr>
          <w:rFonts w:asciiTheme="minorHAnsi" w:hAnsiTheme="minorHAnsi" w:cstheme="minorHAnsi"/>
          <w:sz w:val="22"/>
          <w:szCs w:val="22"/>
        </w:rPr>
        <w:t xml:space="preserve"> gratuito no IRS</w:t>
      </w:r>
    </w:p>
    <w:p w14:paraId="082DF6E9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 estado da Flórida é um dos mais empresariais dos EUA.</w:t>
      </w:r>
    </w:p>
    <w:p w14:paraId="6665F753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1BE7703A">
          <v:rect id="_x0000_i1133" style="width:0;height:1.5pt" o:hralign="center" o:hrstd="t" o:hr="t" fillcolor="#a0a0a0" stroked="f"/>
        </w:pict>
      </w:r>
    </w:p>
    <w:p w14:paraId="70CE0B35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88. Como aplicar para visto de estudante?</w:t>
      </w:r>
    </w:p>
    <w:p w14:paraId="2B90EB36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Flórida:</w:t>
      </w:r>
    </w:p>
    <w:p w14:paraId="719C534D" w14:textId="77777777" w:rsidR="00447F15" w:rsidRPr="00DC744F" w:rsidRDefault="00447F15" w:rsidP="00CD32BC">
      <w:pPr>
        <w:pStyle w:val="NormalWeb"/>
        <w:numPr>
          <w:ilvl w:val="0"/>
          <w:numId w:val="16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Escolher uma escola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SEVP-certified</w:t>
      </w:r>
      <w:r w:rsidRPr="00DC744F">
        <w:rPr>
          <w:rFonts w:asciiTheme="minorHAnsi" w:hAnsiTheme="minorHAnsi" w:cstheme="minorHAnsi"/>
          <w:sz w:val="22"/>
          <w:szCs w:val="22"/>
        </w:rPr>
        <w:t xml:space="preserve"> (Orlando, Miami, Tampa, Fort Lauderdale etc.)</w:t>
      </w:r>
    </w:p>
    <w:p w14:paraId="1534A544" w14:textId="77777777" w:rsidR="00447F15" w:rsidRPr="00DC744F" w:rsidRDefault="00447F15" w:rsidP="00CD32BC">
      <w:pPr>
        <w:pStyle w:val="NormalWeb"/>
        <w:numPr>
          <w:ilvl w:val="0"/>
          <w:numId w:val="16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Receber o formulário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I-20</w:t>
      </w:r>
      <w:r w:rsidRPr="00DC744F">
        <w:rPr>
          <w:rFonts w:asciiTheme="minorHAnsi" w:hAnsiTheme="minorHAnsi" w:cstheme="minorHAnsi"/>
          <w:sz w:val="22"/>
          <w:szCs w:val="22"/>
        </w:rPr>
        <w:t xml:space="preserve"> da escola</w:t>
      </w:r>
    </w:p>
    <w:p w14:paraId="1FB4D196" w14:textId="77777777" w:rsidR="00447F15" w:rsidRPr="00DC744F" w:rsidRDefault="00447F15" w:rsidP="00CD32BC">
      <w:pPr>
        <w:pStyle w:val="NormalWeb"/>
        <w:numPr>
          <w:ilvl w:val="0"/>
          <w:numId w:val="16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Pagar a taxa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SEVIS</w:t>
      </w:r>
    </w:p>
    <w:p w14:paraId="76D91D96" w14:textId="77777777" w:rsidR="00447F15" w:rsidRPr="00DC744F" w:rsidRDefault="00447F15" w:rsidP="00CD32BC">
      <w:pPr>
        <w:pStyle w:val="NormalWeb"/>
        <w:numPr>
          <w:ilvl w:val="0"/>
          <w:numId w:val="16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Agendar entrevista no consulado (Brasil)</w:t>
      </w:r>
    </w:p>
    <w:p w14:paraId="0251093E" w14:textId="77777777" w:rsidR="00447F15" w:rsidRPr="00DC744F" w:rsidRDefault="00447F15" w:rsidP="00CD32BC">
      <w:pPr>
        <w:pStyle w:val="NormalWeb"/>
        <w:numPr>
          <w:ilvl w:val="0"/>
          <w:numId w:val="16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Entrar nos EUA como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F-1</w:t>
      </w:r>
    </w:p>
    <w:p w14:paraId="79DC4BD6" w14:textId="77777777" w:rsidR="00447F15" w:rsidRPr="00DC744F" w:rsidRDefault="00447F15" w:rsidP="00CD32BC">
      <w:pPr>
        <w:pStyle w:val="NormalWeb"/>
        <w:numPr>
          <w:ilvl w:val="0"/>
          <w:numId w:val="16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Comparecer obrigatoriamente às aulas</w:t>
      </w:r>
    </w:p>
    <w:p w14:paraId="1356596B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lastRenderedPageBreak/>
        <w:pict w14:anchorId="18C90F9A">
          <v:rect id="_x0000_i1134" style="width:0;height:1.5pt" o:hralign="center" o:hrstd="t" o:hr="t" fillcolor="#a0a0a0" stroked="f"/>
        </w:pict>
      </w:r>
    </w:p>
    <w:p w14:paraId="72B10E0C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89. Onde tirar carteira de motorista internacional?</w:t>
      </w:r>
    </w:p>
    <w:p w14:paraId="0D74DAB3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IDP (International Driving Permit)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não é emitida nos EUA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56F6ADB6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Para brasileiros:</w:t>
      </w:r>
    </w:p>
    <w:p w14:paraId="50731128" w14:textId="77777777" w:rsidR="00447F15" w:rsidRPr="00DC744F" w:rsidRDefault="00447F15" w:rsidP="00CD32BC">
      <w:pPr>
        <w:pStyle w:val="NormalWeb"/>
        <w:numPr>
          <w:ilvl w:val="0"/>
          <w:numId w:val="16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Emitir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no Brasil</w:t>
      </w:r>
      <w:r w:rsidRPr="00DC744F">
        <w:rPr>
          <w:rFonts w:asciiTheme="minorHAnsi" w:hAnsiTheme="minorHAnsi" w:cstheme="minorHAnsi"/>
          <w:sz w:val="22"/>
          <w:szCs w:val="22"/>
        </w:rPr>
        <w:t xml:space="preserve">, pelo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Detran</w:t>
      </w:r>
      <w:r w:rsidRPr="00DC744F">
        <w:rPr>
          <w:rFonts w:asciiTheme="minorHAnsi" w:hAnsiTheme="minorHAnsi" w:cstheme="minorHAnsi"/>
          <w:sz w:val="22"/>
          <w:szCs w:val="22"/>
        </w:rPr>
        <w:t xml:space="preserve"> ou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pelo site da Carteira Internacional do Automóvel (CIA)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696616E7" w14:textId="77777777" w:rsidR="00447F15" w:rsidRPr="00DC744F" w:rsidRDefault="00447F15" w:rsidP="00CD32BC">
      <w:pPr>
        <w:pStyle w:val="NormalWeb"/>
        <w:numPr>
          <w:ilvl w:val="0"/>
          <w:numId w:val="16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Nos EUA/Flórida, você pode dirigir com sua CNH + IDP enquanto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visitante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0C8980ED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Se morar na Flórida, o correto é tirar 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Driver License da Flórida (FL DL)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1223B1E2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74685910">
          <v:rect id="_x0000_i1135" style="width:0;height:1.5pt" o:hralign="center" o:hrstd="t" o:hr="t" fillcolor="#a0a0a0" stroked="f"/>
        </w:pict>
      </w:r>
    </w:p>
    <w:p w14:paraId="7E6BDDE6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90. Como marcar entrevista no Consulado Brasileiro?</w:t>
      </w:r>
    </w:p>
    <w:p w14:paraId="0B2CC69B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Para quem mora na Flórida:</w:t>
      </w:r>
    </w:p>
    <w:p w14:paraId="4FCBDA23" w14:textId="77777777" w:rsidR="00447F15" w:rsidRPr="00DC744F" w:rsidRDefault="00447F15" w:rsidP="00CD32BC">
      <w:pPr>
        <w:pStyle w:val="NormalWeb"/>
        <w:numPr>
          <w:ilvl w:val="0"/>
          <w:numId w:val="16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Acessar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e-consular</w:t>
      </w:r>
      <w:r w:rsidRPr="00DC744F">
        <w:rPr>
          <w:rFonts w:asciiTheme="minorHAnsi" w:hAnsiTheme="minorHAnsi" w:cstheme="minorHAnsi"/>
          <w:sz w:val="22"/>
          <w:szCs w:val="22"/>
        </w:rPr>
        <w:t xml:space="preserve"> do Consulado de Miami</w:t>
      </w:r>
    </w:p>
    <w:p w14:paraId="5A7C4289" w14:textId="77777777" w:rsidR="00447F15" w:rsidRPr="00DC744F" w:rsidRDefault="00447F15" w:rsidP="00CD32BC">
      <w:pPr>
        <w:pStyle w:val="NormalWeb"/>
        <w:numPr>
          <w:ilvl w:val="0"/>
          <w:numId w:val="16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Selecionar o serviço (passaporte, procuração, reconhecimento, etc.)</w:t>
      </w:r>
    </w:p>
    <w:p w14:paraId="6C116918" w14:textId="77777777" w:rsidR="00447F15" w:rsidRPr="00DC744F" w:rsidRDefault="00447F15" w:rsidP="00CD32BC">
      <w:pPr>
        <w:pStyle w:val="NormalWeb"/>
        <w:numPr>
          <w:ilvl w:val="0"/>
          <w:numId w:val="16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Enviar documentos</w:t>
      </w:r>
    </w:p>
    <w:p w14:paraId="72F9AA10" w14:textId="77777777" w:rsidR="00447F15" w:rsidRPr="00DC744F" w:rsidRDefault="00447F15" w:rsidP="00CD32BC">
      <w:pPr>
        <w:pStyle w:val="NormalWeb"/>
        <w:numPr>
          <w:ilvl w:val="0"/>
          <w:numId w:val="16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Agendar a data disponível</w:t>
      </w:r>
    </w:p>
    <w:p w14:paraId="6EFE1AD3" w14:textId="77777777" w:rsidR="00447F15" w:rsidRPr="00DC744F" w:rsidRDefault="00447F15" w:rsidP="00CD32BC">
      <w:pPr>
        <w:pStyle w:val="NormalWeb"/>
        <w:numPr>
          <w:ilvl w:val="0"/>
          <w:numId w:val="16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Comparecer ao consulado no horário</w:t>
      </w:r>
    </w:p>
    <w:p w14:paraId="255809F7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Tudo passa pelo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e-consular</w:t>
      </w:r>
      <w:r w:rsidRPr="00DC744F">
        <w:rPr>
          <w:rFonts w:asciiTheme="minorHAnsi" w:hAnsiTheme="minorHAnsi" w:cstheme="minorHAnsi"/>
          <w:sz w:val="22"/>
          <w:szCs w:val="22"/>
        </w:rPr>
        <w:t>, mesmo para serviços presenciais.</w:t>
      </w:r>
    </w:p>
    <w:p w14:paraId="3D82FF34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622DBE03">
          <v:rect id="_x0000_i1136" style="width:0;height:1.5pt" o:hralign="center" o:hrstd="t" o:hr="t" fillcolor="#a0a0a0" stroked="f"/>
        </w:pict>
      </w:r>
    </w:p>
    <w:p w14:paraId="658549C0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91. Como validar certidão de casamento/divórcio?</w:t>
      </w:r>
    </w:p>
    <w:p w14:paraId="456B3F1D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Flórida:</w:t>
      </w:r>
    </w:p>
    <w:p w14:paraId="3E6118BF" w14:textId="77777777" w:rsidR="00447F15" w:rsidRPr="00DC744F" w:rsidRDefault="00447F15" w:rsidP="00CD32BC">
      <w:pPr>
        <w:pStyle w:val="NormalWeb"/>
        <w:numPr>
          <w:ilvl w:val="0"/>
          <w:numId w:val="16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Você faz 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Apostila de Haia</w:t>
      </w:r>
      <w:r w:rsidRPr="00DC744F">
        <w:rPr>
          <w:rFonts w:asciiTheme="minorHAnsi" w:hAnsiTheme="minorHAnsi" w:cstheme="minorHAnsi"/>
          <w:sz w:val="22"/>
          <w:szCs w:val="22"/>
        </w:rPr>
        <w:t xml:space="preserve"> no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cartório brasileiro</w:t>
      </w:r>
      <w:r w:rsidRPr="00DC744F">
        <w:rPr>
          <w:rFonts w:asciiTheme="minorHAnsi" w:hAnsiTheme="minorHAnsi" w:cstheme="minorHAnsi"/>
          <w:sz w:val="22"/>
          <w:szCs w:val="22"/>
        </w:rPr>
        <w:t xml:space="preserve"> antes de trazer para os EUA.</w:t>
      </w:r>
    </w:p>
    <w:p w14:paraId="2DFF2FBB" w14:textId="77777777" w:rsidR="00447F15" w:rsidRPr="00DC744F" w:rsidRDefault="00447F15" w:rsidP="00CD32BC">
      <w:pPr>
        <w:pStyle w:val="NormalWeb"/>
        <w:numPr>
          <w:ilvl w:val="0"/>
          <w:numId w:val="16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Aqui, basta traduzir para inglês com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Tradutor Certificado (ATA)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</w:p>
    <w:p w14:paraId="31D6D254" w14:textId="77777777" w:rsidR="00447F15" w:rsidRPr="00DC744F" w:rsidRDefault="00447F15" w:rsidP="00CD32BC">
      <w:pPr>
        <w:pStyle w:val="NormalWeb"/>
        <w:numPr>
          <w:ilvl w:val="0"/>
          <w:numId w:val="16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Para uso legal nos EUA (ex: imigração), isso é suficiente.</w:t>
      </w:r>
    </w:p>
    <w:p w14:paraId="194FBF9A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0FDF5508">
          <v:rect id="_x0000_i1137" style="width:0;height:1.5pt" o:hralign="center" o:hrstd="t" o:hr="t" fillcolor="#a0a0a0" stroked="f"/>
        </w:pict>
      </w:r>
    </w:p>
    <w:p w14:paraId="23763DAE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92. Onde tirar certidão de antecedentes criminais?</w:t>
      </w:r>
    </w:p>
    <w:p w14:paraId="0A2901AC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Você tem 3 opções para quem mora na Flórida:</w:t>
      </w:r>
    </w:p>
    <w:p w14:paraId="6231E592" w14:textId="77777777" w:rsidR="00447F15" w:rsidRPr="00DC744F" w:rsidRDefault="00447F15" w:rsidP="00447F15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1. Antecedentes brasileiros</w:t>
      </w:r>
    </w:p>
    <w:p w14:paraId="2F40F3D2" w14:textId="77777777" w:rsidR="00447F15" w:rsidRPr="00DC744F" w:rsidRDefault="00447F15" w:rsidP="00CD32BC">
      <w:pPr>
        <w:pStyle w:val="NormalWeb"/>
        <w:numPr>
          <w:ilvl w:val="0"/>
          <w:numId w:val="17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Emitir online no site da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Polícia Federal</w:t>
      </w:r>
      <w:r w:rsidRPr="00DC744F">
        <w:rPr>
          <w:rFonts w:asciiTheme="minorHAnsi" w:hAnsiTheme="minorHAnsi" w:cstheme="minorHAnsi"/>
          <w:sz w:val="22"/>
          <w:szCs w:val="22"/>
        </w:rPr>
        <w:t xml:space="preserve"> (gratuito).</w:t>
      </w:r>
    </w:p>
    <w:p w14:paraId="69D69AB3" w14:textId="77777777" w:rsidR="00447F15" w:rsidRPr="00DC744F" w:rsidRDefault="00447F15" w:rsidP="00447F15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2. State Background Check (Florida)</w:t>
      </w:r>
    </w:p>
    <w:p w14:paraId="68F9B5F1" w14:textId="77777777" w:rsidR="00447F15" w:rsidRPr="00DC744F" w:rsidRDefault="00447F15" w:rsidP="00CD32BC">
      <w:pPr>
        <w:pStyle w:val="NormalWeb"/>
        <w:numPr>
          <w:ilvl w:val="0"/>
          <w:numId w:val="17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No </w:t>
      </w:r>
      <w:r w:rsidRPr="00DC744F">
        <w:rPr>
          <w:rStyle w:val="Strong"/>
          <w:rFonts w:asciiTheme="minorHAnsi" w:hAnsiTheme="minorHAnsi" w:cstheme="minorHAnsi"/>
          <w:sz w:val="22"/>
          <w:szCs w:val="22"/>
          <w:lang w:val="en-US"/>
        </w:rPr>
        <w:t>Florida Department of Law Enforcement (FDLE)</w:t>
      </w:r>
      <w:r w:rsidRPr="00DC744F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EC5D47D" w14:textId="77777777" w:rsidR="00447F15" w:rsidRPr="00DC744F" w:rsidRDefault="00447F15" w:rsidP="00447F15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lastRenderedPageBreak/>
        <w:t>3. Federal Background Check (FBI)</w:t>
      </w:r>
    </w:p>
    <w:p w14:paraId="16759581" w14:textId="77777777" w:rsidR="00447F15" w:rsidRPr="00DC744F" w:rsidRDefault="00447F15" w:rsidP="00CD32BC">
      <w:pPr>
        <w:pStyle w:val="NormalWeb"/>
        <w:numPr>
          <w:ilvl w:val="0"/>
          <w:numId w:val="17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Solicitar digitalmente pelo site do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FBI</w:t>
      </w:r>
    </w:p>
    <w:p w14:paraId="37F54464" w14:textId="77777777" w:rsidR="00447F15" w:rsidRPr="00DC744F" w:rsidRDefault="00447F15" w:rsidP="00CD32BC">
      <w:pPr>
        <w:pStyle w:val="NormalWeb"/>
        <w:numPr>
          <w:ilvl w:val="0"/>
          <w:numId w:val="17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Coletar digitais em centros como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IdentoGO</w:t>
      </w:r>
      <w:r w:rsidRPr="00DC744F">
        <w:rPr>
          <w:rFonts w:asciiTheme="minorHAnsi" w:hAnsiTheme="minorHAnsi" w:cstheme="minorHAnsi"/>
          <w:sz w:val="22"/>
          <w:szCs w:val="22"/>
        </w:rPr>
        <w:t xml:space="preserve"> na Flórida.</w:t>
      </w:r>
    </w:p>
    <w:p w14:paraId="5F08E7AD" w14:textId="7E0577C5" w:rsidR="00A9431F" w:rsidRPr="00DC744F" w:rsidRDefault="00A9431F" w:rsidP="00447F15">
      <w:pPr>
        <w:rPr>
          <w:rFonts w:cstheme="minorHAnsi"/>
        </w:rPr>
      </w:pPr>
    </w:p>
    <w:p w14:paraId="32D0B980" w14:textId="0C6943F0" w:rsidR="00447F15" w:rsidRPr="00DC744F" w:rsidRDefault="00447F15" w:rsidP="00447F15">
      <w:pPr>
        <w:rPr>
          <w:rFonts w:cstheme="minorHAnsi"/>
        </w:rPr>
      </w:pPr>
    </w:p>
    <w:p w14:paraId="4C413C92" w14:textId="77777777" w:rsidR="00447F15" w:rsidRPr="00DC744F" w:rsidRDefault="00447F15" w:rsidP="00447F1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="Segoe UI Emoji" w:hAnsi="Segoe UI Emoji" w:cs="Segoe UI Emoji"/>
          <w:sz w:val="22"/>
          <w:szCs w:val="22"/>
        </w:rPr>
        <w:t>👥</w:t>
      </w:r>
      <w:r w:rsidRPr="00DC744F">
        <w:rPr>
          <w:rFonts w:asciiTheme="minorHAnsi" w:hAnsiTheme="minorHAnsi" w:cstheme="minorHAnsi"/>
          <w:sz w:val="22"/>
          <w:szCs w:val="22"/>
        </w:rPr>
        <w:t xml:space="preserve"> </w:t>
      </w: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Comunidade &amp; Vida Social — Estado da Flórida</w:t>
      </w:r>
    </w:p>
    <w:p w14:paraId="7DBD9C9B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91. Onde encontrar grupos de brasileiros em [cidade]?</w:t>
      </w:r>
    </w:p>
    <w:p w14:paraId="6E2DD1E7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Na Flórida, existem muitos grupos ativos no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Facebook</w:t>
      </w:r>
      <w:r w:rsidRPr="00DC744F">
        <w:rPr>
          <w:rFonts w:asciiTheme="minorHAnsi" w:hAnsiTheme="minorHAnsi" w:cstheme="minorHAnsi"/>
          <w:sz w:val="22"/>
          <w:szCs w:val="22"/>
        </w:rPr>
        <w:t xml:space="preserve">,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WhatsApp</w:t>
      </w:r>
      <w:r w:rsidRPr="00DC744F">
        <w:rPr>
          <w:rFonts w:asciiTheme="minorHAnsi" w:hAnsiTheme="minorHAnsi" w:cstheme="minorHAnsi"/>
          <w:sz w:val="22"/>
          <w:szCs w:val="22"/>
        </w:rPr>
        <w:t xml:space="preserve"> e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Meetup</w:t>
      </w:r>
      <w:r w:rsidRPr="00DC744F">
        <w:rPr>
          <w:rFonts w:asciiTheme="minorHAnsi" w:hAnsiTheme="minorHAnsi" w:cstheme="minorHAnsi"/>
          <w:sz w:val="22"/>
          <w:szCs w:val="22"/>
        </w:rPr>
        <w:t>.</w:t>
      </w:r>
      <w:r w:rsidRPr="00DC744F">
        <w:rPr>
          <w:rFonts w:asciiTheme="minorHAnsi" w:hAnsiTheme="minorHAnsi" w:cstheme="minorHAnsi"/>
          <w:sz w:val="22"/>
          <w:szCs w:val="22"/>
        </w:rPr>
        <w:br/>
        <w:t>Os mais comuns por cidade:</w:t>
      </w:r>
    </w:p>
    <w:p w14:paraId="6EDA84D3" w14:textId="77777777" w:rsidR="00447F15" w:rsidRPr="00DC744F" w:rsidRDefault="00447F15" w:rsidP="00CD32BC">
      <w:pPr>
        <w:pStyle w:val="NormalWeb"/>
        <w:numPr>
          <w:ilvl w:val="0"/>
          <w:numId w:val="17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Orlando:</w:t>
      </w:r>
      <w:r w:rsidRPr="00DC744F">
        <w:rPr>
          <w:rFonts w:asciiTheme="minorHAnsi" w:hAnsiTheme="minorHAnsi" w:cstheme="minorHAnsi"/>
          <w:sz w:val="22"/>
          <w:szCs w:val="22"/>
        </w:rPr>
        <w:t xml:space="preserve"> Brasileiros em Orlando, Moradores de Orlando, Brasileiros na Disney</w:t>
      </w:r>
    </w:p>
    <w:p w14:paraId="502680DF" w14:textId="77777777" w:rsidR="00447F15" w:rsidRPr="00DC744F" w:rsidRDefault="00447F15" w:rsidP="00CD32BC">
      <w:pPr>
        <w:pStyle w:val="NormalWeb"/>
        <w:numPr>
          <w:ilvl w:val="0"/>
          <w:numId w:val="17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Miami / Fort Lauderdale:</w:t>
      </w:r>
      <w:r w:rsidRPr="00DC744F">
        <w:rPr>
          <w:rFonts w:asciiTheme="minorHAnsi" w:hAnsiTheme="minorHAnsi" w:cstheme="minorHAnsi"/>
          <w:sz w:val="22"/>
          <w:szCs w:val="22"/>
        </w:rPr>
        <w:t xml:space="preserve"> Brasileiros em Miami, Brasileiros em Broward</w:t>
      </w:r>
    </w:p>
    <w:p w14:paraId="702ACC57" w14:textId="77777777" w:rsidR="00447F15" w:rsidRPr="00DC744F" w:rsidRDefault="00447F15" w:rsidP="00CD32BC">
      <w:pPr>
        <w:pStyle w:val="NormalWeb"/>
        <w:numPr>
          <w:ilvl w:val="0"/>
          <w:numId w:val="17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Boca/Pompano:</w:t>
      </w:r>
      <w:r w:rsidRPr="00DC744F">
        <w:rPr>
          <w:rFonts w:asciiTheme="minorHAnsi" w:hAnsiTheme="minorHAnsi" w:cstheme="minorHAnsi"/>
          <w:sz w:val="22"/>
          <w:szCs w:val="22"/>
        </w:rPr>
        <w:t xml:space="preserve"> Brasileiros em Boca Raton e Região</w:t>
      </w:r>
    </w:p>
    <w:p w14:paraId="34EE23F0" w14:textId="77777777" w:rsidR="00447F15" w:rsidRPr="00DC744F" w:rsidRDefault="00447F15" w:rsidP="00CD32BC">
      <w:pPr>
        <w:pStyle w:val="NormalWeb"/>
        <w:numPr>
          <w:ilvl w:val="0"/>
          <w:numId w:val="17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Tampa:</w:t>
      </w:r>
      <w:r w:rsidRPr="00DC744F">
        <w:rPr>
          <w:rFonts w:asciiTheme="minorHAnsi" w:hAnsiTheme="minorHAnsi" w:cstheme="minorHAnsi"/>
          <w:sz w:val="22"/>
          <w:szCs w:val="22"/>
        </w:rPr>
        <w:t xml:space="preserve"> Brasileiros em Tampa Bay</w:t>
      </w:r>
    </w:p>
    <w:p w14:paraId="2EE56B41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Plataformas que sempre têm grupos:</w:t>
      </w:r>
    </w:p>
    <w:p w14:paraId="325077E1" w14:textId="77777777" w:rsidR="00447F15" w:rsidRPr="00DC744F" w:rsidRDefault="00447F15" w:rsidP="00CD32BC">
      <w:pPr>
        <w:pStyle w:val="NormalWeb"/>
        <w:numPr>
          <w:ilvl w:val="0"/>
          <w:numId w:val="17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Facebook Groups</w:t>
      </w:r>
    </w:p>
    <w:p w14:paraId="5413AF5B" w14:textId="77777777" w:rsidR="00447F15" w:rsidRPr="00DC744F" w:rsidRDefault="00447F15" w:rsidP="00CD32BC">
      <w:pPr>
        <w:pStyle w:val="NormalWeb"/>
        <w:numPr>
          <w:ilvl w:val="0"/>
          <w:numId w:val="17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Meetup (busque “Brazilian”)</w:t>
      </w:r>
    </w:p>
    <w:p w14:paraId="123B0DE1" w14:textId="77777777" w:rsidR="00447F15" w:rsidRPr="00DC744F" w:rsidRDefault="00447F15" w:rsidP="00CD32BC">
      <w:pPr>
        <w:pStyle w:val="NormalWeb"/>
        <w:numPr>
          <w:ilvl w:val="0"/>
          <w:numId w:val="17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Eventbrite</w:t>
      </w:r>
    </w:p>
    <w:p w14:paraId="7E901FB7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05098614">
          <v:rect id="_x0000_i1138" style="width:0;height:1.5pt" o:hralign="center" o:hrstd="t" o:hr="t" fillcolor="#a0a0a0" stroked="f"/>
        </w:pict>
      </w:r>
    </w:p>
    <w:p w14:paraId="7A1DAB69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92. Onde encontrar igrejas brasileiras?</w:t>
      </w:r>
    </w:p>
    <w:p w14:paraId="5F45C5C4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 Flórida tem MUITAS igrejas brasileiras, principalmente em Orlando e South Florida.</w:t>
      </w:r>
      <w:r w:rsidRPr="00DC744F">
        <w:rPr>
          <w:rFonts w:asciiTheme="minorHAnsi" w:hAnsiTheme="minorHAnsi" w:cstheme="minorHAnsi"/>
          <w:sz w:val="22"/>
          <w:szCs w:val="22"/>
        </w:rPr>
        <w:br/>
        <w:t>As mais conhecidas:</w:t>
      </w:r>
    </w:p>
    <w:p w14:paraId="12C0DC54" w14:textId="77777777" w:rsidR="00447F15" w:rsidRPr="00DC744F" w:rsidRDefault="00447F15" w:rsidP="00CD32BC">
      <w:pPr>
        <w:pStyle w:val="NormalWeb"/>
        <w:numPr>
          <w:ilvl w:val="0"/>
          <w:numId w:val="17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Bola de Neve Church</w:t>
      </w:r>
      <w:r w:rsidRPr="00DC744F">
        <w:rPr>
          <w:rFonts w:asciiTheme="minorHAnsi" w:hAnsiTheme="minorHAnsi" w:cstheme="minorHAnsi"/>
          <w:sz w:val="22"/>
          <w:szCs w:val="22"/>
        </w:rPr>
        <w:t xml:space="preserve"> (Orlando, Pompano Beach)</w:t>
      </w:r>
    </w:p>
    <w:p w14:paraId="0BD13A1E" w14:textId="77777777" w:rsidR="00447F15" w:rsidRPr="00DC744F" w:rsidRDefault="00447F15" w:rsidP="00CD32BC">
      <w:pPr>
        <w:pStyle w:val="NormalWeb"/>
        <w:numPr>
          <w:ilvl w:val="0"/>
          <w:numId w:val="17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Igreja Batista da Paz</w:t>
      </w:r>
      <w:r w:rsidRPr="00DC744F">
        <w:rPr>
          <w:rFonts w:asciiTheme="minorHAnsi" w:hAnsiTheme="minorHAnsi" w:cstheme="minorHAnsi"/>
          <w:sz w:val="22"/>
          <w:szCs w:val="22"/>
        </w:rPr>
        <w:t xml:space="preserve"> (Orlando)</w:t>
      </w:r>
    </w:p>
    <w:p w14:paraId="74AF3BD4" w14:textId="77777777" w:rsidR="00447F15" w:rsidRPr="00DC744F" w:rsidRDefault="00447F15" w:rsidP="00CD32BC">
      <w:pPr>
        <w:pStyle w:val="NormalWeb"/>
        <w:numPr>
          <w:ilvl w:val="0"/>
          <w:numId w:val="17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Igreja Sara Nossa Terra</w:t>
      </w:r>
      <w:r w:rsidRPr="00DC744F">
        <w:rPr>
          <w:rFonts w:asciiTheme="minorHAnsi" w:hAnsiTheme="minorHAnsi" w:cstheme="minorHAnsi"/>
          <w:sz w:val="22"/>
          <w:szCs w:val="22"/>
        </w:rPr>
        <w:t xml:space="preserve"> (Orlando e Miami)</w:t>
      </w:r>
    </w:p>
    <w:p w14:paraId="0197374B" w14:textId="77777777" w:rsidR="00447F15" w:rsidRPr="00DC744F" w:rsidRDefault="00447F15" w:rsidP="00CD32BC">
      <w:pPr>
        <w:pStyle w:val="NormalWeb"/>
        <w:numPr>
          <w:ilvl w:val="0"/>
          <w:numId w:val="17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Lagoinha Church</w:t>
      </w:r>
      <w:r w:rsidRPr="00DC744F">
        <w:rPr>
          <w:rFonts w:asciiTheme="minorHAnsi" w:hAnsiTheme="minorHAnsi" w:cstheme="minorHAnsi"/>
          <w:sz w:val="22"/>
          <w:szCs w:val="22"/>
        </w:rPr>
        <w:t xml:space="preserve"> (Orlando e Miami)</w:t>
      </w:r>
    </w:p>
    <w:p w14:paraId="2130F4B7" w14:textId="77777777" w:rsidR="00447F15" w:rsidRPr="00DC744F" w:rsidRDefault="00447F15" w:rsidP="00CD32BC">
      <w:pPr>
        <w:pStyle w:val="NormalWeb"/>
        <w:numPr>
          <w:ilvl w:val="0"/>
          <w:numId w:val="17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Igreja da Família (IFAM)</w:t>
      </w:r>
      <w:r w:rsidRPr="00DC744F">
        <w:rPr>
          <w:rFonts w:asciiTheme="minorHAnsi" w:hAnsiTheme="minorHAnsi" w:cstheme="minorHAnsi"/>
          <w:sz w:val="22"/>
          <w:szCs w:val="22"/>
        </w:rPr>
        <w:t xml:space="preserve"> — Fort Lauderdale</w:t>
      </w:r>
    </w:p>
    <w:p w14:paraId="6E28DA5C" w14:textId="77777777" w:rsidR="00447F15" w:rsidRPr="00DC744F" w:rsidRDefault="00447F15" w:rsidP="00CD32BC">
      <w:pPr>
        <w:pStyle w:val="NormalWeb"/>
        <w:numPr>
          <w:ilvl w:val="0"/>
          <w:numId w:val="17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Igreja Batista Vida</w:t>
      </w:r>
      <w:r w:rsidRPr="00DC744F">
        <w:rPr>
          <w:rFonts w:asciiTheme="minorHAnsi" w:hAnsiTheme="minorHAnsi" w:cstheme="minorHAnsi"/>
          <w:sz w:val="22"/>
          <w:szCs w:val="22"/>
        </w:rPr>
        <w:t xml:space="preserve"> — Boca Raton</w:t>
      </w:r>
    </w:p>
    <w:p w14:paraId="304DE483" w14:textId="77777777" w:rsidR="00447F15" w:rsidRPr="00DC744F" w:rsidRDefault="00447F15" w:rsidP="00CD32BC">
      <w:pPr>
        <w:pStyle w:val="NormalWeb"/>
        <w:numPr>
          <w:ilvl w:val="0"/>
          <w:numId w:val="17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Igreja Vida em Cristo</w:t>
      </w:r>
      <w:r w:rsidRPr="00DC744F">
        <w:rPr>
          <w:rFonts w:asciiTheme="minorHAnsi" w:hAnsiTheme="minorHAnsi" w:cstheme="minorHAnsi"/>
          <w:sz w:val="22"/>
          <w:szCs w:val="22"/>
        </w:rPr>
        <w:t xml:space="preserve"> — Deerfield/Pompano</w:t>
      </w:r>
    </w:p>
    <w:p w14:paraId="374432CF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Brasileiros são super ativos em comunidades religiosas na Flórida.</w:t>
      </w:r>
    </w:p>
    <w:p w14:paraId="4E5DF209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59696550">
          <v:rect id="_x0000_i1139" style="width:0;height:1.5pt" o:hralign="center" o:hrstd="t" o:hr="t" fillcolor="#a0a0a0" stroked="f"/>
        </w:pict>
      </w:r>
    </w:p>
    <w:p w14:paraId="051B1E03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93. Como funciona o voluntariado nos EUA?</w:t>
      </w:r>
    </w:p>
    <w:p w14:paraId="7C5B0B4A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é simples e aberto para todos — inclusive imigrantes sem SSN.</w:t>
      </w:r>
    </w:p>
    <w:p w14:paraId="4BCD0A8C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Como funciona:</w:t>
      </w:r>
    </w:p>
    <w:p w14:paraId="141A6FA8" w14:textId="77777777" w:rsidR="00447F15" w:rsidRPr="00DC744F" w:rsidRDefault="00447F15" w:rsidP="00CD32BC">
      <w:pPr>
        <w:pStyle w:val="NormalWeb"/>
        <w:numPr>
          <w:ilvl w:val="0"/>
          <w:numId w:val="17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>Escolhe a organização (igreja, ONG, food bank, abrigo, evento).</w:t>
      </w:r>
    </w:p>
    <w:p w14:paraId="553A4EDB" w14:textId="77777777" w:rsidR="00447F15" w:rsidRPr="00DC744F" w:rsidRDefault="00447F15" w:rsidP="00CD32BC">
      <w:pPr>
        <w:pStyle w:val="NormalWeb"/>
        <w:numPr>
          <w:ilvl w:val="0"/>
          <w:numId w:val="17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Preenche um formulário online.</w:t>
      </w:r>
    </w:p>
    <w:p w14:paraId="38F004B2" w14:textId="77777777" w:rsidR="00447F15" w:rsidRPr="00DC744F" w:rsidRDefault="00447F15" w:rsidP="00CD32BC">
      <w:pPr>
        <w:pStyle w:val="NormalWeb"/>
        <w:numPr>
          <w:ilvl w:val="0"/>
          <w:numId w:val="17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Alguns pedem background check (para trabalho com crianças).</w:t>
      </w:r>
    </w:p>
    <w:p w14:paraId="6AF0F209" w14:textId="77777777" w:rsidR="00447F15" w:rsidRPr="00DC744F" w:rsidRDefault="00447F15" w:rsidP="00CD32BC">
      <w:pPr>
        <w:pStyle w:val="NormalWeb"/>
        <w:numPr>
          <w:ilvl w:val="0"/>
          <w:numId w:val="17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Não é pago, mas conta para currículo, networking e integração.</w:t>
      </w:r>
    </w:p>
    <w:p w14:paraId="38822726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Lugares muito usados:</w:t>
      </w:r>
    </w:p>
    <w:p w14:paraId="7424BB96" w14:textId="77777777" w:rsidR="00447F15" w:rsidRPr="00DC744F" w:rsidRDefault="00447F15" w:rsidP="00CD32BC">
      <w:pPr>
        <w:pStyle w:val="NormalWeb"/>
        <w:numPr>
          <w:ilvl w:val="0"/>
          <w:numId w:val="17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Feeding South Florida</w:t>
      </w:r>
    </w:p>
    <w:p w14:paraId="403D6114" w14:textId="77777777" w:rsidR="00447F15" w:rsidRPr="00DC744F" w:rsidRDefault="00447F15" w:rsidP="00CD32BC">
      <w:pPr>
        <w:pStyle w:val="NormalWeb"/>
        <w:numPr>
          <w:ilvl w:val="0"/>
          <w:numId w:val="17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Goodwill</w:t>
      </w:r>
    </w:p>
    <w:p w14:paraId="0DC21236" w14:textId="77777777" w:rsidR="00447F15" w:rsidRPr="00DC744F" w:rsidRDefault="00447F15" w:rsidP="00CD32BC">
      <w:pPr>
        <w:pStyle w:val="NormalWeb"/>
        <w:numPr>
          <w:ilvl w:val="0"/>
          <w:numId w:val="17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Igrejas brasileiras</w:t>
      </w:r>
    </w:p>
    <w:p w14:paraId="69416234" w14:textId="77777777" w:rsidR="00447F15" w:rsidRPr="00DC744F" w:rsidRDefault="00447F15" w:rsidP="00CD32BC">
      <w:pPr>
        <w:pStyle w:val="NormalWeb"/>
        <w:numPr>
          <w:ilvl w:val="0"/>
          <w:numId w:val="17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Eventos de comunidade no condado (Broward, Orange, Miami-Dade)</w:t>
      </w:r>
    </w:p>
    <w:p w14:paraId="0C6154C3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3B6082CF">
          <v:rect id="_x0000_i1140" style="width:0;height:1.5pt" o:hralign="center" o:hrstd="t" o:hr="t" fillcolor="#a0a0a0" stroked="f"/>
        </w:pict>
      </w:r>
    </w:p>
    <w:p w14:paraId="0CFD7796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94. Onde encontrar eventos culturais brasileiros?</w:t>
      </w:r>
    </w:p>
    <w:p w14:paraId="72E1788D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 acontecem vários eventos anuais:</w:t>
      </w:r>
    </w:p>
    <w:p w14:paraId="4EDAA8DE" w14:textId="77777777" w:rsidR="00447F15" w:rsidRPr="00DC744F" w:rsidRDefault="00447F15" w:rsidP="00CD32BC">
      <w:pPr>
        <w:pStyle w:val="NormalWeb"/>
        <w:numPr>
          <w:ilvl w:val="0"/>
          <w:numId w:val="17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Brazilian Festival</w:t>
      </w:r>
      <w:r w:rsidRPr="00DC744F">
        <w:rPr>
          <w:rFonts w:asciiTheme="minorHAnsi" w:hAnsiTheme="minorHAnsi" w:cstheme="minorHAnsi"/>
          <w:sz w:val="22"/>
          <w:szCs w:val="22"/>
        </w:rPr>
        <w:t xml:space="preserve"> — Pompano Beach (um dos maiores dos EUA)</w:t>
      </w:r>
    </w:p>
    <w:p w14:paraId="358D1900" w14:textId="77777777" w:rsidR="00447F15" w:rsidRPr="00DC744F" w:rsidRDefault="00447F15" w:rsidP="00CD32BC">
      <w:pPr>
        <w:pStyle w:val="NormalWeb"/>
        <w:numPr>
          <w:ilvl w:val="0"/>
          <w:numId w:val="17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Brazilian Day Orlando</w:t>
      </w:r>
    </w:p>
    <w:p w14:paraId="0104F25D" w14:textId="77777777" w:rsidR="00447F15" w:rsidRPr="00DC744F" w:rsidRDefault="00447F15" w:rsidP="00CD32BC">
      <w:pPr>
        <w:pStyle w:val="NormalWeb"/>
        <w:numPr>
          <w:ilvl w:val="0"/>
          <w:numId w:val="17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Brazilian Events Miami</w:t>
      </w:r>
    </w:p>
    <w:p w14:paraId="35D299B3" w14:textId="77777777" w:rsidR="00447F15" w:rsidRPr="00DC744F" w:rsidRDefault="00447F15" w:rsidP="00CD32BC">
      <w:pPr>
        <w:pStyle w:val="NormalWeb"/>
        <w:numPr>
          <w:ilvl w:val="0"/>
          <w:numId w:val="17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Festas de samba, pagode e sertanejo em Orlando, Deerfield, Pompano e Miami</w:t>
      </w:r>
    </w:p>
    <w:p w14:paraId="6B5F3F8B" w14:textId="77777777" w:rsidR="00447F15" w:rsidRPr="00DC744F" w:rsidRDefault="00447F15" w:rsidP="00CD32BC">
      <w:pPr>
        <w:pStyle w:val="NormalWeb"/>
        <w:numPr>
          <w:ilvl w:val="0"/>
          <w:numId w:val="17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 xml:space="preserve">Eventos no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Blue Martini</w:t>
      </w:r>
      <w:r w:rsidRPr="00DC744F">
        <w:rPr>
          <w:rFonts w:asciiTheme="minorHAnsi" w:hAnsiTheme="minorHAnsi" w:cstheme="minorHAnsi"/>
          <w:sz w:val="22"/>
          <w:szCs w:val="22"/>
        </w:rPr>
        <w:t xml:space="preserve">,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Viva Brazil</w:t>
      </w:r>
      <w:r w:rsidRPr="00DC744F">
        <w:rPr>
          <w:rFonts w:asciiTheme="minorHAnsi" w:hAnsiTheme="minorHAnsi" w:cstheme="minorHAnsi"/>
          <w:sz w:val="22"/>
          <w:szCs w:val="22"/>
        </w:rPr>
        <w:t xml:space="preserve">, </w:t>
      </w:r>
      <w:r w:rsidRPr="00DC744F">
        <w:rPr>
          <w:rStyle w:val="Strong"/>
          <w:rFonts w:asciiTheme="minorHAnsi" w:hAnsiTheme="minorHAnsi" w:cstheme="minorHAnsi"/>
          <w:sz w:val="22"/>
          <w:szCs w:val="22"/>
        </w:rPr>
        <w:t>Boteco Miami</w:t>
      </w:r>
    </w:p>
    <w:p w14:paraId="4015A2CB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Onde encontrar:</w:t>
      </w:r>
    </w:p>
    <w:p w14:paraId="191323C9" w14:textId="77777777" w:rsidR="00447F15" w:rsidRPr="00DC744F" w:rsidRDefault="00447F15" w:rsidP="00CD32BC">
      <w:pPr>
        <w:pStyle w:val="NormalWeb"/>
        <w:numPr>
          <w:ilvl w:val="0"/>
          <w:numId w:val="17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Eventbrite</w:t>
      </w:r>
    </w:p>
    <w:p w14:paraId="0E5087ED" w14:textId="77777777" w:rsidR="00447F15" w:rsidRPr="00DC744F" w:rsidRDefault="00447F15" w:rsidP="00CD32BC">
      <w:pPr>
        <w:pStyle w:val="NormalWeb"/>
        <w:numPr>
          <w:ilvl w:val="0"/>
          <w:numId w:val="17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Igrejas brasileiras</w:t>
      </w:r>
    </w:p>
    <w:p w14:paraId="427B4186" w14:textId="77777777" w:rsidR="00447F15" w:rsidRPr="00DC744F" w:rsidRDefault="00447F15" w:rsidP="00CD32BC">
      <w:pPr>
        <w:pStyle w:val="NormalWeb"/>
        <w:numPr>
          <w:ilvl w:val="0"/>
          <w:numId w:val="17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Grupos de Facebook</w:t>
      </w:r>
    </w:p>
    <w:p w14:paraId="0D8D94E3" w14:textId="77777777" w:rsidR="00447F15" w:rsidRPr="00DC744F" w:rsidRDefault="00447F15" w:rsidP="00CD32BC">
      <w:pPr>
        <w:pStyle w:val="NormalWeb"/>
        <w:numPr>
          <w:ilvl w:val="0"/>
          <w:numId w:val="179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Instagram de organizadores brasileiros</w:t>
      </w:r>
    </w:p>
    <w:p w14:paraId="0B958ED3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00870363">
          <v:rect id="_x0000_i1141" style="width:0;height:1.5pt" o:hralign="center" o:hrstd="t" o:hr="t" fillcolor="#a0a0a0" stroked="f"/>
        </w:pict>
      </w:r>
    </w:p>
    <w:p w14:paraId="0394FDA3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95. Onde achar aulas de dança (forró, samba, zouk)?</w:t>
      </w:r>
    </w:p>
    <w:p w14:paraId="05D3068C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 Flórida tem uma cena grande de dança brasileira.</w:t>
      </w:r>
    </w:p>
    <w:p w14:paraId="0BAEE268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Locais típicos:</w:t>
      </w:r>
    </w:p>
    <w:p w14:paraId="4F307670" w14:textId="77777777" w:rsidR="00447F15" w:rsidRPr="00DC744F" w:rsidRDefault="00447F15" w:rsidP="00447F15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Orlando</w:t>
      </w:r>
    </w:p>
    <w:p w14:paraId="113C8B8B" w14:textId="77777777" w:rsidR="00447F15" w:rsidRPr="00DC744F" w:rsidRDefault="00447F15" w:rsidP="00CD32BC">
      <w:pPr>
        <w:pStyle w:val="NormalWeb"/>
        <w:numPr>
          <w:ilvl w:val="0"/>
          <w:numId w:val="18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Forró Orlando</w:t>
      </w:r>
    </w:p>
    <w:p w14:paraId="5AC219B4" w14:textId="77777777" w:rsidR="00447F15" w:rsidRPr="00DC744F" w:rsidRDefault="00447F15" w:rsidP="00CD32BC">
      <w:pPr>
        <w:pStyle w:val="NormalWeb"/>
        <w:numPr>
          <w:ilvl w:val="0"/>
          <w:numId w:val="18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Zouk Orlando</w:t>
      </w:r>
    </w:p>
    <w:p w14:paraId="6360EFCC" w14:textId="77777777" w:rsidR="00447F15" w:rsidRPr="00DC744F" w:rsidRDefault="00447F15" w:rsidP="00CD32BC">
      <w:pPr>
        <w:pStyle w:val="NormalWeb"/>
        <w:numPr>
          <w:ilvl w:val="0"/>
          <w:numId w:val="180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Aulas em estúdios como: Salsa Heat, Dynasty Dance Club</w:t>
      </w:r>
    </w:p>
    <w:p w14:paraId="18DC440C" w14:textId="77777777" w:rsidR="00447F15" w:rsidRPr="00DC744F" w:rsidRDefault="00447F15" w:rsidP="00447F15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Miami / Fort Lauderdale</w:t>
      </w:r>
    </w:p>
    <w:p w14:paraId="552B3927" w14:textId="77777777" w:rsidR="00447F15" w:rsidRPr="00DC744F" w:rsidRDefault="00447F15" w:rsidP="00CD32BC">
      <w:pPr>
        <w:pStyle w:val="NormalWeb"/>
        <w:numPr>
          <w:ilvl w:val="0"/>
          <w:numId w:val="18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Zouk Miami</w:t>
      </w:r>
    </w:p>
    <w:p w14:paraId="763C813B" w14:textId="77777777" w:rsidR="00447F15" w:rsidRPr="00DC744F" w:rsidRDefault="00447F15" w:rsidP="00CD32BC">
      <w:pPr>
        <w:pStyle w:val="NormalWeb"/>
        <w:numPr>
          <w:ilvl w:val="0"/>
          <w:numId w:val="18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Forró Miami</w:t>
      </w:r>
    </w:p>
    <w:p w14:paraId="0A369C23" w14:textId="77777777" w:rsidR="00447F15" w:rsidRPr="00DC744F" w:rsidRDefault="00447F15" w:rsidP="00CD32BC">
      <w:pPr>
        <w:pStyle w:val="NormalWeb"/>
        <w:numPr>
          <w:ilvl w:val="0"/>
          <w:numId w:val="181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Estúdios como: Dance Crusade, Brazilian Beat Dance</w:t>
      </w:r>
    </w:p>
    <w:p w14:paraId="6C10AD2D" w14:textId="77777777" w:rsidR="00447F15" w:rsidRPr="00DC744F" w:rsidRDefault="00447F15" w:rsidP="00447F15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b/>
          <w:bCs/>
          <w:sz w:val="22"/>
          <w:szCs w:val="22"/>
        </w:rPr>
        <w:lastRenderedPageBreak/>
        <w:t>Tampa</w:t>
      </w:r>
    </w:p>
    <w:p w14:paraId="56D0759B" w14:textId="77777777" w:rsidR="00447F15" w:rsidRPr="00DC744F" w:rsidRDefault="00447F15" w:rsidP="00CD32BC">
      <w:pPr>
        <w:pStyle w:val="NormalWeb"/>
        <w:numPr>
          <w:ilvl w:val="0"/>
          <w:numId w:val="18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Zouk Tampa Bay</w:t>
      </w:r>
    </w:p>
    <w:p w14:paraId="163CA8A2" w14:textId="77777777" w:rsidR="00447F15" w:rsidRPr="00DC744F" w:rsidRDefault="00447F15" w:rsidP="00CD32BC">
      <w:pPr>
        <w:pStyle w:val="NormalWeb"/>
        <w:numPr>
          <w:ilvl w:val="0"/>
          <w:numId w:val="182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Forró Tampa</w:t>
      </w:r>
    </w:p>
    <w:p w14:paraId="301E02DA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Muitos instrutores brasileiros ensinam samba, zouk, forró e gafieira.</w:t>
      </w:r>
    </w:p>
    <w:p w14:paraId="0A604149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5699ABAE">
          <v:rect id="_x0000_i1142" style="width:0;height:1.5pt" o:hralign="center" o:hrstd="t" o:hr="t" fillcolor="#a0a0a0" stroked="f"/>
        </w:pict>
      </w:r>
    </w:p>
    <w:p w14:paraId="29B54A10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96. Onde encontrar advogados que atendem brasileiros?</w:t>
      </w:r>
    </w:p>
    <w:p w14:paraId="2AE718A9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 há vários escritórios com atendimento em português:</w:t>
      </w:r>
    </w:p>
    <w:p w14:paraId="7EA9E4DB" w14:textId="77777777" w:rsidR="00447F15" w:rsidRPr="00DC744F" w:rsidRDefault="00447F15" w:rsidP="00CD32BC">
      <w:pPr>
        <w:pStyle w:val="NormalWeb"/>
        <w:numPr>
          <w:ilvl w:val="0"/>
          <w:numId w:val="18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AG Immigration</w:t>
      </w:r>
      <w:r w:rsidRPr="00DC744F">
        <w:rPr>
          <w:rFonts w:asciiTheme="minorHAnsi" w:hAnsiTheme="minorHAnsi" w:cstheme="minorHAnsi"/>
          <w:sz w:val="22"/>
          <w:szCs w:val="22"/>
        </w:rPr>
        <w:t xml:space="preserve"> (Miami)</w:t>
      </w:r>
    </w:p>
    <w:p w14:paraId="56BDA11D" w14:textId="77777777" w:rsidR="00447F15" w:rsidRPr="00DC744F" w:rsidRDefault="00447F15" w:rsidP="00CD32BC">
      <w:pPr>
        <w:pStyle w:val="NormalWeb"/>
        <w:numPr>
          <w:ilvl w:val="0"/>
          <w:numId w:val="18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Drummond Advisors</w:t>
      </w:r>
    </w:p>
    <w:p w14:paraId="43DAC39B" w14:textId="77777777" w:rsidR="00447F15" w:rsidRPr="00DC744F" w:rsidRDefault="00447F15" w:rsidP="00CD32BC">
      <w:pPr>
        <w:pStyle w:val="NormalWeb"/>
        <w:numPr>
          <w:ilvl w:val="0"/>
          <w:numId w:val="18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DDS Law</w:t>
      </w:r>
    </w:p>
    <w:p w14:paraId="3A8EE4A1" w14:textId="77777777" w:rsidR="00447F15" w:rsidRPr="00DC744F" w:rsidRDefault="00447F15" w:rsidP="00CD32BC">
      <w:pPr>
        <w:pStyle w:val="NormalWeb"/>
        <w:numPr>
          <w:ilvl w:val="0"/>
          <w:numId w:val="18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Cunha Law</w:t>
      </w:r>
    </w:p>
    <w:p w14:paraId="16E5CDBB" w14:textId="77777777" w:rsidR="00447F15" w:rsidRPr="00DC744F" w:rsidRDefault="00447F15" w:rsidP="00CD32BC">
      <w:pPr>
        <w:pStyle w:val="NormalWeb"/>
        <w:numPr>
          <w:ilvl w:val="0"/>
          <w:numId w:val="183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Santos Law Group</w:t>
      </w:r>
      <w:r w:rsidRPr="00DC744F">
        <w:rPr>
          <w:rFonts w:asciiTheme="minorHAnsi" w:hAnsiTheme="minorHAnsi" w:cstheme="minorHAnsi"/>
          <w:sz w:val="22"/>
          <w:szCs w:val="22"/>
        </w:rPr>
        <w:t xml:space="preserve"> (Orlando)</w:t>
      </w:r>
    </w:p>
    <w:p w14:paraId="09123F3A" w14:textId="77777777" w:rsidR="00447F15" w:rsidRPr="00DC744F" w:rsidRDefault="00447F15" w:rsidP="00CD32BC">
      <w:pPr>
        <w:pStyle w:val="NormalWeb"/>
        <w:numPr>
          <w:ilvl w:val="0"/>
          <w:numId w:val="183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  <w:lang w:val="en-US"/>
        </w:rPr>
        <w:t>Santos &amp; Co Law</w:t>
      </w:r>
      <w:r w:rsidRPr="00DC744F">
        <w:rPr>
          <w:rFonts w:asciiTheme="minorHAnsi" w:hAnsiTheme="minorHAnsi" w:cstheme="minorHAnsi"/>
          <w:sz w:val="22"/>
          <w:szCs w:val="22"/>
          <w:lang w:val="en-US"/>
        </w:rPr>
        <w:t xml:space="preserve"> (Fort Lauderdale)</w:t>
      </w:r>
    </w:p>
    <w:p w14:paraId="1C1041B4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Especialidades: imigração, empresarial, família, contratos e criminal.</w:t>
      </w:r>
    </w:p>
    <w:p w14:paraId="36B5619F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605C0D53">
          <v:rect id="_x0000_i1143" style="width:0;height:1.5pt" o:hralign="center" o:hrstd="t" o:hr="t" fillcolor="#a0a0a0" stroked="f"/>
        </w:pict>
      </w:r>
    </w:p>
    <w:p w14:paraId="676ED252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97. Onde brasileiros se reúnem aos finais de semana?</w:t>
      </w:r>
    </w:p>
    <w:p w14:paraId="21879185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Depende da cidade, mas de forma geral:</w:t>
      </w:r>
    </w:p>
    <w:p w14:paraId="68E66D36" w14:textId="77777777" w:rsidR="00447F15" w:rsidRPr="00DC744F" w:rsidRDefault="00447F15" w:rsidP="00CD32BC">
      <w:pPr>
        <w:pStyle w:val="NormalWeb"/>
        <w:numPr>
          <w:ilvl w:val="0"/>
          <w:numId w:val="184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DC744F">
        <w:rPr>
          <w:rStyle w:val="Strong"/>
          <w:rFonts w:asciiTheme="minorHAnsi" w:hAnsiTheme="minorHAnsi" w:cstheme="minorHAnsi"/>
          <w:sz w:val="22"/>
          <w:szCs w:val="22"/>
          <w:lang w:val="en-US"/>
        </w:rPr>
        <w:t>Praias</w:t>
      </w:r>
      <w:proofErr w:type="spellEnd"/>
      <w:r w:rsidRPr="00DC744F">
        <w:rPr>
          <w:rFonts w:asciiTheme="minorHAnsi" w:hAnsiTheme="minorHAnsi" w:cstheme="minorHAnsi"/>
          <w:sz w:val="22"/>
          <w:szCs w:val="22"/>
          <w:lang w:val="en-US"/>
        </w:rPr>
        <w:t>: Deerfield Beach, Pompano, Fort Lauderdale, Boca Raton, Clearwater</w:t>
      </w:r>
    </w:p>
    <w:p w14:paraId="6AF89EE9" w14:textId="77777777" w:rsidR="00447F15" w:rsidRPr="00DC744F" w:rsidRDefault="00447F15" w:rsidP="00CD32BC">
      <w:pPr>
        <w:pStyle w:val="NormalWeb"/>
        <w:numPr>
          <w:ilvl w:val="0"/>
          <w:numId w:val="18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Restaurantes brasileiros</w:t>
      </w:r>
    </w:p>
    <w:p w14:paraId="5EF538DE" w14:textId="77777777" w:rsidR="00447F15" w:rsidRPr="00DC744F" w:rsidRDefault="00447F15" w:rsidP="00CD32BC">
      <w:pPr>
        <w:pStyle w:val="NormalWeb"/>
        <w:numPr>
          <w:ilvl w:val="0"/>
          <w:numId w:val="18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Igrejas brasileiras</w:t>
      </w:r>
    </w:p>
    <w:p w14:paraId="00938FF8" w14:textId="77777777" w:rsidR="00447F15" w:rsidRPr="00DC744F" w:rsidRDefault="00447F15" w:rsidP="00CD32BC">
      <w:pPr>
        <w:pStyle w:val="NormalWeb"/>
        <w:numPr>
          <w:ilvl w:val="0"/>
          <w:numId w:val="18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Parques para churrasco</w:t>
      </w:r>
      <w:r w:rsidRPr="00DC744F">
        <w:rPr>
          <w:rFonts w:asciiTheme="minorHAnsi" w:hAnsiTheme="minorHAnsi" w:cstheme="minorHAnsi"/>
          <w:sz w:val="22"/>
          <w:szCs w:val="22"/>
        </w:rPr>
        <w:t xml:space="preserve"> (tradicional entre brasileiros)</w:t>
      </w:r>
    </w:p>
    <w:p w14:paraId="3806BF1D" w14:textId="77777777" w:rsidR="00447F15" w:rsidRPr="00DC744F" w:rsidRDefault="00447F15" w:rsidP="00CD32BC">
      <w:pPr>
        <w:pStyle w:val="NormalWeb"/>
        <w:numPr>
          <w:ilvl w:val="0"/>
          <w:numId w:val="18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Eventos e shows</w:t>
      </w:r>
    </w:p>
    <w:p w14:paraId="75DE80D8" w14:textId="77777777" w:rsidR="00447F15" w:rsidRPr="00DC744F" w:rsidRDefault="00447F15" w:rsidP="00CD32BC">
      <w:pPr>
        <w:pStyle w:val="NormalWeb"/>
        <w:numPr>
          <w:ilvl w:val="0"/>
          <w:numId w:val="184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Campos de futebol e futsal</w:t>
      </w:r>
    </w:p>
    <w:p w14:paraId="7401C471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Locais populares:</w:t>
      </w:r>
    </w:p>
    <w:p w14:paraId="02DA2B80" w14:textId="77777777" w:rsidR="00447F15" w:rsidRPr="00DC744F" w:rsidRDefault="00447F15" w:rsidP="00CD32BC">
      <w:pPr>
        <w:pStyle w:val="NormalWeb"/>
        <w:numPr>
          <w:ilvl w:val="0"/>
          <w:numId w:val="18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Sawgrass Mills</w:t>
      </w:r>
      <w:r w:rsidRPr="00DC744F">
        <w:rPr>
          <w:rFonts w:asciiTheme="minorHAnsi" w:hAnsiTheme="minorHAnsi" w:cstheme="minorHAnsi"/>
          <w:sz w:val="22"/>
          <w:szCs w:val="22"/>
        </w:rPr>
        <w:t xml:space="preserve"> (Broward)</w:t>
      </w:r>
    </w:p>
    <w:p w14:paraId="06C37823" w14:textId="77777777" w:rsidR="00447F15" w:rsidRPr="00DC744F" w:rsidRDefault="00447F15" w:rsidP="00CD32BC">
      <w:pPr>
        <w:pStyle w:val="NormalWeb"/>
        <w:numPr>
          <w:ilvl w:val="0"/>
          <w:numId w:val="18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Orlando Premium Outlets</w:t>
      </w:r>
    </w:p>
    <w:p w14:paraId="13E497C2" w14:textId="77777777" w:rsidR="00447F15" w:rsidRPr="00DC744F" w:rsidRDefault="00447F15" w:rsidP="00CD32BC">
      <w:pPr>
        <w:pStyle w:val="NormalWeb"/>
        <w:numPr>
          <w:ilvl w:val="0"/>
          <w:numId w:val="185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Wynwood</w:t>
      </w:r>
      <w:r w:rsidRPr="00DC744F">
        <w:rPr>
          <w:rFonts w:asciiTheme="minorHAnsi" w:hAnsiTheme="minorHAnsi" w:cstheme="minorHAnsi"/>
          <w:sz w:val="22"/>
          <w:szCs w:val="22"/>
        </w:rPr>
        <w:t xml:space="preserve"> (Miami)</w:t>
      </w:r>
    </w:p>
    <w:p w14:paraId="439EAB0F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467809A9">
          <v:rect id="_x0000_i1144" style="width:0;height:1.5pt" o:hralign="center" o:hrstd="t" o:hr="t" fillcolor="#a0a0a0" stroked="f"/>
        </w:pict>
      </w:r>
    </w:p>
    <w:p w14:paraId="391534E1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98. Onde encontrar babás brasileiras?</w:t>
      </w:r>
    </w:p>
    <w:p w14:paraId="7D9A7666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babás brasileiras geralmente anunciam em:</w:t>
      </w:r>
    </w:p>
    <w:p w14:paraId="29BD1F04" w14:textId="77777777" w:rsidR="00447F15" w:rsidRPr="00DC744F" w:rsidRDefault="00447F15" w:rsidP="00CD32BC">
      <w:pPr>
        <w:pStyle w:val="NormalWeb"/>
        <w:numPr>
          <w:ilvl w:val="0"/>
          <w:numId w:val="18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Facebook Groups</w:t>
      </w:r>
      <w:r w:rsidRPr="00DC744F">
        <w:rPr>
          <w:rFonts w:asciiTheme="minorHAnsi" w:hAnsiTheme="minorHAnsi" w:cstheme="minorHAnsi"/>
          <w:sz w:val="22"/>
          <w:szCs w:val="22"/>
        </w:rPr>
        <w:t xml:space="preserve"> (Babás Brasileiras em Orlando, Broward, Miami etc.)</w:t>
      </w:r>
    </w:p>
    <w:p w14:paraId="575BAEF3" w14:textId="77777777" w:rsidR="00447F15" w:rsidRPr="00DC744F" w:rsidRDefault="00447F15" w:rsidP="00CD32BC">
      <w:pPr>
        <w:pStyle w:val="NormalWeb"/>
        <w:numPr>
          <w:ilvl w:val="0"/>
          <w:numId w:val="18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Care.com</w:t>
      </w:r>
      <w:r w:rsidRPr="00DC744F">
        <w:rPr>
          <w:rFonts w:asciiTheme="minorHAnsi" w:hAnsiTheme="minorHAnsi" w:cstheme="minorHAnsi"/>
          <w:sz w:val="22"/>
          <w:szCs w:val="22"/>
        </w:rPr>
        <w:t xml:space="preserve"> (filtrar por idioma)</w:t>
      </w:r>
    </w:p>
    <w:p w14:paraId="73537997" w14:textId="77777777" w:rsidR="00447F15" w:rsidRPr="00DC744F" w:rsidRDefault="00447F15" w:rsidP="00CD32BC">
      <w:pPr>
        <w:pStyle w:val="NormalWeb"/>
        <w:numPr>
          <w:ilvl w:val="0"/>
          <w:numId w:val="18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Grupos de WhatsApp</w:t>
      </w:r>
    </w:p>
    <w:p w14:paraId="646C8379" w14:textId="77777777" w:rsidR="00447F15" w:rsidRPr="00DC744F" w:rsidRDefault="00447F15" w:rsidP="00CD32BC">
      <w:pPr>
        <w:pStyle w:val="NormalWeb"/>
        <w:numPr>
          <w:ilvl w:val="0"/>
          <w:numId w:val="186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Indicação em igrejas brasileiras</w:t>
      </w:r>
    </w:p>
    <w:p w14:paraId="31FCAF45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lastRenderedPageBreak/>
        <w:t>Famílias brasileiras preferem babás que falam português.</w:t>
      </w:r>
    </w:p>
    <w:p w14:paraId="45DCBCA3" w14:textId="77777777" w:rsidR="00447F15" w:rsidRPr="00DC744F" w:rsidRDefault="00DC744F" w:rsidP="00447F15">
      <w:pPr>
        <w:rPr>
          <w:rFonts w:cstheme="minorHAnsi"/>
        </w:rPr>
      </w:pPr>
      <w:r w:rsidRPr="00DC744F">
        <w:rPr>
          <w:rFonts w:eastAsia="Times New Roman" w:cstheme="minorHAnsi"/>
        </w:rPr>
        <w:pict w14:anchorId="06177070">
          <v:rect id="_x0000_i1145" style="width:0;height:1.5pt" o:hralign="center" o:hrstd="t" o:hr="t" fillcolor="#a0a0a0" stroked="f"/>
        </w:pict>
      </w:r>
    </w:p>
    <w:p w14:paraId="403D997F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99. Como funciona networking profissional entre brasileiros?</w:t>
      </w:r>
    </w:p>
    <w:p w14:paraId="163686A3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Flórida, o networking funciona em:</w:t>
      </w:r>
    </w:p>
    <w:p w14:paraId="44D7EB77" w14:textId="77777777" w:rsidR="00447F15" w:rsidRPr="00DC744F" w:rsidRDefault="00447F15" w:rsidP="00CD32BC">
      <w:pPr>
        <w:pStyle w:val="NormalWeb"/>
        <w:numPr>
          <w:ilvl w:val="0"/>
          <w:numId w:val="18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Eventos empresariais e encontros brasileiros</w:t>
      </w:r>
    </w:p>
    <w:p w14:paraId="2A70FC50" w14:textId="77777777" w:rsidR="00447F15" w:rsidRPr="00DC744F" w:rsidRDefault="00447F15" w:rsidP="00CD32BC">
      <w:pPr>
        <w:pStyle w:val="NormalWeb"/>
        <w:numPr>
          <w:ilvl w:val="0"/>
          <w:numId w:val="18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Câmaras de comércio</w:t>
      </w:r>
      <w:r w:rsidRPr="00DC744F">
        <w:rPr>
          <w:rFonts w:asciiTheme="minorHAnsi" w:hAnsiTheme="minorHAnsi" w:cstheme="minorHAnsi"/>
          <w:sz w:val="22"/>
          <w:szCs w:val="22"/>
        </w:rPr>
        <w:t xml:space="preserve"> (Brazilian-American Chamber of Commerce)</w:t>
      </w:r>
    </w:p>
    <w:p w14:paraId="4B8C58DC" w14:textId="77777777" w:rsidR="00447F15" w:rsidRPr="00DC744F" w:rsidRDefault="00447F15" w:rsidP="00CD32BC">
      <w:pPr>
        <w:pStyle w:val="NormalWeb"/>
        <w:numPr>
          <w:ilvl w:val="0"/>
          <w:numId w:val="18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Grupos de empreendedores brasileiros no WhatsApp</w:t>
      </w:r>
    </w:p>
    <w:p w14:paraId="6239DAEB" w14:textId="77777777" w:rsidR="00447F15" w:rsidRPr="00DC744F" w:rsidRDefault="00447F15" w:rsidP="00CD32BC">
      <w:pPr>
        <w:pStyle w:val="NormalWeb"/>
        <w:numPr>
          <w:ilvl w:val="0"/>
          <w:numId w:val="18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Cafés empresariais em Orlando e Miami</w:t>
      </w:r>
    </w:p>
    <w:p w14:paraId="609051E5" w14:textId="77777777" w:rsidR="00447F15" w:rsidRPr="00DC744F" w:rsidRDefault="00447F15" w:rsidP="00CD32BC">
      <w:pPr>
        <w:pStyle w:val="NormalWeb"/>
        <w:numPr>
          <w:ilvl w:val="0"/>
          <w:numId w:val="18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Eventos de marketing, business e tecnologia</w:t>
      </w:r>
    </w:p>
    <w:p w14:paraId="1BA2A6F2" w14:textId="77777777" w:rsidR="00447F15" w:rsidRPr="00DC744F" w:rsidRDefault="00447F15" w:rsidP="00CD32BC">
      <w:pPr>
        <w:pStyle w:val="NormalWeb"/>
        <w:numPr>
          <w:ilvl w:val="0"/>
          <w:numId w:val="187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Igrejas brasileiras</w:t>
      </w:r>
      <w:r w:rsidRPr="00DC744F">
        <w:rPr>
          <w:rFonts w:asciiTheme="minorHAnsi" w:hAnsiTheme="minorHAnsi" w:cstheme="minorHAnsi"/>
          <w:sz w:val="22"/>
          <w:szCs w:val="22"/>
        </w:rPr>
        <w:t xml:space="preserve"> → muito networking!</w:t>
      </w:r>
    </w:p>
    <w:p w14:paraId="49EB42D8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Profissionais costumam trocar contatos, fornecedores, serviços, parcerias e recomendações.</w:t>
      </w:r>
    </w:p>
    <w:p w14:paraId="3D5FF8E6" w14:textId="0383BFC5" w:rsidR="00447F15" w:rsidRPr="00DC744F" w:rsidRDefault="00447F15" w:rsidP="00447F15">
      <w:pPr>
        <w:rPr>
          <w:rFonts w:cstheme="minorHAnsi"/>
        </w:rPr>
      </w:pPr>
    </w:p>
    <w:p w14:paraId="706089C2" w14:textId="4291C339" w:rsidR="00447F15" w:rsidRPr="00DC744F" w:rsidRDefault="00447F15" w:rsidP="00447F15">
      <w:pPr>
        <w:rPr>
          <w:rFonts w:cstheme="minorHAnsi"/>
        </w:rPr>
      </w:pPr>
    </w:p>
    <w:p w14:paraId="381B0B3E" w14:textId="77777777" w:rsidR="00447F15" w:rsidRPr="00DC744F" w:rsidRDefault="00447F15" w:rsidP="00447F1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eastAsia="Times New Roman" w:hAnsiTheme="minorHAnsi" w:cstheme="minorHAnsi"/>
          <w:b w:val="0"/>
          <w:bCs w:val="0"/>
          <w:sz w:val="22"/>
          <w:szCs w:val="22"/>
        </w:rPr>
        <w:t>100. Onde encontro tradutor para consultas médicas?</w:t>
      </w:r>
    </w:p>
    <w:p w14:paraId="008B0F53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Na Flórida você encontra tradutor médico (português/inglês) em:</w:t>
      </w:r>
    </w:p>
    <w:p w14:paraId="71D78B03" w14:textId="77777777" w:rsidR="00447F15" w:rsidRPr="00DC744F" w:rsidRDefault="00447F15" w:rsidP="00CD32BC">
      <w:pPr>
        <w:pStyle w:val="NormalWeb"/>
        <w:numPr>
          <w:ilvl w:val="0"/>
          <w:numId w:val="18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Hospitais</w:t>
      </w:r>
      <w:r w:rsidRPr="00DC744F">
        <w:rPr>
          <w:rFonts w:asciiTheme="minorHAnsi" w:hAnsiTheme="minorHAnsi" w:cstheme="minorHAnsi"/>
          <w:sz w:val="22"/>
          <w:szCs w:val="22"/>
        </w:rPr>
        <w:t xml:space="preserve"> — muitos oferecem </w:t>
      </w:r>
      <w:r w:rsidRPr="00DC744F">
        <w:rPr>
          <w:rStyle w:val="Emphasis"/>
          <w:rFonts w:asciiTheme="minorHAnsi" w:hAnsiTheme="minorHAnsi" w:cstheme="minorHAnsi"/>
          <w:sz w:val="22"/>
          <w:szCs w:val="22"/>
        </w:rPr>
        <w:t>interpreter services</w:t>
      </w:r>
      <w:r w:rsidRPr="00DC744F">
        <w:rPr>
          <w:rFonts w:asciiTheme="minorHAnsi" w:hAnsiTheme="minorHAnsi" w:cstheme="minorHAnsi"/>
          <w:sz w:val="22"/>
          <w:szCs w:val="22"/>
        </w:rPr>
        <w:t xml:space="preserve"> gratuitamente</w:t>
      </w:r>
    </w:p>
    <w:p w14:paraId="74FCE434" w14:textId="77777777" w:rsidR="00447F15" w:rsidRPr="00DC744F" w:rsidRDefault="00447F15" w:rsidP="00CD32BC">
      <w:pPr>
        <w:pStyle w:val="NormalWeb"/>
        <w:numPr>
          <w:ilvl w:val="0"/>
          <w:numId w:val="18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Clínicas particulares</w:t>
      </w:r>
      <w:r w:rsidRPr="00DC744F">
        <w:rPr>
          <w:rFonts w:asciiTheme="minorHAnsi" w:hAnsiTheme="minorHAnsi" w:cstheme="minorHAnsi"/>
          <w:sz w:val="22"/>
          <w:szCs w:val="22"/>
        </w:rPr>
        <w:t xml:space="preserve"> — algumas têm atendentes brasileiros</w:t>
      </w:r>
    </w:p>
    <w:p w14:paraId="24CB9CD9" w14:textId="77777777" w:rsidR="00447F15" w:rsidRPr="00DC744F" w:rsidRDefault="00447F15" w:rsidP="00CD32BC">
      <w:pPr>
        <w:pStyle w:val="NormalWeb"/>
        <w:numPr>
          <w:ilvl w:val="0"/>
          <w:numId w:val="188"/>
        </w:numPr>
        <w:rPr>
          <w:rFonts w:asciiTheme="minorHAnsi" w:hAnsiTheme="minorHAnsi" w:cstheme="minorHAnsi"/>
          <w:sz w:val="22"/>
          <w:szCs w:val="22"/>
        </w:rPr>
      </w:pPr>
      <w:r w:rsidRPr="00DC744F">
        <w:rPr>
          <w:rStyle w:val="Strong"/>
          <w:rFonts w:asciiTheme="minorHAnsi" w:hAnsiTheme="minorHAnsi" w:cstheme="minorHAnsi"/>
          <w:sz w:val="22"/>
          <w:szCs w:val="22"/>
        </w:rPr>
        <w:t>Tradutores certificados ATA</w:t>
      </w:r>
    </w:p>
    <w:p w14:paraId="586E8F9B" w14:textId="77777777" w:rsidR="00447F15" w:rsidRPr="00DC744F" w:rsidRDefault="00447F15" w:rsidP="00447F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744F">
        <w:rPr>
          <w:rFonts w:asciiTheme="minorHAnsi" w:hAnsiTheme="minorHAnsi" w:cstheme="minorHAnsi"/>
          <w:sz w:val="22"/>
          <w:szCs w:val="22"/>
        </w:rPr>
        <w:t>Para consultas simples, alguns médicos brasileiros atendem em Orlando, Pompano, Boca e Miami.</w:t>
      </w:r>
    </w:p>
    <w:p w14:paraId="6CFB4356" w14:textId="77777777" w:rsidR="00447F15" w:rsidRDefault="00447F15" w:rsidP="00447F15"/>
    <w:sectPr w:rsidR="00447F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CC3"/>
    <w:multiLevelType w:val="multilevel"/>
    <w:tmpl w:val="3E60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75EE5"/>
    <w:multiLevelType w:val="multilevel"/>
    <w:tmpl w:val="890A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E2981"/>
    <w:multiLevelType w:val="multilevel"/>
    <w:tmpl w:val="E99A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00FA4"/>
    <w:multiLevelType w:val="multilevel"/>
    <w:tmpl w:val="8A9AB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AB29A1"/>
    <w:multiLevelType w:val="multilevel"/>
    <w:tmpl w:val="67C2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449E5"/>
    <w:multiLevelType w:val="multilevel"/>
    <w:tmpl w:val="1138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F4536"/>
    <w:multiLevelType w:val="multilevel"/>
    <w:tmpl w:val="B58A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D6E22"/>
    <w:multiLevelType w:val="multilevel"/>
    <w:tmpl w:val="957A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EB0CDB"/>
    <w:multiLevelType w:val="multilevel"/>
    <w:tmpl w:val="CC9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01AD4"/>
    <w:multiLevelType w:val="multilevel"/>
    <w:tmpl w:val="D29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11D47"/>
    <w:multiLevelType w:val="multilevel"/>
    <w:tmpl w:val="E086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831801"/>
    <w:multiLevelType w:val="multilevel"/>
    <w:tmpl w:val="2EC2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30DD7"/>
    <w:multiLevelType w:val="multilevel"/>
    <w:tmpl w:val="48F4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B119FA"/>
    <w:multiLevelType w:val="multilevel"/>
    <w:tmpl w:val="914E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4F2C74"/>
    <w:multiLevelType w:val="multilevel"/>
    <w:tmpl w:val="18E0B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5B68CA"/>
    <w:multiLevelType w:val="multilevel"/>
    <w:tmpl w:val="CC52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BA17F7"/>
    <w:multiLevelType w:val="multilevel"/>
    <w:tmpl w:val="3D06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FF6681"/>
    <w:multiLevelType w:val="multilevel"/>
    <w:tmpl w:val="7738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53E66"/>
    <w:multiLevelType w:val="multilevel"/>
    <w:tmpl w:val="232E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652F47"/>
    <w:multiLevelType w:val="multilevel"/>
    <w:tmpl w:val="D594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C613C0"/>
    <w:multiLevelType w:val="multilevel"/>
    <w:tmpl w:val="A0DA5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A800170"/>
    <w:multiLevelType w:val="multilevel"/>
    <w:tmpl w:val="AA50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940A4B"/>
    <w:multiLevelType w:val="multilevel"/>
    <w:tmpl w:val="1C8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A02850"/>
    <w:multiLevelType w:val="multilevel"/>
    <w:tmpl w:val="5F08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F446F9"/>
    <w:multiLevelType w:val="multilevel"/>
    <w:tmpl w:val="12CC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717934"/>
    <w:multiLevelType w:val="multilevel"/>
    <w:tmpl w:val="FEA22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3727F3"/>
    <w:multiLevelType w:val="multilevel"/>
    <w:tmpl w:val="824A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52236A"/>
    <w:multiLevelType w:val="multilevel"/>
    <w:tmpl w:val="AC5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A23152"/>
    <w:multiLevelType w:val="multilevel"/>
    <w:tmpl w:val="BB30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EDE0A47"/>
    <w:multiLevelType w:val="multilevel"/>
    <w:tmpl w:val="E9B2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AA1CBD"/>
    <w:multiLevelType w:val="multilevel"/>
    <w:tmpl w:val="6848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F41E36"/>
    <w:multiLevelType w:val="multilevel"/>
    <w:tmpl w:val="727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226DD6"/>
    <w:multiLevelType w:val="multilevel"/>
    <w:tmpl w:val="FDE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EF4441"/>
    <w:multiLevelType w:val="multilevel"/>
    <w:tmpl w:val="5792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58611D"/>
    <w:multiLevelType w:val="multilevel"/>
    <w:tmpl w:val="C3C6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D3569E"/>
    <w:multiLevelType w:val="multilevel"/>
    <w:tmpl w:val="7994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1A75B3"/>
    <w:multiLevelType w:val="multilevel"/>
    <w:tmpl w:val="4960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3F15B0"/>
    <w:multiLevelType w:val="multilevel"/>
    <w:tmpl w:val="4AA2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F13155"/>
    <w:multiLevelType w:val="multilevel"/>
    <w:tmpl w:val="8390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512AE9"/>
    <w:multiLevelType w:val="multilevel"/>
    <w:tmpl w:val="E4C0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6D5AEB"/>
    <w:multiLevelType w:val="multilevel"/>
    <w:tmpl w:val="8B8A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1E4EAD"/>
    <w:multiLevelType w:val="multilevel"/>
    <w:tmpl w:val="2F6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BD3A21"/>
    <w:multiLevelType w:val="multilevel"/>
    <w:tmpl w:val="9960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CC566A"/>
    <w:multiLevelType w:val="multilevel"/>
    <w:tmpl w:val="B900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A43FAA"/>
    <w:multiLevelType w:val="multilevel"/>
    <w:tmpl w:val="248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497910"/>
    <w:multiLevelType w:val="multilevel"/>
    <w:tmpl w:val="5034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CB7725"/>
    <w:multiLevelType w:val="multilevel"/>
    <w:tmpl w:val="1536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F00252"/>
    <w:multiLevelType w:val="multilevel"/>
    <w:tmpl w:val="77F6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471F9D"/>
    <w:multiLevelType w:val="multilevel"/>
    <w:tmpl w:val="1FF8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662597"/>
    <w:multiLevelType w:val="multilevel"/>
    <w:tmpl w:val="713A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7746FA"/>
    <w:multiLevelType w:val="multilevel"/>
    <w:tmpl w:val="73E2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963708"/>
    <w:multiLevelType w:val="multilevel"/>
    <w:tmpl w:val="B662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C92DE2"/>
    <w:multiLevelType w:val="multilevel"/>
    <w:tmpl w:val="C6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412388"/>
    <w:multiLevelType w:val="multilevel"/>
    <w:tmpl w:val="8936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4B2479"/>
    <w:multiLevelType w:val="multilevel"/>
    <w:tmpl w:val="C3DC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9C4552"/>
    <w:multiLevelType w:val="multilevel"/>
    <w:tmpl w:val="4B62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2D5B5E"/>
    <w:multiLevelType w:val="multilevel"/>
    <w:tmpl w:val="D0A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732CAB"/>
    <w:multiLevelType w:val="multilevel"/>
    <w:tmpl w:val="9CA6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521002"/>
    <w:multiLevelType w:val="multilevel"/>
    <w:tmpl w:val="ABF0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4A7421"/>
    <w:multiLevelType w:val="multilevel"/>
    <w:tmpl w:val="C486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827D81"/>
    <w:multiLevelType w:val="multilevel"/>
    <w:tmpl w:val="3114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1F632D"/>
    <w:multiLevelType w:val="multilevel"/>
    <w:tmpl w:val="271E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9D075B"/>
    <w:multiLevelType w:val="multilevel"/>
    <w:tmpl w:val="B51E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A06F2E"/>
    <w:multiLevelType w:val="multilevel"/>
    <w:tmpl w:val="09B8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C64330"/>
    <w:multiLevelType w:val="multilevel"/>
    <w:tmpl w:val="93BA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732DB4"/>
    <w:multiLevelType w:val="multilevel"/>
    <w:tmpl w:val="0394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7806D1"/>
    <w:multiLevelType w:val="multilevel"/>
    <w:tmpl w:val="62F0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BC0CD6"/>
    <w:multiLevelType w:val="multilevel"/>
    <w:tmpl w:val="365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4A48A9"/>
    <w:multiLevelType w:val="multilevel"/>
    <w:tmpl w:val="76400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D2942CD"/>
    <w:multiLevelType w:val="multilevel"/>
    <w:tmpl w:val="0236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9C51A3"/>
    <w:multiLevelType w:val="multilevel"/>
    <w:tmpl w:val="34B8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F64A8D"/>
    <w:multiLevelType w:val="multilevel"/>
    <w:tmpl w:val="8996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EA5981"/>
    <w:multiLevelType w:val="multilevel"/>
    <w:tmpl w:val="E066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1972C4"/>
    <w:multiLevelType w:val="multilevel"/>
    <w:tmpl w:val="14BE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302ECA"/>
    <w:multiLevelType w:val="multilevel"/>
    <w:tmpl w:val="61CA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384015"/>
    <w:multiLevelType w:val="multilevel"/>
    <w:tmpl w:val="2A0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9531BB"/>
    <w:multiLevelType w:val="multilevel"/>
    <w:tmpl w:val="34D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C56C86"/>
    <w:multiLevelType w:val="multilevel"/>
    <w:tmpl w:val="4D924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4B12759"/>
    <w:multiLevelType w:val="multilevel"/>
    <w:tmpl w:val="6E18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5F30B6"/>
    <w:multiLevelType w:val="multilevel"/>
    <w:tmpl w:val="DD6A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2D0CC8"/>
    <w:multiLevelType w:val="multilevel"/>
    <w:tmpl w:val="F902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091DBB"/>
    <w:multiLevelType w:val="multilevel"/>
    <w:tmpl w:val="7566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2D04C4"/>
    <w:multiLevelType w:val="multilevel"/>
    <w:tmpl w:val="2A8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905BB7"/>
    <w:multiLevelType w:val="multilevel"/>
    <w:tmpl w:val="946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A567F4"/>
    <w:multiLevelType w:val="multilevel"/>
    <w:tmpl w:val="80E65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90413CC"/>
    <w:multiLevelType w:val="multilevel"/>
    <w:tmpl w:val="4A7C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432CE7"/>
    <w:multiLevelType w:val="multilevel"/>
    <w:tmpl w:val="9C9A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BE1D6E"/>
    <w:multiLevelType w:val="multilevel"/>
    <w:tmpl w:val="5C0C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691AF1"/>
    <w:multiLevelType w:val="multilevel"/>
    <w:tmpl w:val="8DCA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C203B2"/>
    <w:multiLevelType w:val="multilevel"/>
    <w:tmpl w:val="05E4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DDD0941"/>
    <w:multiLevelType w:val="multilevel"/>
    <w:tmpl w:val="581A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DF808CC"/>
    <w:multiLevelType w:val="multilevel"/>
    <w:tmpl w:val="616A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2F41BF"/>
    <w:multiLevelType w:val="multilevel"/>
    <w:tmpl w:val="17D4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EC7FF3"/>
    <w:multiLevelType w:val="multilevel"/>
    <w:tmpl w:val="BDE4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D579DB"/>
    <w:multiLevelType w:val="multilevel"/>
    <w:tmpl w:val="1FE0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227828"/>
    <w:multiLevelType w:val="multilevel"/>
    <w:tmpl w:val="B964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353DC4"/>
    <w:multiLevelType w:val="multilevel"/>
    <w:tmpl w:val="9F24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3B294D"/>
    <w:multiLevelType w:val="multilevel"/>
    <w:tmpl w:val="4C2E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523428"/>
    <w:multiLevelType w:val="multilevel"/>
    <w:tmpl w:val="3706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2C4DCD"/>
    <w:multiLevelType w:val="multilevel"/>
    <w:tmpl w:val="FE50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5F4E1C"/>
    <w:multiLevelType w:val="multilevel"/>
    <w:tmpl w:val="AD56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5F5F57"/>
    <w:multiLevelType w:val="multilevel"/>
    <w:tmpl w:val="B846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A10A36"/>
    <w:multiLevelType w:val="multilevel"/>
    <w:tmpl w:val="CD0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445B28"/>
    <w:multiLevelType w:val="multilevel"/>
    <w:tmpl w:val="9D2C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487B79"/>
    <w:multiLevelType w:val="multilevel"/>
    <w:tmpl w:val="4004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6EC1FDE"/>
    <w:multiLevelType w:val="multilevel"/>
    <w:tmpl w:val="A48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217459"/>
    <w:multiLevelType w:val="multilevel"/>
    <w:tmpl w:val="784C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7F1A57"/>
    <w:multiLevelType w:val="multilevel"/>
    <w:tmpl w:val="4300B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7850916"/>
    <w:multiLevelType w:val="multilevel"/>
    <w:tmpl w:val="9936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F1384D"/>
    <w:multiLevelType w:val="multilevel"/>
    <w:tmpl w:val="42BE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621CCF"/>
    <w:multiLevelType w:val="multilevel"/>
    <w:tmpl w:val="B32A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FD5C3A"/>
    <w:multiLevelType w:val="multilevel"/>
    <w:tmpl w:val="C01A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057B86"/>
    <w:multiLevelType w:val="multilevel"/>
    <w:tmpl w:val="3F9E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5C1989"/>
    <w:multiLevelType w:val="multilevel"/>
    <w:tmpl w:val="8736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EE56CF"/>
    <w:multiLevelType w:val="multilevel"/>
    <w:tmpl w:val="391A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7C7EFF"/>
    <w:multiLevelType w:val="multilevel"/>
    <w:tmpl w:val="BE3E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801C81"/>
    <w:multiLevelType w:val="multilevel"/>
    <w:tmpl w:val="8990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DE2A91"/>
    <w:multiLevelType w:val="multilevel"/>
    <w:tmpl w:val="7C6CB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E710CE1"/>
    <w:multiLevelType w:val="multilevel"/>
    <w:tmpl w:val="9E72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8642E0"/>
    <w:multiLevelType w:val="multilevel"/>
    <w:tmpl w:val="BA1A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931DE4"/>
    <w:multiLevelType w:val="multilevel"/>
    <w:tmpl w:val="B14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AC6D1A"/>
    <w:multiLevelType w:val="multilevel"/>
    <w:tmpl w:val="BB08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E433C6"/>
    <w:multiLevelType w:val="multilevel"/>
    <w:tmpl w:val="DCC4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094E13"/>
    <w:multiLevelType w:val="multilevel"/>
    <w:tmpl w:val="098C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565D4B"/>
    <w:multiLevelType w:val="multilevel"/>
    <w:tmpl w:val="A04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B9197A"/>
    <w:multiLevelType w:val="multilevel"/>
    <w:tmpl w:val="2F0C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752AA7"/>
    <w:multiLevelType w:val="multilevel"/>
    <w:tmpl w:val="EF1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9C097A"/>
    <w:multiLevelType w:val="multilevel"/>
    <w:tmpl w:val="A26E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3BC15EE"/>
    <w:multiLevelType w:val="multilevel"/>
    <w:tmpl w:val="07C6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016B9C"/>
    <w:multiLevelType w:val="multilevel"/>
    <w:tmpl w:val="3F3A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174F18"/>
    <w:multiLevelType w:val="multilevel"/>
    <w:tmpl w:val="184C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2D0EEC"/>
    <w:multiLevelType w:val="multilevel"/>
    <w:tmpl w:val="60B2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950CEE"/>
    <w:multiLevelType w:val="multilevel"/>
    <w:tmpl w:val="76B2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AA4BA3"/>
    <w:multiLevelType w:val="multilevel"/>
    <w:tmpl w:val="F0DC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7061F6"/>
    <w:multiLevelType w:val="multilevel"/>
    <w:tmpl w:val="BEBC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69548D4"/>
    <w:multiLevelType w:val="multilevel"/>
    <w:tmpl w:val="661A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984C62"/>
    <w:multiLevelType w:val="multilevel"/>
    <w:tmpl w:val="1E1A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3A1A3B"/>
    <w:multiLevelType w:val="multilevel"/>
    <w:tmpl w:val="F218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CB4DA7"/>
    <w:multiLevelType w:val="multilevel"/>
    <w:tmpl w:val="938A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393DC8"/>
    <w:multiLevelType w:val="multilevel"/>
    <w:tmpl w:val="DF0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445DEB"/>
    <w:multiLevelType w:val="multilevel"/>
    <w:tmpl w:val="783E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572496"/>
    <w:multiLevelType w:val="multilevel"/>
    <w:tmpl w:val="78C8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572C84"/>
    <w:multiLevelType w:val="multilevel"/>
    <w:tmpl w:val="F23E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830DD9"/>
    <w:multiLevelType w:val="multilevel"/>
    <w:tmpl w:val="F5DA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30070B"/>
    <w:multiLevelType w:val="multilevel"/>
    <w:tmpl w:val="BBDA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B45EA7"/>
    <w:multiLevelType w:val="multilevel"/>
    <w:tmpl w:val="D7B0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E634D8B"/>
    <w:multiLevelType w:val="multilevel"/>
    <w:tmpl w:val="1320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757C26"/>
    <w:multiLevelType w:val="multilevel"/>
    <w:tmpl w:val="2556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8844CB"/>
    <w:multiLevelType w:val="multilevel"/>
    <w:tmpl w:val="BE10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F4F3747"/>
    <w:multiLevelType w:val="multilevel"/>
    <w:tmpl w:val="A8FE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8B2C88"/>
    <w:multiLevelType w:val="multilevel"/>
    <w:tmpl w:val="2C2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09C78D4"/>
    <w:multiLevelType w:val="multilevel"/>
    <w:tmpl w:val="682C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0D9210D"/>
    <w:multiLevelType w:val="multilevel"/>
    <w:tmpl w:val="33CC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743DE6"/>
    <w:multiLevelType w:val="multilevel"/>
    <w:tmpl w:val="CAB2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9075AA"/>
    <w:multiLevelType w:val="multilevel"/>
    <w:tmpl w:val="BC5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5680A08"/>
    <w:multiLevelType w:val="multilevel"/>
    <w:tmpl w:val="2DA4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5A52B65"/>
    <w:multiLevelType w:val="multilevel"/>
    <w:tmpl w:val="DB2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6662AED"/>
    <w:multiLevelType w:val="multilevel"/>
    <w:tmpl w:val="1CAE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933D83"/>
    <w:multiLevelType w:val="multilevel"/>
    <w:tmpl w:val="F074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9873192"/>
    <w:multiLevelType w:val="multilevel"/>
    <w:tmpl w:val="CB4E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B155719"/>
    <w:multiLevelType w:val="multilevel"/>
    <w:tmpl w:val="55BA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BD81698"/>
    <w:multiLevelType w:val="multilevel"/>
    <w:tmpl w:val="0D38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D0B0FF6"/>
    <w:multiLevelType w:val="multilevel"/>
    <w:tmpl w:val="2C6E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D5C2FE1"/>
    <w:multiLevelType w:val="multilevel"/>
    <w:tmpl w:val="1900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DCF73FA"/>
    <w:multiLevelType w:val="multilevel"/>
    <w:tmpl w:val="FF4C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E087FCD"/>
    <w:multiLevelType w:val="multilevel"/>
    <w:tmpl w:val="779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6277A2"/>
    <w:multiLevelType w:val="multilevel"/>
    <w:tmpl w:val="9ED8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EB55F11"/>
    <w:multiLevelType w:val="multilevel"/>
    <w:tmpl w:val="9E52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EFD2095"/>
    <w:multiLevelType w:val="multilevel"/>
    <w:tmpl w:val="31F4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F7956B2"/>
    <w:multiLevelType w:val="multilevel"/>
    <w:tmpl w:val="732C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FB70065"/>
    <w:multiLevelType w:val="multilevel"/>
    <w:tmpl w:val="83B0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F06925"/>
    <w:multiLevelType w:val="multilevel"/>
    <w:tmpl w:val="146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1842F8C"/>
    <w:multiLevelType w:val="multilevel"/>
    <w:tmpl w:val="7F04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2614C81"/>
    <w:multiLevelType w:val="multilevel"/>
    <w:tmpl w:val="796A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3BB2DE2"/>
    <w:multiLevelType w:val="multilevel"/>
    <w:tmpl w:val="F4DE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6295D85"/>
    <w:multiLevelType w:val="multilevel"/>
    <w:tmpl w:val="20C8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6474F47"/>
    <w:multiLevelType w:val="multilevel"/>
    <w:tmpl w:val="5E7E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E165F0"/>
    <w:multiLevelType w:val="multilevel"/>
    <w:tmpl w:val="0FBC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7EE44CC"/>
    <w:multiLevelType w:val="multilevel"/>
    <w:tmpl w:val="276A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8C6C99"/>
    <w:multiLevelType w:val="multilevel"/>
    <w:tmpl w:val="170A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B98411B"/>
    <w:multiLevelType w:val="multilevel"/>
    <w:tmpl w:val="DEC0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BED0220"/>
    <w:multiLevelType w:val="multilevel"/>
    <w:tmpl w:val="7D96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DA754E0"/>
    <w:multiLevelType w:val="multilevel"/>
    <w:tmpl w:val="C4EC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EB4268B"/>
    <w:multiLevelType w:val="multilevel"/>
    <w:tmpl w:val="C6DE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EFF596F"/>
    <w:multiLevelType w:val="multilevel"/>
    <w:tmpl w:val="6DDE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F5F3892"/>
    <w:multiLevelType w:val="multilevel"/>
    <w:tmpl w:val="FCBC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F7A461E"/>
    <w:multiLevelType w:val="multilevel"/>
    <w:tmpl w:val="3A8E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FE1387B"/>
    <w:multiLevelType w:val="multilevel"/>
    <w:tmpl w:val="290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1"/>
  </w:num>
  <w:num w:numId="2">
    <w:abstractNumId w:val="84"/>
  </w:num>
  <w:num w:numId="3">
    <w:abstractNumId w:val="4"/>
  </w:num>
  <w:num w:numId="4">
    <w:abstractNumId w:val="103"/>
  </w:num>
  <w:num w:numId="5">
    <w:abstractNumId w:val="35"/>
  </w:num>
  <w:num w:numId="6">
    <w:abstractNumId w:val="100"/>
  </w:num>
  <w:num w:numId="7">
    <w:abstractNumId w:val="23"/>
  </w:num>
  <w:num w:numId="8">
    <w:abstractNumId w:val="70"/>
  </w:num>
  <w:num w:numId="9">
    <w:abstractNumId w:val="90"/>
  </w:num>
  <w:num w:numId="10">
    <w:abstractNumId w:val="121"/>
  </w:num>
  <w:num w:numId="11">
    <w:abstractNumId w:val="58"/>
  </w:num>
  <w:num w:numId="12">
    <w:abstractNumId w:val="111"/>
  </w:num>
  <w:num w:numId="13">
    <w:abstractNumId w:val="140"/>
  </w:num>
  <w:num w:numId="14">
    <w:abstractNumId w:val="178"/>
  </w:num>
  <w:num w:numId="15">
    <w:abstractNumId w:val="129"/>
  </w:num>
  <w:num w:numId="16">
    <w:abstractNumId w:val="118"/>
  </w:num>
  <w:num w:numId="17">
    <w:abstractNumId w:val="79"/>
  </w:num>
  <w:num w:numId="18">
    <w:abstractNumId w:val="9"/>
  </w:num>
  <w:num w:numId="19">
    <w:abstractNumId w:val="48"/>
  </w:num>
  <w:num w:numId="20">
    <w:abstractNumId w:val="161"/>
  </w:num>
  <w:num w:numId="21">
    <w:abstractNumId w:val="180"/>
  </w:num>
  <w:num w:numId="22">
    <w:abstractNumId w:val="42"/>
  </w:num>
  <w:num w:numId="23">
    <w:abstractNumId w:val="133"/>
  </w:num>
  <w:num w:numId="24">
    <w:abstractNumId w:val="119"/>
  </w:num>
  <w:num w:numId="25">
    <w:abstractNumId w:val="132"/>
  </w:num>
  <w:num w:numId="26">
    <w:abstractNumId w:val="46"/>
  </w:num>
  <w:num w:numId="27">
    <w:abstractNumId w:val="143"/>
  </w:num>
  <w:num w:numId="28">
    <w:abstractNumId w:val="187"/>
  </w:num>
  <w:num w:numId="29">
    <w:abstractNumId w:val="179"/>
  </w:num>
  <w:num w:numId="30">
    <w:abstractNumId w:val="126"/>
  </w:num>
  <w:num w:numId="31">
    <w:abstractNumId w:val="99"/>
  </w:num>
  <w:num w:numId="32">
    <w:abstractNumId w:val="135"/>
  </w:num>
  <w:num w:numId="33">
    <w:abstractNumId w:val="109"/>
  </w:num>
  <w:num w:numId="34">
    <w:abstractNumId w:val="137"/>
  </w:num>
  <w:num w:numId="35">
    <w:abstractNumId w:val="102"/>
  </w:num>
  <w:num w:numId="36">
    <w:abstractNumId w:val="66"/>
  </w:num>
  <w:num w:numId="37">
    <w:abstractNumId w:val="142"/>
  </w:num>
  <w:num w:numId="38">
    <w:abstractNumId w:val="0"/>
  </w:num>
  <w:num w:numId="39">
    <w:abstractNumId w:val="26"/>
  </w:num>
  <w:num w:numId="40">
    <w:abstractNumId w:val="88"/>
  </w:num>
  <w:num w:numId="41">
    <w:abstractNumId w:val="30"/>
  </w:num>
  <w:num w:numId="42">
    <w:abstractNumId w:val="117"/>
  </w:num>
  <w:num w:numId="43">
    <w:abstractNumId w:val="69"/>
  </w:num>
  <w:num w:numId="44">
    <w:abstractNumId w:val="6"/>
  </w:num>
  <w:num w:numId="45">
    <w:abstractNumId w:val="25"/>
  </w:num>
  <w:num w:numId="46">
    <w:abstractNumId w:val="125"/>
  </w:num>
  <w:num w:numId="47">
    <w:abstractNumId w:val="91"/>
  </w:num>
  <w:num w:numId="48">
    <w:abstractNumId w:val="114"/>
  </w:num>
  <w:num w:numId="49">
    <w:abstractNumId w:val="77"/>
  </w:num>
  <w:num w:numId="50">
    <w:abstractNumId w:val="147"/>
  </w:num>
  <w:num w:numId="51">
    <w:abstractNumId w:val="170"/>
  </w:num>
  <w:num w:numId="52">
    <w:abstractNumId w:val="130"/>
  </w:num>
  <w:num w:numId="53">
    <w:abstractNumId w:val="157"/>
  </w:num>
  <w:num w:numId="54">
    <w:abstractNumId w:val="44"/>
  </w:num>
  <w:num w:numId="55">
    <w:abstractNumId w:val="182"/>
  </w:num>
  <w:num w:numId="56">
    <w:abstractNumId w:val="171"/>
  </w:num>
  <w:num w:numId="57">
    <w:abstractNumId w:val="19"/>
  </w:num>
  <w:num w:numId="58">
    <w:abstractNumId w:val="36"/>
  </w:num>
  <w:num w:numId="59">
    <w:abstractNumId w:val="16"/>
  </w:num>
  <w:num w:numId="60">
    <w:abstractNumId w:val="183"/>
  </w:num>
  <w:num w:numId="61">
    <w:abstractNumId w:val="184"/>
  </w:num>
  <w:num w:numId="62">
    <w:abstractNumId w:val="3"/>
  </w:num>
  <w:num w:numId="63">
    <w:abstractNumId w:val="2"/>
  </w:num>
  <w:num w:numId="64">
    <w:abstractNumId w:val="61"/>
  </w:num>
  <w:num w:numId="65">
    <w:abstractNumId w:val="124"/>
  </w:num>
  <w:num w:numId="66">
    <w:abstractNumId w:val="108"/>
  </w:num>
  <w:num w:numId="67">
    <w:abstractNumId w:val="112"/>
  </w:num>
  <w:num w:numId="68">
    <w:abstractNumId w:val="159"/>
  </w:num>
  <w:num w:numId="69">
    <w:abstractNumId w:val="115"/>
  </w:num>
  <w:num w:numId="70">
    <w:abstractNumId w:val="7"/>
  </w:num>
  <w:num w:numId="71">
    <w:abstractNumId w:val="55"/>
  </w:num>
  <w:num w:numId="72">
    <w:abstractNumId w:val="175"/>
  </w:num>
  <w:num w:numId="73">
    <w:abstractNumId w:val="51"/>
  </w:num>
  <w:num w:numId="74">
    <w:abstractNumId w:val="106"/>
  </w:num>
  <w:num w:numId="75">
    <w:abstractNumId w:val="89"/>
  </w:num>
  <w:num w:numId="76">
    <w:abstractNumId w:val="78"/>
  </w:num>
  <w:num w:numId="77">
    <w:abstractNumId w:val="54"/>
  </w:num>
  <w:num w:numId="78">
    <w:abstractNumId w:val="174"/>
  </w:num>
  <w:num w:numId="79">
    <w:abstractNumId w:val="10"/>
  </w:num>
  <w:num w:numId="80">
    <w:abstractNumId w:val="8"/>
  </w:num>
  <w:num w:numId="81">
    <w:abstractNumId w:val="95"/>
  </w:num>
  <w:num w:numId="82">
    <w:abstractNumId w:val="110"/>
  </w:num>
  <w:num w:numId="83">
    <w:abstractNumId w:val="38"/>
  </w:num>
  <w:num w:numId="84">
    <w:abstractNumId w:val="163"/>
  </w:num>
  <w:num w:numId="85">
    <w:abstractNumId w:val="96"/>
  </w:num>
  <w:num w:numId="86">
    <w:abstractNumId w:val="73"/>
  </w:num>
  <w:num w:numId="87">
    <w:abstractNumId w:val="113"/>
  </w:num>
  <w:num w:numId="88">
    <w:abstractNumId w:val="186"/>
  </w:num>
  <w:num w:numId="89">
    <w:abstractNumId w:val="136"/>
  </w:num>
  <w:num w:numId="90">
    <w:abstractNumId w:val="139"/>
  </w:num>
  <w:num w:numId="91">
    <w:abstractNumId w:val="34"/>
  </w:num>
  <w:num w:numId="92">
    <w:abstractNumId w:val="149"/>
  </w:num>
  <w:num w:numId="93">
    <w:abstractNumId w:val="151"/>
  </w:num>
  <w:num w:numId="94">
    <w:abstractNumId w:val="131"/>
  </w:num>
  <w:num w:numId="95">
    <w:abstractNumId w:val="65"/>
  </w:num>
  <w:num w:numId="96">
    <w:abstractNumId w:val="128"/>
  </w:num>
  <w:num w:numId="97">
    <w:abstractNumId w:val="165"/>
  </w:num>
  <w:num w:numId="98">
    <w:abstractNumId w:val="49"/>
  </w:num>
  <w:num w:numId="99">
    <w:abstractNumId w:val="98"/>
  </w:num>
  <w:num w:numId="100">
    <w:abstractNumId w:val="153"/>
  </w:num>
  <w:num w:numId="101">
    <w:abstractNumId w:val="160"/>
  </w:num>
  <w:num w:numId="102">
    <w:abstractNumId w:val="22"/>
  </w:num>
  <w:num w:numId="103">
    <w:abstractNumId w:val="37"/>
  </w:num>
  <w:num w:numId="104">
    <w:abstractNumId w:val="107"/>
  </w:num>
  <w:num w:numId="105">
    <w:abstractNumId w:val="162"/>
  </w:num>
  <w:num w:numId="106">
    <w:abstractNumId w:val="29"/>
  </w:num>
  <w:num w:numId="107">
    <w:abstractNumId w:val="75"/>
  </w:num>
  <w:num w:numId="108">
    <w:abstractNumId w:val="74"/>
  </w:num>
  <w:num w:numId="109">
    <w:abstractNumId w:val="80"/>
  </w:num>
  <w:num w:numId="110">
    <w:abstractNumId w:val="97"/>
  </w:num>
  <w:num w:numId="111">
    <w:abstractNumId w:val="164"/>
  </w:num>
  <w:num w:numId="112">
    <w:abstractNumId w:val="76"/>
  </w:num>
  <w:num w:numId="113">
    <w:abstractNumId w:val="11"/>
  </w:num>
  <w:num w:numId="114">
    <w:abstractNumId w:val="50"/>
  </w:num>
  <w:num w:numId="115">
    <w:abstractNumId w:val="57"/>
  </w:num>
  <w:num w:numId="116">
    <w:abstractNumId w:val="138"/>
  </w:num>
  <w:num w:numId="117">
    <w:abstractNumId w:val="150"/>
  </w:num>
  <w:num w:numId="118">
    <w:abstractNumId w:val="5"/>
  </w:num>
  <w:num w:numId="119">
    <w:abstractNumId w:val="123"/>
  </w:num>
  <w:num w:numId="120">
    <w:abstractNumId w:val="122"/>
  </w:num>
  <w:num w:numId="121">
    <w:abstractNumId w:val="127"/>
  </w:num>
  <w:num w:numId="122">
    <w:abstractNumId w:val="83"/>
  </w:num>
  <w:num w:numId="123">
    <w:abstractNumId w:val="72"/>
  </w:num>
  <w:num w:numId="124">
    <w:abstractNumId w:val="145"/>
  </w:num>
  <w:num w:numId="125">
    <w:abstractNumId w:val="41"/>
  </w:num>
  <w:num w:numId="126">
    <w:abstractNumId w:val="93"/>
  </w:num>
  <w:num w:numId="127">
    <w:abstractNumId w:val="154"/>
  </w:num>
  <w:num w:numId="128">
    <w:abstractNumId w:val="146"/>
  </w:num>
  <w:num w:numId="129">
    <w:abstractNumId w:val="21"/>
  </w:num>
  <w:num w:numId="130">
    <w:abstractNumId w:val="156"/>
  </w:num>
  <w:num w:numId="131">
    <w:abstractNumId w:val="31"/>
  </w:num>
  <w:num w:numId="132">
    <w:abstractNumId w:val="158"/>
  </w:num>
  <w:num w:numId="133">
    <w:abstractNumId w:val="40"/>
  </w:num>
  <w:num w:numId="134">
    <w:abstractNumId w:val="52"/>
  </w:num>
  <w:num w:numId="135">
    <w:abstractNumId w:val="116"/>
  </w:num>
  <w:num w:numId="136">
    <w:abstractNumId w:val="172"/>
  </w:num>
  <w:num w:numId="137">
    <w:abstractNumId w:val="27"/>
  </w:num>
  <w:num w:numId="138">
    <w:abstractNumId w:val="167"/>
  </w:num>
  <w:num w:numId="139">
    <w:abstractNumId w:val="169"/>
  </w:num>
  <w:num w:numId="140">
    <w:abstractNumId w:val="86"/>
  </w:num>
  <w:num w:numId="141">
    <w:abstractNumId w:val="24"/>
  </w:num>
  <w:num w:numId="142">
    <w:abstractNumId w:val="67"/>
  </w:num>
  <w:num w:numId="143">
    <w:abstractNumId w:val="176"/>
  </w:num>
  <w:num w:numId="144">
    <w:abstractNumId w:val="120"/>
  </w:num>
  <w:num w:numId="145">
    <w:abstractNumId w:val="17"/>
  </w:num>
  <w:num w:numId="146">
    <w:abstractNumId w:val="39"/>
  </w:num>
  <w:num w:numId="147">
    <w:abstractNumId w:val="12"/>
  </w:num>
  <w:num w:numId="148">
    <w:abstractNumId w:val="105"/>
  </w:num>
  <w:num w:numId="149">
    <w:abstractNumId w:val="63"/>
  </w:num>
  <w:num w:numId="150">
    <w:abstractNumId w:val="87"/>
  </w:num>
  <w:num w:numId="151">
    <w:abstractNumId w:val="134"/>
  </w:num>
  <w:num w:numId="152">
    <w:abstractNumId w:val="43"/>
  </w:num>
  <w:num w:numId="153">
    <w:abstractNumId w:val="60"/>
  </w:num>
  <w:num w:numId="154">
    <w:abstractNumId w:val="32"/>
  </w:num>
  <w:num w:numId="155">
    <w:abstractNumId w:val="166"/>
  </w:num>
  <w:num w:numId="156">
    <w:abstractNumId w:val="45"/>
  </w:num>
  <w:num w:numId="157">
    <w:abstractNumId w:val="148"/>
  </w:num>
  <w:num w:numId="158">
    <w:abstractNumId w:val="82"/>
  </w:num>
  <w:num w:numId="159">
    <w:abstractNumId w:val="20"/>
  </w:num>
  <w:num w:numId="160">
    <w:abstractNumId w:val="168"/>
  </w:num>
  <w:num w:numId="161">
    <w:abstractNumId w:val="155"/>
  </w:num>
  <w:num w:numId="162">
    <w:abstractNumId w:val="47"/>
  </w:num>
  <w:num w:numId="163">
    <w:abstractNumId w:val="181"/>
  </w:num>
  <w:num w:numId="164">
    <w:abstractNumId w:val="144"/>
  </w:num>
  <w:num w:numId="165">
    <w:abstractNumId w:val="14"/>
  </w:num>
  <w:num w:numId="166">
    <w:abstractNumId w:val="28"/>
  </w:num>
  <w:num w:numId="167">
    <w:abstractNumId w:val="71"/>
  </w:num>
  <w:num w:numId="168">
    <w:abstractNumId w:val="68"/>
  </w:num>
  <w:num w:numId="169">
    <w:abstractNumId w:val="62"/>
  </w:num>
  <w:num w:numId="170">
    <w:abstractNumId w:val="18"/>
  </w:num>
  <w:num w:numId="171">
    <w:abstractNumId w:val="13"/>
  </w:num>
  <w:num w:numId="172">
    <w:abstractNumId w:val="15"/>
  </w:num>
  <w:num w:numId="173">
    <w:abstractNumId w:val="92"/>
  </w:num>
  <w:num w:numId="174">
    <w:abstractNumId w:val="173"/>
  </w:num>
  <w:num w:numId="175">
    <w:abstractNumId w:val="53"/>
  </w:num>
  <w:num w:numId="176">
    <w:abstractNumId w:val="104"/>
  </w:num>
  <w:num w:numId="177">
    <w:abstractNumId w:val="64"/>
  </w:num>
  <w:num w:numId="178">
    <w:abstractNumId w:val="141"/>
  </w:num>
  <w:num w:numId="179">
    <w:abstractNumId w:val="59"/>
  </w:num>
  <w:num w:numId="180">
    <w:abstractNumId w:val="152"/>
  </w:num>
  <w:num w:numId="181">
    <w:abstractNumId w:val="177"/>
  </w:num>
  <w:num w:numId="182">
    <w:abstractNumId w:val="56"/>
  </w:num>
  <w:num w:numId="183">
    <w:abstractNumId w:val="94"/>
  </w:num>
  <w:num w:numId="184">
    <w:abstractNumId w:val="101"/>
  </w:num>
  <w:num w:numId="185">
    <w:abstractNumId w:val="33"/>
  </w:num>
  <w:num w:numId="186">
    <w:abstractNumId w:val="1"/>
  </w:num>
  <w:num w:numId="187">
    <w:abstractNumId w:val="185"/>
  </w:num>
  <w:num w:numId="188">
    <w:abstractNumId w:val="85"/>
  </w:num>
  <w:numIdMacAtCleanup w:val="1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6D"/>
    <w:rsid w:val="000C67A0"/>
    <w:rsid w:val="001B6A54"/>
    <w:rsid w:val="00447F15"/>
    <w:rsid w:val="0050723E"/>
    <w:rsid w:val="00552952"/>
    <w:rsid w:val="00835D2A"/>
    <w:rsid w:val="009E2E18"/>
    <w:rsid w:val="00A9431F"/>
    <w:rsid w:val="00C4436D"/>
    <w:rsid w:val="00CD32BC"/>
    <w:rsid w:val="00CF255C"/>
    <w:rsid w:val="00DC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23EB7"/>
  <w15:chartTrackingRefBased/>
  <w15:docId w15:val="{E6438162-0E1C-487B-8DF5-0B6717D51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43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A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443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3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36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C4436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Strong">
    <w:name w:val="Strong"/>
    <w:basedOn w:val="DefaultParagraphFont"/>
    <w:uiPriority w:val="22"/>
    <w:qFormat/>
    <w:rsid w:val="00C443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4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Emphasis">
    <w:name w:val="Emphasis"/>
    <w:basedOn w:val="DefaultParagraphFont"/>
    <w:uiPriority w:val="20"/>
    <w:qFormat/>
    <w:rsid w:val="00C4436D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A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31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05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7537</Words>
  <Characters>40701</Characters>
  <Application>Microsoft Office Word</Application>
  <DocSecurity>0</DocSecurity>
  <Lines>339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</dc:creator>
  <cp:keywords/>
  <dc:description/>
  <cp:lastModifiedBy>Larissa</cp:lastModifiedBy>
  <cp:revision>4</cp:revision>
  <dcterms:created xsi:type="dcterms:W3CDTF">2025-11-21T19:40:00Z</dcterms:created>
  <dcterms:modified xsi:type="dcterms:W3CDTF">2025-12-01T19:07:00Z</dcterms:modified>
</cp:coreProperties>
</file>