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DE7E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4A3456">
        <w:rPr>
          <w:rFonts w:eastAsia="Times New Roman" w:cstheme="minorHAnsi"/>
          <w:kern w:val="36"/>
          <w:lang w:eastAsia="pt-BR"/>
        </w:rPr>
        <w:t>MORADIA &amp; VIDA PRÁTICA – Estado de Nova York</w:t>
      </w:r>
    </w:p>
    <w:p w14:paraId="2595D5AB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1. Onde encontrar apartamento para alugar em [cidade conforme ZIP code]?</w:t>
      </w:r>
    </w:p>
    <w:p w14:paraId="0032D1AC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Você pode buscar imóveis para alugar nos principais portais usados em Nova York:</w:t>
      </w:r>
    </w:p>
    <w:p w14:paraId="38A27114" w14:textId="77777777" w:rsidR="00C8792F" w:rsidRPr="004A3456" w:rsidRDefault="00C8792F" w:rsidP="00C87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Zillow</w:t>
      </w:r>
    </w:p>
    <w:p w14:paraId="4AD8CB95" w14:textId="77777777" w:rsidR="00C8792F" w:rsidRPr="004A3456" w:rsidRDefault="00C8792F" w:rsidP="00C87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Realtor.com</w:t>
      </w:r>
    </w:p>
    <w:p w14:paraId="7A06E7A5" w14:textId="77777777" w:rsidR="00C8792F" w:rsidRPr="004A3456" w:rsidRDefault="00C8792F" w:rsidP="00C87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Apartments.com</w:t>
      </w:r>
    </w:p>
    <w:p w14:paraId="75F1A0F2" w14:textId="77777777" w:rsidR="00C8792F" w:rsidRPr="004A3456" w:rsidRDefault="00C8792F" w:rsidP="00C87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StreetEasy (muito forte para NYC e arredores)</w:t>
      </w:r>
    </w:p>
    <w:p w14:paraId="51B8556E" w14:textId="77777777" w:rsidR="00C8792F" w:rsidRPr="004A3456" w:rsidRDefault="00C8792F" w:rsidP="00C879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Craigslist (exige mais cuidado)</w:t>
      </w:r>
      <w:r w:rsidRPr="004A3456">
        <w:rPr>
          <w:rFonts w:eastAsia="Times New Roman" w:cstheme="minorHAnsi"/>
          <w:lang w:eastAsia="pt-BR"/>
        </w:rPr>
        <w:br/>
        <w:t>Insira o ZIP code diretamente no filtro para ver opções específicas da região.</w:t>
      </w:r>
    </w:p>
    <w:p w14:paraId="27B23DFF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B9F7D6E">
          <v:rect id="_x0000_i1025" style="width:0;height:1.5pt" o:hralign="center" o:hrstd="t" o:hr="t" fillcolor="#a0a0a0" stroked="f"/>
        </w:pict>
      </w:r>
    </w:p>
    <w:p w14:paraId="7C011BBA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2. Como funciona o crédito para alugar imóvel?</w:t>
      </w:r>
    </w:p>
    <w:p w14:paraId="5191A255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No estado de Nova York, proprietários e imobiliárias geralmente fazem uma checagem de crédito (credit check).</w:t>
      </w:r>
    </w:p>
    <w:p w14:paraId="5B0D8925" w14:textId="77777777" w:rsidR="00C8792F" w:rsidRPr="004A3456" w:rsidRDefault="00C8792F" w:rsidP="00C87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Score acima de 650 já é considerado razoável.</w:t>
      </w:r>
    </w:p>
    <w:p w14:paraId="31532A5B" w14:textId="77777777" w:rsidR="00C8792F" w:rsidRPr="004A3456" w:rsidRDefault="00C8792F" w:rsidP="00C87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Score acima de 700 é ideal.</w:t>
      </w:r>
      <w:r w:rsidRPr="004A3456">
        <w:rPr>
          <w:rFonts w:eastAsia="Times New Roman" w:cstheme="minorHAnsi"/>
          <w:lang w:eastAsia="pt-BR"/>
        </w:rPr>
        <w:br/>
        <w:t>Se você ainda não tem histórico, outros requisitos podem ser pedidos (depósito maior, comprovante de renda, carta de emprego, guarantor, etc.).</w:t>
      </w:r>
    </w:p>
    <w:p w14:paraId="5E8CBDB2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09BD3A2">
          <v:rect id="_x0000_i1026" style="width:0;height:1.5pt" o:hralign="center" o:hrstd="t" o:hr="t" fillcolor="#a0a0a0" stroked="f"/>
        </w:pict>
      </w:r>
    </w:p>
    <w:p w14:paraId="5856514B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3. Sou recém-chegado, consigo alugar um imóvel fácil?</w:t>
      </w:r>
    </w:p>
    <w:p w14:paraId="02799F37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Sim, mas com algumas condições. Sem histórico de crédito, é comum exigirem:</w:t>
      </w:r>
    </w:p>
    <w:p w14:paraId="0EDDA2DA" w14:textId="77777777" w:rsidR="00C8792F" w:rsidRPr="004A3456" w:rsidRDefault="00C8792F" w:rsidP="00C87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Depósito maior (às vezes até 2 meses)</w:t>
      </w:r>
    </w:p>
    <w:p w14:paraId="67BD3C91" w14:textId="77777777" w:rsidR="00C8792F" w:rsidRPr="004A3456" w:rsidRDefault="00C8792F" w:rsidP="00C87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Comprovante de renda estável</w:t>
      </w:r>
    </w:p>
    <w:p w14:paraId="61C9806F" w14:textId="77777777" w:rsidR="00C8792F" w:rsidRPr="004A3456" w:rsidRDefault="00C8792F" w:rsidP="00C87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Carta da empresa (Employment Letter)</w:t>
      </w:r>
    </w:p>
    <w:p w14:paraId="0A510289" w14:textId="77777777" w:rsidR="00C8792F" w:rsidRPr="004A3456" w:rsidRDefault="00C8792F" w:rsidP="00C87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Guarantor (fiador residente nos EUA com renda alta)</w:t>
      </w:r>
    </w:p>
    <w:p w14:paraId="60DAFDEF" w14:textId="77777777" w:rsidR="00C8792F" w:rsidRPr="004A3456" w:rsidRDefault="00C8792F" w:rsidP="00C879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Programas como Insurent ou TheGuarantors, muito usados em Nova York.</w:t>
      </w:r>
    </w:p>
    <w:p w14:paraId="4C4CB48E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4512AC31">
          <v:rect id="_x0000_i1027" style="width:0;height:1.5pt" o:hralign="center" o:hrstd="t" o:hr="t" fillcolor="#a0a0a0" stroked="f"/>
        </w:pict>
      </w:r>
    </w:p>
    <w:p w14:paraId="35B799A8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4. Preciso de fiador, ITIN ou Social Security para alugar?</w:t>
      </w:r>
    </w:p>
    <w:p w14:paraId="5F8E955A" w14:textId="77777777" w:rsidR="00C8792F" w:rsidRPr="004A3456" w:rsidRDefault="00C8792F" w:rsidP="00C87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SSN ou ITIN ajudam, mas não são obrigatórios em todos os casos.</w:t>
      </w:r>
    </w:p>
    <w:p w14:paraId="7C0476EE" w14:textId="77777777" w:rsidR="00C8792F" w:rsidRPr="004A3456" w:rsidRDefault="00C8792F" w:rsidP="00C87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Se não tiver SSN/ITIN, muitos prédios aceitam depósito maior ou guarantor.</w:t>
      </w:r>
    </w:p>
    <w:p w14:paraId="5253957A" w14:textId="77777777" w:rsidR="00C8792F" w:rsidRPr="004A3456" w:rsidRDefault="00C8792F" w:rsidP="00C879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Em NYC, vários condomínios trabalham com Insurent.</w:t>
      </w:r>
    </w:p>
    <w:p w14:paraId="6B9A3D76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864B26F">
          <v:rect id="_x0000_i1028" style="width:0;height:1.5pt" o:hralign="center" o:hrstd="t" o:hr="t" fillcolor="#a0a0a0" stroked="f"/>
        </w:pict>
      </w:r>
    </w:p>
    <w:p w14:paraId="1734D766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5. Posso alugar com meu passaporte?</w:t>
      </w:r>
    </w:p>
    <w:p w14:paraId="61381D86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Sim. É aceito como documento de identificação. Porém, você precisará comprovar renda, emprego ou reserva financeira.</w:t>
      </w:r>
    </w:p>
    <w:p w14:paraId="40D183BB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pict w14:anchorId="4A1E35F9">
          <v:rect id="_x0000_i1029" style="width:0;height:1.5pt" o:hralign="center" o:hrstd="t" o:hr="t" fillcolor="#a0a0a0" stroked="f"/>
        </w:pict>
      </w:r>
    </w:p>
    <w:p w14:paraId="40B785E9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6. Onde comprar móveis usados baratos?</w:t>
      </w:r>
    </w:p>
    <w:p w14:paraId="5B99017A" w14:textId="77777777" w:rsidR="00C8792F" w:rsidRPr="004A3456" w:rsidRDefault="00C8792F" w:rsidP="00C87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Facebook Marketplace</w:t>
      </w:r>
    </w:p>
    <w:p w14:paraId="17DA8A40" w14:textId="77777777" w:rsidR="00C8792F" w:rsidRPr="004A3456" w:rsidRDefault="00C8792F" w:rsidP="00C87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Goodwill</w:t>
      </w:r>
    </w:p>
    <w:p w14:paraId="35F6866D" w14:textId="77777777" w:rsidR="00C8792F" w:rsidRPr="004A3456" w:rsidRDefault="00C8792F" w:rsidP="00C87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Salvation Army</w:t>
      </w:r>
    </w:p>
    <w:p w14:paraId="4D8FE0E2" w14:textId="77777777" w:rsidR="00C8792F" w:rsidRPr="004A3456" w:rsidRDefault="00C8792F" w:rsidP="00C87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IKEA – Bargain Section</w:t>
      </w:r>
    </w:p>
    <w:p w14:paraId="23B31D6A" w14:textId="77777777" w:rsidR="00C8792F" w:rsidRPr="004A3456" w:rsidRDefault="00C8792F" w:rsidP="00C879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Letgo / OfferUp</w:t>
      </w:r>
    </w:p>
    <w:p w14:paraId="297C20C9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4096FCC">
          <v:rect id="_x0000_i1030" style="width:0;height:1.5pt" o:hralign="center" o:hrstd="t" o:hr="t" fillcolor="#a0a0a0" stroked="f"/>
        </w:pict>
      </w:r>
    </w:p>
    <w:p w14:paraId="1A02781E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7. Qual a melhor região para morar em [cidade]?</w:t>
      </w:r>
    </w:p>
    <w:p w14:paraId="6BC6DA1B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Depende da cidade. Em geral, no estado de NY:</w:t>
      </w:r>
    </w:p>
    <w:p w14:paraId="46AA3B63" w14:textId="77777777" w:rsidR="00C8792F" w:rsidRPr="004A3456" w:rsidRDefault="00C8792F" w:rsidP="00C87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NYC: Upper East Side, Astoria, Long Island City, Brooklyn Heights, UWS, Hoboken (</w:t>
      </w:r>
      <w:proofErr w:type="spellStart"/>
      <w:r w:rsidRPr="004A3456">
        <w:rPr>
          <w:rFonts w:eastAsia="Times New Roman" w:cstheme="minorHAnsi"/>
          <w:lang w:val="en-US" w:eastAsia="pt-BR"/>
        </w:rPr>
        <w:t>próximo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via PATH).</w:t>
      </w:r>
    </w:p>
    <w:p w14:paraId="0BB52F4B" w14:textId="77777777" w:rsidR="00C8792F" w:rsidRPr="004A3456" w:rsidRDefault="00C8792F" w:rsidP="00C87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Buffalo: Elmwood Village, Williamsville, North Buffalo.</w:t>
      </w:r>
    </w:p>
    <w:p w14:paraId="40E3FA0E" w14:textId="77777777" w:rsidR="00C8792F" w:rsidRPr="004A3456" w:rsidRDefault="00C8792F" w:rsidP="00C87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Rochester: Park Ave, Brighton, Pittsford.</w:t>
      </w:r>
    </w:p>
    <w:p w14:paraId="04FCD291" w14:textId="77777777" w:rsidR="00C8792F" w:rsidRPr="004A3456" w:rsidRDefault="00C8792F" w:rsidP="00C879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Albany: Center Square, Delmar, Guilderland.</w:t>
      </w:r>
    </w:p>
    <w:p w14:paraId="7226B23B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9128C85">
          <v:rect id="_x0000_i1031" style="width:0;height:1.5pt" o:hralign="center" o:hrstd="t" o:hr="t" fillcolor="#a0a0a0" stroked="f"/>
        </w:pict>
      </w:r>
    </w:p>
    <w:p w14:paraId="51906C0E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8. Onde encontro seguro residencial acessível?</w:t>
      </w:r>
    </w:p>
    <w:p w14:paraId="2C8E4135" w14:textId="77777777" w:rsidR="00C8792F" w:rsidRPr="004A3456" w:rsidRDefault="00C8792F" w:rsidP="00C879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Lemonade (muito popular em NY, rápido e barato)</w:t>
      </w:r>
    </w:p>
    <w:p w14:paraId="68686C36" w14:textId="77777777" w:rsidR="00C8792F" w:rsidRPr="004A3456" w:rsidRDefault="00C8792F" w:rsidP="00C879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State Farm</w:t>
      </w:r>
    </w:p>
    <w:p w14:paraId="090C4B48" w14:textId="77777777" w:rsidR="00C8792F" w:rsidRPr="004A3456" w:rsidRDefault="00C8792F" w:rsidP="00C879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Allstate</w:t>
      </w:r>
    </w:p>
    <w:p w14:paraId="37B0BFB4" w14:textId="77777777" w:rsidR="00C8792F" w:rsidRPr="004A3456" w:rsidRDefault="00C8792F" w:rsidP="00C879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Geico</w:t>
      </w:r>
    </w:p>
    <w:p w14:paraId="12B73F39" w14:textId="77777777" w:rsidR="00C8792F" w:rsidRPr="004A3456" w:rsidRDefault="00C8792F" w:rsidP="00C879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Progressive</w:t>
      </w:r>
    </w:p>
    <w:p w14:paraId="1B01379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7A5B8FC">
          <v:rect id="_x0000_i1032" style="width:0;height:1.5pt" o:hralign="center" o:hrstd="t" o:hr="t" fillcolor="#a0a0a0" stroked="f"/>
        </w:pict>
      </w:r>
    </w:p>
    <w:p w14:paraId="18BE5315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9. Como funciona o seguro residencial?</w:t>
      </w:r>
    </w:p>
    <w:p w14:paraId="5885FB15" w14:textId="77777777" w:rsidR="00C8792F" w:rsidRPr="004A3456" w:rsidRDefault="00C8792F" w:rsidP="00C879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Protege contra incêndio, roubo, dano de água, danos estruturais.</w:t>
      </w:r>
    </w:p>
    <w:p w14:paraId="26FE4626" w14:textId="77777777" w:rsidR="00C8792F" w:rsidRPr="004A3456" w:rsidRDefault="00C8792F" w:rsidP="00C879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O renters insurance é barato em NY (entre $10 e $25/mês).</w:t>
      </w:r>
    </w:p>
    <w:p w14:paraId="03D5DA67" w14:textId="77777777" w:rsidR="00C8792F" w:rsidRPr="004A3456" w:rsidRDefault="00C8792F" w:rsidP="00C879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Muitos prédios exigem apólice para liberar as chaves.</w:t>
      </w:r>
    </w:p>
    <w:p w14:paraId="3E28568B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BB68054">
          <v:rect id="_x0000_i1033" style="width:0;height:1.5pt" o:hralign="center" o:hrstd="t" o:hr="t" fillcolor="#a0a0a0" stroked="f"/>
        </w:pict>
      </w:r>
    </w:p>
    <w:p w14:paraId="2C8CE405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10. Como funciona conta de luz, água e gás?</w:t>
      </w:r>
    </w:p>
    <w:p w14:paraId="34145F45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No estado de NY, funciona por empresa da região.</w:t>
      </w:r>
      <w:r w:rsidRPr="004A3456">
        <w:rPr>
          <w:rFonts w:eastAsia="Times New Roman" w:cstheme="minorHAnsi"/>
          <w:lang w:eastAsia="pt-BR"/>
        </w:rPr>
        <w:br/>
        <w:t>Energia:</w:t>
      </w:r>
    </w:p>
    <w:p w14:paraId="0C97B08A" w14:textId="77777777" w:rsidR="00C8792F" w:rsidRPr="004A3456" w:rsidRDefault="00C8792F" w:rsidP="00C879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Con Edison (NYC)</w:t>
      </w:r>
    </w:p>
    <w:p w14:paraId="325C42C6" w14:textId="77777777" w:rsidR="00C8792F" w:rsidRPr="004A3456" w:rsidRDefault="00C8792F" w:rsidP="00C879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National Grid</w:t>
      </w:r>
    </w:p>
    <w:p w14:paraId="187A78F4" w14:textId="77777777" w:rsidR="00C8792F" w:rsidRPr="004A3456" w:rsidRDefault="00C8792F" w:rsidP="00C879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NYSEG</w:t>
      </w:r>
      <w:r w:rsidRPr="004A3456">
        <w:rPr>
          <w:rFonts w:eastAsia="Times New Roman" w:cstheme="minorHAnsi"/>
          <w:lang w:eastAsia="pt-BR"/>
        </w:rPr>
        <w:br/>
        <w:t>Água:</w:t>
      </w:r>
    </w:p>
    <w:p w14:paraId="2D7EE602" w14:textId="77777777" w:rsidR="00C8792F" w:rsidRPr="004A3456" w:rsidRDefault="00C8792F" w:rsidP="00C879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Geralmente já incluída no aluguel em NYC.</w:t>
      </w:r>
      <w:r w:rsidRPr="004A3456">
        <w:rPr>
          <w:rFonts w:eastAsia="Times New Roman" w:cstheme="minorHAnsi"/>
          <w:lang w:eastAsia="pt-BR"/>
        </w:rPr>
        <w:br/>
        <w:t>Gás:</w:t>
      </w:r>
    </w:p>
    <w:p w14:paraId="784AAB7F" w14:textId="77777777" w:rsidR="00C8792F" w:rsidRPr="004A3456" w:rsidRDefault="00C8792F" w:rsidP="00C879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Con Edison ou National Grid</w:t>
      </w:r>
    </w:p>
    <w:p w14:paraId="63A21FFF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365D5C1">
          <v:rect id="_x0000_i1034" style="width:0;height:1.5pt" o:hralign="center" o:hrstd="t" o:hr="t" fillcolor="#a0a0a0" stroked="f"/>
        </w:pict>
      </w:r>
    </w:p>
    <w:p w14:paraId="5DB25306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11. Como transferir a titularidade das contas?</w:t>
      </w:r>
    </w:p>
    <w:p w14:paraId="1D2801C5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Você liga ou acessa o site da empresa, envia:</w:t>
      </w:r>
    </w:p>
    <w:p w14:paraId="22D8AE52" w14:textId="77777777" w:rsidR="00C8792F" w:rsidRPr="004A3456" w:rsidRDefault="00C8792F" w:rsidP="00C879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Documento (passaporte)</w:t>
      </w:r>
    </w:p>
    <w:p w14:paraId="6DA44BC4" w14:textId="77777777" w:rsidR="00C8792F" w:rsidRPr="004A3456" w:rsidRDefault="00C8792F" w:rsidP="00C879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Prova de residência (contrato)</w:t>
      </w:r>
    </w:p>
    <w:p w14:paraId="52FB7F16" w14:textId="77777777" w:rsidR="00C8792F" w:rsidRPr="004A3456" w:rsidRDefault="00C8792F" w:rsidP="00C879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SSN/ITIN se tiver (se não tiver, nem sempre é obrigatório)</w:t>
      </w:r>
    </w:p>
    <w:p w14:paraId="1547439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4C632A5">
          <v:rect id="_x0000_i1035" style="width:0;height:1.5pt" o:hralign="center" o:hrstd="t" o:hr="t" fillcolor="#a0a0a0" stroked="f"/>
        </w:pict>
      </w:r>
    </w:p>
    <w:p w14:paraId="69F8AE1A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12. Onde comprar eletrodomésticos com bom preço?</w:t>
      </w:r>
    </w:p>
    <w:p w14:paraId="043C08C5" w14:textId="77777777" w:rsidR="00C8792F" w:rsidRPr="004A3456" w:rsidRDefault="00C8792F" w:rsidP="00C879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Costco</w:t>
      </w:r>
    </w:p>
    <w:p w14:paraId="0E292192" w14:textId="77777777" w:rsidR="00C8792F" w:rsidRPr="004A3456" w:rsidRDefault="00C8792F" w:rsidP="00C879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Walmart</w:t>
      </w:r>
    </w:p>
    <w:p w14:paraId="5AF993C3" w14:textId="77777777" w:rsidR="00C8792F" w:rsidRPr="004A3456" w:rsidRDefault="00C8792F" w:rsidP="00C879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Best Buy – Open Box</w:t>
      </w:r>
    </w:p>
    <w:p w14:paraId="33A682BF" w14:textId="77777777" w:rsidR="00C8792F" w:rsidRPr="004A3456" w:rsidRDefault="00C8792F" w:rsidP="00C879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Target</w:t>
      </w:r>
    </w:p>
    <w:p w14:paraId="15F2AA3D" w14:textId="77777777" w:rsidR="00C8792F" w:rsidRPr="004A3456" w:rsidRDefault="00C8792F" w:rsidP="00C879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Amazon</w:t>
      </w:r>
    </w:p>
    <w:p w14:paraId="19799944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2919C36">
          <v:rect id="_x0000_i1036" style="width:0;height:1.5pt" o:hralign="center" o:hrstd="t" o:hr="t" fillcolor="#a0a0a0" stroked="f"/>
        </w:pict>
      </w:r>
    </w:p>
    <w:p w14:paraId="68F97488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13. É possível alugar sem histórico de crédito?</w:t>
      </w:r>
    </w:p>
    <w:p w14:paraId="44F87367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Sim.</w:t>
      </w:r>
      <w:r w:rsidRPr="004A3456">
        <w:rPr>
          <w:rFonts w:eastAsia="Times New Roman" w:cstheme="minorHAnsi"/>
          <w:lang w:eastAsia="pt-BR"/>
        </w:rPr>
        <w:br/>
        <w:t>Mas normalmente pedem:</w:t>
      </w:r>
    </w:p>
    <w:p w14:paraId="0A7002C6" w14:textId="77777777" w:rsidR="00C8792F" w:rsidRPr="004A3456" w:rsidRDefault="00C8792F" w:rsidP="00C879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Depósito maior</w:t>
      </w:r>
    </w:p>
    <w:p w14:paraId="06271CEE" w14:textId="77777777" w:rsidR="00C8792F" w:rsidRPr="004A3456" w:rsidRDefault="00C8792F" w:rsidP="00C879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Renda comprovada</w:t>
      </w:r>
    </w:p>
    <w:p w14:paraId="258D9660" w14:textId="77777777" w:rsidR="00C8792F" w:rsidRPr="004A3456" w:rsidRDefault="00C8792F" w:rsidP="00C879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Guarantor</w:t>
      </w:r>
    </w:p>
    <w:p w14:paraId="43CEB864" w14:textId="77777777" w:rsidR="00C8792F" w:rsidRPr="004A3456" w:rsidRDefault="00C8792F" w:rsidP="00C879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Empresa fiadora (Insurent)</w:t>
      </w:r>
    </w:p>
    <w:p w14:paraId="6C84B429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722AD45">
          <v:rect id="_x0000_i1037" style="width:0;height:1.5pt" o:hralign="center" o:hrstd="t" o:hr="t" fillcolor="#a0a0a0" stroked="f"/>
        </w:pict>
      </w:r>
    </w:p>
    <w:p w14:paraId="3A006EF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14. Posso usar minha renda do Brasil para alugar imóvel?</w:t>
      </w:r>
    </w:p>
    <w:p w14:paraId="3DAD230A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Sim. Alguns landlords aceitam:</w:t>
      </w:r>
    </w:p>
    <w:p w14:paraId="36260A67" w14:textId="77777777" w:rsidR="00C8792F" w:rsidRPr="004A3456" w:rsidRDefault="00C8792F" w:rsidP="00C879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Extratos bancários</w:t>
      </w:r>
    </w:p>
    <w:p w14:paraId="6C69EE1A" w14:textId="77777777" w:rsidR="00C8792F" w:rsidRPr="004A3456" w:rsidRDefault="00C8792F" w:rsidP="00C879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Contrato de trabalho no Brasil</w:t>
      </w:r>
    </w:p>
    <w:p w14:paraId="36E04FBC" w14:textId="77777777" w:rsidR="00C8792F" w:rsidRPr="004A3456" w:rsidRDefault="00C8792F" w:rsidP="00C879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Comprovante de renda mensal</w:t>
      </w:r>
      <w:r w:rsidRPr="004A3456">
        <w:rPr>
          <w:rFonts w:eastAsia="Times New Roman" w:cstheme="minorHAnsi"/>
          <w:lang w:eastAsia="pt-BR"/>
        </w:rPr>
        <w:br/>
        <w:t>Mas em NYC muitos exigem renda 40x o valor do aluguel anual — mesmo para estrangeiros.</w:t>
      </w:r>
    </w:p>
    <w:p w14:paraId="5552E302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4A3456">
        <w:rPr>
          <w:rFonts w:eastAsia="Times New Roman" w:cstheme="minorHAnsi"/>
          <w:kern w:val="36"/>
          <w:lang w:eastAsia="pt-BR"/>
        </w:rPr>
        <w:t>EDUCAÇÃO &amp; FAMÍLIA – Estado de Nova York</w:t>
      </w:r>
    </w:p>
    <w:p w14:paraId="67DB9792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11. Onde matricular meus filhos em escola pública?</w:t>
      </w:r>
    </w:p>
    <w:p w14:paraId="6E529FB1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Procure o school district da cidade onde você mora.</w:t>
      </w:r>
      <w:r w:rsidRPr="004A3456">
        <w:rPr>
          <w:rFonts w:eastAsia="Times New Roman" w:cstheme="minorHAnsi"/>
          <w:lang w:eastAsia="pt-BR"/>
        </w:rPr>
        <w:br/>
        <w:t>Exemplo:</w:t>
      </w:r>
    </w:p>
    <w:p w14:paraId="72C53977" w14:textId="77777777" w:rsidR="00C8792F" w:rsidRPr="004A3456" w:rsidRDefault="00C8792F" w:rsidP="00C879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NYC: Vá ao NYC MySchools</w:t>
      </w:r>
    </w:p>
    <w:p w14:paraId="133A874A" w14:textId="77777777" w:rsidR="00C8792F" w:rsidRPr="004A3456" w:rsidRDefault="00C8792F" w:rsidP="00C879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Outras cidades: Site do distrito local (ex.: Buffalo Public Schools, Albany Schools).</w:t>
      </w:r>
    </w:p>
    <w:p w14:paraId="4764DB81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1287465">
          <v:rect id="_x0000_i1038" style="width:0;height:1.5pt" o:hralign="center" o:hrstd="t" o:hr="t" fillcolor="#a0a0a0" stroked="f"/>
        </w:pict>
      </w:r>
    </w:p>
    <w:p w14:paraId="0345B17E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12. Como funciona a regra do zip code?</w:t>
      </w:r>
    </w:p>
    <w:p w14:paraId="23B6E925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Nos EUA, a escola pública é definida pelo endereço onde você mora.</w:t>
      </w:r>
      <w:r w:rsidRPr="004A3456">
        <w:rPr>
          <w:rFonts w:eastAsia="Times New Roman" w:cstheme="minorHAnsi"/>
          <w:lang w:eastAsia="pt-BR"/>
        </w:rPr>
        <w:br/>
        <w:t>Cada ZIP code pertence a um school district, e cada casa pertence a uma “zoned school”.</w:t>
      </w:r>
    </w:p>
    <w:p w14:paraId="3B1AF70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805FBAB">
          <v:rect id="_x0000_i1039" style="width:0;height:1.5pt" o:hralign="center" o:hrstd="t" o:hr="t" fillcolor="#a0a0a0" stroked="f"/>
        </w:pict>
      </w:r>
    </w:p>
    <w:p w14:paraId="14839612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13. Como escolho a escola do meu filho?</w:t>
      </w:r>
    </w:p>
    <w:p w14:paraId="1720F1CE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Verifique:</w:t>
      </w:r>
    </w:p>
    <w:p w14:paraId="65E92754" w14:textId="77777777" w:rsidR="00C8792F" w:rsidRPr="004A3456" w:rsidRDefault="00C8792F" w:rsidP="00C879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Qual escola corresponde ao seu endereço</w:t>
      </w:r>
    </w:p>
    <w:p w14:paraId="3C96A3E6" w14:textId="77777777" w:rsidR="00C8792F" w:rsidRPr="004A3456" w:rsidRDefault="00C8792F" w:rsidP="00C879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Ratings em sites: GreatSchools.org e Niche.com</w:t>
      </w:r>
    </w:p>
    <w:p w14:paraId="7A1A74FC" w14:textId="77777777" w:rsidR="00C8792F" w:rsidRPr="004A3456" w:rsidRDefault="00C8792F" w:rsidP="00C879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Proximidade da casa</w:t>
      </w:r>
    </w:p>
    <w:p w14:paraId="6406DDDB" w14:textId="77777777" w:rsidR="00C8792F" w:rsidRPr="004A3456" w:rsidRDefault="00C8792F" w:rsidP="00C879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Programas especiais (bilingual, gifted, STEM)</w:t>
      </w:r>
    </w:p>
    <w:p w14:paraId="767A1391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89492B5">
          <v:rect id="_x0000_i1040" style="width:0;height:1.5pt" o:hralign="center" o:hrstd="t" o:hr="t" fillcolor="#a0a0a0" stroked="f"/>
        </w:pict>
      </w:r>
    </w:p>
    <w:p w14:paraId="444D88ED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14. Como funciona o sistema escolar nos EUA?</w:t>
      </w:r>
    </w:p>
    <w:p w14:paraId="6D8AD19F" w14:textId="77777777" w:rsidR="00C8792F" w:rsidRPr="004A3456" w:rsidRDefault="00C8792F" w:rsidP="00C879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Elementary School: Kindergarten ao 5º</w:t>
      </w:r>
    </w:p>
    <w:p w14:paraId="0198C5B0" w14:textId="77777777" w:rsidR="00C8792F" w:rsidRPr="004A3456" w:rsidRDefault="00C8792F" w:rsidP="00C879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Middle School: 6º ao 8º</w:t>
      </w:r>
    </w:p>
    <w:p w14:paraId="5CE4AD67" w14:textId="77777777" w:rsidR="00C8792F" w:rsidRPr="004A3456" w:rsidRDefault="00C8792F" w:rsidP="00C879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High School: 9º ao 12º</w:t>
      </w:r>
      <w:r w:rsidRPr="004A3456">
        <w:rPr>
          <w:rFonts w:eastAsia="Times New Roman" w:cstheme="minorHAnsi"/>
          <w:lang w:eastAsia="pt-BR"/>
        </w:rPr>
        <w:br/>
        <w:t>É gratuito para residentes.</w:t>
      </w:r>
      <w:r w:rsidRPr="004A3456">
        <w:rPr>
          <w:rFonts w:eastAsia="Times New Roman" w:cstheme="minorHAnsi"/>
          <w:lang w:eastAsia="pt-BR"/>
        </w:rPr>
        <w:br/>
        <w:t>Em NYC, existe processo de seleção para algumas escolas.</w:t>
      </w:r>
    </w:p>
    <w:p w14:paraId="4BDD38A9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6CD08F4">
          <v:rect id="_x0000_i1041" style="width:0;height:1.5pt" o:hralign="center" o:hrstd="t" o:hr="t" fillcolor="#a0a0a0" stroked="f"/>
        </w:pict>
      </w:r>
    </w:p>
    <w:p w14:paraId="00D3947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 xml:space="preserve">15. </w:t>
      </w:r>
      <w:proofErr w:type="spellStart"/>
      <w:r w:rsidRPr="004A3456">
        <w:rPr>
          <w:rFonts w:eastAsia="Times New Roman" w:cstheme="minorHAnsi"/>
          <w:lang w:val="en-US" w:eastAsia="pt-BR"/>
        </w:rPr>
        <w:t>Diferença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entre public school e charter school?</w:t>
      </w:r>
    </w:p>
    <w:p w14:paraId="4FF2A637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Public School:</w:t>
      </w:r>
    </w:p>
    <w:p w14:paraId="2ADF6CCA" w14:textId="77777777" w:rsidR="00C8792F" w:rsidRPr="004A3456" w:rsidRDefault="00C8792F" w:rsidP="00C879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Totalmente pública</w:t>
      </w:r>
    </w:p>
    <w:p w14:paraId="585D5A65" w14:textId="77777777" w:rsidR="00C8792F" w:rsidRPr="004A3456" w:rsidRDefault="00C8792F" w:rsidP="00C879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Financiada pelo governo</w:t>
      </w:r>
    </w:p>
    <w:p w14:paraId="1061CCCE" w14:textId="77777777" w:rsidR="00C8792F" w:rsidRPr="004A3456" w:rsidRDefault="00C8792F" w:rsidP="00C879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Atende pela zona escolar</w:t>
      </w:r>
    </w:p>
    <w:p w14:paraId="12FAB4D5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Charter School:</w:t>
      </w:r>
    </w:p>
    <w:p w14:paraId="36F8197C" w14:textId="77777777" w:rsidR="00C8792F" w:rsidRPr="004A3456" w:rsidRDefault="00C8792F" w:rsidP="00C879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Pública, mas independente</w:t>
      </w:r>
    </w:p>
    <w:p w14:paraId="66F6762C" w14:textId="77777777" w:rsidR="00C8792F" w:rsidRPr="004A3456" w:rsidRDefault="00C8792F" w:rsidP="00C879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Pode ter foco específico (arte, ciência, bilíngue)</w:t>
      </w:r>
    </w:p>
    <w:p w14:paraId="182064CE" w14:textId="77777777" w:rsidR="00C8792F" w:rsidRPr="004A3456" w:rsidRDefault="00C8792F" w:rsidP="00C879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Entrada por sorteio (lottery)</w:t>
      </w:r>
    </w:p>
    <w:p w14:paraId="2DC7FF1D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2DD36AF">
          <v:rect id="_x0000_i1042" style="width:0;height:1.5pt" o:hralign="center" o:hrstd="t" o:hr="t" fillcolor="#a0a0a0" stroked="f"/>
        </w:pict>
      </w:r>
    </w:p>
    <w:p w14:paraId="6C92D1ED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16. Como matricular meu filho em escola privada?</w:t>
      </w:r>
    </w:p>
    <w:p w14:paraId="578C5B7F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Diretamente com a instituição.</w:t>
      </w:r>
      <w:r w:rsidRPr="004A3456">
        <w:rPr>
          <w:rFonts w:eastAsia="Times New Roman" w:cstheme="minorHAnsi"/>
          <w:lang w:eastAsia="pt-BR"/>
        </w:rPr>
        <w:br/>
        <w:t>Documentos exigidos: passaporte, vacinas, boletins, comprovante de renda (em algumas).</w:t>
      </w:r>
    </w:p>
    <w:p w14:paraId="3E9EEE4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B879A56">
          <v:rect id="_x0000_i1043" style="width:0;height:1.5pt" o:hralign="center" o:hrstd="t" o:hr="t" fillcolor="#a0a0a0" stroked="f"/>
        </w:pict>
      </w:r>
    </w:p>
    <w:p w14:paraId="7227FD25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17. Onde encontrar creche (daycare) em [cidade]?</w:t>
      </w:r>
    </w:p>
    <w:p w14:paraId="03276F1A" w14:textId="77777777" w:rsidR="00C8792F" w:rsidRPr="004A3456" w:rsidRDefault="00C8792F" w:rsidP="00C879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Insira a cidade no buscador:</w:t>
      </w:r>
      <w:r w:rsidRPr="004A3456">
        <w:rPr>
          <w:rFonts w:eastAsia="Times New Roman" w:cstheme="minorHAnsi"/>
          <w:lang w:eastAsia="pt-BR"/>
        </w:rPr>
        <w:br/>
      </w:r>
      <w:hyperlink r:id="rId5" w:tgtFrame="_new" w:history="1">
        <w:r w:rsidRPr="004A3456">
          <w:rPr>
            <w:rFonts w:eastAsia="Times New Roman" w:cstheme="minorHAnsi"/>
            <w:color w:val="0000FF"/>
            <w:u w:val="single"/>
            <w:lang w:eastAsia="pt-BR"/>
          </w:rPr>
          <w:t>https://childcare.gov</w:t>
        </w:r>
      </w:hyperlink>
    </w:p>
    <w:p w14:paraId="1ADDF943" w14:textId="77777777" w:rsidR="00C8792F" w:rsidRPr="004A3456" w:rsidRDefault="00C8792F" w:rsidP="00C879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4A3456">
        <w:rPr>
          <w:rFonts w:eastAsia="Times New Roman" w:cstheme="minorHAnsi"/>
          <w:lang w:val="en-US" w:eastAsia="pt-BR"/>
        </w:rPr>
        <w:t>Em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NYC: NYC Child Care Finder</w:t>
      </w:r>
    </w:p>
    <w:p w14:paraId="50B03763" w14:textId="77777777" w:rsidR="00C8792F" w:rsidRPr="004A3456" w:rsidRDefault="00C8792F" w:rsidP="00C879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Redes como KinderCare, Bright Horizons e Primrose também operam no estado.</w:t>
      </w:r>
    </w:p>
    <w:p w14:paraId="1349BCB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3C38A903">
          <v:rect id="_x0000_i1044" style="width:0;height:1.5pt" o:hralign="center" o:hrstd="t" o:hr="t" fillcolor="#a0a0a0" stroked="f"/>
        </w:pict>
      </w:r>
    </w:p>
    <w:p w14:paraId="0ED9739A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18. Quanto custa daycare em média?</w:t>
      </w:r>
    </w:p>
    <w:p w14:paraId="47349A7C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No estado de Nova York:</w:t>
      </w:r>
    </w:p>
    <w:p w14:paraId="48176216" w14:textId="77777777" w:rsidR="00C8792F" w:rsidRPr="004A3456" w:rsidRDefault="00C8792F" w:rsidP="00C879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NYC: $1.500 a $3.000/mês</w:t>
      </w:r>
    </w:p>
    <w:p w14:paraId="441AB411" w14:textId="77777777" w:rsidR="00C8792F" w:rsidRPr="004A3456" w:rsidRDefault="00C8792F" w:rsidP="00C879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Interior do estado: $800 a $1.500/mês</w:t>
      </w:r>
    </w:p>
    <w:p w14:paraId="4F7AD45B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4B8B4C6">
          <v:rect id="_x0000_i1045" style="width:0;height:1.5pt" o:hralign="center" o:hrstd="t" o:hr="t" fillcolor="#a0a0a0" stroked="f"/>
        </w:pict>
      </w:r>
    </w:p>
    <w:p w14:paraId="36317B47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19. Meu filho tem 3 anos, ele já pode ir para a escola?</w:t>
      </w:r>
    </w:p>
    <w:p w14:paraId="235332EE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Sim.</w:t>
      </w:r>
      <w:r w:rsidRPr="004A3456">
        <w:rPr>
          <w:rFonts w:eastAsia="Times New Roman" w:cstheme="minorHAnsi"/>
          <w:lang w:eastAsia="pt-BR"/>
        </w:rPr>
        <w:br/>
        <w:t>Nova York oferece programas:</w:t>
      </w:r>
    </w:p>
    <w:p w14:paraId="49D589A9" w14:textId="77777777" w:rsidR="00C8792F" w:rsidRPr="004A3456" w:rsidRDefault="00C8792F" w:rsidP="00C879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3-K (3 anos) – em NYC</w:t>
      </w:r>
    </w:p>
    <w:p w14:paraId="200EF0E3" w14:textId="77777777" w:rsidR="00C8792F" w:rsidRPr="004A3456" w:rsidRDefault="00C8792F" w:rsidP="00C879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UPK — Universal Pre-K (4 anos)</w:t>
      </w:r>
      <w:r w:rsidRPr="004A3456">
        <w:rPr>
          <w:rFonts w:eastAsia="Times New Roman" w:cstheme="minorHAnsi"/>
          <w:lang w:eastAsia="pt-BR"/>
        </w:rPr>
        <w:br/>
        <w:t>Ambos gratuitos para residentes, dependendo da prefeitura.</w:t>
      </w:r>
    </w:p>
    <w:p w14:paraId="783BFBCB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CFC0439">
          <v:rect id="_x0000_i1046" style="width:0;height:1.5pt" o:hralign="center" o:hrstd="t" o:hr="t" fillcolor="#a0a0a0" stroked="f"/>
        </w:pict>
      </w:r>
    </w:p>
    <w:p w14:paraId="303797F4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20. Quais documentos preciso para matricular meus filhos?</w:t>
      </w:r>
    </w:p>
    <w:p w14:paraId="5FCD3332" w14:textId="77777777" w:rsidR="00C8792F" w:rsidRPr="004A3456" w:rsidRDefault="00C8792F" w:rsidP="00C879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Passaporte</w:t>
      </w:r>
    </w:p>
    <w:p w14:paraId="5E31F0E9" w14:textId="77777777" w:rsidR="00C8792F" w:rsidRPr="004A3456" w:rsidRDefault="00C8792F" w:rsidP="00C879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Comprovante de endereço</w:t>
      </w:r>
    </w:p>
    <w:p w14:paraId="3CF3FC20" w14:textId="77777777" w:rsidR="00C8792F" w:rsidRPr="004A3456" w:rsidRDefault="00C8792F" w:rsidP="00C879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Registro de vacinação</w:t>
      </w:r>
    </w:p>
    <w:p w14:paraId="771C3D86" w14:textId="77777777" w:rsidR="00C8792F" w:rsidRPr="004A3456" w:rsidRDefault="00C8792F" w:rsidP="00C879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Histórico escolar ou boletins (se tiver)</w:t>
      </w:r>
    </w:p>
    <w:p w14:paraId="11713F16" w14:textId="77777777" w:rsidR="00C8792F" w:rsidRPr="004A3456" w:rsidRDefault="00C8792F" w:rsidP="00C879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Birth certificate (ou passaporte)</w:t>
      </w:r>
    </w:p>
    <w:p w14:paraId="408DD6C8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B3AAE97">
          <v:rect id="_x0000_i1047" style="width:0;height:1.5pt" o:hralign="center" o:hrstd="t" o:hr="t" fillcolor="#a0a0a0" stroked="f"/>
        </w:pict>
      </w:r>
    </w:p>
    <w:p w14:paraId="1C757B71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21. Onde encontro aulas de inglês para adultos?</w:t>
      </w:r>
    </w:p>
    <w:p w14:paraId="620D6E26" w14:textId="77777777" w:rsidR="00C8792F" w:rsidRPr="004A3456" w:rsidRDefault="00C8792F" w:rsidP="00C879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Bibliotecas públicas (NYPL oferece grátis)</w:t>
      </w:r>
    </w:p>
    <w:p w14:paraId="38478850" w14:textId="77777777" w:rsidR="00C8792F" w:rsidRPr="004A3456" w:rsidRDefault="00C8792F" w:rsidP="00C879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Community Colleges</w:t>
      </w:r>
    </w:p>
    <w:p w14:paraId="2B453D1B" w14:textId="77777777" w:rsidR="00C8792F" w:rsidRPr="004A3456" w:rsidRDefault="00C8792F" w:rsidP="00C879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Programas da cidade (ESOL)</w:t>
      </w:r>
    </w:p>
    <w:p w14:paraId="1A45F8B2" w14:textId="77777777" w:rsidR="00C8792F" w:rsidRPr="004A3456" w:rsidRDefault="00C8792F" w:rsidP="00C879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Igrejas e centros comunitários</w:t>
      </w:r>
    </w:p>
    <w:p w14:paraId="09628DDF" w14:textId="77777777" w:rsidR="00C8792F" w:rsidRPr="004A3456" w:rsidRDefault="00C8792F" w:rsidP="00C879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YMCA</w:t>
      </w:r>
    </w:p>
    <w:p w14:paraId="24E9693F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5488CF4">
          <v:rect id="_x0000_i1048" style="width:0;height:1.5pt" o:hralign="center" o:hrstd="t" o:hr="t" fillcolor="#a0a0a0" stroked="f"/>
        </w:pict>
      </w:r>
    </w:p>
    <w:p w14:paraId="2977696F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22. Existe reforço escolar para crianças imigrantes?</w:t>
      </w:r>
    </w:p>
    <w:p w14:paraId="65148F1B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Sim.</w:t>
      </w:r>
      <w:r w:rsidRPr="004A3456">
        <w:rPr>
          <w:rFonts w:eastAsia="Times New Roman" w:cstheme="minorHAnsi"/>
          <w:lang w:eastAsia="pt-BR"/>
        </w:rPr>
        <w:br/>
        <w:t>As escolas públicas de NY oferecem ESL (English as a Second Language) e ELL Programs.</w:t>
      </w:r>
    </w:p>
    <w:p w14:paraId="60C2D918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B544C07">
          <v:rect id="_x0000_i1049" style="width:0;height:1.5pt" o:hralign="center" o:hrstd="t" o:hr="t" fillcolor="#a0a0a0" stroked="f"/>
        </w:pict>
      </w:r>
    </w:p>
    <w:p w14:paraId="2E0F6934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23. Como funciona o transporte escolar?</w:t>
      </w:r>
    </w:p>
    <w:p w14:paraId="2043B08E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Depende da cidade.</w:t>
      </w:r>
    </w:p>
    <w:p w14:paraId="5FD9080F" w14:textId="77777777" w:rsidR="00C8792F" w:rsidRPr="004A3456" w:rsidRDefault="00C8792F" w:rsidP="00C879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Em NYC: ônibus escolar é oferecido dependendo da distância da casa.</w:t>
      </w:r>
    </w:p>
    <w:p w14:paraId="24170470" w14:textId="77777777" w:rsidR="00C8792F" w:rsidRPr="004A3456" w:rsidRDefault="00C8792F" w:rsidP="00C879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No interior: school buses são oferecidos pela district school.</w:t>
      </w:r>
    </w:p>
    <w:p w14:paraId="22120020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BF564C9">
          <v:rect id="_x0000_i1050" style="width:0;height:1.5pt" o:hralign="center" o:hrstd="t" o:hr="t" fillcolor="#a0a0a0" stroked="f"/>
        </w:pict>
      </w:r>
    </w:p>
    <w:p w14:paraId="279B916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24. Meu filho não fala inglês. Como ele vai estudar?</w:t>
      </w:r>
    </w:p>
    <w:p w14:paraId="16253A91" w14:textId="77777777" w:rsidR="00C8792F" w:rsidRPr="004A3456" w:rsidRDefault="00C8792F" w:rsidP="00C8792F">
      <w:p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As escolas oferecem:</w:t>
      </w:r>
    </w:p>
    <w:p w14:paraId="2D44779C" w14:textId="77777777" w:rsidR="00C8792F" w:rsidRPr="004A3456" w:rsidRDefault="00C8792F" w:rsidP="00C879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Programa ELL/ESL</w:t>
      </w:r>
    </w:p>
    <w:p w14:paraId="36AD7895" w14:textId="77777777" w:rsidR="00C8792F" w:rsidRPr="004A3456" w:rsidRDefault="00C8792F" w:rsidP="00C879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Professores bilíngues</w:t>
      </w:r>
    </w:p>
    <w:p w14:paraId="37F7CEF6" w14:textId="77777777" w:rsidR="00C8792F" w:rsidRPr="004A3456" w:rsidRDefault="00C8792F" w:rsidP="00C879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Classes de apoio</w:t>
      </w:r>
      <w:r w:rsidRPr="004A3456">
        <w:rPr>
          <w:rFonts w:eastAsia="Times New Roman" w:cstheme="minorHAnsi"/>
          <w:lang w:eastAsia="pt-BR"/>
        </w:rPr>
        <w:br/>
        <w:t>Nova York é um dos estados mais preparados para crianças imigrantes.</w:t>
      </w:r>
    </w:p>
    <w:p w14:paraId="38CB7D3F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0284E5B">
          <v:rect id="_x0000_i1051" style="width:0;height:1.5pt" o:hralign="center" o:hrstd="t" o:hr="t" fillcolor="#a0a0a0" stroked="f"/>
        </w:pict>
      </w:r>
    </w:p>
    <w:p w14:paraId="7190B778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25. Existe transporte público para crianças? Como usar?</w:t>
      </w:r>
    </w:p>
    <w:p w14:paraId="57DB71C6" w14:textId="77777777" w:rsidR="00C8792F" w:rsidRPr="004A3456" w:rsidRDefault="00C8792F" w:rsidP="00C879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Em NYC: crianças até 44" (aprox. 5 anos) não pagam metrô; acima disso, pagam tarifa reduzida em alguns casos.</w:t>
      </w:r>
    </w:p>
    <w:p w14:paraId="18A8AA73" w14:textId="77777777" w:rsidR="00C8792F" w:rsidRPr="004A3456" w:rsidRDefault="00C8792F" w:rsidP="00C879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Cidades menores: depende do sistema de ônibus local.</w:t>
      </w:r>
      <w:r w:rsidRPr="004A3456">
        <w:rPr>
          <w:rFonts w:eastAsia="Times New Roman" w:cstheme="minorHAnsi"/>
          <w:lang w:eastAsia="pt-BR"/>
        </w:rPr>
        <w:br/>
        <w:t>Para escola, geralmente usam school bus, não transporte público.</w:t>
      </w:r>
    </w:p>
    <w:p w14:paraId="73F2F092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4A3456">
        <w:rPr>
          <w:rFonts w:eastAsia="Times New Roman" w:cstheme="minorHAnsi"/>
          <w:kern w:val="36"/>
          <w:lang w:eastAsia="pt-BR"/>
        </w:rPr>
        <w:t>TRANSPORTE – Estado de Nova York</w:t>
      </w:r>
    </w:p>
    <w:p w14:paraId="4A0415E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41. Como tirar carteira de motorista em Nova York?</w:t>
      </w:r>
    </w:p>
    <w:p w14:paraId="19C88141" w14:textId="77777777" w:rsidR="00C8792F" w:rsidRPr="004A3456" w:rsidRDefault="00C8792F" w:rsidP="00C879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4A3456">
        <w:rPr>
          <w:rFonts w:eastAsia="Times New Roman" w:cstheme="minorHAnsi"/>
          <w:lang w:val="en-US" w:eastAsia="pt-BR"/>
        </w:rPr>
        <w:t>Você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4A3456">
        <w:rPr>
          <w:rFonts w:eastAsia="Times New Roman" w:cstheme="minorHAnsi"/>
          <w:lang w:val="en-US" w:eastAsia="pt-BR"/>
        </w:rPr>
        <w:t>precisa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4A3456">
        <w:rPr>
          <w:rFonts w:eastAsia="Times New Roman" w:cstheme="minorHAnsi"/>
          <w:lang w:val="en-US" w:eastAsia="pt-BR"/>
        </w:rPr>
        <w:t>solicitar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a New York State Driver’s License </w:t>
      </w:r>
      <w:proofErr w:type="spellStart"/>
      <w:r w:rsidRPr="004A3456">
        <w:rPr>
          <w:rFonts w:eastAsia="Times New Roman" w:cstheme="minorHAnsi"/>
          <w:lang w:val="en-US" w:eastAsia="pt-BR"/>
        </w:rPr>
        <w:t>pelo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DMV (Department of Motor Vehicles).</w:t>
      </w:r>
    </w:p>
    <w:p w14:paraId="3C1361A5" w14:textId="77777777" w:rsidR="00C8792F" w:rsidRPr="004A3456" w:rsidRDefault="00C8792F" w:rsidP="00C879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Etapas principais:</w:t>
      </w:r>
    </w:p>
    <w:p w14:paraId="4E95D846" w14:textId="77777777" w:rsidR="00C8792F" w:rsidRPr="004A3456" w:rsidRDefault="00C8792F" w:rsidP="00C8792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Agendar no site do DMV NY.</w:t>
      </w:r>
    </w:p>
    <w:p w14:paraId="6596CD65" w14:textId="77777777" w:rsidR="00C8792F" w:rsidRPr="004A3456" w:rsidRDefault="00C8792F" w:rsidP="00C8792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Apresentar documentos: prova de identidade, residência em NY, SSN ou comprovante de isenção.</w:t>
      </w:r>
    </w:p>
    <w:p w14:paraId="65527EF8" w14:textId="77777777" w:rsidR="00C8792F" w:rsidRPr="004A3456" w:rsidRDefault="00C8792F" w:rsidP="00C8792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Fazer teste de visão.</w:t>
      </w:r>
    </w:p>
    <w:p w14:paraId="28DDE3C9" w14:textId="77777777" w:rsidR="00C8792F" w:rsidRPr="004A3456" w:rsidRDefault="00C8792F" w:rsidP="00C8792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4A3456">
        <w:rPr>
          <w:rFonts w:eastAsia="Times New Roman" w:cstheme="minorHAnsi"/>
          <w:lang w:val="en-US" w:eastAsia="pt-BR"/>
        </w:rPr>
        <w:t>Passar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no Written Test (</w:t>
      </w:r>
      <w:proofErr w:type="spellStart"/>
      <w:r w:rsidRPr="004A3456">
        <w:rPr>
          <w:rFonts w:eastAsia="Times New Roman" w:cstheme="minorHAnsi"/>
          <w:lang w:val="en-US" w:eastAsia="pt-BR"/>
        </w:rPr>
        <w:t>prova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4A3456">
        <w:rPr>
          <w:rFonts w:eastAsia="Times New Roman" w:cstheme="minorHAnsi"/>
          <w:lang w:val="en-US" w:eastAsia="pt-BR"/>
        </w:rPr>
        <w:t>teórica</w:t>
      </w:r>
      <w:proofErr w:type="spellEnd"/>
      <w:r w:rsidRPr="004A3456">
        <w:rPr>
          <w:rFonts w:eastAsia="Times New Roman" w:cstheme="minorHAnsi"/>
          <w:lang w:val="en-US" w:eastAsia="pt-BR"/>
        </w:rPr>
        <w:t>).</w:t>
      </w:r>
    </w:p>
    <w:p w14:paraId="63785AE0" w14:textId="77777777" w:rsidR="00C8792F" w:rsidRPr="004A3456" w:rsidRDefault="00C8792F" w:rsidP="00C8792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Agendar e passar no Road Test (teste prático).</w:t>
      </w:r>
    </w:p>
    <w:p w14:paraId="1B4340CF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D7D687D">
          <v:rect id="_x0000_i1052" style="width:0;height:1.5pt" o:hralign="center" o:hrstd="t" o:hr="t" fillcolor="#a0a0a0" stroked="f"/>
        </w:pict>
      </w:r>
    </w:p>
    <w:p w14:paraId="7E19FB38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42. Posso dirigir com a CNH do Brasil?</w:t>
      </w:r>
    </w:p>
    <w:p w14:paraId="45C7921F" w14:textId="77777777" w:rsidR="00C8792F" w:rsidRPr="004A3456" w:rsidRDefault="00C8792F" w:rsidP="00C879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Turistas podem dirigir com CNH brasileira válida junto com passaporte, por até 1 ano em NY.</w:t>
      </w:r>
    </w:p>
    <w:p w14:paraId="143D95FE" w14:textId="77777777" w:rsidR="00C8792F" w:rsidRPr="004A3456" w:rsidRDefault="00C8792F" w:rsidP="00C879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Se se tornar residente, é necessário trocar para NY Driver’s License dentro de 30 dias.</w:t>
      </w:r>
    </w:p>
    <w:p w14:paraId="19AFE5E0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3F1E41D3">
          <v:rect id="_x0000_i1053" style="width:0;height:1.5pt" o:hralign="center" o:hrstd="t" o:hr="t" fillcolor="#a0a0a0" stroked="f"/>
        </w:pict>
      </w:r>
    </w:p>
    <w:p w14:paraId="0C12897C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43. Onde comprar carro usado confiável?</w:t>
      </w:r>
    </w:p>
    <w:p w14:paraId="3E311BFC" w14:textId="77777777" w:rsidR="00C8792F" w:rsidRPr="004A3456" w:rsidRDefault="00C8792F" w:rsidP="00C879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CarMax</w:t>
      </w:r>
    </w:p>
    <w:p w14:paraId="7D0B6663" w14:textId="77777777" w:rsidR="00C8792F" w:rsidRPr="004A3456" w:rsidRDefault="00C8792F" w:rsidP="00C879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AutoTrader</w:t>
      </w:r>
    </w:p>
    <w:p w14:paraId="3963EDFC" w14:textId="77777777" w:rsidR="00C8792F" w:rsidRPr="004A3456" w:rsidRDefault="00C8792F" w:rsidP="00C879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Cars.com</w:t>
      </w:r>
    </w:p>
    <w:p w14:paraId="49ADA680" w14:textId="77777777" w:rsidR="00C8792F" w:rsidRPr="004A3456" w:rsidRDefault="00C8792F" w:rsidP="00C879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Craigslist (exige cuidado)</w:t>
      </w:r>
    </w:p>
    <w:p w14:paraId="25D9610E" w14:textId="77777777" w:rsidR="00C8792F" w:rsidRPr="004A3456" w:rsidRDefault="00C8792F" w:rsidP="00C879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Concessionárias locais certificadas (certified pre-owned)</w:t>
      </w:r>
    </w:p>
    <w:p w14:paraId="1F6D26C9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6D02142">
          <v:rect id="_x0000_i1054" style="width:0;height:1.5pt" o:hralign="center" o:hrstd="t" o:hr="t" fillcolor="#a0a0a0" stroked="f"/>
        </w:pict>
      </w:r>
    </w:p>
    <w:p w14:paraId="3975B88C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44. Onde alugar carro barato?</w:t>
      </w:r>
    </w:p>
    <w:p w14:paraId="7435B04B" w14:textId="77777777" w:rsidR="00C8792F" w:rsidRPr="004A3456" w:rsidRDefault="00C8792F" w:rsidP="00C879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Enterprise Rent-A-Car</w:t>
      </w:r>
    </w:p>
    <w:p w14:paraId="4AB91A7E" w14:textId="77777777" w:rsidR="00C8792F" w:rsidRPr="004A3456" w:rsidRDefault="00C8792F" w:rsidP="00C879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Hertz</w:t>
      </w:r>
    </w:p>
    <w:p w14:paraId="3A3A2752" w14:textId="77777777" w:rsidR="00C8792F" w:rsidRPr="004A3456" w:rsidRDefault="00C8792F" w:rsidP="00C879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Avis</w:t>
      </w:r>
    </w:p>
    <w:p w14:paraId="64033C92" w14:textId="77777777" w:rsidR="00C8792F" w:rsidRPr="004A3456" w:rsidRDefault="00C8792F" w:rsidP="00C879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Budget</w:t>
      </w:r>
    </w:p>
    <w:p w14:paraId="6B378753" w14:textId="77777777" w:rsidR="00C8792F" w:rsidRPr="004A3456" w:rsidRDefault="00C8792F" w:rsidP="00C879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Aplicativos: Turo (aluguel peer-to-peer, às vezes mais barato)</w:t>
      </w:r>
    </w:p>
    <w:p w14:paraId="4C4F76A2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998A023">
          <v:rect id="_x0000_i1055" style="width:0;height:1.5pt" o:hralign="center" o:hrstd="t" o:hr="t" fillcolor="#a0a0a0" stroked="f"/>
        </w:pict>
      </w:r>
    </w:p>
    <w:p w14:paraId="1F870BE1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45. O que é seguro de carro e como funciona?</w:t>
      </w:r>
    </w:p>
    <w:p w14:paraId="1ADF8737" w14:textId="77777777" w:rsidR="00C8792F" w:rsidRPr="004A3456" w:rsidRDefault="00C8792F" w:rsidP="00C879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É obrigatório em NY. Cobre danos a terceiros e ao seu veículo (dependendo do tipo).</w:t>
      </w:r>
    </w:p>
    <w:p w14:paraId="0C52FF9B" w14:textId="77777777" w:rsidR="00C8792F" w:rsidRPr="004A3456" w:rsidRDefault="00C8792F" w:rsidP="00C879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Tipos de seguro:</w:t>
      </w:r>
    </w:p>
    <w:p w14:paraId="6724A0BE" w14:textId="77777777" w:rsidR="00C8792F" w:rsidRPr="004A3456" w:rsidRDefault="00C8792F" w:rsidP="00C8792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Liability: obrigatório, cobre danos a terceiros.</w:t>
      </w:r>
    </w:p>
    <w:p w14:paraId="03378526" w14:textId="77777777" w:rsidR="00C8792F" w:rsidRPr="004A3456" w:rsidRDefault="00C8792F" w:rsidP="00C8792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Comprehensive &amp; Collision: cobre danos ao seu carro.</w:t>
      </w:r>
    </w:p>
    <w:p w14:paraId="03FBBA68" w14:textId="77777777" w:rsidR="00C8792F" w:rsidRPr="004A3456" w:rsidRDefault="00C8792F" w:rsidP="00C879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Custo médio: $1.500–$3.000/ano, dependendo do carro e do histórico de direção.</w:t>
      </w:r>
    </w:p>
    <w:p w14:paraId="6B2AD2B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F4463A3">
          <v:rect id="_x0000_i1056" style="width:0;height:1.5pt" o:hralign="center" o:hrstd="t" o:hr="t" fillcolor="#a0a0a0" stroked="f"/>
        </w:pict>
      </w:r>
    </w:p>
    <w:p w14:paraId="64E2AA62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46. Onde encontro oficina mecânica de confiança?</w:t>
      </w:r>
    </w:p>
    <w:p w14:paraId="66AF6284" w14:textId="77777777" w:rsidR="00C8792F" w:rsidRPr="004A3456" w:rsidRDefault="00C8792F" w:rsidP="00C879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Pesquise por “ASE certified mechanics”.</w:t>
      </w:r>
    </w:p>
    <w:p w14:paraId="716357E3" w14:textId="77777777" w:rsidR="00C8792F" w:rsidRPr="004A3456" w:rsidRDefault="00C8792F" w:rsidP="00C879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Plataformas confiáveis: Yelp, Google Reviews, Angi (antigo Angie’s List).</w:t>
      </w:r>
    </w:p>
    <w:p w14:paraId="0B2F9BED" w14:textId="77777777" w:rsidR="00C8792F" w:rsidRPr="004A3456" w:rsidRDefault="00C8792F" w:rsidP="00C879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Rede nacional: Midas, Meineke, Pep Boys.</w:t>
      </w:r>
    </w:p>
    <w:p w14:paraId="3C7D7B56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DAF470C">
          <v:rect id="_x0000_i1057" style="width:0;height:1.5pt" o:hralign="center" o:hrstd="t" o:hr="t" fillcolor="#a0a0a0" stroked="f"/>
        </w:pict>
      </w:r>
    </w:p>
    <w:p w14:paraId="34F15A79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47. Como funciona Uber/Lyft para motoristas brasileiros?</w:t>
      </w:r>
    </w:p>
    <w:p w14:paraId="2A28B1B2" w14:textId="77777777" w:rsidR="00C8792F" w:rsidRPr="004A3456" w:rsidRDefault="00C8792F" w:rsidP="00C87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Você precisa de:</w:t>
      </w:r>
    </w:p>
    <w:p w14:paraId="7635B60E" w14:textId="77777777" w:rsidR="00C8792F" w:rsidRPr="004A3456" w:rsidRDefault="00C8792F" w:rsidP="00C8792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NY Driver’s License</w:t>
      </w:r>
    </w:p>
    <w:p w14:paraId="0596205D" w14:textId="77777777" w:rsidR="00C8792F" w:rsidRPr="004A3456" w:rsidRDefault="00C8792F" w:rsidP="00C8792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Seguro válido</w:t>
      </w:r>
    </w:p>
    <w:p w14:paraId="6B644B33" w14:textId="77777777" w:rsidR="00C8792F" w:rsidRPr="004A3456" w:rsidRDefault="00C8792F" w:rsidP="00C8792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Veículo aprovado</w:t>
      </w:r>
    </w:p>
    <w:p w14:paraId="01A5E54F" w14:textId="77777777" w:rsidR="00C8792F" w:rsidRPr="004A3456" w:rsidRDefault="00C8792F" w:rsidP="00C87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O cadastro é feito pelo site do Uber ou Lyft.</w:t>
      </w:r>
    </w:p>
    <w:p w14:paraId="545AABE4" w14:textId="77777777" w:rsidR="00C8792F" w:rsidRPr="004A3456" w:rsidRDefault="00C8792F" w:rsidP="00C87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Pagamentos e horários flexíveis, mas há exigência de background check.</w:t>
      </w:r>
    </w:p>
    <w:p w14:paraId="3581196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38456150">
          <v:rect id="_x0000_i1058" style="width:0;height:1.5pt" o:hralign="center" o:hrstd="t" o:hr="t" fillcolor="#a0a0a0" stroked="f"/>
        </w:pict>
      </w:r>
    </w:p>
    <w:p w14:paraId="34B865FA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48. Qual a diferença entre “title” e “registration” do carro?</w:t>
      </w:r>
    </w:p>
    <w:p w14:paraId="212CEE54" w14:textId="77777777" w:rsidR="00C8792F" w:rsidRPr="004A3456" w:rsidRDefault="00C8792F" w:rsidP="00C879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Title: documento de propriedade do carro (quem é o dono).</w:t>
      </w:r>
    </w:p>
    <w:p w14:paraId="53BFE36E" w14:textId="77777777" w:rsidR="00C8792F" w:rsidRPr="004A3456" w:rsidRDefault="00C8792F" w:rsidP="00C879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Registration: licença para circular com o carro, deve estar no veículo.</w:t>
      </w:r>
    </w:p>
    <w:p w14:paraId="0384E7C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8B31E9D">
          <v:rect id="_x0000_i1059" style="width:0;height:1.5pt" o:hralign="center" o:hrstd="t" o:hr="t" fillcolor="#a0a0a0" stroked="f"/>
        </w:pict>
      </w:r>
    </w:p>
    <w:p w14:paraId="1CBC7797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49. Onde fazer inspeção veicular?</w:t>
      </w:r>
    </w:p>
    <w:p w14:paraId="05449B79" w14:textId="77777777" w:rsidR="00C8792F" w:rsidRPr="004A3456" w:rsidRDefault="00C8792F" w:rsidP="00C879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NY exige inspection anual em locais licenciados pelo NY State DMV.</w:t>
      </w:r>
    </w:p>
    <w:p w14:paraId="340D2C9A" w14:textId="77777777" w:rsidR="00C8792F" w:rsidRPr="004A3456" w:rsidRDefault="00C8792F" w:rsidP="00C879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Rede de inspeção: auto shops com selo DMV (muitos mecânicos locais oferecem).</w:t>
      </w:r>
    </w:p>
    <w:p w14:paraId="7874D9E5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AAA6418">
          <v:rect id="_x0000_i1060" style="width:0;height:1.5pt" o:hralign="center" o:hrstd="t" o:hr="t" fillcolor="#a0a0a0" stroked="f"/>
        </w:pict>
      </w:r>
    </w:p>
    <w:p w14:paraId="35D8311C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50. Como funciona pedágio (toll) nos EUA?</w:t>
      </w:r>
    </w:p>
    <w:p w14:paraId="41E0D005" w14:textId="77777777" w:rsidR="00C8792F" w:rsidRPr="004A3456" w:rsidRDefault="00C8792F" w:rsidP="00C879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Alguns estados têm toll booths, mas em NY há muitos sistemas automáticos.</w:t>
      </w:r>
    </w:p>
    <w:p w14:paraId="68992947" w14:textId="77777777" w:rsidR="00C8792F" w:rsidRPr="004A3456" w:rsidRDefault="00C8792F" w:rsidP="00C879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Em NYC: MTA bridges &amp; tunnels, pago por E-ZPass ou por fatura pelo endereço do carro.</w:t>
      </w:r>
    </w:p>
    <w:p w14:paraId="56D18459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5CEDE9D">
          <v:rect id="_x0000_i1061" style="width:0;height:1.5pt" o:hralign="center" o:hrstd="t" o:hr="t" fillcolor="#a0a0a0" stroked="f"/>
        </w:pict>
      </w:r>
    </w:p>
    <w:p w14:paraId="3ECF3854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51. Como eu compro meu SunPass?</w:t>
      </w:r>
    </w:p>
    <w:p w14:paraId="2EB0BADE" w14:textId="77777777" w:rsidR="00C8792F" w:rsidRPr="004A3456" w:rsidRDefault="00C8792F" w:rsidP="00C879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SunPass é usado na Flórida.</w:t>
      </w:r>
    </w:p>
    <w:p w14:paraId="4CFDB402" w14:textId="77777777" w:rsidR="00C8792F" w:rsidRPr="004A3456" w:rsidRDefault="00C8792F" w:rsidP="00C879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Em NY você usa E-ZPass:</w:t>
      </w:r>
    </w:p>
    <w:p w14:paraId="3BEF9701" w14:textId="77777777" w:rsidR="00C8792F" w:rsidRPr="004A3456" w:rsidRDefault="00C8792F" w:rsidP="00C8792F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Pode comprar em sites oficiais do NY E-ZPass ou lojas autorizadas.</w:t>
      </w:r>
    </w:p>
    <w:p w14:paraId="7180D8E0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C3EE41C">
          <v:rect id="_x0000_i1062" style="width:0;height:1.5pt" o:hralign="center" o:hrstd="t" o:hr="t" fillcolor="#a0a0a0" stroked="f"/>
        </w:pict>
      </w:r>
    </w:p>
    <w:p w14:paraId="770D0F92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52. Como coloco dinheiro no meu SunPass/E-ZPass?</w:t>
      </w:r>
    </w:p>
    <w:p w14:paraId="4B1B3A2A" w14:textId="77777777" w:rsidR="00C8792F" w:rsidRPr="004A3456" w:rsidRDefault="00C8792F" w:rsidP="00C879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Acesse a conta online do E-ZPass e faça recarga com cartão de crédito ou débito.</w:t>
      </w:r>
    </w:p>
    <w:p w14:paraId="6E934D46" w14:textId="77777777" w:rsidR="00C8792F" w:rsidRPr="004A3456" w:rsidRDefault="00C8792F" w:rsidP="00C879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Também é possível recarregar em quiosques ou lojas autorizadas.</w:t>
      </w:r>
    </w:p>
    <w:p w14:paraId="2408657A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3C1CD0D">
          <v:rect id="_x0000_i1063" style="width:0;height:1.5pt" o:hralign="center" o:hrstd="t" o:hr="t" fillcolor="#a0a0a0" stroked="f"/>
        </w:pict>
      </w:r>
    </w:p>
    <w:p w14:paraId="7129B449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53. Quais as etapas para tirar a Driver License?</w:t>
      </w:r>
    </w:p>
    <w:p w14:paraId="67F652D9" w14:textId="77777777" w:rsidR="00C8792F" w:rsidRPr="004A3456" w:rsidRDefault="00C8792F" w:rsidP="00C879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Estudar o Driver’s Manual de NY.</w:t>
      </w:r>
    </w:p>
    <w:p w14:paraId="6FD53242" w14:textId="77777777" w:rsidR="00C8792F" w:rsidRPr="004A3456" w:rsidRDefault="00C8792F" w:rsidP="00C879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Fazer Written Test.</w:t>
      </w:r>
    </w:p>
    <w:p w14:paraId="60F60F9A" w14:textId="77777777" w:rsidR="00C8792F" w:rsidRPr="004A3456" w:rsidRDefault="00C8792F" w:rsidP="00C879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Fazer teste de visão.</w:t>
      </w:r>
    </w:p>
    <w:p w14:paraId="5AC16A13" w14:textId="77777777" w:rsidR="00C8792F" w:rsidRPr="004A3456" w:rsidRDefault="00C8792F" w:rsidP="00C879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Agendar e passar no Road Test.</w:t>
      </w:r>
    </w:p>
    <w:p w14:paraId="490F40A8" w14:textId="77777777" w:rsidR="00C8792F" w:rsidRPr="004A3456" w:rsidRDefault="00C8792F" w:rsidP="00C879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Pagar taxas (aprox. $64–$80 dependendo da idade e tipo de licença).</w:t>
      </w:r>
    </w:p>
    <w:p w14:paraId="69303A21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CE4657C">
          <v:rect id="_x0000_i1064" style="width:0;height:1.5pt" o:hralign="center" o:hrstd="t" o:hr="t" fillcolor="#a0a0a0" stroked="f"/>
        </w:pict>
      </w:r>
    </w:p>
    <w:p w14:paraId="7A3300AA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54. Sou turista, posso tirar minha Driver License? Por quanto tempo?</w:t>
      </w:r>
    </w:p>
    <w:p w14:paraId="11AD838E" w14:textId="77777777" w:rsidR="00C8792F" w:rsidRPr="004A3456" w:rsidRDefault="00C8792F" w:rsidP="00C879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Turistas podem dirigir com CNH estrangeira até 1 ano.</w:t>
      </w:r>
    </w:p>
    <w:p w14:paraId="489C938F" w14:textId="77777777" w:rsidR="00C8792F" w:rsidRPr="004A3456" w:rsidRDefault="00C8792F" w:rsidP="00C879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Para tirar NY Driver License, é necessário ter residência em NY, então turistas normalmente não podem obter licença completa.</w:t>
      </w:r>
    </w:p>
    <w:p w14:paraId="39D5BEE6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115FFE5">
          <v:rect id="_x0000_i1065" style="width:0;height:1.5pt" o:hralign="center" o:hrstd="t" o:hr="t" fillcolor="#a0a0a0" stroked="f"/>
        </w:pict>
      </w:r>
    </w:p>
    <w:p w14:paraId="58095140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4A3456">
        <w:rPr>
          <w:rFonts w:ascii="Segoe UI Emoji" w:eastAsia="Times New Roman" w:hAnsi="Segoe UI Emoji" w:cs="Segoe UI Emoji"/>
          <w:kern w:val="36"/>
          <w:lang w:eastAsia="pt-BR"/>
        </w:rPr>
        <w:t>🩺</w:t>
      </w:r>
      <w:r w:rsidRPr="004A3456">
        <w:rPr>
          <w:rFonts w:eastAsia="Times New Roman" w:cstheme="minorHAnsi"/>
          <w:kern w:val="36"/>
          <w:lang w:eastAsia="pt-BR"/>
        </w:rPr>
        <w:t xml:space="preserve"> SAÚDE – Estado de Nova York</w:t>
      </w:r>
    </w:p>
    <w:p w14:paraId="787ED9F7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51. Onde encontrar médico que fala português?</w:t>
      </w:r>
    </w:p>
    <w:p w14:paraId="357CD124" w14:textId="77777777" w:rsidR="00C8792F" w:rsidRPr="004A3456" w:rsidRDefault="00C8792F" w:rsidP="00C879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Procure no Google ou Zocdoc usando filtros de “Portuguese-speaking doctor”.</w:t>
      </w:r>
    </w:p>
    <w:p w14:paraId="10702806" w14:textId="77777777" w:rsidR="00C8792F" w:rsidRPr="004A3456" w:rsidRDefault="00C8792F" w:rsidP="00C879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Ex.: Mount Sinai, NYU Langone, Montefiore têm médicos bilíngues.</w:t>
      </w:r>
    </w:p>
    <w:p w14:paraId="39BC2EC5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4406B05C">
          <v:rect id="_x0000_i1066" style="width:0;height:1.5pt" o:hralign="center" o:hrstd="t" o:hr="t" fillcolor="#a0a0a0" stroked="f"/>
        </w:pict>
      </w:r>
    </w:p>
    <w:p w14:paraId="035B051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52. Onde fazer exame de sangue barato?</w:t>
      </w:r>
    </w:p>
    <w:p w14:paraId="55DE64A5" w14:textId="77777777" w:rsidR="00C8792F" w:rsidRPr="004A3456" w:rsidRDefault="00C8792F" w:rsidP="00C879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Laboratórios: LabCorp, Quest Diagnostics</w:t>
      </w:r>
    </w:p>
    <w:p w14:paraId="4FC7F75D" w14:textId="77777777" w:rsidR="00C8792F" w:rsidRPr="004A3456" w:rsidRDefault="00C8792F" w:rsidP="00C879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Algumas clínicas comunitárias oferecem testes a preço reduzido ou gratuitos.</w:t>
      </w:r>
    </w:p>
    <w:p w14:paraId="45699A6E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4FA88DCB">
          <v:rect id="_x0000_i1067" style="width:0;height:1.5pt" o:hralign="center" o:hrstd="t" o:hr="t" fillcolor="#a0a0a0" stroked="f"/>
        </w:pict>
      </w:r>
    </w:p>
    <w:p w14:paraId="7F563A29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53. Qual plano de saúde escolher?</w:t>
      </w:r>
    </w:p>
    <w:p w14:paraId="2A022CAF" w14:textId="77777777" w:rsidR="00C8792F" w:rsidRPr="004A3456" w:rsidRDefault="00C8792F" w:rsidP="00C879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Depende da sua situação:</w:t>
      </w:r>
    </w:p>
    <w:p w14:paraId="3078FDBB" w14:textId="77777777" w:rsidR="00C8792F" w:rsidRPr="004A3456" w:rsidRDefault="00C8792F" w:rsidP="00C8792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Medicaid: para baixa renda</w:t>
      </w:r>
    </w:p>
    <w:p w14:paraId="2CAAC5B4" w14:textId="77777777" w:rsidR="00C8792F" w:rsidRPr="004A3456" w:rsidRDefault="00C8792F" w:rsidP="00C8792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Essential Plan (NY State): para imigrantes legais de baixa renda</w:t>
      </w:r>
    </w:p>
    <w:p w14:paraId="2E6F4AE8" w14:textId="77777777" w:rsidR="00C8792F" w:rsidRPr="004A3456" w:rsidRDefault="00C8792F" w:rsidP="00C8792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Private Insurance: BlueCross, UnitedHealthcare, Aetna, Cigna</w:t>
      </w:r>
    </w:p>
    <w:p w14:paraId="7E9968D0" w14:textId="77777777" w:rsidR="00C8792F" w:rsidRPr="004A3456" w:rsidRDefault="00C8792F" w:rsidP="00C879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 xml:space="preserve">Compare </w:t>
      </w:r>
      <w:proofErr w:type="spellStart"/>
      <w:r w:rsidRPr="004A3456">
        <w:rPr>
          <w:rFonts w:eastAsia="Times New Roman" w:cstheme="minorHAnsi"/>
          <w:lang w:val="en-US" w:eastAsia="pt-BR"/>
        </w:rPr>
        <w:t>coberturas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e </w:t>
      </w:r>
      <w:proofErr w:type="spellStart"/>
      <w:r w:rsidRPr="004A3456">
        <w:rPr>
          <w:rFonts w:eastAsia="Times New Roman" w:cstheme="minorHAnsi"/>
          <w:lang w:val="en-US" w:eastAsia="pt-BR"/>
        </w:rPr>
        <w:t>preços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no NY State of Health Marketplace.</w:t>
      </w:r>
    </w:p>
    <w:p w14:paraId="5E56FF2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05477EB">
          <v:rect id="_x0000_i1068" style="width:0;height:1.5pt" o:hralign="center" o:hrstd="t" o:hr="t" fillcolor="#a0a0a0" stroked="f"/>
        </w:pict>
      </w:r>
    </w:p>
    <w:p w14:paraId="4A87644B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54. Sou turista / imigrante, posso ter plano de saúde?</w:t>
      </w:r>
    </w:p>
    <w:p w14:paraId="471F6504" w14:textId="77777777" w:rsidR="00C8792F" w:rsidRPr="004A3456" w:rsidRDefault="00C8792F" w:rsidP="00C879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Turistas podem contratar seguro de viagem ou planos internacionais.</w:t>
      </w:r>
    </w:p>
    <w:p w14:paraId="1A732724" w14:textId="77777777" w:rsidR="00C8792F" w:rsidRPr="004A3456" w:rsidRDefault="00C8792F" w:rsidP="00C879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Imigrantes legais: podem usar NY State Marketplace, Medicaid ou Essential Plan.</w:t>
      </w:r>
    </w:p>
    <w:p w14:paraId="4EB15E01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3893DAD">
          <v:rect id="_x0000_i1069" style="width:0;height:1.5pt" o:hralign="center" o:hrstd="t" o:hr="t" fillcolor="#a0a0a0" stroked="f"/>
        </w:pict>
      </w:r>
    </w:p>
    <w:p w14:paraId="0570229C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55. Como funciona o seguro saúde nos EUA?</w:t>
      </w:r>
    </w:p>
    <w:p w14:paraId="39EC70C5" w14:textId="77777777" w:rsidR="00C8792F" w:rsidRPr="004A3456" w:rsidRDefault="00C8792F" w:rsidP="00C879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Cobertura depende do plano.</w:t>
      </w:r>
    </w:p>
    <w:p w14:paraId="3EAF14F3" w14:textId="77777777" w:rsidR="00C8792F" w:rsidRPr="004A3456" w:rsidRDefault="00C8792F" w:rsidP="00C879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Pode incluir consultas, exames, hospitalização, emergências e medicação.</w:t>
      </w:r>
    </w:p>
    <w:p w14:paraId="5DC390E2" w14:textId="77777777" w:rsidR="00C8792F" w:rsidRPr="004A3456" w:rsidRDefault="00C8792F" w:rsidP="00C879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Geralmente tem copay (valor fixo por consulta) e deductible (quanto você paga antes do seguro começar a cobrir).</w:t>
      </w:r>
    </w:p>
    <w:p w14:paraId="329A0971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30FDE62">
          <v:rect id="_x0000_i1070" style="width:0;height:1.5pt" o:hralign="center" o:hrstd="t" o:hr="t" fillcolor="#a0a0a0" stroked="f"/>
        </w:pict>
      </w:r>
    </w:p>
    <w:p w14:paraId="5A68F7A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56. Onde encontrar dentista acessível?</w:t>
      </w:r>
    </w:p>
    <w:p w14:paraId="07F0FBEA" w14:textId="77777777" w:rsidR="00C8792F" w:rsidRPr="004A3456" w:rsidRDefault="00C8792F" w:rsidP="00C879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Dental Schools (ex.: NYU College of Dentistry) oferecem preços reduzidos.</w:t>
      </w:r>
    </w:p>
    <w:p w14:paraId="42FCEF5D" w14:textId="77777777" w:rsidR="00C8792F" w:rsidRPr="004A3456" w:rsidRDefault="00C8792F" w:rsidP="00C879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Clínicas comunitárias e planos como Delta Dental.</w:t>
      </w:r>
    </w:p>
    <w:p w14:paraId="7C7794D4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2D3027B">
          <v:rect id="_x0000_i1071" style="width:0;height:1.5pt" o:hralign="center" o:hrstd="t" o:hr="t" fillcolor="#a0a0a0" stroked="f"/>
        </w:pict>
      </w:r>
    </w:p>
    <w:p w14:paraId="12958540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57. Existe hospital público gratuito?</w:t>
      </w:r>
    </w:p>
    <w:p w14:paraId="0D25A206" w14:textId="77777777" w:rsidR="00C8792F" w:rsidRPr="004A3456" w:rsidRDefault="00C8792F" w:rsidP="00C879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Hospitais públicos oferecem serviços de emergência, mesmo para quem não tem seguro.</w:t>
      </w:r>
    </w:p>
    <w:p w14:paraId="77C57560" w14:textId="77777777" w:rsidR="00C8792F" w:rsidRPr="004A3456" w:rsidRDefault="00C8792F" w:rsidP="00C879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Ex.: Bellevue Hospital (NYC)</w:t>
      </w:r>
    </w:p>
    <w:p w14:paraId="6D34E2BA" w14:textId="77777777" w:rsidR="00C8792F" w:rsidRPr="004A3456" w:rsidRDefault="00C8792F" w:rsidP="00C879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Serviços eletivos geralmente exigem seguro ou pagamento.</w:t>
      </w:r>
    </w:p>
    <w:p w14:paraId="20EAE758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4132151">
          <v:rect id="_x0000_i1072" style="width:0;height:1.5pt" o:hralign="center" o:hrstd="t" o:hr="t" fillcolor="#a0a0a0" stroked="f"/>
        </w:pict>
      </w:r>
    </w:p>
    <w:p w14:paraId="6EB9D27D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58. Onde vacinar meus filhos sem custo?</w:t>
      </w:r>
    </w:p>
    <w:p w14:paraId="69CCF61A" w14:textId="77777777" w:rsidR="00C8792F" w:rsidRPr="004A3456" w:rsidRDefault="00C8792F" w:rsidP="00C879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Department of Health de NY oferece vacinas gratuitas para crianças.</w:t>
      </w:r>
    </w:p>
    <w:p w14:paraId="770A2479" w14:textId="77777777" w:rsidR="00C8792F" w:rsidRPr="004A3456" w:rsidRDefault="00C8792F" w:rsidP="00C879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Centros comunitários e clínicas públicas.</w:t>
      </w:r>
    </w:p>
    <w:p w14:paraId="5B263EC6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CF20B32">
          <v:rect id="_x0000_i1073" style="width:0;height:1.5pt" o:hralign="center" o:hrstd="t" o:hr="t" fillcolor="#a0a0a0" stroked="f"/>
        </w:pict>
      </w:r>
    </w:p>
    <w:p w14:paraId="654325D8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59. Como funciona atendimento de emergência?</w:t>
      </w:r>
    </w:p>
    <w:p w14:paraId="5C0FA93B" w14:textId="77777777" w:rsidR="00C8792F" w:rsidRPr="004A3456" w:rsidRDefault="00C8792F" w:rsidP="00C879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Ligue 911 para urgências.</w:t>
      </w:r>
    </w:p>
    <w:p w14:paraId="5FDC2D80" w14:textId="77777777" w:rsidR="00C8792F" w:rsidRPr="004A3456" w:rsidRDefault="00C8792F" w:rsidP="00C879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ER (Emergency Room) atende qualquer pessoa, mas é caro sem seguro.</w:t>
      </w:r>
    </w:p>
    <w:p w14:paraId="1CCA6503" w14:textId="77777777" w:rsidR="00C8792F" w:rsidRPr="004A3456" w:rsidRDefault="00C8792F" w:rsidP="00C879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Para casos menos graves, use Urgent Care.</w:t>
      </w:r>
    </w:p>
    <w:p w14:paraId="1B91F1F1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CA47725">
          <v:rect id="_x0000_i1074" style="width:0;height:1.5pt" o:hralign="center" o:hrstd="t" o:hr="t" fillcolor="#a0a0a0" stroked="f"/>
        </w:pict>
      </w:r>
    </w:p>
    <w:p w14:paraId="48FB79D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60. Onde encontro psicólogo que atenda em português?</w:t>
      </w:r>
    </w:p>
    <w:p w14:paraId="727D743B" w14:textId="77777777" w:rsidR="00C8792F" w:rsidRPr="004A3456" w:rsidRDefault="00C8792F" w:rsidP="00C879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 xml:space="preserve">Use </w:t>
      </w:r>
      <w:proofErr w:type="spellStart"/>
      <w:r w:rsidRPr="004A3456">
        <w:rPr>
          <w:rFonts w:eastAsia="Times New Roman" w:cstheme="minorHAnsi"/>
          <w:lang w:val="en-US" w:eastAsia="pt-BR"/>
        </w:rPr>
        <w:t>Zocdoc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</w:t>
      </w:r>
      <w:proofErr w:type="spellStart"/>
      <w:r w:rsidRPr="004A3456">
        <w:rPr>
          <w:rFonts w:eastAsia="Times New Roman" w:cstheme="minorHAnsi"/>
          <w:lang w:val="en-US" w:eastAsia="pt-BR"/>
        </w:rPr>
        <w:t>ou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Psychology Today com </w:t>
      </w:r>
      <w:proofErr w:type="spellStart"/>
      <w:r w:rsidRPr="004A3456">
        <w:rPr>
          <w:rFonts w:eastAsia="Times New Roman" w:cstheme="minorHAnsi"/>
          <w:lang w:val="en-US" w:eastAsia="pt-BR"/>
        </w:rPr>
        <w:t>filtro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“Portuguese-speaking therapist”.</w:t>
      </w:r>
    </w:p>
    <w:p w14:paraId="51E100CE" w14:textId="77777777" w:rsidR="00C8792F" w:rsidRPr="004A3456" w:rsidRDefault="00C8792F" w:rsidP="00C879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Algumas clínicas comunitárias oferecem atendimento gratuito ou a baixo custo.</w:t>
      </w:r>
    </w:p>
    <w:p w14:paraId="3FE8C4F7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C7BBB8D">
          <v:rect id="_x0000_i1075" style="width:0;height:1.5pt" o:hralign="center" o:hrstd="t" o:hr="t" fillcolor="#a0a0a0" stroked="f"/>
        </w:pict>
      </w:r>
    </w:p>
    <w:p w14:paraId="5FD9014F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61. O que é urgent care e quando usar?</w:t>
      </w:r>
    </w:p>
    <w:p w14:paraId="23141BC7" w14:textId="77777777" w:rsidR="00C8792F" w:rsidRPr="004A3456" w:rsidRDefault="00C8792F" w:rsidP="00C879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Clínicas para casos que não são emergência, mas precisam de atendimento rápido:</w:t>
      </w:r>
    </w:p>
    <w:p w14:paraId="557A603B" w14:textId="77777777" w:rsidR="00C8792F" w:rsidRPr="004A3456" w:rsidRDefault="00C8792F" w:rsidP="00C8792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Infecções leves</w:t>
      </w:r>
    </w:p>
    <w:p w14:paraId="52CAA773" w14:textId="77777777" w:rsidR="00C8792F" w:rsidRPr="004A3456" w:rsidRDefault="00C8792F" w:rsidP="00C8792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Pequenos cortes</w:t>
      </w:r>
    </w:p>
    <w:p w14:paraId="4386D5D2" w14:textId="77777777" w:rsidR="00C8792F" w:rsidRPr="004A3456" w:rsidRDefault="00C8792F" w:rsidP="00C8792F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Febres e resfriados</w:t>
      </w:r>
    </w:p>
    <w:p w14:paraId="26C5BA79" w14:textId="77777777" w:rsidR="00C8792F" w:rsidRPr="004A3456" w:rsidRDefault="00C8792F" w:rsidP="00C879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Mais rápido e barato que ER.</w:t>
      </w:r>
    </w:p>
    <w:p w14:paraId="0A8F7DFD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pict w14:anchorId="31D70CD4">
          <v:rect id="_x0000_i1076" style="width:0;height:1.5pt" o:hralign="center" o:hrstd="t" o:hr="t" fillcolor="#a0a0a0" stroked="f"/>
        </w:pict>
      </w:r>
    </w:p>
    <w:p w14:paraId="3DE11812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62. Estou grávida, como faço para não pagar milhares de dólares?</w:t>
      </w:r>
    </w:p>
    <w:p w14:paraId="7F65371D" w14:textId="77777777" w:rsidR="00C8792F" w:rsidRPr="004A3456" w:rsidRDefault="00C8792F" w:rsidP="00C879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Use plano de saúde: Medicaid, Essential Plan ou private insurance.</w:t>
      </w:r>
    </w:p>
    <w:p w14:paraId="690045CC" w14:textId="77777777" w:rsidR="00C8792F" w:rsidRPr="004A3456" w:rsidRDefault="00C8792F" w:rsidP="00C879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Sem seguro, procure hospitais públicos ou programas comunitários.</w:t>
      </w:r>
    </w:p>
    <w:p w14:paraId="4A82A376" w14:textId="77777777" w:rsidR="00C8792F" w:rsidRPr="004A3456" w:rsidRDefault="00C8792F" w:rsidP="00C879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Alguns hospitais oferecem payment plans.</w:t>
      </w:r>
    </w:p>
    <w:p w14:paraId="10C5C57B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213FD8E">
          <v:rect id="_x0000_i1077" style="width:0;height:1.5pt" o:hralign="center" o:hrstd="t" o:hr="t" fillcolor="#a0a0a0" stroked="f"/>
        </w:pict>
      </w:r>
    </w:p>
    <w:p w14:paraId="0E35AA79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63. Qual o custo médio de uma gravidez em NY?</w:t>
      </w:r>
    </w:p>
    <w:p w14:paraId="3BD98C92" w14:textId="77777777" w:rsidR="00C8792F" w:rsidRPr="004A3456" w:rsidRDefault="00C8792F" w:rsidP="00C879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Com plano de saúde: $3.000 a $8.000 (depende do plano e parto).</w:t>
      </w:r>
    </w:p>
    <w:p w14:paraId="23F281C0" w14:textId="77777777" w:rsidR="00C8792F" w:rsidRPr="004A3456" w:rsidRDefault="00C8792F" w:rsidP="00C879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Sem plano: $12.000 a $30.000 ou mais, dependendo do hospital e tipo de parto.</w:t>
      </w:r>
    </w:p>
    <w:p w14:paraId="4EED268F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4A3456">
        <w:rPr>
          <w:rFonts w:eastAsia="Times New Roman" w:cstheme="minorHAnsi"/>
          <w:kern w:val="36"/>
          <w:lang w:eastAsia="pt-BR"/>
        </w:rPr>
        <w:t>ALIMENTAÇÃO &amp; COMPRAS – Estado de Nova York</w:t>
      </w:r>
    </w:p>
    <w:p w14:paraId="7AED2119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61. Onde encontrar mercado brasileiro em [cidade]?</w:t>
      </w:r>
    </w:p>
    <w:p w14:paraId="761BC486" w14:textId="77777777" w:rsidR="00C8792F" w:rsidRPr="004A3456" w:rsidRDefault="00C8792F" w:rsidP="00C879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NYC:</w:t>
      </w:r>
    </w:p>
    <w:p w14:paraId="224F400B" w14:textId="77777777" w:rsidR="00C8792F" w:rsidRPr="004A3456" w:rsidRDefault="00C8792F" w:rsidP="00C8792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Fazenda Paulista Market (Manhattan)</w:t>
      </w:r>
    </w:p>
    <w:p w14:paraId="5558A71C" w14:textId="77777777" w:rsidR="00C8792F" w:rsidRPr="004A3456" w:rsidRDefault="00C8792F" w:rsidP="00C8792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Brazilian Food Center (Queens)</w:t>
      </w:r>
    </w:p>
    <w:p w14:paraId="450FB117" w14:textId="77777777" w:rsidR="00C8792F" w:rsidRPr="004A3456" w:rsidRDefault="00C8792F" w:rsidP="00C8792F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Casa do Pão de Queijo (Brooklyn)</w:t>
      </w:r>
    </w:p>
    <w:p w14:paraId="0609A9FB" w14:textId="77777777" w:rsidR="00C8792F" w:rsidRPr="004A3456" w:rsidRDefault="00C8792F" w:rsidP="00C879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Buffalo/Albany: procure por “Brazilian grocery” no Google Maps; pequenas lojas de bairro vendem produtos brasileiros.</w:t>
      </w:r>
    </w:p>
    <w:p w14:paraId="3BCAC7DE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5291495">
          <v:rect id="_x0000_i1078" style="width:0;height:1.5pt" o:hralign="center" o:hrstd="t" o:hr="t" fillcolor="#a0a0a0" stroked="f"/>
        </w:pict>
      </w:r>
    </w:p>
    <w:p w14:paraId="6D6266A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62. Onde comprar carne no padrão brasileiro?</w:t>
      </w:r>
    </w:p>
    <w:p w14:paraId="730876FE" w14:textId="77777777" w:rsidR="00C8792F" w:rsidRPr="004A3456" w:rsidRDefault="00C8792F" w:rsidP="00C879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Butcher shops brasileiros: oferecem cortes como picanha, alcatra e maminha.</w:t>
      </w:r>
    </w:p>
    <w:p w14:paraId="26C9F12D" w14:textId="77777777" w:rsidR="00C8792F" w:rsidRPr="004A3456" w:rsidRDefault="00C8792F" w:rsidP="00C879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Ex.: Brazilian Meats NYC, Carnes do Brasil.</w:t>
      </w:r>
    </w:p>
    <w:p w14:paraId="2C360B6A" w14:textId="77777777" w:rsidR="00C8792F" w:rsidRPr="004A3456" w:rsidRDefault="00C8792F" w:rsidP="00C879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Algumas lojas de Costco ou Whole Foods têm cortes especiais, mas mais caros.</w:t>
      </w:r>
    </w:p>
    <w:p w14:paraId="3060A099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4077A70">
          <v:rect id="_x0000_i1079" style="width:0;height:1.5pt" o:hralign="center" o:hrstd="t" o:hr="t" fillcolor="#a0a0a0" stroked="f"/>
        </w:pict>
      </w:r>
    </w:p>
    <w:p w14:paraId="05FDE52D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63. Onde encontrar pão de queijo e feijão preto?</w:t>
      </w:r>
    </w:p>
    <w:p w14:paraId="784DAFC8" w14:textId="77777777" w:rsidR="00C8792F" w:rsidRPr="004A3456" w:rsidRDefault="00C8792F" w:rsidP="00C879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Pão de queijo: Casa do Pão de Queijo, supermercados brasileiros ou Amazon (congelado).</w:t>
      </w:r>
    </w:p>
    <w:p w14:paraId="575D93F3" w14:textId="77777777" w:rsidR="00C8792F" w:rsidRPr="004A3456" w:rsidRDefault="00C8792F" w:rsidP="00C879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Feijão preto: supermercados brasileiros ou seções internacionais de Walmart / Trader Joe’s / Whole Foods.</w:t>
      </w:r>
    </w:p>
    <w:p w14:paraId="3C01BAB4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4DF0DA27">
          <v:rect id="_x0000_i1080" style="width:0;height:1.5pt" o:hralign="center" o:hrstd="t" o:hr="t" fillcolor="#a0a0a0" stroked="f"/>
        </w:pict>
      </w:r>
    </w:p>
    <w:p w14:paraId="296454AC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64. Qual aplicativo de entrega é mais barato?</w:t>
      </w:r>
    </w:p>
    <w:p w14:paraId="091116B1" w14:textId="77777777" w:rsidR="00C8792F" w:rsidRPr="004A3456" w:rsidRDefault="00C8792F" w:rsidP="00C879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Comparativos:</w:t>
      </w:r>
    </w:p>
    <w:p w14:paraId="6FA02D5C" w14:textId="77777777" w:rsidR="00C8792F" w:rsidRPr="004A3456" w:rsidRDefault="00C8792F" w:rsidP="00C8792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Uber Eats – taxas médias</w:t>
      </w:r>
    </w:p>
    <w:p w14:paraId="6EF910F0" w14:textId="77777777" w:rsidR="00C8792F" w:rsidRPr="004A3456" w:rsidRDefault="00C8792F" w:rsidP="00C8792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DoorDash – promoções frequentes</w:t>
      </w:r>
    </w:p>
    <w:p w14:paraId="640BC464" w14:textId="77777777" w:rsidR="00C8792F" w:rsidRPr="004A3456" w:rsidRDefault="00C8792F" w:rsidP="00C8792F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Grubhub – vale para restaurantes brasileiros</w:t>
      </w:r>
    </w:p>
    <w:p w14:paraId="327A1E40" w14:textId="77777777" w:rsidR="00C8792F" w:rsidRPr="004A3456" w:rsidRDefault="00C8792F" w:rsidP="00C879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Dica: usar códigos de desconto ou programas de fidelidade.</w:t>
      </w:r>
    </w:p>
    <w:p w14:paraId="11E742A3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BEDDE3D">
          <v:rect id="_x0000_i1081" style="width:0;height:1.5pt" o:hralign="center" o:hrstd="t" o:hr="t" fillcolor="#a0a0a0" stroked="f"/>
        </w:pict>
      </w:r>
    </w:p>
    <w:p w14:paraId="6FF42255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65. Onde comprar frutas e verduras frescas?</w:t>
      </w:r>
    </w:p>
    <w:p w14:paraId="03D5FCC9" w14:textId="77777777" w:rsidR="00C8792F" w:rsidRPr="004A3456" w:rsidRDefault="00C8792F" w:rsidP="00C879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Whole Foods Market</w:t>
      </w:r>
    </w:p>
    <w:p w14:paraId="434F5FB2" w14:textId="77777777" w:rsidR="00C8792F" w:rsidRPr="004A3456" w:rsidRDefault="00C8792F" w:rsidP="00C879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Trader Joe’s</w:t>
      </w:r>
    </w:p>
    <w:p w14:paraId="5716FDBD" w14:textId="77777777" w:rsidR="00C8792F" w:rsidRPr="004A3456" w:rsidRDefault="00C8792F" w:rsidP="00C879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Local Farmers Markets (NYC Greenmarkets: Union Square, Grand Army Plaza)</w:t>
      </w:r>
    </w:p>
    <w:p w14:paraId="28111FD7" w14:textId="77777777" w:rsidR="00C8792F" w:rsidRPr="004A3456" w:rsidRDefault="00C8792F" w:rsidP="00C879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Supermercados brasileiros também vendem produtos frescos selecionados.</w:t>
      </w:r>
    </w:p>
    <w:p w14:paraId="33FF4F53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F739C5B">
          <v:rect id="_x0000_i1082" style="width:0;height:1.5pt" o:hralign="center" o:hrstd="t" o:hr="t" fillcolor="#a0a0a0" stroked="f"/>
        </w:pict>
      </w:r>
    </w:p>
    <w:p w14:paraId="64930349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66. Existe feira de produtos brasileiros?</w:t>
      </w:r>
    </w:p>
    <w:p w14:paraId="76F1E314" w14:textId="77777777" w:rsidR="00C8792F" w:rsidRPr="004A3456" w:rsidRDefault="00C8792F" w:rsidP="00C879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Sim, algumas feiras mensais ou eventos culturais:</w:t>
      </w:r>
    </w:p>
    <w:p w14:paraId="38A1751F" w14:textId="77777777" w:rsidR="00C8792F" w:rsidRPr="004A3456" w:rsidRDefault="00C8792F" w:rsidP="00C8792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Queens Night Market (às vezes com barracas brasileiras)</w:t>
      </w:r>
    </w:p>
    <w:p w14:paraId="2516EDAC" w14:textId="77777777" w:rsidR="00C8792F" w:rsidRPr="004A3456" w:rsidRDefault="00C8792F" w:rsidP="00C8792F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Eventos do Brazilian Day NYC</w:t>
      </w:r>
    </w:p>
    <w:p w14:paraId="7BA896EE" w14:textId="77777777" w:rsidR="00C8792F" w:rsidRPr="004A3456" w:rsidRDefault="00C8792F" w:rsidP="00C879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Mercado brasileiro em bairro específico (Brooklyn, Queens) frequentemente organiza feiras pequenas.</w:t>
      </w:r>
    </w:p>
    <w:p w14:paraId="0DB31230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14232DC">
          <v:rect id="_x0000_i1083" style="width:0;height:1.5pt" o:hralign="center" o:hrstd="t" o:hr="t" fillcolor="#a0a0a0" stroked="f"/>
        </w:pict>
      </w:r>
    </w:p>
    <w:p w14:paraId="29CD7A4E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67. Onde encontrar restaurante brasileiro em [cidade]?</w:t>
      </w:r>
    </w:p>
    <w:p w14:paraId="4AD9C506" w14:textId="77777777" w:rsidR="00C8792F" w:rsidRPr="004A3456" w:rsidRDefault="00C8792F" w:rsidP="00C879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NYC: Fogo de Chão, Churrascaria Plataforma, Espaço Brasil</w:t>
      </w:r>
    </w:p>
    <w:p w14:paraId="1F6843FC" w14:textId="77777777" w:rsidR="00C8792F" w:rsidRPr="004A3456" w:rsidRDefault="00C8792F" w:rsidP="00C879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Buffalo/Albany: “Brazilian Steakhouse” no Google Maps.</w:t>
      </w:r>
    </w:p>
    <w:p w14:paraId="7E04D4FD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3A62007">
          <v:rect id="_x0000_i1084" style="width:0;height:1.5pt" o:hralign="center" o:hrstd="t" o:hr="t" fillcolor="#a0a0a0" stroked="f"/>
        </w:pict>
      </w:r>
    </w:p>
    <w:p w14:paraId="1A6BE1D4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68. Como funciona Walmart / Costco / BJ’s?</w:t>
      </w:r>
    </w:p>
    <w:p w14:paraId="37C3357E" w14:textId="77777777" w:rsidR="00C8792F" w:rsidRPr="004A3456" w:rsidRDefault="00C8792F" w:rsidP="00C879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Walmart: compra direta, não precisa de cartão de associação.</w:t>
      </w:r>
    </w:p>
    <w:p w14:paraId="56E7F472" w14:textId="77777777" w:rsidR="00C8792F" w:rsidRPr="004A3456" w:rsidRDefault="00C8792F" w:rsidP="00C8792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Costco / BJ’s: exigem cartão de associação anual. Preço unitário mais barato, venda em grandes quantidades.</w:t>
      </w:r>
    </w:p>
    <w:p w14:paraId="1B9992CE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7277AFE">
          <v:rect id="_x0000_i1085" style="width:0;height:1.5pt" o:hralign="center" o:hrstd="t" o:hr="t" fillcolor="#a0a0a0" stroked="f"/>
        </w:pict>
      </w:r>
    </w:p>
    <w:p w14:paraId="6DA1B70F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69. Onde comprar comida orgânica?</w:t>
      </w:r>
    </w:p>
    <w:p w14:paraId="6FF8AC90" w14:textId="77777777" w:rsidR="00C8792F" w:rsidRPr="004A3456" w:rsidRDefault="00C8792F" w:rsidP="00C879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Whole Foods Market</w:t>
      </w:r>
    </w:p>
    <w:p w14:paraId="320102BB" w14:textId="77777777" w:rsidR="00C8792F" w:rsidRPr="004A3456" w:rsidRDefault="00C8792F" w:rsidP="00C879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Trader Joe’s</w:t>
      </w:r>
    </w:p>
    <w:p w14:paraId="6BD2817E" w14:textId="77777777" w:rsidR="00C8792F" w:rsidRPr="004A3456" w:rsidRDefault="00C8792F" w:rsidP="00C879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Local Farmers Markets</w:t>
      </w:r>
    </w:p>
    <w:p w14:paraId="05BEBC82" w14:textId="77777777" w:rsidR="00C8792F" w:rsidRPr="004A3456" w:rsidRDefault="00C8792F" w:rsidP="00C8792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Alguns supermercados brasileiros vendem produtos orgânicos importados.</w:t>
      </w:r>
    </w:p>
    <w:p w14:paraId="015272EA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0A642EE">
          <v:rect id="_x0000_i1086" style="width:0;height:1.5pt" o:hralign="center" o:hrstd="t" o:hr="t" fillcolor="#a0a0a0" stroked="f"/>
        </w:pict>
      </w:r>
    </w:p>
    <w:p w14:paraId="530F2A83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70. Onde encontrar delivery brasileiro?</w:t>
      </w:r>
    </w:p>
    <w:p w14:paraId="07DEC394" w14:textId="77777777" w:rsidR="00C8792F" w:rsidRPr="004A3456" w:rsidRDefault="00C8792F" w:rsidP="00C879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 xml:space="preserve">Use Uber Eats, </w:t>
      </w:r>
      <w:proofErr w:type="spellStart"/>
      <w:r w:rsidRPr="004A3456">
        <w:rPr>
          <w:rFonts w:eastAsia="Times New Roman" w:cstheme="minorHAnsi"/>
          <w:lang w:val="en-US" w:eastAsia="pt-BR"/>
        </w:rPr>
        <w:t>DoorDash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, </w:t>
      </w:r>
      <w:proofErr w:type="spellStart"/>
      <w:r w:rsidRPr="004A3456">
        <w:rPr>
          <w:rFonts w:eastAsia="Times New Roman" w:cstheme="minorHAnsi"/>
          <w:lang w:val="en-US" w:eastAsia="pt-BR"/>
        </w:rPr>
        <w:t>Grubhub</w:t>
      </w:r>
      <w:proofErr w:type="spellEnd"/>
      <w:r w:rsidRPr="004A3456">
        <w:rPr>
          <w:rFonts w:eastAsia="Times New Roman" w:cstheme="minorHAnsi"/>
          <w:lang w:val="en-US" w:eastAsia="pt-BR"/>
        </w:rPr>
        <w:t>.</w:t>
      </w:r>
    </w:p>
    <w:p w14:paraId="0801B77F" w14:textId="77777777" w:rsidR="00C8792F" w:rsidRPr="004A3456" w:rsidRDefault="00C8792F" w:rsidP="00C8792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Procure diretamente pelo nome do restaurante brasileiro para delivery.</w:t>
      </w:r>
    </w:p>
    <w:p w14:paraId="44E9357D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pict w14:anchorId="35628A70">
          <v:rect id="_x0000_i1087" style="width:0;height:1.5pt" o:hralign="center" o:hrstd="t" o:hr="t" fillcolor="#a0a0a0" stroked="f"/>
        </w:pict>
      </w:r>
    </w:p>
    <w:p w14:paraId="41B5D8A6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4A3456">
        <w:rPr>
          <w:rFonts w:ascii="Segoe UI Emoji" w:eastAsia="Times New Roman" w:hAnsi="Segoe UI Emoji" w:cs="Segoe UI Emoji"/>
          <w:kern w:val="36"/>
          <w:lang w:eastAsia="pt-BR"/>
        </w:rPr>
        <w:t>💇</w:t>
      </w:r>
      <w:r w:rsidRPr="004A3456">
        <w:rPr>
          <w:rFonts w:eastAsia="Times New Roman" w:cstheme="minorHAnsi"/>
          <w:kern w:val="36"/>
          <w:lang w:eastAsia="pt-BR"/>
        </w:rPr>
        <w:t xml:space="preserve"> BELEZA &amp; BEM-ESTAR – Estado de Nova York</w:t>
      </w:r>
    </w:p>
    <w:p w14:paraId="784522C8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71. Onde achar salão de beleza brasileiro em [cidade]?</w:t>
      </w:r>
    </w:p>
    <w:p w14:paraId="0F5441A1" w14:textId="77777777" w:rsidR="00C8792F" w:rsidRPr="004A3456" w:rsidRDefault="00C8792F" w:rsidP="00C879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NYC: Studio W, Beleza Brasil, Casa do Cabelo</w:t>
      </w:r>
    </w:p>
    <w:p w14:paraId="2E66716A" w14:textId="77777777" w:rsidR="00C8792F" w:rsidRPr="004A3456" w:rsidRDefault="00C8792F" w:rsidP="00C8792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Buffalo/Albany: pesquisar “Brazilian hair salon” no Google Maps.</w:t>
      </w:r>
    </w:p>
    <w:p w14:paraId="2B19C4A1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065CCC5">
          <v:rect id="_x0000_i1088" style="width:0;height:1.5pt" o:hralign="center" o:hrstd="t" o:hr="t" fillcolor="#a0a0a0" stroked="f"/>
        </w:pict>
      </w:r>
    </w:p>
    <w:p w14:paraId="16991527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72. Onde encontrar manicure que fala português?</w:t>
      </w:r>
    </w:p>
    <w:p w14:paraId="09CD49A5" w14:textId="77777777" w:rsidR="00C8792F" w:rsidRPr="004A3456" w:rsidRDefault="00C8792F" w:rsidP="00C879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Salões brasileiros em NY normalmente oferecem manicures bilíngues.</w:t>
      </w:r>
    </w:p>
    <w:p w14:paraId="238EF591" w14:textId="77777777" w:rsidR="00C8792F" w:rsidRPr="004A3456" w:rsidRDefault="00C8792F" w:rsidP="00C8792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Pesquise no Google Maps: “Portuguese speaking manicure”.</w:t>
      </w:r>
    </w:p>
    <w:p w14:paraId="3E6F7F1D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C6D727C">
          <v:rect id="_x0000_i1089" style="width:0;height:1.5pt" o:hralign="center" o:hrstd="t" o:hr="t" fillcolor="#a0a0a0" stroked="f"/>
        </w:pict>
      </w:r>
    </w:p>
    <w:p w14:paraId="566C414B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73. Existe depilação a laser acessível?</w:t>
      </w:r>
    </w:p>
    <w:p w14:paraId="1211B836" w14:textId="77777777" w:rsidR="00C8792F" w:rsidRPr="004A3456" w:rsidRDefault="00C8792F" w:rsidP="00C879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4A3456">
        <w:rPr>
          <w:rFonts w:eastAsia="Times New Roman" w:cstheme="minorHAnsi"/>
          <w:lang w:val="en-US" w:eastAsia="pt-BR"/>
        </w:rPr>
        <w:t>Clínicas</w:t>
      </w:r>
      <w:proofErr w:type="spellEnd"/>
      <w:r w:rsidRPr="004A3456">
        <w:rPr>
          <w:rFonts w:eastAsia="Times New Roman" w:cstheme="minorHAnsi"/>
          <w:lang w:val="en-US" w:eastAsia="pt-BR"/>
        </w:rPr>
        <w:t>: European Wax Center, Body Details, Ideal Image</w:t>
      </w:r>
    </w:p>
    <w:p w14:paraId="4CD49A8D" w14:textId="77777777" w:rsidR="00C8792F" w:rsidRPr="004A3456" w:rsidRDefault="00C8792F" w:rsidP="00C8792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Pesquisar cupons e promoções online reduz o preço.</w:t>
      </w:r>
    </w:p>
    <w:p w14:paraId="1339F023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DCE05D9">
          <v:rect id="_x0000_i1090" style="width:0;height:1.5pt" o:hralign="center" o:hrstd="t" o:hr="t" fillcolor="#a0a0a0" stroked="f"/>
        </w:pict>
      </w:r>
    </w:p>
    <w:p w14:paraId="30BE2B2F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74. Onde comprar produtos de cabelo brasileiros?</w:t>
      </w:r>
    </w:p>
    <w:p w14:paraId="0A8B73F5" w14:textId="77777777" w:rsidR="00C8792F" w:rsidRPr="004A3456" w:rsidRDefault="00C8792F" w:rsidP="00C879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Amazon</w:t>
      </w:r>
    </w:p>
    <w:p w14:paraId="22EC353A" w14:textId="77777777" w:rsidR="00C8792F" w:rsidRPr="004A3456" w:rsidRDefault="00C8792F" w:rsidP="00C879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Brazilian Hair Products NYC</w:t>
      </w:r>
    </w:p>
    <w:p w14:paraId="5AC2C6E3" w14:textId="77777777" w:rsidR="00C8792F" w:rsidRPr="004A3456" w:rsidRDefault="00C8792F" w:rsidP="00C8792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Salões brasileiros vendem produtos como Haskell, Cadiveu, Lola Cosmetics</w:t>
      </w:r>
    </w:p>
    <w:p w14:paraId="7D54E3FA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33C3009E">
          <v:rect id="_x0000_i1091" style="width:0;height:1.5pt" o:hralign="center" o:hrstd="t" o:hr="t" fillcolor="#a0a0a0" stroked="f"/>
        </w:pict>
      </w:r>
    </w:p>
    <w:p w14:paraId="3CBAF524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75. Onde encontrar clínicas de estética brasileiras?</w:t>
      </w:r>
    </w:p>
    <w:p w14:paraId="6B5B41B7" w14:textId="77777777" w:rsidR="00C8792F" w:rsidRPr="004A3456" w:rsidRDefault="00C8792F" w:rsidP="00C879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NYC: Studio B, Bella Brazil Aesthetics</w:t>
      </w:r>
    </w:p>
    <w:p w14:paraId="26F4E8F1" w14:textId="77777777" w:rsidR="00C8792F" w:rsidRPr="004A3456" w:rsidRDefault="00C8792F" w:rsidP="00C8792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Procure por “Brazilian Aesthetics Clinic” ou “Esthetician Brazilian” no Google Maps.</w:t>
      </w:r>
    </w:p>
    <w:p w14:paraId="1C9928EA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AFB7C5F">
          <v:rect id="_x0000_i1092" style="width:0;height:1.5pt" o:hralign="center" o:hrstd="t" o:hr="t" fillcolor="#a0a0a0" stroked="f"/>
        </w:pict>
      </w:r>
    </w:p>
    <w:p w14:paraId="3AC357CC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76. Onde fazer sobrancelha estilo brasileiro?</w:t>
      </w:r>
    </w:p>
    <w:p w14:paraId="730C0F30" w14:textId="77777777" w:rsidR="00C8792F" w:rsidRPr="004A3456" w:rsidRDefault="00C8792F" w:rsidP="00C879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Salões brasileiros geralmente oferecem:</w:t>
      </w:r>
    </w:p>
    <w:p w14:paraId="30AF9BB9" w14:textId="77777777" w:rsidR="00C8792F" w:rsidRPr="004A3456" w:rsidRDefault="00C8792F" w:rsidP="00C8792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Threading</w:t>
      </w:r>
    </w:p>
    <w:p w14:paraId="5BF5E8A3" w14:textId="77777777" w:rsidR="00C8792F" w:rsidRPr="004A3456" w:rsidRDefault="00C8792F" w:rsidP="00C8792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Waxing</w:t>
      </w:r>
    </w:p>
    <w:p w14:paraId="03EAACA8" w14:textId="77777777" w:rsidR="00C8792F" w:rsidRPr="004A3456" w:rsidRDefault="00C8792F" w:rsidP="00C8792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4A3456">
        <w:rPr>
          <w:rFonts w:eastAsia="Times New Roman" w:cstheme="minorHAnsi"/>
          <w:lang w:val="en-US" w:eastAsia="pt-BR"/>
        </w:rPr>
        <w:t>Busque</w:t>
      </w:r>
      <w:proofErr w:type="spellEnd"/>
      <w:r w:rsidRPr="004A3456">
        <w:rPr>
          <w:rFonts w:eastAsia="Times New Roman" w:cstheme="minorHAnsi"/>
          <w:lang w:val="en-US" w:eastAsia="pt-BR"/>
        </w:rPr>
        <w:t xml:space="preserve"> “brow threading Brazilian NYC” no Google Maps.</w:t>
      </w:r>
    </w:p>
    <w:p w14:paraId="5CEE4AAC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CDF3395">
          <v:rect id="_x0000_i1093" style="width:0;height:1.5pt" o:hralign="center" o:hrstd="t" o:hr="t" fillcolor="#a0a0a0" stroked="f"/>
        </w:pict>
      </w:r>
    </w:p>
    <w:p w14:paraId="3CB397AE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77. Como encontrar academia com planos acessíveis?</w:t>
      </w:r>
    </w:p>
    <w:p w14:paraId="50CEB6F7" w14:textId="77777777" w:rsidR="00C8792F" w:rsidRPr="004A3456" w:rsidRDefault="00C8792F" w:rsidP="00C879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Planet Fitness: mensalidade a partir de $10–$20</w:t>
      </w:r>
    </w:p>
    <w:p w14:paraId="254E09E2" w14:textId="77777777" w:rsidR="00C8792F" w:rsidRPr="004A3456" w:rsidRDefault="00C8792F" w:rsidP="00C879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YMCA: valores acessíveis, várias localidades</w:t>
      </w:r>
    </w:p>
    <w:p w14:paraId="3DDDE903" w14:textId="77777777" w:rsidR="00C8792F" w:rsidRPr="004A3456" w:rsidRDefault="00C8792F" w:rsidP="00C8792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Academias comunitárias oferecem descontos para residentes</w:t>
      </w:r>
    </w:p>
    <w:p w14:paraId="0540DDA1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9CACAA0">
          <v:rect id="_x0000_i1094" style="width:0;height:1.5pt" o:hralign="center" o:hrstd="t" o:hr="t" fillcolor="#a0a0a0" stroked="f"/>
        </w:pict>
      </w:r>
    </w:p>
    <w:p w14:paraId="24830C2F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78. Onde fazer massagem relaxante ou terapêutica?</w:t>
      </w:r>
    </w:p>
    <w:p w14:paraId="52771E5F" w14:textId="77777777" w:rsidR="00C8792F" w:rsidRPr="004A3456" w:rsidRDefault="00C8792F" w:rsidP="00C879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Salões brasileiros e spas: Massage Envy, Bodyworks NYC</w:t>
      </w:r>
    </w:p>
    <w:p w14:paraId="3ED4FE4D" w14:textId="77777777" w:rsidR="00C8792F" w:rsidRPr="004A3456" w:rsidRDefault="00C8792F" w:rsidP="00C8792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Sites como Groupon oferecem descontos.</w:t>
      </w:r>
    </w:p>
    <w:p w14:paraId="0C2C9702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3CC1A65">
          <v:rect id="_x0000_i1095" style="width:0;height:1.5pt" o:hralign="center" o:hrstd="t" o:hr="t" fillcolor="#a0a0a0" stroked="f"/>
        </w:pict>
      </w:r>
    </w:p>
    <w:p w14:paraId="25A9E2B2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79. Onde encontrar personal trainer brasileiro?</w:t>
      </w:r>
    </w:p>
    <w:p w14:paraId="016A9EA2" w14:textId="77777777" w:rsidR="00C8792F" w:rsidRPr="004A3456" w:rsidRDefault="00C8792F" w:rsidP="00C879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Pesquisar “Brazilian personal trainer” no Google ou Instagram.</w:t>
      </w:r>
    </w:p>
    <w:p w14:paraId="725469C4" w14:textId="77777777" w:rsidR="00C8792F" w:rsidRPr="004A3456" w:rsidRDefault="00C8792F" w:rsidP="00C8792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Academias com personal trainers bilíngues: Equinox, Crunch.</w:t>
      </w:r>
    </w:p>
    <w:p w14:paraId="2B6A77E5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81D45FF">
          <v:rect id="_x0000_i1096" style="width:0;height:1.5pt" o:hralign="center" o:hrstd="t" o:hr="t" fillcolor="#a0a0a0" stroked="f"/>
        </w:pict>
      </w:r>
    </w:p>
    <w:p w14:paraId="2E865C97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80. Onde comprar roupas fitness no estilo brasileiro?</w:t>
      </w:r>
    </w:p>
    <w:p w14:paraId="739AE2DF" w14:textId="77777777" w:rsidR="00C8792F" w:rsidRPr="004A3456" w:rsidRDefault="00C8792F" w:rsidP="00C879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Lojas especializadas brasileiras: Caju Brasil, Live! Brasil</w:t>
      </w:r>
    </w:p>
    <w:p w14:paraId="17FE72EF" w14:textId="77777777" w:rsidR="00C8792F" w:rsidRPr="004A3456" w:rsidRDefault="00C8792F" w:rsidP="00C8792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Amazon e Mercado Livre USA (produtos importados).</w:t>
      </w:r>
    </w:p>
    <w:p w14:paraId="178C0049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36130F0B">
          <v:rect id="_x0000_i1097" style="width:0;height:1.5pt" o:hralign="center" o:hrstd="t" o:hr="t" fillcolor="#a0a0a0" stroked="f"/>
        </w:pict>
      </w:r>
    </w:p>
    <w:p w14:paraId="70F3B29B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81. Onde comprar biquíni?</w:t>
      </w:r>
    </w:p>
    <w:p w14:paraId="5017C617" w14:textId="77777777" w:rsidR="00C8792F" w:rsidRPr="004A3456" w:rsidRDefault="00C8792F" w:rsidP="00C879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Lojas brasileiras de praia: Caju Brasil, Live! Brasil</w:t>
      </w:r>
    </w:p>
    <w:p w14:paraId="3B173BD8" w14:textId="77777777" w:rsidR="00C8792F" w:rsidRPr="004A3456" w:rsidRDefault="00C8792F" w:rsidP="00C8792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Shopping centers locais ou Amazon (produtos importados).</w:t>
      </w:r>
    </w:p>
    <w:p w14:paraId="055F9EFF" w14:textId="77777777" w:rsidR="00C8792F" w:rsidRPr="004A3456" w:rsidRDefault="004A3456" w:rsidP="00C8792F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434F6CF">
          <v:rect id="_x0000_i1098" style="width:0;height:1.5pt" o:hralign="center" o:hrstd="t" o:hr="t" fillcolor="#a0a0a0" stroked="f"/>
        </w:pict>
      </w:r>
    </w:p>
    <w:p w14:paraId="406341BA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4A3456">
        <w:rPr>
          <w:rFonts w:ascii="Segoe UI Emoji" w:eastAsia="Times New Roman" w:hAnsi="Segoe UI Emoji" w:cs="Segoe UI Emoji"/>
          <w:kern w:val="36"/>
          <w:lang w:eastAsia="pt-BR"/>
        </w:rPr>
        <w:t>📑</w:t>
      </w:r>
      <w:r w:rsidRPr="004A3456">
        <w:rPr>
          <w:rFonts w:eastAsia="Times New Roman" w:cstheme="minorHAnsi"/>
          <w:kern w:val="36"/>
          <w:lang w:eastAsia="pt-BR"/>
        </w:rPr>
        <w:t xml:space="preserve"> DOCUMENTOS &amp; BUROCRACIAS – Estado de Nova York</w:t>
      </w:r>
    </w:p>
    <w:p w14:paraId="3ADD530A" w14:textId="77777777" w:rsidR="00C8792F" w:rsidRPr="004A3456" w:rsidRDefault="00C8792F" w:rsidP="00C879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82. Como tirar Social Security Number (SSN)?</w:t>
      </w:r>
    </w:p>
    <w:p w14:paraId="57C771A3" w14:textId="77777777" w:rsidR="00C8792F" w:rsidRPr="004A3456" w:rsidRDefault="00C8792F" w:rsidP="00C879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Solicite no Social Security Administration (SSA):</w:t>
      </w:r>
    </w:p>
    <w:p w14:paraId="195F4D3D" w14:textId="77777777" w:rsidR="00C8792F" w:rsidRPr="004A3456" w:rsidRDefault="00C8792F" w:rsidP="00C8792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Preencher o formulário SS-5</w:t>
      </w:r>
    </w:p>
    <w:p w14:paraId="7822DA86" w14:textId="77777777" w:rsidR="00C8792F" w:rsidRPr="004A3456" w:rsidRDefault="00C8792F" w:rsidP="00C8792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Apresentar documentos: passaporte, visto válido, prova de autorização de trabalho (se aplicável)</w:t>
      </w:r>
    </w:p>
    <w:p w14:paraId="6C263DD0" w14:textId="77777777" w:rsidR="00C8792F" w:rsidRPr="004A3456" w:rsidRDefault="00C8792F" w:rsidP="00C8792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Agendar atendimento presencial ou enviar documentos pelo correio</w:t>
      </w:r>
    </w:p>
    <w:p w14:paraId="121E4D93" w14:textId="77777777" w:rsidR="00C8792F" w:rsidRPr="004A3456" w:rsidRDefault="00C8792F" w:rsidP="00C8792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Para imigrantes legais, o SSN é necessário para trabalhar, abrir conta bancária e alugar imóvel.</w:t>
      </w:r>
    </w:p>
    <w:p w14:paraId="2EAD65EE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4A3456">
        <w:rPr>
          <w:rFonts w:eastAsia="Times New Roman" w:cstheme="minorHAnsi"/>
          <w:kern w:val="36"/>
          <w:lang w:eastAsia="pt-BR"/>
        </w:rPr>
        <w:t>COMUNIDADE &amp; VIDA SOCIAL – Estado de Nova York</w:t>
      </w:r>
    </w:p>
    <w:p w14:paraId="4D2C2ABC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91. Onde encontrar grupos de brasileiros em [cidade]?</w:t>
      </w:r>
    </w:p>
    <w:p w14:paraId="32704EE1" w14:textId="77777777" w:rsidR="00A30F48" w:rsidRPr="004A3456" w:rsidRDefault="00A30F48" w:rsidP="00A30F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Facebook Groups: “Brasileiros em NYC”, “Brasileiros em Albany”, “Brasileiros em Buffalo”</w:t>
      </w:r>
    </w:p>
    <w:p w14:paraId="198EECC0" w14:textId="77777777" w:rsidR="00A30F48" w:rsidRPr="004A3456" w:rsidRDefault="00A30F48" w:rsidP="00A30F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Meetup.com: busca por grupos de brasileiros, eventos sociais e culturais</w:t>
      </w:r>
    </w:p>
    <w:p w14:paraId="1B1D4184" w14:textId="77777777" w:rsidR="00A30F48" w:rsidRPr="004A3456" w:rsidRDefault="00A30F48" w:rsidP="00A30F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Eventos da comunidade: Brazilian Day NYC, festas de Carnaval, encontros em parques</w:t>
      </w:r>
    </w:p>
    <w:p w14:paraId="4C672E88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34E3966F">
          <v:rect id="_x0000_i1099" style="width:0;height:1.5pt" o:hralign="center" o:hrstd="t" o:hr="t" fillcolor="#a0a0a0" stroked="f"/>
        </w:pict>
      </w:r>
    </w:p>
    <w:p w14:paraId="2D70FF7C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92. Onde encontrar igrejas brasileiras?</w:t>
      </w:r>
    </w:p>
    <w:p w14:paraId="6305F6FC" w14:textId="77777777" w:rsidR="00A30F48" w:rsidRPr="004A3456" w:rsidRDefault="00A30F48" w:rsidP="00A3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NYC: Igreja Batista Brasileira, Comunidade Evangélica Brasileira, Igreja Católica Nossa Senhora Aparecida</w:t>
      </w:r>
    </w:p>
    <w:p w14:paraId="76E11190" w14:textId="77777777" w:rsidR="00A30F48" w:rsidRPr="004A3456" w:rsidRDefault="00A30F48" w:rsidP="00A30F48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Buffalo/Albany: procurar no Google Maps “Brazilian church” ou “Igreja Brasileira”</w:t>
      </w:r>
    </w:p>
    <w:p w14:paraId="336BB05B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1A0EF4C5">
          <v:rect id="_x0000_i1100" style="width:0;height:1.5pt" o:hralign="center" o:hrstd="t" o:hr="t" fillcolor="#a0a0a0" stroked="f"/>
        </w:pict>
      </w:r>
    </w:p>
    <w:p w14:paraId="45597464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93. Como funciona o voluntariado nos EUA?</w:t>
      </w:r>
    </w:p>
    <w:p w14:paraId="13D2F84C" w14:textId="77777777" w:rsidR="00A30F48" w:rsidRPr="004A3456" w:rsidRDefault="00A30F48" w:rsidP="00A3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Para voluntariado não é necessário visto de trabalho se você for residente legal.</w:t>
      </w:r>
    </w:p>
    <w:p w14:paraId="1F8C3887" w14:textId="77777777" w:rsidR="00A30F48" w:rsidRPr="004A3456" w:rsidRDefault="00A30F48" w:rsidP="00A3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Sites de referência: VolunteerMatch.org, Idealist.org</w:t>
      </w:r>
    </w:p>
    <w:p w14:paraId="6161605E" w14:textId="77777777" w:rsidR="00A30F48" w:rsidRPr="004A3456" w:rsidRDefault="00A30F48" w:rsidP="00A3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Tipos de voluntariado: educação, assistência social, cultura, meio ambiente</w:t>
      </w:r>
    </w:p>
    <w:p w14:paraId="6FBAE15E" w14:textId="77777777" w:rsidR="00A30F48" w:rsidRPr="004A3456" w:rsidRDefault="00A30F48" w:rsidP="00A30F48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Ótimo para networking e integração social</w:t>
      </w:r>
    </w:p>
    <w:p w14:paraId="6F64D093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4AD0F83E">
          <v:rect id="_x0000_i1101" style="width:0;height:1.5pt" o:hralign="center" o:hrstd="t" o:hr="t" fillcolor="#a0a0a0" stroked="f"/>
        </w:pict>
      </w:r>
    </w:p>
    <w:p w14:paraId="09A29A4E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94. Onde encontrar eventos culturais brasileiros?</w:t>
      </w:r>
    </w:p>
    <w:p w14:paraId="3E066266" w14:textId="77777777" w:rsidR="00A30F48" w:rsidRPr="004A3456" w:rsidRDefault="00A30F48" w:rsidP="00A3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Brazilian Day NYC (Brooklyn/Queens)</w:t>
      </w:r>
    </w:p>
    <w:p w14:paraId="15F9C883" w14:textId="77777777" w:rsidR="00A30F48" w:rsidRPr="004A3456" w:rsidRDefault="00A30F48" w:rsidP="00A3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Eventos de samba, forró e festas temáticas em espaços culturais</w:t>
      </w:r>
    </w:p>
    <w:p w14:paraId="2A8DFAD2" w14:textId="77777777" w:rsidR="00A30F48" w:rsidRPr="004A3456" w:rsidRDefault="00A30F48" w:rsidP="00A30F48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Centros comunitários brasileiros ou culturais latinos</w:t>
      </w:r>
    </w:p>
    <w:p w14:paraId="23DC0ABB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4DD031B9">
          <v:rect id="_x0000_i1102" style="width:0;height:1.5pt" o:hralign="center" o:hrstd="t" o:hr="t" fillcolor="#a0a0a0" stroked="f"/>
        </w:pict>
      </w:r>
    </w:p>
    <w:p w14:paraId="4B946380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95. Onde achar aulas de dança (forró, samba, zouk)?</w:t>
      </w:r>
    </w:p>
    <w:p w14:paraId="16BA0EDA" w14:textId="77777777" w:rsidR="00A30F48" w:rsidRPr="004A3456" w:rsidRDefault="00A30F48" w:rsidP="00A3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NYC: Dance Manhattan, Broadway Dance Center, Brazilian Cultural Center</w:t>
      </w:r>
    </w:p>
    <w:p w14:paraId="7AD88381" w14:textId="77777777" w:rsidR="00A30F48" w:rsidRPr="004A3456" w:rsidRDefault="00A30F48" w:rsidP="00A30F48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Procure no Meetup.com por aulas de dança brasileiras</w:t>
      </w:r>
    </w:p>
    <w:p w14:paraId="5F39E28C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47105FD2">
          <v:rect id="_x0000_i1103" style="width:0;height:1.5pt" o:hralign="center" o:hrstd="t" o:hr="t" fillcolor="#a0a0a0" stroked="f"/>
        </w:pict>
      </w:r>
    </w:p>
    <w:p w14:paraId="4AB50A46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96. Onde encontrar advogados que atendem brasileiros?</w:t>
      </w:r>
    </w:p>
    <w:p w14:paraId="1E57EB1C" w14:textId="77777777" w:rsidR="00A30F48" w:rsidRPr="004A3456" w:rsidRDefault="00A30F48" w:rsidP="00A30F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Pesquise por “Brazilian attorney NYC” ou “immigration lawyer Portuguese speaking”</w:t>
      </w:r>
    </w:p>
    <w:p w14:paraId="2DE3562F" w14:textId="77777777" w:rsidR="00A30F48" w:rsidRPr="004A3456" w:rsidRDefault="00A30F48" w:rsidP="00A30F48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Alguns exemplos: Fragomen, Balaban Law, advogados independentes com atendimento em português</w:t>
      </w:r>
    </w:p>
    <w:p w14:paraId="056E07B8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A38DE6B">
          <v:rect id="_x0000_i1104" style="width:0;height:1.5pt" o:hralign="center" o:hrstd="t" o:hr="t" fillcolor="#a0a0a0" stroked="f"/>
        </w:pict>
      </w:r>
    </w:p>
    <w:p w14:paraId="692ACB9F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97. Onde brasileiros se reúnem aos finais de semana?</w:t>
      </w:r>
    </w:p>
    <w:p w14:paraId="29D2924B" w14:textId="77777777" w:rsidR="00A30F48" w:rsidRPr="004A3456" w:rsidRDefault="00A30F48" w:rsidP="00A3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Parques e praias (ex.: Coney Island, Prospect Park, Hudson River Park)</w:t>
      </w:r>
    </w:p>
    <w:p w14:paraId="0E430092" w14:textId="77777777" w:rsidR="00A30F48" w:rsidRPr="004A3456" w:rsidRDefault="00A30F48" w:rsidP="00A3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Restaurantes e churrascarias brasileiras</w:t>
      </w:r>
    </w:p>
    <w:p w14:paraId="3B7992CB" w14:textId="77777777" w:rsidR="00A30F48" w:rsidRPr="004A3456" w:rsidRDefault="00A30F48" w:rsidP="00A30F48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Eventos culturais e comunitários</w:t>
      </w:r>
    </w:p>
    <w:p w14:paraId="4201409A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52B9949F">
          <v:rect id="_x0000_i1105" style="width:0;height:1.5pt" o:hralign="center" o:hrstd="t" o:hr="t" fillcolor="#a0a0a0" stroked="f"/>
        </w:pict>
      </w:r>
    </w:p>
    <w:p w14:paraId="45181907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98. Onde encontrar babás brasileiras?</w:t>
      </w:r>
    </w:p>
    <w:p w14:paraId="48850D84" w14:textId="77777777" w:rsidR="00A30F48" w:rsidRPr="004A3456" w:rsidRDefault="00A30F48" w:rsidP="00A3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Plataformas: Care.com, Sittercity</w:t>
      </w:r>
    </w:p>
    <w:p w14:paraId="336450FA" w14:textId="77777777" w:rsidR="00A30F48" w:rsidRPr="004A3456" w:rsidRDefault="00A30F48" w:rsidP="00A3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Grupos do Facebook: “Babás Brasileiras em NYC”</w:t>
      </w:r>
    </w:p>
    <w:p w14:paraId="2A83605C" w14:textId="77777777" w:rsidR="00A30F48" w:rsidRPr="004A3456" w:rsidRDefault="00A30F48" w:rsidP="00A30F48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Indicação em comunidades brasileiras</w:t>
      </w:r>
    </w:p>
    <w:p w14:paraId="0D148596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34878B3A">
          <v:rect id="_x0000_i1106" style="width:0;height:1.5pt" o:hralign="center" o:hrstd="t" o:hr="t" fillcolor="#a0a0a0" stroked="f"/>
        </w:pict>
      </w:r>
    </w:p>
    <w:p w14:paraId="67558F00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99. Como funciona networking profissional entre brasileiros?</w:t>
      </w:r>
    </w:p>
    <w:p w14:paraId="585BE617" w14:textId="77777777" w:rsidR="00A30F48" w:rsidRPr="004A3456" w:rsidRDefault="00A30F48" w:rsidP="00A3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Participar de grupos empresariais, eventos culturais e sociais</w:t>
      </w:r>
    </w:p>
    <w:p w14:paraId="5896DA31" w14:textId="77777777" w:rsidR="00A30F48" w:rsidRPr="004A3456" w:rsidRDefault="00A30F48" w:rsidP="00A3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Plataformas: LinkedIn, grupos de Facebook</w:t>
      </w:r>
    </w:p>
    <w:p w14:paraId="2E3D81D6" w14:textId="77777777" w:rsidR="00A30F48" w:rsidRPr="004A3456" w:rsidRDefault="00A30F48" w:rsidP="00A30F48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Associações brasileiras: Brazilian-American Chamber of Commerce</w:t>
      </w:r>
    </w:p>
    <w:p w14:paraId="08AAC823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4EF50663">
          <v:rect id="_x0000_i1107" style="width:0;height:1.5pt" o:hralign="center" o:hrstd="t" o:hr="t" fillcolor="#a0a0a0" stroked="f"/>
        </w:pict>
      </w:r>
    </w:p>
    <w:p w14:paraId="1ACC8E94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100. Onde encontro tradutor para consultas médicas?</w:t>
      </w:r>
    </w:p>
    <w:p w14:paraId="34868F85" w14:textId="77777777" w:rsidR="00A30F48" w:rsidRPr="004A3456" w:rsidRDefault="00A30F48" w:rsidP="00A3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Serviços de tradução médica online ou presenciais: LanguageLine Solutions, GLOBO Interpreter Services</w:t>
      </w:r>
    </w:p>
    <w:p w14:paraId="293CAD4C" w14:textId="77777777" w:rsidR="00A30F48" w:rsidRPr="004A3456" w:rsidRDefault="00A30F48" w:rsidP="00A30F4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Alguns hospitais oferecem interpreters gratuitos se avisados antes da consulta</w:t>
      </w:r>
    </w:p>
    <w:p w14:paraId="17D0F722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902E765">
          <v:rect id="_x0000_i1108" style="width:0;height:1.5pt" o:hralign="center" o:hrstd="t" o:hr="t" fillcolor="#a0a0a0" stroked="f"/>
        </w:pict>
      </w:r>
    </w:p>
    <w:p w14:paraId="46A58182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4A3456">
        <w:rPr>
          <w:rFonts w:ascii="Segoe UI Emoji" w:eastAsia="Times New Roman" w:hAnsi="Segoe UI Emoji" w:cs="Segoe UI Emoji"/>
          <w:kern w:val="36"/>
          <w:lang w:eastAsia="pt-BR"/>
        </w:rPr>
        <w:t>🎉</w:t>
      </w:r>
      <w:r w:rsidRPr="004A3456">
        <w:rPr>
          <w:rFonts w:eastAsia="Times New Roman" w:cstheme="minorHAnsi"/>
          <w:kern w:val="36"/>
          <w:lang w:eastAsia="pt-BR"/>
        </w:rPr>
        <w:t xml:space="preserve"> EXTRA – PERGUNTAS COMUNS – Estado de Nova York</w:t>
      </w:r>
    </w:p>
    <w:p w14:paraId="56662DDE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101. Onde comprar celular com plano barato?</w:t>
      </w:r>
    </w:p>
    <w:p w14:paraId="28FA8F17" w14:textId="77777777" w:rsidR="00A30F48" w:rsidRPr="004A3456" w:rsidRDefault="00A30F48" w:rsidP="00A30F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Operadoras: T-Mobile, Verizon, AT&amp;T, Mint Mobile</w:t>
      </w:r>
    </w:p>
    <w:p w14:paraId="2F503F58" w14:textId="77777777" w:rsidR="00A30F48" w:rsidRPr="004A3456" w:rsidRDefault="00A30F48" w:rsidP="00A30F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Lojas de varejo: Best Buy, Target</w:t>
      </w:r>
    </w:p>
    <w:p w14:paraId="349AF294" w14:textId="77777777" w:rsidR="00A30F48" w:rsidRPr="004A3456" w:rsidRDefault="00A30F48" w:rsidP="00A30F4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Planos pré-pagos costumam ser mais baratos e flexíveis</w:t>
      </w:r>
    </w:p>
    <w:p w14:paraId="3758E8EA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6F73E8F4">
          <v:rect id="_x0000_i1109" style="width:0;height:1.5pt" o:hralign="center" o:hrstd="t" o:hr="t" fillcolor="#a0a0a0" stroked="f"/>
        </w:pict>
      </w:r>
    </w:p>
    <w:p w14:paraId="68EC27FB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102. Onde encontrar internet residencial acessível?</w:t>
      </w:r>
    </w:p>
    <w:p w14:paraId="46C6B342" w14:textId="77777777" w:rsidR="00A30F48" w:rsidRPr="004A3456" w:rsidRDefault="00A30F48" w:rsidP="00A3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Verizon Fios, Spectrum, Optimum, Xfinity</w:t>
      </w:r>
    </w:p>
    <w:p w14:paraId="4FD7B41B" w14:textId="77777777" w:rsidR="00A30F48" w:rsidRPr="004A3456" w:rsidRDefault="00A30F48" w:rsidP="00A3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Planos para nova residência: comparar preços em HighSpeedInternet.com</w:t>
      </w:r>
    </w:p>
    <w:p w14:paraId="21255471" w14:textId="77777777" w:rsidR="00A30F48" w:rsidRPr="004A3456" w:rsidRDefault="00A30F48" w:rsidP="00A30F4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Alguns programas oferecem desconto para baixa renda (como Lifeline Program)</w:t>
      </w:r>
    </w:p>
    <w:p w14:paraId="3025245B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4CBCBB9F">
          <v:rect id="_x0000_i1110" style="width:0;height:1.5pt" o:hralign="center" o:hrstd="t" o:hr="t" fillcolor="#a0a0a0" stroked="f"/>
        </w:pict>
      </w:r>
    </w:p>
    <w:p w14:paraId="1BF07E78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103. Onde comprar roupas baratas (outlets)?</w:t>
      </w:r>
    </w:p>
    <w:p w14:paraId="7430790A" w14:textId="77777777" w:rsidR="00A30F48" w:rsidRPr="004A3456" w:rsidRDefault="00A30F48" w:rsidP="00A3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Woodbury Common Premium Outlets (NYC)</w:t>
      </w:r>
    </w:p>
    <w:p w14:paraId="02A05E5C" w14:textId="77777777" w:rsidR="00A30F48" w:rsidRPr="004A3456" w:rsidRDefault="00A30F48" w:rsidP="00A3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Tanger Outlets (Capital Region, Albany)</w:t>
      </w:r>
    </w:p>
    <w:p w14:paraId="5D50AE49" w14:textId="77777777" w:rsidR="00A30F48" w:rsidRPr="004A3456" w:rsidRDefault="00A30F48" w:rsidP="00A3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Jersey Gardens (próximo NJ/NYC)</w:t>
      </w:r>
    </w:p>
    <w:p w14:paraId="7B3B0F91" w14:textId="77777777" w:rsidR="00A30F48" w:rsidRPr="004A3456" w:rsidRDefault="00A30F48" w:rsidP="00A30F48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t>Lojas como TJ Maxx, Marshalls, Ross também oferecem descontos</w:t>
      </w:r>
    </w:p>
    <w:p w14:paraId="23D137D8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F769AA6">
          <v:rect id="_x0000_i1111" style="width:0;height:1.5pt" o:hralign="center" o:hrstd="t" o:hr="t" fillcolor="#a0a0a0" stroked="f"/>
        </w:pict>
      </w:r>
    </w:p>
    <w:p w14:paraId="2C583136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104. Como funciona seguro de vida nos EUA?</w:t>
      </w:r>
    </w:p>
    <w:p w14:paraId="4E64B2FE" w14:textId="77777777" w:rsidR="00A30F48" w:rsidRPr="004A3456" w:rsidRDefault="00A30F48" w:rsidP="00A3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Pode ser term life insurance (prazo determinado) ou whole life insurance (vitalício)</w:t>
      </w:r>
    </w:p>
    <w:p w14:paraId="083393F7" w14:textId="77777777" w:rsidR="00A30F48" w:rsidRPr="004A3456" w:rsidRDefault="00A30F48" w:rsidP="00A3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Contratação depende de idade, saúde e valor de cobertura</w:t>
      </w:r>
    </w:p>
    <w:p w14:paraId="3DC02E77" w14:textId="77777777" w:rsidR="00A30F48" w:rsidRPr="004A3456" w:rsidRDefault="00A30F48" w:rsidP="00A30F48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Empresas: MetLife, Prudential, New York Life</w:t>
      </w:r>
    </w:p>
    <w:p w14:paraId="10C36CDE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417D4FC">
          <v:rect id="_x0000_i1112" style="width:0;height:1.5pt" o:hralign="center" o:hrstd="t" o:hr="t" fillcolor="#a0a0a0" stroked="f"/>
        </w:pict>
      </w:r>
    </w:p>
    <w:p w14:paraId="343427C3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105. Onde encontrar hotel barato em [cidade]?</w:t>
      </w:r>
    </w:p>
    <w:p w14:paraId="4FE636A3" w14:textId="77777777" w:rsidR="00A30F48" w:rsidRPr="004A3456" w:rsidRDefault="00A30F48" w:rsidP="00A3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Booking.com, Expedia, Hotels.com</w:t>
      </w:r>
    </w:p>
    <w:p w14:paraId="4DCADA0A" w14:textId="77777777" w:rsidR="00A30F48" w:rsidRPr="004A3456" w:rsidRDefault="00A30F48" w:rsidP="00A3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Hostels ou Airbnb podem ser mais econômicos</w:t>
      </w:r>
    </w:p>
    <w:p w14:paraId="7A1B8EC4" w14:textId="77777777" w:rsidR="00A30F48" w:rsidRPr="004A3456" w:rsidRDefault="00A30F48" w:rsidP="00A30F48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Em NYC, hotéis fora de Manhattan geralmente mais baratos (Brooklyn, Queens, Jersey City)</w:t>
      </w:r>
    </w:p>
    <w:p w14:paraId="0E40ECF1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15272A2">
          <v:rect id="_x0000_i1113" style="width:0;height:1.5pt" o:hralign="center" o:hrstd="t" o:hr="t" fillcolor="#a0a0a0" stroked="f"/>
        </w:pict>
      </w:r>
    </w:p>
    <w:p w14:paraId="6BCE9737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106. Onde comprar passagem aérea barata?</w:t>
      </w:r>
    </w:p>
    <w:p w14:paraId="6F8C05A0" w14:textId="77777777" w:rsidR="00A30F48" w:rsidRPr="004A3456" w:rsidRDefault="00A30F48" w:rsidP="00A3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4A3456">
        <w:rPr>
          <w:rFonts w:eastAsia="Times New Roman" w:cstheme="minorHAnsi"/>
          <w:lang w:val="en-US" w:eastAsia="pt-BR"/>
        </w:rPr>
        <w:t>Sites: Kayak, Google Flights, Skyscanner, Expedia</w:t>
      </w:r>
    </w:p>
    <w:p w14:paraId="69C0B3A6" w14:textId="77777777" w:rsidR="00A30F48" w:rsidRPr="004A3456" w:rsidRDefault="00A30F48" w:rsidP="00A30F48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Comprar com antecedência e evitar finais de semana para economizar</w:t>
      </w:r>
    </w:p>
    <w:p w14:paraId="20B8D022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73047555">
          <v:rect id="_x0000_i1114" style="width:0;height:1.5pt" o:hralign="center" o:hrstd="t" o:hr="t" fillcolor="#a0a0a0" stroked="f"/>
        </w:pict>
      </w:r>
    </w:p>
    <w:p w14:paraId="6D15603F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107. Onde encontrar advogado de imigração de confiança?</w:t>
      </w:r>
    </w:p>
    <w:p w14:paraId="681A3E0E" w14:textId="77777777" w:rsidR="00A30F48" w:rsidRPr="004A3456" w:rsidRDefault="00A30F48" w:rsidP="00A3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American Immigration Lawyers Association (AILA) – pesquisa por advogados certificados</w:t>
      </w:r>
    </w:p>
    <w:p w14:paraId="51CB91F3" w14:textId="77777777" w:rsidR="00A30F48" w:rsidRPr="004A3456" w:rsidRDefault="00A30F48" w:rsidP="00A30F48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Pesquisar advogados que falam português (“immigration lawyer Portuguese speaking NYC”)</w:t>
      </w:r>
    </w:p>
    <w:p w14:paraId="09AB0294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0D163ED5">
          <v:rect id="_x0000_i1115" style="width:0;height:1.5pt" o:hralign="center" o:hrstd="t" o:hr="t" fillcolor="#a0a0a0" stroked="f"/>
        </w:pict>
      </w:r>
    </w:p>
    <w:p w14:paraId="008E9F71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108. Onde fazer curso de inglês gratuito?</w:t>
      </w:r>
    </w:p>
    <w:p w14:paraId="7A8763F3" w14:textId="77777777" w:rsidR="00A30F48" w:rsidRPr="004A3456" w:rsidRDefault="00A30F48" w:rsidP="00A3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Bibliotecas públicas: NYPL English Classes</w:t>
      </w:r>
    </w:p>
    <w:p w14:paraId="3712606F" w14:textId="77777777" w:rsidR="00A30F48" w:rsidRPr="004A3456" w:rsidRDefault="00A30F48" w:rsidP="00A3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Community Colleges (cursos ESOL gratuitos ou de baixo custo)</w:t>
      </w:r>
    </w:p>
    <w:p w14:paraId="570A4AC7" w14:textId="77777777" w:rsidR="00A30F48" w:rsidRPr="004A3456" w:rsidRDefault="00A30F48" w:rsidP="00A30F48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Centros comunitários e algumas igrejas oferecem aulas voluntárias</w:t>
      </w:r>
    </w:p>
    <w:p w14:paraId="40E3A6EF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pict w14:anchorId="29753C16">
          <v:rect id="_x0000_i1116" style="width:0;height:1.5pt" o:hralign="center" o:hrstd="t" o:hr="t" fillcolor="#a0a0a0" stroked="f"/>
        </w:pict>
      </w:r>
    </w:p>
    <w:p w14:paraId="7887F537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109. Onde comprar presentes típicos brasileiros?</w:t>
      </w:r>
    </w:p>
    <w:p w14:paraId="12D72962" w14:textId="77777777" w:rsidR="00A30F48" w:rsidRPr="004A3456" w:rsidRDefault="00A30F48" w:rsidP="00A3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Lojas brasileiras: Brazilian Shops NYC, Casa do Brasil</w:t>
      </w:r>
    </w:p>
    <w:p w14:paraId="635B4561" w14:textId="77777777" w:rsidR="00A30F48" w:rsidRPr="004A3456" w:rsidRDefault="00A30F48" w:rsidP="00A3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Supermercados brasileiros (produtos de cachaça, doces, café)</w:t>
      </w:r>
    </w:p>
    <w:p w14:paraId="3F817D98" w14:textId="77777777" w:rsidR="00A30F48" w:rsidRPr="004A3456" w:rsidRDefault="00A30F48" w:rsidP="00A30F48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Online: Amazon, Mercado Livre USA</w:t>
      </w:r>
    </w:p>
    <w:p w14:paraId="65BC0483" w14:textId="77777777" w:rsidR="00A30F48" w:rsidRPr="004A3456" w:rsidRDefault="004A3456" w:rsidP="00A30F48">
      <w:pPr>
        <w:spacing w:after="0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lastRenderedPageBreak/>
        <w:pict w14:anchorId="118ECF24">
          <v:rect id="_x0000_i1117" style="width:0;height:1.5pt" o:hralign="center" o:hrstd="t" o:hr="t" fillcolor="#a0a0a0" stroked="f"/>
        </w:pict>
      </w:r>
    </w:p>
    <w:p w14:paraId="7905FCB0" w14:textId="77777777" w:rsidR="00A30F48" w:rsidRPr="004A3456" w:rsidRDefault="00A30F48" w:rsidP="00A30F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110. Como transferir habilitação brasileira para a americana?</w:t>
      </w:r>
    </w:p>
    <w:p w14:paraId="75BBE9BD" w14:textId="77777777" w:rsidR="00A30F48" w:rsidRPr="004A3456" w:rsidRDefault="00A30F48" w:rsidP="00A3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Nova York não permite troca direta da CNH brasileira.</w:t>
      </w:r>
    </w:p>
    <w:p w14:paraId="4502F6F7" w14:textId="77777777" w:rsidR="00A30F48" w:rsidRPr="004A3456" w:rsidRDefault="00A30F48" w:rsidP="00A30F4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É necessário:</w:t>
      </w:r>
    </w:p>
    <w:p w14:paraId="1DC92C96" w14:textId="77777777" w:rsidR="00A30F48" w:rsidRPr="004A3456" w:rsidRDefault="00A30F48" w:rsidP="00A30F4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Tirar learner permit (exame teórico)</w:t>
      </w:r>
    </w:p>
    <w:p w14:paraId="49C03B93" w14:textId="77777777" w:rsidR="00A30F48" w:rsidRPr="004A3456" w:rsidRDefault="00A30F48" w:rsidP="00A30F4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Agendar e passar no road test</w:t>
      </w:r>
    </w:p>
    <w:p w14:paraId="6EBA625F" w14:textId="77777777" w:rsidR="00A30F48" w:rsidRPr="004A3456" w:rsidRDefault="00A30F48" w:rsidP="00A30F48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4A3456">
        <w:rPr>
          <w:rFonts w:eastAsia="Times New Roman" w:cstheme="minorHAnsi"/>
          <w:lang w:eastAsia="pt-BR"/>
        </w:rPr>
        <w:t>Obter NY Driver License</w:t>
      </w:r>
    </w:p>
    <w:p w14:paraId="5DBBEB90" w14:textId="77777777" w:rsidR="007418B0" w:rsidRPr="004A3456" w:rsidRDefault="007418B0">
      <w:pPr>
        <w:rPr>
          <w:rFonts w:cstheme="minorHAnsi"/>
        </w:rPr>
      </w:pPr>
    </w:p>
    <w:sectPr w:rsidR="007418B0" w:rsidRPr="004A34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3EEE"/>
    <w:multiLevelType w:val="multilevel"/>
    <w:tmpl w:val="EBCE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6425"/>
    <w:multiLevelType w:val="multilevel"/>
    <w:tmpl w:val="6BD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7711"/>
    <w:multiLevelType w:val="multilevel"/>
    <w:tmpl w:val="3CC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B0EDA"/>
    <w:multiLevelType w:val="multilevel"/>
    <w:tmpl w:val="DCD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94007"/>
    <w:multiLevelType w:val="multilevel"/>
    <w:tmpl w:val="322C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162BF"/>
    <w:multiLevelType w:val="multilevel"/>
    <w:tmpl w:val="2E38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E09CD"/>
    <w:multiLevelType w:val="multilevel"/>
    <w:tmpl w:val="6D30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09F"/>
    <w:multiLevelType w:val="multilevel"/>
    <w:tmpl w:val="8EC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40620"/>
    <w:multiLevelType w:val="multilevel"/>
    <w:tmpl w:val="3D00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A6CC4"/>
    <w:multiLevelType w:val="multilevel"/>
    <w:tmpl w:val="B3A8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63ACC"/>
    <w:multiLevelType w:val="multilevel"/>
    <w:tmpl w:val="A5C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344DD"/>
    <w:multiLevelType w:val="multilevel"/>
    <w:tmpl w:val="4B0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11958"/>
    <w:multiLevelType w:val="multilevel"/>
    <w:tmpl w:val="E96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96909"/>
    <w:multiLevelType w:val="multilevel"/>
    <w:tmpl w:val="8CD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06166"/>
    <w:multiLevelType w:val="multilevel"/>
    <w:tmpl w:val="7D1A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008B5"/>
    <w:multiLevelType w:val="multilevel"/>
    <w:tmpl w:val="88D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A56FB"/>
    <w:multiLevelType w:val="multilevel"/>
    <w:tmpl w:val="51F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1839D2"/>
    <w:multiLevelType w:val="multilevel"/>
    <w:tmpl w:val="D4FE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DA5EE1"/>
    <w:multiLevelType w:val="multilevel"/>
    <w:tmpl w:val="68C2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536903"/>
    <w:multiLevelType w:val="multilevel"/>
    <w:tmpl w:val="DBA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44876"/>
    <w:multiLevelType w:val="multilevel"/>
    <w:tmpl w:val="4B5A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866DE"/>
    <w:multiLevelType w:val="multilevel"/>
    <w:tmpl w:val="5DD8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C542BE"/>
    <w:multiLevelType w:val="multilevel"/>
    <w:tmpl w:val="6EC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55CCE"/>
    <w:multiLevelType w:val="multilevel"/>
    <w:tmpl w:val="124A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ED7635"/>
    <w:multiLevelType w:val="multilevel"/>
    <w:tmpl w:val="667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AF0ACF"/>
    <w:multiLevelType w:val="multilevel"/>
    <w:tmpl w:val="C2001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222FA6"/>
    <w:multiLevelType w:val="multilevel"/>
    <w:tmpl w:val="4EB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626A72"/>
    <w:multiLevelType w:val="multilevel"/>
    <w:tmpl w:val="D0C2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E762BC"/>
    <w:multiLevelType w:val="multilevel"/>
    <w:tmpl w:val="208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F3C89"/>
    <w:multiLevelType w:val="multilevel"/>
    <w:tmpl w:val="4632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360CC6"/>
    <w:multiLevelType w:val="multilevel"/>
    <w:tmpl w:val="742C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844B1"/>
    <w:multiLevelType w:val="multilevel"/>
    <w:tmpl w:val="201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318B5"/>
    <w:multiLevelType w:val="multilevel"/>
    <w:tmpl w:val="3274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DB0B41"/>
    <w:multiLevelType w:val="multilevel"/>
    <w:tmpl w:val="F72E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C82F51"/>
    <w:multiLevelType w:val="multilevel"/>
    <w:tmpl w:val="F66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4E48AF"/>
    <w:multiLevelType w:val="multilevel"/>
    <w:tmpl w:val="525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F71A5A"/>
    <w:multiLevelType w:val="multilevel"/>
    <w:tmpl w:val="4D18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D2F05"/>
    <w:multiLevelType w:val="multilevel"/>
    <w:tmpl w:val="0ED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67457A"/>
    <w:multiLevelType w:val="multilevel"/>
    <w:tmpl w:val="3C22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DF609C"/>
    <w:multiLevelType w:val="multilevel"/>
    <w:tmpl w:val="32F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EE1411"/>
    <w:multiLevelType w:val="multilevel"/>
    <w:tmpl w:val="EA18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7A7261"/>
    <w:multiLevelType w:val="multilevel"/>
    <w:tmpl w:val="623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EA1B1A"/>
    <w:multiLevelType w:val="multilevel"/>
    <w:tmpl w:val="C5E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C3A2B"/>
    <w:multiLevelType w:val="multilevel"/>
    <w:tmpl w:val="891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63F85"/>
    <w:multiLevelType w:val="multilevel"/>
    <w:tmpl w:val="061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904C88"/>
    <w:multiLevelType w:val="multilevel"/>
    <w:tmpl w:val="619E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294A80"/>
    <w:multiLevelType w:val="multilevel"/>
    <w:tmpl w:val="BB4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BE7DAD"/>
    <w:multiLevelType w:val="multilevel"/>
    <w:tmpl w:val="58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2C03C2"/>
    <w:multiLevelType w:val="multilevel"/>
    <w:tmpl w:val="D42C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8106FD"/>
    <w:multiLevelType w:val="multilevel"/>
    <w:tmpl w:val="9B0E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406022"/>
    <w:multiLevelType w:val="multilevel"/>
    <w:tmpl w:val="6D9E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4747AD"/>
    <w:multiLevelType w:val="multilevel"/>
    <w:tmpl w:val="E20A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8B01E9"/>
    <w:multiLevelType w:val="multilevel"/>
    <w:tmpl w:val="F724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692448"/>
    <w:multiLevelType w:val="multilevel"/>
    <w:tmpl w:val="18E4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1B38BF"/>
    <w:multiLevelType w:val="multilevel"/>
    <w:tmpl w:val="4DB0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F67AAA"/>
    <w:multiLevelType w:val="multilevel"/>
    <w:tmpl w:val="41D0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1646D5"/>
    <w:multiLevelType w:val="multilevel"/>
    <w:tmpl w:val="5298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19428F"/>
    <w:multiLevelType w:val="multilevel"/>
    <w:tmpl w:val="301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02064"/>
    <w:multiLevelType w:val="multilevel"/>
    <w:tmpl w:val="996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0876AD"/>
    <w:multiLevelType w:val="multilevel"/>
    <w:tmpl w:val="5F28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CD5EE8"/>
    <w:multiLevelType w:val="multilevel"/>
    <w:tmpl w:val="8BE8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6C7D5F"/>
    <w:multiLevelType w:val="multilevel"/>
    <w:tmpl w:val="09DA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1E2CBB"/>
    <w:multiLevelType w:val="multilevel"/>
    <w:tmpl w:val="92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655214"/>
    <w:multiLevelType w:val="multilevel"/>
    <w:tmpl w:val="1F9E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0C44B0"/>
    <w:multiLevelType w:val="multilevel"/>
    <w:tmpl w:val="923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5B1E60"/>
    <w:multiLevelType w:val="multilevel"/>
    <w:tmpl w:val="11F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242AC3"/>
    <w:multiLevelType w:val="multilevel"/>
    <w:tmpl w:val="797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68715F"/>
    <w:multiLevelType w:val="multilevel"/>
    <w:tmpl w:val="26A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7321A6"/>
    <w:multiLevelType w:val="multilevel"/>
    <w:tmpl w:val="45B2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AE4B4B"/>
    <w:multiLevelType w:val="multilevel"/>
    <w:tmpl w:val="9814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6F6ABA"/>
    <w:multiLevelType w:val="multilevel"/>
    <w:tmpl w:val="6ACE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041920"/>
    <w:multiLevelType w:val="multilevel"/>
    <w:tmpl w:val="522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675395"/>
    <w:multiLevelType w:val="multilevel"/>
    <w:tmpl w:val="63F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7950E0"/>
    <w:multiLevelType w:val="multilevel"/>
    <w:tmpl w:val="E85A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414A7F"/>
    <w:multiLevelType w:val="multilevel"/>
    <w:tmpl w:val="5DC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CA526C"/>
    <w:multiLevelType w:val="multilevel"/>
    <w:tmpl w:val="6A1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252479"/>
    <w:multiLevelType w:val="multilevel"/>
    <w:tmpl w:val="CAE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6E7511"/>
    <w:multiLevelType w:val="multilevel"/>
    <w:tmpl w:val="B002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F958C7"/>
    <w:multiLevelType w:val="multilevel"/>
    <w:tmpl w:val="1A1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184F51"/>
    <w:multiLevelType w:val="multilevel"/>
    <w:tmpl w:val="313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BF4B09"/>
    <w:multiLevelType w:val="multilevel"/>
    <w:tmpl w:val="977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9B5355"/>
    <w:multiLevelType w:val="multilevel"/>
    <w:tmpl w:val="574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4743B2"/>
    <w:multiLevelType w:val="multilevel"/>
    <w:tmpl w:val="A41C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3917EC"/>
    <w:multiLevelType w:val="multilevel"/>
    <w:tmpl w:val="CCB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CA2E27"/>
    <w:multiLevelType w:val="multilevel"/>
    <w:tmpl w:val="9D74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5A3511"/>
    <w:multiLevelType w:val="multilevel"/>
    <w:tmpl w:val="F9D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002161"/>
    <w:multiLevelType w:val="multilevel"/>
    <w:tmpl w:val="9486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183BFA"/>
    <w:multiLevelType w:val="multilevel"/>
    <w:tmpl w:val="350A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C120D0"/>
    <w:multiLevelType w:val="multilevel"/>
    <w:tmpl w:val="104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897C2E"/>
    <w:multiLevelType w:val="multilevel"/>
    <w:tmpl w:val="A99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9F5E7F"/>
    <w:multiLevelType w:val="multilevel"/>
    <w:tmpl w:val="F43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B80F18"/>
    <w:multiLevelType w:val="multilevel"/>
    <w:tmpl w:val="88A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977DFC"/>
    <w:multiLevelType w:val="multilevel"/>
    <w:tmpl w:val="110C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9C4434"/>
    <w:multiLevelType w:val="multilevel"/>
    <w:tmpl w:val="864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817A6E"/>
    <w:multiLevelType w:val="multilevel"/>
    <w:tmpl w:val="3BA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7"/>
  </w:num>
  <w:num w:numId="2">
    <w:abstractNumId w:val="15"/>
  </w:num>
  <w:num w:numId="3">
    <w:abstractNumId w:val="78"/>
  </w:num>
  <w:num w:numId="4">
    <w:abstractNumId w:val="11"/>
  </w:num>
  <w:num w:numId="5">
    <w:abstractNumId w:val="53"/>
  </w:num>
  <w:num w:numId="6">
    <w:abstractNumId w:val="59"/>
  </w:num>
  <w:num w:numId="7">
    <w:abstractNumId w:val="1"/>
  </w:num>
  <w:num w:numId="8">
    <w:abstractNumId w:val="58"/>
  </w:num>
  <w:num w:numId="9">
    <w:abstractNumId w:val="85"/>
  </w:num>
  <w:num w:numId="10">
    <w:abstractNumId w:val="71"/>
  </w:num>
  <w:num w:numId="11">
    <w:abstractNumId w:val="36"/>
  </w:num>
  <w:num w:numId="12">
    <w:abstractNumId w:val="69"/>
  </w:num>
  <w:num w:numId="13">
    <w:abstractNumId w:val="91"/>
  </w:num>
  <w:num w:numId="14">
    <w:abstractNumId w:val="27"/>
  </w:num>
  <w:num w:numId="15">
    <w:abstractNumId w:val="77"/>
  </w:num>
  <w:num w:numId="16">
    <w:abstractNumId w:val="35"/>
  </w:num>
  <w:num w:numId="17">
    <w:abstractNumId w:val="55"/>
  </w:num>
  <w:num w:numId="18">
    <w:abstractNumId w:val="0"/>
  </w:num>
  <w:num w:numId="19">
    <w:abstractNumId w:val="88"/>
  </w:num>
  <w:num w:numId="20">
    <w:abstractNumId w:val="75"/>
  </w:num>
  <w:num w:numId="21">
    <w:abstractNumId w:val="26"/>
  </w:num>
  <w:num w:numId="22">
    <w:abstractNumId w:val="87"/>
  </w:num>
  <w:num w:numId="23">
    <w:abstractNumId w:val="29"/>
  </w:num>
  <w:num w:numId="24">
    <w:abstractNumId w:val="42"/>
  </w:num>
  <w:num w:numId="25">
    <w:abstractNumId w:val="93"/>
  </w:num>
  <w:num w:numId="26">
    <w:abstractNumId w:val="5"/>
  </w:num>
  <w:num w:numId="27">
    <w:abstractNumId w:val="7"/>
  </w:num>
  <w:num w:numId="28">
    <w:abstractNumId w:val="52"/>
  </w:num>
  <w:num w:numId="29">
    <w:abstractNumId w:val="94"/>
  </w:num>
  <w:num w:numId="30">
    <w:abstractNumId w:val="72"/>
  </w:num>
  <w:num w:numId="31">
    <w:abstractNumId w:val="47"/>
  </w:num>
  <w:num w:numId="32">
    <w:abstractNumId w:val="64"/>
  </w:num>
  <w:num w:numId="33">
    <w:abstractNumId w:val="8"/>
  </w:num>
  <w:num w:numId="34">
    <w:abstractNumId w:val="3"/>
  </w:num>
  <w:num w:numId="35">
    <w:abstractNumId w:val="9"/>
  </w:num>
  <w:num w:numId="36">
    <w:abstractNumId w:val="73"/>
  </w:num>
  <w:num w:numId="37">
    <w:abstractNumId w:val="89"/>
  </w:num>
  <w:num w:numId="38">
    <w:abstractNumId w:val="46"/>
  </w:num>
  <w:num w:numId="39">
    <w:abstractNumId w:val="25"/>
  </w:num>
  <w:num w:numId="40">
    <w:abstractNumId w:val="41"/>
  </w:num>
  <w:num w:numId="41">
    <w:abstractNumId w:val="63"/>
  </w:num>
  <w:num w:numId="42">
    <w:abstractNumId w:val="74"/>
  </w:num>
  <w:num w:numId="43">
    <w:abstractNumId w:val="22"/>
  </w:num>
  <w:num w:numId="44">
    <w:abstractNumId w:val="45"/>
  </w:num>
  <w:num w:numId="45">
    <w:abstractNumId w:val="56"/>
  </w:num>
  <w:num w:numId="46">
    <w:abstractNumId w:val="34"/>
  </w:num>
  <w:num w:numId="47">
    <w:abstractNumId w:val="24"/>
  </w:num>
  <w:num w:numId="48">
    <w:abstractNumId w:val="57"/>
  </w:num>
  <w:num w:numId="49">
    <w:abstractNumId w:val="70"/>
  </w:num>
  <w:num w:numId="50">
    <w:abstractNumId w:val="37"/>
  </w:num>
  <w:num w:numId="51">
    <w:abstractNumId w:val="51"/>
  </w:num>
  <w:num w:numId="52">
    <w:abstractNumId w:val="17"/>
  </w:num>
  <w:num w:numId="53">
    <w:abstractNumId w:val="90"/>
  </w:num>
  <w:num w:numId="54">
    <w:abstractNumId w:val="18"/>
  </w:num>
  <w:num w:numId="55">
    <w:abstractNumId w:val="84"/>
  </w:num>
  <w:num w:numId="56">
    <w:abstractNumId w:val="28"/>
  </w:num>
  <w:num w:numId="57">
    <w:abstractNumId w:val="79"/>
  </w:num>
  <w:num w:numId="58">
    <w:abstractNumId w:val="6"/>
  </w:num>
  <w:num w:numId="59">
    <w:abstractNumId w:val="2"/>
  </w:num>
  <w:num w:numId="60">
    <w:abstractNumId w:val="48"/>
  </w:num>
  <w:num w:numId="61">
    <w:abstractNumId w:val="49"/>
  </w:num>
  <w:num w:numId="62">
    <w:abstractNumId w:val="66"/>
  </w:num>
  <w:num w:numId="63">
    <w:abstractNumId w:val="31"/>
  </w:num>
  <w:num w:numId="64">
    <w:abstractNumId w:val="54"/>
  </w:num>
  <w:num w:numId="65">
    <w:abstractNumId w:val="30"/>
  </w:num>
  <w:num w:numId="66">
    <w:abstractNumId w:val="20"/>
  </w:num>
  <w:num w:numId="67">
    <w:abstractNumId w:val="40"/>
  </w:num>
  <w:num w:numId="68">
    <w:abstractNumId w:val="76"/>
  </w:num>
  <w:num w:numId="69">
    <w:abstractNumId w:val="68"/>
  </w:num>
  <w:num w:numId="70">
    <w:abstractNumId w:val="38"/>
  </w:num>
  <w:num w:numId="71">
    <w:abstractNumId w:val="21"/>
  </w:num>
  <w:num w:numId="72">
    <w:abstractNumId w:val="83"/>
  </w:num>
  <w:num w:numId="73">
    <w:abstractNumId w:val="12"/>
  </w:num>
  <w:num w:numId="74">
    <w:abstractNumId w:val="81"/>
  </w:num>
  <w:num w:numId="75">
    <w:abstractNumId w:val="14"/>
  </w:num>
  <w:num w:numId="76">
    <w:abstractNumId w:val="13"/>
  </w:num>
  <w:num w:numId="77">
    <w:abstractNumId w:val="61"/>
  </w:num>
  <w:num w:numId="78">
    <w:abstractNumId w:val="50"/>
  </w:num>
  <w:num w:numId="79">
    <w:abstractNumId w:val="10"/>
  </w:num>
  <w:num w:numId="80">
    <w:abstractNumId w:val="62"/>
  </w:num>
  <w:num w:numId="81">
    <w:abstractNumId w:val="33"/>
  </w:num>
  <w:num w:numId="82">
    <w:abstractNumId w:val="4"/>
  </w:num>
  <w:num w:numId="83">
    <w:abstractNumId w:val="43"/>
  </w:num>
  <w:num w:numId="84">
    <w:abstractNumId w:val="92"/>
  </w:num>
  <w:num w:numId="85">
    <w:abstractNumId w:val="32"/>
  </w:num>
  <w:num w:numId="86">
    <w:abstractNumId w:val="44"/>
  </w:num>
  <w:num w:numId="87">
    <w:abstractNumId w:val="60"/>
  </w:num>
  <w:num w:numId="88">
    <w:abstractNumId w:val="19"/>
  </w:num>
  <w:num w:numId="89">
    <w:abstractNumId w:val="39"/>
  </w:num>
  <w:num w:numId="90">
    <w:abstractNumId w:val="16"/>
  </w:num>
  <w:num w:numId="91">
    <w:abstractNumId w:val="65"/>
  </w:num>
  <w:num w:numId="92">
    <w:abstractNumId w:val="80"/>
  </w:num>
  <w:num w:numId="93">
    <w:abstractNumId w:val="86"/>
  </w:num>
  <w:num w:numId="94">
    <w:abstractNumId w:val="82"/>
  </w:num>
  <w:num w:numId="95">
    <w:abstractNumId w:val="23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6D"/>
    <w:rsid w:val="004A3456"/>
    <w:rsid w:val="007418B0"/>
    <w:rsid w:val="00A30F48"/>
    <w:rsid w:val="00AE146D"/>
    <w:rsid w:val="00C8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54A45"/>
  <w15:chartTrackingRefBased/>
  <w15:docId w15:val="{D2776044-F39C-49E6-BDDE-AD0CF53D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79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C879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92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C8792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C879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7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semiHidden/>
    <w:unhideWhenUsed/>
    <w:rsid w:val="00C879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3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3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ildcare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3305</Words>
  <Characters>17851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3</cp:revision>
  <dcterms:created xsi:type="dcterms:W3CDTF">2025-11-25T19:44:00Z</dcterms:created>
  <dcterms:modified xsi:type="dcterms:W3CDTF">2025-12-01T19:46:00Z</dcterms:modified>
</cp:coreProperties>
</file>