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CCC53" w14:textId="77777777" w:rsidR="00B027B8" w:rsidRPr="00FA5B38" w:rsidRDefault="00B027B8" w:rsidP="00B027B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FA5B38">
        <w:rPr>
          <w:rFonts w:ascii="Segoe UI Emoji" w:eastAsia="Times New Roman" w:hAnsi="Segoe UI Emoji" w:cs="Segoe UI Emoji"/>
          <w:lang w:eastAsia="pt-BR"/>
        </w:rPr>
        <w:t>🏠</w:t>
      </w:r>
      <w:r w:rsidRPr="00FA5B38">
        <w:rPr>
          <w:rFonts w:eastAsia="Times New Roman" w:cstheme="minorHAnsi"/>
          <w:lang w:eastAsia="pt-BR"/>
        </w:rPr>
        <w:t xml:space="preserve"> Moradia &amp; Vida Prática – Texas</w:t>
      </w:r>
    </w:p>
    <w:p w14:paraId="375755BC" w14:textId="77777777" w:rsidR="00B027B8" w:rsidRPr="00FA5B38" w:rsidRDefault="00B027B8" w:rsidP="00B027B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1. Onde encontrar apartamento para alugar em [cidade]?</w:t>
      </w:r>
    </w:p>
    <w:p w14:paraId="2C80CF03" w14:textId="77777777" w:rsidR="00B027B8" w:rsidRPr="00FA5B38" w:rsidRDefault="00B027B8" w:rsidP="00B027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Sites populares: Zillow, Apartments.com, Rent.com, Trulia</w:t>
      </w:r>
    </w:p>
    <w:p w14:paraId="64926507" w14:textId="77777777" w:rsidR="00B027B8" w:rsidRPr="00FA5B38" w:rsidRDefault="00B027B8" w:rsidP="00B027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Facebook e grupos de brasileiros/hispânicos também compartilham opções locais</w:t>
      </w:r>
    </w:p>
    <w:p w14:paraId="5F3AAD8F" w14:textId="77777777" w:rsidR="00B027B8" w:rsidRPr="00FA5B38" w:rsidRDefault="00B027B8" w:rsidP="00B027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Agências imobiliárias podem ajudar a encontrar apartamentos em áreas específicas</w:t>
      </w:r>
    </w:p>
    <w:p w14:paraId="692135FE" w14:textId="77777777" w:rsidR="00B027B8" w:rsidRPr="00FA5B38" w:rsidRDefault="00B027B8" w:rsidP="00B027B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2. Como funciona o crédito para alugar imóvel?</w:t>
      </w:r>
    </w:p>
    <w:p w14:paraId="3A213275" w14:textId="77777777" w:rsidR="00B027B8" w:rsidRPr="00FA5B38" w:rsidRDefault="00B027B8" w:rsidP="00B027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Proprietários e imobiliárias geralmente verificam credit score (pontuação de crédito nos EUA)</w:t>
      </w:r>
    </w:p>
    <w:p w14:paraId="26997C89" w14:textId="77777777" w:rsidR="00B027B8" w:rsidRPr="00FA5B38" w:rsidRDefault="00B027B8" w:rsidP="00B027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Quem não tem histórico de crédito pode apresentar renda comprovada, carta de emprego ou depósito maior</w:t>
      </w:r>
    </w:p>
    <w:p w14:paraId="694B58ED" w14:textId="77777777" w:rsidR="00B027B8" w:rsidRPr="00FA5B38" w:rsidRDefault="00B027B8" w:rsidP="00B027B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3. Sou recém-chegado, consigo alugar um imóvel fácil?</w:t>
      </w:r>
    </w:p>
    <w:p w14:paraId="0A9F6F0B" w14:textId="77777777" w:rsidR="00B027B8" w:rsidRPr="00FA5B38" w:rsidRDefault="00B027B8" w:rsidP="00B02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Sim, mas comprovante de renda e referência ajudam bastante</w:t>
      </w:r>
    </w:p>
    <w:p w14:paraId="21739E8A" w14:textId="77777777" w:rsidR="00B027B8" w:rsidRPr="00FA5B38" w:rsidRDefault="00B027B8" w:rsidP="00B027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Alguns proprietários aceitam depósito adiantado ou fiador para compensar falta de crédito</w:t>
      </w:r>
    </w:p>
    <w:p w14:paraId="6B95C7AE" w14:textId="77777777" w:rsidR="00B027B8" w:rsidRPr="00FA5B38" w:rsidRDefault="00B027B8" w:rsidP="00B027B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4. Preciso de fiador, ITIN ou Social Security para alugar apartamento?</w:t>
      </w:r>
    </w:p>
    <w:p w14:paraId="6C1A5D36" w14:textId="77777777" w:rsidR="00B027B8" w:rsidRPr="00FA5B38" w:rsidRDefault="00B027B8" w:rsidP="00B02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Social Security Number (SSN) é o mais comum</w:t>
      </w:r>
    </w:p>
    <w:p w14:paraId="4A76DC53" w14:textId="77777777" w:rsidR="00B027B8" w:rsidRPr="00FA5B38" w:rsidRDefault="00B027B8" w:rsidP="00B02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Sem SSN, você pode usar ITIN e/ou fiador</w:t>
      </w:r>
    </w:p>
    <w:p w14:paraId="4CEF31CB" w14:textId="77777777" w:rsidR="00B027B8" w:rsidRPr="00FA5B38" w:rsidRDefault="00B027B8" w:rsidP="00B027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Alguns proprietários aceitam passaporte + comprovante de renda</w:t>
      </w:r>
    </w:p>
    <w:p w14:paraId="0F562A31" w14:textId="77777777" w:rsidR="00B027B8" w:rsidRPr="00FA5B38" w:rsidRDefault="00B027B8" w:rsidP="00B027B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5. Posso alugar com meu passaporte?</w:t>
      </w:r>
    </w:p>
    <w:p w14:paraId="779D4D6C" w14:textId="77777777" w:rsidR="00B027B8" w:rsidRPr="00FA5B38" w:rsidRDefault="00B027B8" w:rsidP="00B02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Sim, mas geralmente não é suficiente sozinho</w:t>
      </w:r>
    </w:p>
    <w:p w14:paraId="68B02E34" w14:textId="77777777" w:rsidR="00B027B8" w:rsidRPr="00FA5B38" w:rsidRDefault="00B027B8" w:rsidP="00B027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Combine com comprovante de renda, ITIN ou depósito maior</w:t>
      </w:r>
    </w:p>
    <w:p w14:paraId="49E97867" w14:textId="77777777" w:rsidR="00B027B8" w:rsidRPr="00FA5B38" w:rsidRDefault="00B027B8" w:rsidP="00B027B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6. Onde comprar móveis usados baratos?</w:t>
      </w:r>
    </w:p>
    <w:p w14:paraId="1CBCD665" w14:textId="77777777" w:rsidR="00B027B8" w:rsidRPr="00FA5B38" w:rsidRDefault="00B027B8" w:rsidP="00B027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Facebook Marketplace, Craigslist, OfferUp</w:t>
      </w:r>
    </w:p>
    <w:p w14:paraId="1379A567" w14:textId="77777777" w:rsidR="00B027B8" w:rsidRPr="00FA5B38" w:rsidRDefault="00B027B8" w:rsidP="00B027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Lojas de móveis usados: IKEA (seções de usados), Goodwill, Salvation Army</w:t>
      </w:r>
    </w:p>
    <w:p w14:paraId="3CCB298C" w14:textId="77777777" w:rsidR="00B027B8" w:rsidRPr="00FA5B38" w:rsidRDefault="00B027B8" w:rsidP="00B027B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7. Qual a melhor região para morar em [cidade]?</w:t>
      </w:r>
    </w:p>
    <w:p w14:paraId="5905C47D" w14:textId="77777777" w:rsidR="00B027B8" w:rsidRPr="00FA5B38" w:rsidRDefault="00B027B8" w:rsidP="00B027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Depende da cidade:</w:t>
      </w:r>
    </w:p>
    <w:p w14:paraId="4D4FC713" w14:textId="77777777" w:rsidR="00B027B8" w:rsidRPr="00FA5B38" w:rsidRDefault="00B027B8" w:rsidP="00B027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FA5B38">
        <w:rPr>
          <w:rFonts w:eastAsia="Times New Roman" w:cstheme="minorHAnsi"/>
          <w:lang w:val="en-US" w:eastAsia="pt-BR"/>
        </w:rPr>
        <w:t>Houston: The Woodlands, Sugar Land, Katy</w:t>
      </w:r>
    </w:p>
    <w:p w14:paraId="089511AD" w14:textId="77777777" w:rsidR="00B027B8" w:rsidRPr="00FA5B38" w:rsidRDefault="00B027B8" w:rsidP="00B027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FA5B38">
        <w:rPr>
          <w:rFonts w:eastAsia="Times New Roman" w:cstheme="minorHAnsi"/>
          <w:lang w:val="en-US" w:eastAsia="pt-BR"/>
        </w:rPr>
        <w:t>Dallas-Fort Worth: Plano, Frisco, Richardson</w:t>
      </w:r>
    </w:p>
    <w:p w14:paraId="59D3D14B" w14:textId="77777777" w:rsidR="00B027B8" w:rsidRPr="00FA5B38" w:rsidRDefault="00B027B8" w:rsidP="00B027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FA5B38">
        <w:rPr>
          <w:rFonts w:eastAsia="Times New Roman" w:cstheme="minorHAnsi"/>
          <w:lang w:val="en-US" w:eastAsia="pt-BR"/>
        </w:rPr>
        <w:t>Austin: Round Rock, Cedar Park, Pflugerville</w:t>
      </w:r>
    </w:p>
    <w:p w14:paraId="2E1113F9" w14:textId="77777777" w:rsidR="00B027B8" w:rsidRPr="00FA5B38" w:rsidRDefault="00B027B8" w:rsidP="00B027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Priorize segurança, escolas e transporte</w:t>
      </w:r>
    </w:p>
    <w:p w14:paraId="6037F63F" w14:textId="77777777" w:rsidR="00B027B8" w:rsidRPr="00FA5B38" w:rsidRDefault="00B027B8" w:rsidP="00B027B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8. Onde encontro seguro residencial acessível?</w:t>
      </w:r>
    </w:p>
    <w:p w14:paraId="5DEEB0F7" w14:textId="77777777" w:rsidR="00B027B8" w:rsidRPr="00FA5B38" w:rsidRDefault="00B027B8" w:rsidP="00B027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Seguradoras populares: State Farm, Allstate, Farmers, Progressive</w:t>
      </w:r>
    </w:p>
    <w:p w14:paraId="2907EB05" w14:textId="77777777" w:rsidR="00B027B8" w:rsidRPr="00FA5B38" w:rsidRDefault="00B027B8" w:rsidP="00B027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proofErr w:type="spellStart"/>
      <w:r w:rsidRPr="00FA5B38">
        <w:rPr>
          <w:rFonts w:eastAsia="Times New Roman" w:cstheme="minorHAnsi"/>
          <w:lang w:val="en-US" w:eastAsia="pt-BR"/>
        </w:rPr>
        <w:t>Comparadores</w:t>
      </w:r>
      <w:proofErr w:type="spellEnd"/>
      <w:r w:rsidRPr="00FA5B38">
        <w:rPr>
          <w:rFonts w:eastAsia="Times New Roman" w:cstheme="minorHAnsi"/>
          <w:lang w:val="en-US" w:eastAsia="pt-BR"/>
        </w:rPr>
        <w:t xml:space="preserve"> online: The Zebra, NerdWallet, </w:t>
      </w:r>
      <w:proofErr w:type="spellStart"/>
      <w:r w:rsidRPr="00FA5B38">
        <w:rPr>
          <w:rFonts w:eastAsia="Times New Roman" w:cstheme="minorHAnsi"/>
          <w:lang w:val="en-US" w:eastAsia="pt-BR"/>
        </w:rPr>
        <w:t>Insurify</w:t>
      </w:r>
      <w:proofErr w:type="spellEnd"/>
    </w:p>
    <w:p w14:paraId="2FCFD8E3" w14:textId="77777777" w:rsidR="00B027B8" w:rsidRPr="00FA5B38" w:rsidRDefault="00B027B8" w:rsidP="00B027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Preço depende de valor do imóvel, bairro e tipo de cobertura</w:t>
      </w:r>
    </w:p>
    <w:p w14:paraId="53C04D89" w14:textId="77777777" w:rsidR="00B027B8" w:rsidRPr="00FA5B38" w:rsidRDefault="00B027B8" w:rsidP="00B027B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lastRenderedPageBreak/>
        <w:t>9. Como funciona o seguro residencial?</w:t>
      </w:r>
    </w:p>
    <w:p w14:paraId="136B6F24" w14:textId="77777777" w:rsidR="00B027B8" w:rsidRPr="00FA5B38" w:rsidRDefault="00B027B8" w:rsidP="00B027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Cobre danos ao imóvel por incêndio, roubo, tempestades, responsabilidade civil</w:t>
      </w:r>
    </w:p>
    <w:p w14:paraId="1B9380E9" w14:textId="77777777" w:rsidR="00B027B8" w:rsidRPr="00FA5B38" w:rsidRDefault="00B027B8" w:rsidP="00B027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Normalmente paga-se mensalidade ou anuidade</w:t>
      </w:r>
    </w:p>
    <w:p w14:paraId="04C53367" w14:textId="77777777" w:rsidR="00B027B8" w:rsidRPr="00FA5B38" w:rsidRDefault="00B027B8" w:rsidP="00B027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É obrigatório apenas para quem tem financiamento imobiliário</w:t>
      </w:r>
    </w:p>
    <w:p w14:paraId="1C51B835" w14:textId="77777777" w:rsidR="00B027B8" w:rsidRPr="00FA5B38" w:rsidRDefault="00B027B8" w:rsidP="00B027B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10. Como funciona conta de luz, água e gás nos EUA?</w:t>
      </w:r>
    </w:p>
    <w:p w14:paraId="06148F2A" w14:textId="77777777" w:rsidR="00B027B8" w:rsidRPr="00FA5B38" w:rsidRDefault="00B027B8" w:rsidP="00B027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Luz: geralmente ERCOT ou fornecedor local dependendo da cidade</w:t>
      </w:r>
    </w:p>
    <w:p w14:paraId="5DC503CA" w14:textId="77777777" w:rsidR="00B027B8" w:rsidRPr="00FA5B38" w:rsidRDefault="00B027B8" w:rsidP="00B027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Água e gás: fornecidos pelo município ou concessionárias privadas</w:t>
      </w:r>
    </w:p>
    <w:p w14:paraId="6A2F4BCD" w14:textId="77777777" w:rsidR="00B027B8" w:rsidRPr="00FA5B38" w:rsidRDefault="00B027B8" w:rsidP="00B027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Pagamento mensal, geralmente online ou por app</w:t>
      </w:r>
    </w:p>
    <w:p w14:paraId="337BD522" w14:textId="77777777" w:rsidR="00B027B8" w:rsidRPr="00FA5B38" w:rsidRDefault="00B027B8" w:rsidP="00B027B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11. Como transferir titularidade de contas de utilidades?</w:t>
      </w:r>
    </w:p>
    <w:p w14:paraId="30AC5524" w14:textId="77777777" w:rsidR="00B027B8" w:rsidRPr="00FA5B38" w:rsidRDefault="00B027B8" w:rsidP="00B02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Entre em contato com cada fornecedor (eletricidade, água, gás)</w:t>
      </w:r>
    </w:p>
    <w:p w14:paraId="5E4B0D1C" w14:textId="77777777" w:rsidR="00B027B8" w:rsidRPr="00FA5B38" w:rsidRDefault="00B027B8" w:rsidP="00B02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Apresente documento de identidade e comprovante de residência</w:t>
      </w:r>
    </w:p>
    <w:p w14:paraId="0042CC82" w14:textId="77777777" w:rsidR="00B027B8" w:rsidRPr="00FA5B38" w:rsidRDefault="00B027B8" w:rsidP="00B027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Você pode agendar transferência de nome antes da mudança</w:t>
      </w:r>
    </w:p>
    <w:p w14:paraId="1DAC48D5" w14:textId="77777777" w:rsidR="00B027B8" w:rsidRPr="00FA5B38" w:rsidRDefault="00B027B8" w:rsidP="00B027B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12. Onde comprar eletrodomésticos com bom preço?</w:t>
      </w:r>
    </w:p>
    <w:p w14:paraId="7572D04B" w14:textId="77777777" w:rsidR="00B027B8" w:rsidRPr="00FA5B38" w:rsidRDefault="00B027B8" w:rsidP="00B02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FA5B38">
        <w:rPr>
          <w:rFonts w:eastAsia="Times New Roman" w:cstheme="minorHAnsi"/>
          <w:lang w:val="en-US" w:eastAsia="pt-BR"/>
        </w:rPr>
        <w:t>Best Buy, Walmart, Home Depot, Lowe’s</w:t>
      </w:r>
    </w:p>
    <w:p w14:paraId="50ADCF52" w14:textId="77777777" w:rsidR="00B027B8" w:rsidRPr="00FA5B38" w:rsidRDefault="00B027B8" w:rsidP="00B027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Promoções online e outlets também oferecem preços competitivos</w:t>
      </w:r>
    </w:p>
    <w:p w14:paraId="36F76338" w14:textId="77777777" w:rsidR="00B027B8" w:rsidRPr="00FA5B38" w:rsidRDefault="00B027B8" w:rsidP="00B027B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13. É possível alugar sem histórico de crédito?</w:t>
      </w:r>
    </w:p>
    <w:p w14:paraId="4BA61A6F" w14:textId="77777777" w:rsidR="00B027B8" w:rsidRPr="00FA5B38" w:rsidRDefault="00B027B8" w:rsidP="00B027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Sim, com depósito maior, carta de emprego, fiador ou ITIN</w:t>
      </w:r>
    </w:p>
    <w:p w14:paraId="3E50EBEA" w14:textId="77777777" w:rsidR="00B027B8" w:rsidRPr="00FA5B38" w:rsidRDefault="00B027B8" w:rsidP="00B027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Alguns apartamentos exigem 3 meses de aluguel adiantado</w:t>
      </w:r>
    </w:p>
    <w:p w14:paraId="417756CF" w14:textId="77777777" w:rsidR="00B027B8" w:rsidRPr="00FA5B38" w:rsidRDefault="00B027B8" w:rsidP="00B027B8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14. Posso usar minha renda do Brasil para alugar imóvel?</w:t>
      </w:r>
    </w:p>
    <w:p w14:paraId="1A4A2522" w14:textId="77777777" w:rsidR="00B027B8" w:rsidRPr="00FA5B38" w:rsidRDefault="00B027B8" w:rsidP="00B027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Sim, se você comprovar renda estável (extratos bancários, contrato de trabalho)</w:t>
      </w:r>
    </w:p>
    <w:p w14:paraId="297F4C57" w14:textId="77777777" w:rsidR="00B027B8" w:rsidRPr="00FA5B38" w:rsidRDefault="00B027B8" w:rsidP="00B027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FA5B38">
        <w:rPr>
          <w:rFonts w:eastAsia="Times New Roman" w:cstheme="minorHAnsi"/>
          <w:lang w:eastAsia="pt-BR"/>
        </w:rPr>
        <w:t>Pode ser necessário depósito maior ou fiador nos primeiros meses</w:t>
      </w:r>
    </w:p>
    <w:p w14:paraId="03321F4E" w14:textId="77777777" w:rsidR="00522953" w:rsidRPr="00FA5B38" w:rsidRDefault="00522953" w:rsidP="0052295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Fonts w:ascii="Segoe UI Emoji" w:hAnsi="Segoe UI Emoji" w:cs="Segoe UI Emoji"/>
          <w:b w:val="0"/>
          <w:bCs w:val="0"/>
          <w:sz w:val="22"/>
          <w:szCs w:val="22"/>
        </w:rPr>
        <w:t>👩</w:t>
      </w:r>
      <w:r w:rsidRPr="00FA5B38">
        <w:rPr>
          <w:rFonts w:asciiTheme="minorHAnsi" w:hAnsiTheme="minorHAnsi" w:cstheme="minorHAnsi"/>
          <w:b w:val="0"/>
          <w:bCs w:val="0"/>
          <w:sz w:val="22"/>
          <w:szCs w:val="22"/>
        </w:rPr>
        <w:t>‍</w:t>
      </w:r>
      <w:r w:rsidRPr="00FA5B38">
        <w:rPr>
          <w:rFonts w:ascii="Segoe UI Emoji" w:hAnsi="Segoe UI Emoji" w:cs="Segoe UI Emoji"/>
          <w:b w:val="0"/>
          <w:bCs w:val="0"/>
          <w:sz w:val="22"/>
          <w:szCs w:val="22"/>
        </w:rPr>
        <w:t>👩</w:t>
      </w:r>
      <w:r w:rsidRPr="00FA5B38">
        <w:rPr>
          <w:rFonts w:asciiTheme="minorHAnsi" w:hAnsiTheme="minorHAnsi" w:cstheme="minorHAnsi"/>
          <w:b w:val="0"/>
          <w:bCs w:val="0"/>
          <w:sz w:val="22"/>
          <w:szCs w:val="22"/>
        </w:rPr>
        <w:t>‍</w:t>
      </w:r>
      <w:r w:rsidRPr="00FA5B38">
        <w:rPr>
          <w:rFonts w:ascii="Segoe UI Emoji" w:hAnsi="Segoe UI Emoji" w:cs="Segoe UI Emoji"/>
          <w:b w:val="0"/>
          <w:bCs w:val="0"/>
          <w:sz w:val="22"/>
          <w:szCs w:val="22"/>
        </w:rPr>
        <w:t>👧</w:t>
      </w:r>
      <w:r w:rsidRPr="00FA5B38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Educação &amp; Família – Texas</w:t>
      </w:r>
    </w:p>
    <w:p w14:paraId="34E7986D" w14:textId="77777777" w:rsidR="00522953" w:rsidRPr="00FA5B38" w:rsidRDefault="00522953" w:rsidP="005229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11. Onde matricular meus filhos em escola pública?</w:t>
      </w:r>
    </w:p>
    <w:p w14:paraId="33CF6411" w14:textId="77777777" w:rsidR="00522953" w:rsidRPr="00FA5B38" w:rsidRDefault="00522953" w:rsidP="0052295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Cada cidade pertence a um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School District</w:t>
      </w:r>
      <w:r w:rsidRPr="00FA5B38">
        <w:rPr>
          <w:rFonts w:asciiTheme="minorHAnsi" w:hAnsiTheme="minorHAnsi" w:cstheme="minorHAnsi"/>
          <w:sz w:val="22"/>
          <w:szCs w:val="22"/>
        </w:rPr>
        <w:t>.</w:t>
      </w:r>
    </w:p>
    <w:p w14:paraId="363EC22F" w14:textId="77777777" w:rsidR="00522953" w:rsidRPr="00FA5B38" w:rsidRDefault="00522953" w:rsidP="0052295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Sites oficiais: procurar 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website do distrito escolar local</w:t>
      </w:r>
      <w:r w:rsidRPr="00FA5B38">
        <w:rPr>
          <w:rFonts w:asciiTheme="minorHAnsi" w:hAnsiTheme="minorHAnsi" w:cstheme="minorHAnsi"/>
          <w:sz w:val="22"/>
          <w:szCs w:val="22"/>
        </w:rPr>
        <w:t>. Ex.:</w:t>
      </w:r>
    </w:p>
    <w:p w14:paraId="20AC4F08" w14:textId="77777777" w:rsidR="00522953" w:rsidRPr="00FA5B38" w:rsidRDefault="00522953" w:rsidP="00522953">
      <w:pPr>
        <w:pStyle w:val="NormalWeb"/>
        <w:numPr>
          <w:ilvl w:val="1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Houston ISD: </w:t>
      </w:r>
      <w:hyperlink r:id="rId5" w:tgtFrame="_new" w:history="1">
        <w:r w:rsidRPr="00FA5B38">
          <w:rPr>
            <w:rStyle w:val="Hyperlink"/>
            <w:rFonts w:asciiTheme="minorHAnsi" w:eastAsiaTheme="majorEastAsia" w:hAnsiTheme="minorHAnsi" w:cstheme="minorHAnsi"/>
            <w:sz w:val="22"/>
            <w:szCs w:val="22"/>
          </w:rPr>
          <w:t>www.houstonisd.org</w:t>
        </w:r>
      </w:hyperlink>
    </w:p>
    <w:p w14:paraId="0D60A41A" w14:textId="77777777" w:rsidR="00522953" w:rsidRPr="00FA5B38" w:rsidRDefault="00522953" w:rsidP="00522953">
      <w:pPr>
        <w:pStyle w:val="NormalWeb"/>
        <w:numPr>
          <w:ilvl w:val="1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Dallas ISD: </w:t>
      </w:r>
      <w:hyperlink r:id="rId6" w:tgtFrame="_new" w:history="1">
        <w:r w:rsidRPr="00FA5B38">
          <w:rPr>
            <w:rStyle w:val="Hyperlink"/>
            <w:rFonts w:asciiTheme="minorHAnsi" w:eastAsiaTheme="majorEastAsia" w:hAnsiTheme="minorHAnsi" w:cstheme="minorHAnsi"/>
            <w:sz w:val="22"/>
            <w:szCs w:val="22"/>
          </w:rPr>
          <w:t>www.dallasisd.org</w:t>
        </w:r>
      </w:hyperlink>
    </w:p>
    <w:p w14:paraId="4F8423C7" w14:textId="77777777" w:rsidR="00522953" w:rsidRPr="00FA5B38" w:rsidRDefault="00522953" w:rsidP="00522953">
      <w:pPr>
        <w:pStyle w:val="NormalWeb"/>
        <w:numPr>
          <w:ilvl w:val="1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Austin ISD: </w:t>
      </w:r>
      <w:hyperlink r:id="rId7" w:tgtFrame="_new" w:history="1">
        <w:r w:rsidRPr="00FA5B38">
          <w:rPr>
            <w:rStyle w:val="Hyperlink"/>
            <w:rFonts w:asciiTheme="minorHAnsi" w:eastAsiaTheme="majorEastAsia" w:hAnsiTheme="minorHAnsi" w:cstheme="minorHAnsi"/>
            <w:sz w:val="22"/>
            <w:szCs w:val="22"/>
          </w:rPr>
          <w:t>www.austinisd.org</w:t>
        </w:r>
      </w:hyperlink>
    </w:p>
    <w:p w14:paraId="1B5D7B30" w14:textId="77777777" w:rsidR="00522953" w:rsidRPr="00FA5B38" w:rsidRDefault="00522953" w:rsidP="00522953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Contato direto com o distrito ajuda a iniciar matrícula.</w:t>
      </w:r>
    </w:p>
    <w:p w14:paraId="6C4B9782" w14:textId="77777777" w:rsidR="00522953" w:rsidRPr="00FA5B38" w:rsidRDefault="00522953" w:rsidP="005229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12. Como funciona essa opção de o filho estudar onde está o zip code?</w:t>
      </w:r>
    </w:p>
    <w:p w14:paraId="2B004379" w14:textId="77777777" w:rsidR="00522953" w:rsidRPr="00FA5B38" w:rsidRDefault="00522953" w:rsidP="0052295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Nos distritos públicos do Texas, geralmente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você deve matricular seu filho na escola do seu endereço residencial (zone school)</w:t>
      </w:r>
      <w:r w:rsidRPr="00FA5B38">
        <w:rPr>
          <w:rFonts w:asciiTheme="minorHAnsi" w:hAnsiTheme="minorHAnsi" w:cstheme="minorHAnsi"/>
          <w:sz w:val="22"/>
          <w:szCs w:val="22"/>
        </w:rPr>
        <w:t>.</w:t>
      </w:r>
    </w:p>
    <w:p w14:paraId="44294C81" w14:textId="77777777" w:rsidR="00522953" w:rsidRPr="00FA5B38" w:rsidRDefault="00522953" w:rsidP="00522953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Algumas escolas oferecem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transferências ou programas de magnet</w:t>
      </w:r>
      <w:r w:rsidRPr="00FA5B38">
        <w:rPr>
          <w:rFonts w:asciiTheme="minorHAnsi" w:hAnsiTheme="minorHAnsi" w:cstheme="minorHAnsi"/>
          <w:sz w:val="22"/>
          <w:szCs w:val="22"/>
        </w:rPr>
        <w:t xml:space="preserve"> se houver vagas.</w:t>
      </w:r>
    </w:p>
    <w:p w14:paraId="7F68B8A4" w14:textId="77777777" w:rsidR="00522953" w:rsidRPr="00FA5B38" w:rsidRDefault="00522953" w:rsidP="005229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13. Como eu escolho a escola que meu filho vai estudar?</w:t>
      </w:r>
    </w:p>
    <w:p w14:paraId="6F806C3A" w14:textId="77777777" w:rsidR="00522953" w:rsidRPr="00FA5B38" w:rsidRDefault="00522953" w:rsidP="0052295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lastRenderedPageBreak/>
        <w:t xml:space="preserve">Para escolas públicas, depende do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School Zone</w:t>
      </w:r>
      <w:r w:rsidRPr="00FA5B38">
        <w:rPr>
          <w:rFonts w:asciiTheme="minorHAnsi" w:hAnsiTheme="minorHAnsi" w:cstheme="minorHAnsi"/>
          <w:sz w:val="22"/>
          <w:szCs w:val="22"/>
        </w:rPr>
        <w:t xml:space="preserve"> do endereço.</w:t>
      </w:r>
    </w:p>
    <w:p w14:paraId="2CC4E8A1" w14:textId="77777777" w:rsidR="00522953" w:rsidRPr="00FA5B38" w:rsidRDefault="00522953" w:rsidP="0052295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Algumas opções: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magnet schools, charter schools</w:t>
      </w:r>
      <w:r w:rsidRPr="00FA5B38">
        <w:rPr>
          <w:rFonts w:asciiTheme="minorHAnsi" w:hAnsiTheme="minorHAnsi" w:cstheme="minorHAnsi"/>
          <w:sz w:val="22"/>
          <w:szCs w:val="22"/>
        </w:rPr>
        <w:t xml:space="preserve"> com programas especiais.</w:t>
      </w:r>
    </w:p>
    <w:p w14:paraId="191D3033" w14:textId="77777777" w:rsidR="00522953" w:rsidRPr="00FA5B38" w:rsidRDefault="00522953" w:rsidP="0052295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Sites de avaliação: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GreatSchools.org</w:t>
      </w:r>
      <w:r w:rsidRPr="00FA5B38">
        <w:rPr>
          <w:rFonts w:asciiTheme="minorHAnsi" w:hAnsiTheme="minorHAnsi" w:cstheme="minorHAnsi"/>
          <w:sz w:val="22"/>
          <w:szCs w:val="22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Niche.com</w:t>
      </w:r>
      <w:r w:rsidRPr="00FA5B38">
        <w:rPr>
          <w:rFonts w:asciiTheme="minorHAnsi" w:hAnsiTheme="minorHAnsi" w:cstheme="minorHAnsi"/>
          <w:sz w:val="22"/>
          <w:szCs w:val="22"/>
        </w:rPr>
        <w:t xml:space="preserve"> ajudam a comparar escolas.</w:t>
      </w:r>
    </w:p>
    <w:p w14:paraId="0FCEC17D" w14:textId="77777777" w:rsidR="00522953" w:rsidRPr="00FA5B38" w:rsidRDefault="00522953" w:rsidP="005229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14. Como funciona o sistema escolar nos EUA?</w:t>
      </w:r>
    </w:p>
    <w:p w14:paraId="09E18B4A" w14:textId="77777777" w:rsidR="00522953" w:rsidRPr="00FA5B38" w:rsidRDefault="00522953" w:rsidP="0052295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Escolaridade obrigatória: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6 a 18 anos</w:t>
      </w:r>
    </w:p>
    <w:p w14:paraId="2CA9562C" w14:textId="77777777" w:rsidR="00522953" w:rsidRPr="00FA5B38" w:rsidRDefault="00522953" w:rsidP="0052295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Estrutura:</w:t>
      </w:r>
    </w:p>
    <w:p w14:paraId="775BA9FA" w14:textId="77777777" w:rsidR="00522953" w:rsidRPr="00FA5B38" w:rsidRDefault="00522953" w:rsidP="00522953">
      <w:pPr>
        <w:pStyle w:val="NormalWeb"/>
        <w:numPr>
          <w:ilvl w:val="1"/>
          <w:numId w:val="1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Elementary School</w:t>
      </w:r>
      <w:r w:rsidRPr="00FA5B38">
        <w:rPr>
          <w:rFonts w:asciiTheme="minorHAnsi" w:hAnsiTheme="minorHAnsi" w:cstheme="minorHAnsi"/>
          <w:sz w:val="22"/>
          <w:szCs w:val="22"/>
          <w:lang w:val="en-US"/>
        </w:rPr>
        <w:t>: K–5 (</w:t>
      </w:r>
      <w:proofErr w:type="spellStart"/>
      <w:r w:rsidRPr="00FA5B38">
        <w:rPr>
          <w:rFonts w:asciiTheme="minorHAnsi" w:hAnsiTheme="minorHAnsi" w:cstheme="minorHAnsi"/>
          <w:sz w:val="22"/>
          <w:szCs w:val="22"/>
          <w:lang w:val="en-US"/>
        </w:rPr>
        <w:t>aprox</w:t>
      </w:r>
      <w:proofErr w:type="spellEnd"/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. 5–10 </w:t>
      </w:r>
      <w:proofErr w:type="spellStart"/>
      <w:r w:rsidRPr="00FA5B38">
        <w:rPr>
          <w:rFonts w:asciiTheme="minorHAnsi" w:hAnsiTheme="minorHAnsi" w:cstheme="minorHAnsi"/>
          <w:sz w:val="22"/>
          <w:szCs w:val="22"/>
          <w:lang w:val="en-US"/>
        </w:rPr>
        <w:t>anos</w:t>
      </w:r>
      <w:proofErr w:type="spellEnd"/>
      <w:r w:rsidRPr="00FA5B38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1294CD6A" w14:textId="77777777" w:rsidR="00522953" w:rsidRPr="00FA5B38" w:rsidRDefault="00522953" w:rsidP="00522953">
      <w:pPr>
        <w:pStyle w:val="NormalWeb"/>
        <w:numPr>
          <w:ilvl w:val="1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Middle School</w:t>
      </w:r>
      <w:r w:rsidRPr="00FA5B38">
        <w:rPr>
          <w:rFonts w:asciiTheme="minorHAnsi" w:hAnsiTheme="minorHAnsi" w:cstheme="minorHAnsi"/>
          <w:sz w:val="22"/>
          <w:szCs w:val="22"/>
        </w:rPr>
        <w:t>: 6–8 (11–13 anos)</w:t>
      </w:r>
    </w:p>
    <w:p w14:paraId="71991D11" w14:textId="77777777" w:rsidR="00522953" w:rsidRPr="00FA5B38" w:rsidRDefault="00522953" w:rsidP="00522953">
      <w:pPr>
        <w:pStyle w:val="NormalWeb"/>
        <w:numPr>
          <w:ilvl w:val="1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High School</w:t>
      </w:r>
      <w:r w:rsidRPr="00FA5B38">
        <w:rPr>
          <w:rFonts w:asciiTheme="minorHAnsi" w:hAnsiTheme="minorHAnsi" w:cstheme="minorHAnsi"/>
          <w:sz w:val="22"/>
          <w:szCs w:val="22"/>
        </w:rPr>
        <w:t>: 9–12 (14–18 anos)</w:t>
      </w:r>
    </w:p>
    <w:p w14:paraId="19FD12E8" w14:textId="77777777" w:rsidR="00522953" w:rsidRPr="00FA5B38" w:rsidRDefault="00522953" w:rsidP="00522953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Algumas escolas oferecem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programas bilíngues</w:t>
      </w:r>
      <w:r w:rsidRPr="00FA5B38">
        <w:rPr>
          <w:rFonts w:asciiTheme="minorHAnsi" w:hAnsiTheme="minorHAnsi" w:cstheme="minorHAnsi"/>
          <w:sz w:val="22"/>
          <w:szCs w:val="22"/>
        </w:rPr>
        <w:t xml:space="preserve"> ou ESL (English as a Second Language)</w:t>
      </w:r>
    </w:p>
    <w:p w14:paraId="1CCB2055" w14:textId="77777777" w:rsidR="00522953" w:rsidRPr="00FA5B38" w:rsidRDefault="00522953" w:rsidP="005229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15. Qual a diferença entre “public school” e “charter school”?</w:t>
      </w:r>
    </w:p>
    <w:p w14:paraId="37A40C62" w14:textId="77777777" w:rsidR="00522953" w:rsidRPr="00FA5B38" w:rsidRDefault="00522953" w:rsidP="00522953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Public School</w:t>
      </w:r>
      <w:r w:rsidRPr="00FA5B38">
        <w:rPr>
          <w:rFonts w:asciiTheme="minorHAnsi" w:hAnsiTheme="minorHAnsi" w:cstheme="minorHAnsi"/>
          <w:sz w:val="22"/>
          <w:szCs w:val="22"/>
        </w:rPr>
        <w:t>: financiada pelo governo local, gratuita, atende estudantes da zona.</w:t>
      </w:r>
    </w:p>
    <w:p w14:paraId="2B7BEB96" w14:textId="77777777" w:rsidR="00522953" w:rsidRPr="00FA5B38" w:rsidRDefault="00522953" w:rsidP="00522953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Charter School</w:t>
      </w:r>
      <w:r w:rsidRPr="00FA5B38">
        <w:rPr>
          <w:rFonts w:asciiTheme="minorHAnsi" w:hAnsiTheme="minorHAnsi" w:cstheme="minorHAnsi"/>
          <w:sz w:val="22"/>
          <w:szCs w:val="22"/>
        </w:rPr>
        <w:t xml:space="preserve">: pública, mas com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programa educacional específico</w:t>
      </w:r>
      <w:r w:rsidRPr="00FA5B38">
        <w:rPr>
          <w:rFonts w:asciiTheme="minorHAnsi" w:hAnsiTheme="minorHAnsi" w:cstheme="minorHAnsi"/>
          <w:sz w:val="22"/>
          <w:szCs w:val="22"/>
        </w:rPr>
        <w:t>, mais flexível, exige aplicação.</w:t>
      </w:r>
    </w:p>
    <w:p w14:paraId="4C09A71E" w14:textId="77777777" w:rsidR="00522953" w:rsidRPr="00FA5B38" w:rsidRDefault="00522953" w:rsidP="005229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16. Como matricular meu filho em escola privada?</w:t>
      </w:r>
    </w:p>
    <w:p w14:paraId="295D0AA2" w14:textId="77777777" w:rsidR="00522953" w:rsidRPr="00FA5B38" w:rsidRDefault="00522953" w:rsidP="00522953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Escolher escola e preencher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application form</w:t>
      </w:r>
    </w:p>
    <w:p w14:paraId="716DAF6E" w14:textId="77777777" w:rsidR="00522953" w:rsidRPr="00FA5B38" w:rsidRDefault="00522953" w:rsidP="00522953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Apresentar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documentos do aluno</w:t>
      </w:r>
      <w:r w:rsidRPr="00FA5B38">
        <w:rPr>
          <w:rFonts w:asciiTheme="minorHAnsi" w:hAnsiTheme="minorHAnsi" w:cstheme="minorHAnsi"/>
          <w:sz w:val="22"/>
          <w:szCs w:val="22"/>
        </w:rPr>
        <w:t xml:space="preserve"> e pagar matrícula</w:t>
      </w:r>
    </w:p>
    <w:p w14:paraId="17F01336" w14:textId="77777777" w:rsidR="00522953" w:rsidRPr="00FA5B38" w:rsidRDefault="00522953" w:rsidP="00522953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Algumas escolas oferecem bolsas ou programas de ajuda financeira</w:t>
      </w:r>
    </w:p>
    <w:p w14:paraId="701DC905" w14:textId="77777777" w:rsidR="00522953" w:rsidRPr="00FA5B38" w:rsidRDefault="00522953" w:rsidP="005229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17. Onde encontrar creche para bebês em [cidade]?</w:t>
      </w:r>
    </w:p>
    <w:p w14:paraId="41B5ACD1" w14:textId="77777777" w:rsidR="00522953" w:rsidRPr="00FA5B38" w:rsidRDefault="00522953" w:rsidP="00522953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Plataformas: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Care.com, Sittercity, Bright Horizons</w:t>
      </w:r>
    </w:p>
    <w:p w14:paraId="71B3AC42" w14:textId="77777777" w:rsidR="00522953" w:rsidRPr="00FA5B38" w:rsidRDefault="00522953" w:rsidP="00522953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Centros comunitários, igrejas ou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Daycare Centers locais</w:t>
      </w:r>
    </w:p>
    <w:p w14:paraId="14E4541E" w14:textId="77777777" w:rsidR="00522953" w:rsidRPr="00FA5B38" w:rsidRDefault="00522953" w:rsidP="00522953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Recomenda-se visitar e verificar referências</w:t>
      </w:r>
    </w:p>
    <w:p w14:paraId="167BCB5B" w14:textId="77777777" w:rsidR="00522953" w:rsidRPr="00FA5B38" w:rsidRDefault="00522953" w:rsidP="005229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18. Quanto custa daycare em média?</w:t>
      </w:r>
    </w:p>
    <w:p w14:paraId="26352E56" w14:textId="77777777" w:rsidR="00522953" w:rsidRPr="00FA5B38" w:rsidRDefault="00522953" w:rsidP="0052295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Em média: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$800 a $1.500/mês por criança</w:t>
      </w:r>
      <w:r w:rsidRPr="00FA5B38">
        <w:rPr>
          <w:rFonts w:asciiTheme="minorHAnsi" w:hAnsiTheme="minorHAnsi" w:cstheme="minorHAnsi"/>
          <w:sz w:val="22"/>
          <w:szCs w:val="22"/>
        </w:rPr>
        <w:t>, dependendo da cidade e idade</w:t>
      </w:r>
    </w:p>
    <w:p w14:paraId="613F6FA2" w14:textId="77777777" w:rsidR="00522953" w:rsidRPr="00FA5B38" w:rsidRDefault="00522953" w:rsidP="00522953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Programas subsidiados podem reduzir o valor para famílias de baixa renda</w:t>
      </w:r>
    </w:p>
    <w:p w14:paraId="59AA8440" w14:textId="77777777" w:rsidR="00522953" w:rsidRPr="00FA5B38" w:rsidRDefault="00522953" w:rsidP="005229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19. Meu filho tem 3 anos, ele já pode ir para a escola?</w:t>
      </w:r>
    </w:p>
    <w:p w14:paraId="7DA06263" w14:textId="77777777" w:rsidR="00522953" w:rsidRPr="00FA5B38" w:rsidRDefault="00522953" w:rsidP="00522953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Sim,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preschool ou pre-K</w:t>
      </w:r>
      <w:r w:rsidRPr="00FA5B38">
        <w:rPr>
          <w:rFonts w:asciiTheme="minorHAnsi" w:hAnsiTheme="minorHAnsi" w:cstheme="minorHAnsi"/>
          <w:sz w:val="22"/>
          <w:szCs w:val="22"/>
        </w:rPr>
        <w:t xml:space="preserve"> aceita crianças a partir de 3 anos</w:t>
      </w:r>
    </w:p>
    <w:p w14:paraId="0CEB79B0" w14:textId="77777777" w:rsidR="00522953" w:rsidRPr="00FA5B38" w:rsidRDefault="00522953" w:rsidP="00522953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Educação obrigatória começa em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Kindergarten (5 anos)</w:t>
      </w:r>
    </w:p>
    <w:p w14:paraId="40A80305" w14:textId="77777777" w:rsidR="00522953" w:rsidRPr="00FA5B38" w:rsidRDefault="00522953" w:rsidP="005229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20. Quais documentos preciso para matricular meus filhos?</w:t>
      </w:r>
    </w:p>
    <w:p w14:paraId="0888A57F" w14:textId="77777777" w:rsidR="00522953" w:rsidRPr="00FA5B38" w:rsidRDefault="00522953" w:rsidP="00522953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Certidão de nascimento ou passaporte</w:t>
      </w:r>
    </w:p>
    <w:p w14:paraId="7D41A1F8" w14:textId="77777777" w:rsidR="00522953" w:rsidRPr="00FA5B38" w:rsidRDefault="00522953" w:rsidP="00522953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Comprovante de residência (conta de luz, contrato de aluguel)</w:t>
      </w:r>
    </w:p>
    <w:p w14:paraId="59EFA712" w14:textId="77777777" w:rsidR="00522953" w:rsidRPr="00FA5B38" w:rsidRDefault="00522953" w:rsidP="00522953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Histórico escolar ou transcript (se aplicável)</w:t>
      </w:r>
    </w:p>
    <w:p w14:paraId="59E940AB" w14:textId="77777777" w:rsidR="00522953" w:rsidRPr="00FA5B38" w:rsidRDefault="00522953" w:rsidP="00522953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Carteira de vacinação atualizada</w:t>
      </w:r>
    </w:p>
    <w:p w14:paraId="6462C5DF" w14:textId="77777777" w:rsidR="00522953" w:rsidRPr="00FA5B38" w:rsidRDefault="00522953" w:rsidP="005229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21. Onde encontro aulas de inglês para adultos?</w:t>
      </w:r>
    </w:p>
    <w:p w14:paraId="3C4DEF7A" w14:textId="77777777" w:rsidR="00522953" w:rsidRPr="00FA5B38" w:rsidRDefault="00522953" w:rsidP="00522953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Adult ESL programs</w:t>
      </w:r>
      <w:r w:rsidRPr="00FA5B38">
        <w:rPr>
          <w:rFonts w:asciiTheme="minorHAnsi" w:hAnsiTheme="minorHAnsi" w:cstheme="minorHAnsi"/>
          <w:sz w:val="22"/>
          <w:szCs w:val="22"/>
        </w:rPr>
        <w:t xml:space="preserve"> em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community colleges</w:t>
      </w:r>
      <w:r w:rsidRPr="00FA5B38">
        <w:rPr>
          <w:rFonts w:asciiTheme="minorHAnsi" w:hAnsiTheme="minorHAnsi" w:cstheme="minorHAnsi"/>
          <w:sz w:val="22"/>
          <w:szCs w:val="22"/>
        </w:rPr>
        <w:t xml:space="preserve"> e bibliotecas públicas</w:t>
      </w:r>
    </w:p>
    <w:p w14:paraId="14E8F1A4" w14:textId="77777777" w:rsidR="00522953" w:rsidRPr="00FA5B38" w:rsidRDefault="00522953" w:rsidP="00522953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lastRenderedPageBreak/>
        <w:t>Sites: Texas Adult Education</w:t>
      </w:r>
    </w:p>
    <w:p w14:paraId="478ADDA5" w14:textId="77777777" w:rsidR="00522953" w:rsidRPr="00FA5B38" w:rsidRDefault="00522953" w:rsidP="00522953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ONGs locais e igrejas podem oferecer cursos gratuitos ou de baixo custo</w:t>
      </w:r>
    </w:p>
    <w:p w14:paraId="3565DE34" w14:textId="77777777" w:rsidR="00522953" w:rsidRPr="00FA5B38" w:rsidRDefault="00522953" w:rsidP="005229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22. Existe reforço escolar para crianças imigrantes?</w:t>
      </w:r>
    </w:p>
    <w:p w14:paraId="200A53E0" w14:textId="77777777" w:rsidR="00522953" w:rsidRPr="00FA5B38" w:rsidRDefault="00522953" w:rsidP="00522953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Sim, chamado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ESL (English as a Second Language)</w:t>
      </w:r>
      <w:r w:rsidRPr="00FA5B38">
        <w:rPr>
          <w:rFonts w:asciiTheme="minorHAnsi" w:hAnsiTheme="minorHAnsi" w:cstheme="minorHAnsi"/>
          <w:sz w:val="22"/>
          <w:szCs w:val="22"/>
        </w:rPr>
        <w:t xml:space="preserve"> ou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Bilingual Support</w:t>
      </w:r>
    </w:p>
    <w:p w14:paraId="474069D4" w14:textId="77777777" w:rsidR="00522953" w:rsidRPr="00FA5B38" w:rsidRDefault="00522953" w:rsidP="00522953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Muitas escolas públicas oferecem tutoria ou after-school programs</w:t>
      </w:r>
    </w:p>
    <w:p w14:paraId="0D28BF5D" w14:textId="77777777" w:rsidR="00522953" w:rsidRPr="00FA5B38" w:rsidRDefault="00522953" w:rsidP="005229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23. Como funciona transporte escolar?</w:t>
      </w:r>
    </w:p>
    <w:p w14:paraId="6F4201FD" w14:textId="77777777" w:rsidR="00522953" w:rsidRPr="00FA5B38" w:rsidRDefault="00522953" w:rsidP="00522953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Ônibus escolar gratuito para alunos que moram dentro do distrito</w:t>
      </w:r>
    </w:p>
    <w:p w14:paraId="52533162" w14:textId="77777777" w:rsidR="00522953" w:rsidRPr="00FA5B38" w:rsidRDefault="00522953" w:rsidP="00522953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Cada distrito define rotas e horários</w:t>
      </w:r>
    </w:p>
    <w:p w14:paraId="5C9A5AC9" w14:textId="77777777" w:rsidR="00522953" w:rsidRPr="00FA5B38" w:rsidRDefault="00522953" w:rsidP="00522953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Pais devem registrar o endereço residencial para determinar elegibilidade</w:t>
      </w:r>
    </w:p>
    <w:p w14:paraId="2899B739" w14:textId="77777777" w:rsidR="00522953" w:rsidRPr="00FA5B38" w:rsidRDefault="00522953" w:rsidP="005229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24. Meu filho ainda não fala inglês, como ele vai estudar?</w:t>
      </w:r>
    </w:p>
    <w:p w14:paraId="2C16D642" w14:textId="77777777" w:rsidR="00522953" w:rsidRPr="00FA5B38" w:rsidRDefault="00522953" w:rsidP="00522953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Ele será colocado em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ESL program</w:t>
      </w:r>
    </w:p>
    <w:p w14:paraId="03265F92" w14:textId="77777777" w:rsidR="00522953" w:rsidRPr="00FA5B38" w:rsidRDefault="00522953" w:rsidP="00522953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Professores oferecem apoio bilíngue e materiais adaptados</w:t>
      </w:r>
    </w:p>
    <w:p w14:paraId="722D235A" w14:textId="77777777" w:rsidR="00522953" w:rsidRPr="00FA5B38" w:rsidRDefault="00522953" w:rsidP="00522953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Com o tempo, a criança se integra ao currículo regular</w:t>
      </w:r>
    </w:p>
    <w:p w14:paraId="48B22032" w14:textId="77777777" w:rsidR="00522953" w:rsidRPr="00FA5B38" w:rsidRDefault="00522953" w:rsidP="005229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25. Existe transporte público para as crianças? Como faço para usar?</w:t>
      </w:r>
    </w:p>
    <w:p w14:paraId="7489E950" w14:textId="77777777" w:rsidR="00522953" w:rsidRPr="00FA5B38" w:rsidRDefault="00522953" w:rsidP="00522953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Transporte público geralmente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não é usado para ir à escola</w:t>
      </w:r>
    </w:p>
    <w:p w14:paraId="69C8A961" w14:textId="77777777" w:rsidR="00522953" w:rsidRPr="00FA5B38" w:rsidRDefault="00522953" w:rsidP="00522953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Algumas cidades têm programas de ônibus público para estudantes de charter/magnet schools</w:t>
      </w:r>
    </w:p>
    <w:p w14:paraId="5216F03D" w14:textId="77777777" w:rsidR="00522953" w:rsidRPr="00FA5B38" w:rsidRDefault="00522953" w:rsidP="00522953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Para uso de transporte público: registro no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transit system local</w:t>
      </w:r>
      <w:r w:rsidRPr="00FA5B38">
        <w:rPr>
          <w:rFonts w:asciiTheme="minorHAnsi" w:hAnsiTheme="minorHAnsi" w:cstheme="minorHAnsi"/>
          <w:sz w:val="22"/>
          <w:szCs w:val="22"/>
        </w:rPr>
        <w:t xml:space="preserve"> (ex.: Metro em Houston ou DART em Dallas)</w:t>
      </w:r>
    </w:p>
    <w:p w14:paraId="76349E6B" w14:textId="2202FC74" w:rsidR="007418B0" w:rsidRPr="00FA5B38" w:rsidRDefault="007418B0">
      <w:pPr>
        <w:rPr>
          <w:rFonts w:cstheme="minorHAnsi"/>
        </w:rPr>
      </w:pPr>
    </w:p>
    <w:p w14:paraId="66E5B883" w14:textId="77777777" w:rsidR="00522953" w:rsidRPr="00FA5B38" w:rsidRDefault="00522953" w:rsidP="00522953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Fonts w:ascii="Segoe UI Emoji" w:hAnsi="Segoe UI Emoji" w:cs="Segoe UI Emoji"/>
          <w:b w:val="0"/>
          <w:bCs w:val="0"/>
          <w:sz w:val="22"/>
          <w:szCs w:val="22"/>
        </w:rPr>
        <w:t>💼</w:t>
      </w:r>
      <w:r w:rsidRPr="00FA5B38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Trabalho &amp; Carreira – Texas</w:t>
      </w:r>
    </w:p>
    <w:p w14:paraId="15E46005" w14:textId="77777777" w:rsidR="00522953" w:rsidRPr="00FA5B38" w:rsidRDefault="00522953" w:rsidP="005229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21. Onde encontrar emprego em [cidade]?</w:t>
      </w:r>
    </w:p>
    <w:p w14:paraId="75445EE7" w14:textId="77777777" w:rsidR="00522953" w:rsidRPr="00FA5B38" w:rsidRDefault="00522953" w:rsidP="00522953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Sites de emprego e agências de recrutamento são as principais fontes. Exemplos:</w:t>
      </w:r>
    </w:p>
    <w:p w14:paraId="5AF9C1DF" w14:textId="77777777" w:rsidR="00522953" w:rsidRPr="00FA5B38" w:rsidRDefault="00522953" w:rsidP="00522953">
      <w:pPr>
        <w:pStyle w:val="NormalWeb"/>
        <w:numPr>
          <w:ilvl w:val="1"/>
          <w:numId w:val="3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Houston</w:t>
      </w:r>
      <w:r w:rsidRPr="00FA5B38">
        <w:rPr>
          <w:rFonts w:asciiTheme="minorHAnsi" w:hAnsiTheme="minorHAnsi" w:cstheme="minorHAnsi"/>
          <w:sz w:val="22"/>
          <w:szCs w:val="22"/>
          <w:lang w:val="en-US"/>
        </w:rPr>
        <w:t>: Houston Chronicle Jobs, WorkInTexas.com</w:t>
      </w:r>
    </w:p>
    <w:p w14:paraId="3A8F6EE4" w14:textId="77777777" w:rsidR="00522953" w:rsidRPr="00FA5B38" w:rsidRDefault="00522953" w:rsidP="00522953">
      <w:pPr>
        <w:pStyle w:val="NormalWeb"/>
        <w:numPr>
          <w:ilvl w:val="1"/>
          <w:numId w:val="3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Dallas-Fort Worth</w:t>
      </w: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: Dallas Morning News Jobs, </w:t>
      </w:r>
      <w:proofErr w:type="gramStart"/>
      <w:r w:rsidRPr="00FA5B38">
        <w:rPr>
          <w:rFonts w:asciiTheme="minorHAnsi" w:hAnsiTheme="minorHAnsi" w:cstheme="minorHAnsi"/>
          <w:sz w:val="22"/>
          <w:szCs w:val="22"/>
          <w:lang w:val="en-US"/>
        </w:rPr>
        <w:t>Indeed</w:t>
      </w:r>
      <w:proofErr w:type="gramEnd"/>
      <w:r w:rsidRPr="00FA5B38">
        <w:rPr>
          <w:rFonts w:asciiTheme="minorHAnsi" w:hAnsiTheme="minorHAnsi" w:cstheme="minorHAnsi"/>
          <w:sz w:val="22"/>
          <w:szCs w:val="22"/>
          <w:lang w:val="en-US"/>
        </w:rPr>
        <w:t>, WorkInTexas.com</w:t>
      </w:r>
    </w:p>
    <w:p w14:paraId="2B9DE35E" w14:textId="77777777" w:rsidR="00522953" w:rsidRPr="00FA5B38" w:rsidRDefault="00522953" w:rsidP="00522953">
      <w:pPr>
        <w:pStyle w:val="NormalWeb"/>
        <w:numPr>
          <w:ilvl w:val="1"/>
          <w:numId w:val="3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Austin</w:t>
      </w:r>
      <w:r w:rsidRPr="00FA5B38">
        <w:rPr>
          <w:rFonts w:asciiTheme="minorHAnsi" w:hAnsiTheme="minorHAnsi" w:cstheme="minorHAnsi"/>
          <w:sz w:val="22"/>
          <w:szCs w:val="22"/>
          <w:lang w:val="en-US"/>
        </w:rPr>
        <w:t>: Austin American-Statesman Jobs, Indeed</w:t>
      </w:r>
    </w:p>
    <w:p w14:paraId="63284C03" w14:textId="77777777" w:rsidR="00522953" w:rsidRPr="00FA5B38" w:rsidRDefault="00522953" w:rsidP="00522953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Grupos de brasileiros no Facebook compartilham vagas locais, principalmente em áreas como restaurantes, limpeza, construção e tecnologia.</w:t>
      </w:r>
    </w:p>
    <w:p w14:paraId="1BF8F824" w14:textId="77777777" w:rsidR="00522953" w:rsidRPr="00FA5B38" w:rsidRDefault="00522953" w:rsidP="00522953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Agências de emprego temporário (Staffing Agencies)</w:t>
      </w:r>
      <w:r w:rsidRPr="00FA5B38">
        <w:rPr>
          <w:rFonts w:asciiTheme="minorHAnsi" w:hAnsiTheme="minorHAnsi" w:cstheme="minorHAnsi"/>
          <w:sz w:val="22"/>
          <w:szCs w:val="22"/>
        </w:rPr>
        <w:t>: Adecco, Robert Half, Express Employment Professionals</w:t>
      </w:r>
    </w:p>
    <w:p w14:paraId="395449E1" w14:textId="77777777" w:rsidR="00522953" w:rsidRPr="00FA5B38" w:rsidRDefault="00522953" w:rsidP="0052295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23. Quais sites são mais usados para procurar emprego?</w:t>
      </w:r>
    </w:p>
    <w:p w14:paraId="71A31D8B" w14:textId="77777777" w:rsidR="00522953" w:rsidRPr="00FA5B38" w:rsidRDefault="00522953" w:rsidP="00522953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Indeed.com</w:t>
      </w:r>
      <w:r w:rsidRPr="00FA5B38">
        <w:rPr>
          <w:rFonts w:asciiTheme="minorHAnsi" w:hAnsiTheme="minorHAnsi" w:cstheme="minorHAnsi"/>
          <w:sz w:val="22"/>
          <w:szCs w:val="22"/>
        </w:rPr>
        <w:t xml:space="preserve"> – abrangente, múltiplos setores</w:t>
      </w:r>
    </w:p>
    <w:p w14:paraId="19B1516A" w14:textId="77777777" w:rsidR="00522953" w:rsidRPr="00FA5B38" w:rsidRDefault="00522953" w:rsidP="00522953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LinkedIn.com</w:t>
      </w:r>
      <w:r w:rsidRPr="00FA5B38">
        <w:rPr>
          <w:rFonts w:asciiTheme="minorHAnsi" w:hAnsiTheme="minorHAnsi" w:cstheme="minorHAnsi"/>
          <w:sz w:val="22"/>
          <w:szCs w:val="22"/>
        </w:rPr>
        <w:t xml:space="preserve"> – networking e vagas corporativas</w:t>
      </w:r>
    </w:p>
    <w:p w14:paraId="428D02FC" w14:textId="77777777" w:rsidR="00522953" w:rsidRPr="00FA5B38" w:rsidRDefault="00522953" w:rsidP="00522953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Glassdoor.com</w:t>
      </w:r>
      <w:r w:rsidRPr="00FA5B38">
        <w:rPr>
          <w:rFonts w:asciiTheme="minorHAnsi" w:hAnsiTheme="minorHAnsi" w:cstheme="minorHAnsi"/>
          <w:sz w:val="22"/>
          <w:szCs w:val="22"/>
        </w:rPr>
        <w:t xml:space="preserve"> – vagas e avaliações de empresas</w:t>
      </w:r>
    </w:p>
    <w:p w14:paraId="36B84F38" w14:textId="77777777" w:rsidR="00522953" w:rsidRPr="00FA5B38" w:rsidRDefault="00522953" w:rsidP="00522953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Monster.com</w:t>
      </w:r>
      <w:r w:rsidRPr="00FA5B38">
        <w:rPr>
          <w:rFonts w:asciiTheme="minorHAnsi" w:hAnsiTheme="minorHAnsi" w:cstheme="minorHAnsi"/>
          <w:sz w:val="22"/>
          <w:szCs w:val="22"/>
        </w:rPr>
        <w:t xml:space="preserve"> – empregos diversos</w:t>
      </w:r>
    </w:p>
    <w:p w14:paraId="57C3F0BB" w14:textId="77777777" w:rsidR="00522953" w:rsidRPr="00FA5B38" w:rsidRDefault="00522953" w:rsidP="00522953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WorkInTexas.com</w:t>
      </w:r>
      <w:r w:rsidRPr="00FA5B38">
        <w:rPr>
          <w:rFonts w:asciiTheme="minorHAnsi" w:hAnsiTheme="minorHAnsi" w:cstheme="minorHAnsi"/>
          <w:sz w:val="22"/>
          <w:szCs w:val="22"/>
        </w:rPr>
        <w:t xml:space="preserve"> – site oficial do governo do Texas, gratuito e confiável</w:t>
      </w:r>
    </w:p>
    <w:p w14:paraId="12F72A86" w14:textId="77777777" w:rsidR="00522953" w:rsidRPr="00FA5B38" w:rsidRDefault="00522953" w:rsidP="00522953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Craigslist (Jobs)</w:t>
      </w:r>
      <w:r w:rsidRPr="00FA5B38">
        <w:rPr>
          <w:rFonts w:asciiTheme="minorHAnsi" w:hAnsiTheme="minorHAnsi" w:cstheme="minorHAnsi"/>
          <w:sz w:val="22"/>
          <w:szCs w:val="22"/>
        </w:rPr>
        <w:t xml:space="preserve"> – empregos locais e mais informais</w:t>
      </w:r>
    </w:p>
    <w:p w14:paraId="2F27226F" w14:textId="7B0317E7" w:rsidR="00522953" w:rsidRPr="00FA5B38" w:rsidRDefault="00522953" w:rsidP="00522953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lastRenderedPageBreak/>
        <w:t>Aplicativos móveis das plataformas acima também ajudam a acompanhar novas vaga</w:t>
      </w:r>
    </w:p>
    <w:p w14:paraId="5FC3AB7C" w14:textId="77777777" w:rsidR="003063C6" w:rsidRPr="00FA5B38" w:rsidRDefault="003063C6" w:rsidP="003063C6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ransporte – Texas</w:t>
      </w:r>
    </w:p>
    <w:p w14:paraId="70968F02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41. Como tirar carteira de motorista no Texas?</w:t>
      </w:r>
    </w:p>
    <w:p w14:paraId="5AF92D32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No Texas, a carteira se chama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Texas Driver License</w:t>
      </w:r>
      <w:r w:rsidRPr="00FA5B38">
        <w:rPr>
          <w:rFonts w:asciiTheme="minorHAnsi" w:hAnsiTheme="minorHAnsi" w:cstheme="minorHAnsi"/>
          <w:sz w:val="22"/>
          <w:szCs w:val="22"/>
        </w:rPr>
        <w:t xml:space="preserve">, emitida pelo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DPS (Department of Public Safety)</w:t>
      </w:r>
      <w:r w:rsidRPr="00FA5B38">
        <w:rPr>
          <w:rFonts w:asciiTheme="minorHAnsi" w:hAnsiTheme="minorHAnsi" w:cstheme="minorHAnsi"/>
          <w:sz w:val="22"/>
          <w:szCs w:val="22"/>
        </w:rPr>
        <w:t>.</w:t>
      </w:r>
      <w:r w:rsidRPr="00FA5B38">
        <w:rPr>
          <w:rFonts w:asciiTheme="minorHAnsi" w:hAnsiTheme="minorHAnsi" w:cstheme="minorHAnsi"/>
          <w:sz w:val="22"/>
          <w:szCs w:val="22"/>
        </w:rPr>
        <w:br/>
        <w:t>Etapas:</w:t>
      </w:r>
    </w:p>
    <w:p w14:paraId="2447BF8B" w14:textId="77777777" w:rsidR="003063C6" w:rsidRPr="00FA5B38" w:rsidRDefault="003063C6" w:rsidP="003063C6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Agendar atendimento no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DPS</w:t>
      </w:r>
    </w:p>
    <w:p w14:paraId="6F8BEBF1" w14:textId="77777777" w:rsidR="003063C6" w:rsidRPr="00FA5B38" w:rsidRDefault="003063C6" w:rsidP="003063C6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Levar documentos: passaporte, comprovante de residência, status migratório, SSN (se tiver)</w:t>
      </w:r>
    </w:p>
    <w:p w14:paraId="65E78272" w14:textId="77777777" w:rsidR="003063C6" w:rsidRPr="00FA5B38" w:rsidRDefault="003063C6" w:rsidP="003063C6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Fazer exame de visão</w:t>
      </w:r>
    </w:p>
    <w:p w14:paraId="7D844007" w14:textId="77777777" w:rsidR="003063C6" w:rsidRPr="00FA5B38" w:rsidRDefault="003063C6" w:rsidP="003063C6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Fazer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prova escrita</w:t>
      </w:r>
    </w:p>
    <w:p w14:paraId="55994CF8" w14:textId="77777777" w:rsidR="003063C6" w:rsidRPr="00FA5B38" w:rsidRDefault="003063C6" w:rsidP="003063C6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Fazer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prova prática</w:t>
      </w:r>
      <w:r w:rsidRPr="00FA5B38">
        <w:rPr>
          <w:rFonts w:asciiTheme="minorHAnsi" w:hAnsiTheme="minorHAnsi" w:cstheme="minorHAnsi"/>
          <w:sz w:val="22"/>
          <w:szCs w:val="22"/>
        </w:rPr>
        <w:t xml:space="preserve"> de direção</w:t>
      </w:r>
    </w:p>
    <w:p w14:paraId="752AACD1" w14:textId="77777777" w:rsidR="003063C6" w:rsidRPr="00FA5B38" w:rsidRDefault="003063C6" w:rsidP="003063C6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Pagar a taxa e receber a licença</w:t>
      </w:r>
    </w:p>
    <w:p w14:paraId="0134CF42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2C768BF8">
          <v:rect id="_x0000_i1025" style="width:0;height:1.5pt" o:hralign="center" o:hrstd="t" o:hr="t" fillcolor="#a0a0a0" stroked="f"/>
        </w:pict>
      </w:r>
    </w:p>
    <w:p w14:paraId="61FFB7DE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42. Posso dirigir com a CNH do Brasil?</w:t>
      </w:r>
    </w:p>
    <w:p w14:paraId="2A3DB5E3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Sim!</w:t>
      </w:r>
    </w:p>
    <w:p w14:paraId="1C779C89" w14:textId="77777777" w:rsidR="003063C6" w:rsidRPr="00FA5B38" w:rsidRDefault="003063C6" w:rsidP="003063C6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Residentes: podem dirigir com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CNH válida + passaporte</w:t>
      </w:r>
      <w:r w:rsidRPr="00FA5B38">
        <w:rPr>
          <w:rFonts w:asciiTheme="minorHAnsi" w:hAnsiTheme="minorHAnsi" w:cstheme="minorHAnsi"/>
          <w:sz w:val="22"/>
          <w:szCs w:val="22"/>
        </w:rPr>
        <w:t xml:space="preserve"> por até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90 dias</w:t>
      </w:r>
      <w:r w:rsidRPr="00FA5B38">
        <w:rPr>
          <w:rFonts w:asciiTheme="minorHAnsi" w:hAnsiTheme="minorHAnsi" w:cstheme="minorHAnsi"/>
          <w:sz w:val="22"/>
          <w:szCs w:val="22"/>
        </w:rPr>
        <w:t>.</w:t>
      </w:r>
    </w:p>
    <w:p w14:paraId="33BCE9CB" w14:textId="77777777" w:rsidR="003063C6" w:rsidRPr="00FA5B38" w:rsidRDefault="003063C6" w:rsidP="003063C6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Turistas: podem usar CNH + passaporte enquanto estiverem legalmente no país.</w:t>
      </w:r>
    </w:p>
    <w:p w14:paraId="7161E929" w14:textId="77777777" w:rsidR="003063C6" w:rsidRPr="00FA5B38" w:rsidRDefault="003063C6" w:rsidP="003063C6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Para morar no Texas, é necessário tirar a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Driver License local</w:t>
      </w:r>
      <w:r w:rsidRPr="00FA5B38">
        <w:rPr>
          <w:rFonts w:asciiTheme="minorHAnsi" w:hAnsiTheme="minorHAnsi" w:cstheme="minorHAnsi"/>
          <w:sz w:val="22"/>
          <w:szCs w:val="22"/>
        </w:rPr>
        <w:t>.</w:t>
      </w:r>
    </w:p>
    <w:p w14:paraId="543AB09F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5AE48448">
          <v:rect id="_x0000_i1026" style="width:0;height:1.5pt" o:hralign="center" o:hrstd="t" o:hr="t" fillcolor="#a0a0a0" stroked="f"/>
        </w:pict>
      </w:r>
    </w:p>
    <w:p w14:paraId="6A969ECC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43. Onde comprar carro usado confiável?</w:t>
      </w:r>
    </w:p>
    <w:p w14:paraId="2F56EC8D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Locais seguros:</w:t>
      </w:r>
    </w:p>
    <w:p w14:paraId="34BD9B0A" w14:textId="77777777" w:rsidR="003063C6" w:rsidRPr="00FA5B38" w:rsidRDefault="003063C6" w:rsidP="003063C6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CarMax</w:t>
      </w:r>
      <w:r w:rsidRPr="00FA5B38">
        <w:rPr>
          <w:rFonts w:asciiTheme="minorHAnsi" w:hAnsiTheme="minorHAnsi" w:cstheme="minorHAnsi"/>
          <w:sz w:val="22"/>
          <w:szCs w:val="22"/>
        </w:rPr>
        <w:t xml:space="preserve"> – inspeção completa e garantia</w:t>
      </w:r>
    </w:p>
    <w:p w14:paraId="68F1A2DA" w14:textId="77777777" w:rsidR="003063C6" w:rsidRPr="00FA5B38" w:rsidRDefault="003063C6" w:rsidP="003063C6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Carvana</w:t>
      </w:r>
      <w:r w:rsidRPr="00FA5B38">
        <w:rPr>
          <w:rFonts w:asciiTheme="minorHAnsi" w:hAnsiTheme="minorHAnsi" w:cstheme="minorHAnsi"/>
          <w:sz w:val="22"/>
          <w:szCs w:val="22"/>
        </w:rPr>
        <w:t xml:space="preserve"> – compra online + entrega</w:t>
      </w:r>
    </w:p>
    <w:p w14:paraId="19016555" w14:textId="77777777" w:rsidR="003063C6" w:rsidRPr="00FA5B38" w:rsidRDefault="003063C6" w:rsidP="003063C6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AutoNation</w:t>
      </w:r>
      <w:r w:rsidRPr="00FA5B38">
        <w:rPr>
          <w:rFonts w:asciiTheme="minorHAnsi" w:hAnsiTheme="minorHAnsi" w:cstheme="minorHAnsi"/>
          <w:sz w:val="22"/>
          <w:szCs w:val="22"/>
        </w:rPr>
        <w:t xml:space="preserve"> – lojas grandes em várias cidades</w:t>
      </w:r>
    </w:p>
    <w:p w14:paraId="65992313" w14:textId="77777777" w:rsidR="003063C6" w:rsidRPr="00FA5B38" w:rsidRDefault="003063C6" w:rsidP="003063C6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Facebook Marketplace</w:t>
      </w:r>
      <w:r w:rsidRPr="00FA5B38">
        <w:rPr>
          <w:rFonts w:asciiTheme="minorHAnsi" w:hAnsiTheme="minorHAnsi" w:cstheme="minorHAnsi"/>
          <w:sz w:val="22"/>
          <w:szCs w:val="22"/>
        </w:rPr>
        <w:t xml:space="preserve"> (verificar mecânico antes)</w:t>
      </w:r>
    </w:p>
    <w:p w14:paraId="3EE38EC2" w14:textId="77777777" w:rsidR="003063C6" w:rsidRPr="00FA5B38" w:rsidRDefault="003063C6" w:rsidP="003063C6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Dealerships locais certificadas</w:t>
      </w:r>
    </w:p>
    <w:p w14:paraId="3AE86FCF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Sites úteis:</w:t>
      </w:r>
    </w:p>
    <w:p w14:paraId="02162F0C" w14:textId="77777777" w:rsidR="003063C6" w:rsidRPr="00FA5B38" w:rsidRDefault="003063C6" w:rsidP="003063C6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Cars.com</w:t>
      </w:r>
    </w:p>
    <w:p w14:paraId="2817807B" w14:textId="77777777" w:rsidR="003063C6" w:rsidRPr="00FA5B38" w:rsidRDefault="003063C6" w:rsidP="003063C6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Cargurus.com</w:t>
      </w:r>
    </w:p>
    <w:p w14:paraId="28A8AD1A" w14:textId="77777777" w:rsidR="003063C6" w:rsidRPr="00FA5B38" w:rsidRDefault="003063C6" w:rsidP="003063C6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TrueCar.com</w:t>
      </w:r>
    </w:p>
    <w:p w14:paraId="6A0594AF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0BB39A2C">
          <v:rect id="_x0000_i1027" style="width:0;height:1.5pt" o:hralign="center" o:hrstd="t" o:hr="t" fillcolor="#a0a0a0" stroked="f"/>
        </w:pict>
      </w:r>
    </w:p>
    <w:p w14:paraId="73260065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44. Onde alugar carro barato?</w:t>
      </w:r>
    </w:p>
    <w:p w14:paraId="13EA2871" w14:textId="77777777" w:rsidR="003063C6" w:rsidRPr="00FA5B38" w:rsidRDefault="003063C6" w:rsidP="003063C6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Enterprise</w:t>
      </w:r>
    </w:p>
    <w:p w14:paraId="191E335F" w14:textId="77777777" w:rsidR="003063C6" w:rsidRPr="00FA5B38" w:rsidRDefault="003063C6" w:rsidP="003063C6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Hertz</w:t>
      </w:r>
    </w:p>
    <w:p w14:paraId="36A57F75" w14:textId="77777777" w:rsidR="003063C6" w:rsidRPr="00FA5B38" w:rsidRDefault="003063C6" w:rsidP="003063C6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Avis/Budget</w:t>
      </w:r>
    </w:p>
    <w:p w14:paraId="06176AF9" w14:textId="77777777" w:rsidR="003063C6" w:rsidRPr="00FA5B38" w:rsidRDefault="003063C6" w:rsidP="003063C6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Alamo</w:t>
      </w:r>
    </w:p>
    <w:p w14:paraId="4B6F802A" w14:textId="77777777" w:rsidR="003063C6" w:rsidRPr="00FA5B38" w:rsidRDefault="003063C6" w:rsidP="003063C6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Turo</w:t>
      </w:r>
      <w:r w:rsidRPr="00FA5B38">
        <w:rPr>
          <w:rFonts w:asciiTheme="minorHAnsi" w:hAnsiTheme="minorHAnsi" w:cstheme="minorHAnsi"/>
          <w:sz w:val="22"/>
          <w:szCs w:val="22"/>
        </w:rPr>
        <w:t xml:space="preserve"> (como “Airbnb de carros”, mais barato em muitos casos)</w:t>
      </w:r>
    </w:p>
    <w:p w14:paraId="0F949D75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042E3F90">
          <v:rect id="_x0000_i1028" style="width:0;height:1.5pt" o:hralign="center" o:hrstd="t" o:hr="t" fillcolor="#a0a0a0" stroked="f"/>
        </w:pict>
      </w:r>
    </w:p>
    <w:p w14:paraId="53694EF2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45. O que é seguro de carro e como funciona?</w:t>
      </w:r>
    </w:p>
    <w:p w14:paraId="0A0671A9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O seguro é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obrigatório</w:t>
      </w:r>
      <w:r w:rsidRPr="00FA5B38">
        <w:rPr>
          <w:rFonts w:asciiTheme="minorHAnsi" w:hAnsiTheme="minorHAnsi" w:cstheme="minorHAnsi"/>
          <w:sz w:val="22"/>
          <w:szCs w:val="22"/>
        </w:rPr>
        <w:t xml:space="preserve"> no Texas.</w:t>
      </w:r>
      <w:r w:rsidRPr="00FA5B38">
        <w:rPr>
          <w:rFonts w:asciiTheme="minorHAnsi" w:hAnsiTheme="minorHAnsi" w:cstheme="minorHAnsi"/>
          <w:sz w:val="22"/>
          <w:szCs w:val="22"/>
        </w:rPr>
        <w:br/>
        <w:t>Tipos:</w:t>
      </w:r>
    </w:p>
    <w:p w14:paraId="34430868" w14:textId="77777777" w:rsidR="003063C6" w:rsidRPr="00FA5B38" w:rsidRDefault="003063C6" w:rsidP="003063C6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Liability</w:t>
      </w:r>
      <w:r w:rsidRPr="00FA5B38">
        <w:rPr>
          <w:rFonts w:asciiTheme="minorHAnsi" w:hAnsiTheme="minorHAnsi" w:cstheme="minorHAnsi"/>
          <w:sz w:val="22"/>
          <w:szCs w:val="22"/>
        </w:rPr>
        <w:t xml:space="preserve"> (mínimo obrigatório) – cobre danos que você causa a terceiros</w:t>
      </w:r>
    </w:p>
    <w:p w14:paraId="0AA65779" w14:textId="77777777" w:rsidR="003063C6" w:rsidRPr="00FA5B38" w:rsidRDefault="003063C6" w:rsidP="003063C6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Full Coverage</w:t>
      </w:r>
      <w:r w:rsidRPr="00FA5B38">
        <w:rPr>
          <w:rFonts w:asciiTheme="minorHAnsi" w:hAnsiTheme="minorHAnsi" w:cstheme="minorHAnsi"/>
          <w:sz w:val="22"/>
          <w:szCs w:val="22"/>
        </w:rPr>
        <w:t xml:space="preserve"> – inclui danos ao seu veículo</w:t>
      </w:r>
    </w:p>
    <w:p w14:paraId="2A7680B2" w14:textId="77777777" w:rsidR="003063C6" w:rsidRPr="00FA5B38" w:rsidRDefault="003063C6" w:rsidP="003063C6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Collision/Comprehensive</w:t>
      </w:r>
      <w:r w:rsidRPr="00FA5B38">
        <w:rPr>
          <w:rFonts w:asciiTheme="minorHAnsi" w:hAnsiTheme="minorHAnsi" w:cstheme="minorHAnsi"/>
          <w:sz w:val="22"/>
          <w:szCs w:val="22"/>
        </w:rPr>
        <w:t xml:space="preserve"> – cobre acidentes, roubo, clima, etc.</w:t>
      </w:r>
    </w:p>
    <w:p w14:paraId="1F33E7EF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Quanto melhor o histórico de crédito, mais barato o seguro.</w:t>
      </w:r>
    </w:p>
    <w:p w14:paraId="2555894D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7D4925EA">
          <v:rect id="_x0000_i1029" style="width:0;height:1.5pt" o:hralign="center" o:hrstd="t" o:hr="t" fillcolor="#a0a0a0" stroked="f"/>
        </w:pict>
      </w:r>
    </w:p>
    <w:p w14:paraId="5D8121C4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46. Onde encontro oficina mecânica de confiança?</w:t>
      </w:r>
    </w:p>
    <w:p w14:paraId="3DF95164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Opções recomendadas:</w:t>
      </w:r>
    </w:p>
    <w:p w14:paraId="20B44677" w14:textId="77777777" w:rsidR="003063C6" w:rsidRPr="00FA5B38" w:rsidRDefault="003063C6" w:rsidP="003063C6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Midas</w:t>
      </w:r>
    </w:p>
    <w:p w14:paraId="3F00149A" w14:textId="77777777" w:rsidR="003063C6" w:rsidRPr="00FA5B38" w:rsidRDefault="003063C6" w:rsidP="003063C6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Firestone</w:t>
      </w:r>
    </w:p>
    <w:p w14:paraId="01233BD4" w14:textId="77777777" w:rsidR="003063C6" w:rsidRPr="00FA5B38" w:rsidRDefault="003063C6" w:rsidP="003063C6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Pep Boys</w:t>
      </w:r>
    </w:p>
    <w:p w14:paraId="3FBAEC5D" w14:textId="77777777" w:rsidR="003063C6" w:rsidRPr="00FA5B38" w:rsidRDefault="003063C6" w:rsidP="003063C6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Jiffy Lube</w:t>
      </w:r>
      <w:r w:rsidRPr="00FA5B38">
        <w:rPr>
          <w:rFonts w:asciiTheme="minorHAnsi" w:hAnsiTheme="minorHAnsi" w:cstheme="minorHAnsi"/>
          <w:sz w:val="22"/>
          <w:szCs w:val="22"/>
        </w:rPr>
        <w:t xml:space="preserve"> (para trocas rápidas e básicas)</w:t>
      </w:r>
    </w:p>
    <w:p w14:paraId="010A760B" w14:textId="77777777" w:rsidR="003063C6" w:rsidRPr="00FA5B38" w:rsidRDefault="003063C6" w:rsidP="003063C6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Oficinas locais com boas avaliações no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Google Reviews</w:t>
      </w:r>
    </w:p>
    <w:p w14:paraId="095F432A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Brasileiros/hispânicos recomendam locais nos grupos do Facebook.</w:t>
      </w:r>
    </w:p>
    <w:p w14:paraId="26A05A75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7A408175">
          <v:rect id="_x0000_i1030" style="width:0;height:1.5pt" o:hralign="center" o:hrstd="t" o:hr="t" fillcolor="#a0a0a0" stroked="f"/>
        </w:pict>
      </w:r>
    </w:p>
    <w:p w14:paraId="70BB0252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47. Como funciona Uber/Lyft para motoristas brasileiros?</w:t>
      </w:r>
    </w:p>
    <w:p w14:paraId="5154F4BE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Requisitos gerais no Texas:</w:t>
      </w:r>
    </w:p>
    <w:p w14:paraId="433E034D" w14:textId="77777777" w:rsidR="003063C6" w:rsidRPr="00FA5B38" w:rsidRDefault="003063C6" w:rsidP="003063C6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Driver License válida do Texas</w:t>
      </w:r>
    </w:p>
    <w:p w14:paraId="3D11787D" w14:textId="77777777" w:rsidR="003063C6" w:rsidRPr="00FA5B38" w:rsidRDefault="003063C6" w:rsidP="003063C6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Seguro do carro no seu nome</w:t>
      </w:r>
    </w:p>
    <w:p w14:paraId="6248333E" w14:textId="77777777" w:rsidR="003063C6" w:rsidRPr="00FA5B38" w:rsidRDefault="003063C6" w:rsidP="003063C6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Veículo com ano mínimo exigido pela cidade</w:t>
      </w:r>
    </w:p>
    <w:p w14:paraId="06E2B794" w14:textId="77777777" w:rsidR="003063C6" w:rsidRPr="00FA5B38" w:rsidRDefault="003063C6" w:rsidP="003063C6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Passar por background check</w:t>
      </w:r>
    </w:p>
    <w:p w14:paraId="42A96B61" w14:textId="77777777" w:rsidR="003063C6" w:rsidRPr="00FA5B38" w:rsidRDefault="003063C6" w:rsidP="003063C6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Não precisa de visto de trabalho para criar a conta,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mas legalmente só pode dirigir quem tem autorização de trabalho</w:t>
      </w:r>
      <w:r w:rsidRPr="00FA5B38">
        <w:rPr>
          <w:rFonts w:asciiTheme="minorHAnsi" w:hAnsiTheme="minorHAnsi" w:cstheme="minorHAnsi"/>
          <w:sz w:val="22"/>
          <w:szCs w:val="22"/>
        </w:rPr>
        <w:t xml:space="preserve"> (EAD ou cidadania/residência).</w:t>
      </w:r>
    </w:p>
    <w:p w14:paraId="78892E11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17B364A9">
          <v:rect id="_x0000_i1031" style="width:0;height:1.5pt" o:hralign="center" o:hrstd="t" o:hr="t" fillcolor="#a0a0a0" stroked="f"/>
        </w:pict>
      </w:r>
    </w:p>
    <w:p w14:paraId="41B94D78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48. Qual a diferença entre “title” e “registration” do carro?</w:t>
      </w:r>
    </w:p>
    <w:p w14:paraId="7CDDC1D7" w14:textId="77777777" w:rsidR="003063C6" w:rsidRPr="00FA5B38" w:rsidRDefault="003063C6" w:rsidP="003063C6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Title</w:t>
      </w:r>
      <w:r w:rsidRPr="00FA5B38">
        <w:rPr>
          <w:rFonts w:asciiTheme="minorHAnsi" w:hAnsiTheme="minorHAnsi" w:cstheme="minorHAnsi"/>
          <w:sz w:val="22"/>
          <w:szCs w:val="22"/>
        </w:rPr>
        <w:t xml:space="preserve">: documento que prova a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propriedade</w:t>
      </w:r>
      <w:r w:rsidRPr="00FA5B38">
        <w:rPr>
          <w:rFonts w:asciiTheme="minorHAnsi" w:hAnsiTheme="minorHAnsi" w:cstheme="minorHAnsi"/>
          <w:sz w:val="22"/>
          <w:szCs w:val="22"/>
        </w:rPr>
        <w:t xml:space="preserve"> do veículo (como o “documento” do Brasil).</w:t>
      </w:r>
    </w:p>
    <w:p w14:paraId="62625FB9" w14:textId="77777777" w:rsidR="003063C6" w:rsidRPr="00FA5B38" w:rsidRDefault="003063C6" w:rsidP="003063C6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Registration</w:t>
      </w:r>
      <w:r w:rsidRPr="00FA5B38">
        <w:rPr>
          <w:rFonts w:asciiTheme="minorHAnsi" w:hAnsiTheme="minorHAnsi" w:cstheme="minorHAnsi"/>
          <w:sz w:val="22"/>
          <w:szCs w:val="22"/>
        </w:rPr>
        <w:t>: registro anual para permitir que o carro circule legalmente (placa e selo anual).</w:t>
      </w:r>
    </w:p>
    <w:p w14:paraId="72FF178B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5829644F">
          <v:rect id="_x0000_i1032" style="width:0;height:1.5pt" o:hralign="center" o:hrstd="t" o:hr="t" fillcolor="#a0a0a0" stroked="f"/>
        </w:pict>
      </w:r>
    </w:p>
    <w:p w14:paraId="3F371972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49. Onde fazer inspeção veicular?</w:t>
      </w:r>
    </w:p>
    <w:p w14:paraId="3FD7FE42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No Texas, a inspeção é feita em locais autorizados como:</w:t>
      </w:r>
    </w:p>
    <w:p w14:paraId="5C420DA1" w14:textId="77777777" w:rsidR="003063C6" w:rsidRPr="00FA5B38" w:rsidRDefault="003063C6" w:rsidP="003063C6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Jiffy Lube</w:t>
      </w:r>
    </w:p>
    <w:p w14:paraId="6D11C9A7" w14:textId="77777777" w:rsidR="003063C6" w:rsidRPr="00FA5B38" w:rsidRDefault="003063C6" w:rsidP="003063C6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Kwik Kar</w:t>
      </w:r>
    </w:p>
    <w:p w14:paraId="5E7208A6" w14:textId="77777777" w:rsidR="003063C6" w:rsidRPr="00FA5B38" w:rsidRDefault="003063C6" w:rsidP="003063C6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Firestone</w:t>
      </w:r>
    </w:p>
    <w:p w14:paraId="57C2A13E" w14:textId="77777777" w:rsidR="003063C6" w:rsidRPr="00FA5B38" w:rsidRDefault="003063C6" w:rsidP="003063C6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Oficinas certificadas pelo estado</w:t>
      </w:r>
    </w:p>
    <w:p w14:paraId="60B0B8AA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Exigida para renovar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registration</w:t>
      </w:r>
      <w:r w:rsidRPr="00FA5B38">
        <w:rPr>
          <w:rFonts w:asciiTheme="minorHAnsi" w:hAnsiTheme="minorHAnsi" w:cstheme="minorHAnsi"/>
          <w:sz w:val="22"/>
          <w:szCs w:val="22"/>
        </w:rPr>
        <w:t xml:space="preserve"> em muitos condados.</w:t>
      </w:r>
    </w:p>
    <w:p w14:paraId="76A9363C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46FA1E63">
          <v:rect id="_x0000_i1033" style="width:0;height:1.5pt" o:hralign="center" o:hrstd="t" o:hr="t" fillcolor="#a0a0a0" stroked="f"/>
        </w:pict>
      </w:r>
    </w:p>
    <w:p w14:paraId="54928BE3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50. Como funciona pedágio (toll) nos EUA? (Texas)</w:t>
      </w:r>
    </w:p>
    <w:p w14:paraId="150D797B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No Texas, os pedágios são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eletrônicos</w:t>
      </w:r>
      <w:r w:rsidRPr="00FA5B38">
        <w:rPr>
          <w:rFonts w:asciiTheme="minorHAnsi" w:hAnsiTheme="minorHAnsi" w:cstheme="minorHAnsi"/>
          <w:sz w:val="22"/>
          <w:szCs w:val="22"/>
        </w:rPr>
        <w:t>.</w:t>
      </w:r>
      <w:r w:rsidRPr="00FA5B38">
        <w:rPr>
          <w:rFonts w:asciiTheme="minorHAnsi" w:hAnsiTheme="minorHAnsi" w:cstheme="minorHAnsi"/>
          <w:sz w:val="22"/>
          <w:szCs w:val="22"/>
        </w:rPr>
        <w:br/>
        <w:t>Você pode pagar por:</w:t>
      </w:r>
    </w:p>
    <w:p w14:paraId="40FA1A62" w14:textId="77777777" w:rsidR="003063C6" w:rsidRPr="00FA5B38" w:rsidRDefault="003063C6" w:rsidP="003063C6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TxTag</w:t>
      </w:r>
      <w:r w:rsidRPr="00FA5B38">
        <w:rPr>
          <w:rFonts w:asciiTheme="minorHAnsi" w:hAnsiTheme="minorHAnsi" w:cstheme="minorHAnsi"/>
          <w:sz w:val="22"/>
          <w:szCs w:val="22"/>
        </w:rPr>
        <w:t xml:space="preserve"> (Austin)</w:t>
      </w:r>
    </w:p>
    <w:p w14:paraId="55D2EC01" w14:textId="77777777" w:rsidR="003063C6" w:rsidRPr="00FA5B38" w:rsidRDefault="003063C6" w:rsidP="003063C6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TollTag</w:t>
      </w:r>
      <w:r w:rsidRPr="00FA5B38">
        <w:rPr>
          <w:rFonts w:asciiTheme="minorHAnsi" w:hAnsiTheme="minorHAnsi" w:cstheme="minorHAnsi"/>
          <w:sz w:val="22"/>
          <w:szCs w:val="22"/>
        </w:rPr>
        <w:t xml:space="preserve"> (Dallas)</w:t>
      </w:r>
    </w:p>
    <w:p w14:paraId="17B4CA5E" w14:textId="77777777" w:rsidR="003063C6" w:rsidRPr="00FA5B38" w:rsidRDefault="003063C6" w:rsidP="003063C6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EZ TAG</w:t>
      </w:r>
      <w:r w:rsidRPr="00FA5B38">
        <w:rPr>
          <w:rFonts w:asciiTheme="minorHAnsi" w:hAnsiTheme="minorHAnsi" w:cstheme="minorHAnsi"/>
          <w:sz w:val="22"/>
          <w:szCs w:val="22"/>
        </w:rPr>
        <w:t xml:space="preserve"> (Houston)</w:t>
      </w:r>
    </w:p>
    <w:p w14:paraId="0DC43020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Sem tag, você recebe a conta pelo correio (“Pay-by-mail”), mais caro.</w:t>
      </w:r>
    </w:p>
    <w:p w14:paraId="3A76E30A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046CA731">
          <v:rect id="_x0000_i1034" style="width:0;height:1.5pt" o:hralign="center" o:hrstd="t" o:hr="t" fillcolor="#a0a0a0" stroked="f"/>
        </w:pict>
      </w:r>
    </w:p>
    <w:p w14:paraId="7DF0BEEF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51. Como eu compro meu SunPass?</w:t>
      </w:r>
    </w:p>
    <w:p w14:paraId="17D9E1E5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SunPass</w:t>
      </w:r>
      <w:r w:rsidRPr="00FA5B38">
        <w:rPr>
          <w:rFonts w:asciiTheme="minorHAnsi" w:hAnsiTheme="minorHAnsi" w:cstheme="minorHAnsi"/>
          <w:sz w:val="22"/>
          <w:szCs w:val="22"/>
        </w:rPr>
        <w:t xml:space="preserve"> é da Flórida, não do Texas.</w:t>
      </w:r>
      <w:r w:rsidRPr="00FA5B38">
        <w:rPr>
          <w:rFonts w:asciiTheme="minorHAnsi" w:hAnsiTheme="minorHAnsi" w:cstheme="minorHAnsi"/>
          <w:sz w:val="22"/>
          <w:szCs w:val="22"/>
        </w:rPr>
        <w:br/>
        <w:t>No Texas você utiliza:</w:t>
      </w:r>
    </w:p>
    <w:p w14:paraId="1CBBC677" w14:textId="77777777" w:rsidR="003063C6" w:rsidRPr="00FA5B38" w:rsidRDefault="003063C6" w:rsidP="003063C6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TxTag</w:t>
      </w:r>
    </w:p>
    <w:p w14:paraId="6AB98684" w14:textId="77777777" w:rsidR="003063C6" w:rsidRPr="00FA5B38" w:rsidRDefault="003063C6" w:rsidP="003063C6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EZ TAG</w:t>
      </w:r>
    </w:p>
    <w:p w14:paraId="6A6A5423" w14:textId="77777777" w:rsidR="003063C6" w:rsidRPr="00FA5B38" w:rsidRDefault="003063C6" w:rsidP="003063C6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TollTag</w:t>
      </w:r>
    </w:p>
    <w:p w14:paraId="0C2AA8EC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Podem ser adquiridos:</w:t>
      </w:r>
    </w:p>
    <w:p w14:paraId="5B9F0FEB" w14:textId="77777777" w:rsidR="003063C6" w:rsidRPr="00FA5B38" w:rsidRDefault="003063C6" w:rsidP="003063C6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Online</w:t>
      </w:r>
    </w:p>
    <w:p w14:paraId="00328E54" w14:textId="77777777" w:rsidR="003063C6" w:rsidRPr="00FA5B38" w:rsidRDefault="003063C6" w:rsidP="003063C6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Pelo correio</w:t>
      </w:r>
    </w:p>
    <w:p w14:paraId="2E8AEBD5" w14:textId="77777777" w:rsidR="003063C6" w:rsidRPr="00FA5B38" w:rsidRDefault="003063C6" w:rsidP="003063C6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Em lojas autorizadas (Kroger, H-E-B, Walgreens, dependendo da cidade)</w:t>
      </w:r>
    </w:p>
    <w:p w14:paraId="22861084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5756B381">
          <v:rect id="_x0000_i1035" style="width:0;height:1.5pt" o:hralign="center" o:hrstd="t" o:hr="t" fillcolor="#a0a0a0" stroked="f"/>
        </w:pict>
      </w:r>
    </w:p>
    <w:p w14:paraId="0C345A6B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52. Como coloco dinheiro no meu SunPass?</w:t>
      </w:r>
    </w:p>
    <w:p w14:paraId="4F7D72C4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No Texas → você recarrega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TxTag/EZ TAG/TollTag</w:t>
      </w:r>
      <w:r w:rsidRPr="00FA5B38">
        <w:rPr>
          <w:rFonts w:asciiTheme="minorHAnsi" w:hAnsiTheme="minorHAnsi" w:cstheme="minorHAnsi"/>
          <w:sz w:val="22"/>
          <w:szCs w:val="22"/>
        </w:rPr>
        <w:t>, não SunPass.</w:t>
      </w:r>
    </w:p>
    <w:p w14:paraId="1AA8B660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lastRenderedPageBreak/>
        <w:t>Formas de recarga:</w:t>
      </w:r>
    </w:p>
    <w:p w14:paraId="55694D4D" w14:textId="77777777" w:rsidR="003063C6" w:rsidRPr="00FA5B38" w:rsidRDefault="003063C6" w:rsidP="003063C6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Online</w:t>
      </w:r>
    </w:p>
    <w:p w14:paraId="43C7674D" w14:textId="77777777" w:rsidR="003063C6" w:rsidRPr="00FA5B38" w:rsidRDefault="003063C6" w:rsidP="003063C6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App oficial</w:t>
      </w:r>
    </w:p>
    <w:p w14:paraId="53D2D721" w14:textId="77777777" w:rsidR="003063C6" w:rsidRPr="00FA5B38" w:rsidRDefault="003063C6" w:rsidP="003063C6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Débito automático na conta bancária</w:t>
      </w:r>
    </w:p>
    <w:p w14:paraId="5A93E4E1" w14:textId="77777777" w:rsidR="003063C6" w:rsidRPr="00FA5B38" w:rsidRDefault="003063C6" w:rsidP="003063C6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Por telefone</w:t>
      </w:r>
    </w:p>
    <w:p w14:paraId="76C0680C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34313840">
          <v:rect id="_x0000_i1036" style="width:0;height:1.5pt" o:hralign="center" o:hrstd="t" o:hr="t" fillcolor="#a0a0a0" stroked="f"/>
        </w:pict>
      </w:r>
    </w:p>
    <w:p w14:paraId="4E648C2B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53. Quais as etapas para tirar a Drive License?</w:t>
      </w:r>
    </w:p>
    <w:p w14:paraId="0262388C" w14:textId="77777777" w:rsidR="003063C6" w:rsidRPr="00FA5B38" w:rsidRDefault="003063C6" w:rsidP="003063C6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Prova de residência no Texas</w:t>
      </w:r>
    </w:p>
    <w:p w14:paraId="0D200E0E" w14:textId="77777777" w:rsidR="003063C6" w:rsidRPr="00FA5B38" w:rsidRDefault="003063C6" w:rsidP="003063C6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Entregar documentos ao DPS</w:t>
      </w:r>
    </w:p>
    <w:p w14:paraId="21C7F599" w14:textId="77777777" w:rsidR="003063C6" w:rsidRPr="00FA5B38" w:rsidRDefault="003063C6" w:rsidP="003063C6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Fazer exame de vista</w:t>
      </w:r>
    </w:p>
    <w:p w14:paraId="0F25B622" w14:textId="77777777" w:rsidR="003063C6" w:rsidRPr="00FA5B38" w:rsidRDefault="003063C6" w:rsidP="003063C6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Fazer prova escrita (pode ser em espanhol)</w:t>
      </w:r>
    </w:p>
    <w:p w14:paraId="34C8EC7D" w14:textId="77777777" w:rsidR="003063C6" w:rsidRPr="00FA5B38" w:rsidRDefault="003063C6" w:rsidP="003063C6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Fazer prova prática</w:t>
      </w:r>
    </w:p>
    <w:p w14:paraId="1B254719" w14:textId="77777777" w:rsidR="003063C6" w:rsidRPr="00FA5B38" w:rsidRDefault="003063C6" w:rsidP="003063C6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Pagar taxa</w:t>
      </w:r>
    </w:p>
    <w:p w14:paraId="00255773" w14:textId="77777777" w:rsidR="003063C6" w:rsidRPr="00FA5B38" w:rsidRDefault="003063C6" w:rsidP="003063C6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Receber licença provisória até chegar a definitiva</w:t>
      </w:r>
    </w:p>
    <w:p w14:paraId="33988BF1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5F47C7AA">
          <v:rect id="_x0000_i1037" style="width:0;height:1.5pt" o:hralign="center" o:hrstd="t" o:hr="t" fillcolor="#a0a0a0" stroked="f"/>
        </w:pict>
      </w:r>
    </w:p>
    <w:p w14:paraId="7E3D5E60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54. Sou turista, posso tirar minha Drive License? Por quanto tempo ela é válida?</w:t>
      </w:r>
    </w:p>
    <w:p w14:paraId="135A73D7" w14:textId="77777777" w:rsidR="003063C6" w:rsidRPr="00FA5B38" w:rsidRDefault="003063C6" w:rsidP="003063C6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Algumas cidades permitem turistas se comprovarem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residência temporária</w:t>
      </w:r>
    </w:p>
    <w:p w14:paraId="101AAAA4" w14:textId="77777777" w:rsidR="003063C6" w:rsidRPr="00FA5B38" w:rsidRDefault="003063C6" w:rsidP="003063C6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Mas na maioria dos casos, apenas residentes podem tirar</w:t>
      </w:r>
    </w:p>
    <w:p w14:paraId="6A111D82" w14:textId="77777777" w:rsidR="003063C6" w:rsidRPr="00FA5B38" w:rsidRDefault="003063C6" w:rsidP="003063C6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Se aprovado, a licença tem validade de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4 a 8 anos</w:t>
      </w:r>
      <w:r w:rsidRPr="00FA5B38">
        <w:rPr>
          <w:rFonts w:asciiTheme="minorHAnsi" w:hAnsiTheme="minorHAnsi" w:cstheme="minorHAnsi"/>
          <w:sz w:val="22"/>
          <w:szCs w:val="22"/>
        </w:rPr>
        <w:t>, dependendo da categoria</w:t>
      </w:r>
    </w:p>
    <w:p w14:paraId="1653730B" w14:textId="77777777" w:rsidR="003063C6" w:rsidRPr="00FA5B38" w:rsidRDefault="003063C6" w:rsidP="003063C6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SAÚDE – TEXAS</w:t>
      </w:r>
    </w:p>
    <w:p w14:paraId="1A712FE9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51. Onde encontrar médico que fala português?</w:t>
      </w:r>
    </w:p>
    <w:p w14:paraId="0347B8FE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No Texas, especialmente em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Houston</w:t>
      </w:r>
      <w:r w:rsidRPr="00FA5B38">
        <w:rPr>
          <w:rFonts w:asciiTheme="minorHAnsi" w:hAnsiTheme="minorHAnsi" w:cstheme="minorHAnsi"/>
          <w:sz w:val="22"/>
          <w:szCs w:val="22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Dallas</w:t>
      </w:r>
      <w:r w:rsidRPr="00FA5B38">
        <w:rPr>
          <w:rFonts w:asciiTheme="minorHAnsi" w:hAnsiTheme="minorHAnsi" w:cstheme="minorHAnsi"/>
          <w:sz w:val="22"/>
          <w:szCs w:val="22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Austin</w:t>
      </w:r>
      <w:r w:rsidRPr="00FA5B38">
        <w:rPr>
          <w:rFonts w:asciiTheme="minorHAnsi" w:hAnsiTheme="minorHAnsi" w:cstheme="minorHAnsi"/>
          <w:sz w:val="22"/>
          <w:szCs w:val="22"/>
        </w:rPr>
        <w:t xml:space="preserve"> e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San Antonio</w:t>
      </w:r>
      <w:r w:rsidRPr="00FA5B38">
        <w:rPr>
          <w:rFonts w:asciiTheme="minorHAnsi" w:hAnsiTheme="minorHAnsi" w:cstheme="minorHAnsi"/>
          <w:sz w:val="22"/>
          <w:szCs w:val="22"/>
        </w:rPr>
        <w:t>, há vários médicos que atendem em português.</w:t>
      </w:r>
      <w:r w:rsidRPr="00FA5B38">
        <w:rPr>
          <w:rFonts w:asciiTheme="minorHAnsi" w:hAnsiTheme="minorHAnsi" w:cstheme="minorHAnsi"/>
          <w:sz w:val="22"/>
          <w:szCs w:val="22"/>
        </w:rPr>
        <w:br/>
        <w:t>Você pode encontrar procurando em:</w:t>
      </w:r>
    </w:p>
    <w:p w14:paraId="7190965A" w14:textId="77777777" w:rsidR="003063C6" w:rsidRPr="00FA5B38" w:rsidRDefault="003063C6" w:rsidP="003063C6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ZocDoc</w:t>
      </w:r>
      <w:r w:rsidRPr="00FA5B38">
        <w:rPr>
          <w:rFonts w:asciiTheme="minorHAnsi" w:hAnsiTheme="minorHAnsi" w:cstheme="minorHAnsi"/>
          <w:sz w:val="22"/>
          <w:szCs w:val="22"/>
        </w:rPr>
        <w:t xml:space="preserve"> (filtrar por “Portuguese”).</w:t>
      </w:r>
    </w:p>
    <w:p w14:paraId="52E4EFBC" w14:textId="77777777" w:rsidR="003063C6" w:rsidRPr="00FA5B38" w:rsidRDefault="003063C6" w:rsidP="003063C6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Grupos locais no Facebook: </w:t>
      </w:r>
      <w:r w:rsidRPr="00FA5B38">
        <w:rPr>
          <w:rStyle w:val="Emphasis"/>
          <w:rFonts w:asciiTheme="minorHAnsi" w:hAnsiTheme="minorHAnsi" w:cstheme="minorHAnsi"/>
          <w:sz w:val="22"/>
          <w:szCs w:val="22"/>
        </w:rPr>
        <w:t>Brasileiros em Dallas / Houston / Austin</w:t>
      </w:r>
      <w:r w:rsidRPr="00FA5B38">
        <w:rPr>
          <w:rFonts w:asciiTheme="minorHAnsi" w:hAnsiTheme="minorHAnsi" w:cstheme="minorHAnsi"/>
          <w:sz w:val="22"/>
          <w:szCs w:val="22"/>
        </w:rPr>
        <w:t>.</w:t>
      </w:r>
    </w:p>
    <w:p w14:paraId="33CDE593" w14:textId="77777777" w:rsidR="003063C6" w:rsidRPr="00FA5B38" w:rsidRDefault="003063C6" w:rsidP="003063C6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Clínicas como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Brazilian Health Clinic</w:t>
      </w:r>
      <w:r w:rsidRPr="00FA5B38">
        <w:rPr>
          <w:rFonts w:asciiTheme="minorHAnsi" w:hAnsiTheme="minorHAnsi" w:cstheme="minorHAnsi"/>
          <w:sz w:val="22"/>
          <w:szCs w:val="22"/>
        </w:rPr>
        <w:t xml:space="preserve"> (Houston) e médicos brasileiros autônomos divulgados nas comunidades.</w:t>
      </w:r>
    </w:p>
    <w:p w14:paraId="7CED0FEA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4D076F82">
          <v:rect id="_x0000_i1038" style="width:0;height:1.5pt" o:hralign="center" o:hrstd="t" o:hr="t" fillcolor="#a0a0a0" stroked="f"/>
        </w:pict>
      </w:r>
    </w:p>
    <w:p w14:paraId="2D888A35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52. Onde fazer exame de sangue barato?</w:t>
      </w:r>
    </w:p>
    <w:p w14:paraId="6A2AD304" w14:textId="77777777" w:rsidR="003063C6" w:rsidRPr="00FA5B38" w:rsidRDefault="003063C6" w:rsidP="003063C6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Any Lab Test Now</w:t>
      </w:r>
      <w:r w:rsidRPr="00FA5B38">
        <w:rPr>
          <w:rFonts w:asciiTheme="minorHAnsi" w:hAnsiTheme="minorHAnsi" w:cstheme="minorHAnsi"/>
          <w:sz w:val="22"/>
          <w:szCs w:val="22"/>
        </w:rPr>
        <w:t xml:space="preserve"> (presente em várias cidades do Texas).</w:t>
      </w:r>
    </w:p>
    <w:p w14:paraId="07EE3066" w14:textId="77777777" w:rsidR="003063C6" w:rsidRPr="00FA5B38" w:rsidRDefault="003063C6" w:rsidP="003063C6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Quest Diagnostics</w:t>
      </w:r>
      <w:r w:rsidRPr="00FA5B38">
        <w:rPr>
          <w:rFonts w:asciiTheme="minorHAnsi" w:hAnsiTheme="minorHAnsi" w:cstheme="minorHAnsi"/>
          <w:sz w:val="22"/>
          <w:szCs w:val="22"/>
        </w:rPr>
        <w:t xml:space="preserve"> e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LabCorp</w:t>
      </w:r>
      <w:r w:rsidRPr="00FA5B38">
        <w:rPr>
          <w:rFonts w:asciiTheme="minorHAnsi" w:hAnsiTheme="minorHAnsi" w:cstheme="minorHAnsi"/>
          <w:sz w:val="22"/>
          <w:szCs w:val="22"/>
        </w:rPr>
        <w:t xml:space="preserve"> (alguns testes são acessíveis sem seguro).</w:t>
      </w:r>
    </w:p>
    <w:p w14:paraId="57C37AC4" w14:textId="77777777" w:rsidR="003063C6" w:rsidRPr="00FA5B38" w:rsidRDefault="003063C6" w:rsidP="003063C6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Clínicas comunitárias (“Community Health Centers”), que oferecem exames com preços reduzidos.</w:t>
      </w:r>
    </w:p>
    <w:p w14:paraId="01499683" w14:textId="77777777" w:rsidR="003063C6" w:rsidRPr="00FA5B38" w:rsidRDefault="003063C6" w:rsidP="003063C6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Style w:val="Emphasis"/>
          <w:rFonts w:asciiTheme="minorHAnsi" w:hAnsiTheme="minorHAnsi" w:cstheme="minorHAnsi"/>
          <w:sz w:val="22"/>
          <w:szCs w:val="22"/>
          <w:lang w:val="en-US"/>
        </w:rPr>
        <w:t>Walk-in clinics</w:t>
      </w: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 com “self-pay”.</w:t>
      </w:r>
    </w:p>
    <w:p w14:paraId="7F1FC2E1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314DA2BF">
          <v:rect id="_x0000_i1039" style="width:0;height:1.5pt" o:hralign="center" o:hrstd="t" o:hr="t" fillcolor="#a0a0a0" stroked="f"/>
        </w:pict>
      </w:r>
    </w:p>
    <w:p w14:paraId="008420CA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lastRenderedPageBreak/>
        <w:t>53. Qual plano de saúde escolher?</w:t>
      </w:r>
    </w:p>
    <w:p w14:paraId="67EA8560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No Texas, os mais usados são:</w:t>
      </w:r>
    </w:p>
    <w:p w14:paraId="2B0BA339" w14:textId="77777777" w:rsidR="003063C6" w:rsidRPr="00FA5B38" w:rsidRDefault="003063C6" w:rsidP="003063C6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Blue Cross Blue Shield of Texas (BCBSTX)</w:t>
      </w:r>
    </w:p>
    <w:p w14:paraId="78817D7F" w14:textId="77777777" w:rsidR="003063C6" w:rsidRPr="00FA5B38" w:rsidRDefault="003063C6" w:rsidP="003063C6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UnitedHealthcare</w:t>
      </w:r>
    </w:p>
    <w:p w14:paraId="1AB86F65" w14:textId="77777777" w:rsidR="003063C6" w:rsidRPr="00FA5B38" w:rsidRDefault="003063C6" w:rsidP="003063C6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Aetna</w:t>
      </w:r>
    </w:p>
    <w:p w14:paraId="30962BB7" w14:textId="77777777" w:rsidR="003063C6" w:rsidRPr="00FA5B38" w:rsidRDefault="003063C6" w:rsidP="003063C6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Cigna</w:t>
      </w:r>
    </w:p>
    <w:p w14:paraId="0C17E3E6" w14:textId="77777777" w:rsidR="003063C6" w:rsidRPr="00FA5B38" w:rsidRDefault="003063C6" w:rsidP="003063C6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Ambetter (mais econômico)</w:t>
      </w:r>
    </w:p>
    <w:p w14:paraId="0B8EAEEC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Escolha depende de:</w:t>
      </w:r>
    </w:p>
    <w:p w14:paraId="7BD94855" w14:textId="77777777" w:rsidR="003063C6" w:rsidRPr="00FA5B38" w:rsidRDefault="003063C6" w:rsidP="003063C6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Se o médico/hospital aceita o plano</w:t>
      </w:r>
    </w:p>
    <w:p w14:paraId="59B8D259" w14:textId="77777777" w:rsidR="003063C6" w:rsidRPr="00FA5B38" w:rsidRDefault="003063C6" w:rsidP="003063C6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Preço da mensalidade + copays + deductible</w:t>
      </w:r>
    </w:p>
    <w:p w14:paraId="226A88B6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0A694F09">
          <v:rect id="_x0000_i1040" style="width:0;height:1.5pt" o:hralign="center" o:hrstd="t" o:hr="t" fillcolor="#a0a0a0" stroked="f"/>
        </w:pict>
      </w:r>
    </w:p>
    <w:p w14:paraId="6C0B6291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54. Sou turista / imigrante, posso ter plano de saúde?</w:t>
      </w:r>
    </w:p>
    <w:p w14:paraId="0BD13436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Sim.</w:t>
      </w:r>
    </w:p>
    <w:p w14:paraId="73CCC5DE" w14:textId="77777777" w:rsidR="003063C6" w:rsidRPr="00FA5B38" w:rsidRDefault="003063C6" w:rsidP="003063C6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Turistas podem contratar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seguro viagem</w:t>
      </w:r>
      <w:r w:rsidRPr="00FA5B38">
        <w:rPr>
          <w:rFonts w:asciiTheme="minorHAnsi" w:hAnsiTheme="minorHAnsi" w:cstheme="minorHAnsi"/>
          <w:sz w:val="22"/>
          <w:szCs w:val="22"/>
        </w:rPr>
        <w:t xml:space="preserve"> ou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Visitor Insurance</w:t>
      </w:r>
      <w:r w:rsidRPr="00FA5B38">
        <w:rPr>
          <w:rFonts w:asciiTheme="minorHAnsi" w:hAnsiTheme="minorHAnsi" w:cstheme="minorHAnsi"/>
          <w:sz w:val="22"/>
          <w:szCs w:val="22"/>
        </w:rPr>
        <w:t xml:space="preserve"> (Allianz, IMG, Seven Corners).</w:t>
      </w:r>
    </w:p>
    <w:p w14:paraId="11CFD614" w14:textId="77777777" w:rsidR="003063C6" w:rsidRPr="00FA5B38" w:rsidRDefault="003063C6" w:rsidP="003063C6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Imigrantes sem status podem contratar seguros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privados</w:t>
      </w:r>
      <w:r w:rsidRPr="00FA5B38">
        <w:rPr>
          <w:rFonts w:asciiTheme="minorHAnsi" w:hAnsiTheme="minorHAnsi" w:cstheme="minorHAnsi"/>
          <w:sz w:val="22"/>
          <w:szCs w:val="22"/>
        </w:rPr>
        <w:t xml:space="preserve"> por fora (não precisam de Social).</w:t>
      </w:r>
    </w:p>
    <w:p w14:paraId="6D547DA0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Não é possível usar 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Marketplace (Obamacare)</w:t>
      </w:r>
      <w:r w:rsidRPr="00FA5B38">
        <w:rPr>
          <w:rFonts w:asciiTheme="minorHAnsi" w:hAnsiTheme="minorHAnsi" w:cstheme="minorHAnsi"/>
          <w:sz w:val="22"/>
          <w:szCs w:val="22"/>
        </w:rPr>
        <w:t xml:space="preserve"> se estiver sem status legal.</w:t>
      </w:r>
    </w:p>
    <w:p w14:paraId="5D646473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0509B0FD">
          <v:rect id="_x0000_i1041" style="width:0;height:1.5pt" o:hralign="center" o:hrstd="t" o:hr="t" fillcolor="#a0a0a0" stroked="f"/>
        </w:pict>
      </w:r>
    </w:p>
    <w:p w14:paraId="6F6E7D65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55. Como funciona o seguro saúde nos EUA?</w:t>
      </w:r>
    </w:p>
    <w:p w14:paraId="7CCD81ED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Você paga uma mensalidade e, ao usar, paga também:</w:t>
      </w:r>
    </w:p>
    <w:p w14:paraId="72FE5336" w14:textId="77777777" w:rsidR="003063C6" w:rsidRPr="00FA5B38" w:rsidRDefault="003063C6" w:rsidP="003063C6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Copay</w:t>
      </w:r>
      <w:r w:rsidRPr="00FA5B38">
        <w:rPr>
          <w:rFonts w:asciiTheme="minorHAnsi" w:hAnsiTheme="minorHAnsi" w:cstheme="minorHAnsi"/>
          <w:sz w:val="22"/>
          <w:szCs w:val="22"/>
        </w:rPr>
        <w:t xml:space="preserve"> (taxa fixa por consulta)</w:t>
      </w:r>
    </w:p>
    <w:p w14:paraId="21CB3109" w14:textId="77777777" w:rsidR="003063C6" w:rsidRPr="00FA5B38" w:rsidRDefault="003063C6" w:rsidP="003063C6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Deductible</w:t>
      </w:r>
      <w:r w:rsidRPr="00FA5B38">
        <w:rPr>
          <w:rFonts w:asciiTheme="minorHAnsi" w:hAnsiTheme="minorHAnsi" w:cstheme="minorHAnsi"/>
          <w:sz w:val="22"/>
          <w:szCs w:val="22"/>
        </w:rPr>
        <w:t xml:space="preserve"> (valor mínimo anual que você paga antes do plano começar a cobrir)</w:t>
      </w:r>
    </w:p>
    <w:p w14:paraId="0B24E7D6" w14:textId="77777777" w:rsidR="003063C6" w:rsidRPr="00FA5B38" w:rsidRDefault="003063C6" w:rsidP="003063C6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Co-insurance</w:t>
      </w:r>
      <w:r w:rsidRPr="00FA5B38">
        <w:rPr>
          <w:rFonts w:asciiTheme="minorHAnsi" w:hAnsiTheme="minorHAnsi" w:cstheme="minorHAnsi"/>
          <w:sz w:val="22"/>
          <w:szCs w:val="22"/>
        </w:rPr>
        <w:t xml:space="preserve"> (porcentagem após o deductible)</w:t>
      </w:r>
    </w:p>
    <w:p w14:paraId="21DEADBF" w14:textId="77777777" w:rsidR="003063C6" w:rsidRPr="00FA5B38" w:rsidRDefault="003063C6" w:rsidP="003063C6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Out-of-pocket max</w:t>
      </w:r>
      <w:r w:rsidRPr="00FA5B38">
        <w:rPr>
          <w:rFonts w:asciiTheme="minorHAnsi" w:hAnsiTheme="minorHAnsi" w:cstheme="minorHAnsi"/>
          <w:sz w:val="22"/>
          <w:szCs w:val="22"/>
        </w:rPr>
        <w:t xml:space="preserve"> (teto anual máximo que você paga)</w:t>
      </w:r>
    </w:p>
    <w:p w14:paraId="76BC4A48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5FD78D89">
          <v:rect id="_x0000_i1042" style="width:0;height:1.5pt" o:hralign="center" o:hrstd="t" o:hr="t" fillcolor="#a0a0a0" stroked="f"/>
        </w:pict>
      </w:r>
    </w:p>
    <w:p w14:paraId="307A9A74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56. Onde encontrar dentista acessível?</w:t>
      </w:r>
    </w:p>
    <w:p w14:paraId="6A841600" w14:textId="77777777" w:rsidR="003063C6" w:rsidRPr="00FA5B38" w:rsidRDefault="003063C6" w:rsidP="003063C6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Clinics of Dentistry School</w:t>
      </w: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proofErr w:type="spellStart"/>
      <w:r w:rsidRPr="00FA5B38">
        <w:rPr>
          <w:rFonts w:asciiTheme="minorHAnsi" w:hAnsiTheme="minorHAnsi" w:cstheme="minorHAnsi"/>
          <w:sz w:val="22"/>
          <w:szCs w:val="22"/>
          <w:lang w:val="en-US"/>
        </w:rPr>
        <w:t>universidades</w:t>
      </w:r>
      <w:proofErr w:type="spellEnd"/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A5B38">
        <w:rPr>
          <w:rFonts w:asciiTheme="minorHAnsi" w:hAnsiTheme="minorHAnsi" w:cstheme="minorHAnsi"/>
          <w:sz w:val="22"/>
          <w:szCs w:val="22"/>
          <w:lang w:val="en-US"/>
        </w:rPr>
        <w:t>oferecem</w:t>
      </w:r>
      <w:proofErr w:type="spellEnd"/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A5B38">
        <w:rPr>
          <w:rFonts w:asciiTheme="minorHAnsi" w:hAnsiTheme="minorHAnsi" w:cstheme="minorHAnsi"/>
          <w:sz w:val="22"/>
          <w:szCs w:val="22"/>
          <w:lang w:val="en-US"/>
        </w:rPr>
        <w:t>atendimento</w:t>
      </w:r>
      <w:proofErr w:type="spellEnd"/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A5B38">
        <w:rPr>
          <w:rFonts w:asciiTheme="minorHAnsi" w:hAnsiTheme="minorHAnsi" w:cstheme="minorHAnsi"/>
          <w:sz w:val="22"/>
          <w:szCs w:val="22"/>
          <w:lang w:val="en-US"/>
        </w:rPr>
        <w:t>barato</w:t>
      </w:r>
      <w:proofErr w:type="spellEnd"/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 (Houston, Dallas).</w:t>
      </w:r>
    </w:p>
    <w:p w14:paraId="684CF13D" w14:textId="77777777" w:rsidR="003063C6" w:rsidRPr="00FA5B38" w:rsidRDefault="003063C6" w:rsidP="003063C6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Affordable Dentures &amp; Implants</w:t>
      </w:r>
    </w:p>
    <w:p w14:paraId="6ACF98EF" w14:textId="77777777" w:rsidR="003063C6" w:rsidRPr="00FA5B38" w:rsidRDefault="003063C6" w:rsidP="003063C6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Castle Dental</w:t>
      </w:r>
    </w:p>
    <w:p w14:paraId="392AF89E" w14:textId="77777777" w:rsidR="003063C6" w:rsidRPr="00FA5B38" w:rsidRDefault="003063C6" w:rsidP="003063C6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Clínicas comunitárias que atendem “self-pay”.</w:t>
      </w:r>
    </w:p>
    <w:p w14:paraId="40909F8A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6B5DA060">
          <v:rect id="_x0000_i1043" style="width:0;height:1.5pt" o:hralign="center" o:hrstd="t" o:hr="t" fillcolor="#a0a0a0" stroked="f"/>
        </w:pict>
      </w:r>
    </w:p>
    <w:p w14:paraId="07453852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lastRenderedPageBreak/>
        <w:t>57. Existe hospital público gratuito?</w:t>
      </w:r>
    </w:p>
    <w:p w14:paraId="058E4456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No Texas, não existe hospital totalmente gratuito.</w:t>
      </w:r>
      <w:r w:rsidRPr="00FA5B38">
        <w:rPr>
          <w:rFonts w:asciiTheme="minorHAnsi" w:hAnsiTheme="minorHAnsi" w:cstheme="minorHAnsi"/>
          <w:sz w:val="22"/>
          <w:szCs w:val="22"/>
        </w:rPr>
        <w:br/>
        <w:t>Porém há:</w:t>
      </w:r>
    </w:p>
    <w:p w14:paraId="3DE0409A" w14:textId="77777777" w:rsidR="003063C6" w:rsidRPr="00FA5B38" w:rsidRDefault="003063C6" w:rsidP="003063C6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County Hospitals</w:t>
      </w: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 com </w:t>
      </w:r>
      <w:proofErr w:type="spellStart"/>
      <w:r w:rsidRPr="00FA5B38">
        <w:rPr>
          <w:rFonts w:asciiTheme="minorHAnsi" w:hAnsiTheme="minorHAnsi" w:cstheme="minorHAnsi"/>
          <w:sz w:val="22"/>
          <w:szCs w:val="22"/>
          <w:lang w:val="en-US"/>
        </w:rPr>
        <w:t>preços</w:t>
      </w:r>
      <w:proofErr w:type="spellEnd"/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A5B38">
        <w:rPr>
          <w:rFonts w:asciiTheme="minorHAnsi" w:hAnsiTheme="minorHAnsi" w:cstheme="minorHAnsi"/>
          <w:sz w:val="22"/>
          <w:szCs w:val="22"/>
          <w:lang w:val="en-US"/>
        </w:rPr>
        <w:t>reduzidos</w:t>
      </w:r>
      <w:proofErr w:type="spellEnd"/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 (Harris Health, Parkland Health, etc.).</w:t>
      </w:r>
    </w:p>
    <w:p w14:paraId="5F1B37F9" w14:textId="77777777" w:rsidR="003063C6" w:rsidRPr="00FA5B38" w:rsidRDefault="003063C6" w:rsidP="003063C6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Programas para baixa renda: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Gold Card (Houston)</w:t>
      </w:r>
      <w:r w:rsidRPr="00FA5B38">
        <w:rPr>
          <w:rFonts w:asciiTheme="minorHAnsi" w:hAnsiTheme="minorHAnsi" w:cstheme="minorHAnsi"/>
          <w:sz w:val="22"/>
          <w:szCs w:val="22"/>
        </w:rPr>
        <w:t>.</w:t>
      </w:r>
    </w:p>
    <w:p w14:paraId="323F381B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01DE7A64">
          <v:rect id="_x0000_i1044" style="width:0;height:1.5pt" o:hralign="center" o:hrstd="t" o:hr="t" fillcolor="#a0a0a0" stroked="f"/>
        </w:pict>
      </w:r>
    </w:p>
    <w:p w14:paraId="3E5825D2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58. Onde vacinar meus filhos sem custo?</w:t>
      </w:r>
    </w:p>
    <w:p w14:paraId="56AFC41A" w14:textId="77777777" w:rsidR="003063C6" w:rsidRPr="00FA5B38" w:rsidRDefault="003063C6" w:rsidP="003063C6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Texas Vaccines for Children Program (TVFC)</w:t>
      </w:r>
    </w:p>
    <w:p w14:paraId="3002F8FB" w14:textId="77777777" w:rsidR="003063C6" w:rsidRPr="00FA5B38" w:rsidRDefault="003063C6" w:rsidP="003063C6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Clínicas públicas do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County Health Department</w:t>
      </w:r>
    </w:p>
    <w:p w14:paraId="7D167F5C" w14:textId="77777777" w:rsidR="003063C6" w:rsidRPr="00FA5B38" w:rsidRDefault="003063C6" w:rsidP="003063C6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Walgreens e CVS às vezes oferecem vacinas infantis cobertas pelo seguro.</w:t>
      </w:r>
    </w:p>
    <w:p w14:paraId="6320E5E1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4F09F703">
          <v:rect id="_x0000_i1045" style="width:0;height:1.5pt" o:hralign="center" o:hrstd="t" o:hr="t" fillcolor="#a0a0a0" stroked="f"/>
        </w:pict>
      </w:r>
    </w:p>
    <w:p w14:paraId="001FD384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59. Como funciona atendimento de emergência?</w:t>
      </w:r>
    </w:p>
    <w:p w14:paraId="60021C35" w14:textId="77777777" w:rsidR="003063C6" w:rsidRPr="00FA5B38" w:rsidRDefault="003063C6" w:rsidP="003063C6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ER (Emergency Room) é para emergências reais.</w:t>
      </w:r>
    </w:p>
    <w:p w14:paraId="4C01125E" w14:textId="77777777" w:rsidR="003063C6" w:rsidRPr="00FA5B38" w:rsidRDefault="003063C6" w:rsidP="003063C6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Atende mesmo sem seguro, mas pode custar caro.</w:t>
      </w:r>
    </w:p>
    <w:p w14:paraId="602A84B3" w14:textId="77777777" w:rsidR="003063C6" w:rsidRPr="00FA5B38" w:rsidRDefault="003063C6" w:rsidP="003063C6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Após a estabilização, você recebe conta depois.</w:t>
      </w:r>
    </w:p>
    <w:p w14:paraId="5A31BE16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4C562022">
          <v:rect id="_x0000_i1046" style="width:0;height:1.5pt" o:hralign="center" o:hrstd="t" o:hr="t" fillcolor="#a0a0a0" stroked="f"/>
        </w:pict>
      </w:r>
    </w:p>
    <w:p w14:paraId="415643E2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60. Onde encontro psicólogo que atenda em português?</w:t>
      </w:r>
    </w:p>
    <w:p w14:paraId="2577128A" w14:textId="77777777" w:rsidR="003063C6" w:rsidRPr="00FA5B38" w:rsidRDefault="003063C6" w:rsidP="003063C6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Psicólogos brasileiros no Texas atendem online (Psicólogos Brasileiros nos EUA – grupos no Facebook).</w:t>
      </w:r>
    </w:p>
    <w:p w14:paraId="640EFF03" w14:textId="77777777" w:rsidR="003063C6" w:rsidRPr="00FA5B38" w:rsidRDefault="003063C6" w:rsidP="003063C6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Plataformas: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Therapy for Latinx</w:t>
      </w:r>
      <w:r w:rsidRPr="00FA5B38">
        <w:rPr>
          <w:rFonts w:asciiTheme="minorHAnsi" w:hAnsiTheme="minorHAnsi" w:cstheme="minorHAnsi"/>
          <w:sz w:val="22"/>
          <w:szCs w:val="22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BetterHelp</w:t>
      </w:r>
      <w:r w:rsidRPr="00FA5B38">
        <w:rPr>
          <w:rFonts w:asciiTheme="minorHAnsi" w:hAnsiTheme="minorHAnsi" w:cstheme="minorHAnsi"/>
          <w:sz w:val="22"/>
          <w:szCs w:val="22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ZenCare</w:t>
      </w:r>
      <w:r w:rsidRPr="00FA5B38">
        <w:rPr>
          <w:rFonts w:asciiTheme="minorHAnsi" w:hAnsiTheme="minorHAnsi" w:cstheme="minorHAnsi"/>
          <w:sz w:val="22"/>
          <w:szCs w:val="22"/>
        </w:rPr>
        <w:t xml:space="preserve"> (filtrar idioma).</w:t>
      </w:r>
    </w:p>
    <w:p w14:paraId="2E5A0FDA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1F1B945E">
          <v:rect id="_x0000_i1047" style="width:0;height:1.5pt" o:hralign="center" o:hrstd="t" o:hr="t" fillcolor="#a0a0a0" stroked="f"/>
        </w:pict>
      </w:r>
    </w:p>
    <w:p w14:paraId="501ED80A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61. O que é urgent care e quando usar?</w:t>
      </w:r>
    </w:p>
    <w:p w14:paraId="4A52DA2A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É atendimento rápido para casos leves: febre, infecção, gripe, corte pequeno, dor de ouvido, alergia.</w:t>
      </w:r>
      <w:r w:rsidRPr="00FA5B38">
        <w:rPr>
          <w:rFonts w:asciiTheme="minorHAnsi" w:hAnsiTheme="minorHAnsi" w:cstheme="minorHAnsi"/>
          <w:sz w:val="22"/>
          <w:szCs w:val="22"/>
        </w:rPr>
        <w:br/>
        <w:t>É mais barato e rápido que um ER.</w:t>
      </w:r>
    </w:p>
    <w:p w14:paraId="678851A0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00178FBA">
          <v:rect id="_x0000_i1048" style="width:0;height:1.5pt" o:hralign="center" o:hrstd="t" o:hr="t" fillcolor="#a0a0a0" stroked="f"/>
        </w:pict>
      </w:r>
    </w:p>
    <w:p w14:paraId="73B05531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62. Estou grávida, como faço para não pagar milhares de dólares para ter o meu bebê?</w:t>
      </w:r>
    </w:p>
    <w:p w14:paraId="4EC1327C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No Texas:</w:t>
      </w:r>
    </w:p>
    <w:p w14:paraId="64BA9849" w14:textId="77777777" w:rsidR="003063C6" w:rsidRPr="00FA5B38" w:rsidRDefault="003063C6" w:rsidP="003063C6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Aplicar para 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Medicaid Pregnancy</w:t>
      </w:r>
      <w:r w:rsidRPr="00FA5B38">
        <w:rPr>
          <w:rFonts w:asciiTheme="minorHAnsi" w:hAnsiTheme="minorHAnsi" w:cstheme="minorHAnsi"/>
          <w:sz w:val="22"/>
          <w:szCs w:val="22"/>
        </w:rPr>
        <w:t xml:space="preserve"> (cobre todo o pré-natal + parto).</w:t>
      </w:r>
    </w:p>
    <w:p w14:paraId="65710F2B" w14:textId="77777777" w:rsidR="003063C6" w:rsidRPr="00FA5B38" w:rsidRDefault="003063C6" w:rsidP="003063C6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Clínicas comunitárias com baixo custo.</w:t>
      </w:r>
    </w:p>
    <w:p w14:paraId="3D5FDEFB" w14:textId="77777777" w:rsidR="003063C6" w:rsidRPr="00FA5B38" w:rsidRDefault="003063C6" w:rsidP="003063C6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Hospitais County (Parkland, Harris Health) têm programas de assistência.</w:t>
      </w:r>
    </w:p>
    <w:p w14:paraId="21FA0E6A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lastRenderedPageBreak/>
        <w:pict w14:anchorId="22F1812E">
          <v:rect id="_x0000_i1049" style="width:0;height:1.5pt" o:hralign="center" o:hrstd="t" o:hr="t" fillcolor="#a0a0a0" stroked="f"/>
        </w:pict>
      </w:r>
    </w:p>
    <w:p w14:paraId="1107BA13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63. Qual o custo médio de uma gravidez com e sem plano?</w:t>
      </w:r>
    </w:p>
    <w:p w14:paraId="707A1BE7" w14:textId="77777777" w:rsidR="003063C6" w:rsidRPr="00FA5B38" w:rsidRDefault="003063C6" w:rsidP="003063C6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Com plano de saúde:</w:t>
      </w:r>
      <w:r w:rsidRPr="00FA5B38">
        <w:rPr>
          <w:rFonts w:asciiTheme="minorHAnsi" w:hAnsiTheme="minorHAnsi" w:cstheme="minorHAnsi"/>
          <w:sz w:val="22"/>
          <w:szCs w:val="22"/>
        </w:rPr>
        <w:t xml:space="preserve"> entre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US$ 1.500 e US$ 5.000</w:t>
      </w:r>
      <w:r w:rsidRPr="00FA5B38">
        <w:rPr>
          <w:rFonts w:asciiTheme="minorHAnsi" w:hAnsiTheme="minorHAnsi" w:cstheme="minorHAnsi"/>
          <w:sz w:val="22"/>
          <w:szCs w:val="22"/>
        </w:rPr>
        <w:t xml:space="preserve"> dependendo do deductible.</w:t>
      </w:r>
    </w:p>
    <w:p w14:paraId="178D652E" w14:textId="77777777" w:rsidR="003063C6" w:rsidRPr="00FA5B38" w:rsidRDefault="003063C6" w:rsidP="003063C6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Sem plano:</w:t>
      </w:r>
      <w:r w:rsidRPr="00FA5B38">
        <w:rPr>
          <w:rFonts w:asciiTheme="minorHAnsi" w:hAnsiTheme="minorHAnsi" w:cstheme="minorHAnsi"/>
          <w:sz w:val="22"/>
          <w:szCs w:val="22"/>
        </w:rPr>
        <w:t xml:space="preserve"> entre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US$ 12.000 e US$ 30.000</w:t>
      </w:r>
      <w:r w:rsidRPr="00FA5B38">
        <w:rPr>
          <w:rFonts w:asciiTheme="minorHAnsi" w:hAnsiTheme="minorHAnsi" w:cstheme="minorHAnsi"/>
          <w:sz w:val="22"/>
          <w:szCs w:val="22"/>
        </w:rPr>
        <w:t xml:space="preserve"> (dependendo da cidade e parto).</w:t>
      </w:r>
    </w:p>
    <w:p w14:paraId="266F5DB8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25F57471">
          <v:rect id="_x0000_i1050" style="width:0;height:1.5pt" o:hralign="center" o:hrstd="t" o:hr="t" fillcolor="#a0a0a0" stroked="f"/>
        </w:pict>
      </w:r>
    </w:p>
    <w:p w14:paraId="196B24AD" w14:textId="77777777" w:rsidR="003063C6" w:rsidRPr="00FA5B38" w:rsidRDefault="003063C6" w:rsidP="003063C6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="Segoe UI Emoji" w:hAnsi="Segoe UI Emoji" w:cs="Segoe UI Emoji"/>
          <w:sz w:val="22"/>
          <w:szCs w:val="22"/>
        </w:rPr>
        <w:t>🍲</w:t>
      </w:r>
      <w:r w:rsidRPr="00FA5B38">
        <w:rPr>
          <w:rFonts w:asciiTheme="minorHAnsi" w:hAnsiTheme="minorHAnsi" w:cstheme="minorHAnsi"/>
          <w:sz w:val="22"/>
          <w:szCs w:val="22"/>
        </w:rPr>
        <w:t xml:space="preserve">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ALIMENTAÇÃO &amp; COMPRAS – TEXAS</w:t>
      </w:r>
    </w:p>
    <w:p w14:paraId="3E6AC99A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61. Onde encontrar mercado brasileiro em [cidade]?</w:t>
      </w:r>
    </w:p>
    <w:p w14:paraId="21C50119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Principais redes no Texas:</w:t>
      </w:r>
    </w:p>
    <w:p w14:paraId="1DC7E1FE" w14:textId="77777777" w:rsidR="003063C6" w:rsidRPr="00FA5B38" w:rsidRDefault="003063C6" w:rsidP="003063C6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H-E-B</w:t>
      </w:r>
      <w:r w:rsidRPr="00FA5B38">
        <w:rPr>
          <w:rFonts w:asciiTheme="minorHAnsi" w:hAnsiTheme="minorHAnsi" w:cstheme="minorHAnsi"/>
          <w:sz w:val="22"/>
          <w:szCs w:val="22"/>
        </w:rPr>
        <w:t xml:space="preserve"> (tem muitos produtos brasileiros)</w:t>
      </w:r>
    </w:p>
    <w:p w14:paraId="183592CF" w14:textId="77777777" w:rsidR="003063C6" w:rsidRPr="00FA5B38" w:rsidRDefault="003063C6" w:rsidP="003063C6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La Placita</w:t>
      </w:r>
    </w:p>
    <w:p w14:paraId="5A4DD841" w14:textId="77777777" w:rsidR="003063C6" w:rsidRPr="00FA5B38" w:rsidRDefault="003063C6" w:rsidP="003063C6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Brasil Food Mart</w:t>
      </w:r>
      <w:r w:rsidRPr="00FA5B38">
        <w:rPr>
          <w:rFonts w:asciiTheme="minorHAnsi" w:hAnsiTheme="minorHAnsi" w:cstheme="minorHAnsi"/>
          <w:sz w:val="22"/>
          <w:szCs w:val="22"/>
        </w:rPr>
        <w:t xml:space="preserve"> (Houston)</w:t>
      </w:r>
    </w:p>
    <w:p w14:paraId="776E1345" w14:textId="77777777" w:rsidR="003063C6" w:rsidRPr="00FA5B38" w:rsidRDefault="003063C6" w:rsidP="003063C6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Mineirão Market</w:t>
      </w:r>
      <w:r w:rsidRPr="00FA5B38">
        <w:rPr>
          <w:rFonts w:asciiTheme="minorHAnsi" w:hAnsiTheme="minorHAnsi" w:cstheme="minorHAnsi"/>
          <w:sz w:val="22"/>
          <w:szCs w:val="22"/>
        </w:rPr>
        <w:t xml:space="preserve"> (Houston)</w:t>
      </w:r>
    </w:p>
    <w:p w14:paraId="54E64037" w14:textId="77777777" w:rsidR="003063C6" w:rsidRPr="00FA5B38" w:rsidRDefault="003063C6" w:rsidP="003063C6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International Markets</w:t>
      </w:r>
      <w:r w:rsidRPr="00FA5B38">
        <w:rPr>
          <w:rFonts w:asciiTheme="minorHAnsi" w:hAnsiTheme="minorHAnsi" w:cstheme="minorHAnsi"/>
          <w:sz w:val="22"/>
          <w:szCs w:val="22"/>
        </w:rPr>
        <w:t xml:space="preserve"> (em várias cidades)</w:t>
      </w:r>
    </w:p>
    <w:p w14:paraId="203A6B74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Escreva sua cidade que listo as opções locais!</w:t>
      </w:r>
    </w:p>
    <w:p w14:paraId="7C390313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5480D30A">
          <v:rect id="_x0000_i1051" style="width:0;height:1.5pt" o:hralign="center" o:hrstd="t" o:hr="t" fillcolor="#a0a0a0" stroked="f"/>
        </w:pict>
      </w:r>
    </w:p>
    <w:p w14:paraId="3237EA1D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62. Onde comprar carne no padrão brasileiro?</w:t>
      </w:r>
    </w:p>
    <w:p w14:paraId="261D17E7" w14:textId="77777777" w:rsidR="003063C6" w:rsidRPr="00FA5B38" w:rsidRDefault="003063C6" w:rsidP="003063C6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H-E-B</w:t>
      </w:r>
      <w:r w:rsidRPr="00FA5B38">
        <w:rPr>
          <w:rFonts w:asciiTheme="minorHAnsi" w:hAnsiTheme="minorHAnsi" w:cstheme="minorHAnsi"/>
          <w:sz w:val="22"/>
          <w:szCs w:val="22"/>
        </w:rPr>
        <w:t xml:space="preserve"> (ótima qualidade de carnes)</w:t>
      </w:r>
    </w:p>
    <w:p w14:paraId="452AC9B1" w14:textId="77777777" w:rsidR="003063C6" w:rsidRPr="00FA5B38" w:rsidRDefault="003063C6" w:rsidP="003063C6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Açougues brasileiros como:</w:t>
      </w:r>
    </w:p>
    <w:p w14:paraId="15885DCD" w14:textId="77777777" w:rsidR="003063C6" w:rsidRPr="00FA5B38" w:rsidRDefault="003063C6" w:rsidP="003063C6">
      <w:pPr>
        <w:pStyle w:val="NormalWeb"/>
        <w:numPr>
          <w:ilvl w:val="1"/>
          <w:numId w:val="62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Mineirão Brazilian Steakhouse Market (Houston)</w:t>
      </w:r>
    </w:p>
    <w:p w14:paraId="2B83346D" w14:textId="77777777" w:rsidR="003063C6" w:rsidRPr="00FA5B38" w:rsidRDefault="003063C6" w:rsidP="003063C6">
      <w:pPr>
        <w:pStyle w:val="NormalWeb"/>
        <w:numPr>
          <w:ilvl w:val="1"/>
          <w:numId w:val="6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Carnes do Sul (Houston)</w:t>
      </w:r>
    </w:p>
    <w:p w14:paraId="637F00DA" w14:textId="77777777" w:rsidR="003063C6" w:rsidRPr="00FA5B38" w:rsidRDefault="003063C6" w:rsidP="003063C6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Style w:val="Emphasis"/>
          <w:rFonts w:asciiTheme="minorHAnsi" w:hAnsiTheme="minorHAnsi" w:cstheme="minorHAnsi"/>
          <w:sz w:val="22"/>
          <w:szCs w:val="22"/>
          <w:lang w:val="en-US"/>
        </w:rPr>
        <w:t>Latino markets</w:t>
      </w: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: Fiesta Mart, La </w:t>
      </w:r>
      <w:proofErr w:type="spellStart"/>
      <w:r w:rsidRPr="00FA5B38">
        <w:rPr>
          <w:rFonts w:asciiTheme="minorHAnsi" w:hAnsiTheme="minorHAnsi" w:cstheme="minorHAnsi"/>
          <w:sz w:val="22"/>
          <w:szCs w:val="22"/>
          <w:lang w:val="en-US"/>
        </w:rPr>
        <w:t>Michoacana</w:t>
      </w:r>
      <w:proofErr w:type="spellEnd"/>
      <w:r w:rsidRPr="00FA5B38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A50A16F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6D2D051D">
          <v:rect id="_x0000_i1052" style="width:0;height:1.5pt" o:hralign="center" o:hrstd="t" o:hr="t" fillcolor="#a0a0a0" stroked="f"/>
        </w:pict>
      </w:r>
    </w:p>
    <w:p w14:paraId="224DEAEE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63. Onde encontrar pão de queijo e feijão preto?</w:t>
      </w:r>
    </w:p>
    <w:p w14:paraId="223A6A81" w14:textId="77777777" w:rsidR="003063C6" w:rsidRPr="00FA5B38" w:rsidRDefault="003063C6" w:rsidP="003063C6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H-E-B</w:t>
      </w:r>
    </w:p>
    <w:p w14:paraId="361499A0" w14:textId="77777777" w:rsidR="003063C6" w:rsidRPr="00FA5B38" w:rsidRDefault="003063C6" w:rsidP="003063C6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Walmart</w:t>
      </w:r>
    </w:p>
    <w:p w14:paraId="4F5662E5" w14:textId="77777777" w:rsidR="003063C6" w:rsidRPr="00FA5B38" w:rsidRDefault="003063C6" w:rsidP="003063C6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Fiesta</w:t>
      </w:r>
    </w:p>
    <w:p w14:paraId="401CC7E1" w14:textId="77777777" w:rsidR="003063C6" w:rsidRPr="00FA5B38" w:rsidRDefault="003063C6" w:rsidP="003063C6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Mercados brasileiros (Mineirão, Brasil Food Mart)</w:t>
      </w:r>
    </w:p>
    <w:p w14:paraId="2B2CD0AA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732A2B9C">
          <v:rect id="_x0000_i1053" style="width:0;height:1.5pt" o:hralign="center" o:hrstd="t" o:hr="t" fillcolor="#a0a0a0" stroked="f"/>
        </w:pict>
      </w:r>
    </w:p>
    <w:p w14:paraId="714DDFFF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64. Qual aplicativo de entrega é mais barato?</w:t>
      </w:r>
    </w:p>
    <w:p w14:paraId="53973C76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Depende da cidade, mas geralmente:</w:t>
      </w:r>
    </w:p>
    <w:p w14:paraId="6BF75A66" w14:textId="77777777" w:rsidR="003063C6" w:rsidRPr="00FA5B38" w:rsidRDefault="003063C6" w:rsidP="003063C6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DoorDash</w:t>
      </w:r>
    </w:p>
    <w:p w14:paraId="0B53EB9A" w14:textId="77777777" w:rsidR="003063C6" w:rsidRPr="00FA5B38" w:rsidRDefault="003063C6" w:rsidP="003063C6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UberEats</w:t>
      </w:r>
    </w:p>
    <w:p w14:paraId="2D821FD4" w14:textId="77777777" w:rsidR="003063C6" w:rsidRPr="00FA5B38" w:rsidRDefault="003063C6" w:rsidP="003063C6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Grubhub</w:t>
      </w:r>
      <w:r w:rsidRPr="00FA5B38">
        <w:rPr>
          <w:rFonts w:asciiTheme="minorHAnsi" w:hAnsiTheme="minorHAnsi" w:cstheme="minorHAnsi"/>
          <w:sz w:val="22"/>
          <w:szCs w:val="22"/>
        </w:rPr>
        <w:br/>
        <w:t>DoorDash costuma ter mais promoções no Texas.</w:t>
      </w:r>
    </w:p>
    <w:p w14:paraId="740BDA49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33D7E61A">
          <v:rect id="_x0000_i1054" style="width:0;height:1.5pt" o:hralign="center" o:hrstd="t" o:hr="t" fillcolor="#a0a0a0" stroked="f"/>
        </w:pict>
      </w:r>
    </w:p>
    <w:p w14:paraId="05C20D4C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65. Onde comprar frutas e verduras frescas?</w:t>
      </w:r>
    </w:p>
    <w:p w14:paraId="0084C9F2" w14:textId="77777777" w:rsidR="003063C6" w:rsidRPr="00FA5B38" w:rsidRDefault="003063C6" w:rsidP="003063C6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H-E-B</w:t>
      </w:r>
      <w:r w:rsidRPr="00FA5B38">
        <w:rPr>
          <w:rFonts w:asciiTheme="minorHAnsi" w:hAnsiTheme="minorHAnsi" w:cstheme="minorHAnsi"/>
          <w:sz w:val="22"/>
          <w:szCs w:val="22"/>
        </w:rPr>
        <w:t xml:space="preserve"> (melhor custo-benefício no Texas)</w:t>
      </w:r>
    </w:p>
    <w:p w14:paraId="0143F846" w14:textId="77777777" w:rsidR="003063C6" w:rsidRPr="00FA5B38" w:rsidRDefault="003063C6" w:rsidP="003063C6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Sprouts Farmers Market</w:t>
      </w:r>
    </w:p>
    <w:p w14:paraId="2798411E" w14:textId="77777777" w:rsidR="003063C6" w:rsidRPr="00FA5B38" w:rsidRDefault="003063C6" w:rsidP="003063C6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Whole Foods</w:t>
      </w:r>
      <w:r w:rsidRPr="00FA5B38">
        <w:rPr>
          <w:rFonts w:asciiTheme="minorHAnsi" w:hAnsiTheme="minorHAnsi" w:cstheme="minorHAnsi"/>
          <w:sz w:val="22"/>
          <w:szCs w:val="22"/>
        </w:rPr>
        <w:t xml:space="preserve"> (mais caro, mas orgânicos)</w:t>
      </w:r>
    </w:p>
    <w:p w14:paraId="1706D6E8" w14:textId="77777777" w:rsidR="003063C6" w:rsidRPr="00FA5B38" w:rsidRDefault="003063C6" w:rsidP="003063C6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Feiras de produtores (“Farmers Market”) em quase todas as cidades.</w:t>
      </w:r>
    </w:p>
    <w:p w14:paraId="7C6F338B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7CA3329B">
          <v:rect id="_x0000_i1055" style="width:0;height:1.5pt" o:hralign="center" o:hrstd="t" o:hr="t" fillcolor="#a0a0a0" stroked="f"/>
        </w:pict>
      </w:r>
    </w:p>
    <w:p w14:paraId="511958F6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66. Existe feira de produtos brasileiros?</w:t>
      </w:r>
    </w:p>
    <w:p w14:paraId="5476C888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Sim, em algumas cidades como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Houston</w:t>
      </w:r>
      <w:r w:rsidRPr="00FA5B38">
        <w:rPr>
          <w:rFonts w:asciiTheme="minorHAnsi" w:hAnsiTheme="minorHAnsi" w:cstheme="minorHAnsi"/>
          <w:sz w:val="22"/>
          <w:szCs w:val="22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Dallas</w:t>
      </w:r>
      <w:r w:rsidRPr="00FA5B38">
        <w:rPr>
          <w:rFonts w:asciiTheme="minorHAnsi" w:hAnsiTheme="minorHAnsi" w:cstheme="minorHAnsi"/>
          <w:sz w:val="22"/>
          <w:szCs w:val="22"/>
        </w:rPr>
        <w:t xml:space="preserve"> e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Austin</w:t>
      </w:r>
      <w:r w:rsidRPr="00FA5B38">
        <w:rPr>
          <w:rFonts w:asciiTheme="minorHAnsi" w:hAnsiTheme="minorHAnsi" w:cstheme="minorHAnsi"/>
          <w:sz w:val="22"/>
          <w:szCs w:val="22"/>
        </w:rPr>
        <w:t>, há eventos brasileiros mensais com comida típica, doces e artesanato.</w:t>
      </w:r>
    </w:p>
    <w:p w14:paraId="6BF7EA36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1BD9693C">
          <v:rect id="_x0000_i1056" style="width:0;height:1.5pt" o:hralign="center" o:hrstd="t" o:hr="t" fillcolor="#a0a0a0" stroked="f"/>
        </w:pict>
      </w:r>
    </w:p>
    <w:p w14:paraId="20E10D89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67. Onde encontrar restaurante brasileiro em [cidade]?</w:t>
      </w:r>
    </w:p>
    <w:p w14:paraId="74D0F43E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Os principais no Texas:</w:t>
      </w:r>
    </w:p>
    <w:p w14:paraId="0F36E690" w14:textId="77777777" w:rsidR="003063C6" w:rsidRPr="00FA5B38" w:rsidRDefault="003063C6" w:rsidP="003063C6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Fogo de Chão</w:t>
      </w:r>
      <w:r w:rsidRPr="00FA5B38">
        <w:rPr>
          <w:rFonts w:asciiTheme="minorHAnsi" w:hAnsiTheme="minorHAnsi" w:cstheme="minorHAnsi"/>
          <w:sz w:val="22"/>
          <w:szCs w:val="22"/>
        </w:rPr>
        <w:t xml:space="preserve"> (várias cidades)</w:t>
      </w:r>
    </w:p>
    <w:p w14:paraId="4837D57D" w14:textId="77777777" w:rsidR="003063C6" w:rsidRPr="00FA5B38" w:rsidRDefault="003063C6" w:rsidP="003063C6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Chama Gaucha</w:t>
      </w:r>
    </w:p>
    <w:p w14:paraId="2105F893" w14:textId="77777777" w:rsidR="003063C6" w:rsidRPr="00FA5B38" w:rsidRDefault="003063C6" w:rsidP="003063C6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Texas de Brazil Steakhouse</w:t>
      </w:r>
    </w:p>
    <w:p w14:paraId="7D1DE2E9" w14:textId="77777777" w:rsidR="003063C6" w:rsidRPr="00FA5B38" w:rsidRDefault="003063C6" w:rsidP="003063C6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Restaurantes regionais brasileiros dependendo da cidade.</w:t>
      </w:r>
    </w:p>
    <w:p w14:paraId="7E96F7BB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Me diga sua cidade e listo os melhores.</w:t>
      </w:r>
    </w:p>
    <w:p w14:paraId="00AAC124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7EA6DF43">
          <v:rect id="_x0000_i1057" style="width:0;height:1.5pt" o:hralign="center" o:hrstd="t" o:hr="t" fillcolor="#a0a0a0" stroked="f"/>
        </w:pict>
      </w:r>
    </w:p>
    <w:p w14:paraId="31C02D76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68. Como funciona o Walmart / Costco / BJ’s?</w:t>
      </w:r>
    </w:p>
    <w:p w14:paraId="349CE83A" w14:textId="77777777" w:rsidR="003063C6" w:rsidRPr="00FA5B38" w:rsidRDefault="003063C6" w:rsidP="003063C6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Walmart:</w:t>
      </w:r>
      <w:r w:rsidRPr="00FA5B38">
        <w:rPr>
          <w:rFonts w:asciiTheme="minorHAnsi" w:hAnsiTheme="minorHAnsi" w:cstheme="minorHAnsi"/>
          <w:sz w:val="22"/>
          <w:szCs w:val="22"/>
        </w:rPr>
        <w:t xml:space="preserve"> aberto para todos, preços acessíveis.</w:t>
      </w:r>
    </w:p>
    <w:p w14:paraId="0285CEAE" w14:textId="77777777" w:rsidR="003063C6" w:rsidRPr="00FA5B38" w:rsidRDefault="003063C6" w:rsidP="003063C6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Costco e BJ’s:</w:t>
      </w:r>
      <w:r w:rsidRPr="00FA5B38">
        <w:rPr>
          <w:rFonts w:asciiTheme="minorHAnsi" w:hAnsiTheme="minorHAnsi" w:cstheme="minorHAnsi"/>
          <w:sz w:val="22"/>
          <w:szCs w:val="22"/>
        </w:rPr>
        <w:t xml:space="preserve"> precisam de </w:t>
      </w:r>
      <w:r w:rsidRPr="00FA5B38">
        <w:rPr>
          <w:rStyle w:val="Emphasis"/>
          <w:rFonts w:asciiTheme="minorHAnsi" w:hAnsiTheme="minorHAnsi" w:cstheme="minorHAnsi"/>
          <w:sz w:val="22"/>
          <w:szCs w:val="22"/>
        </w:rPr>
        <w:t>membership</w:t>
      </w:r>
      <w:r w:rsidRPr="00FA5B38">
        <w:rPr>
          <w:rFonts w:asciiTheme="minorHAnsi" w:hAnsiTheme="minorHAnsi" w:cstheme="minorHAnsi"/>
          <w:sz w:val="22"/>
          <w:szCs w:val="22"/>
        </w:rPr>
        <w:t xml:space="preserve"> anual (~US$ 60).</w:t>
      </w:r>
    </w:p>
    <w:p w14:paraId="62569D9F" w14:textId="77777777" w:rsidR="003063C6" w:rsidRPr="00FA5B38" w:rsidRDefault="003063C6" w:rsidP="003063C6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Vendem em grande quantidade e mais barato.</w:t>
      </w:r>
    </w:p>
    <w:p w14:paraId="2FE9CBFF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62CFFD95">
          <v:rect id="_x0000_i1058" style="width:0;height:1.5pt" o:hralign="center" o:hrstd="t" o:hr="t" fillcolor="#a0a0a0" stroked="f"/>
        </w:pict>
      </w:r>
    </w:p>
    <w:p w14:paraId="3743C5A9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69. Onde comprar comida orgânica?</w:t>
      </w:r>
    </w:p>
    <w:p w14:paraId="3E02BDEF" w14:textId="77777777" w:rsidR="003063C6" w:rsidRPr="00FA5B38" w:rsidRDefault="003063C6" w:rsidP="003063C6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Whole Foods Market</w:t>
      </w:r>
    </w:p>
    <w:p w14:paraId="0A3D55FD" w14:textId="77777777" w:rsidR="003063C6" w:rsidRPr="00FA5B38" w:rsidRDefault="003063C6" w:rsidP="003063C6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Sprouts Farmers Market</w:t>
      </w:r>
    </w:p>
    <w:p w14:paraId="6E188E6B" w14:textId="77777777" w:rsidR="003063C6" w:rsidRPr="00FA5B38" w:rsidRDefault="003063C6" w:rsidP="003063C6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Trader Joe’s</w:t>
      </w:r>
    </w:p>
    <w:p w14:paraId="3F1C91F6" w14:textId="77777777" w:rsidR="003063C6" w:rsidRPr="00FA5B38" w:rsidRDefault="003063C6" w:rsidP="003063C6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Seção “Organic” do H-E-B e Walmart.</w:t>
      </w:r>
    </w:p>
    <w:p w14:paraId="46186435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60401ADD">
          <v:rect id="_x0000_i1059" style="width:0;height:1.5pt" o:hralign="center" o:hrstd="t" o:hr="t" fillcolor="#a0a0a0" stroked="f"/>
        </w:pict>
      </w:r>
    </w:p>
    <w:p w14:paraId="30C916ED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lastRenderedPageBreak/>
        <w:t>70. Onde encontrar delivery brasileiro?</w:t>
      </w:r>
    </w:p>
    <w:p w14:paraId="2D815B7D" w14:textId="77777777" w:rsidR="003063C6" w:rsidRPr="00FA5B38" w:rsidRDefault="003063C6" w:rsidP="003063C6">
      <w:pPr>
        <w:pStyle w:val="NormalWeb"/>
        <w:numPr>
          <w:ilvl w:val="0"/>
          <w:numId w:val="6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Restaurantes e mercados brasileiros no DoorDash / UberEats.</w:t>
      </w:r>
    </w:p>
    <w:p w14:paraId="569F98A2" w14:textId="77777777" w:rsidR="003063C6" w:rsidRPr="00FA5B38" w:rsidRDefault="003063C6" w:rsidP="003063C6">
      <w:pPr>
        <w:pStyle w:val="NormalWeb"/>
        <w:numPr>
          <w:ilvl w:val="0"/>
          <w:numId w:val="6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Grupos no Facebook com entregadores brasileiros locais.</w:t>
      </w:r>
    </w:p>
    <w:p w14:paraId="43AF70F8" w14:textId="77777777" w:rsidR="003063C6" w:rsidRPr="00FA5B38" w:rsidRDefault="003063C6" w:rsidP="003063C6">
      <w:pPr>
        <w:pStyle w:val="NormalWeb"/>
        <w:numPr>
          <w:ilvl w:val="0"/>
          <w:numId w:val="6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WhatsApp de vendedores de comidas típicas (coxinha, pão de queijo, marmitas).</w:t>
      </w:r>
    </w:p>
    <w:p w14:paraId="40B8ECAF" w14:textId="76EF8522" w:rsidR="003063C6" w:rsidRPr="00FA5B38" w:rsidRDefault="003063C6" w:rsidP="003063C6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14:paraId="364C8E37" w14:textId="77777777" w:rsidR="003063C6" w:rsidRPr="00FA5B38" w:rsidRDefault="003063C6" w:rsidP="003063C6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BELEZA &amp; BEM-ESTAR — TEXAS</w:t>
      </w:r>
    </w:p>
    <w:p w14:paraId="31F8B3D1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71. Onde achar salão de beleza brasileiro em [cidade]?</w:t>
      </w:r>
    </w:p>
    <w:p w14:paraId="2D17189E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O Texas tem muitos salões brasileiros, principalmente em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Houston</w:t>
      </w:r>
      <w:r w:rsidRPr="00FA5B38">
        <w:rPr>
          <w:rFonts w:asciiTheme="minorHAnsi" w:hAnsiTheme="minorHAnsi" w:cstheme="minorHAnsi"/>
          <w:sz w:val="22"/>
          <w:szCs w:val="22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Dallas</w:t>
      </w:r>
      <w:r w:rsidRPr="00FA5B38">
        <w:rPr>
          <w:rFonts w:asciiTheme="minorHAnsi" w:hAnsiTheme="minorHAnsi" w:cstheme="minorHAnsi"/>
          <w:sz w:val="22"/>
          <w:szCs w:val="22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Austin</w:t>
      </w:r>
      <w:r w:rsidRPr="00FA5B38">
        <w:rPr>
          <w:rFonts w:asciiTheme="minorHAnsi" w:hAnsiTheme="minorHAnsi" w:cstheme="minorHAnsi"/>
          <w:sz w:val="22"/>
          <w:szCs w:val="22"/>
        </w:rPr>
        <w:t xml:space="preserve"> e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San Antonio</w:t>
      </w:r>
      <w:r w:rsidRPr="00FA5B38">
        <w:rPr>
          <w:rFonts w:asciiTheme="minorHAnsi" w:hAnsiTheme="minorHAnsi" w:cstheme="minorHAnsi"/>
          <w:sz w:val="22"/>
          <w:szCs w:val="22"/>
        </w:rPr>
        <w:t>.</w:t>
      </w:r>
      <w:r w:rsidRPr="00FA5B38">
        <w:rPr>
          <w:rFonts w:asciiTheme="minorHAnsi" w:hAnsiTheme="minorHAnsi" w:cstheme="minorHAnsi"/>
          <w:sz w:val="22"/>
          <w:szCs w:val="22"/>
        </w:rPr>
        <w:br/>
        <w:t>Onde procurar:</w:t>
      </w:r>
    </w:p>
    <w:p w14:paraId="6A182802" w14:textId="77777777" w:rsidR="003063C6" w:rsidRPr="00FA5B38" w:rsidRDefault="003063C6" w:rsidP="003063C6">
      <w:pPr>
        <w:pStyle w:val="NormalWeb"/>
        <w:numPr>
          <w:ilvl w:val="0"/>
          <w:numId w:val="7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Google Maps → “Brazilian hair salon” + sua cidade</w:t>
      </w:r>
    </w:p>
    <w:p w14:paraId="3BC3C0EC" w14:textId="77777777" w:rsidR="003063C6" w:rsidRPr="00FA5B38" w:rsidRDefault="003063C6" w:rsidP="003063C6">
      <w:pPr>
        <w:pStyle w:val="NormalWeb"/>
        <w:numPr>
          <w:ilvl w:val="0"/>
          <w:numId w:val="7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Grupos no Facebook (</w:t>
      </w:r>
      <w:r w:rsidRPr="00FA5B38">
        <w:rPr>
          <w:rStyle w:val="Emphasis"/>
          <w:rFonts w:asciiTheme="minorHAnsi" w:hAnsiTheme="minorHAnsi" w:cstheme="minorHAnsi"/>
          <w:sz w:val="22"/>
          <w:szCs w:val="22"/>
        </w:rPr>
        <w:t>Brasileiros em Houston/Dallas/Austin</w:t>
      </w:r>
      <w:r w:rsidRPr="00FA5B38">
        <w:rPr>
          <w:rFonts w:asciiTheme="minorHAnsi" w:hAnsiTheme="minorHAnsi" w:cstheme="minorHAnsi"/>
          <w:sz w:val="22"/>
          <w:szCs w:val="22"/>
        </w:rPr>
        <w:t>)</w:t>
      </w:r>
    </w:p>
    <w:p w14:paraId="5FCD02A9" w14:textId="77777777" w:rsidR="003063C6" w:rsidRPr="00FA5B38" w:rsidRDefault="003063C6" w:rsidP="003063C6">
      <w:pPr>
        <w:pStyle w:val="NormalWeb"/>
        <w:numPr>
          <w:ilvl w:val="0"/>
          <w:numId w:val="7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Indicações no WhatsApp da comunidade local</w:t>
      </w:r>
    </w:p>
    <w:p w14:paraId="56EC00EF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Principais cidades</w:t>
      </w:r>
      <w:r w:rsidRPr="00FA5B38">
        <w:rPr>
          <w:rFonts w:asciiTheme="minorHAnsi" w:hAnsiTheme="minorHAnsi" w:cstheme="minorHAnsi"/>
          <w:sz w:val="22"/>
          <w:szCs w:val="22"/>
        </w:rPr>
        <w:t>:</w:t>
      </w:r>
    </w:p>
    <w:p w14:paraId="36ECAE1C" w14:textId="77777777" w:rsidR="003063C6" w:rsidRPr="00FA5B38" w:rsidRDefault="003063C6" w:rsidP="003063C6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Houston:</w:t>
      </w:r>
      <w:r w:rsidRPr="00FA5B38">
        <w:rPr>
          <w:rFonts w:asciiTheme="minorHAnsi" w:hAnsiTheme="minorHAnsi" w:cstheme="minorHAnsi"/>
          <w:sz w:val="22"/>
          <w:szCs w:val="22"/>
        </w:rPr>
        <w:t xml:space="preserve"> Salão da Márcia, Beleza Brazil Salon, Bella Capelli.</w:t>
      </w:r>
    </w:p>
    <w:p w14:paraId="30E0477B" w14:textId="77777777" w:rsidR="003063C6" w:rsidRPr="00FA5B38" w:rsidRDefault="003063C6" w:rsidP="003063C6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Dallas:</w:t>
      </w: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 Studio Brazil, Vanessa Beauty.</w:t>
      </w:r>
    </w:p>
    <w:p w14:paraId="27231553" w14:textId="77777777" w:rsidR="003063C6" w:rsidRPr="00FA5B38" w:rsidRDefault="003063C6" w:rsidP="003063C6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Austin:</w:t>
      </w: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 Brazilian Beauty Salon ATX.</w:t>
      </w:r>
    </w:p>
    <w:p w14:paraId="07F5CA40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283D46A5">
          <v:rect id="_x0000_i1060" style="width:0;height:1.5pt" o:hralign="center" o:hrstd="t" o:hr="t" fillcolor="#a0a0a0" stroked="f"/>
        </w:pict>
      </w:r>
    </w:p>
    <w:p w14:paraId="7B5CBC75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72. Onde encontrar manicure que fala português?</w:t>
      </w:r>
    </w:p>
    <w:p w14:paraId="2FB6D216" w14:textId="77777777" w:rsidR="003063C6" w:rsidRPr="00FA5B38" w:rsidRDefault="003063C6" w:rsidP="003063C6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Manicures brasileiras anunciam muito em grupos do Facebook e WhatsApp.</w:t>
      </w:r>
    </w:p>
    <w:p w14:paraId="13A659F5" w14:textId="77777777" w:rsidR="003063C6" w:rsidRPr="00FA5B38" w:rsidRDefault="003063C6" w:rsidP="003063C6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Salões brasileiros (citados acima) sempre têm manicure.</w:t>
      </w:r>
    </w:p>
    <w:p w14:paraId="6FD5B5D0" w14:textId="77777777" w:rsidR="003063C6" w:rsidRPr="00FA5B38" w:rsidRDefault="003063C6" w:rsidP="003063C6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Plataformas como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Fresha</w:t>
      </w:r>
      <w:r w:rsidRPr="00FA5B38">
        <w:rPr>
          <w:rFonts w:asciiTheme="minorHAnsi" w:hAnsiTheme="minorHAnsi" w:cstheme="minorHAnsi"/>
          <w:sz w:val="22"/>
          <w:szCs w:val="22"/>
        </w:rPr>
        <w:t xml:space="preserve"> e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Booksy</w:t>
      </w:r>
      <w:r w:rsidRPr="00FA5B38">
        <w:rPr>
          <w:rFonts w:asciiTheme="minorHAnsi" w:hAnsiTheme="minorHAnsi" w:cstheme="minorHAnsi"/>
          <w:sz w:val="22"/>
          <w:szCs w:val="22"/>
        </w:rPr>
        <w:t xml:space="preserve"> permitem filtrar por idioma.</w:t>
      </w:r>
    </w:p>
    <w:p w14:paraId="74ACD409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51CBF98A">
          <v:rect id="_x0000_i1061" style="width:0;height:1.5pt" o:hralign="center" o:hrstd="t" o:hr="t" fillcolor="#a0a0a0" stroked="f"/>
        </w:pict>
      </w:r>
    </w:p>
    <w:p w14:paraId="254F57A1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73. Existe depilação a laser acessível?</w:t>
      </w:r>
    </w:p>
    <w:p w14:paraId="6FE186CA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Sim. As opções mais em conta no Texas:</w:t>
      </w:r>
    </w:p>
    <w:p w14:paraId="39FCE247" w14:textId="77777777" w:rsidR="003063C6" w:rsidRPr="00FA5B38" w:rsidRDefault="003063C6" w:rsidP="003063C6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LaserAway</w:t>
      </w:r>
    </w:p>
    <w:p w14:paraId="3581910A" w14:textId="77777777" w:rsidR="003063C6" w:rsidRPr="00FA5B38" w:rsidRDefault="003063C6" w:rsidP="003063C6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Ideal Image</w:t>
      </w:r>
    </w:p>
    <w:p w14:paraId="46A5FEE7" w14:textId="77777777" w:rsidR="003063C6" w:rsidRPr="00FA5B38" w:rsidRDefault="003063C6" w:rsidP="003063C6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Simplicity Laser</w:t>
      </w:r>
    </w:p>
    <w:p w14:paraId="6930CEB0" w14:textId="77777777" w:rsidR="003063C6" w:rsidRPr="00FA5B38" w:rsidRDefault="003063C6" w:rsidP="003063C6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Clínicas brasileiras oferecem pacotes acessíveis (sobretudo em Houston e Dallas).</w:t>
      </w:r>
    </w:p>
    <w:p w14:paraId="10762FED" w14:textId="77777777" w:rsidR="003063C6" w:rsidRPr="00FA5B38" w:rsidRDefault="003063C6" w:rsidP="003063C6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Muitas clínicas têm planos mensais por US$ 50–90.</w:t>
      </w:r>
    </w:p>
    <w:p w14:paraId="21193F7C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1930F58E">
          <v:rect id="_x0000_i1062" style="width:0;height:1.5pt" o:hralign="center" o:hrstd="t" o:hr="t" fillcolor="#a0a0a0" stroked="f"/>
        </w:pict>
      </w:r>
    </w:p>
    <w:p w14:paraId="60A54E36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74. Onde comprar produtos de cabelo brasileiros?</w:t>
      </w:r>
    </w:p>
    <w:p w14:paraId="40B66979" w14:textId="77777777" w:rsidR="003063C6" w:rsidRPr="00FA5B38" w:rsidRDefault="003063C6" w:rsidP="003063C6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Mercados brasileiros</w:t>
      </w:r>
      <w:r w:rsidRPr="00FA5B38">
        <w:rPr>
          <w:rFonts w:asciiTheme="minorHAnsi" w:hAnsiTheme="minorHAnsi" w:cstheme="minorHAnsi"/>
          <w:sz w:val="22"/>
          <w:szCs w:val="22"/>
        </w:rPr>
        <w:t xml:space="preserve"> (Mineirão Market, Brasil Food Mart – Houston).</w:t>
      </w:r>
    </w:p>
    <w:p w14:paraId="30F92A77" w14:textId="77777777" w:rsidR="003063C6" w:rsidRPr="00FA5B38" w:rsidRDefault="003063C6" w:rsidP="003063C6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Fonts w:asciiTheme="minorHAnsi" w:hAnsiTheme="minorHAnsi" w:cstheme="minorHAnsi"/>
          <w:sz w:val="22"/>
          <w:szCs w:val="22"/>
          <w:lang w:val="en-US"/>
        </w:rPr>
        <w:lastRenderedPageBreak/>
        <w:t>Amazon (</w:t>
      </w:r>
      <w:proofErr w:type="spellStart"/>
      <w:r w:rsidRPr="00FA5B38">
        <w:rPr>
          <w:rFonts w:asciiTheme="minorHAnsi" w:hAnsiTheme="minorHAnsi" w:cstheme="minorHAnsi"/>
          <w:sz w:val="22"/>
          <w:szCs w:val="22"/>
          <w:lang w:val="en-US"/>
        </w:rPr>
        <w:t>linha</w:t>
      </w:r>
      <w:proofErr w:type="spellEnd"/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 Lola, Haskell, Skala, Salon Line, </w:t>
      </w:r>
      <w:proofErr w:type="spellStart"/>
      <w:r w:rsidRPr="00FA5B38">
        <w:rPr>
          <w:rFonts w:asciiTheme="minorHAnsi" w:hAnsiTheme="minorHAnsi" w:cstheme="minorHAnsi"/>
          <w:sz w:val="22"/>
          <w:szCs w:val="22"/>
          <w:lang w:val="en-US"/>
        </w:rPr>
        <w:t>Widi</w:t>
      </w:r>
      <w:proofErr w:type="spellEnd"/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 Care).</w:t>
      </w:r>
    </w:p>
    <w:p w14:paraId="61DED319" w14:textId="77777777" w:rsidR="003063C6" w:rsidRPr="00FA5B38" w:rsidRDefault="003063C6" w:rsidP="003063C6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Algumas lojas latinas e afro-caribenhas.</w:t>
      </w:r>
    </w:p>
    <w:p w14:paraId="3C5544F1" w14:textId="77777777" w:rsidR="003063C6" w:rsidRPr="00FA5B38" w:rsidRDefault="003063C6" w:rsidP="003063C6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Sites como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Beleza na Web USA sellers</w:t>
      </w:r>
      <w:r w:rsidRPr="00FA5B38">
        <w:rPr>
          <w:rFonts w:asciiTheme="minorHAnsi" w:hAnsiTheme="minorHAnsi" w:cstheme="minorHAnsi"/>
          <w:sz w:val="22"/>
          <w:szCs w:val="22"/>
        </w:rPr>
        <w:t xml:space="preserve"> e revendedoras brasileiras locais.</w:t>
      </w:r>
    </w:p>
    <w:p w14:paraId="2E42A9BE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06491AF0">
          <v:rect id="_x0000_i1063" style="width:0;height:1.5pt" o:hralign="center" o:hrstd="t" o:hr="t" fillcolor="#a0a0a0" stroked="f"/>
        </w:pict>
      </w:r>
    </w:p>
    <w:p w14:paraId="4E76AFD8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75. Onde encontrar clínicas de estética brasileiras?</w:t>
      </w:r>
    </w:p>
    <w:p w14:paraId="3A44D8CC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Muito comum nas áreas metropolitanas do Texas.</w:t>
      </w:r>
      <w:r w:rsidRPr="00FA5B38">
        <w:rPr>
          <w:rFonts w:asciiTheme="minorHAnsi" w:hAnsiTheme="minorHAnsi" w:cstheme="minorHAnsi"/>
          <w:sz w:val="22"/>
          <w:szCs w:val="22"/>
        </w:rPr>
        <w:br/>
        <w:t>Você encontra:</w:t>
      </w:r>
    </w:p>
    <w:p w14:paraId="7E3DD017" w14:textId="77777777" w:rsidR="003063C6" w:rsidRPr="00FA5B38" w:rsidRDefault="003063C6" w:rsidP="003063C6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Fonts w:asciiTheme="minorHAnsi" w:hAnsiTheme="minorHAnsi" w:cstheme="minorHAnsi"/>
          <w:sz w:val="22"/>
          <w:szCs w:val="22"/>
          <w:lang w:val="en-US"/>
        </w:rPr>
        <w:t>No Google Maps (“Brazilian Aesthetic Clinic + city”)</w:t>
      </w:r>
    </w:p>
    <w:p w14:paraId="2464F539" w14:textId="77777777" w:rsidR="003063C6" w:rsidRPr="00FA5B38" w:rsidRDefault="003063C6" w:rsidP="003063C6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Indicações no Facebook</w:t>
      </w:r>
    </w:p>
    <w:p w14:paraId="502050B7" w14:textId="77777777" w:rsidR="003063C6" w:rsidRPr="00FA5B38" w:rsidRDefault="003063C6" w:rsidP="003063C6">
      <w:pPr>
        <w:pStyle w:val="NormalWeb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Clínicas como:</w:t>
      </w:r>
    </w:p>
    <w:p w14:paraId="02C5617D" w14:textId="77777777" w:rsidR="003063C6" w:rsidRPr="00FA5B38" w:rsidRDefault="003063C6" w:rsidP="003063C6">
      <w:pPr>
        <w:pStyle w:val="NormalWeb"/>
        <w:numPr>
          <w:ilvl w:val="1"/>
          <w:numId w:val="7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Divas Clinic (Houston)</w:t>
      </w:r>
    </w:p>
    <w:p w14:paraId="6939A630" w14:textId="77777777" w:rsidR="003063C6" w:rsidRPr="00FA5B38" w:rsidRDefault="003063C6" w:rsidP="003063C6">
      <w:pPr>
        <w:pStyle w:val="NormalWeb"/>
        <w:numPr>
          <w:ilvl w:val="1"/>
          <w:numId w:val="7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Studio Glam Brasil (Dallas)</w:t>
      </w:r>
    </w:p>
    <w:p w14:paraId="63A97EF7" w14:textId="77777777" w:rsidR="003063C6" w:rsidRPr="00FA5B38" w:rsidRDefault="003063C6" w:rsidP="003063C6">
      <w:pPr>
        <w:pStyle w:val="NormalWeb"/>
        <w:numPr>
          <w:ilvl w:val="1"/>
          <w:numId w:val="7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Brazilian Skincare ATX (Austin)</w:t>
      </w:r>
    </w:p>
    <w:p w14:paraId="7878C06A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3D9B0E34">
          <v:rect id="_x0000_i1064" style="width:0;height:1.5pt" o:hralign="center" o:hrstd="t" o:hr="t" fillcolor="#a0a0a0" stroked="f"/>
        </w:pict>
      </w:r>
    </w:p>
    <w:p w14:paraId="4B7A97EC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76. Onde fazer sobrancelha estilo brasileiro?</w:t>
      </w:r>
    </w:p>
    <w:p w14:paraId="3923047D" w14:textId="77777777" w:rsidR="003063C6" w:rsidRPr="00FA5B38" w:rsidRDefault="003063C6" w:rsidP="003063C6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Salões brasileiros.</w:t>
      </w:r>
    </w:p>
    <w:p w14:paraId="0F6FFB64" w14:textId="77777777" w:rsidR="003063C6" w:rsidRPr="00FA5B38" w:rsidRDefault="003063C6" w:rsidP="003063C6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Profissionais brasileiros independentes (geralmente atendem com hora marcada).</w:t>
      </w:r>
    </w:p>
    <w:p w14:paraId="560BE5D9" w14:textId="77777777" w:rsidR="003063C6" w:rsidRPr="00FA5B38" w:rsidRDefault="003063C6" w:rsidP="003063C6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Procure no Booksy → “Brazilian eyebrow” + sua cidade.</w:t>
      </w:r>
    </w:p>
    <w:p w14:paraId="217D8A5A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O estilo brasileiro (designer + pinça + henna) é bem comum nas grandes cidades.</w:t>
      </w:r>
    </w:p>
    <w:p w14:paraId="68317456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007CB065">
          <v:rect id="_x0000_i1065" style="width:0;height:1.5pt" o:hralign="center" o:hrstd="t" o:hr="t" fillcolor="#a0a0a0" stroked="f"/>
        </w:pict>
      </w:r>
    </w:p>
    <w:p w14:paraId="4C48F8AF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77. Como encontrar academia com planos acessíveis?</w:t>
      </w:r>
    </w:p>
    <w:p w14:paraId="26792B91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As mais baratas no Texas:</w:t>
      </w:r>
    </w:p>
    <w:p w14:paraId="118912ED" w14:textId="77777777" w:rsidR="003063C6" w:rsidRPr="00FA5B38" w:rsidRDefault="003063C6" w:rsidP="003063C6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Planet Fitness</w:t>
      </w:r>
      <w:r w:rsidRPr="00FA5B38">
        <w:rPr>
          <w:rFonts w:asciiTheme="minorHAnsi" w:hAnsiTheme="minorHAnsi" w:cstheme="minorHAnsi"/>
          <w:sz w:val="22"/>
          <w:szCs w:val="22"/>
        </w:rPr>
        <w:t xml:space="preserve"> (US$ 10/mês)</w:t>
      </w:r>
    </w:p>
    <w:p w14:paraId="52A7B8E2" w14:textId="77777777" w:rsidR="003063C6" w:rsidRPr="00FA5B38" w:rsidRDefault="003063C6" w:rsidP="003063C6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Crunch Fitness</w:t>
      </w:r>
    </w:p>
    <w:p w14:paraId="076C8514" w14:textId="77777777" w:rsidR="003063C6" w:rsidRPr="00FA5B38" w:rsidRDefault="003063C6" w:rsidP="003063C6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LA Fitness</w:t>
      </w:r>
    </w:p>
    <w:p w14:paraId="693A14F9" w14:textId="77777777" w:rsidR="003063C6" w:rsidRPr="00FA5B38" w:rsidRDefault="003063C6" w:rsidP="003063C6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YMCA</w:t>
      </w:r>
      <w:r w:rsidRPr="00FA5B38">
        <w:rPr>
          <w:rFonts w:asciiTheme="minorHAnsi" w:hAnsiTheme="minorHAnsi" w:cstheme="minorHAnsi"/>
          <w:sz w:val="22"/>
          <w:szCs w:val="22"/>
        </w:rPr>
        <w:t xml:space="preserve"> (possui programa de ajuda financeira)</w:t>
      </w:r>
    </w:p>
    <w:p w14:paraId="744383F3" w14:textId="77777777" w:rsidR="003063C6" w:rsidRPr="00FA5B38" w:rsidRDefault="003063C6" w:rsidP="003063C6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Academias 24h (Anytime Fitness)</w:t>
      </w:r>
    </w:p>
    <w:p w14:paraId="5D29E5E8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4A87BB74">
          <v:rect id="_x0000_i1066" style="width:0;height:1.5pt" o:hralign="center" o:hrstd="t" o:hr="t" fillcolor="#a0a0a0" stroked="f"/>
        </w:pict>
      </w:r>
    </w:p>
    <w:p w14:paraId="2B65CD06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78. Onde fazer massagem relaxante ou terapêutica?</w:t>
      </w:r>
    </w:p>
    <w:p w14:paraId="7B772D8D" w14:textId="77777777" w:rsidR="003063C6" w:rsidRPr="00FA5B38" w:rsidRDefault="003063C6" w:rsidP="003063C6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Massage Envy</w:t>
      </w:r>
      <w:r w:rsidRPr="00FA5B38">
        <w:rPr>
          <w:rFonts w:asciiTheme="minorHAnsi" w:hAnsiTheme="minorHAnsi" w:cstheme="minorHAnsi"/>
          <w:sz w:val="22"/>
          <w:szCs w:val="22"/>
        </w:rPr>
        <w:t xml:space="preserve"> (plano mensal acessível)</w:t>
      </w:r>
    </w:p>
    <w:p w14:paraId="261B7A47" w14:textId="77777777" w:rsidR="003063C6" w:rsidRPr="00FA5B38" w:rsidRDefault="003063C6" w:rsidP="003063C6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Hand &amp; Stone</w:t>
      </w:r>
    </w:p>
    <w:p w14:paraId="072EB99B" w14:textId="77777777" w:rsidR="003063C6" w:rsidRPr="00FA5B38" w:rsidRDefault="003063C6" w:rsidP="003063C6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Spa locais</w:t>
      </w:r>
    </w:p>
    <w:p w14:paraId="2693318C" w14:textId="77777777" w:rsidR="003063C6" w:rsidRPr="00FA5B38" w:rsidRDefault="003063C6" w:rsidP="003063C6">
      <w:pPr>
        <w:pStyle w:val="NormalWeb"/>
        <w:numPr>
          <w:ilvl w:val="0"/>
          <w:numId w:val="7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Profissionais brasileiras com atendimento domiciliar (grupos do Facebook)</w:t>
      </w:r>
    </w:p>
    <w:p w14:paraId="77E09136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542F23C9">
          <v:rect id="_x0000_i1067" style="width:0;height:1.5pt" o:hralign="center" o:hrstd="t" o:hr="t" fillcolor="#a0a0a0" stroked="f"/>
        </w:pict>
      </w:r>
    </w:p>
    <w:p w14:paraId="7D2FBE26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lastRenderedPageBreak/>
        <w:t>79. Onde encontrar personal trainer brasileiro?</w:t>
      </w:r>
    </w:p>
    <w:p w14:paraId="2B9EA99F" w14:textId="77777777" w:rsidR="003063C6" w:rsidRPr="00FA5B38" w:rsidRDefault="003063C6" w:rsidP="003063C6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Instagram (brasileiros divulgam muito por lá).</w:t>
      </w:r>
    </w:p>
    <w:p w14:paraId="00DE0F4F" w14:textId="77777777" w:rsidR="003063C6" w:rsidRPr="00FA5B38" w:rsidRDefault="003063C6" w:rsidP="003063C6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Grupos “Brasileiros em Dallas/Houston”.</w:t>
      </w:r>
    </w:p>
    <w:p w14:paraId="61FDF54E" w14:textId="77777777" w:rsidR="003063C6" w:rsidRPr="00FA5B38" w:rsidRDefault="003063C6" w:rsidP="003063C6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Academias locais (muitos trainers brasileiros trabalham como autônomos).</w:t>
      </w:r>
    </w:p>
    <w:p w14:paraId="66B8A699" w14:textId="77777777" w:rsidR="003063C6" w:rsidRPr="00FA5B38" w:rsidRDefault="003063C6" w:rsidP="003063C6">
      <w:pPr>
        <w:pStyle w:val="NormalWeb"/>
        <w:numPr>
          <w:ilvl w:val="0"/>
          <w:numId w:val="7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Aplicativos como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Thumbtack</w:t>
      </w:r>
      <w:r w:rsidRPr="00FA5B38">
        <w:rPr>
          <w:rFonts w:asciiTheme="minorHAnsi" w:hAnsiTheme="minorHAnsi" w:cstheme="minorHAnsi"/>
          <w:sz w:val="22"/>
          <w:szCs w:val="22"/>
        </w:rPr>
        <w:t xml:space="preserve"> e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Trainerize</w:t>
      </w:r>
      <w:r w:rsidRPr="00FA5B38">
        <w:rPr>
          <w:rFonts w:asciiTheme="minorHAnsi" w:hAnsiTheme="minorHAnsi" w:cstheme="minorHAnsi"/>
          <w:sz w:val="22"/>
          <w:szCs w:val="22"/>
        </w:rPr>
        <w:t>.</w:t>
      </w:r>
    </w:p>
    <w:p w14:paraId="54DC2B26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2F7CC8BC">
          <v:rect id="_x0000_i1068" style="width:0;height:1.5pt" o:hralign="center" o:hrstd="t" o:hr="t" fillcolor="#a0a0a0" stroked="f"/>
        </w:pict>
      </w:r>
    </w:p>
    <w:p w14:paraId="1D703C67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80. Onde comprar roupas fitness no estilo brasileiro?</w:t>
      </w:r>
    </w:p>
    <w:p w14:paraId="75CA0EF6" w14:textId="77777777" w:rsidR="003063C6" w:rsidRPr="00FA5B38" w:rsidRDefault="003063C6" w:rsidP="003063C6">
      <w:pPr>
        <w:pStyle w:val="NormalWeb"/>
        <w:numPr>
          <w:ilvl w:val="0"/>
          <w:numId w:val="8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Lojas brasileiras online: </w:t>
      </w:r>
      <w:r w:rsidRPr="00FA5B38">
        <w:rPr>
          <w:rStyle w:val="Emphasis"/>
          <w:rFonts w:asciiTheme="minorHAnsi" w:hAnsiTheme="minorHAnsi" w:cstheme="minorHAnsi"/>
          <w:sz w:val="22"/>
          <w:szCs w:val="22"/>
        </w:rPr>
        <w:t>Caju Brasil</w:t>
      </w:r>
      <w:r w:rsidRPr="00FA5B38">
        <w:rPr>
          <w:rFonts w:asciiTheme="minorHAnsi" w:hAnsiTheme="minorHAnsi" w:cstheme="minorHAnsi"/>
          <w:sz w:val="22"/>
          <w:szCs w:val="22"/>
        </w:rPr>
        <w:t xml:space="preserve">, </w:t>
      </w:r>
      <w:r w:rsidRPr="00FA5B38">
        <w:rPr>
          <w:rStyle w:val="Emphasis"/>
          <w:rFonts w:asciiTheme="minorHAnsi" w:hAnsiTheme="minorHAnsi" w:cstheme="minorHAnsi"/>
          <w:sz w:val="22"/>
          <w:szCs w:val="22"/>
        </w:rPr>
        <w:t>Bro Fitwear</w:t>
      </w:r>
      <w:r w:rsidRPr="00FA5B38">
        <w:rPr>
          <w:rFonts w:asciiTheme="minorHAnsi" w:hAnsiTheme="minorHAnsi" w:cstheme="minorHAnsi"/>
          <w:sz w:val="22"/>
          <w:szCs w:val="22"/>
        </w:rPr>
        <w:t xml:space="preserve">, </w:t>
      </w:r>
      <w:r w:rsidRPr="00FA5B38">
        <w:rPr>
          <w:rStyle w:val="Emphasis"/>
          <w:rFonts w:asciiTheme="minorHAnsi" w:hAnsiTheme="minorHAnsi" w:cstheme="minorHAnsi"/>
          <w:sz w:val="22"/>
          <w:szCs w:val="22"/>
        </w:rPr>
        <w:t>Rola Moça</w:t>
      </w:r>
      <w:r w:rsidRPr="00FA5B38">
        <w:rPr>
          <w:rFonts w:asciiTheme="minorHAnsi" w:hAnsiTheme="minorHAnsi" w:cstheme="minorHAnsi"/>
          <w:sz w:val="22"/>
          <w:szCs w:val="22"/>
        </w:rPr>
        <w:t>.</w:t>
      </w:r>
    </w:p>
    <w:p w14:paraId="63ACE183" w14:textId="77777777" w:rsidR="003063C6" w:rsidRPr="00FA5B38" w:rsidRDefault="003063C6" w:rsidP="003063C6">
      <w:pPr>
        <w:pStyle w:val="NormalWeb"/>
        <w:numPr>
          <w:ilvl w:val="0"/>
          <w:numId w:val="8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Boutiques brasileiras em Houston e Dallas.</w:t>
      </w:r>
    </w:p>
    <w:p w14:paraId="7A543906" w14:textId="77777777" w:rsidR="003063C6" w:rsidRPr="00FA5B38" w:rsidRDefault="003063C6" w:rsidP="003063C6">
      <w:pPr>
        <w:pStyle w:val="NormalWeb"/>
        <w:numPr>
          <w:ilvl w:val="0"/>
          <w:numId w:val="8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Instagram de empreendedoras brasileiras no Texas.</w:t>
      </w:r>
    </w:p>
    <w:p w14:paraId="0C1CA49A" w14:textId="77777777" w:rsidR="003063C6" w:rsidRPr="00FA5B38" w:rsidRDefault="003063C6" w:rsidP="003063C6">
      <w:pPr>
        <w:pStyle w:val="NormalWeb"/>
        <w:numPr>
          <w:ilvl w:val="0"/>
          <w:numId w:val="8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Academias têm vendedores ambulantes brasileiros.</w:t>
      </w:r>
    </w:p>
    <w:p w14:paraId="41E36084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612DB1A8">
          <v:rect id="_x0000_i1069" style="width:0;height:1.5pt" o:hralign="center" o:hrstd="t" o:hr="t" fillcolor="#a0a0a0" stroked="f"/>
        </w:pict>
      </w:r>
    </w:p>
    <w:p w14:paraId="4AFA871D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81. Onde comprar biquíni?</w:t>
      </w:r>
    </w:p>
    <w:p w14:paraId="081E313D" w14:textId="77777777" w:rsidR="003063C6" w:rsidRPr="00FA5B38" w:rsidRDefault="003063C6" w:rsidP="003063C6">
      <w:pPr>
        <w:pStyle w:val="NormalWeb"/>
        <w:numPr>
          <w:ilvl w:val="0"/>
          <w:numId w:val="8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Target</w:t>
      </w:r>
      <w:r w:rsidRPr="00FA5B38">
        <w:rPr>
          <w:rFonts w:asciiTheme="minorHAnsi" w:hAnsiTheme="minorHAnsi" w:cstheme="minorHAnsi"/>
          <w:sz w:val="22"/>
          <w:szCs w:val="22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Walmart</w:t>
      </w:r>
      <w:r w:rsidRPr="00FA5B38">
        <w:rPr>
          <w:rFonts w:asciiTheme="minorHAnsi" w:hAnsiTheme="minorHAnsi" w:cstheme="minorHAnsi"/>
          <w:sz w:val="22"/>
          <w:szCs w:val="22"/>
        </w:rPr>
        <w:t xml:space="preserve"> → opções baratas</w:t>
      </w:r>
    </w:p>
    <w:p w14:paraId="0953B280" w14:textId="77777777" w:rsidR="003063C6" w:rsidRPr="00FA5B38" w:rsidRDefault="003063C6" w:rsidP="003063C6">
      <w:pPr>
        <w:pStyle w:val="NormalWeb"/>
        <w:numPr>
          <w:ilvl w:val="0"/>
          <w:numId w:val="8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H&amp;M</w:t>
      </w:r>
      <w:r w:rsidRPr="00FA5B38">
        <w:rPr>
          <w:rFonts w:asciiTheme="minorHAnsi" w:hAnsiTheme="minorHAnsi" w:cstheme="minorHAnsi"/>
          <w:sz w:val="22"/>
          <w:szCs w:val="22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Zara</w:t>
      </w:r>
      <w:r w:rsidRPr="00FA5B38">
        <w:rPr>
          <w:rFonts w:asciiTheme="minorHAnsi" w:hAnsiTheme="minorHAnsi" w:cstheme="minorHAnsi"/>
          <w:sz w:val="22"/>
          <w:szCs w:val="22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Victoria’s Secret</w:t>
      </w:r>
      <w:r w:rsidRPr="00FA5B38">
        <w:rPr>
          <w:rFonts w:asciiTheme="minorHAnsi" w:hAnsiTheme="minorHAnsi" w:cstheme="minorHAnsi"/>
          <w:sz w:val="22"/>
          <w:szCs w:val="22"/>
        </w:rPr>
        <w:t xml:space="preserve"> → opções modernas</w:t>
      </w:r>
    </w:p>
    <w:p w14:paraId="6AF39AF6" w14:textId="77777777" w:rsidR="003063C6" w:rsidRPr="00FA5B38" w:rsidRDefault="003063C6" w:rsidP="003063C6">
      <w:pPr>
        <w:pStyle w:val="NormalWeb"/>
        <w:numPr>
          <w:ilvl w:val="0"/>
          <w:numId w:val="8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Biquínis brasileiros:</w:t>
      </w:r>
    </w:p>
    <w:p w14:paraId="1E8CADA1" w14:textId="77777777" w:rsidR="003063C6" w:rsidRPr="00FA5B38" w:rsidRDefault="003063C6" w:rsidP="003063C6">
      <w:pPr>
        <w:pStyle w:val="NormalWeb"/>
        <w:numPr>
          <w:ilvl w:val="1"/>
          <w:numId w:val="8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Vendedoras locais</w:t>
      </w:r>
    </w:p>
    <w:p w14:paraId="15EDC073" w14:textId="77777777" w:rsidR="003063C6" w:rsidRPr="00FA5B38" w:rsidRDefault="003063C6" w:rsidP="003063C6">
      <w:pPr>
        <w:pStyle w:val="NormalWeb"/>
        <w:numPr>
          <w:ilvl w:val="1"/>
          <w:numId w:val="8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Lojas brasileiras em Houston e Dallas</w:t>
      </w:r>
    </w:p>
    <w:p w14:paraId="5CFCAFC7" w14:textId="77777777" w:rsidR="003063C6" w:rsidRPr="00FA5B38" w:rsidRDefault="003063C6" w:rsidP="003063C6">
      <w:pPr>
        <w:pStyle w:val="NormalWeb"/>
        <w:numPr>
          <w:ilvl w:val="1"/>
          <w:numId w:val="8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Instagram e Shopee USA</w:t>
      </w:r>
    </w:p>
    <w:p w14:paraId="64F04161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3105604F">
          <v:rect id="_x0000_i1070" style="width:0;height:1.5pt" o:hralign="center" o:hrstd="t" o:hr="t" fillcolor="#a0a0a0" stroked="f"/>
        </w:pict>
      </w:r>
    </w:p>
    <w:p w14:paraId="70090924" w14:textId="77777777" w:rsidR="003063C6" w:rsidRPr="00FA5B38" w:rsidRDefault="003063C6" w:rsidP="003063C6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="Segoe UI Emoji" w:hAnsi="Segoe UI Emoji" w:cs="Segoe UI Emoji"/>
          <w:sz w:val="22"/>
          <w:szCs w:val="22"/>
        </w:rPr>
        <w:t>📑</w:t>
      </w:r>
      <w:r w:rsidRPr="00FA5B38">
        <w:rPr>
          <w:rFonts w:asciiTheme="minorHAnsi" w:hAnsiTheme="minorHAnsi" w:cstheme="minorHAnsi"/>
          <w:sz w:val="22"/>
          <w:szCs w:val="22"/>
        </w:rPr>
        <w:t xml:space="preserve">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DOCUMENTOS &amp; BUROCRACIAS — TEXAS</w:t>
      </w:r>
    </w:p>
    <w:p w14:paraId="25B0A14A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81. Como tirar Social Security Number (SSN)?</w:t>
      </w:r>
    </w:p>
    <w:p w14:paraId="04286D6D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O processo é igual em todo o país, mas no Texas é bem organizado.</w:t>
      </w:r>
    </w:p>
    <w:p w14:paraId="1DFAA466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Quem pode tirar:</w:t>
      </w:r>
    </w:p>
    <w:p w14:paraId="3381A091" w14:textId="77777777" w:rsidR="003063C6" w:rsidRPr="00FA5B38" w:rsidRDefault="003063C6" w:rsidP="003063C6">
      <w:pPr>
        <w:pStyle w:val="NormalWeb"/>
        <w:numPr>
          <w:ilvl w:val="0"/>
          <w:numId w:val="8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Quem tem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visto de trabalho</w:t>
      </w:r>
      <w:r w:rsidRPr="00FA5B38">
        <w:rPr>
          <w:rFonts w:asciiTheme="minorHAnsi" w:hAnsiTheme="minorHAnsi" w:cstheme="minorHAnsi"/>
          <w:sz w:val="22"/>
          <w:szCs w:val="22"/>
        </w:rPr>
        <w:t xml:space="preserve"> (H-1B, L-1, O-1, etc.)</w:t>
      </w:r>
    </w:p>
    <w:p w14:paraId="0EF9A768" w14:textId="77777777" w:rsidR="003063C6" w:rsidRPr="00FA5B38" w:rsidRDefault="003063C6" w:rsidP="003063C6">
      <w:pPr>
        <w:pStyle w:val="NormalWeb"/>
        <w:numPr>
          <w:ilvl w:val="0"/>
          <w:numId w:val="8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Quem tem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EAD</w:t>
      </w:r>
      <w:r w:rsidRPr="00FA5B38">
        <w:rPr>
          <w:rFonts w:asciiTheme="minorHAnsi" w:hAnsiTheme="minorHAnsi" w:cstheme="minorHAnsi"/>
          <w:sz w:val="22"/>
          <w:szCs w:val="22"/>
        </w:rPr>
        <w:t xml:space="preserve"> (permissão de trabalho)</w:t>
      </w:r>
    </w:p>
    <w:p w14:paraId="1A97F442" w14:textId="77777777" w:rsidR="003063C6" w:rsidRPr="00FA5B38" w:rsidRDefault="003063C6" w:rsidP="003063C6">
      <w:pPr>
        <w:pStyle w:val="NormalWeb"/>
        <w:numPr>
          <w:ilvl w:val="0"/>
          <w:numId w:val="8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Quem tem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Green Card</w:t>
      </w:r>
    </w:p>
    <w:p w14:paraId="528259A6" w14:textId="77777777" w:rsidR="003063C6" w:rsidRPr="00FA5B38" w:rsidRDefault="003063C6" w:rsidP="003063C6">
      <w:pPr>
        <w:pStyle w:val="NormalWeb"/>
        <w:numPr>
          <w:ilvl w:val="0"/>
          <w:numId w:val="8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Alguns vistos de estudante (F-1 OPT)</w:t>
      </w:r>
    </w:p>
    <w:p w14:paraId="6DB60EB1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Passo a passo no Texas:</w:t>
      </w:r>
    </w:p>
    <w:p w14:paraId="7C5E90E3" w14:textId="77777777" w:rsidR="003063C6" w:rsidRPr="00FA5B38" w:rsidRDefault="003063C6" w:rsidP="003063C6">
      <w:pPr>
        <w:pStyle w:val="NormalWeb"/>
        <w:numPr>
          <w:ilvl w:val="0"/>
          <w:numId w:val="8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Agende ou vá sem agendamento ao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Social Security Office</w:t>
      </w:r>
      <w:r w:rsidRPr="00FA5B38">
        <w:rPr>
          <w:rFonts w:asciiTheme="minorHAnsi" w:hAnsiTheme="minorHAnsi" w:cstheme="minorHAnsi"/>
          <w:sz w:val="22"/>
          <w:szCs w:val="22"/>
        </w:rPr>
        <w:t xml:space="preserve"> mais próximo.</w:t>
      </w:r>
    </w:p>
    <w:p w14:paraId="52E94694" w14:textId="77777777" w:rsidR="003063C6" w:rsidRPr="00FA5B38" w:rsidRDefault="003063C6" w:rsidP="003063C6">
      <w:pPr>
        <w:pStyle w:val="NormalWeb"/>
        <w:numPr>
          <w:ilvl w:val="0"/>
          <w:numId w:val="8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Leve:</w:t>
      </w:r>
    </w:p>
    <w:p w14:paraId="5A458E2E" w14:textId="77777777" w:rsidR="003063C6" w:rsidRPr="00FA5B38" w:rsidRDefault="003063C6" w:rsidP="003063C6">
      <w:pPr>
        <w:pStyle w:val="NormalWeb"/>
        <w:numPr>
          <w:ilvl w:val="1"/>
          <w:numId w:val="8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Passaporte</w:t>
      </w:r>
    </w:p>
    <w:p w14:paraId="396C6290" w14:textId="77777777" w:rsidR="003063C6" w:rsidRPr="00FA5B38" w:rsidRDefault="003063C6" w:rsidP="003063C6">
      <w:pPr>
        <w:pStyle w:val="NormalWeb"/>
        <w:numPr>
          <w:ilvl w:val="1"/>
          <w:numId w:val="8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Visto ou I-797</w:t>
      </w:r>
    </w:p>
    <w:p w14:paraId="0E0DFEB7" w14:textId="77777777" w:rsidR="003063C6" w:rsidRPr="00FA5B38" w:rsidRDefault="003063C6" w:rsidP="003063C6">
      <w:pPr>
        <w:pStyle w:val="NormalWeb"/>
        <w:numPr>
          <w:ilvl w:val="1"/>
          <w:numId w:val="8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I-94</w:t>
      </w:r>
    </w:p>
    <w:p w14:paraId="49F16222" w14:textId="77777777" w:rsidR="003063C6" w:rsidRPr="00FA5B38" w:rsidRDefault="003063C6" w:rsidP="003063C6">
      <w:pPr>
        <w:pStyle w:val="NormalWeb"/>
        <w:numPr>
          <w:ilvl w:val="1"/>
          <w:numId w:val="8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Comprovante de endereço</w:t>
      </w:r>
    </w:p>
    <w:p w14:paraId="4C4EA045" w14:textId="77777777" w:rsidR="003063C6" w:rsidRPr="00FA5B38" w:rsidRDefault="003063C6" w:rsidP="003063C6">
      <w:pPr>
        <w:pStyle w:val="NormalWeb"/>
        <w:numPr>
          <w:ilvl w:val="1"/>
          <w:numId w:val="8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Documento de permissão de trabalho (se aplicável)</w:t>
      </w:r>
    </w:p>
    <w:p w14:paraId="7F6762CF" w14:textId="77777777" w:rsidR="003063C6" w:rsidRPr="00FA5B38" w:rsidRDefault="003063C6" w:rsidP="003063C6">
      <w:pPr>
        <w:pStyle w:val="NormalWeb"/>
        <w:numPr>
          <w:ilvl w:val="0"/>
          <w:numId w:val="8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lastRenderedPageBreak/>
        <w:t xml:space="preserve">Preencha o formulário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SS-5</w:t>
      </w:r>
      <w:r w:rsidRPr="00FA5B38">
        <w:rPr>
          <w:rFonts w:asciiTheme="minorHAnsi" w:hAnsiTheme="minorHAnsi" w:cstheme="minorHAnsi"/>
          <w:sz w:val="22"/>
          <w:szCs w:val="22"/>
        </w:rPr>
        <w:t xml:space="preserve"> no local ou online.</w:t>
      </w:r>
    </w:p>
    <w:p w14:paraId="3C46A70B" w14:textId="77777777" w:rsidR="003063C6" w:rsidRPr="00FA5B38" w:rsidRDefault="003063C6" w:rsidP="003063C6">
      <w:pPr>
        <w:pStyle w:val="NormalWeb"/>
        <w:numPr>
          <w:ilvl w:val="0"/>
          <w:numId w:val="8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O cartão chega em 7 a 14 dias úteis.</w:t>
      </w:r>
    </w:p>
    <w:p w14:paraId="7D8336F8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Importante:</w:t>
      </w:r>
      <w:r w:rsidRPr="00FA5B38">
        <w:rPr>
          <w:rFonts w:asciiTheme="minorHAnsi" w:hAnsiTheme="minorHAnsi" w:cstheme="minorHAnsi"/>
          <w:sz w:val="22"/>
          <w:szCs w:val="22"/>
        </w:rPr>
        <w:br/>
        <w:t xml:space="preserve">Turistas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não podem</w:t>
      </w:r>
      <w:r w:rsidRPr="00FA5B38">
        <w:rPr>
          <w:rFonts w:asciiTheme="minorHAnsi" w:hAnsiTheme="minorHAnsi" w:cstheme="minorHAnsi"/>
          <w:sz w:val="22"/>
          <w:szCs w:val="22"/>
        </w:rPr>
        <w:t xml:space="preserve"> tirar SSN.</w:t>
      </w:r>
    </w:p>
    <w:p w14:paraId="05DCDB25" w14:textId="77777777" w:rsidR="003063C6" w:rsidRPr="00FA5B38" w:rsidRDefault="003063C6" w:rsidP="003063C6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COMUNIDADE &amp; VIDA SOCIAL — TEXAS</w:t>
      </w:r>
    </w:p>
    <w:p w14:paraId="04CFBE7C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91. Onde encontrar grupos de brasileiros em [cidade]?</w:t>
      </w:r>
    </w:p>
    <w:p w14:paraId="30CB5CAF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Os maiores pontos de encontro e grupos no Texas são encontrados em:</w:t>
      </w:r>
    </w:p>
    <w:p w14:paraId="04AF83EA" w14:textId="77777777" w:rsidR="003063C6" w:rsidRPr="00FA5B38" w:rsidRDefault="003063C6" w:rsidP="003063C6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Facebook: </w:t>
      </w:r>
      <w:r w:rsidRPr="00FA5B38">
        <w:rPr>
          <w:rStyle w:val="Emphasis"/>
          <w:rFonts w:asciiTheme="minorHAnsi" w:hAnsiTheme="minorHAnsi" w:cstheme="minorHAnsi"/>
          <w:sz w:val="22"/>
          <w:szCs w:val="22"/>
        </w:rPr>
        <w:t>Brasileiros em Houston</w:t>
      </w:r>
      <w:r w:rsidRPr="00FA5B38">
        <w:rPr>
          <w:rFonts w:asciiTheme="minorHAnsi" w:hAnsiTheme="minorHAnsi" w:cstheme="minorHAnsi"/>
          <w:sz w:val="22"/>
          <w:szCs w:val="22"/>
        </w:rPr>
        <w:t xml:space="preserve">, </w:t>
      </w:r>
      <w:r w:rsidRPr="00FA5B38">
        <w:rPr>
          <w:rStyle w:val="Emphasis"/>
          <w:rFonts w:asciiTheme="minorHAnsi" w:hAnsiTheme="minorHAnsi" w:cstheme="minorHAnsi"/>
          <w:sz w:val="22"/>
          <w:szCs w:val="22"/>
        </w:rPr>
        <w:t>Brasileiros em Dallas</w:t>
      </w:r>
      <w:r w:rsidRPr="00FA5B38">
        <w:rPr>
          <w:rFonts w:asciiTheme="minorHAnsi" w:hAnsiTheme="minorHAnsi" w:cstheme="minorHAnsi"/>
          <w:sz w:val="22"/>
          <w:szCs w:val="22"/>
        </w:rPr>
        <w:t xml:space="preserve">, </w:t>
      </w:r>
      <w:r w:rsidRPr="00FA5B38">
        <w:rPr>
          <w:rStyle w:val="Emphasis"/>
          <w:rFonts w:asciiTheme="minorHAnsi" w:hAnsiTheme="minorHAnsi" w:cstheme="minorHAnsi"/>
          <w:sz w:val="22"/>
          <w:szCs w:val="22"/>
        </w:rPr>
        <w:t>Brasileiros em Austin</w:t>
      </w:r>
      <w:r w:rsidRPr="00FA5B38">
        <w:rPr>
          <w:rFonts w:asciiTheme="minorHAnsi" w:hAnsiTheme="minorHAnsi" w:cstheme="minorHAnsi"/>
          <w:sz w:val="22"/>
          <w:szCs w:val="22"/>
        </w:rPr>
        <w:t xml:space="preserve">, </w:t>
      </w:r>
      <w:r w:rsidRPr="00FA5B38">
        <w:rPr>
          <w:rStyle w:val="Emphasis"/>
          <w:rFonts w:asciiTheme="minorHAnsi" w:hAnsiTheme="minorHAnsi" w:cstheme="minorHAnsi"/>
          <w:sz w:val="22"/>
          <w:szCs w:val="22"/>
        </w:rPr>
        <w:t>Brasileiros em San Antonio</w:t>
      </w:r>
      <w:r w:rsidRPr="00FA5B38">
        <w:rPr>
          <w:rFonts w:asciiTheme="minorHAnsi" w:hAnsiTheme="minorHAnsi" w:cstheme="minorHAnsi"/>
          <w:sz w:val="22"/>
          <w:szCs w:val="22"/>
        </w:rPr>
        <w:t>.</w:t>
      </w:r>
    </w:p>
    <w:p w14:paraId="5C644F6B" w14:textId="77777777" w:rsidR="003063C6" w:rsidRPr="00FA5B38" w:rsidRDefault="003063C6" w:rsidP="003063C6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WhatsApp: grupos locais (geralmente compartilhados por conhecidos).</w:t>
      </w:r>
    </w:p>
    <w:p w14:paraId="0F47AA8B" w14:textId="77777777" w:rsidR="003063C6" w:rsidRPr="00FA5B38" w:rsidRDefault="003063C6" w:rsidP="003063C6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Aplicativos como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Meetup</w:t>
      </w:r>
      <w:r w:rsidRPr="00FA5B38">
        <w:rPr>
          <w:rFonts w:asciiTheme="minorHAnsi" w:hAnsiTheme="minorHAnsi" w:cstheme="minorHAnsi"/>
          <w:sz w:val="22"/>
          <w:szCs w:val="22"/>
        </w:rPr>
        <w:t xml:space="preserve"> (procure “Brazilian community”).</w:t>
      </w:r>
    </w:p>
    <w:p w14:paraId="4B6654D6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1378D7F3">
          <v:rect id="_x0000_i1071" style="width:0;height:1.5pt" o:hralign="center" o:hrstd="t" o:hr="t" fillcolor="#a0a0a0" stroked="f"/>
        </w:pict>
      </w:r>
    </w:p>
    <w:p w14:paraId="2FD17461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92. Onde encontrar igrejas brasileiras?</w:t>
      </w:r>
    </w:p>
    <w:p w14:paraId="116A7087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O Texas possui várias igrejas brasileiras, incluindo:</w:t>
      </w:r>
    </w:p>
    <w:p w14:paraId="3B6BA2DD" w14:textId="77777777" w:rsidR="003063C6" w:rsidRPr="00FA5B38" w:rsidRDefault="003063C6" w:rsidP="003063C6">
      <w:pPr>
        <w:pStyle w:val="NormalWeb"/>
        <w:numPr>
          <w:ilvl w:val="0"/>
          <w:numId w:val="8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Igreja Vida Houston</w:t>
      </w:r>
    </w:p>
    <w:p w14:paraId="2B53DE7D" w14:textId="77777777" w:rsidR="003063C6" w:rsidRPr="00FA5B38" w:rsidRDefault="003063C6" w:rsidP="003063C6">
      <w:pPr>
        <w:pStyle w:val="NormalWeb"/>
        <w:numPr>
          <w:ilvl w:val="0"/>
          <w:numId w:val="8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Igreja da Graça – Houston e Dallas</w:t>
      </w:r>
    </w:p>
    <w:p w14:paraId="4B8B31F5" w14:textId="77777777" w:rsidR="003063C6" w:rsidRPr="00FA5B38" w:rsidRDefault="003063C6" w:rsidP="003063C6">
      <w:pPr>
        <w:pStyle w:val="NormalWeb"/>
        <w:numPr>
          <w:ilvl w:val="0"/>
          <w:numId w:val="8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Igreja Batista Brasileira de Dallas</w:t>
      </w:r>
    </w:p>
    <w:p w14:paraId="360867F6" w14:textId="77777777" w:rsidR="003063C6" w:rsidRPr="00FA5B38" w:rsidRDefault="003063C6" w:rsidP="003063C6">
      <w:pPr>
        <w:pStyle w:val="NormalWeb"/>
        <w:numPr>
          <w:ilvl w:val="0"/>
          <w:numId w:val="8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Igreja New Life – Austin</w:t>
      </w:r>
    </w:p>
    <w:p w14:paraId="7B8907AE" w14:textId="77777777" w:rsidR="003063C6" w:rsidRPr="00FA5B38" w:rsidRDefault="003063C6" w:rsidP="003063C6">
      <w:pPr>
        <w:pStyle w:val="NormalWeb"/>
        <w:numPr>
          <w:ilvl w:val="0"/>
          <w:numId w:val="8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Igreja Lagoinha Houston e Dallas</w:t>
      </w:r>
    </w:p>
    <w:p w14:paraId="52F88AB5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Pesquise no Google Maps → “Brazilian church + sua cidade”.</w:t>
      </w:r>
    </w:p>
    <w:p w14:paraId="23EE1C32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1E012F9D">
          <v:rect id="_x0000_i1072" style="width:0;height:1.5pt" o:hralign="center" o:hrstd="t" o:hr="t" fillcolor="#a0a0a0" stroked="f"/>
        </w:pict>
      </w:r>
    </w:p>
    <w:p w14:paraId="00BC66DC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93. Como funciona o voluntariado nos EUA?</w:t>
      </w:r>
    </w:p>
    <w:p w14:paraId="56C2BE58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É muito simples e valorizado.</w:t>
      </w:r>
      <w:r w:rsidRPr="00FA5B38">
        <w:rPr>
          <w:rFonts w:asciiTheme="minorHAnsi" w:hAnsiTheme="minorHAnsi" w:cstheme="minorHAnsi"/>
          <w:sz w:val="22"/>
          <w:szCs w:val="22"/>
        </w:rPr>
        <w:br/>
        <w:t>Você pode se inscrever em:</w:t>
      </w:r>
    </w:p>
    <w:p w14:paraId="080D0732" w14:textId="77777777" w:rsidR="003063C6" w:rsidRPr="00FA5B38" w:rsidRDefault="003063C6" w:rsidP="003063C6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Churches</w:t>
      </w:r>
      <w:r w:rsidRPr="00FA5B38">
        <w:rPr>
          <w:rFonts w:asciiTheme="minorHAnsi" w:hAnsiTheme="minorHAnsi" w:cstheme="minorHAnsi"/>
          <w:sz w:val="22"/>
          <w:szCs w:val="22"/>
        </w:rPr>
        <w:t xml:space="preserve"> (igrejas sempre têm departamentos de voluntariado)</w:t>
      </w:r>
    </w:p>
    <w:p w14:paraId="76D9C434" w14:textId="77777777" w:rsidR="003063C6" w:rsidRPr="00FA5B38" w:rsidRDefault="003063C6" w:rsidP="003063C6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Food Banks</w:t>
      </w: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 (ex.: Houston Food Bank, North Texas Food Bank)</w:t>
      </w:r>
    </w:p>
    <w:p w14:paraId="1B490431" w14:textId="77777777" w:rsidR="003063C6" w:rsidRPr="00FA5B38" w:rsidRDefault="003063C6" w:rsidP="003063C6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Goodwill</w:t>
      </w:r>
    </w:p>
    <w:p w14:paraId="5B3284AC" w14:textId="77777777" w:rsidR="003063C6" w:rsidRPr="00FA5B38" w:rsidRDefault="003063C6" w:rsidP="003063C6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Habitat for Humanity</w:t>
      </w:r>
    </w:p>
    <w:p w14:paraId="3C188F27" w14:textId="77777777" w:rsidR="003063C6" w:rsidRPr="00FA5B38" w:rsidRDefault="003063C6" w:rsidP="003063C6">
      <w:pPr>
        <w:pStyle w:val="NormalWeb"/>
        <w:numPr>
          <w:ilvl w:val="0"/>
          <w:numId w:val="8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Plataformas: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VolunteerMatch.org</w:t>
      </w:r>
    </w:p>
    <w:p w14:paraId="1538AEC0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Não precisa de status migratório legal para atividades de voluntariado.</w:t>
      </w:r>
    </w:p>
    <w:p w14:paraId="3A94BE96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2E8C6590">
          <v:rect id="_x0000_i1073" style="width:0;height:1.5pt" o:hralign="center" o:hrstd="t" o:hr="t" fillcolor="#a0a0a0" stroked="f"/>
        </w:pict>
      </w:r>
    </w:p>
    <w:p w14:paraId="77605B3A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94. Onde encontrar eventos culturais brasileiros?</w:t>
      </w:r>
    </w:p>
    <w:p w14:paraId="4698BF00" w14:textId="77777777" w:rsidR="003063C6" w:rsidRPr="00FA5B38" w:rsidRDefault="003063C6" w:rsidP="003063C6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Festivais anuais: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Brazilian Day Houston</w:t>
      </w: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Brazilian Fest Dallas</w:t>
      </w: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Austin Carnaval Brasileiro</w:t>
      </w:r>
    </w:p>
    <w:p w14:paraId="6CE43173" w14:textId="77777777" w:rsidR="003063C6" w:rsidRPr="00FA5B38" w:rsidRDefault="003063C6" w:rsidP="003063C6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lastRenderedPageBreak/>
        <w:t>Centros culturais e bares brasileiros</w:t>
      </w:r>
    </w:p>
    <w:p w14:paraId="0949E970" w14:textId="77777777" w:rsidR="003063C6" w:rsidRPr="00FA5B38" w:rsidRDefault="003063C6" w:rsidP="003063C6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Páginas de eventos no Instagram de restaurantes, escolas de dança e igrejas</w:t>
      </w:r>
    </w:p>
    <w:p w14:paraId="738D2D73" w14:textId="77777777" w:rsidR="003063C6" w:rsidRPr="00FA5B38" w:rsidRDefault="003063C6" w:rsidP="003063C6">
      <w:pPr>
        <w:pStyle w:val="NormalWeb"/>
        <w:numPr>
          <w:ilvl w:val="0"/>
          <w:numId w:val="8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“Brazilian Events Texas” no Eventbrite</w:t>
      </w:r>
    </w:p>
    <w:p w14:paraId="0A1584B9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5B2122BF">
          <v:rect id="_x0000_i1074" style="width:0;height:1.5pt" o:hralign="center" o:hrstd="t" o:hr="t" fillcolor="#a0a0a0" stroked="f"/>
        </w:pict>
      </w:r>
    </w:p>
    <w:p w14:paraId="76916F11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95. Onde achar aulas de dança (forró, samba, zouk)?</w:t>
      </w:r>
    </w:p>
    <w:p w14:paraId="445ED26A" w14:textId="77777777" w:rsidR="003063C6" w:rsidRPr="00FA5B38" w:rsidRDefault="003063C6" w:rsidP="003063C6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Houston:</w:t>
      </w: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 Forró Houston, Houston Zouk, Dança Brasil</w:t>
      </w:r>
    </w:p>
    <w:p w14:paraId="04BB1470" w14:textId="77777777" w:rsidR="003063C6" w:rsidRPr="00FA5B38" w:rsidRDefault="003063C6" w:rsidP="003063C6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Dallas:</w:t>
      </w: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 GoDance Dallas, Kizomba &amp; Zouk Studios</w:t>
      </w:r>
    </w:p>
    <w:p w14:paraId="180BBDB2" w14:textId="77777777" w:rsidR="003063C6" w:rsidRPr="00FA5B38" w:rsidRDefault="003063C6" w:rsidP="003063C6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Austin:</w:t>
      </w: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 Austin Brazilian Dance, Forró Austin</w:t>
      </w:r>
    </w:p>
    <w:p w14:paraId="15790133" w14:textId="77777777" w:rsidR="003063C6" w:rsidRPr="00FA5B38" w:rsidRDefault="003063C6" w:rsidP="003063C6">
      <w:pPr>
        <w:pStyle w:val="NormalWeb"/>
        <w:numPr>
          <w:ilvl w:val="0"/>
          <w:numId w:val="8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Procure no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Meetup</w:t>
      </w:r>
      <w:r w:rsidRPr="00FA5B38">
        <w:rPr>
          <w:rFonts w:asciiTheme="minorHAnsi" w:hAnsiTheme="minorHAnsi" w:cstheme="minorHAnsi"/>
          <w:sz w:val="22"/>
          <w:szCs w:val="22"/>
        </w:rPr>
        <w:t xml:space="preserve"> por grupos “Brazilian dance”.</w:t>
      </w:r>
    </w:p>
    <w:p w14:paraId="5E2FC975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213EE6A2">
          <v:rect id="_x0000_i1075" style="width:0;height:1.5pt" o:hralign="center" o:hrstd="t" o:hr="t" fillcolor="#a0a0a0" stroked="f"/>
        </w:pict>
      </w:r>
    </w:p>
    <w:p w14:paraId="6A5075BA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96. Onde encontrar advogados que atendem brasileiros?</w:t>
      </w:r>
    </w:p>
    <w:p w14:paraId="2BC153D0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Procure por escritórios com atendimento em português:</w:t>
      </w:r>
    </w:p>
    <w:p w14:paraId="32B913FA" w14:textId="77777777" w:rsidR="003063C6" w:rsidRPr="00FA5B38" w:rsidRDefault="003063C6" w:rsidP="003063C6">
      <w:pPr>
        <w:pStyle w:val="NormalWeb"/>
        <w:numPr>
          <w:ilvl w:val="0"/>
          <w:numId w:val="8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Santos Law Firm (Houston)</w:t>
      </w:r>
    </w:p>
    <w:p w14:paraId="01402741" w14:textId="77777777" w:rsidR="003063C6" w:rsidRPr="00FA5B38" w:rsidRDefault="003063C6" w:rsidP="003063C6">
      <w:pPr>
        <w:pStyle w:val="NormalWeb"/>
        <w:numPr>
          <w:ilvl w:val="0"/>
          <w:numId w:val="8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Guerra Days Law Group</w:t>
      </w:r>
    </w:p>
    <w:p w14:paraId="152E9C64" w14:textId="77777777" w:rsidR="003063C6" w:rsidRPr="00FA5B38" w:rsidRDefault="003063C6" w:rsidP="003063C6">
      <w:pPr>
        <w:pStyle w:val="NormalWeb"/>
        <w:numPr>
          <w:ilvl w:val="0"/>
          <w:numId w:val="8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JBM Legal (Dallas)</w:t>
      </w:r>
    </w:p>
    <w:p w14:paraId="38326F83" w14:textId="77777777" w:rsidR="003063C6" w:rsidRPr="00FA5B38" w:rsidRDefault="003063C6" w:rsidP="003063C6">
      <w:pPr>
        <w:pStyle w:val="NormalWeb"/>
        <w:numPr>
          <w:ilvl w:val="0"/>
          <w:numId w:val="8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Indicações em grupos brasileiros no Facebook</w:t>
      </w:r>
    </w:p>
    <w:p w14:paraId="01ECC900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0522A840">
          <v:rect id="_x0000_i1076" style="width:0;height:1.5pt" o:hralign="center" o:hrstd="t" o:hr="t" fillcolor="#a0a0a0" stroked="f"/>
        </w:pict>
      </w:r>
    </w:p>
    <w:p w14:paraId="73E7BD0B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97. Onde brasileiros se reúnem aos finais de semana?</w:t>
      </w:r>
    </w:p>
    <w:p w14:paraId="1C4C4A1C" w14:textId="77777777" w:rsidR="003063C6" w:rsidRPr="00FA5B38" w:rsidRDefault="003063C6" w:rsidP="003063C6">
      <w:pPr>
        <w:pStyle w:val="NormalWeb"/>
        <w:numPr>
          <w:ilvl w:val="0"/>
          <w:numId w:val="9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Restaurantes brasileiros</w:t>
      </w:r>
    </w:p>
    <w:p w14:paraId="35C3C8FF" w14:textId="77777777" w:rsidR="003063C6" w:rsidRPr="00FA5B38" w:rsidRDefault="003063C6" w:rsidP="003063C6">
      <w:pPr>
        <w:pStyle w:val="NormalWeb"/>
        <w:numPr>
          <w:ilvl w:val="0"/>
          <w:numId w:val="9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Praias e parques locais (Galveston, Zilker Park Austin, White Rock Lake Dallas)</w:t>
      </w:r>
    </w:p>
    <w:p w14:paraId="3302BAA6" w14:textId="77777777" w:rsidR="003063C6" w:rsidRPr="00FA5B38" w:rsidRDefault="003063C6" w:rsidP="003063C6">
      <w:pPr>
        <w:pStyle w:val="NormalWeb"/>
        <w:numPr>
          <w:ilvl w:val="0"/>
          <w:numId w:val="9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Churrascarias (Texas de Brazil, Chama Gaúcha)</w:t>
      </w:r>
    </w:p>
    <w:p w14:paraId="0ABF4E3F" w14:textId="77777777" w:rsidR="003063C6" w:rsidRPr="00FA5B38" w:rsidRDefault="003063C6" w:rsidP="003063C6">
      <w:pPr>
        <w:pStyle w:val="NormalWeb"/>
        <w:numPr>
          <w:ilvl w:val="0"/>
          <w:numId w:val="9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Eventos esportivos e igrejas brasileiras</w:t>
      </w:r>
    </w:p>
    <w:p w14:paraId="6829757D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1D9D5919">
          <v:rect id="_x0000_i1077" style="width:0;height:1.5pt" o:hralign="center" o:hrstd="t" o:hr="t" fillcolor="#a0a0a0" stroked="f"/>
        </w:pict>
      </w:r>
    </w:p>
    <w:p w14:paraId="198D3BDE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98. Onde encontrar babás brasileiras?</w:t>
      </w:r>
    </w:p>
    <w:p w14:paraId="5A3E6600" w14:textId="77777777" w:rsidR="003063C6" w:rsidRPr="00FA5B38" w:rsidRDefault="003063C6" w:rsidP="003063C6">
      <w:pPr>
        <w:pStyle w:val="NormalWeb"/>
        <w:numPr>
          <w:ilvl w:val="0"/>
          <w:numId w:val="9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Grupos no Facebook (“Babás brasileiras em [cidade]”)</w:t>
      </w:r>
    </w:p>
    <w:p w14:paraId="26DBEA3D" w14:textId="77777777" w:rsidR="003063C6" w:rsidRPr="00FA5B38" w:rsidRDefault="003063C6" w:rsidP="003063C6">
      <w:pPr>
        <w:pStyle w:val="NormalWeb"/>
        <w:numPr>
          <w:ilvl w:val="0"/>
          <w:numId w:val="9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Indicações no WhatsApp</w:t>
      </w:r>
    </w:p>
    <w:p w14:paraId="5DB5F0A3" w14:textId="77777777" w:rsidR="003063C6" w:rsidRPr="00FA5B38" w:rsidRDefault="003063C6" w:rsidP="003063C6">
      <w:pPr>
        <w:pStyle w:val="NormalWeb"/>
        <w:numPr>
          <w:ilvl w:val="0"/>
          <w:numId w:val="9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Aplicativos como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Care.com</w:t>
      </w:r>
      <w:r w:rsidRPr="00FA5B38">
        <w:rPr>
          <w:rFonts w:asciiTheme="minorHAnsi" w:hAnsiTheme="minorHAnsi" w:cstheme="minorHAnsi"/>
          <w:sz w:val="22"/>
          <w:szCs w:val="22"/>
        </w:rPr>
        <w:t xml:space="preserve"> (filtrar por idioma)</w:t>
      </w:r>
    </w:p>
    <w:p w14:paraId="27DD8C2F" w14:textId="77777777" w:rsidR="003063C6" w:rsidRPr="00FA5B38" w:rsidRDefault="003063C6" w:rsidP="003063C6">
      <w:pPr>
        <w:pStyle w:val="NormalWeb"/>
        <w:numPr>
          <w:ilvl w:val="0"/>
          <w:numId w:val="91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Agências de Au Pair brasileiras locais</w:t>
      </w:r>
    </w:p>
    <w:p w14:paraId="7957C149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386FD040">
          <v:rect id="_x0000_i1078" style="width:0;height:1.5pt" o:hralign="center" o:hrstd="t" o:hr="t" fillcolor="#a0a0a0" stroked="f"/>
        </w:pict>
      </w:r>
    </w:p>
    <w:p w14:paraId="369F0209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99. Como funciona networking profissional entre brasileiros?</w:t>
      </w:r>
    </w:p>
    <w:p w14:paraId="0D1DD822" w14:textId="77777777" w:rsidR="003063C6" w:rsidRPr="00FA5B38" w:rsidRDefault="003063C6" w:rsidP="003063C6">
      <w:pPr>
        <w:pStyle w:val="NormalWeb"/>
        <w:numPr>
          <w:ilvl w:val="0"/>
          <w:numId w:val="9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Comunidades de empreendedores (Brazilian Business Group Texas)</w:t>
      </w:r>
    </w:p>
    <w:p w14:paraId="4CF9410E" w14:textId="77777777" w:rsidR="003063C6" w:rsidRPr="00FA5B38" w:rsidRDefault="003063C6" w:rsidP="003063C6">
      <w:pPr>
        <w:pStyle w:val="NormalWeb"/>
        <w:numPr>
          <w:ilvl w:val="0"/>
          <w:numId w:val="9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Reuniões de networking em igrejas brasileiras</w:t>
      </w:r>
    </w:p>
    <w:p w14:paraId="1141927A" w14:textId="77777777" w:rsidR="003063C6" w:rsidRPr="00FA5B38" w:rsidRDefault="003063C6" w:rsidP="003063C6">
      <w:pPr>
        <w:pStyle w:val="NormalWeb"/>
        <w:numPr>
          <w:ilvl w:val="0"/>
          <w:numId w:val="92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Eventos do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Brazil-Texas Chamber of Commerce</w:t>
      </w:r>
    </w:p>
    <w:p w14:paraId="1B9D0460" w14:textId="77777777" w:rsidR="003063C6" w:rsidRPr="00FA5B38" w:rsidRDefault="003063C6" w:rsidP="003063C6">
      <w:pPr>
        <w:pStyle w:val="NormalWeb"/>
        <w:numPr>
          <w:ilvl w:val="0"/>
          <w:numId w:val="9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Grupos no LinkedIn: “Brazilian Professionals Texas”</w:t>
      </w:r>
    </w:p>
    <w:p w14:paraId="71BD973C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lastRenderedPageBreak/>
        <w:pict w14:anchorId="3494FB9F">
          <v:rect id="_x0000_i1079" style="width:0;height:1.5pt" o:hralign="center" o:hrstd="t" o:hr="t" fillcolor="#a0a0a0" stroked="f"/>
        </w:pict>
      </w:r>
    </w:p>
    <w:p w14:paraId="115FDA20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100. Onde encontro tradutor para consultas médicas?</w:t>
      </w:r>
    </w:p>
    <w:p w14:paraId="253FC4E2" w14:textId="77777777" w:rsidR="003063C6" w:rsidRPr="00FA5B38" w:rsidRDefault="003063C6" w:rsidP="003063C6">
      <w:pPr>
        <w:pStyle w:val="NormalWeb"/>
        <w:numPr>
          <w:ilvl w:val="0"/>
          <w:numId w:val="9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Clínicas brasileiras (que normalmente oferecem tradução)</w:t>
      </w:r>
    </w:p>
    <w:p w14:paraId="1A70E1FA" w14:textId="77777777" w:rsidR="003063C6" w:rsidRPr="00FA5B38" w:rsidRDefault="003063C6" w:rsidP="003063C6">
      <w:pPr>
        <w:pStyle w:val="NormalWeb"/>
        <w:numPr>
          <w:ilvl w:val="0"/>
          <w:numId w:val="9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Intérpretes gratuitos pelo próprio hospital (obrigatório por lei)</w:t>
      </w:r>
    </w:p>
    <w:p w14:paraId="7799FF6B" w14:textId="77777777" w:rsidR="003063C6" w:rsidRPr="00FA5B38" w:rsidRDefault="003063C6" w:rsidP="003063C6">
      <w:pPr>
        <w:pStyle w:val="NormalWeb"/>
        <w:numPr>
          <w:ilvl w:val="0"/>
          <w:numId w:val="9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Aplicativos: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Jeenie</w:t>
      </w:r>
      <w:r w:rsidRPr="00FA5B38">
        <w:rPr>
          <w:rFonts w:asciiTheme="minorHAnsi" w:hAnsiTheme="minorHAnsi" w:cstheme="minorHAnsi"/>
          <w:sz w:val="22"/>
          <w:szCs w:val="22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BoostLingo</w:t>
      </w:r>
    </w:p>
    <w:p w14:paraId="69E8B6A3" w14:textId="77777777" w:rsidR="003063C6" w:rsidRPr="00FA5B38" w:rsidRDefault="003063C6" w:rsidP="003063C6">
      <w:pPr>
        <w:pStyle w:val="NormalWeb"/>
        <w:numPr>
          <w:ilvl w:val="0"/>
          <w:numId w:val="9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Tradutores brasileiros locais em grupos do Facebook</w:t>
      </w:r>
    </w:p>
    <w:p w14:paraId="1FB37457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5285CA78">
          <v:rect id="_x0000_i1080" style="width:0;height:1.5pt" o:hralign="center" o:hrstd="t" o:hr="t" fillcolor="#a0a0a0" stroked="f"/>
        </w:pict>
      </w:r>
    </w:p>
    <w:p w14:paraId="42830160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71B530E9">
          <v:rect id="_x0000_i1081" style="width:0;height:1.5pt" o:hralign="center" o:hrstd="t" o:hr="t" fillcolor="#a0a0a0" stroked="f"/>
        </w:pict>
      </w:r>
    </w:p>
    <w:p w14:paraId="36D89C90" w14:textId="77777777" w:rsidR="003063C6" w:rsidRPr="00FA5B38" w:rsidRDefault="003063C6" w:rsidP="003063C6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="Segoe UI Emoji" w:hAnsi="Segoe UI Emoji" w:cs="Segoe UI Emoji"/>
          <w:sz w:val="22"/>
          <w:szCs w:val="22"/>
        </w:rPr>
        <w:t>🎉</w:t>
      </w:r>
      <w:r w:rsidRPr="00FA5B38">
        <w:rPr>
          <w:rFonts w:asciiTheme="minorHAnsi" w:hAnsiTheme="minorHAnsi" w:cstheme="minorHAnsi"/>
          <w:sz w:val="22"/>
          <w:szCs w:val="22"/>
        </w:rPr>
        <w:t xml:space="preserve">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EXTRA – PERGUNTAS COMUNS — TEXAS</w:t>
      </w:r>
    </w:p>
    <w:p w14:paraId="2EFB0E3D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101. Onde comprar celular com plano barato?</w:t>
      </w:r>
    </w:p>
    <w:p w14:paraId="705E1066" w14:textId="77777777" w:rsidR="003063C6" w:rsidRPr="00FA5B38" w:rsidRDefault="003063C6" w:rsidP="003063C6">
      <w:pPr>
        <w:pStyle w:val="NormalWeb"/>
        <w:numPr>
          <w:ilvl w:val="0"/>
          <w:numId w:val="9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Mint Mobile</w:t>
      </w:r>
      <w:r w:rsidRPr="00FA5B38">
        <w:rPr>
          <w:rFonts w:asciiTheme="minorHAnsi" w:hAnsiTheme="minorHAnsi" w:cstheme="minorHAnsi"/>
          <w:sz w:val="22"/>
          <w:szCs w:val="22"/>
        </w:rPr>
        <w:t xml:space="preserve"> (um dos mais baratos)</w:t>
      </w:r>
    </w:p>
    <w:p w14:paraId="63A81BE1" w14:textId="77777777" w:rsidR="003063C6" w:rsidRPr="00FA5B38" w:rsidRDefault="003063C6" w:rsidP="003063C6">
      <w:pPr>
        <w:pStyle w:val="NormalWeb"/>
        <w:numPr>
          <w:ilvl w:val="0"/>
          <w:numId w:val="9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Metro by T-Mobile</w:t>
      </w:r>
    </w:p>
    <w:p w14:paraId="43426646" w14:textId="77777777" w:rsidR="003063C6" w:rsidRPr="00FA5B38" w:rsidRDefault="003063C6" w:rsidP="003063C6">
      <w:pPr>
        <w:pStyle w:val="NormalWeb"/>
        <w:numPr>
          <w:ilvl w:val="0"/>
          <w:numId w:val="9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Cricket Wireless</w:t>
      </w:r>
    </w:p>
    <w:p w14:paraId="655A559B" w14:textId="77777777" w:rsidR="003063C6" w:rsidRPr="00FA5B38" w:rsidRDefault="003063C6" w:rsidP="003063C6">
      <w:pPr>
        <w:pStyle w:val="NormalWeb"/>
        <w:numPr>
          <w:ilvl w:val="0"/>
          <w:numId w:val="9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Boost Mobile</w:t>
      </w:r>
    </w:p>
    <w:p w14:paraId="559314C4" w14:textId="77777777" w:rsidR="003063C6" w:rsidRPr="00FA5B38" w:rsidRDefault="003063C6" w:rsidP="003063C6">
      <w:pPr>
        <w:pStyle w:val="NormalWeb"/>
        <w:numPr>
          <w:ilvl w:val="0"/>
          <w:numId w:val="9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Walmart e Best Buy oferecem combos com desconto.</w:t>
      </w:r>
    </w:p>
    <w:p w14:paraId="06908DE8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4F225A3F">
          <v:rect id="_x0000_i1082" style="width:0;height:1.5pt" o:hralign="center" o:hrstd="t" o:hr="t" fillcolor="#a0a0a0" stroked="f"/>
        </w:pict>
      </w:r>
    </w:p>
    <w:p w14:paraId="72A0A391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102. Onde encontrar internet residencial acessível?</w:t>
      </w:r>
    </w:p>
    <w:p w14:paraId="17AFEAEA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No Texas, os principais provedores são:</w:t>
      </w:r>
    </w:p>
    <w:p w14:paraId="52D3C296" w14:textId="77777777" w:rsidR="003063C6" w:rsidRPr="00FA5B38" w:rsidRDefault="003063C6" w:rsidP="003063C6">
      <w:pPr>
        <w:pStyle w:val="NormalWeb"/>
        <w:numPr>
          <w:ilvl w:val="0"/>
          <w:numId w:val="9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Spectrum</w:t>
      </w:r>
    </w:p>
    <w:p w14:paraId="20DCDB72" w14:textId="77777777" w:rsidR="003063C6" w:rsidRPr="00FA5B38" w:rsidRDefault="003063C6" w:rsidP="003063C6">
      <w:pPr>
        <w:pStyle w:val="NormalWeb"/>
        <w:numPr>
          <w:ilvl w:val="0"/>
          <w:numId w:val="9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AT&amp;T Fiber</w:t>
      </w:r>
    </w:p>
    <w:p w14:paraId="53DB6DEB" w14:textId="77777777" w:rsidR="003063C6" w:rsidRPr="00FA5B38" w:rsidRDefault="003063C6" w:rsidP="003063C6">
      <w:pPr>
        <w:pStyle w:val="NormalWeb"/>
        <w:numPr>
          <w:ilvl w:val="0"/>
          <w:numId w:val="9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Xfinity</w:t>
      </w:r>
    </w:p>
    <w:p w14:paraId="2414B17B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Para preços mais baixos:</w:t>
      </w:r>
    </w:p>
    <w:p w14:paraId="48E97EBF" w14:textId="77777777" w:rsidR="003063C6" w:rsidRPr="00FA5B38" w:rsidRDefault="003063C6" w:rsidP="003063C6">
      <w:pPr>
        <w:pStyle w:val="NormalWeb"/>
        <w:numPr>
          <w:ilvl w:val="0"/>
          <w:numId w:val="9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Programas de desconto: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ACP (Affordable Connectivity Program)</w:t>
      </w:r>
    </w:p>
    <w:p w14:paraId="40B02EAB" w14:textId="77777777" w:rsidR="003063C6" w:rsidRPr="00FA5B38" w:rsidRDefault="003063C6" w:rsidP="003063C6">
      <w:pPr>
        <w:pStyle w:val="NormalWeb"/>
        <w:numPr>
          <w:ilvl w:val="0"/>
          <w:numId w:val="9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Ofertas pré-pagas do AT&amp;T e T-Mobile</w:t>
      </w:r>
    </w:p>
    <w:p w14:paraId="41FB2253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73ED099C">
          <v:rect id="_x0000_i1083" style="width:0;height:1.5pt" o:hralign="center" o:hrstd="t" o:hr="t" fillcolor="#a0a0a0" stroked="f"/>
        </w:pict>
      </w:r>
    </w:p>
    <w:p w14:paraId="5A609993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103. Onde comprar roupas baratas (outlets)?</w:t>
      </w:r>
    </w:p>
    <w:p w14:paraId="46F08AEC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Texas tem alguns dos melhores outlets dos EUA:</w:t>
      </w:r>
    </w:p>
    <w:p w14:paraId="150E5681" w14:textId="77777777" w:rsidR="003063C6" w:rsidRPr="00FA5B38" w:rsidRDefault="003063C6" w:rsidP="003063C6">
      <w:pPr>
        <w:pStyle w:val="NormalWeb"/>
        <w:numPr>
          <w:ilvl w:val="0"/>
          <w:numId w:val="9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Houston Premium Outlets</w:t>
      </w:r>
    </w:p>
    <w:p w14:paraId="62195360" w14:textId="77777777" w:rsidR="003063C6" w:rsidRPr="00FA5B38" w:rsidRDefault="003063C6" w:rsidP="003063C6">
      <w:pPr>
        <w:pStyle w:val="NormalWeb"/>
        <w:numPr>
          <w:ilvl w:val="0"/>
          <w:numId w:val="9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San Marcos Premium Outlets</w:t>
      </w:r>
      <w:r w:rsidRPr="00FA5B38">
        <w:rPr>
          <w:rFonts w:asciiTheme="minorHAnsi" w:hAnsiTheme="minorHAnsi" w:cstheme="minorHAnsi"/>
          <w:sz w:val="22"/>
          <w:szCs w:val="22"/>
        </w:rPr>
        <w:t xml:space="preserve"> (um dos maiores do país)</w:t>
      </w:r>
    </w:p>
    <w:p w14:paraId="00A072C7" w14:textId="77777777" w:rsidR="003063C6" w:rsidRPr="00FA5B38" w:rsidRDefault="003063C6" w:rsidP="003063C6">
      <w:pPr>
        <w:pStyle w:val="NormalWeb"/>
        <w:numPr>
          <w:ilvl w:val="0"/>
          <w:numId w:val="9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Allen Premium Outlets (Dallas)</w:t>
      </w:r>
    </w:p>
    <w:p w14:paraId="265FFB29" w14:textId="77777777" w:rsidR="003063C6" w:rsidRPr="00FA5B38" w:rsidRDefault="003063C6" w:rsidP="003063C6">
      <w:pPr>
        <w:pStyle w:val="NormalWeb"/>
        <w:numPr>
          <w:ilvl w:val="0"/>
          <w:numId w:val="97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Ross, Marshalls, Burlington, TJ Maxx (descontos grandes)</w:t>
      </w:r>
    </w:p>
    <w:p w14:paraId="4B331695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6796A6FF">
          <v:rect id="_x0000_i1084" style="width:0;height:1.5pt" o:hralign="center" o:hrstd="t" o:hr="t" fillcolor="#a0a0a0" stroked="f"/>
        </w:pict>
      </w:r>
    </w:p>
    <w:p w14:paraId="01F62A70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lastRenderedPageBreak/>
        <w:t>104. Como funciona seguro de vida nos EUA?</w:t>
      </w:r>
    </w:p>
    <w:p w14:paraId="5BC6AD74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Tipos principais:</w:t>
      </w:r>
    </w:p>
    <w:p w14:paraId="6FF91FC5" w14:textId="77777777" w:rsidR="003063C6" w:rsidRPr="00FA5B38" w:rsidRDefault="003063C6" w:rsidP="003063C6">
      <w:pPr>
        <w:pStyle w:val="NormalWeb"/>
        <w:numPr>
          <w:ilvl w:val="0"/>
          <w:numId w:val="9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Term Life</w:t>
      </w:r>
      <w:r w:rsidRPr="00FA5B38">
        <w:rPr>
          <w:rFonts w:asciiTheme="minorHAnsi" w:hAnsiTheme="minorHAnsi" w:cstheme="minorHAnsi"/>
          <w:sz w:val="22"/>
          <w:szCs w:val="22"/>
        </w:rPr>
        <w:t xml:space="preserve"> (seguro temporário e mais barato)</w:t>
      </w:r>
    </w:p>
    <w:p w14:paraId="4344B73C" w14:textId="77777777" w:rsidR="003063C6" w:rsidRPr="00FA5B38" w:rsidRDefault="003063C6" w:rsidP="003063C6">
      <w:pPr>
        <w:pStyle w:val="NormalWeb"/>
        <w:numPr>
          <w:ilvl w:val="0"/>
          <w:numId w:val="98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Whole Life</w:t>
      </w:r>
      <w:r w:rsidRPr="00FA5B38">
        <w:rPr>
          <w:rFonts w:asciiTheme="minorHAnsi" w:hAnsiTheme="minorHAnsi" w:cstheme="minorHAnsi"/>
          <w:sz w:val="22"/>
          <w:szCs w:val="22"/>
        </w:rPr>
        <w:t xml:space="preserve"> (vitalício, mais caro, pode gerar valor acumulado)</w:t>
      </w:r>
    </w:p>
    <w:p w14:paraId="3E365D93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Funcionamento:</w:t>
      </w:r>
    </w:p>
    <w:p w14:paraId="46B0B601" w14:textId="77777777" w:rsidR="003063C6" w:rsidRPr="00FA5B38" w:rsidRDefault="003063C6" w:rsidP="003063C6">
      <w:pPr>
        <w:pStyle w:val="NormalWeb"/>
        <w:numPr>
          <w:ilvl w:val="0"/>
          <w:numId w:val="9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Você paga mensalmente</w:t>
      </w:r>
    </w:p>
    <w:p w14:paraId="044329E5" w14:textId="77777777" w:rsidR="003063C6" w:rsidRPr="00FA5B38" w:rsidRDefault="003063C6" w:rsidP="003063C6">
      <w:pPr>
        <w:pStyle w:val="NormalWeb"/>
        <w:numPr>
          <w:ilvl w:val="0"/>
          <w:numId w:val="9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O beneficiário recebe o valor contratado se houver falecimento</w:t>
      </w:r>
    </w:p>
    <w:p w14:paraId="1FAAEE64" w14:textId="77777777" w:rsidR="003063C6" w:rsidRPr="00FA5B38" w:rsidRDefault="003063C6" w:rsidP="003063C6">
      <w:pPr>
        <w:pStyle w:val="NormalWeb"/>
        <w:numPr>
          <w:ilvl w:val="0"/>
          <w:numId w:val="99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Não exige status legal para contratação (algumas seguradoras aceitam ITIN)</w:t>
      </w:r>
    </w:p>
    <w:p w14:paraId="7B882EA4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19917242">
          <v:rect id="_x0000_i1085" style="width:0;height:1.5pt" o:hralign="center" o:hrstd="t" o:hr="t" fillcolor="#a0a0a0" stroked="f"/>
        </w:pict>
      </w:r>
    </w:p>
    <w:p w14:paraId="32725240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105. Onde encontrar hotel barato em [cidade]?</w:t>
      </w:r>
    </w:p>
    <w:p w14:paraId="66CA20B6" w14:textId="77777777" w:rsidR="003063C6" w:rsidRPr="00FA5B38" w:rsidRDefault="003063C6" w:rsidP="003063C6">
      <w:pPr>
        <w:pStyle w:val="NormalWeb"/>
        <w:numPr>
          <w:ilvl w:val="0"/>
          <w:numId w:val="10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Sites como Booking, Expedia, Hotwire</w:t>
      </w:r>
    </w:p>
    <w:p w14:paraId="7355E08C" w14:textId="77777777" w:rsidR="003063C6" w:rsidRPr="00FA5B38" w:rsidRDefault="003063C6" w:rsidP="003063C6">
      <w:pPr>
        <w:pStyle w:val="NormalWeb"/>
        <w:numPr>
          <w:ilvl w:val="0"/>
          <w:numId w:val="10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Hotéis econômicos: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La Quinta</w:t>
      </w:r>
      <w:r w:rsidRPr="00FA5B38">
        <w:rPr>
          <w:rFonts w:asciiTheme="minorHAnsi" w:hAnsiTheme="minorHAnsi" w:cstheme="minorHAnsi"/>
          <w:sz w:val="22"/>
          <w:szCs w:val="22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Motel 6</w:t>
      </w:r>
      <w:r w:rsidRPr="00FA5B38">
        <w:rPr>
          <w:rFonts w:asciiTheme="minorHAnsi" w:hAnsiTheme="minorHAnsi" w:cstheme="minorHAnsi"/>
          <w:sz w:val="22"/>
          <w:szCs w:val="22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Red Roof Inn</w:t>
      </w:r>
      <w:r w:rsidRPr="00FA5B38">
        <w:rPr>
          <w:rFonts w:asciiTheme="minorHAnsi" w:hAnsiTheme="minorHAnsi" w:cstheme="minorHAnsi"/>
          <w:sz w:val="22"/>
          <w:szCs w:val="22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Days Inn</w:t>
      </w:r>
    </w:p>
    <w:p w14:paraId="4094536B" w14:textId="77777777" w:rsidR="003063C6" w:rsidRPr="00FA5B38" w:rsidRDefault="003063C6" w:rsidP="003063C6">
      <w:pPr>
        <w:pStyle w:val="NormalWeb"/>
        <w:numPr>
          <w:ilvl w:val="0"/>
          <w:numId w:val="100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Airbnb é muito usado no Texas</w:t>
      </w:r>
    </w:p>
    <w:p w14:paraId="155113C1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7BD91DD9">
          <v:rect id="_x0000_i1086" style="width:0;height:1.5pt" o:hralign="center" o:hrstd="t" o:hr="t" fillcolor="#a0a0a0" stroked="f"/>
        </w:pict>
      </w:r>
    </w:p>
    <w:p w14:paraId="626F8B75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106. Onde comprar passagem aérea barata?</w:t>
      </w:r>
    </w:p>
    <w:p w14:paraId="6C45F81E" w14:textId="77777777" w:rsidR="003063C6" w:rsidRPr="00FA5B38" w:rsidRDefault="003063C6" w:rsidP="003063C6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Sites: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Google Flights</w:t>
      </w: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Kayak</w:t>
      </w: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Skyscanner</w:t>
      </w: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Momondo</w:t>
      </w:r>
    </w:p>
    <w:p w14:paraId="534C9753" w14:textId="77777777" w:rsidR="003063C6" w:rsidRPr="00FA5B38" w:rsidRDefault="003063C6" w:rsidP="003063C6">
      <w:pPr>
        <w:pStyle w:val="NormalWeb"/>
        <w:numPr>
          <w:ilvl w:val="0"/>
          <w:numId w:val="101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Companhia low-cost no Texas: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Frontier</w:t>
      </w: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Spirit</w:t>
      </w: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Southwest</w:t>
      </w:r>
    </w:p>
    <w:p w14:paraId="3C5631E1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535AFFCC">
          <v:rect id="_x0000_i1087" style="width:0;height:1.5pt" o:hralign="center" o:hrstd="t" o:hr="t" fillcolor="#a0a0a0" stroked="f"/>
        </w:pict>
      </w:r>
    </w:p>
    <w:p w14:paraId="51C45FB3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107. Onde encontrar advogado de imigração de confiança?</w:t>
      </w:r>
    </w:p>
    <w:p w14:paraId="7598437F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Advogados conhecidos no Texas:</w:t>
      </w:r>
    </w:p>
    <w:p w14:paraId="6D62476F" w14:textId="77777777" w:rsidR="003063C6" w:rsidRPr="00FA5B38" w:rsidRDefault="003063C6" w:rsidP="003063C6">
      <w:pPr>
        <w:pStyle w:val="NormalWeb"/>
        <w:numPr>
          <w:ilvl w:val="0"/>
          <w:numId w:val="10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Guerra &amp; Johnson</w:t>
      </w:r>
    </w:p>
    <w:p w14:paraId="6E5B6788" w14:textId="77777777" w:rsidR="003063C6" w:rsidRPr="00FA5B38" w:rsidRDefault="003063C6" w:rsidP="003063C6">
      <w:pPr>
        <w:pStyle w:val="NormalWeb"/>
        <w:numPr>
          <w:ilvl w:val="0"/>
          <w:numId w:val="10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Rijhwani Law</w:t>
      </w:r>
    </w:p>
    <w:p w14:paraId="439FB023" w14:textId="77777777" w:rsidR="003063C6" w:rsidRPr="00FA5B38" w:rsidRDefault="003063C6" w:rsidP="003063C6">
      <w:pPr>
        <w:pStyle w:val="NormalWeb"/>
        <w:numPr>
          <w:ilvl w:val="0"/>
          <w:numId w:val="10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Santos Law Firm</w:t>
      </w:r>
    </w:p>
    <w:p w14:paraId="6034FF90" w14:textId="77777777" w:rsidR="003063C6" w:rsidRPr="00FA5B38" w:rsidRDefault="003063C6" w:rsidP="003063C6">
      <w:pPr>
        <w:pStyle w:val="NormalWeb"/>
        <w:numPr>
          <w:ilvl w:val="0"/>
          <w:numId w:val="102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Maney | Gordon | Zeller</w:t>
      </w:r>
    </w:p>
    <w:p w14:paraId="6C3D10C6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Verifique sempre:</w:t>
      </w:r>
    </w:p>
    <w:p w14:paraId="7DB9777C" w14:textId="77777777" w:rsidR="003063C6" w:rsidRPr="00FA5B38" w:rsidRDefault="003063C6" w:rsidP="003063C6">
      <w:pPr>
        <w:pStyle w:val="NormalWeb"/>
        <w:numPr>
          <w:ilvl w:val="0"/>
          <w:numId w:val="103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Avaliações no Google</w:t>
      </w:r>
    </w:p>
    <w:p w14:paraId="4F29BE1E" w14:textId="77777777" w:rsidR="003063C6" w:rsidRPr="00FA5B38" w:rsidRDefault="003063C6" w:rsidP="003063C6">
      <w:pPr>
        <w:pStyle w:val="NormalWeb"/>
        <w:numPr>
          <w:ilvl w:val="0"/>
          <w:numId w:val="103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FA5B38">
        <w:rPr>
          <w:rFonts w:asciiTheme="minorHAnsi" w:hAnsiTheme="minorHAnsi" w:cstheme="minorHAnsi"/>
          <w:sz w:val="22"/>
          <w:szCs w:val="22"/>
          <w:lang w:val="en-US"/>
        </w:rPr>
        <w:t xml:space="preserve">Registro na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American Immigration Lawyers Association (AILA)</w:t>
      </w:r>
    </w:p>
    <w:p w14:paraId="0F6F584C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65141996">
          <v:rect id="_x0000_i1088" style="width:0;height:1.5pt" o:hralign="center" o:hrstd="t" o:hr="t" fillcolor="#a0a0a0" stroked="f"/>
        </w:pict>
      </w:r>
    </w:p>
    <w:p w14:paraId="3D9B1574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108. Onde fazer curso de inglês gratuito?</w:t>
      </w:r>
    </w:p>
    <w:p w14:paraId="0192E5AD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Opções no Texas:</w:t>
      </w:r>
    </w:p>
    <w:p w14:paraId="7B81CBDA" w14:textId="77777777" w:rsidR="003063C6" w:rsidRPr="00FA5B38" w:rsidRDefault="003063C6" w:rsidP="003063C6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Bibliotecas públicas</w:t>
      </w:r>
    </w:p>
    <w:p w14:paraId="3D765844" w14:textId="77777777" w:rsidR="003063C6" w:rsidRPr="00FA5B38" w:rsidRDefault="003063C6" w:rsidP="003063C6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Community Colleges</w:t>
      </w:r>
      <w:r w:rsidRPr="00FA5B38">
        <w:rPr>
          <w:rFonts w:asciiTheme="minorHAnsi" w:hAnsiTheme="minorHAnsi" w:cstheme="minorHAnsi"/>
          <w:sz w:val="22"/>
          <w:szCs w:val="22"/>
        </w:rPr>
        <w:t xml:space="preserve"> (ESL gratuito ou muito barato)</w:t>
      </w:r>
    </w:p>
    <w:p w14:paraId="002507A4" w14:textId="77777777" w:rsidR="003063C6" w:rsidRPr="00FA5B38" w:rsidRDefault="003063C6" w:rsidP="003063C6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Igrejas brasileiras e americanas</w:t>
      </w:r>
    </w:p>
    <w:p w14:paraId="27A2D760" w14:textId="77777777" w:rsidR="003063C6" w:rsidRPr="00FA5B38" w:rsidRDefault="003063C6" w:rsidP="003063C6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Literacy Texas</w:t>
      </w:r>
    </w:p>
    <w:p w14:paraId="2D2D4B94" w14:textId="77777777" w:rsidR="003063C6" w:rsidRPr="00FA5B38" w:rsidRDefault="003063C6" w:rsidP="003063C6">
      <w:pPr>
        <w:pStyle w:val="NormalWeb"/>
        <w:numPr>
          <w:ilvl w:val="0"/>
          <w:numId w:val="104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Programas “Adult Education ESL Classes” nas cidades maiores</w:t>
      </w:r>
    </w:p>
    <w:p w14:paraId="3DB93C7D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4F267F96">
          <v:rect id="_x0000_i1089" style="width:0;height:1.5pt" o:hralign="center" o:hrstd="t" o:hr="t" fillcolor="#a0a0a0" stroked="f"/>
        </w:pict>
      </w:r>
    </w:p>
    <w:p w14:paraId="06526B71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109. Onde comprar presentes típicos brasileiros?</w:t>
      </w:r>
    </w:p>
    <w:p w14:paraId="22F09456" w14:textId="77777777" w:rsidR="003063C6" w:rsidRPr="00FA5B38" w:rsidRDefault="003063C6" w:rsidP="003063C6">
      <w:pPr>
        <w:pStyle w:val="NormalWeb"/>
        <w:numPr>
          <w:ilvl w:val="0"/>
          <w:numId w:val="10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Mercados brasileiros (Mineirão Market, Brasil Food Mart etc.)</w:t>
      </w:r>
    </w:p>
    <w:p w14:paraId="02776942" w14:textId="77777777" w:rsidR="003063C6" w:rsidRPr="00FA5B38" w:rsidRDefault="003063C6" w:rsidP="003063C6">
      <w:pPr>
        <w:pStyle w:val="NormalWeb"/>
        <w:numPr>
          <w:ilvl w:val="0"/>
          <w:numId w:val="10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Lojas brasileiras online</w:t>
      </w:r>
    </w:p>
    <w:p w14:paraId="3A0DBD6D" w14:textId="77777777" w:rsidR="003063C6" w:rsidRPr="00FA5B38" w:rsidRDefault="003063C6" w:rsidP="003063C6">
      <w:pPr>
        <w:pStyle w:val="NormalWeb"/>
        <w:numPr>
          <w:ilvl w:val="0"/>
          <w:numId w:val="10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Feiras e bazares brasileiros</w:t>
      </w:r>
    </w:p>
    <w:p w14:paraId="3C28DE22" w14:textId="77777777" w:rsidR="003063C6" w:rsidRPr="00FA5B38" w:rsidRDefault="003063C6" w:rsidP="003063C6">
      <w:pPr>
        <w:pStyle w:val="NormalWeb"/>
        <w:numPr>
          <w:ilvl w:val="0"/>
          <w:numId w:val="105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Restaurantes com loja interna</w:t>
      </w:r>
    </w:p>
    <w:p w14:paraId="06DE9F8A" w14:textId="77777777" w:rsidR="003063C6" w:rsidRPr="00FA5B38" w:rsidRDefault="00AE7254" w:rsidP="003063C6">
      <w:pPr>
        <w:rPr>
          <w:rFonts w:cstheme="minorHAnsi"/>
        </w:rPr>
      </w:pPr>
      <w:r w:rsidRPr="00FA5B38">
        <w:rPr>
          <w:rFonts w:cstheme="minorHAnsi"/>
        </w:rPr>
        <w:pict w14:anchorId="12F96D25">
          <v:rect id="_x0000_i1090" style="width:0;height:1.5pt" o:hralign="center" o:hrstd="t" o:hr="t" fillcolor="#a0a0a0" stroked="f"/>
        </w:pict>
      </w:r>
    </w:p>
    <w:p w14:paraId="259B14CD" w14:textId="77777777" w:rsidR="003063C6" w:rsidRPr="00FA5B38" w:rsidRDefault="003063C6" w:rsidP="003063C6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A5B38">
        <w:rPr>
          <w:rStyle w:val="Strong"/>
          <w:rFonts w:asciiTheme="minorHAnsi" w:hAnsiTheme="minorHAnsi" w:cstheme="minorHAnsi"/>
          <w:sz w:val="22"/>
          <w:szCs w:val="22"/>
        </w:rPr>
        <w:t>110. Como transferir habilitação brasileira para a americana?</w:t>
      </w:r>
    </w:p>
    <w:p w14:paraId="4979C1A2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No Texas,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não existe transferência direta</w:t>
      </w:r>
      <w:r w:rsidRPr="00FA5B38">
        <w:rPr>
          <w:rFonts w:asciiTheme="minorHAnsi" w:hAnsiTheme="minorHAnsi" w:cstheme="minorHAnsi"/>
          <w:sz w:val="22"/>
          <w:szCs w:val="22"/>
        </w:rPr>
        <w:t>.</w:t>
      </w:r>
      <w:r w:rsidRPr="00FA5B38">
        <w:rPr>
          <w:rFonts w:asciiTheme="minorHAnsi" w:hAnsiTheme="minorHAnsi" w:cstheme="minorHAnsi"/>
          <w:sz w:val="22"/>
          <w:szCs w:val="22"/>
        </w:rPr>
        <w:br/>
        <w:t>É necessário:</w:t>
      </w:r>
    </w:p>
    <w:p w14:paraId="5F06306D" w14:textId="77777777" w:rsidR="003063C6" w:rsidRPr="00FA5B38" w:rsidRDefault="003063C6" w:rsidP="003063C6">
      <w:pPr>
        <w:pStyle w:val="NormalWeb"/>
        <w:numPr>
          <w:ilvl w:val="0"/>
          <w:numId w:val="10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Fazer a prova teórica (Knowledge Test)</w:t>
      </w:r>
    </w:p>
    <w:p w14:paraId="0B7CB7DE" w14:textId="77777777" w:rsidR="003063C6" w:rsidRPr="00FA5B38" w:rsidRDefault="003063C6" w:rsidP="003063C6">
      <w:pPr>
        <w:pStyle w:val="NormalWeb"/>
        <w:numPr>
          <w:ilvl w:val="0"/>
          <w:numId w:val="10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Fazer o exame de visão</w:t>
      </w:r>
    </w:p>
    <w:p w14:paraId="4AA67333" w14:textId="77777777" w:rsidR="003063C6" w:rsidRPr="00FA5B38" w:rsidRDefault="003063C6" w:rsidP="003063C6">
      <w:pPr>
        <w:pStyle w:val="NormalWeb"/>
        <w:numPr>
          <w:ilvl w:val="0"/>
          <w:numId w:val="10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Fazer o exame prático</w:t>
      </w:r>
    </w:p>
    <w:p w14:paraId="6E9E442A" w14:textId="77777777" w:rsidR="003063C6" w:rsidRPr="00FA5B38" w:rsidRDefault="003063C6" w:rsidP="003063C6">
      <w:pPr>
        <w:pStyle w:val="NormalWeb"/>
        <w:numPr>
          <w:ilvl w:val="0"/>
          <w:numId w:val="106"/>
        </w:numPr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>Levar a CNH para comprovar experiência (em alguns casos, isenta o “permit”)</w:t>
      </w:r>
    </w:p>
    <w:p w14:paraId="48A9FAE4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A5B38">
        <w:rPr>
          <w:rFonts w:asciiTheme="minorHAnsi" w:hAnsiTheme="minorHAnsi" w:cstheme="minorHAnsi"/>
          <w:sz w:val="22"/>
          <w:szCs w:val="22"/>
        </w:rPr>
        <w:t xml:space="preserve">No Texas, turistas </w:t>
      </w:r>
      <w:r w:rsidRPr="00FA5B3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não</w:t>
      </w:r>
      <w:r w:rsidRPr="00FA5B38">
        <w:rPr>
          <w:rFonts w:asciiTheme="minorHAnsi" w:hAnsiTheme="minorHAnsi" w:cstheme="minorHAnsi"/>
          <w:sz w:val="22"/>
          <w:szCs w:val="22"/>
        </w:rPr>
        <w:t xml:space="preserve"> podem solicitar carteira de motorista. Somente quem tem comprovante de residência.</w:t>
      </w:r>
    </w:p>
    <w:p w14:paraId="5DD3546C" w14:textId="77777777" w:rsidR="003063C6" w:rsidRPr="00FA5B38" w:rsidRDefault="003063C6" w:rsidP="003063C6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679BC491" w14:textId="4D79ADED" w:rsidR="00522953" w:rsidRPr="00FA5B38" w:rsidRDefault="00522953">
      <w:pPr>
        <w:rPr>
          <w:rFonts w:cstheme="minorHAnsi"/>
        </w:rPr>
      </w:pPr>
    </w:p>
    <w:p w14:paraId="501241BA" w14:textId="77777777" w:rsidR="00522953" w:rsidRPr="00FA5B38" w:rsidRDefault="00522953">
      <w:pPr>
        <w:rPr>
          <w:rFonts w:cstheme="minorHAnsi"/>
        </w:rPr>
      </w:pPr>
    </w:p>
    <w:sectPr w:rsidR="00522953" w:rsidRPr="00FA5B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7130B"/>
    <w:multiLevelType w:val="multilevel"/>
    <w:tmpl w:val="73A6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91377"/>
    <w:multiLevelType w:val="multilevel"/>
    <w:tmpl w:val="BC48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712AC"/>
    <w:multiLevelType w:val="multilevel"/>
    <w:tmpl w:val="E45C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03D9A"/>
    <w:multiLevelType w:val="multilevel"/>
    <w:tmpl w:val="0424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D7F7A"/>
    <w:multiLevelType w:val="multilevel"/>
    <w:tmpl w:val="A314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D4FA6"/>
    <w:multiLevelType w:val="multilevel"/>
    <w:tmpl w:val="B364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807F4"/>
    <w:multiLevelType w:val="multilevel"/>
    <w:tmpl w:val="9230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F7531"/>
    <w:multiLevelType w:val="multilevel"/>
    <w:tmpl w:val="6794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71994"/>
    <w:multiLevelType w:val="multilevel"/>
    <w:tmpl w:val="EAFA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E74F1"/>
    <w:multiLevelType w:val="multilevel"/>
    <w:tmpl w:val="3E66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B7BB8"/>
    <w:multiLevelType w:val="multilevel"/>
    <w:tmpl w:val="3C3E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7102B"/>
    <w:multiLevelType w:val="multilevel"/>
    <w:tmpl w:val="CD88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17557"/>
    <w:multiLevelType w:val="multilevel"/>
    <w:tmpl w:val="981E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D65F7"/>
    <w:multiLevelType w:val="multilevel"/>
    <w:tmpl w:val="1A78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560DCC"/>
    <w:multiLevelType w:val="multilevel"/>
    <w:tmpl w:val="10B0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7E6A4C"/>
    <w:multiLevelType w:val="multilevel"/>
    <w:tmpl w:val="5FC8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94921"/>
    <w:multiLevelType w:val="multilevel"/>
    <w:tmpl w:val="95C0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0047FB"/>
    <w:multiLevelType w:val="multilevel"/>
    <w:tmpl w:val="48DC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5E5CEB"/>
    <w:multiLevelType w:val="multilevel"/>
    <w:tmpl w:val="B812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0F3000"/>
    <w:multiLevelType w:val="multilevel"/>
    <w:tmpl w:val="60D6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7D05BF"/>
    <w:multiLevelType w:val="multilevel"/>
    <w:tmpl w:val="409A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C4409F"/>
    <w:multiLevelType w:val="multilevel"/>
    <w:tmpl w:val="CDB0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EC342D"/>
    <w:multiLevelType w:val="multilevel"/>
    <w:tmpl w:val="D164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0768A"/>
    <w:multiLevelType w:val="multilevel"/>
    <w:tmpl w:val="C820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5918C3"/>
    <w:multiLevelType w:val="multilevel"/>
    <w:tmpl w:val="2A32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DA4A4F"/>
    <w:multiLevelType w:val="multilevel"/>
    <w:tmpl w:val="0870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4316BA"/>
    <w:multiLevelType w:val="multilevel"/>
    <w:tmpl w:val="4074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485268"/>
    <w:multiLevelType w:val="multilevel"/>
    <w:tmpl w:val="60C4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515E37"/>
    <w:multiLevelType w:val="multilevel"/>
    <w:tmpl w:val="3E7C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A91EE0"/>
    <w:multiLevelType w:val="multilevel"/>
    <w:tmpl w:val="55C6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C135F3"/>
    <w:multiLevelType w:val="multilevel"/>
    <w:tmpl w:val="CBE0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F341CA"/>
    <w:multiLevelType w:val="multilevel"/>
    <w:tmpl w:val="2D22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9213F3"/>
    <w:multiLevelType w:val="multilevel"/>
    <w:tmpl w:val="1228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2646E8"/>
    <w:multiLevelType w:val="multilevel"/>
    <w:tmpl w:val="0A90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0E7DB7"/>
    <w:multiLevelType w:val="multilevel"/>
    <w:tmpl w:val="2DE4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E94650"/>
    <w:multiLevelType w:val="multilevel"/>
    <w:tmpl w:val="3A4C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3E0E92"/>
    <w:multiLevelType w:val="multilevel"/>
    <w:tmpl w:val="39C6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CF3A8D"/>
    <w:multiLevelType w:val="multilevel"/>
    <w:tmpl w:val="0B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48793E"/>
    <w:multiLevelType w:val="multilevel"/>
    <w:tmpl w:val="25CA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556823"/>
    <w:multiLevelType w:val="multilevel"/>
    <w:tmpl w:val="8D9A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FB0E38"/>
    <w:multiLevelType w:val="multilevel"/>
    <w:tmpl w:val="7874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3F4773"/>
    <w:multiLevelType w:val="multilevel"/>
    <w:tmpl w:val="8C6E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1A78BF"/>
    <w:multiLevelType w:val="multilevel"/>
    <w:tmpl w:val="19C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3C068A"/>
    <w:multiLevelType w:val="multilevel"/>
    <w:tmpl w:val="F80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1A64D6"/>
    <w:multiLevelType w:val="multilevel"/>
    <w:tmpl w:val="8772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9008C4"/>
    <w:multiLevelType w:val="multilevel"/>
    <w:tmpl w:val="D5B4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A32CAC"/>
    <w:multiLevelType w:val="multilevel"/>
    <w:tmpl w:val="EA5A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E17533"/>
    <w:multiLevelType w:val="multilevel"/>
    <w:tmpl w:val="0130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FF0C04"/>
    <w:multiLevelType w:val="multilevel"/>
    <w:tmpl w:val="3AB4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010655A"/>
    <w:multiLevelType w:val="multilevel"/>
    <w:tmpl w:val="FEE8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753476"/>
    <w:multiLevelType w:val="multilevel"/>
    <w:tmpl w:val="C7848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31959AB"/>
    <w:multiLevelType w:val="multilevel"/>
    <w:tmpl w:val="8666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9B549F"/>
    <w:multiLevelType w:val="multilevel"/>
    <w:tmpl w:val="337A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43081C"/>
    <w:multiLevelType w:val="multilevel"/>
    <w:tmpl w:val="AC40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746499"/>
    <w:multiLevelType w:val="multilevel"/>
    <w:tmpl w:val="17F2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9414CC"/>
    <w:multiLevelType w:val="multilevel"/>
    <w:tmpl w:val="2EC8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24409C"/>
    <w:multiLevelType w:val="multilevel"/>
    <w:tmpl w:val="CB08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8E2283"/>
    <w:multiLevelType w:val="multilevel"/>
    <w:tmpl w:val="433A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8F71CA"/>
    <w:multiLevelType w:val="multilevel"/>
    <w:tmpl w:val="651C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EA00A4"/>
    <w:multiLevelType w:val="multilevel"/>
    <w:tmpl w:val="747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697E6F"/>
    <w:multiLevelType w:val="multilevel"/>
    <w:tmpl w:val="81D6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BF6E95"/>
    <w:multiLevelType w:val="multilevel"/>
    <w:tmpl w:val="152E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D91AF3"/>
    <w:multiLevelType w:val="multilevel"/>
    <w:tmpl w:val="165A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074756"/>
    <w:multiLevelType w:val="multilevel"/>
    <w:tmpl w:val="DB28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F32087"/>
    <w:multiLevelType w:val="multilevel"/>
    <w:tmpl w:val="0E5E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0B440D"/>
    <w:multiLevelType w:val="multilevel"/>
    <w:tmpl w:val="B09A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7D2277"/>
    <w:multiLevelType w:val="multilevel"/>
    <w:tmpl w:val="D2708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3D1487C"/>
    <w:multiLevelType w:val="multilevel"/>
    <w:tmpl w:val="EDFC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A146AE"/>
    <w:multiLevelType w:val="multilevel"/>
    <w:tmpl w:val="AE2C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0959B1"/>
    <w:multiLevelType w:val="multilevel"/>
    <w:tmpl w:val="29F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D16A98"/>
    <w:multiLevelType w:val="multilevel"/>
    <w:tmpl w:val="2396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F47CFF"/>
    <w:multiLevelType w:val="multilevel"/>
    <w:tmpl w:val="14FC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6C01FC"/>
    <w:multiLevelType w:val="multilevel"/>
    <w:tmpl w:val="8D0E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EB0264"/>
    <w:multiLevelType w:val="multilevel"/>
    <w:tmpl w:val="BC9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DF0CE5"/>
    <w:multiLevelType w:val="multilevel"/>
    <w:tmpl w:val="CCC6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BA5BB2"/>
    <w:multiLevelType w:val="multilevel"/>
    <w:tmpl w:val="268E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EE3293"/>
    <w:multiLevelType w:val="multilevel"/>
    <w:tmpl w:val="CB80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632F4F"/>
    <w:multiLevelType w:val="multilevel"/>
    <w:tmpl w:val="281C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8C647A"/>
    <w:multiLevelType w:val="multilevel"/>
    <w:tmpl w:val="ED54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7C1904"/>
    <w:multiLevelType w:val="multilevel"/>
    <w:tmpl w:val="E800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A70DFF"/>
    <w:multiLevelType w:val="multilevel"/>
    <w:tmpl w:val="50D6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E8476F"/>
    <w:multiLevelType w:val="multilevel"/>
    <w:tmpl w:val="840E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2745AF"/>
    <w:multiLevelType w:val="multilevel"/>
    <w:tmpl w:val="0848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846E6A"/>
    <w:multiLevelType w:val="multilevel"/>
    <w:tmpl w:val="4016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647817"/>
    <w:multiLevelType w:val="multilevel"/>
    <w:tmpl w:val="DE42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0E41E3"/>
    <w:multiLevelType w:val="multilevel"/>
    <w:tmpl w:val="B234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3031A3"/>
    <w:multiLevelType w:val="multilevel"/>
    <w:tmpl w:val="0BA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D2723D"/>
    <w:multiLevelType w:val="multilevel"/>
    <w:tmpl w:val="B45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7A0054"/>
    <w:multiLevelType w:val="multilevel"/>
    <w:tmpl w:val="975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C832C1"/>
    <w:multiLevelType w:val="multilevel"/>
    <w:tmpl w:val="8844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524130"/>
    <w:multiLevelType w:val="multilevel"/>
    <w:tmpl w:val="2F86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0F222A"/>
    <w:multiLevelType w:val="multilevel"/>
    <w:tmpl w:val="A1B6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D660FE"/>
    <w:multiLevelType w:val="multilevel"/>
    <w:tmpl w:val="6ED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B41691"/>
    <w:multiLevelType w:val="multilevel"/>
    <w:tmpl w:val="CD38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A42264"/>
    <w:multiLevelType w:val="multilevel"/>
    <w:tmpl w:val="2CC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FC640E"/>
    <w:multiLevelType w:val="multilevel"/>
    <w:tmpl w:val="63D2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31433D"/>
    <w:multiLevelType w:val="multilevel"/>
    <w:tmpl w:val="628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4836CF"/>
    <w:multiLevelType w:val="multilevel"/>
    <w:tmpl w:val="A062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3B237A"/>
    <w:multiLevelType w:val="multilevel"/>
    <w:tmpl w:val="7B56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E5261E"/>
    <w:multiLevelType w:val="multilevel"/>
    <w:tmpl w:val="F49E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9710EF"/>
    <w:multiLevelType w:val="multilevel"/>
    <w:tmpl w:val="9A90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9333A6"/>
    <w:multiLevelType w:val="multilevel"/>
    <w:tmpl w:val="3458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511F1A"/>
    <w:multiLevelType w:val="multilevel"/>
    <w:tmpl w:val="BC68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734915"/>
    <w:multiLevelType w:val="multilevel"/>
    <w:tmpl w:val="F6F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412287"/>
    <w:multiLevelType w:val="multilevel"/>
    <w:tmpl w:val="8222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5B2462"/>
    <w:multiLevelType w:val="multilevel"/>
    <w:tmpl w:val="D7A6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58"/>
  </w:num>
  <w:num w:numId="3">
    <w:abstractNumId w:val="41"/>
  </w:num>
  <w:num w:numId="4">
    <w:abstractNumId w:val="97"/>
  </w:num>
  <w:num w:numId="5">
    <w:abstractNumId w:val="94"/>
  </w:num>
  <w:num w:numId="6">
    <w:abstractNumId w:val="90"/>
  </w:num>
  <w:num w:numId="7">
    <w:abstractNumId w:val="77"/>
  </w:num>
  <w:num w:numId="8">
    <w:abstractNumId w:val="56"/>
  </w:num>
  <w:num w:numId="9">
    <w:abstractNumId w:val="98"/>
  </w:num>
  <w:num w:numId="10">
    <w:abstractNumId w:val="40"/>
  </w:num>
  <w:num w:numId="11">
    <w:abstractNumId w:val="19"/>
  </w:num>
  <w:num w:numId="12">
    <w:abstractNumId w:val="68"/>
  </w:num>
  <w:num w:numId="13">
    <w:abstractNumId w:val="82"/>
  </w:num>
  <w:num w:numId="14">
    <w:abstractNumId w:val="43"/>
  </w:num>
  <w:num w:numId="15">
    <w:abstractNumId w:val="70"/>
  </w:num>
  <w:num w:numId="16">
    <w:abstractNumId w:val="93"/>
  </w:num>
  <w:num w:numId="17">
    <w:abstractNumId w:val="95"/>
  </w:num>
  <w:num w:numId="18">
    <w:abstractNumId w:val="54"/>
  </w:num>
  <w:num w:numId="19">
    <w:abstractNumId w:val="55"/>
  </w:num>
  <w:num w:numId="20">
    <w:abstractNumId w:val="52"/>
  </w:num>
  <w:num w:numId="21">
    <w:abstractNumId w:val="76"/>
  </w:num>
  <w:num w:numId="22">
    <w:abstractNumId w:val="46"/>
  </w:num>
  <w:num w:numId="23">
    <w:abstractNumId w:val="8"/>
  </w:num>
  <w:num w:numId="24">
    <w:abstractNumId w:val="67"/>
  </w:num>
  <w:num w:numId="25">
    <w:abstractNumId w:val="13"/>
  </w:num>
  <w:num w:numId="26">
    <w:abstractNumId w:val="85"/>
  </w:num>
  <w:num w:numId="27">
    <w:abstractNumId w:val="36"/>
  </w:num>
  <w:num w:numId="28">
    <w:abstractNumId w:val="96"/>
  </w:num>
  <w:num w:numId="29">
    <w:abstractNumId w:val="74"/>
  </w:num>
  <w:num w:numId="30">
    <w:abstractNumId w:val="25"/>
  </w:num>
  <w:num w:numId="31">
    <w:abstractNumId w:val="37"/>
  </w:num>
  <w:num w:numId="32">
    <w:abstractNumId w:val="30"/>
  </w:num>
  <w:num w:numId="33">
    <w:abstractNumId w:val="11"/>
  </w:num>
  <w:num w:numId="34">
    <w:abstractNumId w:val="0"/>
  </w:num>
  <w:num w:numId="35">
    <w:abstractNumId w:val="28"/>
  </w:num>
  <w:num w:numId="36">
    <w:abstractNumId w:val="102"/>
  </w:num>
  <w:num w:numId="37">
    <w:abstractNumId w:val="2"/>
  </w:num>
  <w:num w:numId="38">
    <w:abstractNumId w:val="83"/>
  </w:num>
  <w:num w:numId="39">
    <w:abstractNumId w:val="10"/>
  </w:num>
  <w:num w:numId="40">
    <w:abstractNumId w:val="12"/>
  </w:num>
  <w:num w:numId="41">
    <w:abstractNumId w:val="73"/>
  </w:num>
  <w:num w:numId="42">
    <w:abstractNumId w:val="92"/>
  </w:num>
  <w:num w:numId="43">
    <w:abstractNumId w:val="23"/>
  </w:num>
  <w:num w:numId="44">
    <w:abstractNumId w:val="104"/>
  </w:num>
  <w:num w:numId="45">
    <w:abstractNumId w:val="15"/>
  </w:num>
  <w:num w:numId="46">
    <w:abstractNumId w:val="66"/>
  </w:num>
  <w:num w:numId="47">
    <w:abstractNumId w:val="18"/>
  </w:num>
  <w:num w:numId="48">
    <w:abstractNumId w:val="61"/>
  </w:num>
  <w:num w:numId="49">
    <w:abstractNumId w:val="59"/>
  </w:num>
  <w:num w:numId="50">
    <w:abstractNumId w:val="72"/>
  </w:num>
  <w:num w:numId="51">
    <w:abstractNumId w:val="51"/>
  </w:num>
  <w:num w:numId="52">
    <w:abstractNumId w:val="34"/>
  </w:num>
  <w:num w:numId="53">
    <w:abstractNumId w:val="105"/>
  </w:num>
  <w:num w:numId="54">
    <w:abstractNumId w:val="80"/>
  </w:num>
  <w:num w:numId="55">
    <w:abstractNumId w:val="3"/>
  </w:num>
  <w:num w:numId="56">
    <w:abstractNumId w:val="6"/>
  </w:num>
  <w:num w:numId="57">
    <w:abstractNumId w:val="17"/>
  </w:num>
  <w:num w:numId="58">
    <w:abstractNumId w:val="69"/>
  </w:num>
  <w:num w:numId="59">
    <w:abstractNumId w:val="64"/>
  </w:num>
  <w:num w:numId="60">
    <w:abstractNumId w:val="79"/>
  </w:num>
  <w:num w:numId="61">
    <w:abstractNumId w:val="75"/>
  </w:num>
  <w:num w:numId="62">
    <w:abstractNumId w:val="45"/>
  </w:num>
  <w:num w:numId="63">
    <w:abstractNumId w:val="86"/>
  </w:num>
  <w:num w:numId="64">
    <w:abstractNumId w:val="38"/>
  </w:num>
  <w:num w:numId="65">
    <w:abstractNumId w:val="44"/>
  </w:num>
  <w:num w:numId="66">
    <w:abstractNumId w:val="71"/>
  </w:num>
  <w:num w:numId="67">
    <w:abstractNumId w:val="39"/>
  </w:num>
  <w:num w:numId="68">
    <w:abstractNumId w:val="99"/>
  </w:num>
  <w:num w:numId="69">
    <w:abstractNumId w:val="42"/>
  </w:num>
  <w:num w:numId="70">
    <w:abstractNumId w:val="47"/>
  </w:num>
  <w:num w:numId="71">
    <w:abstractNumId w:val="24"/>
  </w:num>
  <w:num w:numId="72">
    <w:abstractNumId w:val="84"/>
  </w:num>
  <w:num w:numId="73">
    <w:abstractNumId w:val="100"/>
  </w:num>
  <w:num w:numId="74">
    <w:abstractNumId w:val="27"/>
  </w:num>
  <w:num w:numId="75">
    <w:abstractNumId w:val="21"/>
  </w:num>
  <w:num w:numId="76">
    <w:abstractNumId w:val="103"/>
  </w:num>
  <w:num w:numId="77">
    <w:abstractNumId w:val="88"/>
  </w:num>
  <w:num w:numId="78">
    <w:abstractNumId w:val="29"/>
  </w:num>
  <w:num w:numId="79">
    <w:abstractNumId w:val="31"/>
  </w:num>
  <w:num w:numId="80">
    <w:abstractNumId w:val="1"/>
  </w:num>
  <w:num w:numId="81">
    <w:abstractNumId w:val="33"/>
  </w:num>
  <w:num w:numId="82">
    <w:abstractNumId w:val="53"/>
  </w:num>
  <w:num w:numId="83">
    <w:abstractNumId w:val="48"/>
  </w:num>
  <w:num w:numId="84">
    <w:abstractNumId w:val="63"/>
  </w:num>
  <w:num w:numId="85">
    <w:abstractNumId w:val="22"/>
  </w:num>
  <w:num w:numId="86">
    <w:abstractNumId w:val="9"/>
  </w:num>
  <w:num w:numId="87">
    <w:abstractNumId w:val="89"/>
  </w:num>
  <w:num w:numId="88">
    <w:abstractNumId w:val="16"/>
  </w:num>
  <w:num w:numId="89">
    <w:abstractNumId w:val="7"/>
  </w:num>
  <w:num w:numId="90">
    <w:abstractNumId w:val="57"/>
  </w:num>
  <w:num w:numId="91">
    <w:abstractNumId w:val="81"/>
  </w:num>
  <w:num w:numId="92">
    <w:abstractNumId w:val="4"/>
  </w:num>
  <w:num w:numId="93">
    <w:abstractNumId w:val="91"/>
  </w:num>
  <w:num w:numId="94">
    <w:abstractNumId w:val="49"/>
  </w:num>
  <w:num w:numId="95">
    <w:abstractNumId w:val="101"/>
  </w:num>
  <w:num w:numId="96">
    <w:abstractNumId w:val="65"/>
  </w:num>
  <w:num w:numId="97">
    <w:abstractNumId w:val="20"/>
  </w:num>
  <w:num w:numId="98">
    <w:abstractNumId w:val="5"/>
  </w:num>
  <w:num w:numId="99">
    <w:abstractNumId w:val="60"/>
  </w:num>
  <w:num w:numId="100">
    <w:abstractNumId w:val="62"/>
  </w:num>
  <w:num w:numId="101">
    <w:abstractNumId w:val="87"/>
  </w:num>
  <w:num w:numId="102">
    <w:abstractNumId w:val="14"/>
  </w:num>
  <w:num w:numId="103">
    <w:abstractNumId w:val="26"/>
  </w:num>
  <w:num w:numId="104">
    <w:abstractNumId w:val="78"/>
  </w:num>
  <w:num w:numId="105">
    <w:abstractNumId w:val="35"/>
  </w:num>
  <w:num w:numId="106">
    <w:abstractNumId w:val="50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B8"/>
    <w:rsid w:val="003063C6"/>
    <w:rsid w:val="00522953"/>
    <w:rsid w:val="007418B0"/>
    <w:rsid w:val="00AE7254"/>
    <w:rsid w:val="00B027B8"/>
    <w:rsid w:val="00FA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EABD2"/>
  <w15:chartTrackingRefBased/>
  <w15:docId w15:val="{744CA457-504F-4819-862F-96D29822B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3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027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27B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02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B027B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2295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06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3063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ustinisd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llasisd.org" TargetMode="External"/><Relationship Id="rId5" Type="http://schemas.openxmlformats.org/officeDocument/2006/relationships/hyperlink" Target="https://www.houstonisd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5580</TotalTime>
  <Pages>20</Pages>
  <Words>3983</Words>
  <Characters>21514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</dc:creator>
  <cp:keywords/>
  <dc:description/>
  <cp:lastModifiedBy>Larissa</cp:lastModifiedBy>
  <cp:revision>4</cp:revision>
  <dcterms:created xsi:type="dcterms:W3CDTF">2025-11-21T20:07:00Z</dcterms:created>
  <dcterms:modified xsi:type="dcterms:W3CDTF">2025-12-01T20:29:00Z</dcterms:modified>
</cp:coreProperties>
</file>