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D349" w14:textId="0D975390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color w:val="333333"/>
        </w:rPr>
      </w:pPr>
      <w:r w:rsidRPr="00617F11">
        <w:rPr>
          <w:color w:val="333333"/>
        </w:rPr>
        <w:t xml:space="preserve">                                  </w:t>
      </w:r>
      <w:r w:rsidR="00617F11">
        <w:rPr>
          <w:color w:val="333333"/>
        </w:rPr>
        <w:t>Aydın/Kuşadası</w:t>
      </w:r>
      <w:r w:rsidRPr="00617F11">
        <w:rPr>
          <w:color w:val="333333"/>
        </w:rPr>
        <w:t xml:space="preserve"> Sosyal Güvenlik Kurumu Başkanlığına    </w:t>
      </w:r>
    </w:p>
    <w:p w14:paraId="06FC9AB9" w14:textId="77777777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color w:val="333333"/>
        </w:rPr>
      </w:pPr>
    </w:p>
    <w:p w14:paraId="23C860C8" w14:textId="38914C35" w:rsidR="006A4F17" w:rsidRPr="00617F11" w:rsidRDefault="006A4F17" w:rsidP="00617F11">
      <w:pPr>
        <w:pStyle w:val="Balk3"/>
        <w:shd w:val="clear" w:color="auto" w:fill="FFFFFF"/>
        <w:rPr>
          <w:b w:val="0"/>
          <w:bCs w:val="0"/>
          <w:color w:val="222222"/>
          <w:spacing w:val="-4"/>
          <w:sz w:val="24"/>
          <w:szCs w:val="24"/>
        </w:rPr>
      </w:pPr>
      <w:r w:rsidRPr="00617F11">
        <w:rPr>
          <w:b w:val="0"/>
          <w:bCs w:val="0"/>
          <w:color w:val="333333"/>
          <w:sz w:val="24"/>
          <w:szCs w:val="24"/>
        </w:rPr>
        <w:t>İl</w:t>
      </w:r>
      <w:r w:rsidR="00617F11" w:rsidRPr="00617F11">
        <w:rPr>
          <w:b w:val="0"/>
          <w:bCs w:val="0"/>
          <w:color w:val="333333"/>
          <w:sz w:val="24"/>
          <w:szCs w:val="24"/>
        </w:rPr>
        <w:t>çe</w:t>
      </w:r>
      <w:r w:rsidRPr="00617F11">
        <w:rPr>
          <w:b w:val="0"/>
          <w:bCs w:val="0"/>
          <w:color w:val="333333"/>
          <w:sz w:val="24"/>
          <w:szCs w:val="24"/>
        </w:rPr>
        <w:t xml:space="preserve"> Müdürlüğünüzde </w:t>
      </w:r>
      <w:r w:rsidR="00617F11" w:rsidRPr="00617F11">
        <w:rPr>
          <w:b w:val="0"/>
          <w:bCs w:val="0"/>
          <w:color w:val="222222"/>
          <w:spacing w:val="-4"/>
          <w:sz w:val="24"/>
          <w:szCs w:val="24"/>
        </w:rPr>
        <w:t>1790489163</w:t>
      </w:r>
      <w:r w:rsidR="00617F11" w:rsidRPr="00617F11">
        <w:rPr>
          <w:b w:val="0"/>
          <w:bCs w:val="0"/>
          <w:color w:val="222222"/>
          <w:spacing w:val="-4"/>
          <w:sz w:val="24"/>
          <w:szCs w:val="24"/>
        </w:rPr>
        <w:t xml:space="preserve"> </w:t>
      </w:r>
      <w:r w:rsidRPr="00617F11">
        <w:rPr>
          <w:b w:val="0"/>
          <w:bCs w:val="0"/>
          <w:color w:val="333333"/>
          <w:sz w:val="24"/>
          <w:szCs w:val="24"/>
        </w:rPr>
        <w:t>Bağ-Numarası ile kaydım vardır ve BAĞ-KUR borcum bulunmamaktadır. İş yerimi/işimi sona erdirdiğimden (kapattığımdan) dolayı BAĞ-KUR kaydımı dondurmak istiyorum.</w:t>
      </w:r>
    </w:p>
    <w:p w14:paraId="5935ADA0" w14:textId="77777777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color w:val="333333"/>
        </w:rPr>
      </w:pPr>
      <w:r w:rsidRPr="00617F11">
        <w:rPr>
          <w:color w:val="333333"/>
        </w:rPr>
        <w:t>Gerekli işlemlerin yapılmasını arz ederim.</w:t>
      </w:r>
    </w:p>
    <w:p w14:paraId="7B52AC36" w14:textId="77777777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ind w:left="7080" w:firstLine="708"/>
        <w:jc w:val="both"/>
        <w:textAlignment w:val="bottom"/>
        <w:rPr>
          <w:color w:val="333333"/>
        </w:rPr>
      </w:pPr>
      <w:r w:rsidRPr="00617F11">
        <w:rPr>
          <w:color w:val="333333"/>
        </w:rPr>
        <w:t>Tarih-İmza:</w:t>
      </w:r>
    </w:p>
    <w:p w14:paraId="2DA592B2" w14:textId="34D05BC6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color w:val="333333"/>
        </w:rPr>
      </w:pPr>
      <w:r w:rsidRPr="00617F11">
        <w:rPr>
          <w:color w:val="333333"/>
        </w:rPr>
        <w:t>T.C. Kimlik No:</w:t>
      </w:r>
      <w:r w:rsidR="00617F11">
        <w:rPr>
          <w:color w:val="333333"/>
        </w:rPr>
        <w:t>21926237462</w:t>
      </w:r>
      <w:r w:rsidR="00617F11">
        <w:rPr>
          <w:color w:val="333333"/>
        </w:rPr>
        <w:tab/>
      </w:r>
      <w:r w:rsidR="00F01BED">
        <w:rPr>
          <w:color w:val="333333"/>
        </w:rPr>
        <w:t xml:space="preserve">                                                                       10/01/2022</w:t>
      </w:r>
    </w:p>
    <w:p w14:paraId="43F992E7" w14:textId="42E6E6C2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color w:val="333333"/>
        </w:rPr>
      </w:pPr>
      <w:r w:rsidRPr="00617F11">
        <w:rPr>
          <w:color w:val="333333"/>
        </w:rPr>
        <w:t>Adı-Soyadı:</w:t>
      </w:r>
      <w:r w:rsidR="00617F11">
        <w:rPr>
          <w:color w:val="333333"/>
        </w:rPr>
        <w:t xml:space="preserve"> Muhammet FIRAT</w:t>
      </w:r>
    </w:p>
    <w:p w14:paraId="58857265" w14:textId="36E0179E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color w:val="333333"/>
        </w:rPr>
      </w:pPr>
      <w:r w:rsidRPr="00617F11">
        <w:rPr>
          <w:color w:val="333333"/>
        </w:rPr>
        <w:t>Doğum Tarihi:</w:t>
      </w:r>
      <w:r w:rsidR="00617F11">
        <w:rPr>
          <w:color w:val="333333"/>
        </w:rPr>
        <w:t xml:space="preserve"> 03/01/1995</w:t>
      </w:r>
    </w:p>
    <w:p w14:paraId="12827BAA" w14:textId="39C2B841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color w:val="333333"/>
        </w:rPr>
      </w:pPr>
      <w:r w:rsidRPr="00617F11">
        <w:rPr>
          <w:color w:val="333333"/>
        </w:rPr>
        <w:t>Doğum Yeri:</w:t>
      </w:r>
      <w:r w:rsidR="00617F11">
        <w:rPr>
          <w:color w:val="333333"/>
        </w:rPr>
        <w:t xml:space="preserve"> Erzurum</w:t>
      </w:r>
    </w:p>
    <w:p w14:paraId="32CEDC9C" w14:textId="38E0A82A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color w:val="333333"/>
        </w:rPr>
      </w:pPr>
      <w:r w:rsidRPr="00617F11">
        <w:rPr>
          <w:color w:val="333333"/>
        </w:rPr>
        <w:t>Baba Adı:</w:t>
      </w:r>
      <w:r w:rsidR="00617F11">
        <w:rPr>
          <w:color w:val="333333"/>
        </w:rPr>
        <w:t xml:space="preserve"> Ali</w:t>
      </w:r>
    </w:p>
    <w:p w14:paraId="44F21AD2" w14:textId="244B538F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color w:val="333333"/>
        </w:rPr>
      </w:pPr>
      <w:r w:rsidRPr="00617F11">
        <w:rPr>
          <w:color w:val="333333"/>
        </w:rPr>
        <w:t>Ana Adı:</w:t>
      </w:r>
      <w:r w:rsidR="00617F11">
        <w:rPr>
          <w:color w:val="333333"/>
        </w:rPr>
        <w:t xml:space="preserve"> </w:t>
      </w:r>
      <w:proofErr w:type="spellStart"/>
      <w:r w:rsidR="00617F11">
        <w:rPr>
          <w:color w:val="333333"/>
        </w:rPr>
        <w:t>Nurhayat</w:t>
      </w:r>
      <w:proofErr w:type="spellEnd"/>
      <w:r w:rsidR="00617F11">
        <w:rPr>
          <w:color w:val="333333"/>
        </w:rPr>
        <w:tab/>
      </w:r>
    </w:p>
    <w:p w14:paraId="16FBD570" w14:textId="43AFC0CB" w:rsidR="006A4F17" w:rsidRPr="00617F11" w:rsidRDefault="006A4F17" w:rsidP="006A4F17">
      <w:pPr>
        <w:pStyle w:val="NormalWeb"/>
        <w:shd w:val="clear" w:color="auto" w:fill="FFFFFF"/>
        <w:spacing w:before="0" w:beforeAutospacing="0" w:after="150" w:afterAutospacing="0"/>
        <w:jc w:val="both"/>
        <w:textAlignment w:val="bottom"/>
        <w:rPr>
          <w:color w:val="333333"/>
        </w:rPr>
      </w:pPr>
      <w:r w:rsidRPr="00617F11">
        <w:rPr>
          <w:color w:val="333333"/>
        </w:rPr>
        <w:t>Adres:</w:t>
      </w:r>
      <w:r w:rsidR="00617F11">
        <w:rPr>
          <w:color w:val="333333"/>
        </w:rPr>
        <w:t xml:space="preserve"> Köşklü çeşme mahallesi 526. Sokak </w:t>
      </w:r>
      <w:proofErr w:type="spellStart"/>
      <w:r w:rsidR="00617F11">
        <w:rPr>
          <w:color w:val="333333"/>
        </w:rPr>
        <w:t>no</w:t>
      </w:r>
      <w:proofErr w:type="spellEnd"/>
      <w:r w:rsidR="00617F11">
        <w:rPr>
          <w:color w:val="333333"/>
        </w:rPr>
        <w:t>: 54/8</w:t>
      </w:r>
      <w:r w:rsidR="00F01BED">
        <w:rPr>
          <w:color w:val="333333"/>
        </w:rPr>
        <w:t xml:space="preserve"> posta kodu:41400</w:t>
      </w:r>
      <w:r w:rsidR="00617F11">
        <w:rPr>
          <w:color w:val="333333"/>
        </w:rPr>
        <w:t xml:space="preserve"> Gebze/Kocaeli</w:t>
      </w:r>
      <w:r w:rsidR="00F01BED">
        <w:rPr>
          <w:color w:val="333333"/>
        </w:rPr>
        <w:t xml:space="preserve"> </w:t>
      </w:r>
    </w:p>
    <w:p w14:paraId="5637F9C9" w14:textId="77777777" w:rsidR="00667F0C" w:rsidRPr="00617F11" w:rsidRDefault="00667F0C" w:rsidP="00667F0C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667F0C" w:rsidRPr="00617F11" w:rsidSect="0067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10"/>
    <w:rsid w:val="002E3BE4"/>
    <w:rsid w:val="00571676"/>
    <w:rsid w:val="00617F11"/>
    <w:rsid w:val="00667F0C"/>
    <w:rsid w:val="00674031"/>
    <w:rsid w:val="006A4F17"/>
    <w:rsid w:val="00812798"/>
    <w:rsid w:val="009332CA"/>
    <w:rsid w:val="00AA41B8"/>
    <w:rsid w:val="00BC5010"/>
    <w:rsid w:val="00F0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3716"/>
  <w15:docId w15:val="{70A77384-48EB-8040-9DE5-257A9A7D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31"/>
  </w:style>
  <w:style w:type="paragraph" w:styleId="Balk3">
    <w:name w:val="heading 3"/>
    <w:basedOn w:val="Normal"/>
    <w:link w:val="Balk3Char"/>
    <w:uiPriority w:val="9"/>
    <w:qFormat/>
    <w:rsid w:val="00617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17F1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Bağkur İptal Dilekçesi</vt:lpstr>
    </vt:vector>
  </TitlesOfParts>
  <Manager/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Bağkur İptal Dilekçesi</dc:title>
  <dc:subject>Bağkur İptal Dilekçesi Örneği</dc:subject>
  <dc:creator>https://www.dilekce.net</dc:creator>
  <cp:keywords/>
  <dc:description/>
  <cp:lastModifiedBy>muhammet firat</cp:lastModifiedBy>
  <cp:revision>2</cp:revision>
  <dcterms:created xsi:type="dcterms:W3CDTF">2022-01-07T12:07:00Z</dcterms:created>
  <dcterms:modified xsi:type="dcterms:W3CDTF">2022-01-07T12:07:00Z</dcterms:modified>
  <cp:category>Bağkur İptal Dilekçesi</cp:category>
</cp:coreProperties>
</file>