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94C" w:rsidRDefault="00A1594C" w:rsidP="00A1594C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Menjawab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Adanya</w:t>
      </w:r>
      <w:proofErr w:type="spellEnd"/>
    </w:p>
    <w:p w:rsidR="00A1594C" w:rsidRPr="00A1594C" w:rsidRDefault="00A1594C" w:rsidP="00A1594C">
      <w:pPr>
        <w:pStyle w:val="ListParagraph"/>
        <w:numPr>
          <w:ilvl w:val="0"/>
          <w:numId w:val="5"/>
        </w:numPr>
        <w:spacing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Jawaban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Lebih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Spesifik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tidak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bertele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-tele</w:t>
      </w:r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A1594C" w:rsidRPr="00A1594C" w:rsidRDefault="00A1594C" w:rsidP="00A15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kesiapan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mondok</w:t>
      </w:r>
      <w:proofErr w:type="spellEnd"/>
    </w:p>
    <w:p w:rsidR="00A1594C" w:rsidRDefault="00A1594C" w:rsidP="00A159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Ceritakan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secara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singkat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tentang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(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nama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asal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keluarga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pendidikan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)</w:t>
      </w:r>
    </w:p>
    <w:p w:rsidR="005B5950" w:rsidRDefault="005B5950" w:rsidP="005B595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Ahmad Rabbani, 22 Des 98,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Ibu+Bapak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PNS</w:t>
      </w:r>
      <w:proofErr w:type="gram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Handayani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5B5950" w:rsidRPr="005B5950" w:rsidRDefault="005B5950" w:rsidP="005B595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</w:p>
    <w:p w:rsidR="00A86A76" w:rsidRDefault="00A1594C" w:rsidP="00A86A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Alasan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tertarik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mendaftar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pondok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informatika</w:t>
      </w:r>
      <w:proofErr w:type="spellEnd"/>
      <w:r w:rsidR="005B5950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5B5950" w:rsidRPr="00A86A76" w:rsidRDefault="005B5950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Keinginan</w:t>
      </w:r>
      <w:proofErr w:type="spellEnd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sejak</w:t>
      </w:r>
      <w:proofErr w:type="spellEnd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lama </w:t>
      </w:r>
      <w:proofErr w:type="spellStart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memadukan</w:t>
      </w:r>
      <w:proofErr w:type="spellEnd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agama </w:t>
      </w:r>
      <w:proofErr w:type="spellStart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dan</w:t>
      </w:r>
      <w:proofErr w:type="spellEnd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teknologi</w:t>
      </w:r>
      <w:proofErr w:type="spellEnd"/>
      <w:r w:rsidRPr="00A86A76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1594C" w:rsidRDefault="00A1594C" w:rsidP="00A159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rencana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setelah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kegiatan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ini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berakhir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, Target</w:t>
      </w:r>
      <w:r w:rsidR="005B5950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5B5950" w:rsidRPr="00A86A76" w:rsidRDefault="00A86A76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Ingin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membangun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sebuah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system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kelompok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untuk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membangun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daerah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yang 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sama</w:t>
      </w:r>
      <w:proofErr w:type="spellEnd"/>
      <w:proofErr w:type="gramEnd"/>
    </w:p>
    <w:p w:rsidR="00A1594C" w:rsidRDefault="00A1594C" w:rsidP="00A159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menjadi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kelebihan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fokus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untuk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belajar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A86A76" w:rsidRPr="00A86A76" w:rsidRDefault="00A86A76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Memiliki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kelebihan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dalam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mengolah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potensi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banyak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mengetahui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tapi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tidak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mendalam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86A76" w:rsidRDefault="00A1594C" w:rsidP="00A86A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Sudah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dapat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izin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keluarga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?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keluarga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mendukung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untuk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mengikuti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kegiatan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ini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?</w:t>
      </w:r>
    </w:p>
    <w:p w:rsidR="00A86A76" w:rsidRPr="00A86A76" w:rsidRDefault="00A86A76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Sudah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ibu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suruh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Fokus</w:t>
      </w:r>
      <w:proofErr w:type="spellEnd"/>
    </w:p>
    <w:p w:rsidR="00A1594C" w:rsidRDefault="00A1594C" w:rsidP="00A159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mengikuti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program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seluruh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agenda di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pondok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selama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satu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tahun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A86A76" w:rsidRPr="00A86A76" w:rsidRDefault="00A86A76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Siap</w:t>
      </w:r>
      <w:proofErr w:type="spellEnd"/>
    </w:p>
    <w:p w:rsidR="00A1594C" w:rsidRDefault="00A1594C" w:rsidP="00A1594C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Apakah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melaksanakan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program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disediakan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panitia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berkaitan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dengan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semua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hal2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bersifat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keagamaan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seperti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hafalan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kajian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keislaman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sholat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layl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selain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?</w:t>
      </w:r>
    </w:p>
    <w:p w:rsidR="00A86A76" w:rsidRPr="00A86A76" w:rsidRDefault="00A86A76" w:rsidP="00A86A76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SIap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berharap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bisa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fokus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86A76" w:rsidRDefault="00A1594C" w:rsidP="00FC1DB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Kegiatan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ini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di masjid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asrama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apakah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selama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10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hari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memberikan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sumbangsih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berupa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menjaga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kebersihan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kerapihan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wilayah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masjid,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dikritik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jika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permasalahan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kebersihan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di masjid.</w:t>
      </w:r>
    </w:p>
    <w:p w:rsidR="00FC1DB0" w:rsidRPr="00FC1DB0" w:rsidRDefault="00FC1DB0" w:rsidP="00FC1DB0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Fokus</w:t>
      </w:r>
      <w:proofErr w:type="spellEnd"/>
    </w:p>
    <w:p w:rsidR="00FC1DB0" w:rsidRDefault="00A1594C" w:rsidP="00FC1DB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sangat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tidak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kamu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sukai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untuk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diperbincangkan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FC1DB0" w:rsidRDefault="00FC1DB0" w:rsidP="00FC1DB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Dosa-dosa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masa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lalu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</w:p>
    <w:p w:rsidR="00FC1DB0" w:rsidRPr="00FC1DB0" w:rsidRDefault="00A1594C" w:rsidP="00FC1DB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proofErr w:type="gramStart"/>
      <w:r w:rsidRPr="00A1594C">
        <w:t>Apa</w:t>
      </w:r>
      <w:proofErr w:type="spellEnd"/>
      <w:proofErr w:type="gramEnd"/>
      <w:r w:rsidRPr="00A1594C">
        <w:t xml:space="preserve"> </w:t>
      </w:r>
      <w:proofErr w:type="spellStart"/>
      <w:r w:rsidRPr="00A1594C">
        <w:t>motifasi</w:t>
      </w:r>
      <w:proofErr w:type="spellEnd"/>
      <w:r w:rsidRPr="00A1594C">
        <w:t xml:space="preserve"> </w:t>
      </w:r>
      <w:proofErr w:type="spellStart"/>
      <w:r w:rsidRPr="00A1594C">
        <w:t>anda</w:t>
      </w:r>
      <w:proofErr w:type="spellEnd"/>
      <w:r w:rsidRPr="00A1594C">
        <w:t xml:space="preserve"> </w:t>
      </w:r>
      <w:proofErr w:type="spellStart"/>
      <w:r w:rsidRPr="00A1594C">
        <w:t>sehingga</w:t>
      </w:r>
      <w:proofErr w:type="spellEnd"/>
      <w:r w:rsidRPr="00A1594C">
        <w:t xml:space="preserve"> </w:t>
      </w:r>
      <w:proofErr w:type="spellStart"/>
      <w:r w:rsidRPr="00A1594C">
        <w:t>mampu</w:t>
      </w:r>
      <w:proofErr w:type="spellEnd"/>
      <w:r w:rsidRPr="00A1594C">
        <w:t xml:space="preserve"> </w:t>
      </w:r>
      <w:proofErr w:type="spellStart"/>
      <w:r w:rsidRPr="00A1594C">
        <w:t>untuk</w:t>
      </w:r>
      <w:proofErr w:type="spellEnd"/>
      <w:r w:rsidRPr="00A1594C">
        <w:t xml:space="preserve"> </w:t>
      </w:r>
      <w:proofErr w:type="spellStart"/>
      <w:r w:rsidRPr="00A1594C">
        <w:t>memb</w:t>
      </w:r>
      <w:r>
        <w:t>erikan</w:t>
      </w:r>
      <w:proofErr w:type="spellEnd"/>
      <w:r>
        <w:t xml:space="preserve"> </w:t>
      </w:r>
      <w:proofErr w:type="spellStart"/>
      <w:r>
        <w:t>keseriusan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:rsidR="00FC1DB0" w:rsidRPr="00FC1DB0" w:rsidRDefault="00FC1DB0" w:rsidP="00FC1DB0">
      <w:pPr>
        <w:pStyle w:val="NoSpacing"/>
        <w:ind w:firstLine="720"/>
        <w:rPr>
          <w:i/>
          <w:iCs/>
          <w:sz w:val="20"/>
          <w:szCs w:val="20"/>
        </w:rPr>
      </w:pPr>
      <w:proofErr w:type="spellStart"/>
      <w:r w:rsidRPr="00FC1DB0">
        <w:rPr>
          <w:i/>
          <w:iCs/>
          <w:sz w:val="20"/>
          <w:szCs w:val="20"/>
        </w:rPr>
        <w:t>Tempat</w:t>
      </w:r>
      <w:proofErr w:type="spellEnd"/>
      <w:r w:rsidRPr="00FC1DB0">
        <w:rPr>
          <w:i/>
          <w:iCs/>
          <w:sz w:val="20"/>
          <w:szCs w:val="20"/>
        </w:rPr>
        <w:t xml:space="preserve"> yang </w:t>
      </w:r>
      <w:proofErr w:type="spellStart"/>
      <w:r w:rsidRPr="00FC1DB0">
        <w:rPr>
          <w:i/>
          <w:iCs/>
          <w:sz w:val="20"/>
          <w:szCs w:val="20"/>
        </w:rPr>
        <w:t>menyenangkan</w:t>
      </w:r>
      <w:proofErr w:type="spellEnd"/>
      <w:r w:rsidRPr="00FC1DB0">
        <w:rPr>
          <w:i/>
          <w:iCs/>
          <w:sz w:val="20"/>
          <w:szCs w:val="20"/>
        </w:rPr>
        <w:t xml:space="preserve">, </w:t>
      </w:r>
      <w:proofErr w:type="spellStart"/>
      <w:r w:rsidRPr="00FC1DB0">
        <w:rPr>
          <w:i/>
          <w:iCs/>
          <w:sz w:val="20"/>
          <w:szCs w:val="20"/>
        </w:rPr>
        <w:t>potensi</w:t>
      </w:r>
      <w:proofErr w:type="spellEnd"/>
      <w:r w:rsidRPr="00FC1DB0">
        <w:rPr>
          <w:i/>
          <w:iCs/>
          <w:sz w:val="20"/>
          <w:szCs w:val="20"/>
        </w:rPr>
        <w:t xml:space="preserve"> </w:t>
      </w:r>
      <w:proofErr w:type="spellStart"/>
      <w:r w:rsidRPr="00FC1DB0">
        <w:rPr>
          <w:i/>
          <w:iCs/>
          <w:sz w:val="20"/>
          <w:szCs w:val="20"/>
        </w:rPr>
        <w:t>bisnis</w:t>
      </w:r>
      <w:proofErr w:type="spellEnd"/>
      <w:r w:rsidRPr="00FC1DB0">
        <w:rPr>
          <w:i/>
          <w:iCs/>
          <w:sz w:val="20"/>
          <w:szCs w:val="20"/>
        </w:rPr>
        <w:t xml:space="preserve"> </w:t>
      </w:r>
      <w:proofErr w:type="spellStart"/>
      <w:r w:rsidRPr="00FC1DB0">
        <w:rPr>
          <w:i/>
          <w:iCs/>
          <w:sz w:val="20"/>
          <w:szCs w:val="20"/>
        </w:rPr>
        <w:t>dari</w:t>
      </w:r>
      <w:proofErr w:type="spellEnd"/>
      <w:r w:rsidRPr="00FC1DB0">
        <w:rPr>
          <w:i/>
          <w:iCs/>
          <w:sz w:val="20"/>
          <w:szCs w:val="20"/>
        </w:rPr>
        <w:t xml:space="preserve"> </w:t>
      </w:r>
      <w:proofErr w:type="spellStart"/>
      <w:r w:rsidRPr="00FC1DB0">
        <w:rPr>
          <w:i/>
          <w:iCs/>
          <w:sz w:val="20"/>
          <w:szCs w:val="20"/>
        </w:rPr>
        <w:t>pekerjaan</w:t>
      </w:r>
      <w:proofErr w:type="spellEnd"/>
      <w:r w:rsidRPr="00FC1DB0">
        <w:rPr>
          <w:i/>
          <w:iCs/>
          <w:sz w:val="20"/>
          <w:szCs w:val="20"/>
        </w:rPr>
        <w:t>.</w:t>
      </w:r>
    </w:p>
    <w:p w:rsidR="00A1594C" w:rsidRDefault="00A1594C" w:rsidP="00A1594C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Memiliki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kesanggupan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dalam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hal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anggaran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FC1DB0" w:rsidRPr="00FC1DB0" w:rsidRDefault="00FC1DB0" w:rsidP="00FC1DB0">
      <w:pPr>
        <w:spacing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Bisa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tapi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belum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bisa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sekarang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44FE4" w:rsidRDefault="00A44FE4" w:rsidP="00A1594C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Ngajar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ngaji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</w:p>
    <w:p w:rsidR="00FC1DB0" w:rsidRPr="00FC1DB0" w:rsidRDefault="00FC1DB0" w:rsidP="00FC1DB0">
      <w:pPr>
        <w:spacing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Mengajar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ngaji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44FE4" w:rsidRDefault="00A44FE4" w:rsidP="00A1594C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:rsidR="00A1594C" w:rsidRPr="00A1594C" w:rsidRDefault="00A1594C" w:rsidP="00A159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kepribadian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aktifitas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:</w:t>
      </w:r>
      <w:proofErr w:type="gramEnd"/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menjadi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hobi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FC1DB0" w:rsidRPr="00FC1DB0" w:rsidRDefault="00FC1DB0" w:rsidP="00FC1DB0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Belajar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Sejarah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punya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komunitas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al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mukhbiruwn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Kebiasaan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buruk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FC1DB0" w:rsidRPr="00FC1DB0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Kadang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mudah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</w:t>
      </w:r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erima</w:t>
      </w:r>
      <w:proofErr w:type="spell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orderan</w:t>
      </w:r>
      <w:proofErr w:type="spell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tapi</w:t>
      </w:r>
      <w:proofErr w:type="spell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susah</w:t>
      </w:r>
      <w:proofErr w:type="spellEnd"/>
      <w:proofErr w:type="gram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manage, </w:t>
      </w:r>
      <w:proofErr w:type="spellStart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mudah</w:t>
      </w:r>
      <w:proofErr w:type="spell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baper</w:t>
      </w:r>
      <w:proofErr w:type="spellEnd"/>
      <w:r w:rsidR="00262C0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Punya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pacar</w:t>
      </w:r>
      <w:proofErr w:type="spellEnd"/>
    </w:p>
    <w:p w:rsidR="000D1ED9" w:rsidRPr="000D1ED9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Punya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Calon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Merokok</w:t>
      </w:r>
      <w:proofErr w:type="spellEnd"/>
    </w:p>
    <w:p w:rsidR="000D1ED9" w:rsidRPr="000D1ED9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Tidak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pernah</w:t>
      </w:r>
      <w:proofErr w:type="spellEnd"/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Ada game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sering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dimaini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atau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mengikuti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serial anime, drama, film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tertentu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0D1ED9" w:rsidRPr="000D1ED9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gram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Game :</w:t>
      </w:r>
      <w:proofErr w:type="gram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One Piece, 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Apakah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punya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kecanduan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terhadap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sesuatu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seperti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obat2an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tertentu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0D1ED9" w:rsidRPr="000D1ED9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Tidak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Pernah</w:t>
      </w:r>
      <w:proofErr w:type="spellEnd"/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kesibukan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sekarang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bisa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jelaskan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kegiatan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sehari-sehari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selama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ini</w:t>
      </w:r>
      <w:proofErr w:type="spellEnd"/>
    </w:p>
    <w:p w:rsidR="000D1ED9" w:rsidRPr="000D1ED9" w:rsidRDefault="000D1ED9" w:rsidP="000D1ED9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Teknisi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Maintenance UNBK,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Afiliasi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</w:p>
    <w:p w:rsidR="00262C00" w:rsidRDefault="00A1594C" w:rsidP="00262C00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Sebutkan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hal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dimiliki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kemungkinan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akan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menghambat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pembelajaran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262C00" w:rsidRPr="00262C00" w:rsidRDefault="00262C00" w:rsidP="00262C00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Kebiasaan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buruk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mudah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drop.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Ada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organisasi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komunitas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korporasi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diikuti</w:t>
      </w:r>
      <w:proofErr w:type="spellEnd"/>
    </w:p>
    <w:p w:rsidR="00D2446F" w:rsidRPr="00D2446F" w:rsidRDefault="00D2446F" w:rsidP="00D2446F">
      <w:pPr>
        <w:spacing w:after="0" w:line="240" w:lineRule="auto"/>
        <w:ind w:left="709"/>
        <w:jc w:val="both"/>
        <w:textAlignment w:val="baseline"/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Hacker82, RHG.</w:t>
      </w:r>
    </w:p>
    <w:p w:rsidR="00A1594C" w:rsidRDefault="00A1594C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besar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konstribusi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loyalitas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kamu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dalam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organisasi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itu</w:t>
      </w:r>
      <w:proofErr w:type="spellEnd"/>
    </w:p>
    <w:p w:rsidR="00D2446F" w:rsidRPr="00D2446F" w:rsidRDefault="00D2446F" w:rsidP="00D2446F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Pernah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jadi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ketua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sealam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2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tahun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Sekarang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Pembimbing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</w:p>
    <w:p w:rsidR="00A44FE4" w:rsidRDefault="00A44FE4" w:rsidP="00A1594C">
      <w:pPr>
        <w:numPr>
          <w:ilvl w:val="3"/>
          <w:numId w:val="2"/>
        </w:num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Lingkungan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belajar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yang pas</w:t>
      </w:r>
    </w:p>
    <w:p w:rsidR="00D2446F" w:rsidRPr="00D2446F" w:rsidRDefault="00D2446F" w:rsidP="00D2446F">
      <w:pPr>
        <w:spacing w:after="0" w:line="240" w:lineRule="auto"/>
        <w:ind w:left="709"/>
        <w:jc w:val="both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lastRenderedPageBreak/>
        <w:t>Butuh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Referensi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suka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bersama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Sendiri</w:t>
      </w:r>
      <w:proofErr w:type="spellEnd"/>
    </w:p>
    <w:p w:rsidR="00A1594C" w:rsidRPr="00A1594C" w:rsidRDefault="00A1594C" w:rsidP="00A1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94C" w:rsidRPr="00A1594C" w:rsidRDefault="00A1594C" w:rsidP="00A15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wacana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keummatan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:</w:t>
      </w:r>
      <w:proofErr w:type="gramEnd"/>
    </w:p>
    <w:p w:rsidR="00A1594C" w:rsidRDefault="00A1594C" w:rsidP="00A1594C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Tokoh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idolakan</w:t>
      </w:r>
      <w:proofErr w:type="spellEnd"/>
      <w:r w:rsidR="005C24B1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="005C24B1">
        <w:rPr>
          <w:rFonts w:ascii="Calibri" w:eastAsia="Times New Roman" w:hAnsi="Calibri" w:cs="Calibri"/>
          <w:color w:val="000000"/>
          <w:sz w:val="20"/>
          <w:szCs w:val="20"/>
        </w:rPr>
        <w:t>serta</w:t>
      </w:r>
      <w:proofErr w:type="spellEnd"/>
      <w:r w:rsidR="005C24B1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="005C24B1">
        <w:rPr>
          <w:rFonts w:ascii="Calibri" w:eastAsia="Times New Roman" w:hAnsi="Calibri" w:cs="Calibri"/>
          <w:color w:val="000000"/>
          <w:sz w:val="20"/>
          <w:szCs w:val="20"/>
        </w:rPr>
        <w:t>alasannya</w:t>
      </w:r>
      <w:proofErr w:type="spellEnd"/>
    </w:p>
    <w:p w:rsidR="00D2446F" w:rsidRPr="00D2446F" w:rsidRDefault="00D2446F" w:rsidP="00D2446F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Kaisar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pertama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dinasti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Qing, Qing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shing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huang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di.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Ibnu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Khaldun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saudaranya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anas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bin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malik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Jim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Geovedi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Himan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Ramadhan</w:t>
      </w:r>
    </w:p>
    <w:p w:rsidR="00A1594C" w:rsidRDefault="00A1594C" w:rsidP="00A1594C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Isu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sering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digemari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untuk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dibicarakan</w:t>
      </w:r>
      <w:proofErr w:type="spellEnd"/>
      <w:r w:rsidR="005C24B1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D2446F" w:rsidRPr="00D2446F" w:rsidRDefault="00D2446F" w:rsidP="00D2446F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Sejarah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ilmu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IT, Agama</w:t>
      </w:r>
    </w:p>
    <w:p w:rsidR="00A1594C" w:rsidRDefault="00A1594C" w:rsidP="00A1594C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Berita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tontonan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/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bacaan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favorit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D2446F" w:rsidRPr="008772A4" w:rsidRDefault="00D2446F" w:rsidP="008772A4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Komik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Buku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autobiografi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ensiklopedia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Sejarah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5C24B1" w:rsidRDefault="00A1594C" w:rsidP="005C24B1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Bagaimana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perhatianmu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terhadap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dakwah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apa-apa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saja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kegiatan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dakwah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pernah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terlibat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di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dalamnya</w:t>
      </w:r>
      <w:proofErr w:type="spellEnd"/>
      <w:r w:rsidR="005C24B1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8772A4" w:rsidRPr="008772A4" w:rsidRDefault="008772A4" w:rsidP="008772A4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RHG</w:t>
      </w: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Wahdah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tarbiyah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Ta’lim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</w:p>
    <w:p w:rsidR="00A1594C" w:rsidRDefault="00A1594C" w:rsidP="00A1594C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Siap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memberikan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konstribusi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berkarya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demi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kemajuan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kesejahteraan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pondok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anggotanya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</w:p>
    <w:p w:rsidR="008772A4" w:rsidRPr="008772A4" w:rsidRDefault="008772A4" w:rsidP="008772A4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Siap</w:t>
      </w:r>
      <w:proofErr w:type="spellEnd"/>
    </w:p>
    <w:p w:rsidR="00A1594C" w:rsidRDefault="00A1594C" w:rsidP="00A1594C">
      <w:pPr>
        <w:numPr>
          <w:ilvl w:val="6"/>
          <w:numId w:val="3"/>
        </w:numPr>
        <w:spacing w:after="0"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Bagaimana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menyingkapi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perbedaan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pendapat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di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tengah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kaum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muslimin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Bagaimana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pendapatmu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secara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kongkrit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dengan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solusi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menyatukan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kaum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muslimin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8772A4" w:rsidRPr="008772A4" w:rsidRDefault="008772A4" w:rsidP="008772A4">
      <w:pPr>
        <w:spacing w:after="0"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Dengan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dialog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bukan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debat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8772A4" w:rsidRDefault="00187E3A" w:rsidP="008772A4">
      <w:pPr>
        <w:numPr>
          <w:ilvl w:val="6"/>
          <w:numId w:val="3"/>
        </w:numPr>
        <w:spacing w:line="240" w:lineRule="auto"/>
        <w:ind w:left="709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Sebutkan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beberapa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pemahaman</w:t>
      </w:r>
      <w:r w:rsidR="008772A4">
        <w:rPr>
          <w:rFonts w:ascii="Calibri" w:eastAsia="Times New Roman" w:hAnsi="Calibri" w:cs="Calibri"/>
          <w:color w:val="000000"/>
          <w:sz w:val="20"/>
          <w:szCs w:val="20"/>
        </w:rPr>
        <w:t>-pemahaman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menyimpang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dalam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0"/>
          <w:szCs w:val="20"/>
        </w:rPr>
        <w:t>islam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apakah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ada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di Indonesia,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bisakah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sebutkan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contohnya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alasannya</w:t>
      </w:r>
      <w:proofErr w:type="spellEnd"/>
      <w:r w:rsidR="008772A4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8772A4" w:rsidRPr="008772A4" w:rsidRDefault="008772A4" w:rsidP="008772A4">
      <w:pPr>
        <w:spacing w:line="240" w:lineRule="auto"/>
        <w:ind w:left="709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Syiah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Ahmadiyah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beberapa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orang </w:t>
      </w:r>
      <w:proofErr w:type="spellStart"/>
      <w:proofErr w:type="gram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sufi</w:t>
      </w:r>
      <w:proofErr w:type="spellEnd"/>
      <w:proofErr w:type="gram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yang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melakukan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tharikat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tapi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tidak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semua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1594C" w:rsidRPr="00A1594C" w:rsidRDefault="00A1594C" w:rsidP="00A159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94C" w:rsidRPr="00A1594C" w:rsidRDefault="00A1594C" w:rsidP="00A159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Sesi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pokok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ajaran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islam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: </w:t>
      </w:r>
    </w:p>
    <w:p w:rsidR="00A1594C" w:rsidRDefault="00A1594C" w:rsidP="00A1594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Hukum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shalat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berjamaah</w:t>
      </w:r>
      <w:proofErr w:type="spellEnd"/>
      <w:r w:rsidR="00187E3A">
        <w:rPr>
          <w:rFonts w:ascii="Calibri" w:eastAsia="Times New Roman" w:hAnsi="Calibri" w:cs="Calibri"/>
          <w:color w:val="000000"/>
          <w:sz w:val="20"/>
          <w:szCs w:val="20"/>
        </w:rPr>
        <w:t xml:space="preserve"> di masjid</w:t>
      </w:r>
    </w:p>
    <w:p w:rsidR="008772A4" w:rsidRPr="008772A4" w:rsidRDefault="008772A4" w:rsidP="008772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Wajib</w:t>
      </w:r>
      <w:proofErr w:type="spellEnd"/>
    </w:p>
    <w:p w:rsidR="00A1594C" w:rsidRDefault="00A1594C" w:rsidP="00A1594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Jelaskan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perbedaan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hadas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najis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nifas</w:t>
      </w:r>
      <w:proofErr w:type="spellEnd"/>
    </w:p>
    <w:p w:rsidR="008772A4" w:rsidRPr="008772A4" w:rsidRDefault="008772A4" w:rsidP="008772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Najis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perlu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disucikan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hadas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perlu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dibersihkan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.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Terbalik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</w:p>
    <w:p w:rsidR="00A1594C" w:rsidRDefault="00A1594C" w:rsidP="00A1594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itu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tauhid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?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Bisa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dijelaskan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tentang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pembagiannya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8772A4" w:rsidRPr="008772A4" w:rsidRDefault="008772A4" w:rsidP="008772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Mengesakan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Allah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terbagi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3 </w:t>
      </w:r>
    </w:p>
    <w:p w:rsidR="008772A4" w:rsidRPr="008772A4" w:rsidRDefault="00A1594C" w:rsidP="008772A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Silahkan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membaca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sebuah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surah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dalam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al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quran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.</w:t>
      </w:r>
    </w:p>
    <w:p w:rsidR="00A1594C" w:rsidRDefault="00A1594C" w:rsidP="00A1594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Sebutkan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amalan2 yang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hukumnya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wajib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dikerjakan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apakah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anda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menjalankannya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?</w:t>
      </w:r>
    </w:p>
    <w:p w:rsidR="008772A4" w:rsidRPr="008772A4" w:rsidRDefault="008772A4" w:rsidP="008772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Birrul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Walidain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berjihad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ketika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dikumandangkan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bersedekah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ketka</w:t>
      </w:r>
      <w:proofErr w:type="spellEnd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 w:rsidRPr="008772A4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berlebih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membela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agama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ketika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dilecehkan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A1594C" w:rsidRDefault="00A1594C" w:rsidP="00A1594C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hafalan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juz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berapa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? </w:t>
      </w:r>
      <w:proofErr w:type="spellStart"/>
      <w:proofErr w:type="gram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Apa</w:t>
      </w:r>
      <w:proofErr w:type="spellEnd"/>
      <w:proofErr w:type="gram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bisa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dites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?</w:t>
      </w:r>
    </w:p>
    <w:p w:rsidR="008772A4" w:rsidRPr="008772A4" w:rsidRDefault="008772A4" w:rsidP="008772A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i/>
          <w:iCs/>
          <w:color w:val="000000"/>
          <w:sz w:val="20"/>
          <w:szCs w:val="20"/>
        </w:rPr>
      </w:pPr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15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Juz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mau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dimurajaah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ingin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diselesaikan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 xml:space="preserve"> di </w:t>
      </w:r>
      <w:proofErr w:type="spellStart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pondok</w:t>
      </w:r>
      <w:proofErr w:type="spellEnd"/>
      <w:r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.</w:t>
      </w:r>
    </w:p>
    <w:p w:rsidR="008772A4" w:rsidRDefault="00A1594C" w:rsidP="008772A4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Sebutkan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aurat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laki2,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dan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perempuan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. Serta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batasan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pergaulan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antara</w:t>
      </w:r>
      <w:proofErr w:type="spellEnd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proofErr w:type="spellStart"/>
      <w:r w:rsidRPr="00A1594C">
        <w:rPr>
          <w:rFonts w:ascii="Calibri" w:eastAsia="Times New Roman" w:hAnsi="Calibri" w:cs="Calibri"/>
          <w:color w:val="000000"/>
          <w:sz w:val="20"/>
          <w:szCs w:val="20"/>
        </w:rPr>
        <w:t>keduanya</w:t>
      </w:r>
      <w:bookmarkStart w:id="0" w:name="_GoBack"/>
      <w:proofErr w:type="spellEnd"/>
    </w:p>
    <w:p w:rsidR="008772A4" w:rsidRPr="008772A4" w:rsidRDefault="008772A4" w:rsidP="008772A4">
      <w:pPr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i/>
          <w:iCs/>
          <w:sz w:val="20"/>
          <w:szCs w:val="20"/>
        </w:rPr>
      </w:pPr>
      <w:proofErr w:type="spellStart"/>
      <w:r w:rsidRPr="008772A4">
        <w:rPr>
          <w:rFonts w:asciiTheme="majorHAnsi" w:eastAsia="Times New Roman" w:hAnsiTheme="majorHAnsi" w:cstheme="majorHAnsi"/>
          <w:i/>
          <w:iCs/>
          <w:sz w:val="20"/>
          <w:szCs w:val="20"/>
        </w:rPr>
        <w:t>Sudah</w:t>
      </w:r>
      <w:proofErr w:type="spellEnd"/>
      <w:r w:rsidRPr="008772A4">
        <w:rPr>
          <w:rFonts w:asciiTheme="majorHAnsi" w:eastAsia="Times New Roman" w:hAnsiTheme="majorHAnsi" w:cstheme="majorHAnsi"/>
          <w:i/>
          <w:iCs/>
          <w:sz w:val="20"/>
          <w:szCs w:val="20"/>
        </w:rPr>
        <w:t xml:space="preserve"> </w:t>
      </w:r>
      <w:proofErr w:type="spellStart"/>
      <w:r w:rsidRPr="008772A4">
        <w:rPr>
          <w:rFonts w:asciiTheme="majorHAnsi" w:eastAsia="Times New Roman" w:hAnsiTheme="majorHAnsi" w:cstheme="majorHAnsi"/>
          <w:i/>
          <w:iCs/>
          <w:sz w:val="20"/>
          <w:szCs w:val="20"/>
        </w:rPr>
        <w:t>sesuai</w:t>
      </w:r>
      <w:proofErr w:type="spellEnd"/>
    </w:p>
    <w:bookmarkEnd w:id="0"/>
    <w:p w:rsidR="00CE4D9A" w:rsidRPr="00CE4D9A" w:rsidRDefault="00A1594C" w:rsidP="00CE4D9A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</w:rPr>
      </w:pPr>
      <w:r w:rsidRPr="00A1594C">
        <w:rPr>
          <w:rFonts w:ascii="Calibri" w:eastAsia="Times New Roman" w:hAnsi="Calibri" w:cs="Calibri"/>
          <w:color w:val="000000"/>
          <w:sz w:val="20"/>
          <w:szCs w:val="20"/>
        </w:rPr>
        <w:t>*INI SOAL UJIAN INTERVIEW NANTI*, HARAP DIKOREKSI DAN DITAMBAHKAN JIKA ADA YANG KURANG</w:t>
      </w:r>
      <w:r w:rsidR="00CE4D9A">
        <w:rPr>
          <w:rFonts w:ascii="Calibri" w:eastAsia="Times New Roman" w:hAnsi="Calibri" w:cs="Calibri"/>
          <w:color w:val="000000"/>
          <w:sz w:val="20"/>
          <w:szCs w:val="20"/>
        </w:rPr>
        <w:t xml:space="preserve">. </w:t>
      </w:r>
    </w:p>
    <w:sectPr w:rsidR="00CE4D9A" w:rsidRPr="00CE4D9A" w:rsidSect="00187E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A52A6"/>
    <w:multiLevelType w:val="multilevel"/>
    <w:tmpl w:val="3144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F43E6"/>
    <w:multiLevelType w:val="multilevel"/>
    <w:tmpl w:val="431A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713F37"/>
    <w:multiLevelType w:val="multilevel"/>
    <w:tmpl w:val="E29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F500A"/>
    <w:multiLevelType w:val="hybridMultilevel"/>
    <w:tmpl w:val="153A8FC0"/>
    <w:lvl w:ilvl="0" w:tplc="FA7CFA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52558"/>
    <w:multiLevelType w:val="multilevel"/>
    <w:tmpl w:val="A03EF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94C"/>
    <w:rsid w:val="000D1ED9"/>
    <w:rsid w:val="00100B7D"/>
    <w:rsid w:val="00187E3A"/>
    <w:rsid w:val="00262C00"/>
    <w:rsid w:val="002E4DF4"/>
    <w:rsid w:val="002F43F6"/>
    <w:rsid w:val="005B5950"/>
    <w:rsid w:val="005C24B1"/>
    <w:rsid w:val="006D08AC"/>
    <w:rsid w:val="008211D6"/>
    <w:rsid w:val="008772A4"/>
    <w:rsid w:val="00945A7E"/>
    <w:rsid w:val="009B5DB3"/>
    <w:rsid w:val="00A1594C"/>
    <w:rsid w:val="00A44FE4"/>
    <w:rsid w:val="00A86A76"/>
    <w:rsid w:val="00CE4D9A"/>
    <w:rsid w:val="00D2446F"/>
    <w:rsid w:val="00D8471A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04A7"/>
  <w15:chartTrackingRefBased/>
  <w15:docId w15:val="{90AAEFA0-B000-401A-B1CA-FD422930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594C"/>
    <w:pPr>
      <w:ind w:left="720"/>
      <w:contextualSpacing/>
    </w:pPr>
  </w:style>
  <w:style w:type="paragraph" w:styleId="NoSpacing">
    <w:name w:val="No Spacing"/>
    <w:uiPriority w:val="1"/>
    <w:qFormat/>
    <w:rsid w:val="00FC1D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ddn</dc:creator>
  <cp:keywords/>
  <dc:description/>
  <cp:lastModifiedBy>Muhdan fyan syah Sofyan</cp:lastModifiedBy>
  <cp:revision>5</cp:revision>
  <dcterms:created xsi:type="dcterms:W3CDTF">2020-10-23T22:00:00Z</dcterms:created>
  <dcterms:modified xsi:type="dcterms:W3CDTF">2020-10-24T02:17:00Z</dcterms:modified>
</cp:coreProperties>
</file>