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p>
    <w:p>
      <w:pPr>
        <w:tabs>
          <w:tab w:val="left" w:pos="80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Judul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Penerapan Algoritma RC6 pada </w:t>
      </w:r>
      <w:r>
        <w:rPr>
          <w:rFonts w:hint="default" w:ascii="Times New Roman" w:hAnsi="Times New Roman" w:cs="Times New Roman"/>
          <w:i/>
          <w:iCs/>
          <w:sz w:val="24"/>
          <w:szCs w:val="24"/>
          <w:lang w:val="en-US"/>
        </w:rPr>
        <w:t>Json Web Token</w:t>
      </w:r>
      <w:r>
        <w:rPr>
          <w:rFonts w:hint="default" w:ascii="Times New Roman" w:hAnsi="Times New Roman" w:cs="Times New Roman"/>
          <w:sz w:val="24"/>
          <w:szCs w:val="24"/>
          <w:lang w:val="en-US"/>
        </w:rPr>
        <w:t xml:space="preserve">(JWT) dalam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implementasi </w:t>
      </w:r>
      <w:r>
        <w:rPr>
          <w:rFonts w:hint="default" w:ascii="Times New Roman" w:hAnsi="Times New Roman" w:cs="Times New Roman"/>
          <w:i/>
          <w:iCs/>
          <w:sz w:val="24"/>
          <w:szCs w:val="24"/>
          <w:lang w:val="en-US"/>
        </w:rPr>
        <w:t>Application Programming Interface</w:t>
      </w:r>
      <w:r>
        <w:rPr>
          <w:rFonts w:hint="default" w:ascii="Times New Roman" w:hAnsi="Times New Roman" w:cs="Times New Roman"/>
          <w:sz w:val="24"/>
          <w:szCs w:val="24"/>
          <w:lang w:val="en-US"/>
        </w:rPr>
        <w:t xml:space="preserve"> (API)</w:t>
      </w:r>
    </w:p>
    <w:p>
      <w:pPr>
        <w:tabs>
          <w:tab w:val="left" w:pos="800"/>
        </w:tabs>
        <w:jc w:val="both"/>
        <w:rPr>
          <w:rFonts w:hint="default" w:ascii="Times New Roman" w:hAnsi="Times New Roman" w:cs="Times New Roman"/>
          <w:sz w:val="24"/>
          <w:szCs w:val="24"/>
          <w:lang w:val="en-US"/>
        </w:rPr>
      </w:pPr>
    </w:p>
    <w:p>
      <w:pPr>
        <w:tabs>
          <w:tab w:val="left" w:pos="80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Rangkuman : </w:t>
      </w:r>
      <w:r>
        <w:rPr>
          <w:rFonts w:hint="default" w:ascii="Times New Roman" w:hAnsi="Times New Roman" w:cs="Times New Roman"/>
          <w:sz w:val="24"/>
          <w:szCs w:val="24"/>
          <w:lang w:val="en-US"/>
        </w:rPr>
        <w:br w:type="textWrapping"/>
      </w:r>
    </w:p>
    <w:p>
      <w:pPr>
        <w:tabs>
          <w:tab w:val="left" w:pos="400"/>
          <w:tab w:val="left" w:pos="80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i/>
          <w:iCs/>
          <w:sz w:val="24"/>
          <w:szCs w:val="24"/>
          <w:lang w:val="en-US"/>
        </w:rPr>
        <w:t>Application Programming Interface</w:t>
      </w:r>
      <w:r>
        <w:rPr>
          <w:rFonts w:hint="default" w:ascii="Times New Roman" w:hAnsi="Times New Roman" w:cs="Times New Roman"/>
          <w:sz w:val="24"/>
          <w:szCs w:val="24"/>
          <w:lang w:val="en-US"/>
        </w:rPr>
        <w:t xml:space="preserve"> atau kerap disebut API adalah penghubung antar aplikasi yang berbeda baik menggunakan perangkat yang sama maupun perangkat yang berbeda. Tujuan dari API adalah untuk saling berbagi data antar aplikasi, API juga sering diterapkan dalam sistem berbasis </w:t>
      </w:r>
      <w:r>
        <w:rPr>
          <w:rFonts w:hint="default" w:ascii="Times New Roman" w:hAnsi="Times New Roman" w:cs="Times New Roman"/>
          <w:i/>
          <w:iCs/>
          <w:sz w:val="24"/>
          <w:szCs w:val="24"/>
          <w:lang w:val="en-US"/>
        </w:rPr>
        <w:t>Client Server</w:t>
      </w:r>
      <w:r>
        <w:rPr>
          <w:rFonts w:hint="default" w:ascii="Times New Roman" w:hAnsi="Times New Roman" w:cs="Times New Roman"/>
          <w:sz w:val="24"/>
          <w:szCs w:val="24"/>
          <w:lang w:val="en-US"/>
        </w:rPr>
        <w:t xml:space="preserve">, dimana </w:t>
      </w:r>
      <w:r>
        <w:rPr>
          <w:rFonts w:hint="default" w:ascii="Times New Roman" w:hAnsi="Times New Roman" w:cs="Times New Roman"/>
          <w:i/>
          <w:iCs/>
          <w:sz w:val="24"/>
          <w:szCs w:val="24"/>
          <w:lang w:val="en-US"/>
        </w:rPr>
        <w:t>Client</w:t>
      </w:r>
      <w:r>
        <w:rPr>
          <w:rFonts w:hint="default" w:ascii="Times New Roman" w:hAnsi="Times New Roman" w:cs="Times New Roman"/>
          <w:sz w:val="24"/>
          <w:szCs w:val="24"/>
          <w:lang w:val="en-US"/>
        </w:rPr>
        <w:t xml:space="preserve"> meminta data kepada </w:t>
      </w:r>
      <w:r>
        <w:rPr>
          <w:rFonts w:hint="default" w:ascii="Times New Roman" w:hAnsi="Times New Roman" w:cs="Times New Roman"/>
          <w:i/>
          <w:iCs/>
          <w:sz w:val="24"/>
          <w:szCs w:val="24"/>
          <w:lang w:val="en-US"/>
        </w:rPr>
        <w:t>Server</w:t>
      </w:r>
      <w:r>
        <w:rPr>
          <w:rFonts w:hint="default" w:ascii="Times New Roman" w:hAnsi="Times New Roman" w:cs="Times New Roman"/>
          <w:sz w:val="24"/>
          <w:szCs w:val="24"/>
          <w:lang w:val="en-US"/>
        </w:rPr>
        <w:t xml:space="preserve"> kemudian </w:t>
      </w:r>
      <w:r>
        <w:rPr>
          <w:rFonts w:hint="default" w:ascii="Times New Roman" w:hAnsi="Times New Roman" w:cs="Times New Roman"/>
          <w:i/>
          <w:iCs/>
          <w:sz w:val="24"/>
          <w:szCs w:val="24"/>
          <w:lang w:val="en-US"/>
        </w:rPr>
        <w:t>Server</w:t>
      </w:r>
      <w:r>
        <w:rPr>
          <w:rFonts w:hint="default" w:ascii="Times New Roman" w:hAnsi="Times New Roman" w:cs="Times New Roman"/>
          <w:sz w:val="24"/>
          <w:szCs w:val="24"/>
          <w:lang w:val="en-US"/>
        </w:rPr>
        <w:t xml:space="preserve"> merespon balik dengan mengirimkan data berupa </w:t>
      </w:r>
      <w:r>
        <w:rPr>
          <w:rFonts w:hint="default" w:ascii="Times New Roman" w:hAnsi="Times New Roman" w:cs="Times New Roman"/>
          <w:i/>
          <w:iCs/>
          <w:sz w:val="24"/>
          <w:szCs w:val="24"/>
          <w:lang w:val="en-US"/>
        </w:rPr>
        <w:t>Array</w:t>
      </w:r>
      <w:r>
        <w:rPr>
          <w:rFonts w:hint="default" w:ascii="Times New Roman" w:hAnsi="Times New Roman" w:cs="Times New Roman"/>
          <w:sz w:val="24"/>
          <w:szCs w:val="24"/>
          <w:lang w:val="en-US"/>
        </w:rPr>
        <w:t xml:space="preserve"> JSON yang sesuai dengan permintaan dari </w:t>
      </w:r>
      <w:r>
        <w:rPr>
          <w:rFonts w:hint="default" w:ascii="Times New Roman" w:hAnsi="Times New Roman" w:cs="Times New Roman"/>
          <w:i/>
          <w:iCs/>
          <w:sz w:val="24"/>
          <w:szCs w:val="24"/>
          <w:lang w:val="en-US"/>
        </w:rPr>
        <w:t>Client</w:t>
      </w:r>
      <w:r>
        <w:rPr>
          <w:rFonts w:hint="default" w:ascii="Times New Roman" w:hAnsi="Times New Roman" w:cs="Times New Roman"/>
          <w:sz w:val="24"/>
          <w:szCs w:val="24"/>
          <w:lang w:val="en-US"/>
        </w:rPr>
        <w:t xml:space="preserve">.  </w:t>
      </w:r>
    </w:p>
    <w:p>
      <w:pPr>
        <w:tabs>
          <w:tab w:val="left" w:pos="400"/>
          <w:tab w:val="left" w:pos="800"/>
        </w:tabs>
        <w:jc w:val="both"/>
        <w:rPr>
          <w:rFonts w:hint="default" w:ascii="Times New Roman" w:hAnsi="Times New Roman" w:cs="Times New Roman"/>
          <w:sz w:val="24"/>
          <w:szCs w:val="24"/>
          <w:lang w:val="en-US"/>
        </w:rPr>
      </w:pPr>
    </w:p>
    <w:p>
      <w:pPr>
        <w:tabs>
          <w:tab w:val="left" w:pos="400"/>
          <w:tab w:val="left" w:pos="80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Pada proses pengiriman data melalui API dapat dilakukan oleh setiap orang melalui </w:t>
      </w:r>
      <w:r>
        <w:rPr>
          <w:rFonts w:hint="default" w:ascii="Times New Roman" w:hAnsi="Times New Roman" w:cs="Times New Roman"/>
          <w:i/>
          <w:iCs/>
          <w:sz w:val="24"/>
          <w:szCs w:val="24"/>
          <w:lang w:val="en-US"/>
        </w:rPr>
        <w:t>Request</w:t>
      </w:r>
      <w:r>
        <w:rPr>
          <w:rFonts w:hint="default" w:ascii="Times New Roman" w:hAnsi="Times New Roman" w:cs="Times New Roman"/>
          <w:sz w:val="24"/>
          <w:szCs w:val="24"/>
          <w:lang w:val="en-US"/>
        </w:rPr>
        <w:t xml:space="preserve"> API ke sebuah </w:t>
      </w:r>
      <w:r>
        <w:rPr>
          <w:rFonts w:hint="default" w:ascii="Times New Roman" w:hAnsi="Times New Roman" w:cs="Times New Roman"/>
          <w:i/>
          <w:iCs/>
          <w:sz w:val="24"/>
          <w:szCs w:val="24"/>
          <w:lang w:val="en-US"/>
        </w:rPr>
        <w:t>server. Server</w:t>
      </w:r>
      <w:r>
        <w:rPr>
          <w:rFonts w:hint="default" w:ascii="Times New Roman" w:hAnsi="Times New Roman" w:cs="Times New Roman"/>
          <w:sz w:val="24"/>
          <w:szCs w:val="24"/>
          <w:lang w:val="en-US"/>
        </w:rPr>
        <w:t xml:space="preserve"> diharuskan dapat mengindentifikasi apakah permintaan tersebut dari pihak yang telah diberi ijin untuk mendapatkan data yang diinginkan,, Sehingga salah satu permasalahan sistem API menggunakan JSON berada pada pengamanan data yang dikirimkan untuk mengindentifikasi pihak yang melakukan permintaan (</w:t>
      </w:r>
      <w:r>
        <w:rPr>
          <w:rFonts w:hint="default" w:ascii="Times New Roman" w:hAnsi="Times New Roman" w:cs="Times New Roman"/>
          <w:i/>
          <w:iCs/>
          <w:sz w:val="24"/>
          <w:szCs w:val="24"/>
          <w:lang w:val="en-US"/>
        </w:rPr>
        <w:t>request</w:t>
      </w:r>
      <w:r>
        <w:rPr>
          <w:rFonts w:hint="default" w:ascii="Times New Roman" w:hAnsi="Times New Roman" w:cs="Times New Roman"/>
          <w:sz w:val="24"/>
          <w:szCs w:val="24"/>
          <w:lang w:val="en-US"/>
        </w:rPr>
        <w:t xml:space="preserve">). Permasalahan ini dapat diselesaikan dengan berbagai cara salah satu nya menggunakan </w:t>
      </w:r>
      <w:r>
        <w:rPr>
          <w:rFonts w:hint="default" w:ascii="Times New Roman" w:hAnsi="Times New Roman" w:cs="Times New Roman"/>
          <w:i/>
          <w:iCs/>
          <w:sz w:val="24"/>
          <w:szCs w:val="24"/>
          <w:lang w:val="en-US"/>
        </w:rPr>
        <w:t>auntentikasi</w:t>
      </w:r>
      <w:r>
        <w:rPr>
          <w:rFonts w:hint="default" w:ascii="Times New Roman" w:hAnsi="Times New Roman" w:cs="Times New Roman"/>
          <w:sz w:val="24"/>
          <w:szCs w:val="24"/>
          <w:lang w:val="en-US"/>
        </w:rPr>
        <w:t xml:space="preserve"> JWT (</w:t>
      </w:r>
      <w:r>
        <w:rPr>
          <w:rFonts w:hint="default" w:ascii="Times New Roman" w:hAnsi="Times New Roman" w:cs="Times New Roman"/>
          <w:i/>
          <w:iCs/>
          <w:sz w:val="24"/>
          <w:szCs w:val="24"/>
          <w:lang w:val="en-US"/>
        </w:rPr>
        <w:t>Json Web Token</w:t>
      </w:r>
      <w:r>
        <w:rPr>
          <w:rFonts w:hint="default" w:ascii="Times New Roman" w:hAnsi="Times New Roman" w:cs="Times New Roman"/>
          <w:sz w:val="24"/>
          <w:szCs w:val="24"/>
          <w:lang w:val="en-US"/>
        </w:rPr>
        <w:t xml:space="preserve">). JWT terdiri dari dua proses utama yaitu proses permintaan Token </w:t>
      </w:r>
      <w:r>
        <w:rPr>
          <w:rFonts w:hint="default" w:ascii="Times New Roman" w:hAnsi="Times New Roman" w:cs="Times New Roman"/>
          <w:i/>
          <w:iCs/>
          <w:sz w:val="24"/>
          <w:szCs w:val="24"/>
          <w:lang w:val="en-US"/>
        </w:rPr>
        <w:t>autentikasi</w:t>
      </w:r>
      <w:r>
        <w:rPr>
          <w:rFonts w:hint="default" w:ascii="Times New Roman" w:hAnsi="Times New Roman" w:cs="Times New Roman"/>
          <w:sz w:val="24"/>
          <w:szCs w:val="24"/>
          <w:lang w:val="en-US"/>
        </w:rPr>
        <w:t xml:space="preserve"> dan proses permintaan data. </w:t>
      </w:r>
    </w:p>
    <w:p>
      <w:pPr>
        <w:tabs>
          <w:tab w:val="left" w:pos="400"/>
          <w:tab w:val="left" w:pos="800"/>
        </w:tabs>
        <w:jc w:val="both"/>
        <w:rPr>
          <w:rFonts w:hint="default" w:ascii="Times New Roman" w:hAnsi="Times New Roman" w:cs="Times New Roman"/>
          <w:sz w:val="24"/>
          <w:szCs w:val="24"/>
          <w:lang w:val="en-US"/>
        </w:rPr>
      </w:pPr>
    </w:p>
    <w:p>
      <w:pPr>
        <w:tabs>
          <w:tab w:val="left" w:pos="400"/>
          <w:tab w:val="left" w:pos="80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Pada proses permintaan token berawal dari sang </w:t>
      </w:r>
      <w:r>
        <w:rPr>
          <w:rFonts w:hint="default" w:ascii="Times New Roman" w:hAnsi="Times New Roman" w:cs="Times New Roman"/>
          <w:i/>
          <w:iCs/>
          <w:sz w:val="24"/>
          <w:szCs w:val="24"/>
          <w:lang w:val="en-US"/>
        </w:rPr>
        <w:t>Clien</w:t>
      </w:r>
      <w:r>
        <w:rPr>
          <w:rFonts w:hint="default" w:ascii="Times New Roman" w:hAnsi="Times New Roman" w:cs="Times New Roman"/>
          <w:sz w:val="24"/>
          <w:szCs w:val="24"/>
          <w:lang w:val="en-US"/>
        </w:rPr>
        <w:t xml:space="preserve">t memiliki kunci yang telah ditanamkan sebelumnya pada aplikasi atau akun yang terikat, kemudian </w:t>
      </w:r>
      <w:r>
        <w:rPr>
          <w:rFonts w:hint="default" w:ascii="Times New Roman" w:hAnsi="Times New Roman" w:cs="Times New Roman"/>
          <w:i/>
          <w:iCs/>
          <w:sz w:val="24"/>
          <w:szCs w:val="24"/>
          <w:lang w:val="en-US"/>
        </w:rPr>
        <w:t>Client</w:t>
      </w:r>
      <w:r>
        <w:rPr>
          <w:rFonts w:hint="default" w:ascii="Times New Roman" w:hAnsi="Times New Roman" w:cs="Times New Roman"/>
          <w:sz w:val="24"/>
          <w:szCs w:val="24"/>
          <w:lang w:val="en-US"/>
        </w:rPr>
        <w:t xml:space="preserve"> meminta kepada token kepada </w:t>
      </w:r>
      <w:r>
        <w:rPr>
          <w:rFonts w:hint="default" w:ascii="Times New Roman" w:hAnsi="Times New Roman" w:cs="Times New Roman"/>
          <w:i/>
          <w:iCs/>
          <w:sz w:val="24"/>
          <w:szCs w:val="24"/>
          <w:lang w:val="en-US"/>
        </w:rPr>
        <w:t>server</w:t>
      </w:r>
      <w:r>
        <w:rPr>
          <w:rFonts w:hint="default" w:ascii="Times New Roman" w:hAnsi="Times New Roman" w:cs="Times New Roman"/>
          <w:sz w:val="24"/>
          <w:szCs w:val="24"/>
          <w:lang w:val="en-US"/>
        </w:rPr>
        <w:t xml:space="preserve"> membawa kunci tersebut, </w:t>
      </w:r>
      <w:r>
        <w:rPr>
          <w:rFonts w:hint="default" w:ascii="Times New Roman" w:hAnsi="Times New Roman" w:cs="Times New Roman"/>
          <w:i/>
          <w:iCs/>
          <w:sz w:val="24"/>
          <w:szCs w:val="24"/>
          <w:lang w:val="en-US"/>
        </w:rPr>
        <w:t>server</w:t>
      </w:r>
      <w:r>
        <w:rPr>
          <w:rFonts w:hint="default" w:ascii="Times New Roman" w:hAnsi="Times New Roman" w:cs="Times New Roman"/>
          <w:sz w:val="24"/>
          <w:szCs w:val="24"/>
          <w:lang w:val="en-US"/>
        </w:rPr>
        <w:t xml:space="preserve"> akan melakukan proses </w:t>
      </w:r>
      <w:r>
        <w:rPr>
          <w:rFonts w:hint="default" w:ascii="Times New Roman" w:hAnsi="Times New Roman" w:cs="Times New Roman"/>
          <w:i/>
          <w:iCs/>
          <w:sz w:val="24"/>
          <w:szCs w:val="24"/>
          <w:lang w:val="en-US"/>
        </w:rPr>
        <w:t>autentikasi</w:t>
      </w:r>
      <w:r>
        <w:rPr>
          <w:rFonts w:hint="default" w:ascii="Times New Roman" w:hAnsi="Times New Roman" w:cs="Times New Roman"/>
          <w:sz w:val="24"/>
          <w:szCs w:val="24"/>
          <w:lang w:val="en-US"/>
        </w:rPr>
        <w:t xml:space="preserve"> dengan menyamakan kunci yang berada di </w:t>
      </w:r>
      <w:r>
        <w:rPr>
          <w:rFonts w:hint="default" w:ascii="Times New Roman" w:hAnsi="Times New Roman" w:cs="Times New Roman"/>
          <w:i/>
          <w:iCs/>
          <w:sz w:val="24"/>
          <w:szCs w:val="24"/>
          <w:lang w:val="en-US"/>
        </w:rPr>
        <w:t>server</w:t>
      </w:r>
      <w:r>
        <w:rPr>
          <w:rFonts w:hint="default" w:ascii="Times New Roman" w:hAnsi="Times New Roman" w:cs="Times New Roman"/>
          <w:sz w:val="24"/>
          <w:szCs w:val="24"/>
          <w:lang w:val="en-US"/>
        </w:rPr>
        <w:t xml:space="preserve"> dan kunci yang dibawa oleh </w:t>
      </w:r>
      <w:r>
        <w:rPr>
          <w:rFonts w:hint="default" w:ascii="Times New Roman" w:hAnsi="Times New Roman" w:cs="Times New Roman"/>
          <w:i/>
          <w:iCs/>
          <w:sz w:val="24"/>
          <w:szCs w:val="24"/>
          <w:lang w:val="en-US"/>
        </w:rPr>
        <w:t>Client</w:t>
      </w:r>
      <w:r>
        <w:rPr>
          <w:rFonts w:hint="default" w:ascii="Times New Roman" w:hAnsi="Times New Roman" w:cs="Times New Roman"/>
          <w:sz w:val="24"/>
          <w:szCs w:val="24"/>
          <w:lang w:val="en-US"/>
        </w:rPr>
        <w:t xml:space="preserve"> apabila kunci tersebut sama maka </w:t>
      </w:r>
      <w:r>
        <w:rPr>
          <w:rFonts w:hint="default" w:ascii="Times New Roman" w:hAnsi="Times New Roman" w:cs="Times New Roman"/>
          <w:i/>
          <w:iCs/>
          <w:sz w:val="24"/>
          <w:szCs w:val="24"/>
          <w:lang w:val="en-US"/>
        </w:rPr>
        <w:t>server</w:t>
      </w:r>
      <w:r>
        <w:rPr>
          <w:rFonts w:hint="default" w:ascii="Times New Roman" w:hAnsi="Times New Roman" w:cs="Times New Roman"/>
          <w:sz w:val="24"/>
          <w:szCs w:val="24"/>
          <w:lang w:val="en-US"/>
        </w:rPr>
        <w:t xml:space="preserve"> akan men-generate sebuah </w:t>
      </w:r>
      <w:r>
        <w:rPr>
          <w:rFonts w:hint="default" w:ascii="Times New Roman" w:hAnsi="Times New Roman" w:cs="Times New Roman"/>
          <w:i/>
          <w:iCs/>
          <w:sz w:val="24"/>
          <w:szCs w:val="24"/>
          <w:lang w:val="en-US"/>
        </w:rPr>
        <w:t>plaintext</w:t>
      </w:r>
      <w:r>
        <w:rPr>
          <w:rFonts w:hint="default" w:ascii="Times New Roman" w:hAnsi="Times New Roman" w:cs="Times New Roman"/>
          <w:sz w:val="24"/>
          <w:szCs w:val="24"/>
          <w:lang w:val="en-US"/>
        </w:rPr>
        <w:t xml:space="preserve"> yang akan disimpan dan dienkripsi menggunakan algoritma RC6. Hasil enkripsi tersebut merupakan token yang akan dikembalikan ke Client sebagai pengenal dalam proses permintaan Data.</w:t>
      </w:r>
    </w:p>
    <w:p>
      <w:pPr>
        <w:tabs>
          <w:tab w:val="left" w:pos="400"/>
          <w:tab w:val="left" w:pos="800"/>
        </w:tabs>
        <w:jc w:val="both"/>
        <w:rPr>
          <w:rFonts w:hint="default" w:ascii="Times New Roman" w:hAnsi="Times New Roman" w:cs="Times New Roman"/>
          <w:sz w:val="24"/>
          <w:szCs w:val="24"/>
          <w:lang w:val="en-US"/>
        </w:rPr>
      </w:pPr>
    </w:p>
    <w:p>
      <w:pPr>
        <w:tabs>
          <w:tab w:val="left" w:pos="400"/>
          <w:tab w:val="left" w:pos="80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Setelah mendapatkan token dari </w:t>
      </w:r>
      <w:r>
        <w:rPr>
          <w:rFonts w:hint="default" w:ascii="Times New Roman" w:hAnsi="Times New Roman" w:cs="Times New Roman"/>
          <w:i/>
          <w:iCs/>
          <w:sz w:val="24"/>
          <w:szCs w:val="24"/>
          <w:lang w:val="en-US"/>
        </w:rPr>
        <w:t>serve</w:t>
      </w:r>
      <w:r>
        <w:rPr>
          <w:rFonts w:hint="default" w:ascii="Times New Roman" w:hAnsi="Times New Roman" w:cs="Times New Roman"/>
          <w:sz w:val="24"/>
          <w:szCs w:val="24"/>
          <w:lang w:val="en-US"/>
        </w:rPr>
        <w:t xml:space="preserve">r, </w:t>
      </w:r>
      <w:r>
        <w:rPr>
          <w:rFonts w:hint="default" w:ascii="Times New Roman" w:hAnsi="Times New Roman" w:cs="Times New Roman"/>
          <w:i/>
          <w:iCs/>
          <w:sz w:val="24"/>
          <w:szCs w:val="24"/>
          <w:lang w:val="en-US"/>
        </w:rPr>
        <w:t>Client</w:t>
      </w:r>
      <w:r>
        <w:rPr>
          <w:rFonts w:hint="default" w:ascii="Times New Roman" w:hAnsi="Times New Roman" w:cs="Times New Roman"/>
          <w:sz w:val="24"/>
          <w:szCs w:val="24"/>
          <w:lang w:val="en-US"/>
        </w:rPr>
        <w:t xml:space="preserve"> dapat meminta data yang diinginkan membawa token, </w:t>
      </w:r>
      <w:r>
        <w:rPr>
          <w:rFonts w:hint="default" w:ascii="Times New Roman" w:hAnsi="Times New Roman" w:cs="Times New Roman"/>
          <w:i/>
          <w:iCs/>
          <w:sz w:val="24"/>
          <w:szCs w:val="24"/>
          <w:lang w:val="en-US"/>
        </w:rPr>
        <w:t>server</w:t>
      </w:r>
      <w:r>
        <w:rPr>
          <w:rFonts w:hint="default" w:ascii="Times New Roman" w:hAnsi="Times New Roman" w:cs="Times New Roman"/>
          <w:sz w:val="24"/>
          <w:szCs w:val="24"/>
          <w:lang w:val="en-US"/>
        </w:rPr>
        <w:t xml:space="preserve"> yang mendapat permintaan kemudian melakukan proses identifikasi untuk melihat apabila </w:t>
      </w:r>
      <w:r>
        <w:rPr>
          <w:rFonts w:hint="default" w:ascii="Times New Roman" w:hAnsi="Times New Roman" w:cs="Times New Roman"/>
          <w:i/>
          <w:iCs/>
          <w:sz w:val="24"/>
          <w:szCs w:val="24"/>
          <w:lang w:val="en-US"/>
        </w:rPr>
        <w:t>Client</w:t>
      </w:r>
      <w:r>
        <w:rPr>
          <w:rFonts w:hint="default" w:ascii="Times New Roman" w:hAnsi="Times New Roman" w:cs="Times New Roman"/>
          <w:sz w:val="24"/>
          <w:szCs w:val="24"/>
          <w:lang w:val="en-US"/>
        </w:rPr>
        <w:t xml:space="preserve"> yang meminta mempunyai hak atau tidak. Token yang dibawa oleh </w:t>
      </w:r>
      <w:r>
        <w:rPr>
          <w:rFonts w:hint="default" w:ascii="Times New Roman" w:hAnsi="Times New Roman" w:cs="Times New Roman"/>
          <w:i/>
          <w:iCs/>
          <w:sz w:val="24"/>
          <w:szCs w:val="24"/>
          <w:lang w:val="en-US"/>
        </w:rPr>
        <w:t>Client</w:t>
      </w:r>
      <w:r>
        <w:rPr>
          <w:rFonts w:hint="default" w:ascii="Times New Roman" w:hAnsi="Times New Roman" w:cs="Times New Roman"/>
          <w:sz w:val="24"/>
          <w:szCs w:val="24"/>
          <w:lang w:val="en-US"/>
        </w:rPr>
        <w:t xml:space="preserve"> kemudian didekripsi menjadi Plaintext untuk dicocokkan dengan token plaintext yang disimpan di server apabila terdapat kesamaan server merespon balik dengan mengirim data yang diminta, sebaliknya apabila tidak terdapat kesamaan Server tidak mengirim data melainkan array JSON kosong.</w:t>
      </w:r>
    </w:p>
    <w:p>
      <w:pPr>
        <w:tabs>
          <w:tab w:val="left" w:pos="400"/>
          <w:tab w:val="left" w:pos="800"/>
        </w:tabs>
        <w:jc w:val="both"/>
        <w:rPr>
          <w:rFonts w:hint="default" w:ascii="Times New Roman" w:hAnsi="Times New Roman" w:cs="Times New Roman"/>
          <w:sz w:val="24"/>
          <w:szCs w:val="24"/>
          <w:lang w:val="en-US"/>
        </w:rPr>
      </w:pPr>
    </w:p>
    <w:p>
      <w:pPr>
        <w:tabs>
          <w:tab w:val="left" w:pos="400"/>
          <w:tab w:val="left" w:pos="80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Token yang digenerate sebelumnya akan direset oleh server tiap 10/20 Menit sekali.. proses permintaan Token pun dilakukan kembali</w:t>
      </w:r>
    </w:p>
    <w:p>
      <w:pPr>
        <w:tabs>
          <w:tab w:val="left" w:pos="800"/>
        </w:tabs>
        <w:jc w:val="both"/>
        <w:rPr>
          <w:rFonts w:hint="default" w:ascii="Times New Roman" w:hAnsi="Times New Roman" w:cs="Times New Roman"/>
          <w:sz w:val="24"/>
          <w:szCs w:val="24"/>
          <w:lang w:val="en-US"/>
        </w:rPr>
      </w:pPr>
    </w:p>
    <w:p>
      <w:pPr>
        <w:tabs>
          <w:tab w:val="left" w:pos="800"/>
        </w:tabs>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Gambaran Alur Pengiriman Data </w:t>
      </w:r>
      <w:r>
        <w:rPr>
          <w:rFonts w:hint="default" w:ascii="Times New Roman" w:hAnsi="Times New Roman" w:cs="Times New Roman"/>
          <w:sz w:val="24"/>
          <w:szCs w:val="24"/>
          <w:lang w:val="en-US"/>
        </w:rPr>
        <w:br w:type="textWrapping"/>
      </w:r>
    </w:p>
    <w:p>
      <w:pPr>
        <w:jc w:val="both"/>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8240" behindDoc="0" locked="0" layoutInCell="1" allowOverlap="1">
                <wp:simplePos x="0" y="0"/>
                <wp:positionH relativeFrom="column">
                  <wp:posOffset>-25400</wp:posOffset>
                </wp:positionH>
                <wp:positionV relativeFrom="paragraph">
                  <wp:posOffset>26035</wp:posOffset>
                </wp:positionV>
                <wp:extent cx="1323975" cy="724535"/>
                <wp:effectExtent l="6350" t="6350" r="22225" b="12065"/>
                <wp:wrapNone/>
                <wp:docPr id="1" name="Rectangles 1"/>
                <wp:cNvGraphicFramePr/>
                <a:graphic xmlns:a="http://schemas.openxmlformats.org/drawingml/2006/main">
                  <a:graphicData uri="http://schemas.microsoft.com/office/word/2010/wordprocessingShape">
                    <wps:wsp>
                      <wps:cNvSpPr/>
                      <wps:spPr>
                        <a:xfrm>
                          <a:off x="0" y="0"/>
                          <a:ext cx="1323975" cy="724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 xml:space="preserve">Apps mobile </w:t>
                            </w:r>
                          </w:p>
                          <w:p>
                            <w:pPr>
                              <w:jc w:val="center"/>
                              <w:rPr>
                                <w:rFonts w:hint="default"/>
                                <w:sz w:val="16"/>
                                <w:szCs w:val="16"/>
                                <w:lang w:val="en-US"/>
                              </w:rPr>
                            </w:pPr>
                            <w:r>
                              <w:rPr>
                                <w:rFonts w:hint="default"/>
                                <w:sz w:val="16"/>
                                <w:szCs w:val="16"/>
                                <w:lang w:val="en-US"/>
                              </w:rPr>
                              <w:t>mempunyai Key/Kunci yang tertanam dalam Apps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pt;margin-top:2.05pt;height:57.05pt;width:104.25pt;z-index:251658240;v-text-anchor:middle;mso-width-relative:page;mso-height-relative:page;" fillcolor="#FFFFFF [3201]" filled="t" stroked="t" coordsize="21600,21600" o:gfxdata="UEsDBAoAAAAAAIdO4kAAAAAAAAAAAAAAAAAEAAAAZHJzL1BLAwQUAAAACACHTuJA3fIi8tUAAAAJ&#10;AQAADwAAAGRycy9kb3ducmV2LnhtbE2PMU/DMBCFdyT+g3VIbK2dUFAV4nRAsLEkMJTNjY8kwj5H&#10;sdsk/HqOCcan9+ndd+Vh8U5ccIpDIA3ZVoFAaoMdqNPw/vay2YOIyZA1LhBqWDHCobq+Kk1hw0w1&#10;XprUCR6hWBgNfUpjIWVse/QmbsOIxN1nmLxJHKdO2snMPO6dzJV6kN4MxBd6M+JTj+1Xc/YaTLN8&#10;rOt6nGdZOzU8f9dj81prfXuTqUcQCZf0B8OvPqtDxU6ncCYbhdOwucvvGdWwy0Bwn6sd5xOD2T4H&#10;WZXy/wfVD1BLAwQUAAAACACHTuJAyONKak4CAAC1BAAADgAAAGRycy9lMm9Eb2MueG1srVRLb9sw&#10;DL4P2H8QdF/sZMnaBnGKIEGGAcFaNBt2ZmTJFqDXJCVO9+tHyW6bbj0N00EmRYqPTx+9uD1rRU7c&#10;B2lNRcejkhJumK2laSr6/dv2wzUlIYKpQVnDK/rIA71dvn+36NycT2xrVc09wSAmzDtX0TZGNy+K&#10;wFquIYys4waNwnoNEVXfFLWHDqNrVUzK8lPRWV87bxkPAU83vZEuc3whOIt3QgQeiaoo1hbz7vN+&#10;SHuxXMC88eBayYYy4B+q0CANJn0OtYEI5OjlX6G0ZN4GK+KIWV1YISTjuQfsZlz+0c2+BcdzLwhO&#10;cM8whf8Xln093Xsia3w7SgxofKIHBA1Mo3gg44RP58Ic3fbu3g9aQDE1exZepy+2Qc4Z08dnTPk5&#10;EoaH41k5vZkh9AxtV5Pp7OMsBS1ebjsf4mduNUlCRT2mz1DCaRdi7/rkkpIFq2S9lUplxTeHtfLk&#10;BPi+27yG6K/clCEdljK5KlMhgDwTCiKK2mHnwTSUgGqQwCz6nPvV7XCZpMzrrSSpyA2Eti8mR0hu&#10;MNcyIseV1BW9vrytDOKQ0O3xTFI8H84DyAdbP+LTeNtzNji2lZhhByHeg0eSYis4ePEON6Es9mcH&#10;iZLW+l9vnSd/5A5aKemQ9Nj7zyN4Ton6YpBVN+PpNE1JVqazqwkq/tJyuLSYo15bxB2Zg9VlMflH&#10;9SQKb/UPnM9VyoomMAxz9ygPyjr2w4gTzvhqld1wMhzEndk7loInCI1dHaMVMvMhAdWjM+CHs5EZ&#10;NcxxGr5LPXu9/G2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d8iLy1QAAAAkBAAAPAAAAAAAA&#10;AAEAIAAAACIAAABkcnMvZG93bnJldi54bWxQSwECFAAUAAAACACHTuJAyONKak4CAAC1BAAADgAA&#10;AAAAAAABACAAAAAkAQAAZHJzL2Uyb0RvYy54bWxQSwUGAAAAAAYABgBZAQAA5AUAAA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 xml:space="preserve">Apps mobile </w:t>
                      </w:r>
                    </w:p>
                    <w:p>
                      <w:pPr>
                        <w:jc w:val="center"/>
                        <w:rPr>
                          <w:rFonts w:hint="default"/>
                          <w:sz w:val="16"/>
                          <w:szCs w:val="16"/>
                          <w:lang w:val="en-US"/>
                        </w:rPr>
                      </w:pPr>
                      <w:r>
                        <w:rPr>
                          <w:rFonts w:hint="default"/>
                          <w:sz w:val="16"/>
                          <w:szCs w:val="16"/>
                          <w:lang w:val="en-US"/>
                        </w:rPr>
                        <w:t>mempunyai Key/Kunci yang tertanam dalam Apps</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1920240</wp:posOffset>
                </wp:positionH>
                <wp:positionV relativeFrom="paragraph">
                  <wp:posOffset>15875</wp:posOffset>
                </wp:positionV>
                <wp:extent cx="1352550" cy="724535"/>
                <wp:effectExtent l="6350" t="6350" r="12700" b="12065"/>
                <wp:wrapNone/>
                <wp:docPr id="2" name="Rectangles 2"/>
                <wp:cNvGraphicFramePr/>
                <a:graphic xmlns:a="http://schemas.openxmlformats.org/drawingml/2006/main">
                  <a:graphicData uri="http://schemas.microsoft.com/office/word/2010/wordprocessingShape">
                    <wps:wsp>
                      <wps:cNvSpPr/>
                      <wps:spPr>
                        <a:xfrm>
                          <a:off x="0" y="0"/>
                          <a:ext cx="1352550" cy="724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 xml:space="preserve">Apabila Apps mobile terbuka </w:t>
                            </w:r>
                          </w:p>
                          <w:p>
                            <w:pPr>
                              <w:jc w:val="center"/>
                              <w:rPr>
                                <w:rFonts w:hint="default"/>
                                <w:sz w:val="16"/>
                                <w:szCs w:val="16"/>
                                <w:lang w:val="en-US"/>
                              </w:rPr>
                            </w:pPr>
                            <w:r>
                              <w:rPr>
                                <w:rFonts w:hint="default"/>
                                <w:sz w:val="16"/>
                                <w:szCs w:val="16"/>
                                <w:lang w:val="en-US"/>
                              </w:rPr>
                              <w:t>Apps men-request token ke</w:t>
                            </w:r>
                          </w:p>
                          <w:p>
                            <w:pPr>
                              <w:jc w:val="center"/>
                              <w:rPr>
                                <w:rFonts w:hint="default"/>
                                <w:sz w:val="16"/>
                                <w:szCs w:val="16"/>
                                <w:lang w:val="en-US"/>
                              </w:rPr>
                            </w:pPr>
                            <w:r>
                              <w:rPr>
                                <w:rFonts w:hint="default"/>
                                <w:sz w:val="16"/>
                                <w:szCs w:val="16"/>
                                <w:lang w:val="en-US"/>
                              </w:rPr>
                              <w:t>Server dengan mengirim key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2pt;margin-top:1.25pt;height:57.05pt;width:106.5pt;z-index:251659264;v-text-anchor:middle;mso-width-relative:page;mso-height-relative:page;" fillcolor="#FFFFFF [3201]" filled="t" stroked="t" coordsize="21600,21600" o:gfxdata="UEsDBAoAAAAAAIdO4kAAAAAAAAAAAAAAAAAEAAAAZHJzL1BLAwQUAAAACACHTuJA0eXH1tgAAAAK&#10;AQAADwAAAGRycy9kb3ducmV2LnhtbE2PMU/DMBCFdyT+g3VIbK2dNkpoyKUDgo0lgQE2N3aTCPsc&#10;xW6T8OsxE4yn9+m978rjYg276skPjhCSrQCmqXVqoA7h/e1l8wDMB0lKGkcaYdUejtXtTSkL5Waq&#10;9bUJHYsl5AuJ0IcwFpz7ttdW+q0bNcXs7CYrQzynjqtJzrHcGr4TIuNWDhQXejnqp163X83FIshm&#10;+VzX9WOeeW3E8Pxdj81rjXh/l4hHYEEv4Q+GX/2oDlV0OrkLKc8MQrpP0ogibNIsBxaJfLc/ADsh&#10;ZHkKvCr5/xeqH1BLAwQUAAAACACHTuJAFfpuOE8CAAC1BAAADgAAAGRycy9lMm9Eb2MueG1srVRL&#10;b9swDL4P2H8QdF+cuMnSBXWKoEGGAcEaNBt2ZmTJFqDXJCVO9+tHyW6bbj0N00EmRYqPTx99c3vW&#10;ipy4D9Kaik5GY0q4YbaWpqno92+bD9eUhAimBmUNr+gjD/R2+f7dTecWvLStVTX3BIOYsOhcRdsY&#10;3aIoAmu5hjCyjhs0Cus1RFR9U9QeOoyuVVGOxx+Lzvraect4CHi67o10meMLwVm8FyLwSFRFsbaY&#10;d5/3Q9qL5Q0sGg+ulWwoA/6hCg3SYNLnUGuIQI5e/hVKS+ZtsCKOmNWFFUIynnvAbibjP7rZt+B4&#10;7gXBCe4ZpvD/wrKvp50nsq5oSYkBjU/0gKCBaRQPpEz4dC4s0G3vdn7QAoqp2bPwOn2xDXLOmD4+&#10;Y8rPkTA8nFzP5lfzGSUMbfNyOruapaDFy23nQ/zMrSZJqKjH9BlKOG1D7F2fXFKyYJWsN1KprPjm&#10;cKc8OQG+7yavIforN2VIh6WU8zFygAHyTCiIKGqHnQfTUAKqQQKz6HPuV7fDZZJxXm8lSUWuIbR9&#10;MTlCcoOFlhE5rqSu6PXlbWUQh4Ruj2eS4vlwHkA+2PoRn8bbnrPBsY3EDFsIcQceSYqt4ODFe9yE&#10;stifHSRKWut/vXWe/JE7aKWkQ9Jj7z+P4Dkl6otBVn2aTKdpSrIync1LVPyl5XBpMUd9ZxH3CY64&#10;Y1lM/lE9icJb/QPnc5WyogkMw9w9yoNyF/thxAlnfLXKbjgZDuLW7B1LwROExq6O0QqZ+ZCA6tEZ&#10;8MPZyIwa5jgN36WevV7+Ns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0eXH1tgAAAAKAQAADwAA&#10;AAAAAAABACAAAAAiAAAAZHJzL2Rvd25yZXYueG1sUEsBAhQAFAAAAAgAh07iQBX6bjhPAgAAtQQA&#10;AA4AAAAAAAAAAQAgAAAAJwEAAGRycy9lMm9Eb2MueG1sUEsFBgAAAAAGAAYAWQEAAOgFAAAA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 xml:space="preserve">Apabila Apps mobile terbuka </w:t>
                      </w:r>
                    </w:p>
                    <w:p>
                      <w:pPr>
                        <w:jc w:val="center"/>
                        <w:rPr>
                          <w:rFonts w:hint="default"/>
                          <w:sz w:val="16"/>
                          <w:szCs w:val="16"/>
                          <w:lang w:val="en-US"/>
                        </w:rPr>
                      </w:pPr>
                      <w:r>
                        <w:rPr>
                          <w:rFonts w:hint="default"/>
                          <w:sz w:val="16"/>
                          <w:szCs w:val="16"/>
                          <w:lang w:val="en-US"/>
                        </w:rPr>
                        <w:t>Apps men-request token ke</w:t>
                      </w:r>
                    </w:p>
                    <w:p>
                      <w:pPr>
                        <w:jc w:val="center"/>
                        <w:rPr>
                          <w:rFonts w:hint="default"/>
                          <w:sz w:val="16"/>
                          <w:szCs w:val="16"/>
                          <w:lang w:val="en-US"/>
                        </w:rPr>
                      </w:pPr>
                      <w:r>
                        <w:rPr>
                          <w:rFonts w:hint="default"/>
                          <w:sz w:val="16"/>
                          <w:szCs w:val="16"/>
                          <w:lang w:val="en-US"/>
                        </w:rPr>
                        <w:t>Server dengan mengirim key</w:t>
                      </w:r>
                    </w:p>
                  </w:txbxContent>
                </v:textbox>
              </v:rect>
            </w:pict>
          </mc:Fallback>
        </mc:AlternateConten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1459865</wp:posOffset>
                </wp:positionH>
                <wp:positionV relativeFrom="paragraph">
                  <wp:posOffset>12065</wp:posOffset>
                </wp:positionV>
                <wp:extent cx="187960" cy="75565"/>
                <wp:effectExtent l="3810" t="10795" r="17780" b="27940"/>
                <wp:wrapNone/>
                <wp:docPr id="3" name="Straight Arrow Connector 3"/>
                <wp:cNvGraphicFramePr/>
                <a:graphic xmlns:a="http://schemas.openxmlformats.org/drawingml/2006/main">
                  <a:graphicData uri="http://schemas.microsoft.com/office/word/2010/wordprocessingShape">
                    <wps:wsp>
                      <wps:cNvCnPr/>
                      <wps:spPr>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4.95pt;margin-top:0.95pt;height:5.95pt;width:14.8pt;z-index:251660288;mso-width-relative:page;mso-height-relative:page;" filled="f" stroked="t" coordsize="21600,21600" o:gfxdata="UEsDBAoAAAAAAIdO4kAAAAAAAAAAAAAAAAAEAAAAZHJzL1BLAwQUAAAACACHTuJAKSfCnNYAAAAI&#10;AQAADwAAAGRycy9kb3ducmV2LnhtbE2PwU7DMBBE70j8g7WVuFGnQUVJiFNVSJw4NQWJoxNvk9B4&#10;HcVO3f49ywlOq9Ebzc6Uu6sdxQVnPzhSsFknIJBaZwbqFHwc3x4zED5oMnp0hApu6GFX3d+VujAu&#10;0gEvdegEh5AvtII+hKmQ0rc9Wu3XbkJidnKz1YHl3Ekz68jhdpRpkjxLqwfiD72e8LXH9lwvVkEM&#10;x8/vZNnXzXvW+a8Y9ofbKSr1sNokLyACXsOfGX7rc3WouFPjFjJejArSNM/ZyoAP83Sbb0E0rJ8y&#10;kFUp/w+ofgBQSwMEFAAAAAgAh07iQN0LxAquAQAAUwMAAA4AAABkcnMvZTJvRG9jLnhtbK1TTW/b&#10;MAy9D9h/EHRvnLTY0BlxiiJZdxm2AO1+ACPLtgBJFEgtXv79KCVI93Eb5oMgiXqP5OPz+uFH8Opo&#10;iR3GTq8WS61sNNi7OHb628vTzb1WnCH24DHaTp8s64fN2zfrObX2Fif0vSUlJJHbOXV6yjm1TcNm&#10;sgF4gclGCQ5IAbIcaWx6glnYg29ul8v3zYzUJ0JjmeV2dw7qTeUfBmvy12Fgm5XvtNSW60p1PZS1&#10;2ayhHQnS5MylDPiHKgK4KEmvVDvIoL6T+4sqOEPIOOSFwdDgMDhjaw/SzWr5RzfPEyRbexFxOF1l&#10;4v9Ha74c96Rc3+k7rSIEGdFzJnDjlNUjEc5qizGKjEjqrqg1J24FtI17upw47am0nojzJ4tBlU2n&#10;+UJzxa+qQHD8zFmQzSuggCM+Oe/rNHxUs1jpw/KdDMyAmGLwkGUbkpTJcdQK/ChuM5kqJaN3fYEX&#10;IqbxsPWkjlAmXr9StqT77VmpcQc8nd/V0NkLwWUxpHeh0/dXNLQZnP8Ye5VPSSSCosyF1kdhL6qc&#10;dSi7A/anKk+9l8nV/BeXFWv8eq7o139h8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pJ8Kc1gAA&#10;AAgBAAAPAAAAAAAAAAEAIAAAACIAAABkcnMvZG93bnJldi54bWxQSwECFAAUAAAACACHTuJA3QvE&#10;Cq4BAABTAwAADgAAAAAAAAABACAAAAAlAQAAZHJzL2Uyb0RvYy54bWxQSwUGAAAAAAYABgBZAQAA&#10;RQUAAAAA&#10;">
                <v:fill on="f" focussize="0,0"/>
                <v:stroke weight="1.5pt" color="#000000 [3213]" miterlimit="8" joinstyle="miter" endarrow="open"/>
                <v:imagedata o:title=""/>
                <o:lock v:ext="edit" aspectratio="f"/>
              </v:shape>
            </w:pict>
          </mc:Fallback>
        </mc:AlternateContent>
      </w:r>
    </w:p>
    <w:p>
      <w:pPr>
        <w:jc w:val="both"/>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bookmarkStart w:id="0" w:name="_GoBack"/>
      <w:bookmarkEnd w:id="0"/>
      <w:r>
        <w:rPr>
          <w:sz w:val="24"/>
        </w:rPr>
        <mc:AlternateContent>
          <mc:Choice Requires="wps">
            <w:drawing>
              <wp:anchor distT="0" distB="0" distL="114300" distR="114300" simplePos="0" relativeHeight="254950400" behindDoc="0" locked="0" layoutInCell="1" allowOverlap="1">
                <wp:simplePos x="0" y="0"/>
                <wp:positionH relativeFrom="column">
                  <wp:posOffset>24130</wp:posOffset>
                </wp:positionH>
                <wp:positionV relativeFrom="paragraph">
                  <wp:posOffset>7037070</wp:posOffset>
                </wp:positionV>
                <wp:extent cx="1228090" cy="694055"/>
                <wp:effectExtent l="6350" t="6350" r="22860" b="23495"/>
                <wp:wrapNone/>
                <wp:docPr id="40" name="Rectangles 40"/>
                <wp:cNvGraphicFramePr/>
                <a:graphic xmlns:a="http://schemas.openxmlformats.org/drawingml/2006/main">
                  <a:graphicData uri="http://schemas.microsoft.com/office/word/2010/wordprocessingShape">
                    <wps:wsp>
                      <wps:cNvSpPr/>
                      <wps:spPr>
                        <a:xfrm>
                          <a:off x="0" y="0"/>
                          <a:ext cx="1228090" cy="6940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Tidak mengirim data</w:t>
                            </w:r>
                          </w:p>
                          <w:p>
                            <w:pPr>
                              <w:jc w:val="center"/>
                              <w:rPr>
                                <w:rFonts w:hint="default"/>
                                <w:sz w:val="16"/>
                                <w:szCs w:val="16"/>
                                <w:lang w:val="en-US"/>
                              </w:rPr>
                            </w:pPr>
                            <w:r>
                              <w:rPr>
                                <w:rFonts w:hint="default"/>
                                <w:sz w:val="16"/>
                                <w:szCs w:val="16"/>
                                <w:lang w:val="en-US"/>
                              </w:rPr>
                              <w:t>Apapun melainkan Array</w:t>
                            </w:r>
                          </w:p>
                          <w:p>
                            <w:pPr>
                              <w:jc w:val="center"/>
                              <w:rPr>
                                <w:rFonts w:hint="default"/>
                                <w:sz w:val="16"/>
                                <w:szCs w:val="16"/>
                                <w:lang w:val="en-US"/>
                              </w:rPr>
                            </w:pPr>
                            <w:r>
                              <w:rPr>
                                <w:rFonts w:hint="default"/>
                                <w:sz w:val="16"/>
                                <w:szCs w:val="16"/>
                                <w:lang w:val="en-US"/>
                              </w:rPr>
                              <w:t>Kosong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554.1pt;height:54.65pt;width:96.7pt;z-index:254950400;v-text-anchor:middle;mso-width-relative:page;mso-height-relative:page;" fillcolor="#FFFFFF [3201]" filled="t" stroked="t" coordsize="21600,21600" o:gfxdata="UEsDBAoAAAAAAIdO4kAAAAAAAAAAAAAAAAAEAAAAZHJzL1BLAwQUAAAACACHTuJAhiq7qtgAAAAM&#10;AQAADwAAAGRycy9kb3ducmV2LnhtbE2PvU7EMBCEeyTewdqT6DjbCQooxLkCQUeTQAGdL16S6PwT&#10;xb5LwtOzVNDtzoxmv60Oq7PsgnMcg1cg9wIY+i6Y0fcK3t9ebh+AxaS90TZ4VLBhhEN9fVXp0oTF&#10;N3hpU8+oxMdSKxhSmkrOYzeg03EfJvTkfYXZ6UTr3HMz64XKneWZEAV3evR0YdATPg3YndqzU6Db&#10;9XPbto9l4Y0V4/N3M7WvjVI3OykegSVc018YfvEJHWpiOoazN5FZBXcyoyTpUhT3wCiR5zkNR5Iy&#10;WQjgdcX/P1H/AFBLAwQUAAAACACHTuJA5PT72lACAAC3BAAADgAAAGRycy9lMm9Eb2MueG1srVRN&#10;bxoxEL1X6n+wfG92oRAIYolQIqpKqEGlVc+D19615K/ahiX99R17Nwlpc6q6BzPjGc/4Pb9heXvW&#10;ipy4D9Kaio6uSkq4YbaWpqno92+bD3NKQgRTg7KGV/SRB3q7ev9u2bkFH9vWqpp7gkVMWHSuom2M&#10;blEUgbVcQ7iyjhsMCus1RHR9U9QeOqyuVTEuy+uis7523jIeAu7e90G6yvWF4Cw+CBF4JKqieLeY&#10;V5/XQ1qL1RIWjQfXSjZcA/7hFhqkwabPpe4hAjl6+VcpLZm3wYp4xawurBCS8YwB0YzKP9DsW3A8&#10;Y0FygnumKfy/suzLaeeJrCs6QXoMaHyjr8gamEbxQHATGepcWGDi3u384AU0E9yz8Dr9IhByzqw+&#10;PrPKz5Ew3BzNp7OPsyklDGPXN5NyOk1Fi5fTzof4iVtNklFRj/0zmXDahtinPqWkZsEqWW+kUtnx&#10;zeFOeXICfOFN/obqr9KUIR1eZTwrESYDVJpQENHUDrEH01ACqkEJs+hz71enw2WTMn9vNUmXvIfQ&#10;9pfJFVIaLLSMqHIldUXnl6eVQR4Suz2fyYrnw3kg+WDrR3wcb3vVBsc2EjtsIcQdeJQpQsHRiw+4&#10;CGURnx0sSlrrf721n/JRPRilpEPZI/afR/CcEvXZoK5uRpMkhJidyXQ2RsdfRg6XEXPUdxZ5H+GQ&#10;O5bNlB/Vkym81T9wQtepK4bAMOzdszw4d7EfR5xxxtfrnIaz4SBuzd6xVDxRaOz6GK2QWQ+JqJ6d&#10;gT+cjqyoYZLT+F36Oevl/2b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Yqu6rYAAAADAEAAA8A&#10;AAAAAAAAAQAgAAAAIgAAAGRycy9kb3ducmV2LnhtbFBLAQIUABQAAAAIAIdO4kDk9PvaUAIAALcE&#10;AAAOAAAAAAAAAAEAIAAAACcBAABkcnMvZTJvRG9jLnhtbFBLBQYAAAAABgAGAFkBAADpBQAAA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Tidak mengirim data</w:t>
                      </w:r>
                    </w:p>
                    <w:p>
                      <w:pPr>
                        <w:jc w:val="center"/>
                        <w:rPr>
                          <w:rFonts w:hint="default"/>
                          <w:sz w:val="16"/>
                          <w:szCs w:val="16"/>
                          <w:lang w:val="en-US"/>
                        </w:rPr>
                      </w:pPr>
                      <w:r>
                        <w:rPr>
                          <w:rFonts w:hint="default"/>
                          <w:sz w:val="16"/>
                          <w:szCs w:val="16"/>
                          <w:lang w:val="en-US"/>
                        </w:rPr>
                        <w:t>Apapun melainkan Array</w:t>
                      </w:r>
                    </w:p>
                    <w:p>
                      <w:pPr>
                        <w:jc w:val="center"/>
                        <w:rPr>
                          <w:rFonts w:hint="default"/>
                          <w:sz w:val="16"/>
                          <w:szCs w:val="16"/>
                          <w:lang w:val="en-US"/>
                        </w:rPr>
                      </w:pPr>
                      <w:r>
                        <w:rPr>
                          <w:rFonts w:hint="default"/>
                          <w:sz w:val="16"/>
                          <w:szCs w:val="16"/>
                          <w:lang w:val="en-US"/>
                        </w:rPr>
                        <w:t>Kosong</w:t>
                      </w:r>
                    </w:p>
                  </w:txbxContent>
                </v:textbox>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-27940</wp:posOffset>
                </wp:positionH>
                <wp:positionV relativeFrom="paragraph">
                  <wp:posOffset>309880</wp:posOffset>
                </wp:positionV>
                <wp:extent cx="1096645" cy="617220"/>
                <wp:effectExtent l="6350" t="6350" r="20955" b="24130"/>
                <wp:wrapNone/>
                <wp:docPr id="7" name="Rectangles 7"/>
                <wp:cNvGraphicFramePr/>
                <a:graphic xmlns:a="http://schemas.openxmlformats.org/drawingml/2006/main">
                  <a:graphicData uri="http://schemas.microsoft.com/office/word/2010/wordprocessingShape">
                    <wps:wsp>
                      <wps:cNvSpPr/>
                      <wps:spPr>
                        <a:xfrm>
                          <a:off x="0" y="0"/>
                          <a:ext cx="1096645"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Server tidak mengirim Token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pt;margin-top:24.4pt;height:48.6pt;width:86.35pt;z-index:251668480;v-text-anchor:middle;mso-width-relative:page;mso-height-relative:page;" fillcolor="#FFFFFF [3201]" filled="t" stroked="t" coordsize="21600,21600" o:gfxdata="UEsDBAoAAAAAAIdO4kAAAAAAAAAAAAAAAAAEAAAAZHJzL1BLAwQUAAAACACHTuJAPPvO69gAAAAK&#10;AQAADwAAAGRycy9kb3ducmV2LnhtbE2PPU/DMBCGdyT+g3VIbK3dD4UojdMBwcaSwACbmxxJVPsc&#10;xW6T8Ou5TrDd6R6997z5cXZWXHEMvScNm7UCgVT7pqdWw8f76yoFEaKhxlhPqGHBAMfi/i43WeMn&#10;KvFaxVZwCIXMaOhiHDIpQ92hM2HtByS+ffvRmcjr2MpmNBOHOyu3SiXSmZ74Q2cGfO6wPlcXp8FU&#10;89eyLJ/TJEur+pefcqjeSq0fHzbqACLiHP9guOmzOhTsdPIXaoKwGla77ROjGvYpV7gBSboDceJh&#10;nyiQRS7/Vyh+AVBLAwQUAAAACACHTuJAn+R/r08CAAC1BAAADgAAAGRycy9lMm9Eb2MueG1srVRL&#10;b9swDL4P2H8QdF+dZG3TBXWKoEWGAcUatBt2ZmTJFqDXKCVO9+tHyW6bbj0N80EhRYqPj/xyeXWw&#10;hu0lRu1dzacnE86kE77Rrq3592/rDxecxQSuAeOdrPmjjPxq+f7dZR8WcuY7bxqJjIK4uOhDzbuU&#10;wqKqouikhXjig3RkVB4tJFKxrRqEnqJbU80mk/Oq99gE9ELGSLc3g5EvS3ylpEh3SkWZmKk51ZbK&#10;ieXc5rNaXsKiRQidFmMZ8A9VWNCOkj6HuoEEbIf6r1BWC/TRq3QivK28UlrI0gN1M5380c1DB0GW&#10;XgicGJ5hiv8vrPi63yDTTc3nnDmwNKJ7Ag1ca2Rk84xPH+KC3B7CBkctkpibPSi0+ZfaYIeC6eMz&#10;pvKQmKDL6Wx+/vGMoBdkO5/OZ7MCevXyOmBMn6W3LAs1R0pfoIT9bUyUkVyfXHKy6I1u1tqYomC7&#10;vTbI9kDzXZcvl0xPXrkZx/pSyiQXArRnykAi0QbqPLqWMzAtLbBIWHK/eh2Pk0zK91aSXOQNxG4o&#10;pkTIbrCwOtGOG21rfnH82jiqNKM74JmldNgeRpC3vnmk0aAfdjYGsdaU4RZi2gDSklIrRLx0R4cy&#10;nvrzo8RZ5/HXW/fZn3aHrJz1tPTU+88doOTMfHG0VZ+mp6eZJUU5PZvTrBgeW7bHFrez155wnxLF&#10;gyhi9k/mSVTo7Q/i5ypnJRM4QbkHlEflOg1kJIYLuVoVN2JGgHTrHoLIwTOEzq92yStd9iEDNaAz&#10;4kfcKDMfeZzJd6wXr5d/m+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PvO69gAAAAKAQAADwAA&#10;AAAAAAABACAAAAAiAAAAZHJzL2Rvd25yZXYueG1sUEsBAhQAFAAAAAgAh07iQJ/kf69PAgAAtQQA&#10;AA4AAAAAAAAAAQAgAAAAJwEAAGRycy9lMm9Eb2MueG1sUEsFBgAAAAAGAAYAWQEAAOgFAAAA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Server tidak mengirim Token</w:t>
                      </w:r>
                    </w:p>
                  </w:txbxContent>
                </v:textbox>
              </v:rect>
            </w:pict>
          </mc:Fallback>
        </mc:AlternateContent>
      </w:r>
      <w:r>
        <w:rPr>
          <w:sz w:val="24"/>
        </w:rPr>
        <mc:AlternateContent>
          <mc:Choice Requires="wps">
            <w:drawing>
              <wp:anchor distT="0" distB="0" distL="114300" distR="114300" simplePos="0" relativeHeight="254939136" behindDoc="0" locked="0" layoutInCell="1" allowOverlap="1">
                <wp:simplePos x="0" y="0"/>
                <wp:positionH relativeFrom="column">
                  <wp:posOffset>4671695</wp:posOffset>
                </wp:positionH>
                <wp:positionV relativeFrom="paragraph">
                  <wp:posOffset>6812915</wp:posOffset>
                </wp:positionV>
                <wp:extent cx="4445" cy="152400"/>
                <wp:effectExtent l="52070" t="0" r="57785" b="0"/>
                <wp:wrapNone/>
                <wp:docPr id="34" name="Straight Arrow Connector 34"/>
                <wp:cNvGraphicFramePr/>
                <a:graphic xmlns:a="http://schemas.openxmlformats.org/drawingml/2006/main">
                  <a:graphicData uri="http://schemas.microsoft.com/office/word/2010/wordprocessingShape">
                    <wps:wsp>
                      <wps:cNvCnPr/>
                      <wps:spPr>
                        <a:xfrm flipV="1">
                          <a:off x="0" y="0"/>
                          <a:ext cx="4445" cy="152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7.85pt;margin-top:536.45pt;height:12pt;width:0.35pt;z-index:254939136;mso-width-relative:page;mso-height-relative:page;" filled="f" stroked="t" coordsize="21600,21600" o:gfxdata="UEsDBAoAAAAAAIdO4kAAAAAAAAAAAAAAAAAEAAAAZHJzL1BLAwQUAAAACACHTuJA9lRnEtsAAAAN&#10;AQAADwAAAGRycy9kb3ducmV2LnhtbE2PTU/DMAyG70j8h8hI3FiyjTW0NJ00PqRdODB24Za1XlvR&#10;OFWTbe2/xzvB0X4fvX6cr0fXiTMOofVkYD5TIJBKX7VUG9h/vT88gQjRUmU7T2hgwgDr4vYmt1nl&#10;L/SJ512sBZdQyKyBJsY+kzKUDTobZr5H4uzoB2cjj0Mtq8FeuNx1cqFUIp1tiS80tseXBsuf3ckZ&#10;kOP2Qx+/N+nmVW1xkm9TudpPxtzfzdUziIhj/IPhqs/qULDTwZ+oCqIzoJcrzSgHSi9SEIzoZfII&#10;4nBdpUkKssjl/y+KX1BLAwQUAAAACACHTuJAxbqTY9kBAACiAwAADgAAAGRycy9lMm9Eb2MueG1s&#10;rVNNj9MwEL0j8R8s32nS0qIlarpCLcsFQaWFvU8dO7HkL41N0/57xk62fN1W5GDZHs+bN29etvcX&#10;a9hZYtTetXy5qDmTTvhOu77l3789vLnjLCZwHRjvZMuvMvL73etX2zE0cuUHbzqJjEBcbMbQ8iGl&#10;0FRVFIO0EBc+SEdB5dFCoiP2VYcwEro11aqu31Wjxy6gFzJGuj1MQb4r+EpJkb4qFWVipuXELZUV&#10;y3rKa7XbQtMjhEGLmQa8gIUF7ajoDeoACdgP1P9AWS3QR6/SQnhbeaW0kKUH6mZZ/9XN4wBBll5I&#10;nBhuMsX/Byu+nI/IdNfyt2vOHFia0WNC0P2Q2AdEP7K9d4509MjoCek1hthQ2t4dcT7FcMTc/EWh&#10;Zcro8ERWKHJQg+xS1L7e1JaXxARdrtfrDWeCAsvNal2XWVQTSAYLGNMn6S3Lm5bHmdSNzVQAzp9j&#10;IhqU+JyQk51/0MaU4RrHRirxvt7Q/AWQx5SBRFsbqOvoes7A9GRekbBwjt7oLqdnoIj9aW+QnSEb&#10;qHxZAyr3x7Nc+wBxmN6V0GQtqxP522jb8rtbNjQJtPnoOpaugQSHrPMMaxyhZ4knUfPu5Ltr0brc&#10;kxFK/dm02Wm/n0v2r19r9x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2VGcS2wAAAA0BAAAPAAAA&#10;AAAAAAEAIAAAACIAAABkcnMvZG93bnJldi54bWxQSwECFAAUAAAACACHTuJAxbqTY9kBAACiAwAA&#10;DgAAAAAAAAABACAAAAAqAQAAZHJzL2Uyb0RvYy54bWxQSwUGAAAAAAYABgBZAQAAdQU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4531584" behindDoc="0" locked="0" layoutInCell="1" allowOverlap="1">
                <wp:simplePos x="0" y="0"/>
                <wp:positionH relativeFrom="column">
                  <wp:posOffset>3545205</wp:posOffset>
                </wp:positionH>
                <wp:positionV relativeFrom="paragraph">
                  <wp:posOffset>7336790</wp:posOffset>
                </wp:positionV>
                <wp:extent cx="197485" cy="3810"/>
                <wp:effectExtent l="0" t="52070" r="12065" b="58420"/>
                <wp:wrapNone/>
                <wp:docPr id="36" name="Straight Arrow Connector 36"/>
                <wp:cNvGraphicFramePr/>
                <a:graphic xmlns:a="http://schemas.openxmlformats.org/drawingml/2006/main">
                  <a:graphicData uri="http://schemas.microsoft.com/office/word/2010/wordprocessingShape">
                    <wps:wsp>
                      <wps:cNvCnPr/>
                      <wps:spPr>
                        <a:xfrm flipV="1">
                          <a:off x="0" y="0"/>
                          <a:ext cx="197485" cy="381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9.15pt;margin-top:577.7pt;height:0.3pt;width:15.55pt;z-index:254531584;mso-width-relative:page;mso-height-relative:page;" filled="f" stroked="t" coordsize="21600,21600" o:gfxdata="UEsDBAoAAAAAAIdO4kAAAAAAAAAAAAAAAAAEAAAAZHJzL1BLAwQUAAAACACHTuJAj+c6atoAAAAN&#10;AQAADwAAAGRycy9kb3ducmV2LnhtbE2PMU/DMBCFdyT+g3VIbNQO4JKGOJUKVOrCQOnC5ibXJCI+&#10;R7HbJv+eowtsd/ee3n0vX46uEyccQuvJQDJTIJBKX7VUG9h9ru9SECFaqmznCQ1MGGBZXF/lNqv8&#10;mT7wtI214BAKmTXQxNhnUoayQWfDzPdIrB384GzkdahlNdgzh7tO3is1l862xB8a2+NLg+X39ugM&#10;yHHz/nT4Wi1Wr2qDk3ybSr2bjLm9SdQziIhj/DPDLz6jQ8FMe3+kKojOgNbpA1tZSLR+BMEWnS54&#10;2F9OcwWyyOX/FsUPUEsDBBQAAAAIAIdO4kCf8qW92QEAAKIDAAAOAAAAZHJzL2Uyb0RvYy54bWyt&#10;U02P0zAQvSPxHyzfadJddilR0xVqWS4IKi1wnzp2YslfGpum/feMnWz4uiFysGyP582bNy/bh4s1&#10;7Cwxau9avl7VnEknfKdd3/KvXx5fbTiLCVwHxjvZ8quM/GH38sV2DI288YM3nURGIC42Y2j5kFJo&#10;qiqKQVqIKx+ko6DyaCHREfuqQxgJ3Zrqpq7vq9FjF9ALGSPdHqYg3xV8paRIn5WKMjHTcuKWyopl&#10;PeW12m2h6RHCoMVMA/6BhQXtqOgCdYAE7Dvqv6CsFuijV2klvK28UlrI0gN1s67/6OZpgCBLLyRO&#10;DItM8f/Bik/nIzLdtfz2njMHlmb0lBB0PyT2DtGPbO+dIx09MnpCeo0hNpS2d0ecTzEcMTd/UWiZ&#10;Mjp8IysUOahBdilqXxe15SUxQZfrt29eb+44ExS63azLLKoJJIMFjOmD9JblTcvjTGphMxWA88eY&#10;iAYlPifkZOcftTFluMaxMRer72j+AshjykCirQ3UdXQ9Z2B6Mq9IWDhHb3SX0zNQxP60N8jOkA1U&#10;vqwBlfvtWa59gDhM70pospbVifxttG35ZsmGJoE2713H0jWQ4JB1nmGNI/Qs8SRq3p18dy1al3sy&#10;Qqk/mzY77ddzyf75a+1+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nOmraAAAADQEAAA8AAAAA&#10;AAAAAQAgAAAAIgAAAGRycy9kb3ducmV2LnhtbFBLAQIUABQAAAAIAIdO4kCf8qW92QEAAKIDAAAO&#10;AAAAAAAAAAEAIAAAACkBAABkcnMvZTJvRG9jLnhtbFBLBQYAAAAABgAGAFkBAAB0BQ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4690304" behindDoc="0" locked="0" layoutInCell="1" allowOverlap="1">
                <wp:simplePos x="0" y="0"/>
                <wp:positionH relativeFrom="column">
                  <wp:posOffset>3956050</wp:posOffset>
                </wp:positionH>
                <wp:positionV relativeFrom="paragraph">
                  <wp:posOffset>6177280</wp:posOffset>
                </wp:positionV>
                <wp:extent cx="1457325" cy="545465"/>
                <wp:effectExtent l="6350" t="6350" r="22225" b="19685"/>
                <wp:wrapNone/>
                <wp:docPr id="35" name="Rectangles 35"/>
                <wp:cNvGraphicFramePr/>
                <a:graphic xmlns:a="http://schemas.openxmlformats.org/drawingml/2006/main">
                  <a:graphicData uri="http://schemas.microsoft.com/office/word/2010/wordprocessingShape">
                    <wps:wsp>
                      <wps:cNvSpPr/>
                      <wps:spPr>
                        <a:xfrm>
                          <a:off x="0" y="0"/>
                          <a:ext cx="1457325" cy="545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 xml:space="preserve">Mobile menerima data </w:t>
                            </w:r>
                          </w:p>
                          <w:p>
                            <w:pPr>
                              <w:jc w:val="center"/>
                              <w:rPr>
                                <w:rFonts w:hint="default"/>
                                <w:sz w:val="16"/>
                                <w:szCs w:val="16"/>
                                <w:lang w:val="en-US"/>
                              </w:rPr>
                            </w:pPr>
                            <w:r>
                              <w:rPr>
                                <w:rFonts w:hint="default"/>
                                <w:sz w:val="16"/>
                                <w:szCs w:val="16"/>
                                <w:lang w:val="en-US"/>
                              </w:rPr>
                              <w:t>Yang dikirim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5pt;margin-top:486.4pt;height:42.95pt;width:114.75pt;z-index:254690304;v-text-anchor:middle;mso-width-relative:page;mso-height-relative:page;" fillcolor="#FFFFFF [3201]" filled="t" stroked="t" coordsize="21600,21600" o:gfxdata="UEsDBAoAAAAAAIdO4kAAAAAAAAAAAAAAAAAEAAAAZHJzL1BLAwQUAAAACACHTuJATggdVtkAAAAL&#10;AQAADwAAAGRycy9kb3ducmV2LnhtbE2PMU/DMBCFdyT+g3VIbNRJKC0NcTog2FiSMsB2jd0kwj5H&#10;sdsk/HqOCabT03t6971iPzsrLmYMvScF6SoBYajxuqdWwfvh9e4RRIhIGq0no2AxAfbl9VWBufYT&#10;VeZSx1ZwCYUcFXQxDrmUoemMw7DygyH2Tn50GFmOrdQjTlzurMySZCMd9sQfOhzMc2ear/rsFGA9&#10;fy7L8jFNsrJJ//JdDfVbpdTtTZo8gYhmjn9h+MVndCiZ6ejPpIOwCtb3a94S2djuMhCc2GabBxBH&#10;BXxTkGUh/28ofwBQSwMEFAAAAAgAh07iQDUx6vZTAgAAtwQAAA4AAABkcnMvZTJvRG9jLnhtbK1U&#10;y27bMBC8F+g/ELzXsh07To3IgRHDRYGgMZoWPdMUJRHgqyRtOf36DiklcdqcivJA7XKX+xju6Prm&#10;pBU5Ch+kNSWdjMaUCMNtJU1T0u/fth+uKAmRmYopa0RJH0WgN6v37647txRT21pVCU8QxIRl50ra&#10;xuiWRRF4KzQLI+uEgbG2XrMI1TdF5VmH6FoV0/H4suisr5y3XISA001vpKscv64Fj/d1HUQkqqSo&#10;Lebd532f9mJ1zZaNZ66VfCiD/UMVmkmDpM+hNiwycvDyr1Bacm+DreOIW13YupZc5B7QzWT8RzcP&#10;LXMi9wJwgnuGKfy/sPzLceeJrEp6MafEMI03+grUmGmUCASHQKhzYQnHB7fzgxYgpnZPtdfpi0bI&#10;KaP6+IyqOEXCcTi5mi8uFojOYZvP5rPLHLR4ue18iJ+E1SQJJfXIn8Fkx7sQkRGuTy4pWbBKVlup&#10;VFZ8s79VnhwZXnibVyoZV165KUM6lDJdjDEFnGHSasUiRO3QezANJUw1GGEefc796nY4TzLO660k&#10;qcgNC21fTI6Q3NhSy4gpV1KX9Or8tjKoNKHb45mkeNqfBpD3tnrE43jbT21wfCuR4Y6FuGMeY4pW&#10;QL14j61WFv3ZQaKktf7XW+fJH9MDKyUdxh69/zwwLyhRnw3m6uNkNks8ycpsvphC8eeW/bnFHPSt&#10;Be4TkNzxLCb/qJ7E2lv9Awxdp6wwMcORu0d5UG5jT0dwnIv1OruBG47FO/PgeAqeIDR2fYi2lnke&#10;ElA9OgN+YEd+84HJiX7nevZ6+d+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CB1W2QAAAAsB&#10;AAAPAAAAAAAAAAEAIAAAACIAAABkcnMvZG93bnJldi54bWxQSwECFAAUAAAACACHTuJANTHq9lMC&#10;AAC3BAAADgAAAAAAAAABACAAAAAoAQAAZHJzL2Uyb0RvYy54bWxQSwUGAAAAAAYABgBZAQAA7QUA&#10;AA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 xml:space="preserve">Mobile menerima data </w:t>
                      </w:r>
                    </w:p>
                    <w:p>
                      <w:pPr>
                        <w:jc w:val="center"/>
                        <w:rPr>
                          <w:rFonts w:hint="default"/>
                          <w:sz w:val="16"/>
                          <w:szCs w:val="16"/>
                          <w:lang w:val="en-US"/>
                        </w:rPr>
                      </w:pPr>
                      <w:r>
                        <w:rPr>
                          <w:rFonts w:hint="default"/>
                          <w:sz w:val="16"/>
                          <w:szCs w:val="16"/>
                          <w:lang w:val="en-US"/>
                        </w:rPr>
                        <w:t>Yang dikirim server</w:t>
                      </w:r>
                    </w:p>
                  </w:txbxContent>
                </v:textbox>
              </v:rect>
            </w:pict>
          </mc:Fallback>
        </mc:AlternateContent>
      </w:r>
      <w:r>
        <w:rPr>
          <w:sz w:val="24"/>
        </w:rPr>
        <mc:AlternateContent>
          <mc:Choice Requires="wps">
            <w:drawing>
              <wp:anchor distT="0" distB="0" distL="114300" distR="114300" simplePos="0" relativeHeight="254441472" behindDoc="0" locked="0" layoutInCell="1" allowOverlap="1">
                <wp:simplePos x="0" y="0"/>
                <wp:positionH relativeFrom="column">
                  <wp:posOffset>3954780</wp:posOffset>
                </wp:positionH>
                <wp:positionV relativeFrom="paragraph">
                  <wp:posOffset>7018020</wp:posOffset>
                </wp:positionV>
                <wp:extent cx="1438275" cy="593090"/>
                <wp:effectExtent l="6350" t="6350" r="22225" b="10160"/>
                <wp:wrapNone/>
                <wp:docPr id="37" name="Rectangles 37"/>
                <wp:cNvGraphicFramePr/>
                <a:graphic xmlns:a="http://schemas.openxmlformats.org/drawingml/2006/main">
                  <a:graphicData uri="http://schemas.microsoft.com/office/word/2010/wordprocessingShape">
                    <wps:wsp>
                      <wps:cNvSpPr/>
                      <wps:spPr>
                        <a:xfrm>
                          <a:off x="0" y="0"/>
                          <a:ext cx="1438275" cy="593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Mengembalikan request</w:t>
                            </w:r>
                          </w:p>
                          <w:p>
                            <w:pPr>
                              <w:jc w:val="center"/>
                              <w:rPr>
                                <w:rFonts w:hint="default"/>
                                <w:sz w:val="16"/>
                                <w:szCs w:val="16"/>
                                <w:lang w:val="en-US"/>
                              </w:rPr>
                            </w:pPr>
                            <w:r>
                              <w:rPr>
                                <w:rFonts w:hint="default"/>
                                <w:sz w:val="16"/>
                                <w:szCs w:val="16"/>
                                <w:lang w:val="en-US"/>
                              </w:rPr>
                              <w:t>berupa data berbentuk</w:t>
                            </w:r>
                          </w:p>
                          <w:p>
                            <w:pPr>
                              <w:jc w:val="center"/>
                              <w:rPr>
                                <w:rFonts w:hint="default"/>
                                <w:sz w:val="16"/>
                                <w:szCs w:val="16"/>
                                <w:lang w:val="en-US"/>
                              </w:rPr>
                            </w:pPr>
                            <w:r>
                              <w:rPr>
                                <w:rFonts w:hint="default"/>
                                <w:sz w:val="16"/>
                                <w:szCs w:val="16"/>
                                <w:lang w:val="en-US"/>
                              </w:rPr>
                              <w:t>Array JSON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4pt;margin-top:552.6pt;height:46.7pt;width:113.25pt;z-index:254441472;v-text-anchor:middle;mso-width-relative:page;mso-height-relative:page;" fillcolor="#FFFFFF [3201]" filled="t" stroked="t" coordsize="21600,21600" o:gfxdata="UEsDBAoAAAAAAIdO4kAAAAAAAAAAAAAAAAAEAAAAZHJzL1BLAwQUAAAACACHTuJAHNs/CdcAAAAK&#10;AQAADwAAAGRycy9kb3ducmV2LnhtbE2PPU+EQBCGexP/w2ZM7LzlAE9FliuMdjZwFtrNsSMQ94Ow&#10;ewf46x0rLSfz5H2ft9wv1ogzTWHwTsF2k4Ag13o9uE7B2+Hl5h5EiOg0Gu9IwUoB9tXlRYmF9rOr&#10;6dzETnCICwUq6GMcCylD25PFsPEjOf59+sli5HPqpJ5w5nBrZJokO2lxcNzQ40hPPbVfzckqwGb5&#10;WNf1fZ5lbZLh+bsem9daqeurbfIIItIS/2D41Wd1qNjp6E9OB2EU5FmaMaogu92BYOAuzXnLkcks&#10;fwBZlfL/hOoHUEsDBBQAAAAIAIdO4kCQ9zuqUQIAALcEAAAOAAAAZHJzL2Uyb0RvYy54bWytVEtv&#10;2zAMvg/YfxB0X+ykSdMFdYqgQYYBwVosG3ZmZMkWoNckJU7260fJbptuPQ3TQSZFio9PH317d9KK&#10;HLkP0pqKjkclJdwwW0vTVPT7t82HG0pCBFODsoZX9MwDvVu+f3fbuQWf2NaqmnuCQUxYdK6ibYxu&#10;URSBtVxDGFnHDRqF9Roiqr4pag8dRteqmJTlddFZXztvGQ8BT9e9kS5zfCE4iw9CBB6JqijWFvPu&#10;875Pe7G8hUXjwbWSDWXAP1ShQRpM+hxqDRHIwcu/QmnJvA1WxBGzurBCSMZzD9jNuPyjm10Ljude&#10;EJzgnmEK/y8s+3J89ETWFb2aU2JA4xt9RdTANIoHgoeIUOfCAh137tEPWkAxtXsSXqcvNkJOGdXz&#10;M6r8FAnDw/HNbH41n1HC0HZ9Vc5msxS0eLntfIifuNUkCRX1mD+DCcdtiL3rk0tKFqyS9UYqlRXf&#10;7O+VJ0fAF97kNUR/5aYM6bCUybxEFjBApgkFEUXtsPdgGkpANUhhFn3O/ep2uExS5vVWklTkGkLb&#10;F5MjJDdYaBmR5Urqit5c3lYGcUjo9ngmKZ72pwHkva3P+Dje9qwNjm0kZthCiI/gkabYCo5efMBN&#10;KIv92UGipLX+11vnyR/Zg1ZKOqQ99v7zAJ5Toj4b5NXH8XSa5iQr09l8goq/tOwvLeag7y3iPsYh&#10;dyyLyT+qJ1F4q3/ghK5SVjSBYZi7R3lQ7mM/jjjjjK9W2Q1nw0Hcmp1jKXiC0NjVIVohMx8SUD06&#10;A344HZlRwySn8bvUs9fL/2b5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zbPwnXAAAACgEAAA8A&#10;AAAAAAAAAQAgAAAAIgAAAGRycy9kb3ducmV2LnhtbFBLAQIUABQAAAAIAIdO4kCQ9zuqUQIAALcE&#10;AAAOAAAAAAAAAAEAIAAAACYBAABkcnMvZTJvRG9jLnhtbFBLBQYAAAAABgAGAFkBAADpBQAAA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Mengembalikan request</w:t>
                      </w:r>
                    </w:p>
                    <w:p>
                      <w:pPr>
                        <w:jc w:val="center"/>
                        <w:rPr>
                          <w:rFonts w:hint="default"/>
                          <w:sz w:val="16"/>
                          <w:szCs w:val="16"/>
                          <w:lang w:val="en-US"/>
                        </w:rPr>
                      </w:pPr>
                      <w:r>
                        <w:rPr>
                          <w:rFonts w:hint="default"/>
                          <w:sz w:val="16"/>
                          <w:szCs w:val="16"/>
                          <w:lang w:val="en-US"/>
                        </w:rPr>
                        <w:t>berupa data berbentuk</w:t>
                      </w:r>
                    </w:p>
                    <w:p>
                      <w:pPr>
                        <w:jc w:val="center"/>
                        <w:rPr>
                          <w:rFonts w:hint="default"/>
                          <w:sz w:val="16"/>
                          <w:szCs w:val="16"/>
                          <w:lang w:val="en-US"/>
                        </w:rPr>
                      </w:pPr>
                      <w:r>
                        <w:rPr>
                          <w:rFonts w:hint="default"/>
                          <w:sz w:val="16"/>
                          <w:szCs w:val="16"/>
                          <w:lang w:val="en-US"/>
                        </w:rPr>
                        <w:t>Array JSON</w:t>
                      </w:r>
                    </w:p>
                  </w:txbxContent>
                </v:textbox>
              </v:rect>
            </w:pict>
          </mc:Fallback>
        </mc:AlternateContent>
      </w:r>
      <w:r>
        <w:rPr>
          <w:sz w:val="24"/>
        </w:rPr>
        <mc:AlternateContent>
          <mc:Choice Requires="wps">
            <w:drawing>
              <wp:anchor distT="0" distB="0" distL="114300" distR="114300" simplePos="0" relativeHeight="252064768" behindDoc="0" locked="0" layoutInCell="1" allowOverlap="1">
                <wp:simplePos x="0" y="0"/>
                <wp:positionH relativeFrom="column">
                  <wp:posOffset>1936750</wp:posOffset>
                </wp:positionH>
                <wp:positionV relativeFrom="paragraph">
                  <wp:posOffset>4105910</wp:posOffset>
                </wp:positionV>
                <wp:extent cx="1352550" cy="545465"/>
                <wp:effectExtent l="6350" t="6350" r="12700" b="19685"/>
                <wp:wrapNone/>
                <wp:docPr id="19" name="Rectangles 19"/>
                <wp:cNvGraphicFramePr/>
                <a:graphic xmlns:a="http://schemas.openxmlformats.org/drawingml/2006/main">
                  <a:graphicData uri="http://schemas.microsoft.com/office/word/2010/wordprocessingShape">
                    <wps:wsp>
                      <wps:cNvSpPr/>
                      <wps:spPr>
                        <a:xfrm>
                          <a:off x="0" y="0"/>
                          <a:ext cx="1352550" cy="545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Mobile apps menerima token</w:t>
                            </w:r>
                          </w:p>
                          <w:p>
                            <w:pPr>
                              <w:jc w:val="center"/>
                              <w:rPr>
                                <w:rFonts w:hint="default"/>
                                <w:sz w:val="16"/>
                                <w:szCs w:val="16"/>
                                <w:lang w:val="en-US"/>
                              </w:rPr>
                            </w:pPr>
                            <w:r>
                              <w:rPr>
                                <w:rFonts w:hint="default"/>
                                <w:sz w:val="16"/>
                                <w:szCs w:val="16"/>
                                <w:lang w:val="en-US"/>
                              </w:rPr>
                              <w:t>Dan menyimpannya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5pt;margin-top:323.3pt;height:42.95pt;width:106.5pt;z-index:252064768;v-text-anchor:middle;mso-width-relative:page;mso-height-relative:page;" fillcolor="#FFFFFF [3201]" filled="t" stroked="t" coordsize="21600,21600" o:gfxdata="UEsDBAoAAAAAAIdO4kAAAAAAAAAAAAAAAAAEAAAAZHJzL1BLAwQUAAAACACHTuJAMcxPBdgAAAAL&#10;AQAADwAAAGRycy9kb3ducmV2LnhtbE2PPU/EMAyGdyT+Q2QkNi65D65Qmt6AYGNpYYAt15i2InGq&#10;Jndt+fWYCTZbfvX6eYrD7J044xj7QBrWKwUCqQm2p1bD2+vzzR2ImAxZ4wKhhgUjHMrLi8LkNkxU&#10;4blOreASirnR0KU05FLGpkNv4ioMSHz7DKM3idexlXY0E5d7JzdK7aU3PfGHzgz42GHzVZ+8BlPP&#10;H8uyvE+TrJzqn76roX6ptL6+WqsHEAnn9BeGX3xGh5KZjuFENgqnYbfdsUvSkKmMHTiRbfa3II48&#10;3G8zkGUh/zuUP1BLAwQUAAAACACHTuJAmfIGw1ECAAC3BAAADgAAAGRycy9lMm9Eb2MueG1srVRL&#10;b9swDL4P2H8QdF/sZEnTBnWKoEGGAcEaLBt2ZmTJFqDXJCVO9+tHyW6bbj0N00EmRYqPTx99e3fW&#10;ipy4D9Kaio5HJSXcMFtL01T0+7fNh2tKQgRTg7KGV/SRB3q3fP/utnMLPrGtVTX3BIOYsOhcRdsY&#10;3aIoAmu5hjCyjhs0Cus1RFR9U9QeOoyuVTEpy6uis7523jIeAp6ueyNd5vhCcBYfhAg8ElVRrC3m&#10;3ef9kPZieQuLxoNrJRvKgH+oQoM0mPQ51BoikKOXf4XSknkbrIgjZnVhhZCM5x6wm3H5Rzf7FhzP&#10;vSA4wT3DFP5fWPbltPNE1vh2N5QY0PhGXxE1MI3igeAhItS5sEDHvdv5QQsopnbPwuv0xUbIOaP6&#10;+IwqP0fC8HB8PZt/nM8oYWibTWfTq1kKWrzcdj7ET9xqkoSKesyfwYTTNsTe9cklJQtWyXojlcqK&#10;bw73ypMT4Atv8hqiv3JThnRYymReIgsYINOEgoiidth7MA0loBqkMIs+5351O1wmKfN6K0kqcg2h&#10;7YvJEZIbLLSMyHIldUWvL28rgzgkdHs8kxTPh/MA8sHWj/g43vasDY5tJGbYQog78EhTbAVHLz7g&#10;JpTF/uwgUdJa/+ut8+SP7EErJR3SHnv/eQTPKVGfDfLqZjydpjnJynQ2n6DiLy2HS4s56nuLuI9x&#10;yB3LYvKP6kkU3uofOKGrlBVNYBjm7lEelPvYjyPOOOOrVXbD2XAQt2bvWAqeIDR2dYxWyMyHBFSP&#10;zoAfTkdm1DDJafwu9ez18r9Z/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xzE8F2AAAAAsBAAAP&#10;AAAAAAAAAAEAIAAAACIAAABkcnMvZG93bnJldi54bWxQSwECFAAUAAAACACHTuJAmfIGw1ECAAC3&#10;BAAADgAAAAAAAAABACAAAAAnAQAAZHJzL2Uyb0RvYy54bWxQSwUGAAAAAAYABgBZAQAA6gUAAA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Mobile apps menerima token</w:t>
                      </w:r>
                    </w:p>
                    <w:p>
                      <w:pPr>
                        <w:jc w:val="center"/>
                        <w:rPr>
                          <w:rFonts w:hint="default"/>
                          <w:sz w:val="16"/>
                          <w:szCs w:val="16"/>
                          <w:lang w:val="en-US"/>
                        </w:rPr>
                      </w:pPr>
                      <w:r>
                        <w:rPr>
                          <w:rFonts w:hint="default"/>
                          <w:sz w:val="16"/>
                          <w:szCs w:val="16"/>
                          <w:lang w:val="en-US"/>
                        </w:rPr>
                        <w:t>Dan menyimpannya</w:t>
                      </w:r>
                    </w:p>
                  </w:txbxContent>
                </v:textbox>
              </v:rect>
            </w:pict>
          </mc:Fallback>
        </mc:AlternateContent>
      </w:r>
      <w:r>
        <w:rPr>
          <w:sz w:val="24"/>
        </w:rPr>
        <mc:AlternateContent>
          <mc:Choice Requires="wps">
            <w:drawing>
              <wp:anchor distT="0" distB="0" distL="114300" distR="114300" simplePos="0" relativeHeight="251906048" behindDoc="0" locked="0" layoutInCell="1" allowOverlap="1">
                <wp:simplePos x="0" y="0"/>
                <wp:positionH relativeFrom="column">
                  <wp:posOffset>2849880</wp:posOffset>
                </wp:positionH>
                <wp:positionV relativeFrom="paragraph">
                  <wp:posOffset>3002280</wp:posOffset>
                </wp:positionV>
                <wp:extent cx="75565" cy="123825"/>
                <wp:effectExtent l="21590" t="5080" r="17145" b="4445"/>
                <wp:wrapNone/>
                <wp:docPr id="18" name="Straight Arrow Connector 18"/>
                <wp:cNvGraphicFramePr/>
                <a:graphic xmlns:a="http://schemas.openxmlformats.org/drawingml/2006/main">
                  <a:graphicData uri="http://schemas.microsoft.com/office/word/2010/wordprocessingShape">
                    <wps:wsp>
                      <wps:cNvCnPr/>
                      <wps:spPr>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4pt;margin-top:236.4pt;height:9.75pt;width:5.95pt;z-index:251906048;mso-width-relative:page;mso-height-relative:page;" filled="f" stroked="t" coordsize="21600,21600" o:gfxdata="UEsDBAoAAAAAAIdO4kAAAAAAAAAAAAAAAAAEAAAAZHJzL1BLAwQUAAAACACHTuJAy4lHSdcAAAAL&#10;AQAADwAAAGRycy9kb3ducmV2LnhtbE2PwU7DMAyG70i8Q2QkbixZqbZSmk4TEidO60DimLZeW2ic&#10;qkmX7e0xJ7h9ln/9/lzsLnYUZ5z94EjDeqVAIDWuHajT8H58fchA+GCoNaMj1HBFD7vy9qYweesi&#10;HfBchU5wCfncaOhDmHIpfdOjNX7lJiTendxsTeBx7mQ7m8jldpSJUhtpzUB8oTcTvvTYfFeL1RDD&#10;8eNLLfuqfss6/xnD/nA9Ra3v79bqGUTAS/gLw68+q0PJTrVbqPVi1JCmGasHhm3CwIl0o7Ygaoan&#10;5BFkWcj/P5Q/UEsDBBQAAAAIAIdO4kAS9BUkrQEAAFUDAAAOAAAAZHJzL2Uyb0RvYy54bWytU9uO&#10;0zAQfUfiHyy/06QrgZao6Qq1LC8IKi37AVPHSSzZHmvGNPTvGbtVl8sbIg+Wb+f4zDmTzcOP4NXJ&#10;EjuMvV6vWq1sNDi4OPX6+dvjm3utOEMcwGO0vT5b1g/b1682S+rsHc7oB0tKSCJ3S+r1nHPqmobN&#10;bAPwCpONcjgiBciypKkZCBZhD765a9t3zYI0JEJjmWV3fznU28o/jtbkr+PINivfa9GW60h1PJax&#10;2W6gmwjS7MxVBvyDigAuyqM3qj1kUN/J/UUVnCFkHPPKYGhwHJ2xtQapZt3+Uc3TDMnWWsQcTjeb&#10;+P/Rmi+nAyk3SHaSVIQgGT1lAjfNWX0gwkXtMEbxEUnJFfFrSdwJbBcPdF1xOlApPhHnTxaDKpNe&#10;85XnRrCuFsHpM2dBNi+AAo746LyvefioFhH0vn0rkRmQthg9ZJmGJEI5TlqBn6TfTKZKyejdUOCF&#10;iGk67jypE5TM61dky3O/XSsa98Dz5V49unRDcFla0rvQ6/sbGroMzn+Mg8rnJB5BseZK66OwF1cu&#10;PpTZEYdztafuS3b1/Wufleb4dV3RL3/D9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LiUdJ1wAA&#10;AAsBAAAPAAAAAAAAAAEAIAAAACIAAABkcnMvZG93bnJldi54bWxQSwECFAAUAAAACACHTuJAEvQV&#10;JK0BAABVAwAADgAAAAAAAAABACAAAAAmAQAAZHJzL2Uyb0RvYy54bWxQSwUGAAAAAAYABgBZAQAA&#10;RQU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15936" behindDoc="0" locked="0" layoutInCell="1" allowOverlap="1">
                <wp:simplePos x="0" y="0"/>
                <wp:positionH relativeFrom="column">
                  <wp:posOffset>1925955</wp:posOffset>
                </wp:positionH>
                <wp:positionV relativeFrom="paragraph">
                  <wp:posOffset>3194050</wp:posOffset>
                </wp:positionV>
                <wp:extent cx="1352550" cy="630555"/>
                <wp:effectExtent l="6350" t="6350" r="12700" b="10795"/>
                <wp:wrapNone/>
                <wp:docPr id="17" name="Rectangles 17"/>
                <wp:cNvGraphicFramePr/>
                <a:graphic xmlns:a="http://schemas.openxmlformats.org/drawingml/2006/main">
                  <a:graphicData uri="http://schemas.microsoft.com/office/word/2010/wordprocessingShape">
                    <wps:wsp>
                      <wps:cNvSpPr/>
                      <wps:spPr>
                        <a:xfrm>
                          <a:off x="0" y="0"/>
                          <a:ext cx="1352550" cy="630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Mengembalikan request dengan mengirim Token / Ciphertext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51.5pt;height:49.65pt;width:106.5pt;z-index:251815936;v-text-anchor:middle;mso-width-relative:page;mso-height-relative:page;" fillcolor="#FFFFFF [3201]" filled="t" stroked="t" coordsize="21600,21600" o:gfxdata="UEsDBAoAAAAAAIdO4kAAAAAAAAAAAAAAAAAEAAAAZHJzL1BLAwQUAAAACACHTuJAU3tZeNkAAAAL&#10;AQAADwAAAGRycy9kb3ducmV2LnhtbE2PPU/DMBRFdyT+g/WQ2KjdJA0ozUsHBBtLQgfY3Pg1ifBH&#10;FLtNwq/HTDA+vaN7zy0Pi9HsSpMfnEXYbgQwsq1Tg+0Qju+vD0/AfJBWSe0sIazk4VDd3pSyUG62&#10;NV2b0LEYYn0hEfoQxoJz3/ZkpN+4kWz8nd1kZIjn1HE1yTmGG80TIXJu5GBjQy9Heu6p/WouBkE2&#10;y+e6rh/zzGsthpfvemzeasT7u63YAwu0hD8YfvWjOlTR6eQuVnmmEbI0SSOKsMuzBFgkHpMsjjkh&#10;5Hm6A16V/P+G6gdQSwMEFAAAAAgAh07iQI0hpsRRAgAAtwQAAA4AAABkcnMvZTJvRG9jLnhtbK1U&#10;S2/bMAy+D9h/EHRf7aRN0wVxiiBBhgHBWiwbdmZkyRag1yQlTvfrR8lumm49DdNBJkWKj08fPb8/&#10;aUWO3AdpTUVHVyUl3DBbS9NU9Pu3zYc7SkIEU4Oyhlf0iQd6v3j/bt65GR/b1qqae4JBTJh1rqJt&#10;jG5WFIG1XEO4so4bNArrNURUfVPUHjqMrlUxLsvborO+dt4yHgKernsjXeT4QnAWH4QIPBJVUawt&#10;5t3nfZ/2YjGHWePBtZINZcA/VKFBGkx6DrWGCOTg5V+htGTeBiviFbO6sEJIxnMP2M2o/KObXQuO&#10;514QnODOMIX/F5Z9OT56Imt8uyklBjS+0VdEDUyjeCB4iAh1LszQcece/aAFFFO7J+F1+mIj5JRR&#10;fTqjyk+RMDwc3U2m19MJJQxtt9flZDJJQYuX286H+IlbTZJQUY/5M5hw3IbYuz67pGTBKllvpFJZ&#10;8c1+pTw5Ar7wJq8h+is3ZUiHpYynJbKAATJNKIgoaoe9B9NQAqpBCrPoc+5Xt8NlkjKvt5KkItcQ&#10;2r6YHCG5wUzLiCxXUlf07vK2MohDQrfHM0nxtD8NIO9t/YSP423P2uDYRmKGLYT4CB5piq3g6MUH&#10;3ISy2J8dJEpa63+9dZ78kT1opaRD2mPvPw/gOSXqs0FefRzd3KQ5ycrNZDpGxV9a9pcWc9Ari7iP&#10;cMgdy2Lyj+pZFN7qHzihy5QVTWAY5u5RHpRV7McRZ5zx5TK74Ww4iFuzcywFTxAauzxEK2TmQwKq&#10;R2fAD6cjM2qY5DR+l3r2evnfL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3tZeNkAAAALAQAA&#10;DwAAAAAAAAABACAAAAAiAAAAZHJzL2Rvd25yZXYueG1sUEsBAhQAFAAAAAgAh07iQI0hpsRRAgAA&#10;twQAAA4AAAAAAAAAAQAgAAAAKAEAAGRycy9lMm9Eb2MueG1sUEsFBgAAAAAGAAYAWQEAAOsFAAAA&#10;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Mengembalikan request dengan mengirim Token / Ciphertext</w:t>
                      </w:r>
                    </w:p>
                  </w:txbxContent>
                </v:textbox>
              </v:rect>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2852420</wp:posOffset>
                </wp:positionH>
                <wp:positionV relativeFrom="paragraph">
                  <wp:posOffset>1936750</wp:posOffset>
                </wp:positionV>
                <wp:extent cx="75565" cy="123825"/>
                <wp:effectExtent l="21590" t="5080" r="17145" b="4445"/>
                <wp:wrapNone/>
                <wp:docPr id="16" name="Straight Arrow Connector 16"/>
                <wp:cNvGraphicFramePr/>
                <a:graphic xmlns:a="http://schemas.openxmlformats.org/drawingml/2006/main">
                  <a:graphicData uri="http://schemas.microsoft.com/office/word/2010/wordprocessingShape">
                    <wps:wsp>
                      <wps:cNvCnPr/>
                      <wps:spPr>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6pt;margin-top:152.5pt;height:9.75pt;width:5.95pt;z-index:251747328;mso-width-relative:page;mso-height-relative:page;" filled="f" stroked="t" coordsize="21600,21600" o:gfxdata="UEsDBAoAAAAAAIdO4kAAAAAAAAAAAAAAAAAEAAAAZHJzL1BLAwQUAAAACACHTuJA8AZ/0dgAAAAL&#10;AQAADwAAAGRycy9kb3ducmV2LnhtbE2PwU7DMAyG70i8Q2Qkbixp6aZRmk4TEidO60DimLZeW2ic&#10;qkmX7e0xJzja/vT7+4vdxY7ijLMfHGlIVgoEUuPagToN78fXhy0IHwy1ZnSEGq7oYVfe3hQmb12k&#10;A56r0AkOIZ8bDX0IUy6lb3q0xq/chMS3k5utCTzOnWxnEzncjjJVaiOtGYg/9GbClx6b72qxGmI4&#10;fnypZV/Vb9vOf8awP1xPUev7u0Q9gwh4CX8w/OqzOpTsVLuFWi9GDVn2lDKq4VGtuRQT2SZJQNS8&#10;SbM1yLKQ/zuUP1BLAwQUAAAACACHTuJAOU1/Jq4BAABVAwAADgAAAGRycy9lMm9Eb2MueG1srVNN&#10;j9MwEL0j8R8s32nalVgtUdMValkuCCot/ICp4ySWbI81Yxr67xm7UZePGyIHy/b4vXnzZrJ9/BG8&#10;Oltih7HTm9VaKxsN9i6Onf729enNg1acIfbgMdpOXyzrx93rV9s5tfYOJ/S9JSUkkds5dXrKObVN&#10;w2ayAXiFyUYJDkgBshxpbHqCWdiDb+7W6/tmRuoTobHMcnu4BvWu8g+DNfnLMLDNyndatOW6Ul1P&#10;ZW12W2hHgjQ5s8iAf1ARwEVJeqM6QAb1ndxfVMEZQsYhrwyGBofBGVtrkGo26z+qeZ4g2VqLmMPp&#10;ZhP/P1rz+Xwk5Xrp3b1WEYL06DkTuHHK6j0RzmqPMYqPSEqeiF9z4lZg+3ik5cTpSKX4RJw/Wgyq&#10;bDrNC8+NYFMtgvMnzoJsXgAFHPHJeV/74aOaRdC79VtpmQEZi8FDlm1IIpTjqBX4UebNZKqUjN71&#10;BV6ImMbT3pM6Q+l5/YpsSffbs6LxADxd39XQdRqCyzKS3oVOP9zQ0GZw/kPsVb4k8QiKNQutj8Je&#10;XLn6UHYn7C/Vnnovvav5lzkrw/HruaJf/obd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AGf9HY&#10;AAAACwEAAA8AAAAAAAAAAQAgAAAAIgAAAGRycy9kb3ducmV2LnhtbFBLAQIUABQAAAAIAIdO4kA5&#10;TX8mrgEAAFUDAAAOAAAAAAAAAAEAIAAAACcBAABkcnMvZTJvRG9jLnhtbFBLBQYAAAAABgAGAFkB&#10;AABHBQ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1926590</wp:posOffset>
                </wp:positionH>
                <wp:positionV relativeFrom="paragraph">
                  <wp:posOffset>2124075</wp:posOffset>
                </wp:positionV>
                <wp:extent cx="1352550" cy="810895"/>
                <wp:effectExtent l="6350" t="6350" r="12700" b="20955"/>
                <wp:wrapNone/>
                <wp:docPr id="15" name="Rectangles 15"/>
                <wp:cNvGraphicFramePr/>
                <a:graphic xmlns:a="http://schemas.openxmlformats.org/drawingml/2006/main">
                  <a:graphicData uri="http://schemas.microsoft.com/office/word/2010/wordprocessingShape">
                    <wps:wsp>
                      <wps:cNvSpPr/>
                      <wps:spPr>
                        <a:xfrm>
                          <a:off x="0" y="0"/>
                          <a:ext cx="1352550" cy="8108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Server menyimpan Plainteks yang nantinya bakal digunakan pada Autentikasi permintaan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7pt;margin-top:167.25pt;height:63.85pt;width:106.5pt;z-index:251725824;v-text-anchor:middle;mso-width-relative:page;mso-height-relative:page;" fillcolor="#FFFFFF [3201]" filled="t" stroked="t" coordsize="21600,21600" o:gfxdata="UEsDBAoAAAAAAIdO4kAAAAAAAAAAAAAAAAAEAAAAZHJzL1BLAwQUAAAACACHTuJAktXFPNkAAAAL&#10;AQAADwAAAGRycy9kb3ducmV2LnhtbE2PMU/DMBCFdyT+g3VIbNRuktI25NIBwcaSlAE2N3aTCPsc&#10;xW6T8OsxE4yn9+m974rDbA276tH3jhDWKwFMU+NUTy3C+/H1YQfMB0lKGkcaYdEeDuXtTSFz5Saq&#10;9LUOLYsl5HOJ0IUw5Jz7ptNW+pUbNMXs7EYrQzzHlqtRTrHcGp4I8cit7CkudHLQz51uvuqLRZD1&#10;/Lksy8c08cqI/uW7Guq3CvH+bi2egAU9hz8YfvWjOpTR6eQupDwzCFmaZBFFSPebLbBIbJNsD+yE&#10;sEnSDHhZ8P8/lD9QSwMEFAAAAAgAh07iQKCfbjNRAgAAtwQAAA4AAABkcnMvZTJvRG9jLnhtbK1U&#10;TU8bMRC9V+p/sHwvu0mhCREJikCpKqGCoFXPjtfeteSv2k429Nf32btAaDlV3YMz4xnPx5s3ubg8&#10;GE32IkTl7JJOTmpKhOWuUbZd0u/fNh/mlMTEbMO0s2JJH0Wkl6v37y56vxBT1zndiEAQxMZF75e0&#10;S8kvqiryThgWT5wXFkbpgmEJamirJrAe0Y2upnX9qepdaHxwXMSI2+vBSFclvpSCp1spo0hELylq&#10;S+UM5dzms1pdsEUbmO8UH8tg/1CFYcoi6XOoa5YY2QX1VyijeHDRyXTCnamclIqL0gO6mdR/dPPQ&#10;MS9KLwAn+meY4v8Ly7/u7wJRDWZ3RollBjO6B2rMtlpEgksg1Pu4gOODvwujFiHmdg8ymPyLRsih&#10;oPr4jKo4JMJxOZmfzT7OEJ3DNp/U8/MStHp57UNMn4UzJAtLGpC/gMn2NzEhI1yfXHKy6LRqNkrr&#10;ooR2e6UD2TNMeFO+XDKevHLTlvQoZTqrwQLOwDSpWYJoPHqPtqWE6RYU5imU3K9ex+MkdfneSpKL&#10;vGaxG4opEbIbWxiVwHKtDAA4fq0tKs3oDnhmKR22hxHkrWseMZzgBtZGzzcKGW5YTHcsgKZoBauX&#10;bnFI7dCfGyVKOhd+vXWf/cEeWCnpQXv0/nPHgqBEf7Hg1fnk9DTvSVFOz2ZTKOHYsj222J25csB9&#10;giX3vIjZP+knUQZnfmBD1zkrTMxy5B5QHpWrNKwjdpyL9bq4YTc8Szf2wfMcPENo3XqXnFSFDxmo&#10;AZ0RP2xHmfm4yXn9jvXi9fJ/s/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tXFPNkAAAALAQAA&#10;DwAAAAAAAAABACAAAAAiAAAAZHJzL2Rvd25yZXYueG1sUEsBAhQAFAAAAAgAh07iQKCfbjNRAgAA&#10;twQAAA4AAAAAAAAAAQAgAAAAKAEAAGRycy9lMm9Eb2MueG1sUEsFBgAAAAAGAAYAWQEAAOsFAAAA&#10;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Server menyimpan Plainteks yang nantinya bakal digunakan pada Autentikasi permintaan Data</w:t>
                      </w:r>
                    </w:p>
                  </w:txbxContent>
                </v:textbox>
              </v:rect>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2890520</wp:posOffset>
                </wp:positionH>
                <wp:positionV relativeFrom="paragraph">
                  <wp:posOffset>927735</wp:posOffset>
                </wp:positionV>
                <wp:extent cx="257175" cy="2095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7175" cy="209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6pt;margin-top:73.05pt;height:16.5pt;width:20.25pt;z-index:251699200;mso-width-relative:page;mso-height-relative:page;" filled="f" stroked="f" coordsize="21600,21600" o:gfxdata="UEsDBAoAAAAAAIdO4kAAAAAAAAAAAAAAAAAEAAAAZHJzL1BLAwQUAAAACACHTuJAYIIIPNwAAAAL&#10;AQAADwAAAGRycy9kb3ducmV2LnhtbE2Py07DMBBF90j8gzVI7KjdpI8Q4lQoUoWEYNHSDbtJ7CYR&#10;9jjE7oN+Pe4KljNzdOfcYnW2hh316HtHEqYTAUxT41RPrYTdx/ohA+YDkkLjSEv40R5W5e1Ngbly&#10;J9ro4za0LIaQz1FCF8KQc+6bTlv0Ezdoire9Gy2GOI4tVyOeYrg1PBFiwS32FD90OOiq083X9mAl&#10;vFbrd9zUic0upnp52z8P37vPuZT3d1PxBCzoc/iD4aof1aGMTrU7kPLMSJhnsySiEhKxTIFFYpE+&#10;LoHVcTMTKfCy4P87lL9QSwMEFAAAAAgAh07iQFsvRy0OAgAAGAQAAA4AAABkcnMvZTJvRG9jLnht&#10;bK1TTY/aMBC9V+p/sHwvgSxsu4iworuiqoS6K7FVz8axIZK/ahsS+uv77ABLP05VL854ZjLj9+bN&#10;7L7TihyED401FR0NhpQIw23dmG1Fv74s332gJERmaqasERU9ikDv52/fzFo3FaXdWVULT1DEhGnr&#10;KrqL0U2LIvCd0CwMrBMGQWm9ZhFXvy1qz1pU16ooh8PborW+dt5yEQK8j32QznN9KQWPT1IGEYmq&#10;KN4W8+nzuUlnMZ+x6dYzt2v46RnsH16hWWPQ9FLqkUVG9r75o5RuuLfByjjgVhdWyoaLjAFoRsPf&#10;0Kx3zImMBeQEd6Ep/L+y/Mvh2ZOmxuzGlBimMaMX0UXy0XYELvDTujBF2tohMXbwI/fsD3Am2J30&#10;On0BiCAOpo8XdlM1DufNpByXE0o4QuXwbjLJ7BevPzsf4idhNUlGRT2Glzllh1WIeAhSzympl7HL&#10;Rqk8QGVIW9HbG5T8JYI/lMGPCUL/1GTFbtOdcG1sfQQsb3thBMeXDZqvWIjPzEMJQAJ1xyccUlk0&#10;sSeLkp31P/7mT/kYEKKUtFBWRcP3PfOCEvXZYHR3o/E4STFfxpP3JS7+OrK5jpi9frAQ7wh75Hg2&#10;U35UZ1N6q79hCRapK0LMcPSuaDybD7HXO5aIi8UiJ0F8jsWVWTueSvekLfbRyiYznWjquTmxB/nl&#10;AZxWJen7+p6zXhd6/h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gggg83AAAAAsBAAAPAAAAAAAA&#10;AAEAIAAAACIAAABkcnMvZG93bnJldi54bWxQSwECFAAUAAAACACHTuJAWy9HLQ4CAAAYBAAADgAA&#10;AAAAAAABACAAAAArAQAAZHJzL2Uyb0RvYy54bWxQSwUGAAAAAAYABgBZAQAAqwUAAAAA&#10;">
                <v:fill on="f" focussize="0,0"/>
                <v:stroke on="f" weight="0.5pt"/>
                <v:imagedata o:title=""/>
                <o:lock v:ext="edit" aspectratio="f"/>
                <v:textbox>
                  <w:txbxContent>
                    <w:p>
                      <w:pPr>
                        <w:jc w:val="cente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1925320</wp:posOffset>
                </wp:positionH>
                <wp:positionV relativeFrom="paragraph">
                  <wp:posOffset>1162050</wp:posOffset>
                </wp:positionV>
                <wp:extent cx="1352550" cy="698500"/>
                <wp:effectExtent l="6350" t="6350" r="12700" b="19050"/>
                <wp:wrapNone/>
                <wp:docPr id="13" name="Rectangles 13"/>
                <wp:cNvGraphicFramePr/>
                <a:graphic xmlns:a="http://schemas.openxmlformats.org/drawingml/2006/main">
                  <a:graphicData uri="http://schemas.microsoft.com/office/word/2010/wordprocessingShape">
                    <wps:wsp>
                      <wps:cNvSpPr/>
                      <wps:spPr>
                        <a:xfrm>
                          <a:off x="0" y="0"/>
                          <a:ext cx="1352550" cy="698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Server menggenerate Plainteks yang nantinya di enkripsi menggunakan Algoritma RC6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pt;margin-top:91.5pt;height:55pt;width:106.5pt;z-index:251683840;v-text-anchor:middle;mso-width-relative:page;mso-height-relative:page;" fillcolor="#FFFFFF [3201]" filled="t" stroked="t" coordsize="21600,21600" o:gfxdata="UEsDBAoAAAAAAIdO4kAAAAAAAAAAAAAAAAAEAAAAZHJzL1BLAwQUAAAACACHTuJAhUf08tcAAAAL&#10;AQAADwAAAGRycy9kb3ducmV2LnhtbE2PPU/DMBCGdyT+g3VIbNSuGygKuXRAsLEkMMDmxkcSEdtR&#10;7DYJv55jgu0+Hr33XHFY3CDONMU+eITtRoEg3wTb+xbh7fX55h5ETMZbMwRPCCtFOJSXF4XJbZh9&#10;Rec6tYJDfMwNQpfSmEsZm46ciZswkufdZ5icSdxOrbSTmTncDVIrdSed6T1f6MxIjx01X/XJIZh6&#10;+VjX9X2eZTWo/um7GuuXCvH6aqseQCRa0h8Mv/qsDiU7HcPJ2ygGhGynNaMIOsu4YGKvsz2II8Lu&#10;lieyLOT/H8ofUEsDBBQAAAAIAIdO4kAdCG69UwIAALcEAAAOAAAAZHJzL2Uyb0RvYy54bWytVE1v&#10;2zAMvQ/YfxB0X52kTZMGdYogQYYBxVq0G3ZWZNkWoK9JSpzu1+9Jdtt062mYDwopUnzkI5nrm6NW&#10;5CB8kNaUdHw2okQYbitpmpJ+/7b9NKckRGYqpqwRJX0Sgd4sP3647txCTGxrVSU8QRATFp0raRuj&#10;WxRF4K3QLJxZJwyMtfWaRai+KSrPOkTXqpiMRpdFZ33lvOUiBNxueiNd5vh1LXi8q+sgIlElRW4x&#10;nz6fu3QWy2u2aDxzreRDGuwfstBMGoC+hNqwyMjey79Cacm9DbaOZ9zqwta15CLXgGrGoz+qeWyZ&#10;E7kWkBPcC03h/4XlXw/3nsgKvTunxDCNHj2ANWYaJQLBJRjqXFjA8dHd+0ELEFO5x9rr9ItCyDGz&#10;+vTCqjhGwnE5nk9n57MpJRy2y6v5dJRpL15fOx/iZ2E1SUJJPfAzmexwGyIQ4frsksCCVbLaSqWy&#10;4pvdWnlyYOjwNn8pZTx546YM6ZDKZAZwwhkmrVYsQtQOtQfTUMJUgxHm0WfsN6/DKcgof++BpCQ3&#10;LLR9MjlCcmMLLSOmXEld0vnpa2WQaWK35zNJ8bg7DiTvbPWE5njbT21wfCuBcMtCvGceY4pSsHrx&#10;DketLOqzg0RJa/2v9+6TP6YHVko6jD1q/7lnXlCivhjM1dX44iLtSVYuprMJFH9q2Z1azF6vLXgf&#10;Y8kdz2Lyj+pZrL3VP7Chq4QKEzMc2D3Lg7KO/Tpix7lYrbIbdsOxeGseHU/BE4XGrvbR1jLPQyKq&#10;Z2fgD9uRez5sclq/Uz17vf7fLH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Uf08tcAAAALAQAA&#10;DwAAAAAAAAABACAAAAAiAAAAZHJzL2Rvd25yZXYueG1sUEsBAhQAFAAAAAgAh07iQB0Ibr1TAgAA&#10;twQAAA4AAAAAAAAAAQAgAAAAJgEAAGRycy9lMm9Eb2MueG1sUEsFBgAAAAAGAAYAWQEAAOsFAAAA&#10;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Server menggenerate Plainteks yang nantinya di enkripsi menggunakan Algoritma RC6</w:t>
                      </w:r>
                    </w:p>
                  </w:txbxContent>
                </v:textbox>
              </v:rect>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2864485</wp:posOffset>
                </wp:positionH>
                <wp:positionV relativeFrom="paragraph">
                  <wp:posOffset>991870</wp:posOffset>
                </wp:positionV>
                <wp:extent cx="75565" cy="123825"/>
                <wp:effectExtent l="21590" t="5080" r="17145" b="4445"/>
                <wp:wrapNone/>
                <wp:docPr id="12" name="Straight Arrow Connector 12"/>
                <wp:cNvGraphicFramePr/>
                <a:graphic xmlns:a="http://schemas.openxmlformats.org/drawingml/2006/main">
                  <a:graphicData uri="http://schemas.microsoft.com/office/word/2010/wordprocessingShape">
                    <wps:wsp>
                      <wps:cNvCnPr/>
                      <wps:spPr>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55pt;margin-top:78.1pt;height:9.75pt;width:5.95pt;z-index:251678720;mso-width-relative:page;mso-height-relative:page;" filled="f" stroked="t" coordsize="21600,21600" o:gfxdata="UEsDBAoAAAAAAIdO4kAAAAAAAAAAAAAAAAAEAAAAZHJzL1BLAwQUAAAACACHTuJA7wT5WdkAAAAL&#10;AQAADwAAAGRycy9kb3ducmV2LnhtbE2PwU7DMBBE70j8g7VI3Kid0qRVGqeqkDhxalokjk7sJinx&#10;Ooqduv17lhMcd+ZpdqbY3ezArmbyvUMJyUIAM9g43WMr4XR8f9kA80GhVoNDI+FuPOzKx4dC5dpF&#10;PJhrFVpGIehzJaELYcw5901nrPILNxok7+wmqwKdU8v1pCKF24Evhci4VT3Sh06N5q0zzXc1Wwkx&#10;HD8vYt5X9cem9V8x7A/3c5Ty+SkRW2DB3MIfDL/1qTqU1Kl2M2rPBgmrNEkIJSPNlsCIWGWvtK4m&#10;ZZ2ugZcF/7+h/AFQSwMEFAAAAAgAh07iQIhc82KvAQAAVQMAAA4AAABkcnMvZTJvRG9jLnhtbK1T&#10;y47bMAy8F+g/CLo3TgJssTXiLIpkt5eiDbDdD2Bk2RYgiQKpxs3fl1KCbB+3oj4IkqgZDof05uFH&#10;8OpkiR3GTq8WS61sNNi7OHb65dvTu3utOEPswWO0nT5b1g/bt282c2rtGif0vSUlJJHbOXV6yjm1&#10;TcNmsgF4gclGCQ5IAbIcaWx6glnYg2/Wy+X7ZkbqE6GxzHK7vwT1tvIPgzX56zCwzcp3WrTlulJd&#10;j2VtthtoR4I0OXOVAf+gIoCLkvRGtYcM6ju5v6iCM4SMQ14YDA0OgzO21iDVrJZ/VPM8QbK1FjGH&#10;080m/n+05svpQMr10ru1VhGC9Og5E7hxyuojEc5qhzGKj0hKnohfc+JWYLt4oOuJ04FK8Yk4f7IY&#10;VNl0mq88N4JVtQhOnzkLsnkFFHDEJ+d97YePahZBH5Z30jIDMhaDhyzbkEQox1Er8KPMm8lUKRm9&#10;6wu8EDGNx50ndYLS8/oV2ZLut2dF4x54uryrocs0BJdlJL0Lnb6/oaHN4Pxj7FU+J/EIijVXWh+F&#10;vbhy8aHsjtifqz31XnpX81/nrAzHr+eKfv0bt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7wT5&#10;WdkAAAALAQAADwAAAAAAAAABACAAAAAiAAAAZHJzL2Rvd25yZXYueG1sUEsBAhQAFAAAAAgAh07i&#10;QIhc82KvAQAAVQMAAA4AAAAAAAAAAQAgAAAAKAEAAGRycy9lMm9Eb2MueG1sUEsFBgAAAAAGAAYA&#10;WQEAAEkFA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1401445</wp:posOffset>
                </wp:positionH>
                <wp:positionV relativeFrom="paragraph">
                  <wp:posOffset>316865</wp:posOffset>
                </wp:positionV>
                <wp:extent cx="361315" cy="209550"/>
                <wp:effectExtent l="0" t="0" r="635" b="0"/>
                <wp:wrapNone/>
                <wp:docPr id="11" name="Text Box 11"/>
                <wp:cNvGraphicFramePr/>
                <a:graphic xmlns:a="http://schemas.openxmlformats.org/drawingml/2006/main">
                  <a:graphicData uri="http://schemas.microsoft.com/office/word/2010/wordprocessingShape">
                    <wps:wsp>
                      <wps:cNvSpPr txBox="1"/>
                      <wps:spPr>
                        <a:xfrm>
                          <a:off x="0" y="0"/>
                          <a:ext cx="361315"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35pt;margin-top:24.95pt;height:16.5pt;width:28.45pt;z-index:251672576;mso-width-relative:page;mso-height-relative:page;" fillcolor="#FFFFFF [3201]" filled="t" stroked="f" coordsize="21600,21600" o:gfxdata="UEsDBAoAAAAAAIdO4kAAAAAAAAAAAAAAAAAEAAAAZHJzL1BLAwQUAAAACACHTuJAKVcgjtQAAAAL&#10;AQAADwAAAGRycy9kb3ducmV2LnhtbE2PS0/EMAyE70j8h8hI3NikS3iVpntA4orEvs7ZxjQVjVMl&#10;2eevx5zAN3tG42+axSmM4oApD5EMVDMFAqmLbqDewHr1fvcMIhdLzo6R0MAZMyza66vG1i4e6RMP&#10;y9ILDqFcWwO+lKmWMnceg82zOCGx9hVTsIXX1EuX7JHDwyjnSj3KYAfiD95O+Oax+17ug4FtHy7b&#10;TTUl78Ko6eNyXq3jYMztTaVeQRQ8lT8z/OIzOrTMtIt7clmMBu71yxNbWeABwQ6tHuYgdnzRugLZ&#10;NvJ/h/YHUEsDBBQAAAAIAIdO4kDFMsGKIgIAAEEEAAAOAAAAZHJzL2Uyb0RvYy54bWytU02P2jAQ&#10;vVfqf7B8L4EsbLuIsKKsqCqtuiuxVc/GcSCS43FtQ0J/fZ8dYOnHqWoOznjmeT7ezMzuu0azg3K+&#10;JlPw0WDImTKSytpsC/71ZfXuA2c+CFMKTUYV/Kg8v5+/fTNr7VTltCNdKsfgxPhpawu+C8FOs8zL&#10;nWqEH5BVBsaKXCMCrm6blU608N7oLB8Ob7OWXGkdSeU9tA+9kc+T/6pSMjxVlVeB6YIjt5BOl85N&#10;PLP5TEy3TthdLU9piH/IohG1QdCLqwcRBNu7+g9XTS0dearCQFKTUVXVUqUaUM1o+Fs1652wKtUC&#10;cry90OT/n1v55fDsWF2idyPOjGjQoxfVBfaROgYV+GmtnwK2tgCGDnpgz3oPZSy7q1wT/yiIwQ6m&#10;jxd2ozcJ5c0kH+cTziRM+fBuMknsZ6+PrfPhk6KGRaHgDs1LnIrDow9IBNAzJMbypOtyVWudLm67&#10;WWrHDgKNXqUv5ognv8C0YW3Bb28QO74yFN/3OG0Aj7X2NUUpdJvuRMCGyiPqd9RPkLdyVSPLR+HD&#10;s3AYGZSMNQhPOCpNCEInibMduR9/00c8OgkrZy1GsOD++144xZn+bNDju9F4HGc2XcaT9zku7tqy&#10;ubaYfbMkFI82IrskRnzQZ7Fy1HzDtixiVJiEkYhd8HAWl6FfDGybVItFAmFKrQiPZm1ldN2TttgH&#10;qurUkkhTz82JPcxpov20U3ERru8J9br58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pVyCO1AAA&#10;AAsBAAAPAAAAAAAAAAEAIAAAACIAAABkcnMvZG93bnJldi54bWxQSwECFAAUAAAACACHTuJAxTLB&#10;iiICAABBBAAADgAAAAAAAAABACAAAAAjAQAAZHJzL2Uyb0RvYy54bWxQSwUGAAAAAAYABgBZAQAA&#10;twUAAAAA&#10;">
                <v:fill on="t" focussize="0,0"/>
                <v:stroke on="f" weight="0.5pt"/>
                <v:imagedata o:title=""/>
                <o:lock v:ext="edit" aspectratio="f"/>
                <v:textbox>
                  <w:txbxContent>
                    <w:p>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1441450</wp:posOffset>
                </wp:positionH>
                <wp:positionV relativeFrom="paragraph">
                  <wp:posOffset>613410</wp:posOffset>
                </wp:positionV>
                <wp:extent cx="205105" cy="75565"/>
                <wp:effectExtent l="3175" t="8890" r="1270" b="29845"/>
                <wp:wrapNone/>
                <wp:docPr id="10" name="Straight Arrow Connector 10"/>
                <wp:cNvGraphicFramePr/>
                <a:graphic xmlns:a="http://schemas.openxmlformats.org/drawingml/2006/main">
                  <a:graphicData uri="http://schemas.microsoft.com/office/word/2010/wordprocessingShape">
                    <wps:wsp>
                      <wps:cNvCnPr/>
                      <wps:spPr>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3.5pt;margin-top:48.3pt;height:5.95pt;width:16.15pt;z-index:251671552;mso-width-relative:page;mso-height-relative:page;" filled="f" stroked="t" coordsize="21600,21600" o:gfxdata="UEsDBAoAAAAAAIdO4kAAAAAAAAAAAAAAAAAEAAAAZHJzL1BLAwQUAAAACACHTuJAetrijtgAAAAK&#10;AQAADwAAAGRycy9kb3ducmV2LnhtbE2PwU7DMBBE70j8g7VI3KjdoIY0xKkqJE6cmoLE0UncJBCv&#10;o3hTt3/PcoLjap9m3hS7ixvF2c5h8KhhvVIgLDa+HbDT8H58fchABDLYmtGj1XC1AXbl7U1h8tZH&#10;PNhzRZ3gEAy50dATTbmUoemtM2HlJ4v8O/nZGeJz7mQ7m8jhbpSJUql0ZkBu6M1kX3rbfFeL0xDp&#10;+PGlln1Vv2Vd+Iy0P1xPUev7u7V6BkH2Qn8w/OqzOpTsVPsF2yBGDUnyxFtIwzZNQTCQbLaPIGom&#10;VbYBWRby/4TyB1BLAwQUAAAACACHTuJAcNcNra4BAABVAwAADgAAAGRycy9lMm9Eb2MueG1srVNN&#10;j9MwEL0j8R8s32nSlUBL1HSFWpYLgkrL/oCp4ySWbI81Yxr67xm7VZePGyIHy/b4vXnzZrJ5+BG8&#10;Ollih7HX61WrlY0GBxenXj9/e3xzrxVniAN4jLbXZ8v6Yfv61WZJnb3DGf1gSQlJ5G5JvZ5zTl3T&#10;sJltAF5hslGCI1KALEeamoFgEfbgm7u2fdcsSEMiNJZZbveXoN5W/nG0Jn8dR7ZZ+V6LtlxXquux&#10;rM12A91EkGZnrjLgH1QEcFGS3qj2kEF9J/cXVXCGkHHMK4OhwXF0xtYapJp1+0c1TzMkW2sRczjd&#10;bOL/R2u+nA6k3CC9E3siBOnRUyZw05zVByJc1A5jFB+RlDwRv5bEncB28UDXE6cDleITcf5kMaiy&#10;6TVfeW4E62oRnD5zFmTzAijgiI/O+9oPH9Uigt63b0WTARmL0UOWbUgilOOkFfhJ5s1kqpSM3g0F&#10;XoiYpuPOkzpB6Xn9imxJ99uzonEPPF/e1dBlGoLLMpLehV7f39DQZXD+YxxUPifxCIo1V1ofhb24&#10;cvGh7I44nKs99V56V/Nf56wMx6/nin75G7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ra4o7Y&#10;AAAACgEAAA8AAAAAAAAAAQAgAAAAIgAAAGRycy9kb3ducmV2LnhtbFBLAQIUABQAAAAIAIdO4kBw&#10;1w2trgEAAFUDAAAOAAAAAAAAAAEAIAAAACcBAABkcnMvZTJvRG9jLnhtbFBLBQYAAAAABgAGAFkB&#10;AABHBQ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2859405</wp:posOffset>
                </wp:positionH>
                <wp:positionV relativeFrom="paragraph">
                  <wp:posOffset>97790</wp:posOffset>
                </wp:positionV>
                <wp:extent cx="75565" cy="123825"/>
                <wp:effectExtent l="21590" t="5080" r="17145" b="4445"/>
                <wp:wrapNone/>
                <wp:docPr id="6" name="Straight Arrow Connector 6"/>
                <wp:cNvGraphicFramePr/>
                <a:graphic xmlns:a="http://schemas.openxmlformats.org/drawingml/2006/main">
                  <a:graphicData uri="http://schemas.microsoft.com/office/word/2010/wordprocessingShape">
                    <wps:wsp>
                      <wps:cNvCnPr/>
                      <wps:spPr>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15pt;margin-top:7.7pt;height:9.75pt;width:5.95pt;z-index:251663360;mso-width-relative:page;mso-height-relative:page;" filled="f" stroked="t" coordsize="21600,21600" o:gfxdata="UEsDBAoAAAAAAIdO4kAAAAAAAAAAAAAAAAAEAAAAZHJzL1BLAwQUAAAACACHTuJA+aaE1tcAAAAJ&#10;AQAADwAAAGRycy9kb3ducmV2LnhtbE2PwU7DMBBE70j8g7VI3KjdNK1KiFNVSJw4NS0SRyfZJoF4&#10;HcVO3f49ywmOq3maeZvvrnYQF5x870jDcqFAINWu6anVcDq+PW1B+GCoMYMj1HBDD7vi/i43WeMi&#10;HfBShlZwCfnMaOhCGDMpfd2hNX7hRiTOzm6yJvA5tbKZTORyO8hEqY20pide6MyIrx3W3+VsNcRw&#10;/PhS876s3ret/4xhf7ido9aPD0v1AiLgNfzB8KvP6lCwU+VmarwYNKRrtWKUg3UKgoF0kyQgKg2r&#10;9Blkkcv/HxQ/UEsDBBQAAAAIAIdO4kB1YyfKrgEAAFMDAAAOAAAAZHJzL2Uyb0RvYy54bWytU8uO&#10;2zAMvBfoPwi6N04WaLA14iwWyW4vRRtg2w9gZNkWIIkCqcbN35dSgmwft6I+CJKoGZLD8ebhR/Dq&#10;ZIkdxk6vFkutbDTYuzh2+tvX53f3WnGG2IPHaDt9tqwftm/fbObU2juc0PeWlJBEbufU6Snn1DYN&#10;m8kG4AUmGyU4IAXIcqSx6QlmYQ++uVsu182M1CdCY5nldn8J6m3lHwZr8pdhYJuV77TUlutKdT2W&#10;tdluoB0J0uTMtQz4hyoCuChJb1R7yKC+k/uLKjhDyDjkhcHQ4DA4Y2sP0s1q+Uc3LxMkW3sRcTjd&#10;ZOL/R2s+nw6kXN/ptVYRgozoJRO4ccrqkQhntcMYRUYktS5qzYlbAe3iga4nTgcqrSfi/NFiUGXT&#10;ab7S3PCrKhCcPnEWZPMKKOCIz877Og0f1SxW+rB8LwMzIKYYPGTZhiRlchy1Aj+K20ymSsnoXV/g&#10;hYhpPO48qROUidevlC3pfntWatwDT5d3NXTxQnBZDOld6PT9DQ1tBuefYq/yOYlEUJS50voo7EWV&#10;iw5ld8T+XOWp9zK5mv/qsmKNX88V/fovbH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aE1tcA&#10;AAAJAQAADwAAAAAAAAABACAAAAAiAAAAZHJzL2Rvd25yZXYueG1sUEsBAhQAFAAAAAgAh07iQHVj&#10;J8quAQAAUwMAAA4AAAAAAAAAAQAgAAAAJgEAAGRycy9lMm9Eb2MueG1sUEsFBgAAAAAGAAYAWQEA&#10;AEYFA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1925320</wp:posOffset>
                </wp:positionH>
                <wp:positionV relativeFrom="paragraph">
                  <wp:posOffset>295275</wp:posOffset>
                </wp:positionV>
                <wp:extent cx="1352550" cy="617220"/>
                <wp:effectExtent l="6350" t="6350" r="12700" b="24130"/>
                <wp:wrapNone/>
                <wp:docPr id="4" name="Rectangles 4"/>
                <wp:cNvGraphicFramePr/>
                <a:graphic xmlns:a="http://schemas.openxmlformats.org/drawingml/2006/main">
                  <a:graphicData uri="http://schemas.microsoft.com/office/word/2010/wordprocessingShape">
                    <wps:wsp>
                      <wps:cNvSpPr/>
                      <wps:spPr>
                        <a:xfrm>
                          <a:off x="0" y="0"/>
                          <a:ext cx="135255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Server menerima kunci kemudian mencocokkan</w:t>
                            </w:r>
                          </w:p>
                          <w:p>
                            <w:pPr>
                              <w:jc w:val="center"/>
                              <w:rPr>
                                <w:rFonts w:hint="default"/>
                                <w:sz w:val="16"/>
                                <w:szCs w:val="16"/>
                                <w:lang w:val="en-US"/>
                              </w:rPr>
                            </w:pPr>
                            <w:r>
                              <w:rPr>
                                <w:rFonts w:hint="default"/>
                                <w:sz w:val="16"/>
                                <w:szCs w:val="16"/>
                                <w:lang w:val="en-US"/>
                              </w:rPr>
                              <w:t>Dengan kunci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pt;margin-top:23.25pt;height:48.6pt;width:106.5pt;z-index:251662336;v-text-anchor:middle;mso-width-relative:page;mso-height-relative:page;" fillcolor="#FFFFFF [3201]" filled="t" stroked="t" coordsize="21600,21600" o:gfxdata="UEsDBAoAAAAAAIdO4kAAAAAAAAAAAAAAAAAEAAAAZHJzL1BLAwQUAAAACACHTuJA5uaqqtgAAAAL&#10;AQAADwAAAGRycy9kb3ducmV2LnhtbE2PPU/DMBCGdyT+g3VIbNSuiQikcTog2FgSOsDmxtckwh9R&#10;7DYJv55jgu1O76P3niv3i7PsglMcglew3Qhg6NtgBt8pOLy/3j0Ci0l7o23wqGDFCPvq+qrUhQmz&#10;r/HSpI5RiY+FVtCnNBacx7ZHp+MmjOgpO4XJ6UTr1HEz6ZnKneVSiAfu9ODpQq9HfO6x/WrOToFu&#10;ls91XT/mmddWDC/f9di81Urd3mzFDljCJf3B8KtP6lCR0zGcvYnMKsjupSSUApHnwIjIZUbDUYEU&#10;2RPwquT/f6h+AFBLAwQUAAAACACHTuJAMOA7TFICAAC1BAAADgAAAGRycy9lMm9Eb2MueG1srVRL&#10;b9swDL4P2H8QdF+dZGnTBXWKoEWGAcVatBt2ZmTJFqDXKCVO9+tHyW6bbj0N80EhRYqPjx9zcXmw&#10;hu0lRu1dzacnE86kE77Rrq3592+bD+ecxQSuAeOdrPmjjPxy9f7dRR+WcuY7bxqJjIK4uOxDzbuU&#10;wrKqouikhXjig3RkVB4tJFKxrRqEnqJbU80mk7Oq99gE9ELGSLfXg5GvSnylpEi3SkWZmKk51ZbK&#10;ieXc5rNaXcCyRQidFmMZ8A9VWNCOkj6HuoYEbIf6r1BWC/TRq3QivK28UlrI0gN1M5380c1DB0GW&#10;XgicGJ5hiv8vrPi6v0Omm5rPOXNgaUT3BBq41sjI5hmfPsQluT2EOxy1SGJu9qDQ5l9qgx0Kpo/P&#10;mMpDYoIup+eni4+LU84E2c6mi9msgF69vA4Y02fpLctCzZHSFyhhfxMTZSTXJ5ecLHqjm402pijY&#10;bq8Msj3QfDflyyXTk1duxrGeSpktJsQBAcQzZSCRaAN1Hl3LGZiWCCwSltyvXsfjJJPyvZUkF3kN&#10;sRuKKRGyGyytTsRxo23Nz49fG0eVZnQHPLOUDtvDCPLWN480GvQDZ2MQG00ZbiCmO0AiKbVCi5du&#10;6VDGU39+lDjrPP566z77E3fIyllPpKfef+4AJWfmiyNWfZrO53lLijI/XdCsGB5btscWt7NXnnCf&#10;0ooHUcTsn8yTqNDbH7Sf65yVTOAE5R5QHpWrNCwjbbiQ63Vxo80IkG7cQxA5eIbQ+fUueaULHzJQ&#10;AzojfrQbZebjHuflO9aL18u/zeo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uaqqtgAAAALAQAA&#10;DwAAAAAAAAABACAAAAAiAAAAZHJzL2Rvd25yZXYueG1sUEsBAhQAFAAAAAgAh07iQDDgO0xSAgAA&#10;tQQAAA4AAAAAAAAAAQAgAAAAJwEAAGRycy9lMm9Eb2MueG1sUEsFBgAAAAAGAAYAWQEAAOsFAAAA&#10;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Server menerima kunci kemudian mencocokkan</w:t>
                      </w:r>
                    </w:p>
                    <w:p>
                      <w:pPr>
                        <w:jc w:val="center"/>
                        <w:rPr>
                          <w:rFonts w:hint="default"/>
                          <w:sz w:val="16"/>
                          <w:szCs w:val="16"/>
                          <w:lang w:val="en-US"/>
                        </w:rPr>
                      </w:pPr>
                      <w:r>
                        <w:rPr>
                          <w:rFonts w:hint="default"/>
                          <w:sz w:val="16"/>
                          <w:szCs w:val="16"/>
                          <w:lang w:val="en-US"/>
                        </w:rPr>
                        <w:t>Dengan kunci server</w:t>
                      </w:r>
                    </w:p>
                  </w:txbxContent>
                </v:textbox>
              </v:rect>
            </w:pict>
          </mc:Fallback>
        </mc:AlternateContent>
      </w:r>
      <w:r>
        <w:rPr>
          <w:sz w:val="24"/>
        </w:rPr>
        <mc:AlternateContent>
          <mc:Choice Requires="wps">
            <w:drawing>
              <wp:anchor distT="0" distB="0" distL="114300" distR="114300" simplePos="0" relativeHeight="254954496" behindDoc="0" locked="0" layoutInCell="1" allowOverlap="1">
                <wp:simplePos x="0" y="0"/>
                <wp:positionH relativeFrom="column">
                  <wp:posOffset>1442085</wp:posOffset>
                </wp:positionH>
                <wp:positionV relativeFrom="paragraph">
                  <wp:posOffset>7005955</wp:posOffset>
                </wp:positionV>
                <wp:extent cx="409575" cy="20955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409575"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55pt;margin-top:551.65pt;height:16.5pt;width:32.25pt;z-index:254954496;mso-width-relative:page;mso-height-relative:page;" fillcolor="#FFFFFF [3201]" filled="t" stroked="f" coordsize="21600,21600" o:gfxdata="UEsDBAoAAAAAAIdO4kAAAAAAAAAAAAAAAAAEAAAAZHJzL1BLAwQUAAAACACHTuJAc14M4dcAAAAN&#10;AQAADwAAAGRycy9kb3ducmV2LnhtbE2Py07DMBBF90j8gzVI7KjtJkSQxukCiS0Sfa3d2E0i7HFk&#10;u8+vZ7qC5cw9unOmWV68Yycb0xhQgZwJYBa7YEbsFWzWny9vwFLWaLQLaBVcbYJl+/jQ6NqEM37b&#10;0yr3jEow1VrBkPNUc566wXqdZmGySNkhRK8zjbHnJuozlXvH50JU3OsR6cKgJ/sx2O5ndfQKdr2/&#10;7bZyioPxrsSv23W9CaNSz09SLIBle8l/MNz1SR1actqHI5rEnILitZKEUiDFewGMkFLKCtj+virn&#10;BfC24f+/aH8BUEsDBBQAAAAIAIdO4kBwUen/IwIAAEEEAAAOAAAAZHJzL2Uyb0RvYy54bWytU9uO&#10;2jAQfa/Uf7D8XsJ120WEFWVFVQl1V2KrPhvHgUiOx7UNCf36HjvA0stT1Tw445njuZyZmT20tWZH&#10;5XxFJueDXp8zZSQVldnl/OvL6t0HznwQphCajMr5SXn+MH/7ZtbYqRrSnnShHIMT46eNzfk+BDvN&#10;Mi/3qha+R1YZGEtytQi4ul1WONHAe62zYb9/lzXkCutIKu+hfeyMfJ78l6WS4aksvQpM5xy5hXS6&#10;dG7jmc1nYrpzwu4reU5D/EMWtagMgl5dPYog2MFVf7iqK+nIUxl6kuqMyrKSKtWAagb936rZ7IVV&#10;qRaQ4+2VJv//3Movx2fHqiLnI3TKiBo9elFtYB+pZVCBn8b6KWAbC2BooUefL3oPZSy7LV0d/yiI&#10;wQ6mT1d2ozcJ5WgyHA8nnEmYhv37ySSxn70+ts6HT4pqFoWcOzQvcSqOax+QCKAXSIzlSVfFqtI6&#10;Xdxuu9SOHQUavUpfzBFPfoFpw5qc340QO74yFN93OG0Aj7V2NUUptNv2TMCWihPqd9RNkLdyVSHL&#10;tfDhWTiMDErGGoQnHKUmBKGzxNme3I+/6SMenYSVswYjmHP//SCc4kx/Nujx/WA8jjObLuPJ+yEu&#10;7tayvbWYQ70kFD/AwlmZxIgP+iKWjupv2JZFjAqTMBKxcx4u4jJ0i4Ftk2qxSCBMqRVhbTZWRtcd&#10;aYtDoLJKLYk0ddyc2cOcJtrPOxUX4faeUK+bP/8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14M&#10;4dcAAAANAQAADwAAAAAAAAABACAAAAAiAAAAZHJzL2Rvd25yZXYueG1sUEsBAhQAFAAAAAgAh07i&#10;QHBR6f8jAgAAQQQAAA4AAAAAAAAAAQAgAAAAJgEAAGRycy9lMm9Eb2MueG1sUEsFBgAAAAAGAAYA&#10;WQEAALsFAAAAAA==&#10;">
                <v:fill on="t" focussize="0,0"/>
                <v:stroke on="f" weight="0.5pt"/>
                <v:imagedata o:title=""/>
                <o:lock v:ext="edit" aspectratio="f"/>
                <v:textbox>
                  <w:txbxContent>
                    <w:p>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4953472" behindDoc="0" locked="0" layoutInCell="1" allowOverlap="1">
                <wp:simplePos x="0" y="0"/>
                <wp:positionH relativeFrom="column">
                  <wp:posOffset>1482090</wp:posOffset>
                </wp:positionH>
                <wp:positionV relativeFrom="paragraph">
                  <wp:posOffset>7302500</wp:posOffset>
                </wp:positionV>
                <wp:extent cx="205105" cy="75565"/>
                <wp:effectExtent l="3175" t="8890" r="1270" b="29845"/>
                <wp:wrapNone/>
                <wp:docPr id="39" name="Straight Arrow Connector 39"/>
                <wp:cNvGraphicFramePr/>
                <a:graphic xmlns:a="http://schemas.openxmlformats.org/drawingml/2006/main">
                  <a:graphicData uri="http://schemas.microsoft.com/office/word/2010/wordprocessingShape">
                    <wps:wsp>
                      <wps:cNvCnPr/>
                      <wps:spPr>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6.7pt;margin-top:575pt;height:5.95pt;width:16.15pt;z-index:254953472;mso-width-relative:page;mso-height-relative:page;" filled="f" stroked="t" coordsize="21600,21600" o:gfxdata="UEsDBAoAAAAAAIdO4kAAAAAAAAAAAAAAAAAEAAAAZHJzL1BLAwQUAAAACACHTuJAfAJ/UtoAAAAN&#10;AQAADwAAAGRycy9kb3ducmV2LnhtbE2PwU7DMBBE70j8g7VI3KidlKZtiFNVSJw4NQWJoxNvk0Bs&#10;R7FTt3/P9gTHnXmanSl2FzOwM06+d1ZCshDA0DZO97aV8HF8e9oA80FZrQZnUcIVPezK+7tC5dpF&#10;e8BzFVpGIdbnSkIXwphz7psOjfILN6Il7+QmowKdU8v1pCKFm4GnQmTcqN7Sh06N+Nph81PNRkIM&#10;x89vMe+r+n3T+q8Y9ofrKUr5+JCIF2ABL+EPhlt9qg4ldardbLVng4R0uXwmlIxkJWgVIWm2WgOr&#10;b1KWbIGXBf+/ovwFUEsDBBQAAAAIAIdO4kBLNUPwsAEAAFUDAAAOAAAAZHJzL2Uyb0RvYy54bWyt&#10;U01v2zAMvQ/YfxB0X5y02NAacYoiWXcZtgDtfgAjy7YASRRILV7+/SglSPdxG+aDIIl6j+Tj8/rh&#10;R/DqaIkdxk6vFkutbDTYuzh2+tvL07s7rThD7MFjtJ0+WdYPm7dv1nNq7Q1O6HtLSkgit3Pq9JRz&#10;apuGzWQD8AKTjRIckAJkOdLY9ASzsAff3CyXH5oZqU+ExjLL7e4c1JvKPwzW5K/DwDYr32mpLdeV&#10;6nooa7NZQzsSpMmZSxnwD1UEcFGSXql2kEF9J/cXVXCGkHHIC4OhwWFwxtYepJvV8o9unidItvYi&#10;4nC6ysT/j9Z8Oe5Jub7Tt/daRQgyo+dM4MYpq0cinNUWYxQdkZQ8Eb3mxK3AtnFPlxOnPZXmE3H+&#10;ZDGosuk0X3iuBKsqERw/cxZk8woo4IhPzvs6Dx/VLGa6X76XkRkQWwwesmxDkkI5jlqBH8VvJlOl&#10;ZPSuL/BCxDQetp7UEcrM61fKlnS/PSs17oCn87saOrshuCyW9C50+u6KhjaD8x9jr/IpiUZQpLnQ&#10;+ijsRZWzDmV3wP5U5an3Mrua/+KzYo5fzxX9+jds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8&#10;An9S2gAAAA0BAAAPAAAAAAAAAAEAIAAAACIAAABkcnMvZG93bnJldi54bWxQSwECFAAUAAAACACH&#10;TuJASzVD8LABAABVAwAADgAAAAAAAAABACAAAAApAQAAZHJzL2Uyb0RvYy54bWxQSwUGAAAAAAYA&#10;BgBZAQAASwU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4033920" behindDoc="0" locked="0" layoutInCell="1" allowOverlap="1">
                <wp:simplePos x="0" y="0"/>
                <wp:positionH relativeFrom="column">
                  <wp:posOffset>1955800</wp:posOffset>
                </wp:positionH>
                <wp:positionV relativeFrom="paragraph">
                  <wp:posOffset>6981190</wp:posOffset>
                </wp:positionV>
                <wp:extent cx="1352550" cy="653415"/>
                <wp:effectExtent l="6350" t="6350" r="12700" b="6985"/>
                <wp:wrapNone/>
                <wp:docPr id="26" name="Rectangles 26"/>
                <wp:cNvGraphicFramePr/>
                <a:graphic xmlns:a="http://schemas.openxmlformats.org/drawingml/2006/main">
                  <a:graphicData uri="http://schemas.microsoft.com/office/word/2010/wordprocessingShape">
                    <wps:wsp>
                      <wps:cNvSpPr/>
                      <wps:spPr>
                        <a:xfrm>
                          <a:off x="0" y="0"/>
                          <a:ext cx="1352550" cy="6534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 xml:space="preserve">Hasil dekripsi kemudian dicocokkan dengan Plainteks </w:t>
                            </w:r>
                          </w:p>
                          <w:p>
                            <w:pPr>
                              <w:jc w:val="center"/>
                              <w:rPr>
                                <w:rFonts w:hint="default"/>
                                <w:sz w:val="16"/>
                                <w:szCs w:val="16"/>
                                <w:lang w:val="en-US"/>
                              </w:rPr>
                            </w:pPr>
                            <w:r>
                              <w:rPr>
                                <w:rFonts w:hint="default"/>
                                <w:sz w:val="16"/>
                                <w:szCs w:val="16"/>
                                <w:lang w:val="en-US"/>
                              </w:rPr>
                              <w:t>Yang sebelumnya disimpan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pt;margin-top:549.7pt;height:51.45pt;width:106.5pt;z-index:254033920;v-text-anchor:middle;mso-width-relative:page;mso-height-relative:page;" fillcolor="#FFFFFF [3201]" filled="t" stroked="t" coordsize="21600,21600" o:gfxdata="UEsDBAoAAAAAAIdO4kAAAAAAAAAAAAAAAAAEAAAAZHJzL1BLAwQUAAAACACHTuJA+rzKrdoAAAAN&#10;AQAADwAAAGRycy9kb3ducmV2LnhtbE2PMVOEMBCFe2f8D5l1xs5L4DxOkXCFo50NaKHdHonASDYM&#10;yR3gr3ettNz33rz9XnFY3CDOdgq9Jw3JRoGw1HjTU6vh7fX55g5EiEgGB09Ww2oDHMrLiwJz42eq&#10;7LmOreASCjlq6GIccylD01mHYeNHS+x9+slh5HNqpZlw5nI3yFSpTDrsiT90ONrHzjZf9clpwHr5&#10;WNf1fZ5lNaj+6bsa65dK6+urRD2AiHaJf2H4xWd0KJnp6E9kghg03G73vCWykWQqA8GRfXq/A3Fk&#10;Kc22O5BlIf+vKH8AUEsDBBQAAAAIAIdO4kD+3whuUQIAALcEAAAOAAAAZHJzL2Uyb0RvYy54bWyt&#10;VEtvGjEQvlfqf7B8LwuER4qyRCiIqhJqUGnV8+C1dy35Vduw0F/fsXeTkDanqj54ZzzjeXz+Zu/u&#10;z1qRE/dBWlPS0WBICTfMVtLUJf3+bfPhlpIQwVSgrOElvfBA75fv3921bsHHtrGq4p5gEBMWrStp&#10;E6NbFEVgDdcQBtZxg0ZhvYaIqq+LykOL0bUqxsPhrGitr5y3jIeAp+vOSJc5vhCcxUchAo9ElRRr&#10;i3n3eT+kvVjewaL24BrJ+jLgH6rQIA0mfQ61hgjk6OVfobRk3gYr4oBZXVghJOO5B+xmNPyjm30D&#10;judeEJzgnmEK/y8s+3LaeSKrko5nlBjQ+EZfETUwteKB4CEi1LqwQMe92/leCyimds/C6/TFRsg5&#10;o3p5RpWfI2F4OLqdzm/mU0oY2mbTm8lomoIWL7edD/ETt5okoaQe82cw4bQNsXN9cknJglWy2kil&#10;suLrw4Py5AT4wpu8+uiv3JQhLZYyng+RBQyQaUJBRFE77D2YmhJQNVKYRZ9zv7odrpMM83orSSpy&#10;DaHpiskRkhsstIzIciV1SW+vbyuDOCR0OzyTFM+Hcw/ywVYXfBxvO9YGxzYSM2whxB14pCm2gqMX&#10;H3ETymJ/tpcoaaz/9dZ58kf2oJWSFmmPvf88gueUqM8GefVxNJmkOcnKZDofo+KvLYdriznqB4u4&#10;j3DIHcti8o/qSRTe6h84oauUFU1gGObuUO6Vh9iNI84446tVdsPZcBC3Zu9YCp4gNHZ1jFbIzIcE&#10;VIdOjx9OR2ZUP8lp/K717PXyv1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q8yq3aAAAADQEA&#10;AA8AAAAAAAAAAQAgAAAAIgAAAGRycy9kb3ducmV2LnhtbFBLAQIUABQAAAAIAIdO4kD+3whuUQIA&#10;ALcEAAAOAAAAAAAAAAEAIAAAACkBAABkcnMvZTJvRG9jLnhtbFBLBQYAAAAABgAGAFkBAADsBQAA&#10;A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 xml:space="preserve">Hasil dekripsi kemudian dicocokkan dengan Plainteks </w:t>
                      </w:r>
                    </w:p>
                    <w:p>
                      <w:pPr>
                        <w:jc w:val="center"/>
                        <w:rPr>
                          <w:rFonts w:hint="default"/>
                          <w:sz w:val="16"/>
                          <w:szCs w:val="16"/>
                          <w:lang w:val="en-US"/>
                        </w:rPr>
                      </w:pPr>
                      <w:r>
                        <w:rPr>
                          <w:rFonts w:hint="default"/>
                          <w:sz w:val="16"/>
                          <w:szCs w:val="16"/>
                          <w:lang w:val="en-US"/>
                        </w:rPr>
                        <w:t>Yang sebelumnya disimpan</w:t>
                      </w:r>
                    </w:p>
                  </w:txbxContent>
                </v:textbox>
              </v:rect>
            </w:pict>
          </mc:Fallback>
        </mc:AlternateContent>
      </w:r>
      <w:r>
        <w:rPr>
          <w:sz w:val="24"/>
        </w:rPr>
        <mc:AlternateContent>
          <mc:Choice Requires="wps">
            <w:drawing>
              <wp:anchor distT="0" distB="0" distL="114300" distR="114300" simplePos="0" relativeHeight="254282752" behindDoc="0" locked="0" layoutInCell="1" allowOverlap="1">
                <wp:simplePos x="0" y="0"/>
                <wp:positionH relativeFrom="column">
                  <wp:posOffset>2852420</wp:posOffset>
                </wp:positionH>
                <wp:positionV relativeFrom="paragraph">
                  <wp:posOffset>6778625</wp:posOffset>
                </wp:positionV>
                <wp:extent cx="75565" cy="123825"/>
                <wp:effectExtent l="21590" t="5080" r="17145" b="4445"/>
                <wp:wrapNone/>
                <wp:docPr id="25" name="Straight Arrow Connector 25"/>
                <wp:cNvGraphicFramePr/>
                <a:graphic xmlns:a="http://schemas.openxmlformats.org/drawingml/2006/main">
                  <a:graphicData uri="http://schemas.microsoft.com/office/word/2010/wordprocessingShape">
                    <wps:wsp>
                      <wps:cNvCnPr/>
                      <wps:spPr>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6pt;margin-top:533.75pt;height:9.75pt;width:5.95pt;z-index:254282752;mso-width-relative:page;mso-height-relative:page;" filled="f" stroked="t" coordsize="21600,21600" o:gfxdata="UEsDBAoAAAAAAIdO4kAAAAAAAAAAAAAAAAAEAAAAZHJzL1BLAwQUAAAACACHTuJAUQjq0dkAAAAN&#10;AQAADwAAAGRycy9kb3ducmV2LnhtbE2PwU7DMAyG70i8Q2QkbizpVLpSmk4TEidO64bEMW28ttAk&#10;VZMu29vjneBo/59+fy63FzOyM85+cFZCshLA0LZOD7aTcDy8P+XAfFBWq9FZlHBFD9vq/q5UhXbR&#10;7vFch45RifWFktCHMBWc+7ZHo/zKTWgpO7nZqEDj3HE9q0jlZuRrITJu1GDpQq8mfOux/akXIyGG&#10;w+e3WHZ185F3/iuG3f56ilI+PiTiFVjAS/iD4aZP6lCRU+MWqz0bJaTpy5pQCkS2eQZGSJolCbDm&#10;tso3AnhV8v9fVL9QSwMEFAAAAAgAh07iQOpGu4mvAQAAVQMAAA4AAABkcnMvZTJvRG9jLnhtbK1T&#10;y47bMAy8F+g/CLo3TgJssTXiLBbJbi9FG2DbD2Bk2RYgiQKpxs3fl1KCbB+3oj4IkqgZksPx5uFH&#10;8OpkiR3GTq8WS61sNNi7OHb629fnd/dacYbYg8doO322rB+2b99s5tTaNU7oe0tKSCK3c+r0lHNq&#10;m4bNZAPwApONEhyQAmQ50tj0BLOwB9+sl8v3zYzUJ0JjmeV2fwnqbeUfBmvyl2Fgm5XvtNSW60p1&#10;PZa12W6gHQnS5My1DPiHKgK4KElvVHvIoL6T+4sqOEPIOOSFwdDgMDhjaw/SzWr5RzcvEyRbexFx&#10;ON1k4v9Haz6fDqRc3+n1nVYRgszoJRO4ccrqkQhntcMYRUckJU9ErzlxK7BdPND1xOlApflEnD9a&#10;DKpsOs1XnhvBqkoEp0+cBdm8Ago44rPzvs7DRzWLmT4s72RkBsQWg4cs25CkUI6jVuBH8ZvJVCkZ&#10;vesLvBAxjcedJ3WCMvP6lbIl3W/PSo174OnyroYubgguiyW9C52+v6GhzeD8U+xVPifRCIo0V1of&#10;hb2octGh7I7Yn6s89V5mV/NffVbM8eu5ol//hu1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UQjq&#10;0dkAAAANAQAADwAAAAAAAAABACAAAAAiAAAAZHJzL2Rvd25yZXYueG1sUEsBAhQAFAAAAAgAh07i&#10;QOpGu4mvAQAAVQMAAA4AAAAAAAAAAQAgAAAAKAEAAGRycy9lMm9Eb2MueG1sUEsFBgAAAAAGAAYA&#10;WQEAAEkFA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377536" behindDoc="0" locked="0" layoutInCell="1" allowOverlap="1">
                <wp:simplePos x="0" y="0"/>
                <wp:positionH relativeFrom="column">
                  <wp:posOffset>1943735</wp:posOffset>
                </wp:positionH>
                <wp:positionV relativeFrom="paragraph">
                  <wp:posOffset>5774690</wp:posOffset>
                </wp:positionV>
                <wp:extent cx="1352550" cy="915035"/>
                <wp:effectExtent l="6350" t="6350" r="12700" b="12065"/>
                <wp:wrapNone/>
                <wp:docPr id="24" name="Rectangles 24"/>
                <wp:cNvGraphicFramePr/>
                <a:graphic xmlns:a="http://schemas.openxmlformats.org/drawingml/2006/main">
                  <a:graphicData uri="http://schemas.microsoft.com/office/word/2010/wordprocessingShape">
                    <wps:wsp>
                      <wps:cNvSpPr/>
                      <wps:spPr>
                        <a:xfrm>
                          <a:off x="0" y="0"/>
                          <a:ext cx="1352550" cy="9150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Server menerima token dan mulai mendekripsikan menggunakan algoritma yang sama digunakan pada enkripsi yaitu RC6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3.05pt;margin-top:454.7pt;height:72.05pt;width:106.5pt;z-index:253377536;v-text-anchor:middle;mso-width-relative:page;mso-height-relative:page;" fillcolor="#FFFFFF [3201]" filled="t" stroked="t" coordsize="21600,21600" o:gfxdata="UEsDBAoAAAAAAIdO4kAAAAAAAAAAAAAAAAAEAAAAZHJzL1BLAwQUAAAACACHTuJAN4kmBdkAAAAM&#10;AQAADwAAAGRycy9kb3ducmV2LnhtbE2PPU/DMBCGdyT+g3VIbNR2KQ0NcTog2FiSMsB2jd0kwh9R&#10;7DYJv55jgu1O9+i95y32s7PsYsbYB69ArgQw45uge98qeD+83j0Ciwm9Rhu8UbCYCPvy+qrAXIfJ&#10;V+ZSp5ZRiI85KuhSGnLOY9MZh3EVBuPpdgqjw0Tr2HI94kThzvK1EFvusPf0ocPBPHem+arPTgHW&#10;8+eyLB/TxCsr+pfvaqjfKqVub6R4ApbMnP5g+NUndSjJ6RjOXkdmFWzuHyShCnaZ2AIjIltnNBwJ&#10;lXKTAS8L/r9E+QNQSwMEFAAAAAgAh07iQNHrxH9RAgAAtwQAAA4AAABkcnMvZTJvRG9jLnhtbK1U&#10;S2/bMAy+D9h/EHRf7KTJ0gZ1iqBBhgHBGiwbdmZkyRag1yQlTvfrR8lum249DdNBJkWKj08ffXt3&#10;1oqcuA/SmoqORyUl3DBbS9NU9Pu3zYdrSkIEU4Oyhlf0kQd6t3z/7rZzCz6xrVU19wSDmLDoXEXb&#10;GN2iKAJruYYwso4bNArrNURUfVPUHjqMrlUxKcuPRWd97bxlPAQ8XfdGuszxheAsPggReCSqolhb&#10;zLvP+yHtxfIWFo0H10o2lAH/UIUGaTDpc6g1RCBHL/8KpSXzNlgRR8zqwgohGc89YDfj8o9u9i04&#10;nntBcIJ7hin8v7Dsy2nniawrOplSYkDjG31F1MA0igeCh4hQ58ICHfdu5wctoJjaPQuv0xcbIeeM&#10;6uMzqvwcCcPD8fVsfjWfUcLQdjOelVezFLR4ue18iJ+41SQJFfWYP4MJp22IveuTS0oWrJL1RiqV&#10;Fd8c7pUnJ8AX3uQ1RH/lpgzpsJTJvEQWMECmCQURRe2w92AaSkA1SGEWfc796na4TFLm9VaSVOQa&#10;QtsXkyMkN1hoGZHlSuqKXl/eVgZxSOj2eCYpng/nAeSDrR/xcbztWRsc20jMsIUQd+CRptgKjl58&#10;wE0oi/3ZQaKktf7XW+fJH9mDVko6pD32/vMInlOiPhvk1c14Ok1zkpXpbD5BxV9aDpcWc9T3FnEf&#10;45A7lsXkH9WTKLzVP3BCVykrmsAwzN2jPCj3sR9HnHHGV6vshrPhIG7N3rEUPEFo7OoYrZCZDwmo&#10;Hp0BP5yOzKhhktP4XerZ6+V/s/w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4kmBdkAAAAMAQAA&#10;DwAAAAAAAAABACAAAAAiAAAAZHJzL2Rvd25yZXYueG1sUEsBAhQAFAAAAAgAh07iQNHrxH9RAgAA&#10;twQAAA4AAAAAAAAAAQAgAAAAKAEAAGRycy9lMm9Eb2MueG1sUEsFBgAAAAAGAAYAWQEAAOsFAAAA&#10;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Server menerima token dan mulai mendekripsikan menggunakan algoritma yang sama digunakan pada enkripsi yaitu RC6</w:t>
                      </w:r>
                    </w:p>
                  </w:txbxContent>
                </v:textbox>
              </v:rect>
            </w:pict>
          </mc:Fallback>
        </mc:AlternateContent>
      </w:r>
      <w:r>
        <w:rPr>
          <w:sz w:val="24"/>
        </w:rPr>
        <mc:AlternateContent>
          <mc:Choice Requires="wps">
            <w:drawing>
              <wp:anchor distT="0" distB="0" distL="114300" distR="114300" simplePos="0" relativeHeight="253626368" behindDoc="0" locked="0" layoutInCell="1" allowOverlap="1">
                <wp:simplePos x="0" y="0"/>
                <wp:positionH relativeFrom="column">
                  <wp:posOffset>2840355</wp:posOffset>
                </wp:positionH>
                <wp:positionV relativeFrom="paragraph">
                  <wp:posOffset>5572125</wp:posOffset>
                </wp:positionV>
                <wp:extent cx="75565" cy="123825"/>
                <wp:effectExtent l="21590" t="5080" r="17145" b="4445"/>
                <wp:wrapNone/>
                <wp:docPr id="23" name="Straight Arrow Connector 23"/>
                <wp:cNvGraphicFramePr/>
                <a:graphic xmlns:a="http://schemas.openxmlformats.org/drawingml/2006/main">
                  <a:graphicData uri="http://schemas.microsoft.com/office/word/2010/wordprocessingShape">
                    <wps:wsp>
                      <wps:cNvCnPr/>
                      <wps:spPr>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3.65pt;margin-top:438.75pt;height:9.75pt;width:5.95pt;z-index:253626368;mso-width-relative:page;mso-height-relative:page;" filled="f" stroked="t" coordsize="21600,21600" o:gfxdata="UEsDBAoAAAAAAIdO4kAAAAAAAAAAAAAAAAAEAAAAZHJzL1BLAwQUAAAACACHTuJAomluFNoAAAAL&#10;AQAADwAAAGRycy9kb3ducmV2LnhtbE2PwU7DMAyG70i8Q2QkbizZ6GhXmk4TEidO60DimDZe261x&#10;qiZdtrcnnOBo+9Pv7y+2VzOwC06utyRhuRDAkBqre2olfB7enzJgzivSarCEEm7oYFve3xUq1zbQ&#10;Hi+Vb1kMIZcrCZ33Y865azo0yi3siBRvRzsZ5eM4tVxPKsRwM/CVEC/cqJ7ih06N+NZhc65mIyH4&#10;w9dJzLuq/sha9x38bn87BikfH5biFZjHq/+D4Vc/qkMZnWo7k3ZskJAk6XNEJWRpugYWiWS9WQGr&#10;42aTCuBlwf93KH8AUEsDBBQAAAAIAIdO4kCj3MkCrwEAAFUDAAAOAAAAZHJzL2Uyb0RvYy54bWyt&#10;U02P0zAQvSPxHyzft2m7Ai1R0xVqWS4IKi38gKnjJJZsjzVjGvrvGbtVl48bIgfL9vi9mXnzsnn8&#10;Ebw6WWKHsdOrxVIrGw32Lo6d/vb16e5BK84Qe/AYbafPlvXj9vWrzZxau8YJfW9JCUnkdk6dnnJO&#10;bdOwmWwAXmCyUYIDUoAsRxqbnmAW9uCb9XL5tpmR+kRoLLPc7i9Bva38w2BN/jIMbLPynZbacl2p&#10;rseyNtsNtCNBmpy5lgH/UEUAFyXpjWoPGdR3cn9RBWcIGYe8MBgaHAZnbO1Bulkt/+jmeYJkay8i&#10;DqebTPz/aM3n04GU6zu9vtcqQpAZPWcCN05ZvSfCWe0wRtERSckT0WtO3ApsFw90PXE6UGk+EeeP&#10;FoMqm07zledGsKoSwekTZ0E2L4ACjvjkvK/z8FHNYqZ3yzcyMgNii8FDlm1IUijHUSvwo/jNZKqU&#10;jN71BV6ImMbjzpM6QZl5/UrZku63Z6XGPfB0eVdDFzcEl8WS3oVOP9zQ0GZw/kPsVT4n0QiKNFda&#10;H4W9qHLRoeyO2J+rPPVeZlfzX31WzPHruaJf/obt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Jp&#10;bhTaAAAACwEAAA8AAAAAAAAAAQAgAAAAIgAAAGRycy9kb3ducmV2LnhtbFBLAQIUABQAAAAIAIdO&#10;4kCj3MkCrwEAAFUDAAAOAAAAAAAAAAEAIAAAACkBAABkcnMvZTJvRG9jLnhtbFBLBQYAAAAABgAG&#10;AFkBAABKBQ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969984" behindDoc="0" locked="0" layoutInCell="1" allowOverlap="1">
                <wp:simplePos x="0" y="0"/>
                <wp:positionH relativeFrom="column">
                  <wp:posOffset>2838450</wp:posOffset>
                </wp:positionH>
                <wp:positionV relativeFrom="paragraph">
                  <wp:posOffset>4706620</wp:posOffset>
                </wp:positionV>
                <wp:extent cx="75565" cy="123825"/>
                <wp:effectExtent l="21590" t="5080" r="17145" b="4445"/>
                <wp:wrapNone/>
                <wp:docPr id="21" name="Straight Arrow Connector 21"/>
                <wp:cNvGraphicFramePr/>
                <a:graphic xmlns:a="http://schemas.openxmlformats.org/drawingml/2006/main">
                  <a:graphicData uri="http://schemas.microsoft.com/office/word/2010/wordprocessingShape">
                    <wps:wsp>
                      <wps:cNvCnPr/>
                      <wps:spPr>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3.5pt;margin-top:370.6pt;height:9.75pt;width:5.95pt;z-index:252969984;mso-width-relative:page;mso-height-relative:page;" filled="f" stroked="t" coordsize="21600,21600" o:gfxdata="UEsDBAoAAAAAAIdO4kAAAAAAAAAAAAAAAAAEAAAAZHJzL1BLAwQUAAAACACHTuJACE6AP9kAAAAL&#10;AQAADwAAAGRycy9kb3ducmV2LnhtbE2PwU7DMBBE70j8g7VI3KidKjQhjVNVSJw4NQWJoxO7SUq8&#10;jmKnbv+e5QTH2RnNvil3Vzuyi5n94FBCshLADLZOD9hJ+Di+PeXAfFCo1ejQSLgZD7vq/q5UhXYR&#10;D+ZSh45RCfpCSehDmArOfdsbq/zKTQbJO7nZqkBy7rieVaRyO/K1EBtu1YD0oVeTee1N+10vVkIM&#10;x8+zWPZ18553/iuG/eF2ilI+PiRiCyyYa/gLwy8+oUNFTI1bUHs2SkjTjLYECVmarIFRIn3OX4A1&#10;dNmIDHhV8v8bqh9QSwMEFAAAAAgAh07iQFtXN82vAQAAVQMAAA4AAABkcnMvZTJvRG9jLnhtbK1T&#10;y47bMAy8F+g/CLo3TgJssTXiLIpkt5eiDbDdD2Bk2RYgiQKpxs3fl1KCbB+3oj4IkqgZksPx5uFH&#10;8OpkiR3GTq8WS61sNNi7OHb65dvTu3utOEPswWO0nT5b1g/bt282c2rtGif0vSUlJJHbOXV6yjm1&#10;TcNmsgF4gclGCQ5IAbIcaWx6glnYg2/Wy+X7ZkbqE6GxzHK7vwT1tvIPgzX56zCwzcp3WmrLdaW6&#10;HsvabDfQjgRpcuZaBvxDFQFclKQ3qj1kUN/J/UUVnCFkHPLCYGhwGJyxtQfpZrX8o5vnCZKtvYg4&#10;nG4y8f+jNV9OB1Ku7/R6pVWEIDN6zgRunLL6SISz2mGMoiOSkiei15y4FdguHuh64nSg0nwizp8s&#10;BlU2neYrz41gVSWC02fOgmxeAQUc8cl5X+fho5rFTB+WdzIyA2KLwUOWbUhSKMdRK/Cj+M1kqpSM&#10;3vUFXoiYxuPOkzpBmXn9StmS7rdnpcY98HR5V0MXNwSXxZLehU7f39DQZnD+MfYqn5NoBEWaK62P&#10;wl5UuehQdkfsz1Weei+zq/mvPivm+PVc0a9/w/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E6A&#10;P9kAAAALAQAADwAAAAAAAAABACAAAAAiAAAAZHJzL2Rvd25yZXYueG1sUEsBAhQAFAAAAAgAh07i&#10;QFtXN82vAQAAVQMAAA4AAAAAAAAAAQAgAAAAKAEAAGRycy9lMm9Eb2MueG1sUEsFBgAAAAAGAAYA&#10;WQEAAEkFA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721152" behindDoc="0" locked="0" layoutInCell="1" allowOverlap="1">
                <wp:simplePos x="0" y="0"/>
                <wp:positionH relativeFrom="column">
                  <wp:posOffset>1941830</wp:posOffset>
                </wp:positionH>
                <wp:positionV relativeFrom="paragraph">
                  <wp:posOffset>4909185</wp:posOffset>
                </wp:positionV>
                <wp:extent cx="1352550" cy="606425"/>
                <wp:effectExtent l="6350" t="6350" r="12700" b="15875"/>
                <wp:wrapNone/>
                <wp:docPr id="22" name="Rectangles 22"/>
                <wp:cNvGraphicFramePr/>
                <a:graphic xmlns:a="http://schemas.openxmlformats.org/drawingml/2006/main">
                  <a:graphicData uri="http://schemas.microsoft.com/office/word/2010/wordprocessingShape">
                    <wps:wsp>
                      <wps:cNvSpPr/>
                      <wps:spPr>
                        <a:xfrm>
                          <a:off x="0" y="0"/>
                          <a:ext cx="1352550" cy="606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6"/>
                                <w:szCs w:val="16"/>
                                <w:lang w:val="en-US"/>
                              </w:rPr>
                            </w:pPr>
                            <w:r>
                              <w:rPr>
                                <w:rFonts w:hint="default"/>
                                <w:sz w:val="16"/>
                                <w:szCs w:val="16"/>
                                <w:lang w:val="en-US"/>
                              </w:rPr>
                              <w:t>Mobile menrequest data yang diinginkan kepada server membawa token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9pt;margin-top:386.55pt;height:47.75pt;width:106.5pt;z-index:252721152;v-text-anchor:middle;mso-width-relative:page;mso-height-relative:page;" fillcolor="#FFFFFF [3201]" filled="t" stroked="t" coordsize="21600,21600" o:gfxdata="UEsDBAoAAAAAAIdO4kAAAAAAAAAAAAAAAAAEAAAAZHJzL1BLAwQUAAAACACHTuJAjvZ0MtkAAAAL&#10;AQAADwAAAGRycy9kb3ducmV2LnhtbE2PvU7DQBCEeyTe4bRIdOQutkUcx+sUCDoaGwroNr7DtnI/&#10;lu8S2zw9RwXdjnY08015XIxmVzX5wVmE7UYAU7Z1crAdwvvby0MOzAeykrSzCmFVHo7V7U1JhXSz&#10;rdW1CR2LIdYXhNCHMBac+7ZXhvzGjcrG35ebDIUop47LieYYbjRPhHjkhgYbG3oa1VOv2nNzMQjU&#10;LJ/run7MM6+1GJ6/67F5rRHv77biACyoJfyZ4Rc/okMVmU7uYqVnGiFLs4geEPI0S4FFxy7ZxeOE&#10;sE/2OfCq5P83VD9QSwMEFAAAAAgAh07iQNuFQ8tRAgAAtwQAAA4AAABkcnMvZTJvRG9jLnhtbK1U&#10;S2/bMAy+D9h/EHRf7XhJ0wVxiiBFhgHFGrQbdmZkyRag1yQlTvfrR8lum249DdNBJkWKj08fvbw+&#10;aUWO3AdpTU0nFyUl3DDbSNPW9Pu37YcrSkIE04Cyhtf0kQd6vXr/btm7Ba9sZ1XDPcEgJix6V9Mu&#10;RrcoisA6riFcWMcNGoX1GiKqvi0aDz1G16qoyvKy6K1vnLeMh4CnN4ORrnJ8ITiLd0IEHomqKdYW&#10;8+7zvk97sVrCovXgOsnGMuAfqtAgDSZ9DnUDEcjBy79Cacm8DVbEC2Z1YYWQjOcesJtJ+Uc3Dx04&#10;nntBcIJ7hin8v7Ds63HniWxqWlWUGND4RveIGphW8UDwEBHqXVig44Pb+VELKKZ2T8Lr9MVGyCmj&#10;+viMKj9FwvBwcjWbf5zPKGFouywvp9UsBS1ebjsf4mduNUlCTT3mz2DC8TbEwfXJJSULVslmK5XK&#10;im/3G+XJEfCFt3mN0V+5KUN6LKWal8gCBsg0oSCiqB32HkxLCagWKcyiz7lf3Q7nScq83kqSiryB&#10;0A3F5AjJDRZaRmS5krqmV+e3lUEcEroDnkmKp/1pBHlvm0d8HG8H1gbHthIz3EKIO/BIU2wFRy/e&#10;4SaUxf7sKFHSWf/rrfPkj+xBKyU90h57/3kAzylRXwzy6tNkOk1zkpXpbF6h4s8t+3OLOeiNRdwn&#10;OOSOZTH5R/UkCm/1D5zQdcqKJjAMcw8oj8omDuOIM874ep3dcDYcxFvz4FgKniA0dn2IVsjMhwTU&#10;gM6IH05HZtQ4yWn8zvXs9fK/Wf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jvZ0MtkAAAALAQAA&#10;DwAAAAAAAAABACAAAAAiAAAAZHJzL2Rvd25yZXYueG1sUEsBAhQAFAAAAAgAh07iQNuFQ8tRAgAA&#10;twQAAA4AAAAAAAAAAQAgAAAAKAEAAGRycy9lMm9Eb2MueG1sUEsFBgAAAAAGAAYAWQEAAOsFAAAA&#10;AA==&#10;">
                <v:fill on="t" focussize="0,0"/>
                <v:stroke weight="1pt" color="#000000 [3213]" miterlimit="8" joinstyle="miter"/>
                <v:imagedata o:title=""/>
                <o:lock v:ext="edit" aspectratio="f"/>
                <v:textbox>
                  <w:txbxContent>
                    <w:p>
                      <w:pPr>
                        <w:jc w:val="center"/>
                        <w:rPr>
                          <w:rFonts w:hint="default"/>
                          <w:sz w:val="16"/>
                          <w:szCs w:val="16"/>
                          <w:lang w:val="en-US"/>
                        </w:rPr>
                      </w:pPr>
                      <w:r>
                        <w:rPr>
                          <w:rFonts w:hint="default"/>
                          <w:sz w:val="16"/>
                          <w:szCs w:val="16"/>
                          <w:lang w:val="en-US"/>
                        </w:rPr>
                        <w:t>Mobile menrequest data yang diinginkan kepada server membawa token</w:t>
                      </w:r>
                    </w:p>
                  </w:txbxContent>
                </v:textbox>
              </v:rect>
            </w:pict>
          </mc:Fallback>
        </mc:AlternateContent>
      </w:r>
      <w:r>
        <w:rPr>
          <w:sz w:val="24"/>
        </w:rPr>
        <mc:AlternateContent>
          <mc:Choice Requires="wps">
            <w:drawing>
              <wp:anchor distT="0" distB="0" distL="114300" distR="114300" simplePos="0" relativeHeight="252313600" behindDoc="0" locked="0" layoutInCell="1" allowOverlap="1">
                <wp:simplePos x="0" y="0"/>
                <wp:positionH relativeFrom="column">
                  <wp:posOffset>2833370</wp:posOffset>
                </wp:positionH>
                <wp:positionV relativeFrom="paragraph">
                  <wp:posOffset>3903345</wp:posOffset>
                </wp:positionV>
                <wp:extent cx="75565" cy="123825"/>
                <wp:effectExtent l="21590" t="5080" r="17145" b="4445"/>
                <wp:wrapNone/>
                <wp:docPr id="20" name="Straight Arrow Connector 20"/>
                <wp:cNvGraphicFramePr/>
                <a:graphic xmlns:a="http://schemas.openxmlformats.org/drawingml/2006/main">
                  <a:graphicData uri="http://schemas.microsoft.com/office/word/2010/wordprocessingShape">
                    <wps:wsp>
                      <wps:cNvCnPr/>
                      <wps:spPr>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3.1pt;margin-top:307.35pt;height:9.75pt;width:5.95pt;z-index:252313600;mso-width-relative:page;mso-height-relative:page;" filled="f" stroked="t" coordsize="21600,21600" o:gfxdata="UEsDBAoAAAAAAIdO4kAAAAAAAAAAAAAAAAAEAAAAZHJzL1BLAwQUAAAACACHTuJAp++qdtkAAAAL&#10;AQAADwAAAGRycy9kb3ducmV2LnhtbE2PwU6EMBCG7ya+QzMm3twWrEiQstmYePK07Jp4LHQWUNoS&#10;Wpbdt3c86XFmvvzz/eX2Ykd2xjkM3ilINgIYutabwXUKjoe3hxxYiNoZPXqHCq4YYFvd3pS6MH51&#10;ezzXsWMU4kKhFfQxTgXnoe3R6rDxEzq6nfxsdaRx7riZ9UrhduSpEBm3enD0odcTvvbYfteLVbDG&#10;w8eXWHZ185534XONu/31tCp1f5eIF2ARL/EPhl99UoeKnBq/OBPYqEDKLCVUQZbIZ2BEyKc8AdbQ&#10;5lGmwKuS/+9Q/QBQSwMEFAAAAAgAh07iQKcSyKquAQAAVQMAAA4AAABkcnMvZTJvRG9jLnhtbK1T&#10;y27bMBC8F+g/ELzXsg2kSAXLQWEnvRStgTQfsKYoiQDJJXZZq/77LmnD6eNWVAeCrxnOzo42Dz+C&#10;VydL7DB2erVYamWjwd7FsdMv357e3WvFGWIPHqPt9Nmyfti+fbOZU2vXOKHvLSkhidzOqdNTzqlt&#10;GjaTDcALTDbK4YAUIMuSxqYnmIU9+Ga9XL5vZqQ+ERrLLLv7y6HeVv5hsCZ/HQa2WflOi7ZcR6rj&#10;sYzNdgPtSJAmZ64y4B9UBHBRHr1R7SGD+k7uL6rgDCHjkBcGQ4PD4IytNUg1q+Uf1TxPkGytRczh&#10;dLOJ/x+t+XI6kHJ9p9diT4QgPXrOBG6csvpIhLPaYYziI5KSK+LXnLgV2C4e6LridKBSfCLOnywG&#10;VSad5ivPjWBVLYLTZ86CbF4BBRzxyXlf++GjmiVMH5Z3osmAxGLwkGUakgjlOGoFfpS8mUyVktG7&#10;vsALEdN43HlSJyg9r1+RLc/9dq1o3ANPl3v16JKG4LJE0rvQ6fsbGtoMzj/GXuVzEo+gWHOl9VHY&#10;iysXH8rsiP252lP3pXf1/WvOSjh+XVf069+w/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n76p2&#10;2QAAAAsBAAAPAAAAAAAAAAEAIAAAACIAAABkcnMvZG93bnJldi54bWxQSwECFAAUAAAACACHTuJA&#10;pxLIqq4BAABVAwAADgAAAAAAAAABACAAAAAoAQAAZHJzL2Uyb0RvYy54bWxQSwUGAAAAAAYABgBZ&#10;AQAASAUAAAAA&#10;">
                <v:fill on="f" focussize="0,0"/>
                <v:stroke weight="1.5pt" color="#000000 [3213]" miterlimit="8" joinstyle="miter" endarrow="open"/>
                <v:imagedata o:title=""/>
                <o:lock v:ext="edit" aspectratio="f"/>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883E79"/>
    <w:rsid w:val="02883E79"/>
    <w:rsid w:val="02AB6909"/>
    <w:rsid w:val="0910406F"/>
    <w:rsid w:val="0DAB1732"/>
    <w:rsid w:val="144F2DD3"/>
    <w:rsid w:val="280C221D"/>
    <w:rsid w:val="2CDA1639"/>
    <w:rsid w:val="2E535E7B"/>
    <w:rsid w:val="35124482"/>
    <w:rsid w:val="36D13BDE"/>
    <w:rsid w:val="48D11C18"/>
    <w:rsid w:val="4E296389"/>
    <w:rsid w:val="572A4F6A"/>
    <w:rsid w:val="5F866B8D"/>
    <w:rsid w:val="65C9095A"/>
    <w:rsid w:val="6DBD6E2E"/>
    <w:rsid w:val="737C6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2020-11-05T13:46:00Z</dcterms:created>
  <dc:creator>Cillin</dc:creator>
  <cp:lastModifiedBy>Cillin</cp:lastModifiedBy>
  <dcterms:modified xsi:type="dcterms:W3CDTF">2020-11-11T02:56:28Z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