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ind w:left="3.09112548828125" w:firstLine="0"/>
        <w:rPr>
          <w:rFonts w:ascii="Times" w:cs="Times" w:eastAsia="Times" w:hAnsi="Times"/>
          <w:b w:val="1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b w:val="1"/>
          <w:sz w:val="22.079999923706055"/>
          <w:szCs w:val="22.079999923706055"/>
          <w:rtl w:val="0"/>
        </w:rPr>
        <w:t xml:space="preserve">DIT 3104 - JAVA - ARRAY ASSIGNMENT </w:t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34.327392578125" w:line="240" w:lineRule="auto"/>
        <w:ind w:left="7.72796630859375" w:firstLine="0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b w:val="1"/>
          <w:sz w:val="22.079999923706055"/>
          <w:szCs w:val="22.079999923706055"/>
          <w:rtl w:val="0"/>
        </w:rPr>
        <w:t xml:space="preserve">Question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315.926513671875" w:line="240" w:lineRule="auto"/>
        <w:ind w:left="10.59844970703125" w:firstLine="0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(a) Write an array program to the prints out the item prices as given below. </w:t>
      </w:r>
    </w:p>
    <w:tbl>
      <w:tblPr>
        <w:tblStyle w:val="Table1"/>
        <w:tblW w:w="6860.1200866699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2.3200988769531"/>
        <w:gridCol w:w="1144.8001098632812"/>
        <w:gridCol w:w="1142.9998779296875"/>
        <w:gridCol w:w="1142.39990234375"/>
        <w:gridCol w:w="1142.80029296875"/>
        <w:gridCol w:w="1144.7998046875"/>
        <w:tblGridChange w:id="0">
          <w:tblGrid>
            <w:gridCol w:w="1142.3200988769531"/>
            <w:gridCol w:w="1144.8001098632812"/>
            <w:gridCol w:w="1142.9998779296875"/>
            <w:gridCol w:w="1142.39990234375"/>
            <w:gridCol w:w="1142.80029296875"/>
            <w:gridCol w:w="1144.7998046875"/>
          </w:tblGrid>
        </w:tblGridChange>
      </w:tblGrid>
      <w:tr>
        <w:trPr>
          <w:cantSplit w:val="0"/>
          <w:trHeight w:val="5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ind w:left="115.4495239257812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4500.00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ind w:left="117.2158813476562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7800.00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ind w:left="120.0241088867187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2500.00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ind w:left="125.1651000976562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8000.00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ind w:left="122.515258789062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6000.00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122.294311523437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3000.00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The program also calculates the total and average price.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rFonts w:ascii="Times" w:cs="Times" w:eastAsia="Times" w:hAnsi="Times"/>
          <w:b w:val="1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b w:val="1"/>
          <w:sz w:val="22.079999923706055"/>
          <w:szCs w:val="22.079999923706055"/>
          <w:rtl w:val="0"/>
        </w:rPr>
        <w:t xml:space="preserve">Answer 1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public class price {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double[] prices = {4500.00,7800.00,2500.00,8000.00,6000.00};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for (int i = 0; i &lt;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prices.length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System.out.println(prices[i]);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 2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public class price {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double[] prices = {4500.00,7800.00,2500.00,8000.00,6000.00};</w:t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int index;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double sum=0;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double avg=0.0;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for (int i = 0; i &lt; </w:t>
      </w: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prices.length</w:t>
      </w: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; i++) 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  System.out.print(prices[i]+"\t");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  sum=sum+prices[i];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} </w:t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avg=sum/prices.length;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System.out.println("\n total prices="+sum);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System.out.println("");</w:t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System.out.println("Average prices="+avg);</w:t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System.out.println("");</w:t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726.92626953125" w:line="240" w:lineRule="auto"/>
        <w:ind w:left="10.59844970703125" w:firstLine="0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Fonts w:ascii="Times" w:cs="Times" w:eastAsia="Times" w:hAnsi="Times"/>
          <w:sz w:val="22.079999923706055"/>
          <w:szCs w:val="22.079999923706055"/>
          <w:rtl w:val="0"/>
        </w:rPr>
        <w:t xml:space="preserve">(b) Implement a two dimensional array that prints out the output given below. </w:t>
      </w:r>
    </w:p>
    <w:tbl>
      <w:tblPr>
        <w:tblStyle w:val="Table2"/>
        <w:tblW w:w="3216.5202331542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3.9199829101562"/>
        <w:gridCol w:w="804.0000915527344"/>
        <w:gridCol w:w="804.6002197265625"/>
        <w:gridCol w:w="803.9999389648438"/>
        <w:tblGridChange w:id="0">
          <w:tblGrid>
            <w:gridCol w:w="803.9199829101562"/>
            <w:gridCol w:w="804.0000915527344"/>
            <w:gridCol w:w="804.6002197265625"/>
            <w:gridCol w:w="803.9999389648438"/>
          </w:tblGrid>
        </w:tblGridChange>
      </w:tblGrid>
      <w:tr>
        <w:trPr>
          <w:cantSplit w:val="0"/>
          <w:trHeight w:val="5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116.11206054687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ind w:left="116.55380249023438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ind w:left="118.9822387695312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ind w:left="116.332397460937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D</w:t>
            </w:r>
          </w:p>
        </w:tc>
      </w:tr>
      <w:tr>
        <w:trPr>
          <w:cantSplit w:val="0"/>
          <w:trHeight w:val="5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ind w:left="115.4495239257812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ind w:left="115.44967651367188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ind w:left="119.8657226562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116.9949340820312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H</w:t>
            </w:r>
          </w:p>
        </w:tc>
      </w:tr>
      <w:tr>
        <w:trPr>
          <w:cantSplit w:val="0"/>
          <w:trHeight w:val="4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ind w:left="116.77444458007812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ind w:left="116.7745971679687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115.007934570312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left="120.307006835937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K</w:t>
            </w:r>
          </w:p>
        </w:tc>
      </w:tr>
      <w:tr>
        <w:trPr>
          <w:cantSplit w:val="0"/>
          <w:trHeight w:val="5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115.4495239257812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115.44967651367188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115.4495239257812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120.3070068359375" w:firstLine="0"/>
              <w:rPr>
                <w:rFonts w:ascii="Times" w:cs="Times" w:eastAsia="Times" w:hAnsi="Times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" w:cs="Times" w:eastAsia="Times" w:hAnsi="Times"/>
                <w:sz w:val="22.079999923706055"/>
                <w:szCs w:val="22.079999923706055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40" w:lineRule="auto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 1</w:t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arraydimen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public static void main(String arg[])</w:t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char alphabet[ ][]={</w:t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{'A','B','C','D'},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{'E','F','G','H'},</w:t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{'I','J','K','L'},</w:t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{'M','N','O','P'}</w:t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int r,c;</w:t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for(r=0;r&lt;4;r++)</w:t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for(c=0;c&lt;4;c++)</w:t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System.out.print(alphabet[r][c]+"\t");</w:t>
      </w:r>
    </w:p>
    <w:p w:rsidR="00000000" w:rsidDel="00000000" w:rsidP="00000000" w:rsidRDefault="00000000" w:rsidRPr="00000000" w14:paraId="00000057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58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System.out.println("");</w:t>
      </w:r>
    </w:p>
    <w:p w:rsidR="00000000" w:rsidDel="00000000" w:rsidP="00000000" w:rsidRDefault="00000000" w:rsidRPr="00000000" w14:paraId="00000059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line="240" w:lineRule="auto"/>
        <w:ind w:left="9.71527099609375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Question 2 </w:t>
      </w:r>
    </w:p>
    <w:p w:rsidR="00000000" w:rsidDel="00000000" w:rsidP="00000000" w:rsidRDefault="00000000" w:rsidRPr="00000000" w14:paraId="00000069">
      <w:pPr>
        <w:pageBreakBefore w:val="0"/>
        <w:widowControl w:val="0"/>
        <w:spacing w:before="232.3260498046875" w:line="240" w:lineRule="auto"/>
        <w:ind w:left="9.2735290527343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Salary processing array program </w:t>
      </w:r>
    </w:p>
    <w:p w:rsidR="00000000" w:rsidDel="00000000" w:rsidP="00000000" w:rsidRDefault="00000000" w:rsidRPr="00000000" w14:paraId="0000006A">
      <w:pPr>
        <w:pageBreakBefore w:val="0"/>
        <w:widowControl w:val="0"/>
        <w:spacing w:before="234.326171875" w:line="262.9384231567383" w:lineRule="auto"/>
        <w:ind w:left="3.532867431640625" w:hanging="2.4288940429687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that requests the user how many employees salary to store in an array first then let the user  input salaries using the keyboard. The program then performs the following: </w:t>
      </w:r>
    </w:p>
    <w:p w:rsidR="00000000" w:rsidDel="00000000" w:rsidP="00000000" w:rsidRDefault="00000000" w:rsidRPr="00000000" w14:paraId="0000006B">
      <w:pPr>
        <w:pageBreakBefore w:val="0"/>
        <w:widowControl w:val="0"/>
        <w:spacing w:before="213.22326660156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i. Print out the salaries </w:t>
      </w:r>
    </w:p>
    <w:p w:rsidR="00000000" w:rsidDel="00000000" w:rsidP="00000000" w:rsidRDefault="00000000" w:rsidRPr="00000000" w14:paraId="0000006C">
      <w:pPr>
        <w:pageBreakBefore w:val="0"/>
        <w:widowControl w:val="0"/>
        <w:spacing w:before="231.925659179687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ii. Determine the lowest salary in the array. </w:t>
      </w:r>
    </w:p>
    <w:p w:rsidR="00000000" w:rsidDel="00000000" w:rsidP="00000000" w:rsidRDefault="00000000" w:rsidRPr="00000000" w14:paraId="0000006D">
      <w:pPr>
        <w:pageBreakBefore w:val="0"/>
        <w:widowControl w:val="0"/>
        <w:spacing w:before="234.32617187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iii. Determine the highest salary in the array. </w:t>
      </w:r>
    </w:p>
    <w:p w:rsidR="00000000" w:rsidDel="00000000" w:rsidP="00000000" w:rsidRDefault="00000000" w:rsidRPr="00000000" w14:paraId="0000006E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iv. Calculate the sum and average salary </w:t>
      </w:r>
    </w:p>
    <w:p w:rsidR="00000000" w:rsidDel="00000000" w:rsidP="00000000" w:rsidRDefault="00000000" w:rsidRPr="00000000" w14:paraId="0000006F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 1</w:t>
      </w:r>
    </w:p>
    <w:p w:rsidR="00000000" w:rsidDel="00000000" w:rsidP="00000000" w:rsidRDefault="00000000" w:rsidRPr="00000000" w14:paraId="00000071">
      <w:pPr>
        <w:pageBreakBefore w:val="0"/>
        <w:widowControl w:val="0"/>
        <w:spacing w:before="232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72">
      <w:pPr>
        <w:pageBreakBefore w:val="0"/>
        <w:widowControl w:val="0"/>
        <w:spacing w:before="232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public class newarray {</w:t>
      </w:r>
    </w:p>
    <w:p w:rsidR="00000000" w:rsidDel="00000000" w:rsidP="00000000" w:rsidRDefault="00000000" w:rsidRPr="00000000" w14:paraId="00000073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public static void main(String[] args)  {  </w:t>
      </w:r>
    </w:p>
    <w:p w:rsidR="00000000" w:rsidDel="00000000" w:rsidP="00000000" w:rsidRDefault="00000000" w:rsidRPr="00000000" w14:paraId="00000074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 n;  </w:t>
      </w:r>
    </w:p>
    <w:p w:rsidR="00000000" w:rsidDel="00000000" w:rsidP="00000000" w:rsidRDefault="00000000" w:rsidRPr="00000000" w14:paraId="00000075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Scanner sc=new Scanner(System.in);  </w:t>
      </w:r>
    </w:p>
    <w:p w:rsidR="00000000" w:rsidDel="00000000" w:rsidP="00000000" w:rsidRDefault="00000000" w:rsidRPr="00000000" w14:paraId="00000076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System.out.print("Enter the number of elements you want to store: ");  </w:t>
      </w:r>
    </w:p>
    <w:p w:rsidR="00000000" w:rsidDel="00000000" w:rsidP="00000000" w:rsidRDefault="00000000" w:rsidRPr="00000000" w14:paraId="00000077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n=sc.nextInt();  </w:t>
      </w:r>
    </w:p>
    <w:p w:rsidR="00000000" w:rsidDel="00000000" w:rsidP="00000000" w:rsidRDefault="00000000" w:rsidRPr="00000000" w14:paraId="00000078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int[] array = new int[10];  </w:t>
      </w:r>
    </w:p>
    <w:p w:rsidR="00000000" w:rsidDel="00000000" w:rsidP="00000000" w:rsidRDefault="00000000" w:rsidRPr="00000000" w14:paraId="00000079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System.out.println("Enter the elements of the array: ");  </w:t>
      </w:r>
    </w:p>
    <w:p w:rsidR="00000000" w:rsidDel="00000000" w:rsidP="00000000" w:rsidRDefault="00000000" w:rsidRPr="00000000" w14:paraId="0000007A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for(int i=0; i&lt;n; i++)  {  </w:t>
      </w:r>
    </w:p>
    <w:p w:rsidR="00000000" w:rsidDel="00000000" w:rsidP="00000000" w:rsidRDefault="00000000" w:rsidRPr="00000000" w14:paraId="0000007B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array[i]=sc.nextInt();  }  </w:t>
      </w:r>
    </w:p>
    <w:p w:rsidR="00000000" w:rsidDel="00000000" w:rsidP="00000000" w:rsidRDefault="00000000" w:rsidRPr="00000000" w14:paraId="0000007C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System.out.println("Array elements are: ");  </w:t>
      </w:r>
    </w:p>
    <w:p w:rsidR="00000000" w:rsidDel="00000000" w:rsidP="00000000" w:rsidRDefault="00000000" w:rsidRPr="00000000" w14:paraId="0000007D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 (int i=0; i&lt;n; i++)   {  </w:t>
      </w:r>
    </w:p>
    <w:p w:rsidR="00000000" w:rsidDel="00000000" w:rsidP="00000000" w:rsidRDefault="00000000" w:rsidRPr="00000000" w14:paraId="0000007E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System.out.println(array[i]);  }  </w:t>
      </w:r>
    </w:p>
    <w:p w:rsidR="00000000" w:rsidDel="00000000" w:rsidP="00000000" w:rsidRDefault="00000000" w:rsidRPr="00000000" w14:paraId="0000007F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    </w:t>
      </w:r>
    </w:p>
    <w:p w:rsidR="00000000" w:rsidDel="00000000" w:rsidP="00000000" w:rsidRDefault="00000000" w:rsidRPr="00000000" w14:paraId="00000080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Answer 2</w:t>
      </w:r>
    </w:p>
    <w:p w:rsidR="00000000" w:rsidDel="00000000" w:rsidP="00000000" w:rsidRDefault="00000000" w:rsidRPr="00000000" w14:paraId="00000083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before="231.9268798828125" w:line="240" w:lineRule="auto"/>
        <w:ind w:left="3.53286743164062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