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21EA" w14:textId="77777777" w:rsidR="00EA6502" w:rsidRPr="00EA6502" w:rsidRDefault="00EA6502" w:rsidP="00EA6502">
      <w:pPr>
        <w:rPr>
          <w:b/>
          <w:bCs/>
          <w:lang w:eastAsia="en-AU"/>
        </w:rPr>
      </w:pPr>
      <w:r w:rsidRPr="00EA6502">
        <w:rPr>
          <w:rStyle w:val="TitleChar"/>
        </w:rPr>
        <w:t>Space invaders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 xml:space="preserve">Game </w:t>
      </w:r>
      <w:proofErr w:type="spellStart"/>
      <w:r w:rsidR="00A140CF" w:rsidRPr="00EA6502">
        <w:rPr>
          <w:b/>
          <w:bCs/>
          <w:lang w:eastAsia="en-AU"/>
        </w:rPr>
        <w:t>ConceptDescribe</w:t>
      </w:r>
      <w:proofErr w:type="spellEnd"/>
      <w:r w:rsidR="00A140CF" w:rsidRPr="00EA6502">
        <w:rPr>
          <w:b/>
          <w:bCs/>
          <w:lang w:eastAsia="en-AU"/>
        </w:rPr>
        <w:t xml:space="preserve"> the game concept here in 2-3 sentences. Focus on what the player can DO.</w:t>
      </w:r>
    </w:p>
    <w:p w14:paraId="600CFFCE" w14:textId="772A4B87" w:rsidR="00EA6502" w:rsidRPr="00EA6502" w:rsidRDefault="00EA6502" w:rsidP="00EA6502">
      <w:pPr>
        <w:rPr>
          <w:lang w:eastAsia="en-AU"/>
        </w:rPr>
      </w:pPr>
      <w:r>
        <w:rPr>
          <w:lang w:eastAsia="en-AU"/>
        </w:rPr>
        <w:t>Space invaders is a 2d on rails shooter as you defend earth from the invading aliens scrolling down from space.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b/>
          <w:bCs/>
          <w:lang w:eastAsia="en-AU"/>
        </w:rPr>
        <w:t xml:space="preserve">Technical </w:t>
      </w:r>
      <w:proofErr w:type="spellStart"/>
      <w:r w:rsidR="00A140CF" w:rsidRPr="00EA6502">
        <w:rPr>
          <w:b/>
          <w:bCs/>
          <w:lang w:eastAsia="en-AU"/>
        </w:rPr>
        <w:t>GoalsWhat</w:t>
      </w:r>
      <w:proofErr w:type="spellEnd"/>
      <w:r w:rsidR="00A140CF" w:rsidRPr="00EA6502">
        <w:rPr>
          <w:b/>
          <w:bCs/>
          <w:lang w:eastAsia="en-AU"/>
        </w:rPr>
        <w:t xml:space="preserve"> are the technical aspects of your game that your team aim to deliver? </w:t>
      </w:r>
      <w:proofErr w:type="gramStart"/>
      <w:r w:rsidR="00A140CF" w:rsidRPr="00EA6502">
        <w:rPr>
          <w:b/>
          <w:bCs/>
          <w:lang w:eastAsia="en-AU"/>
        </w:rPr>
        <w:t>E.g.</w:t>
      </w:r>
      <w:proofErr w:type="gramEnd"/>
      <w:r w:rsidR="00A140CF" w:rsidRPr="00EA6502">
        <w:rPr>
          <w:b/>
          <w:bCs/>
          <w:lang w:eastAsia="en-AU"/>
        </w:rPr>
        <w:t xml:space="preserve"> Challenging AI, Procedural Generated 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 w:rsidR="00A140CF" w:rsidRPr="00EA6502">
        <w:rPr>
          <w:b/>
          <w:bCs/>
          <w:lang w:eastAsia="en-AU"/>
        </w:rPr>
        <w:t>Levels, Interesting Jetpack mechanics.</w:t>
      </w:r>
      <w:r w:rsidR="00A140CF" w:rsidRPr="00EA6502">
        <w:rPr>
          <w:rFonts w:ascii="Times New Roman" w:hAnsi="Times New Roman" w:cs="Times New Roman"/>
          <w:b/>
          <w:bCs/>
          <w:lang w:eastAsia="en-AU"/>
        </w:rPr>
        <w:br/>
      </w:r>
      <w:r>
        <w:rPr>
          <w:lang w:eastAsia="en-AU"/>
        </w:rPr>
        <w:t>the goals are to make a functional space invaders clone, that will have random firing from the aliens and point accumulation from the player as they aim to shoot down the aliens</w:t>
      </w:r>
    </w:p>
    <w:p w14:paraId="3FB51522" w14:textId="6EEEF9D9" w:rsidR="00A140CF" w:rsidRDefault="00A140CF" w:rsidP="00EA6502">
      <w:pPr>
        <w:rPr>
          <w:lang w:eastAsia="en-AU"/>
        </w:rPr>
      </w:pPr>
      <w:r w:rsidRPr="00EA6502">
        <w:rPr>
          <w:b/>
          <w:bCs/>
          <w:lang w:eastAsia="en-AU"/>
        </w:rPr>
        <w:t>Source Control</w:t>
      </w:r>
      <w:r w:rsidRPr="00EA6502">
        <w:rPr>
          <w:b/>
          <w:bCs/>
          <w:lang w:eastAsia="en-AU"/>
        </w:rPr>
        <w:t xml:space="preserve"> </w:t>
      </w:r>
      <w:r w:rsidRPr="00EA6502">
        <w:rPr>
          <w:b/>
          <w:bCs/>
          <w:lang w:eastAsia="en-AU"/>
        </w:rPr>
        <w:t xml:space="preserve">Which source control will be used? What rules should all team members adhere to when using source control? </w:t>
      </w:r>
    </w:p>
    <w:p w14:paraId="60F3E940" w14:textId="0D3E7C47" w:rsidR="00EA6502" w:rsidRPr="00EA6502" w:rsidRDefault="00EA6502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>GitHub is the one used as it has the most intuitive user interface as well as the fact that I have the most experience with it.</w:t>
      </w:r>
    </w:p>
    <w:p w14:paraId="7C198620" w14:textId="594124E2" w:rsidR="00EA6502" w:rsidRPr="00EA6502" w:rsidRDefault="00A140CF" w:rsidP="00EA6502">
      <w:pPr>
        <w:rPr>
          <w:rFonts w:ascii="Times New Roman" w:hAnsi="Times New Roman" w:cs="Times New Roman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Game Objects and Scripts</w:t>
      </w:r>
      <w:r w:rsidRPr="00EA6502">
        <w:rPr>
          <w:lang w:eastAsia="en-AU"/>
        </w:rPr>
        <w:t xml:space="preserve"> </w:t>
      </w:r>
      <w:r w:rsidRPr="00EA6502">
        <w:rPr>
          <w:lang w:eastAsia="en-AU"/>
        </w:rPr>
        <w:t xml:space="preserve">Provide necessary technical details for any technical team member to implement at least the skeleton for each system in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your game, including classes/functions/properties/interfaces/inheritance/relationships. This can be done with: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UML Class and/or Collaboration diagrams describing the static architecture and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One or more Sequence and/or Activity diagrams describing specific parts of the run-time behaviour. These are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often in response to a particular use-case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sym w:font="Symbol" w:char="F0B7"/>
      </w:r>
      <w:r w:rsidRPr="00EA6502">
        <w:rPr>
          <w:lang w:eastAsia="en-AU"/>
        </w:rPr>
        <w:t xml:space="preserve"> Supporting text to help explain the diagrams, when and if necessary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 xml:space="preserve">For example, include class diagrams for each Game object that requires a custom script, and include information about </w:t>
      </w:r>
      <w:r w:rsidRPr="00EA6502">
        <w:rPr>
          <w:rFonts w:ascii="Times New Roman" w:hAnsi="Times New Roman" w:cs="Times New Roman"/>
          <w:lang w:eastAsia="en-AU"/>
        </w:rPr>
        <w:br/>
      </w:r>
      <w:r w:rsidRPr="00EA6502">
        <w:rPr>
          <w:lang w:eastAsia="en-AU"/>
        </w:rPr>
        <w:t>what it does, what data types it manages, and other notes a programmer might need to write that code</w:t>
      </w:r>
    </w:p>
    <w:p w14:paraId="42ED03A7" w14:textId="77777777" w:rsidR="00E1305C" w:rsidRDefault="00A140CF" w:rsidP="00EA6502">
      <w:pPr>
        <w:rPr>
          <w:u w:val="single"/>
          <w:lang w:eastAsia="en-AU"/>
        </w:rPr>
      </w:pPr>
      <w:r w:rsidRPr="00EA6502">
        <w:rPr>
          <w:rFonts w:ascii="Times New Roman" w:hAnsi="Times New Roman" w:cs="Times New Roman"/>
          <w:lang w:eastAsia="en-AU"/>
        </w:rPr>
        <w:br/>
      </w:r>
      <w:r w:rsidRPr="00E1305C">
        <w:rPr>
          <w:b/>
          <w:bCs/>
          <w:lang w:eastAsia="en-AU"/>
        </w:rPr>
        <w:t>Gameplay Systems</w:t>
      </w:r>
      <w:r w:rsidRPr="00E1305C">
        <w:rPr>
          <w:b/>
          <w:bCs/>
          <w:lang w:eastAsia="en-AU"/>
        </w:rPr>
        <w:t xml:space="preserve"> </w:t>
      </w:r>
      <w:r w:rsidRPr="00E1305C">
        <w:rPr>
          <w:b/>
          <w:bCs/>
          <w:lang w:eastAsia="en-AU"/>
        </w:rPr>
        <w:t xml:space="preserve">Describe in more detail your individual gameplay systems, including how they interact with other systems in your game, </w:t>
      </w:r>
      <w:r w:rsidRPr="00E1305C">
        <w:rPr>
          <w:rFonts w:ascii="Times New Roman" w:hAnsi="Times New Roman" w:cs="Times New Roman"/>
          <w:b/>
          <w:bCs/>
          <w:lang w:eastAsia="en-AU"/>
        </w:rPr>
        <w:br/>
      </w:r>
      <w:r w:rsidRPr="00E1305C">
        <w:rPr>
          <w:u w:val="single"/>
          <w:lang w:eastAsia="en-AU"/>
        </w:rPr>
        <w:t xml:space="preserve">Description: Enter description of gameplay system </w:t>
      </w:r>
    </w:p>
    <w:p w14:paraId="022A5B57" w14:textId="77777777" w:rsidR="00E1305C" w:rsidRDefault="00E1305C" w:rsidP="00EA6502">
      <w:pPr>
        <w:rPr>
          <w:lang w:eastAsia="en-AU"/>
        </w:rPr>
      </w:pPr>
      <w:r>
        <w:rPr>
          <w:lang w:eastAsia="en-AU"/>
        </w:rPr>
        <w:t>Movement to the left and right as to dodge alien bullets</w:t>
      </w:r>
    </w:p>
    <w:p w14:paraId="40254525" w14:textId="77777777" w:rsidR="00E1305C" w:rsidRDefault="00E1305C" w:rsidP="00EA6502">
      <w:pPr>
        <w:rPr>
          <w:lang w:eastAsia="en-AU"/>
        </w:rPr>
      </w:pPr>
      <w:r>
        <w:rPr>
          <w:lang w:eastAsia="en-AU"/>
        </w:rPr>
        <w:t>The ability to fire bullets back</w:t>
      </w:r>
    </w:p>
    <w:p w14:paraId="37635E2B" w14:textId="3A97FEAA" w:rsidR="00A140CF" w:rsidRPr="00EA6502" w:rsidRDefault="00E1305C" w:rsidP="00EA6502">
      <w:pPr>
        <w:rPr>
          <w:rFonts w:ascii="Times New Roman" w:hAnsi="Times New Roman" w:cs="Times New Roman"/>
          <w:lang w:eastAsia="en-AU"/>
        </w:rPr>
      </w:pPr>
      <w:r>
        <w:rPr>
          <w:lang w:eastAsia="en-AU"/>
        </w:rPr>
        <w:t xml:space="preserve">Cover to hide behind 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1305C">
        <w:rPr>
          <w:u w:val="single"/>
          <w:lang w:eastAsia="en-AU"/>
        </w:rPr>
        <w:t>Diagrams: Include UML diagrams, if possible</w:t>
      </w:r>
      <w:r w:rsidR="00A140CF" w:rsidRPr="00E1305C">
        <w:rPr>
          <w:rFonts w:ascii="Times New Roman" w:hAnsi="Times New Roman" w:cs="Times New Roman"/>
          <w:u w:val="single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t>User Interface</w:t>
      </w:r>
      <w:r w:rsidR="00A140CF" w:rsidRPr="00EA6502">
        <w:rPr>
          <w:lang w:eastAsia="en-AU"/>
        </w:rPr>
        <w:t xml:space="preserve"> </w:t>
      </w:r>
      <w:r w:rsidR="00A140CF" w:rsidRPr="00EA6502">
        <w:rPr>
          <w:lang w:eastAsia="en-AU"/>
        </w:rPr>
        <w:t>Add user-interface design mock</w:t>
      </w:r>
      <w:r w:rsidR="00A140CF" w:rsidRPr="00EA6502">
        <w:rPr>
          <w:lang w:eastAsia="en-AU"/>
        </w:rPr>
        <w:t>-</w:t>
      </w:r>
      <w:r w:rsidR="00A140CF" w:rsidRPr="00EA6502">
        <w:rPr>
          <w:lang w:eastAsia="en-AU"/>
        </w:rPr>
        <w:t>up. Display any differences between PC and Mobile interfaces.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A140CF" w:rsidRPr="00EA6502">
        <w:rPr>
          <w:lang w:eastAsia="en-AU"/>
        </w:rPr>
        <w:lastRenderedPageBreak/>
        <w:t>Figure 3 Example Mock-up Main Window</w:t>
      </w:r>
      <w:r w:rsidR="00A140CF" w:rsidRPr="00EA6502">
        <w:rPr>
          <w:rFonts w:ascii="Times New Roman" w:hAnsi="Times New Roman" w:cs="Times New Roman"/>
          <w:lang w:eastAsia="en-AU"/>
        </w:rPr>
        <w:br/>
      </w:r>
      <w:r w:rsidR="00052764">
        <w:rPr>
          <w:rFonts w:ascii="Times New Roman" w:hAnsi="Times New Roman" w:cs="Times New Roman"/>
          <w:noProof/>
          <w:lang w:eastAsia="en-AU"/>
        </w:rPr>
        <w:drawing>
          <wp:inline distT="0" distB="0" distL="0" distR="0" wp14:anchorId="7062EAE2" wp14:editId="2D8AA2E5">
            <wp:extent cx="5731510" cy="301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956ED" w14:textId="77777777" w:rsidR="00CB68D6" w:rsidRPr="00EA6502" w:rsidRDefault="00CB68D6" w:rsidP="00EA6502"/>
    <w:sectPr w:rsidR="00CB68D6" w:rsidRPr="00EA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4B"/>
    <w:rsid w:val="00052764"/>
    <w:rsid w:val="000818AE"/>
    <w:rsid w:val="001009DD"/>
    <w:rsid w:val="007A7309"/>
    <w:rsid w:val="00A140CF"/>
    <w:rsid w:val="00A72E4B"/>
    <w:rsid w:val="00CB68D6"/>
    <w:rsid w:val="00E1305C"/>
    <w:rsid w:val="00EA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948F3"/>
  <w15:chartTrackingRefBased/>
  <w15:docId w15:val="{701FA6F5-71B5-4842-BA9A-4375DF9D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140CF"/>
  </w:style>
  <w:style w:type="paragraph" w:styleId="Title">
    <w:name w:val="Title"/>
    <w:basedOn w:val="Normal"/>
    <w:next w:val="Normal"/>
    <w:link w:val="TitleChar"/>
    <w:uiPriority w:val="10"/>
    <w:qFormat/>
    <w:rsid w:val="00EA6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18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99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34405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40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6849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193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8176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4984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9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4886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4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266675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12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99538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3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50658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9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89414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904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Wilcockson</dc:creator>
  <cp:keywords/>
  <dc:description/>
  <cp:lastModifiedBy>Adam Wilcockson</cp:lastModifiedBy>
  <cp:revision>3</cp:revision>
  <dcterms:created xsi:type="dcterms:W3CDTF">2022-05-24T23:15:00Z</dcterms:created>
  <dcterms:modified xsi:type="dcterms:W3CDTF">2022-05-25T06:57:00Z</dcterms:modified>
</cp:coreProperties>
</file>