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3.jpeg" ContentType="image/jpe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Tugas Kelompok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Web Progamming 2 </w:t>
      </w:r>
      <w:bookmarkStart w:id="0" w:name="_GoBack"/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 Informasi Pendaftaran Siswa Baru</w:t>
      </w:r>
    </w:p>
    <w:p>
      <w:pPr>
        <w:pStyle w:val="Normal"/>
        <w:jc w:val="center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Normal"/>
        <w:spacing w:lineRule="auto" w:line="240"/>
        <w:rPr>
          <w:rFonts w:ascii="New times roman" w:hAnsi="New times roman" w:cs="Times New Roman"/>
          <w:sz w:val="24"/>
          <w:szCs w:val="24"/>
        </w:rPr>
      </w:pPr>
      <w:r>
        <w:rPr>
          <w:rFonts w:cs="Times New Roman" w:ascii="New times roman" w:hAnsi="New times roman"/>
          <w:sz w:val="24"/>
          <w:szCs w:val="24"/>
        </w:rPr>
      </w:r>
    </w:p>
    <w:p>
      <w:pPr>
        <w:pStyle w:val="Normal"/>
        <w:spacing w:lineRule="auto" w:line="240"/>
        <w:rPr>
          <w:rFonts w:ascii="New times roman" w:hAnsi="New times roman" w:cs="Times New Roman"/>
          <w:sz w:val="24"/>
          <w:szCs w:val="24"/>
        </w:rPr>
      </w:pPr>
      <w:r>
        <w:rPr>
          <w:rFonts w:cs="Times New Roman" w:ascii="New times roman" w:hAnsi="New times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1823720</wp:posOffset>
            </wp:positionH>
            <wp:positionV relativeFrom="paragraph">
              <wp:posOffset>115570</wp:posOffset>
            </wp:positionV>
            <wp:extent cx="2124710" cy="2196465"/>
            <wp:effectExtent l="0" t="0" r="0" b="0"/>
            <wp:wrapNone/>
            <wp:docPr id="1" name="Picture 12" descr="logo_poltek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logo_poltek (1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New times roman" w:hAnsi="New times roman" w:cs="Times New Roman"/>
          <w:sz w:val="24"/>
          <w:szCs w:val="24"/>
        </w:rPr>
      </w:pPr>
      <w:r>
        <w:rPr>
          <w:rFonts w:cs="Times New Roman" w:ascii="New times roman" w:hAnsi="New times roman"/>
          <w:sz w:val="24"/>
          <w:szCs w:val="24"/>
        </w:rPr>
      </w:r>
    </w:p>
    <w:p>
      <w:pPr>
        <w:pStyle w:val="Normal"/>
        <w:spacing w:lineRule="auto" w:line="240"/>
        <w:rPr>
          <w:rFonts w:ascii="New times roman" w:hAnsi="New times roman" w:cs="Times New Roman"/>
          <w:sz w:val="24"/>
          <w:szCs w:val="24"/>
        </w:rPr>
      </w:pPr>
      <w:r>
        <w:rPr>
          <w:rFonts w:cs="Times New Roman" w:ascii="New times roman" w:hAnsi="New times roman"/>
          <w:sz w:val="24"/>
          <w:szCs w:val="24"/>
        </w:rPr>
      </w:r>
    </w:p>
    <w:p>
      <w:pPr>
        <w:pStyle w:val="Normal"/>
        <w:spacing w:lineRule="auto" w:line="240"/>
        <w:rPr>
          <w:rFonts w:ascii="New times roman" w:hAnsi="New times roman" w:cs="Times New Roman"/>
          <w:sz w:val="24"/>
          <w:szCs w:val="24"/>
        </w:rPr>
      </w:pPr>
      <w:r>
        <w:rPr>
          <w:rFonts w:cs="Times New Roman" w:ascii="New times roman" w:hAnsi="New times roman"/>
          <w:sz w:val="24"/>
          <w:szCs w:val="24"/>
        </w:rPr>
      </w:r>
    </w:p>
    <w:p>
      <w:pPr>
        <w:pStyle w:val="Normal"/>
        <w:spacing w:lineRule="auto" w:line="240"/>
        <w:rPr>
          <w:rFonts w:ascii="New times roman" w:hAnsi="New times roman" w:cs="Times New Roman"/>
          <w:sz w:val="24"/>
          <w:szCs w:val="24"/>
        </w:rPr>
      </w:pPr>
      <w:r>
        <w:rPr>
          <w:rFonts w:cs="Times New Roman" w:ascii="New times roman" w:hAnsi="New times roman"/>
          <w:sz w:val="24"/>
          <w:szCs w:val="24"/>
        </w:rPr>
      </w:r>
    </w:p>
    <w:p>
      <w:pPr>
        <w:pStyle w:val="Normal"/>
        <w:spacing w:lineRule="auto" w:line="240"/>
        <w:rPr>
          <w:rFonts w:ascii="New times roman" w:hAnsi="New times roman" w:cs="Times New Roman"/>
          <w:sz w:val="24"/>
          <w:szCs w:val="24"/>
        </w:rPr>
      </w:pPr>
      <w:r>
        <w:rPr>
          <w:rFonts w:cs="Times New Roman" w:ascii="New times roman" w:hAnsi="New times roman"/>
          <w:sz w:val="24"/>
          <w:szCs w:val="24"/>
        </w:rPr>
      </w:r>
    </w:p>
    <w:p>
      <w:pPr>
        <w:pStyle w:val="Normal"/>
        <w:spacing w:lineRule="auto" w:line="240"/>
        <w:rPr>
          <w:rFonts w:ascii="New times roman" w:hAnsi="New times roman" w:cs="Times New Roman"/>
          <w:sz w:val="24"/>
          <w:szCs w:val="24"/>
        </w:rPr>
      </w:pPr>
      <w:r>
        <w:rPr>
          <w:rFonts w:cs="Times New Roman" w:ascii="New times roman" w:hAnsi="New times roman"/>
          <w:sz w:val="24"/>
          <w:szCs w:val="24"/>
        </w:rPr>
      </w:r>
    </w:p>
    <w:p>
      <w:pPr>
        <w:pStyle w:val="Normal"/>
        <w:spacing w:lineRule="auto" w:line="240"/>
        <w:rPr>
          <w:rFonts w:ascii="New times roman" w:hAnsi="New times roman" w:cs="Times New Roman"/>
          <w:sz w:val="24"/>
          <w:szCs w:val="24"/>
        </w:rPr>
      </w:pPr>
      <w:r>
        <w:rPr>
          <w:rFonts w:cs="Times New Roman" w:ascii="New times roman" w:hAnsi="New times roman"/>
          <w:sz w:val="24"/>
          <w:szCs w:val="24"/>
        </w:rPr>
      </w:r>
    </w:p>
    <w:p>
      <w:pPr>
        <w:pStyle w:val="Normal"/>
        <w:spacing w:lineRule="auto" w:line="240"/>
        <w:rPr>
          <w:rFonts w:ascii="New times roman" w:hAnsi="New times roman" w:cs="Times New Roman"/>
          <w:sz w:val="24"/>
          <w:szCs w:val="24"/>
        </w:rPr>
      </w:pPr>
      <w:r>
        <w:rPr>
          <w:rFonts w:cs="Times New Roman" w:ascii="New times roman" w:hAnsi="New times roman"/>
          <w:sz w:val="24"/>
          <w:szCs w:val="24"/>
        </w:rPr>
      </w:r>
    </w:p>
    <w:p>
      <w:pPr>
        <w:pStyle w:val="Normal"/>
        <w:spacing w:lineRule="auto" w:line="240"/>
        <w:rPr>
          <w:rFonts w:ascii="New times roman" w:hAnsi="New times roman" w:cs="Times New Roman"/>
          <w:sz w:val="24"/>
          <w:szCs w:val="24"/>
        </w:rPr>
      </w:pPr>
      <w:r>
        <w:rPr>
          <w:rFonts w:cs="Times New Roman" w:ascii="New times roman" w:hAnsi="New times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Kelompok 6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Dosen pengampu : M. Muzaki, S.Kom</w:t>
      </w:r>
    </w:p>
    <w:p>
      <w:pPr>
        <w:pStyle w:val="Normal"/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Nama : 1. M. Abdul Muiz </w:t>
        <w:tab/>
        <w:tab/>
        <w:tab/>
        <w:t>(1709</w:t>
      </w: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cs="Times New Roman" w:ascii="Times New Roman" w:hAnsi="Times New Roman"/>
          <w:sz w:val="24"/>
          <w:szCs w:val="24"/>
        </w:rPr>
        <w:t>150)</w:t>
      </w:r>
    </w:p>
    <w:p>
      <w:pPr>
        <w:pStyle w:val="Normal"/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 xml:space="preserve">    2. Akhmad Tantowi </w:t>
        <w:tab/>
        <w:tab/>
        <w:t>(17090031)</w:t>
      </w:r>
    </w:p>
    <w:p>
      <w:pPr>
        <w:pStyle w:val="Normal"/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 3. Fitriana Nur Afifah Salsabila </w:t>
        <w:tab/>
        <w:t>(17090112)</w:t>
      </w:r>
    </w:p>
    <w:p>
      <w:pPr>
        <w:pStyle w:val="Normal"/>
        <w:spacing w:lineRule="auto" w:line="24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Prodi : D4 Teknik Informatika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Politeknik Harapan Bersama Kota Tegal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Tahun 2018/2019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Pendaftaran Siswa Baru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426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Deskripsi Aplikasi 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Sistem informasi pendaftaran  siswa baru, sistem yang di gunakan untuk melakukan pendaftaran siswa baru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Calon siswa dapat melihat jadwal dan pengumuman yang ada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Calon siswa membuat akun dan login dari website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Calon siswa dapat mendaftarkan diri secara online dari website dengan cara mengisi formulir pendaftaran dengan mengisi data lengkap, dan data yang sudah diinput dapat diperbaiki jika ada kesalahan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Calon siswa dapat melengkapi form pendaftaran dengan cara mengirim berkas persyaratan lewat upload berkas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Calon siswa dapat mentransfer biaya pendaftaran sebagai syarat pendaftaran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Calon siswa yang datanya sudah divalidasi akan mendapatkan undangan untuk mengikuti tes langsung di sekolah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Calon siswa dapat melihat hasil seleksi yang dilakukan oleh panitia, yang mana hasilnya diterima atau ditolak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426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Analisis Kebutuhan Modul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Berikut fitur yang terdapat pada Sistem Informasi Pendaftaran Siswa Baru, antara lain: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Profil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Pendaftaran baru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Daftar Pendaftar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Pendaftar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Hasil seleksi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Panduan Pendaftaran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Pengumuman dan jadwal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Kontak kami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Mockup Sistem</w:t>
      </w:r>
    </w:p>
    <w:p>
      <w:pPr>
        <w:pStyle w:val="ListParagraph"/>
        <w:numPr>
          <w:ilvl w:val="0"/>
          <w:numId w:val="1"/>
        </w:numPr>
        <w:ind w:left="1134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Tampilan login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/>
        <w:drawing>
          <wp:inline distT="0" distB="0" distL="0" distR="0">
            <wp:extent cx="3876675" cy="2422525"/>
            <wp:effectExtent l="0" t="0" r="0" b="0"/>
            <wp:docPr id="2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Tampilan pendaftaran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667250" cy="4741545"/>
            <wp:effectExtent l="0" t="0" r="0" b="0"/>
            <wp:docPr id="3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Skema Database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Pada skema database ini, membahas mengenai proses yang terjadi pada sistem informasi pendaftaran siswa baru.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8" wp14:anchorId="2DE4AB5D">
                <wp:simplePos x="0" y="0"/>
                <wp:positionH relativeFrom="column">
                  <wp:posOffset>4514850</wp:posOffset>
                </wp:positionH>
                <wp:positionV relativeFrom="paragraph">
                  <wp:posOffset>255905</wp:posOffset>
                </wp:positionV>
                <wp:extent cx="1287145" cy="1499235"/>
                <wp:effectExtent l="0" t="0" r="28575" b="20955"/>
                <wp:wrapSquare wrapText="bothSides"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640" cy="149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Nilai_UN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id_nilai_UN*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no_skhun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nilai_bhs_ind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nilai_mtk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nilai_ipa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0" w:after="160"/>
                              <w:ind w:left="284" w:hanging="153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nilai_bhs_ing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355.5pt;margin-top:20.15pt;width:101.25pt;height:117.95pt" wp14:anchorId="2DE4AB5D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Nilai_UN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1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id_nilai_UN*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1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no_skhun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1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nilai_bhs_ind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1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nilai_mtk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1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nilai_ipa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0" w:after="160"/>
                        <w:ind w:left="284" w:hanging="153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nilai_bhs_ing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3724275</wp:posOffset>
                </wp:positionH>
                <wp:positionV relativeFrom="paragraph">
                  <wp:posOffset>66675</wp:posOffset>
                </wp:positionV>
                <wp:extent cx="791845" cy="1487170"/>
                <wp:effectExtent l="38100" t="0" r="9525" b="95250"/>
                <wp:wrapNone/>
                <wp:docPr id="6" name="Elbow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1280" cy="14864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Elbow Connector 13" stroked="t" style="position:absolute;margin-left:293.25pt;margin-top:5.25pt;width:62.25pt;height:117pt;flip:x" type="shapetype_34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79CABD8F">
                <wp:simplePos x="0" y="0"/>
                <wp:positionH relativeFrom="column">
                  <wp:posOffset>295275</wp:posOffset>
                </wp:positionH>
                <wp:positionV relativeFrom="paragraph">
                  <wp:posOffset>332740</wp:posOffset>
                </wp:positionV>
                <wp:extent cx="1258570" cy="1148715"/>
                <wp:effectExtent l="0" t="0" r="19050" b="14605"/>
                <wp:wrapSquare wrapText="bothSides"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840" cy="114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Pendaftaran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id_daftar*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id_siswa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no_daftar</w:t>
                            </w:r>
                          </w:p>
                          <w:p>
                            <w:pPr>
                              <w:pStyle w:val="ListParagraph"/>
                              <w:spacing w:before="0" w:after="160"/>
                              <w:ind w:left="720" w:hanging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23.25pt;margin-top:26.2pt;width:99pt;height:90.35pt" wp14:anchorId="79CABD8F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Pendaftaran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1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id_daftar*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1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id_siswa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1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no_daftar</w:t>
                      </w:r>
                    </w:p>
                    <w:p>
                      <w:pPr>
                        <w:pStyle w:val="ListParagraph"/>
                        <w:spacing w:before="0" w:after="160"/>
                        <w:ind w:left="720" w:hanging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612A8129">
                <wp:simplePos x="0" y="0"/>
                <wp:positionH relativeFrom="column">
                  <wp:posOffset>2314575</wp:posOffset>
                </wp:positionH>
                <wp:positionV relativeFrom="paragraph">
                  <wp:posOffset>-49530</wp:posOffset>
                </wp:positionV>
                <wp:extent cx="1401445" cy="2900045"/>
                <wp:effectExtent l="0" t="0" r="28575" b="27940"/>
                <wp:wrapSquare wrapText="bothSides"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60" cy="28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Siswa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id_siswa*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id_daftar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id_nilai_UN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id_ortu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id_jurusan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id_transaksi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nama_siswa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tmp_lahir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tgl_lahir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asal_sekolah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thn_lulus_siswa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alamat_siswa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160"/>
                              <w:ind w:left="284" w:hanging="142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email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182.25pt;margin-top:-3.9pt;width:110.25pt;height:228.25pt" wp14:anchorId="612A812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Siswa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id_siswa*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id_daftar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id_nilai_UN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id_ortu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id_jurusan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id_transaksi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nama_siswa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tmp_lahir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tgl_lahir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asal_sekolah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thn_lulus_siswa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alamat_siswa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160"/>
                        <w:ind w:left="284" w:hanging="142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0185A71F">
                <wp:simplePos x="0" y="0"/>
                <wp:positionH relativeFrom="column">
                  <wp:posOffset>1560830</wp:posOffset>
                </wp:positionH>
                <wp:positionV relativeFrom="paragraph">
                  <wp:posOffset>74930</wp:posOffset>
                </wp:positionV>
                <wp:extent cx="744220" cy="172720"/>
                <wp:effectExtent l="38100" t="0" r="19050" b="95250"/>
                <wp:wrapNone/>
                <wp:docPr id="11" name="Elb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3760" cy="172080"/>
                        </a:xfrm>
                        <a:prstGeom prst="bentConnector3">
                          <a:avLst>
                            <a:gd name="adj1" fmla="val 55208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6" stroked="t" style="position:absolute;margin-left:122.9pt;margin-top:5.9pt;width:58.5pt;height:13.5pt;flip:x" wp14:anchorId="0185A71F" type="shapetype_34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95250</wp:posOffset>
                </wp:positionH>
                <wp:positionV relativeFrom="paragraph">
                  <wp:posOffset>55880</wp:posOffset>
                </wp:positionV>
                <wp:extent cx="210820" cy="1270"/>
                <wp:effectExtent l="0" t="0" r="19050" b="19050"/>
                <wp:wrapNone/>
                <wp:docPr id="12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5pt,4.4pt" to="24pt,4.4pt" ID="Straight Connector 7" stroked="t" style="position:absolute;flip:x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94615</wp:posOffset>
                </wp:positionH>
                <wp:positionV relativeFrom="paragraph">
                  <wp:posOffset>66675</wp:posOffset>
                </wp:positionV>
                <wp:extent cx="1270" cy="1270"/>
                <wp:effectExtent l="0" t="0" r="19050" b="19050"/>
                <wp:wrapNone/>
                <wp:docPr id="13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69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45pt,5.25pt" to="76.45pt,5.25pt" ID="Straight Connector 8" stroked="t" style="position:absolute;flip:x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spacing w:before="0" w:after="160"/>
        <w:contextualSpacing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2ACD60B4">
                <wp:simplePos x="0" y="0"/>
                <wp:positionH relativeFrom="margin">
                  <wp:posOffset>4476750</wp:posOffset>
                </wp:positionH>
                <wp:positionV relativeFrom="paragraph">
                  <wp:posOffset>2009140</wp:posOffset>
                </wp:positionV>
                <wp:extent cx="1306195" cy="1148715"/>
                <wp:effectExtent l="0" t="0" r="28575" b="27305"/>
                <wp:wrapSquare wrapText="bothSides"/>
                <wp:docPr id="1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720" cy="114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Jurusan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Id_jurusan*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Nama_jurusan</w:t>
                            </w:r>
                          </w:p>
                          <w:p>
                            <w:pPr>
                              <w:pStyle w:val="ListParagraph"/>
                              <w:spacing w:before="0" w:after="160"/>
                              <w:ind w:left="720" w:hanging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352.5pt;margin-top:158.2pt;width:102.75pt;height:90.35pt;mso-position-horizontal-relative:margin" wp14:anchorId="2ACD60B4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Jurusan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Id_jurusan*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Nama_jurusan</w:t>
                      </w:r>
                    </w:p>
                    <w:p>
                      <w:pPr>
                        <w:pStyle w:val="ListParagraph"/>
                        <w:spacing w:before="0" w:after="160"/>
                        <w:ind w:left="720" w:hanging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" wp14:anchorId="6143D7EE">
                <wp:simplePos x="0" y="0"/>
                <wp:positionH relativeFrom="margin">
                  <wp:posOffset>180975</wp:posOffset>
                </wp:positionH>
                <wp:positionV relativeFrom="paragraph">
                  <wp:posOffset>1238250</wp:posOffset>
                </wp:positionV>
                <wp:extent cx="1525270" cy="1499235"/>
                <wp:effectExtent l="0" t="0" r="19050" b="20955"/>
                <wp:wrapSquare wrapText="bothSides"/>
                <wp:docPr id="1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00" cy="149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Transaksi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id_transaksi*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id_daftar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id_siswa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84" w:hanging="1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tgl_transaksi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160"/>
                              <w:ind w:left="284" w:hanging="153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jumlah_transaksi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14.25pt;margin-top:97.5pt;width:120pt;height:117.95pt;mso-position-horizontal-relative:margin" wp14:anchorId="6143D7E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Transaksi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id_transaksi*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id_daftar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id_siswa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84" w:hanging="1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tgl_transaksi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0" w:after="160"/>
                        <w:ind w:left="284" w:hanging="153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jumlah_transaksi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7" wp14:anchorId="50ED9E36">
                <wp:simplePos x="0" y="0"/>
                <wp:positionH relativeFrom="column">
                  <wp:posOffset>4476750</wp:posOffset>
                </wp:positionH>
                <wp:positionV relativeFrom="paragraph">
                  <wp:posOffset>114300</wp:posOffset>
                </wp:positionV>
                <wp:extent cx="1372870" cy="1277620"/>
                <wp:effectExtent l="0" t="0" r="19050" b="19050"/>
                <wp:wrapSquare wrapText="bothSides"/>
                <wp:docPr id="1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320" cy="127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Orang tua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id_ortu*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nama_ortu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agama_ortu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1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pekerjaan_ortu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0" w:after="160"/>
                              <w:ind w:left="284" w:hanging="142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alamat_ortu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52.5pt;margin-top:9pt;width:108pt;height:100.5pt" wp14:anchorId="50ED9E36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Orang tua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id_ortu*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nama_ortu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agama_ortu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14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pekerjaan_ortu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0" w:after="160"/>
                        <w:ind w:left="284" w:hanging="142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alamat_ortu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304455D5">
                <wp:simplePos x="0" y="0"/>
                <wp:positionH relativeFrom="column">
                  <wp:posOffset>95250</wp:posOffset>
                </wp:positionH>
                <wp:positionV relativeFrom="paragraph">
                  <wp:posOffset>762000</wp:posOffset>
                </wp:positionV>
                <wp:extent cx="1896745" cy="10795"/>
                <wp:effectExtent l="0" t="0" r="28575" b="28575"/>
                <wp:wrapNone/>
                <wp:docPr id="20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20" cy="9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5pt,59.65pt" to="156.75pt,60.3pt" ID="Straight Connector 9" stroked="t" style="position:absolute" wp14:anchorId="304455D5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405D6543">
                <wp:simplePos x="0" y="0"/>
                <wp:positionH relativeFrom="column">
                  <wp:posOffset>1647825</wp:posOffset>
                </wp:positionH>
                <wp:positionV relativeFrom="paragraph">
                  <wp:posOffset>400050</wp:posOffset>
                </wp:positionV>
                <wp:extent cx="1905" cy="1270"/>
                <wp:effectExtent l="0" t="0" r="19050" b="19050"/>
                <wp:wrapNone/>
                <wp:docPr id="21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9.75pt,31.5pt" to="129.8pt,31.5pt" ID="Straight Connector 10" stroked="t" style="position:absolute;flip:x" wp14:anchorId="405D6543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5A28D2EC">
                <wp:simplePos x="0" y="0"/>
                <wp:positionH relativeFrom="column">
                  <wp:posOffset>2000250</wp:posOffset>
                </wp:positionH>
                <wp:positionV relativeFrom="paragraph">
                  <wp:posOffset>38100</wp:posOffset>
                </wp:positionV>
                <wp:extent cx="325120" cy="1905"/>
                <wp:effectExtent l="0" t="76200" r="19050" b="95250"/>
                <wp:wrapNone/>
                <wp:docPr id="22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3C111AD7">
                <wp:simplePos x="0" y="0"/>
                <wp:positionH relativeFrom="column">
                  <wp:posOffset>1722120</wp:posOffset>
                </wp:positionH>
                <wp:positionV relativeFrom="paragraph">
                  <wp:posOffset>796925</wp:posOffset>
                </wp:positionV>
                <wp:extent cx="582295" cy="858520"/>
                <wp:effectExtent l="0" t="76200" r="0" b="19050"/>
                <wp:wrapNone/>
                <wp:docPr id="23" name="Elbow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760" cy="857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12" stroked="t" style="position:absolute;margin-left:135.6pt;margin-top:62.75pt;width:45.75pt;height:67.5pt;flip:y" wp14:anchorId="3C111AD7" type="shapetype_34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3722370</wp:posOffset>
                </wp:positionH>
                <wp:positionV relativeFrom="paragraph">
                  <wp:posOffset>407670</wp:posOffset>
                </wp:positionV>
                <wp:extent cx="753745" cy="144145"/>
                <wp:effectExtent l="19050" t="76200" r="9525" b="28575"/>
                <wp:wrapNone/>
                <wp:docPr id="24" name="Elb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3120" cy="1436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14" stroked="t" style="position:absolute;margin-left:293.1pt;margin-top:32.1pt;width:59.25pt;height:11.25pt;flip:xy" type="shapetype_34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3711575</wp:posOffset>
                </wp:positionH>
                <wp:positionV relativeFrom="paragraph">
                  <wp:posOffset>607695</wp:posOffset>
                </wp:positionV>
                <wp:extent cx="763270" cy="1496695"/>
                <wp:effectExtent l="38100" t="76200" r="19050" b="28575"/>
                <wp:wrapNone/>
                <wp:docPr id="25" name="Elb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480" cy="14961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16" stroked="t" style="position:absolute;margin-left:292.25pt;margin-top:47.85pt;width:60pt;height:117.75pt;flip:xy" type="shapetype_34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ew times roman">
    <w:charset w:val="00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f358f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Application>LibreOffice/6.3.0.4$Linux_X86_64 LibreOffice_project/30$Build-4</Application>
  <Pages>4</Pages>
  <Words>316</Words>
  <Characters>1809</Characters>
  <CharactersWithSpaces>2032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2019-10-08T05:11:00Z</dcterms:created>
  <dc:creator>Asus</dc:creator>
  <dc:description/>
  <dc:language>id-ID</dc:language>
  <cp:lastModifiedBy/>
  <dcterms:modified xsi:type="dcterms:W3CDTF">2019-10-15T20:23:09Z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