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CF151F">
      <w:pPr>
        <w:rPr>
          <w:rFonts w:hint="default"/>
          <w:lang w:val="en-US"/>
        </w:rPr>
      </w:pPr>
      <w:r>
        <w:rPr>
          <w:rFonts w:hint="default"/>
          <w:lang w:val="en-US"/>
        </w:rPr>
        <w:t>Mukesh name</w:t>
      </w:r>
    </w:p>
    <w:p w14:paraId="687813B0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6645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2026-03-12T17:53:38Z</dcterms:created>
  <dc:creator>Admin</dc:creator>
  <cp:lastModifiedBy>mukesh</cp:lastModifiedBy>
  <dcterms:modified xsi:type="dcterms:W3CDTF">2026-03-12T17:53:43Z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C2B6213C98DD41DB8304747A7A090F82_12</vt:lpwstr>
  </property>
</Properties>
</file>