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4"/>
      </w:tblGrid>
      <w:tr w:rsidR="00172FA3" w:rsidRPr="00964E5A" w14:paraId="77FC7D7C" w14:textId="77777777" w:rsidTr="00B37774">
        <w:trPr>
          <w:trHeight w:val="1276"/>
        </w:trPr>
        <w:tc>
          <w:tcPr>
            <w:tcW w:w="4000" w:type="dxa"/>
            <w:vAlign w:val="center"/>
          </w:tcPr>
          <w:p w14:paraId="0686AF37" w14:textId="37D5D862" w:rsidR="00172FA3" w:rsidRPr="00964E5A" w:rsidRDefault="00000000" w:rsidP="00C867A5">
            <w:pPr>
              <w:jc w:val="center"/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 w:val="52"/>
                <w:szCs w:val="72"/>
              </w:rPr>
              <w:t>Programming</w:t>
            </w:r>
          </w:p>
        </w:tc>
      </w:tr>
      <w:tr w:rsidR="00172FA3" w:rsidRPr="00964E5A" w14:paraId="059975FC" w14:textId="77777777">
        <w:trPr>
          <w:trHeight w:val="2400"/>
        </w:trPr>
        <w:tc>
          <w:tcPr>
            <w:tcW w:w="4000" w:type="dxa"/>
            <w:vAlign w:val="center"/>
          </w:tcPr>
          <w:p w14:paraId="2C66FA34" w14:textId="1E0F4571" w:rsidR="00172FA3" w:rsidRPr="00964E5A" w:rsidRDefault="00000000" w:rsidP="00B37774">
            <w:pPr>
              <w:jc w:val="center"/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eastAsia="Times New Roman" w:hAnsi="Times New Roman" w:cs="Times New Roman"/>
                <w:sz w:val="28"/>
                <w:szCs w:val="36"/>
              </w:rPr>
              <w:t>XABIBULLAYEV MUHAMMADAZIZ XAMIDULLO O‘G‘LI</w:t>
            </w:r>
          </w:p>
        </w:tc>
      </w:tr>
    </w:tbl>
    <w:p w14:paraId="6B4FF6E5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75BFB1CA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6BFDF09E" w14:textId="74D09096" w:rsidR="00172FA3" w:rsidRPr="00964E5A" w:rsidRDefault="00000000" w:rsidP="000C6BA3">
      <w:pPr>
        <w:jc w:val="center"/>
        <w:rPr>
          <w:rFonts w:ascii="Times New Roman" w:hAnsi="Times New Roman" w:cs="Times New Roman"/>
          <w:sz w:val="36"/>
          <w:szCs w:val="36"/>
        </w:rPr>
      </w:pPr>
      <w:r w:rsidRPr="00964E5A">
        <w:rPr>
          <w:rFonts w:ascii="Times New Roman" w:eastAsia="Times New Roman" w:hAnsi="Times New Roman" w:cs="Times New Roman"/>
          <w:b/>
          <w:sz w:val="28"/>
          <w:szCs w:val="36"/>
        </w:rPr>
        <w:t>UNIT 4</w:t>
      </w:r>
      <w:r w:rsidRPr="00964E5A">
        <w:rPr>
          <w:rFonts w:ascii="Times New Roman" w:eastAsia="Times New Roman" w:hAnsi="Times New Roman" w:cs="Times New Roman"/>
          <w:sz w:val="28"/>
          <w:szCs w:val="36"/>
        </w:rPr>
        <w:t>: Programming</w:t>
      </w:r>
    </w:p>
    <w:p w14:paraId="3E31C935" w14:textId="0047AEFA" w:rsidR="00172FA3" w:rsidRPr="00964E5A" w:rsidRDefault="00000000" w:rsidP="000C6BA3">
      <w:pPr>
        <w:jc w:val="center"/>
        <w:rPr>
          <w:rFonts w:ascii="Times New Roman" w:hAnsi="Times New Roman" w:cs="Times New Roman"/>
          <w:sz w:val="36"/>
          <w:szCs w:val="36"/>
        </w:rPr>
      </w:pPr>
      <w:r w:rsidRPr="00964E5A">
        <w:rPr>
          <w:rFonts w:ascii="Times New Roman" w:eastAsia="Times New Roman" w:hAnsi="Times New Roman" w:cs="Times New Roman"/>
          <w:b/>
          <w:sz w:val="28"/>
          <w:szCs w:val="36"/>
        </w:rPr>
        <w:t xml:space="preserve">Lecturer: </w:t>
      </w:r>
      <w:proofErr w:type="spellStart"/>
      <w:r w:rsidRPr="00964E5A">
        <w:rPr>
          <w:rFonts w:ascii="Times New Roman" w:eastAsia="Times New Roman" w:hAnsi="Times New Roman" w:cs="Times New Roman"/>
          <w:sz w:val="28"/>
          <w:szCs w:val="36"/>
        </w:rPr>
        <w:t>Sanjar</w:t>
      </w:r>
      <w:proofErr w:type="spellEnd"/>
      <w:r w:rsidRPr="00964E5A">
        <w:rPr>
          <w:rFonts w:ascii="Times New Roman" w:eastAsia="Times New Roman" w:hAnsi="Times New Roman" w:cs="Times New Roman"/>
          <w:sz w:val="28"/>
          <w:szCs w:val="36"/>
        </w:rPr>
        <w:t xml:space="preserve"> </w:t>
      </w:r>
      <w:proofErr w:type="spellStart"/>
      <w:r w:rsidRPr="00964E5A">
        <w:rPr>
          <w:rFonts w:ascii="Times New Roman" w:eastAsia="Times New Roman" w:hAnsi="Times New Roman" w:cs="Times New Roman"/>
          <w:sz w:val="28"/>
          <w:szCs w:val="36"/>
        </w:rPr>
        <w:t>Shukurov</w:t>
      </w:r>
      <w:proofErr w:type="spellEnd"/>
    </w:p>
    <w:p w14:paraId="13B22C1C" w14:textId="4F4A8FE3" w:rsidR="00172FA3" w:rsidRPr="00964E5A" w:rsidRDefault="00000000" w:rsidP="000C6BA3">
      <w:pPr>
        <w:jc w:val="center"/>
        <w:rPr>
          <w:rFonts w:ascii="Times New Roman" w:hAnsi="Times New Roman" w:cs="Times New Roman"/>
          <w:sz w:val="36"/>
          <w:szCs w:val="36"/>
        </w:rPr>
      </w:pPr>
      <w:r w:rsidRPr="00964E5A">
        <w:rPr>
          <w:rFonts w:ascii="Times New Roman" w:eastAsia="Times New Roman" w:hAnsi="Times New Roman" w:cs="Times New Roman"/>
          <w:b/>
          <w:sz w:val="28"/>
          <w:szCs w:val="36"/>
        </w:rPr>
        <w:t xml:space="preserve">Group: </w:t>
      </w:r>
      <w:r w:rsidRPr="00964E5A">
        <w:rPr>
          <w:rFonts w:ascii="Times New Roman" w:eastAsia="Times New Roman" w:hAnsi="Times New Roman" w:cs="Times New Roman"/>
          <w:sz w:val="28"/>
          <w:szCs w:val="36"/>
        </w:rPr>
        <w:t>24-304</w:t>
      </w:r>
    </w:p>
    <w:p w14:paraId="4BB5204A" w14:textId="61E3F0F5" w:rsidR="00172FA3" w:rsidRPr="00964E5A" w:rsidRDefault="00000000" w:rsidP="000C6BA3">
      <w:pPr>
        <w:jc w:val="center"/>
        <w:rPr>
          <w:rFonts w:ascii="Times New Roman" w:hAnsi="Times New Roman" w:cs="Times New Roman"/>
          <w:sz w:val="36"/>
          <w:szCs w:val="36"/>
        </w:rPr>
      </w:pPr>
      <w:r w:rsidRPr="00964E5A">
        <w:rPr>
          <w:rFonts w:ascii="Times New Roman" w:eastAsia="Times New Roman" w:hAnsi="Times New Roman" w:cs="Times New Roman"/>
          <w:b/>
          <w:sz w:val="28"/>
          <w:szCs w:val="36"/>
        </w:rPr>
        <w:t xml:space="preserve">Student ID: </w:t>
      </w:r>
      <w:r w:rsidRPr="00964E5A">
        <w:rPr>
          <w:rFonts w:ascii="Times New Roman" w:eastAsia="Times New Roman" w:hAnsi="Times New Roman" w:cs="Times New Roman"/>
          <w:sz w:val="28"/>
          <w:szCs w:val="36"/>
        </w:rPr>
        <w:t>240281</w:t>
      </w:r>
    </w:p>
    <w:p w14:paraId="7EA498BC" w14:textId="3ED9FF3C" w:rsidR="00172FA3" w:rsidRPr="00964E5A" w:rsidRDefault="00000000">
      <w:pPr>
        <w:jc w:val="center"/>
        <w:rPr>
          <w:rFonts w:ascii="Times New Roman" w:hAnsi="Times New Roman" w:cs="Times New Roman"/>
          <w:sz w:val="36"/>
          <w:szCs w:val="36"/>
        </w:rPr>
      </w:pPr>
      <w:r w:rsidRPr="00964E5A">
        <w:rPr>
          <w:rFonts w:ascii="Times New Roman" w:eastAsia="Times New Roman" w:hAnsi="Times New Roman" w:cs="Times New Roman"/>
          <w:b/>
          <w:sz w:val="28"/>
          <w:szCs w:val="36"/>
        </w:rPr>
        <w:t>Submission date:</w:t>
      </w:r>
      <w:r w:rsidR="004140C7" w:rsidRPr="00964E5A">
        <w:rPr>
          <w:rFonts w:ascii="Times New Roman" w:eastAsia="Times New Roman" w:hAnsi="Times New Roman" w:cs="Times New Roman"/>
          <w:b/>
          <w:sz w:val="28"/>
          <w:szCs w:val="36"/>
        </w:rPr>
        <w:t xml:space="preserve"> </w:t>
      </w:r>
      <w:r w:rsidR="005D0771">
        <w:rPr>
          <w:rFonts w:ascii="Times New Roman" w:eastAsia="Times New Roman" w:hAnsi="Times New Roman" w:cs="Times New Roman"/>
          <w:bCs/>
          <w:sz w:val="28"/>
          <w:szCs w:val="36"/>
        </w:rPr>
        <w:t>__ __ ____</w:t>
      </w:r>
    </w:p>
    <w:p w14:paraId="0B846D0B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72580580" w14:textId="77777777" w:rsidR="00172FA3" w:rsidRPr="00964E5A" w:rsidRDefault="00000000">
      <w:pPr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br w:type="page"/>
      </w:r>
    </w:p>
    <w:p w14:paraId="3A09531B" w14:textId="2AC86724" w:rsidR="00172FA3" w:rsidRPr="00964E5A" w:rsidRDefault="00000000" w:rsidP="00843DCD">
      <w:pPr>
        <w:jc w:val="center"/>
        <w:rPr>
          <w:rFonts w:ascii="Times New Roman" w:hAnsi="Times New Roman" w:cs="Times New Roman"/>
          <w:sz w:val="32"/>
          <w:szCs w:val="32"/>
        </w:rPr>
      </w:pPr>
      <w:r w:rsidRPr="00964E5A">
        <w:rPr>
          <w:rFonts w:ascii="Times New Roman" w:eastAsia="Times New Roman" w:hAnsi="Times New Roman" w:cs="Times New Roman"/>
          <w:b/>
          <w:sz w:val="28"/>
          <w:szCs w:val="32"/>
        </w:rPr>
        <w:lastRenderedPageBreak/>
        <w:t>BTEC LEARNER ASSESSMENT SUBMISSION AND DECLARATION</w:t>
      </w:r>
    </w:p>
    <w:p w14:paraId="53E5A235" w14:textId="37614CB4" w:rsidR="00172FA3" w:rsidRPr="00964E5A" w:rsidRDefault="00000000" w:rsidP="00740AC4">
      <w:pPr>
        <w:jc w:val="both"/>
        <w:rPr>
          <w:rFonts w:ascii="Times New Roman" w:hAnsi="Times New Roman" w:cs="Times New Roman"/>
          <w:sz w:val="32"/>
          <w:szCs w:val="32"/>
        </w:rPr>
      </w:pPr>
      <w:r w:rsidRPr="00964E5A">
        <w:rPr>
          <w:rFonts w:ascii="Times New Roman" w:eastAsia="Times New Roman" w:hAnsi="Times New Roman" w:cs="Times New Roman"/>
          <w:szCs w:val="32"/>
        </w:rPr>
        <w:t>When submitting evidence for assessment, each learner must sign a declaration confirming that the work is their own.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7"/>
        <w:gridCol w:w="4687"/>
      </w:tblGrid>
      <w:tr w:rsidR="00172FA3" w:rsidRPr="00964E5A" w14:paraId="7607FACC" w14:textId="77777777">
        <w:trPr>
          <w:trHeight w:val="500"/>
        </w:trPr>
        <w:tc>
          <w:tcPr>
            <w:tcW w:w="4000" w:type="dxa"/>
            <w:vAlign w:val="center"/>
          </w:tcPr>
          <w:p w14:paraId="2B8CAD43" w14:textId="262A753C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Learner</w:t>
            </w:r>
            <w:r w:rsidR="00A94FF5" w:rsidRPr="00964E5A">
              <w:rPr>
                <w:rFonts w:ascii="Times New Roman" w:eastAsia="Times New Roman" w:hAnsi="Times New Roman" w:cs="Times New Roman"/>
                <w:b/>
                <w:szCs w:val="32"/>
              </w:rPr>
              <w:t xml:space="preserve"> </w:t>
            </w: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(Student) ID</w:t>
            </w:r>
          </w:p>
        </w:tc>
        <w:tc>
          <w:tcPr>
            <w:tcW w:w="4000" w:type="dxa"/>
            <w:vAlign w:val="center"/>
          </w:tcPr>
          <w:p w14:paraId="4EDFAD4B" w14:textId="20EA7D1A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>240281</w:t>
            </w:r>
          </w:p>
        </w:tc>
      </w:tr>
      <w:tr w:rsidR="00172FA3" w:rsidRPr="00964E5A" w14:paraId="19ABC8E6" w14:textId="77777777">
        <w:trPr>
          <w:trHeight w:val="500"/>
        </w:trPr>
        <w:tc>
          <w:tcPr>
            <w:tcW w:w="4000" w:type="dxa"/>
            <w:vAlign w:val="center"/>
          </w:tcPr>
          <w:p w14:paraId="2B2D5B2C" w14:textId="5ECE0E6F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Assessor name:</w:t>
            </w:r>
          </w:p>
        </w:tc>
        <w:tc>
          <w:tcPr>
            <w:tcW w:w="4000" w:type="dxa"/>
            <w:vAlign w:val="center"/>
          </w:tcPr>
          <w:p w14:paraId="060F7297" w14:textId="220C96D0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964E5A">
              <w:rPr>
                <w:rFonts w:ascii="Times New Roman" w:eastAsia="Times New Roman" w:hAnsi="Times New Roman" w:cs="Times New Roman"/>
                <w:szCs w:val="32"/>
              </w:rPr>
              <w:t>Sanjar</w:t>
            </w:r>
            <w:proofErr w:type="spellEnd"/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</w:t>
            </w:r>
            <w:proofErr w:type="spellStart"/>
            <w:r w:rsidRPr="00964E5A">
              <w:rPr>
                <w:rFonts w:ascii="Times New Roman" w:eastAsia="Times New Roman" w:hAnsi="Times New Roman" w:cs="Times New Roman"/>
                <w:szCs w:val="32"/>
              </w:rPr>
              <w:t>Shukurov</w:t>
            </w:r>
            <w:proofErr w:type="spellEnd"/>
          </w:p>
        </w:tc>
      </w:tr>
      <w:tr w:rsidR="00172FA3" w:rsidRPr="00964E5A" w14:paraId="30518800" w14:textId="77777777">
        <w:trPr>
          <w:trHeight w:val="500"/>
        </w:trPr>
        <w:tc>
          <w:tcPr>
            <w:tcW w:w="4000" w:type="dxa"/>
            <w:vAlign w:val="center"/>
          </w:tcPr>
          <w:p w14:paraId="6E46E250" w14:textId="58025EE9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 xml:space="preserve">BTEC </w:t>
            </w:r>
            <w:proofErr w:type="spellStart"/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Programme</w:t>
            </w:r>
            <w:proofErr w:type="spellEnd"/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 xml:space="preserve"> Title:</w:t>
            </w:r>
          </w:p>
        </w:tc>
        <w:tc>
          <w:tcPr>
            <w:tcW w:w="4000" w:type="dxa"/>
            <w:vAlign w:val="center"/>
          </w:tcPr>
          <w:p w14:paraId="30651132" w14:textId="6DFFF712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>Pearson BTEC Higher Nationals in Digital Technologies</w:t>
            </w:r>
          </w:p>
        </w:tc>
      </w:tr>
      <w:tr w:rsidR="00172FA3" w:rsidRPr="00964E5A" w14:paraId="276D24BB" w14:textId="77777777">
        <w:trPr>
          <w:trHeight w:val="500"/>
        </w:trPr>
        <w:tc>
          <w:tcPr>
            <w:tcW w:w="4000" w:type="dxa"/>
            <w:vAlign w:val="center"/>
          </w:tcPr>
          <w:p w14:paraId="42DB43DD" w14:textId="0FB652FF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Unit or Component Number and Title</w:t>
            </w:r>
          </w:p>
        </w:tc>
        <w:tc>
          <w:tcPr>
            <w:tcW w:w="4000" w:type="dxa"/>
            <w:vAlign w:val="center"/>
          </w:tcPr>
          <w:p w14:paraId="70C74348" w14:textId="609AB203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>UNIT 4</w:t>
            </w:r>
            <w:r w:rsidR="000D4419" w:rsidRPr="00964E5A">
              <w:rPr>
                <w:rFonts w:ascii="Times New Roman" w:eastAsia="Times New Roman" w:hAnsi="Times New Roman" w:cs="Times New Roman"/>
                <w:szCs w:val="32"/>
              </w:rPr>
              <w:t xml:space="preserve">: </w:t>
            </w:r>
            <w:r w:rsidRPr="00964E5A">
              <w:rPr>
                <w:rFonts w:ascii="Times New Roman" w:eastAsia="Times New Roman" w:hAnsi="Times New Roman" w:cs="Times New Roman"/>
                <w:szCs w:val="32"/>
              </w:rPr>
              <w:t>Programming</w:t>
            </w:r>
          </w:p>
        </w:tc>
      </w:tr>
      <w:tr w:rsidR="00172FA3" w:rsidRPr="00964E5A" w14:paraId="409CDB86" w14:textId="77777777">
        <w:trPr>
          <w:trHeight w:val="500"/>
        </w:trPr>
        <w:tc>
          <w:tcPr>
            <w:tcW w:w="4000" w:type="dxa"/>
            <w:vAlign w:val="center"/>
          </w:tcPr>
          <w:p w14:paraId="2126F247" w14:textId="29AC11D4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Assignment Title:</w:t>
            </w:r>
          </w:p>
        </w:tc>
        <w:tc>
          <w:tcPr>
            <w:tcW w:w="4000" w:type="dxa"/>
            <w:vAlign w:val="center"/>
          </w:tcPr>
          <w:p w14:paraId="6E294730" w14:textId="4934CBB4" w:rsidR="00172FA3" w:rsidRPr="00964E5A" w:rsidRDefault="00464769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proofErr w:type="spellStart"/>
            <w:r w:rsidRPr="00964E5A">
              <w:rPr>
                <w:rFonts w:ascii="Times New Roman" w:eastAsia="Times New Roman" w:hAnsi="Times New Roman" w:cs="Times New Roman"/>
                <w:szCs w:val="32"/>
              </w:rPr>
              <w:t>HotelOS</w:t>
            </w:r>
            <w:proofErr w:type="spellEnd"/>
            <w:r w:rsidRPr="00964E5A">
              <w:rPr>
                <w:rFonts w:ascii="Times New Roman" w:eastAsia="Times New Roman" w:hAnsi="Times New Roman" w:cs="Times New Roman"/>
                <w:szCs w:val="32"/>
              </w:rPr>
              <w:t>: Building a Real-Time Hotel Management System</w:t>
            </w:r>
          </w:p>
        </w:tc>
      </w:tr>
      <w:tr w:rsidR="00172FA3" w:rsidRPr="00964E5A" w14:paraId="664E3B12" w14:textId="77777777">
        <w:trPr>
          <w:trHeight w:val="500"/>
        </w:trPr>
        <w:tc>
          <w:tcPr>
            <w:tcW w:w="4000" w:type="dxa"/>
            <w:vAlign w:val="center"/>
          </w:tcPr>
          <w:p w14:paraId="5C9E6A7C" w14:textId="1E37DAC0" w:rsidR="00172FA3" w:rsidRPr="00964E5A" w:rsidRDefault="00000000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Date Assignment Submitted:</w:t>
            </w:r>
          </w:p>
        </w:tc>
        <w:tc>
          <w:tcPr>
            <w:tcW w:w="4000" w:type="dxa"/>
            <w:vAlign w:val="center"/>
          </w:tcPr>
          <w:p w14:paraId="446809D6" w14:textId="75966897" w:rsidR="00172FA3" w:rsidRPr="00964E5A" w:rsidRDefault="00747D6B" w:rsidP="00324562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>
              <w:rPr>
                <w:rFonts w:ascii="Times New Roman" w:hAnsi="Times New Roman" w:cs="Times New Roman"/>
                <w:szCs w:val="32"/>
              </w:rPr>
              <w:t>__ __ ____</w:t>
            </w:r>
          </w:p>
        </w:tc>
      </w:tr>
    </w:tbl>
    <w:p w14:paraId="623D03B2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59C39B8E" w14:textId="77777777" w:rsidR="00172FA3" w:rsidRPr="00964E5A" w:rsidRDefault="00000000" w:rsidP="00D903F1">
      <w:pPr>
        <w:jc w:val="both"/>
        <w:rPr>
          <w:rFonts w:ascii="Times New Roman" w:hAnsi="Times New Roman" w:cs="Times New Roman"/>
          <w:sz w:val="32"/>
          <w:szCs w:val="32"/>
        </w:rPr>
      </w:pPr>
      <w:r w:rsidRPr="00964E5A">
        <w:rPr>
          <w:rFonts w:ascii="Times New Roman" w:eastAsia="Times New Roman" w:hAnsi="Times New Roman" w:cs="Times New Roman"/>
          <w:szCs w:val="32"/>
        </w:rPr>
        <w:t>Please list the evidence submitted for each task. Indicate the page numbers where the evidence can be found or describe the nature of the evidence (e.g. video, illustration).</w:t>
      </w:r>
    </w:p>
    <w:p w14:paraId="403372E6" w14:textId="77777777" w:rsidR="00172FA3" w:rsidRPr="00964E5A" w:rsidRDefault="00172FA3">
      <w:pPr>
        <w:rPr>
          <w:rFonts w:ascii="Times New Roman" w:hAnsi="Times New Roman" w:cs="Times New Roman"/>
        </w:rPr>
      </w:pP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7"/>
        <w:gridCol w:w="4687"/>
      </w:tblGrid>
      <w:tr w:rsidR="00172FA3" w:rsidRPr="00964E5A" w14:paraId="79B0EC6B" w14:textId="77777777">
        <w:trPr>
          <w:trHeight w:val="500"/>
        </w:trPr>
        <w:tc>
          <w:tcPr>
            <w:tcW w:w="2666" w:type="dxa"/>
            <w:vAlign w:val="center"/>
          </w:tcPr>
          <w:p w14:paraId="10CBB301" w14:textId="1BB504F7" w:rsidR="00172FA3" w:rsidRPr="00964E5A" w:rsidRDefault="00000000" w:rsidP="001214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Assignment task reference</w:t>
            </w:r>
          </w:p>
        </w:tc>
        <w:tc>
          <w:tcPr>
            <w:tcW w:w="2666" w:type="dxa"/>
            <w:vAlign w:val="center"/>
          </w:tcPr>
          <w:p w14:paraId="719EF1D8" w14:textId="3E2D3AF1" w:rsidR="00172FA3" w:rsidRPr="00964E5A" w:rsidRDefault="00000000" w:rsidP="001214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Cs w:val="32"/>
              </w:rPr>
              <w:t>Evidence submitted</w:t>
            </w:r>
          </w:p>
        </w:tc>
      </w:tr>
      <w:tr w:rsidR="00172FA3" w:rsidRPr="00964E5A" w14:paraId="4CC8A1C0" w14:textId="77777777">
        <w:trPr>
          <w:trHeight w:val="500"/>
        </w:trPr>
        <w:tc>
          <w:tcPr>
            <w:tcW w:w="2666" w:type="dxa"/>
            <w:vAlign w:val="center"/>
          </w:tcPr>
          <w:p w14:paraId="136AB5F1" w14:textId="77777777" w:rsidR="00172FA3" w:rsidRPr="00964E5A" w:rsidRDefault="00000000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7FD295C5" w14:textId="77777777" w:rsidR="00172FA3" w:rsidRPr="00964E5A" w:rsidRDefault="00000000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       </w:t>
            </w:r>
          </w:p>
        </w:tc>
      </w:tr>
      <w:tr w:rsidR="00172FA3" w:rsidRPr="00964E5A" w14:paraId="6BC867DC" w14:textId="77777777">
        <w:trPr>
          <w:trHeight w:val="500"/>
        </w:trPr>
        <w:tc>
          <w:tcPr>
            <w:tcW w:w="2666" w:type="dxa"/>
            <w:vAlign w:val="center"/>
          </w:tcPr>
          <w:p w14:paraId="47F20DE7" w14:textId="77777777" w:rsidR="00172FA3" w:rsidRPr="00964E5A" w:rsidRDefault="00000000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       </w:t>
            </w:r>
          </w:p>
        </w:tc>
        <w:tc>
          <w:tcPr>
            <w:tcW w:w="2666" w:type="dxa"/>
            <w:vAlign w:val="center"/>
          </w:tcPr>
          <w:p w14:paraId="2C0C37E0" w14:textId="77777777" w:rsidR="00172FA3" w:rsidRPr="00964E5A" w:rsidRDefault="00000000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       </w:t>
            </w:r>
          </w:p>
        </w:tc>
      </w:tr>
    </w:tbl>
    <w:p w14:paraId="02455AD0" w14:textId="77777777" w:rsidR="00172FA3" w:rsidRPr="00964E5A" w:rsidRDefault="00172FA3">
      <w:pPr>
        <w:rPr>
          <w:rFonts w:ascii="Times New Roman" w:hAnsi="Times New Roman" w:cs="Times New Roman"/>
        </w:rPr>
      </w:pP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4"/>
      </w:tblGrid>
      <w:tr w:rsidR="00172FA3" w:rsidRPr="00964E5A" w14:paraId="0A543A98" w14:textId="77777777">
        <w:trPr>
          <w:trHeight w:val="1000"/>
        </w:trPr>
        <w:tc>
          <w:tcPr>
            <w:tcW w:w="0" w:type="auto"/>
            <w:vAlign w:val="center"/>
          </w:tcPr>
          <w:p w14:paraId="39B982A7" w14:textId="7EFA37AA" w:rsidR="00172FA3" w:rsidRPr="00964E5A" w:rsidRDefault="00000000" w:rsidP="0025493A">
            <w:pPr>
              <w:spacing w:before="24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b/>
                <w:sz w:val="28"/>
                <w:szCs w:val="36"/>
              </w:rPr>
              <w:t>Learner declaration</w:t>
            </w:r>
          </w:p>
          <w:p w14:paraId="1CD61724" w14:textId="77777777" w:rsidR="00172FA3" w:rsidRPr="00964E5A" w:rsidRDefault="00172FA3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5C427BB8" w14:textId="77777777" w:rsidR="00172FA3" w:rsidRPr="00964E5A" w:rsidRDefault="00000000" w:rsidP="00425C86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>I certify that the work submitted for this assignment is my own. I have clearly referenced any sources used in the work. I understand that false declaration is a form of malpractice.</w:t>
            </w:r>
          </w:p>
          <w:p w14:paraId="7D913228" w14:textId="77777777" w:rsidR="00172FA3" w:rsidRPr="00964E5A" w:rsidRDefault="00172FA3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B4893A0" w14:textId="7947CF83" w:rsidR="00172FA3" w:rsidRPr="0083777F" w:rsidRDefault="0000000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   Learner declaration:</w:t>
            </w:r>
            <w:r w:rsidR="00EC3290">
              <w:rPr>
                <w:rFonts w:ascii="Times New Roman" w:eastAsia="Times New Roman" w:hAnsi="Times New Roman" w:cs="Times New Roman"/>
                <w:szCs w:val="32"/>
              </w:rPr>
              <w:t xml:space="preserve">   </w:t>
            </w:r>
            <w:r w:rsidR="00EC3290">
              <w:rPr>
                <w:noProof/>
              </w:rPr>
              <w:drawing>
                <wp:inline distT="0" distB="0" distL="0" distR="0" wp14:anchorId="7CAE07B1" wp14:editId="3B6A0D9C">
                  <wp:extent cx="605155" cy="304800"/>
                  <wp:effectExtent l="0" t="0" r="4445" b="0"/>
                  <wp:docPr id="2" name="Picture 2" descr="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x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15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                                                  </w:t>
            </w:r>
            <w:r w:rsidR="00F60221">
              <w:rPr>
                <w:rFonts w:ascii="Times New Roman" w:eastAsia="Times New Roman" w:hAnsi="Times New Roman" w:cs="Times New Roman"/>
                <w:szCs w:val="32"/>
              </w:rPr>
              <w:t xml:space="preserve">            </w:t>
            </w:r>
            <w:r w:rsidRPr="00964E5A">
              <w:rPr>
                <w:rFonts w:ascii="Times New Roman" w:eastAsia="Times New Roman" w:hAnsi="Times New Roman" w:cs="Times New Roman"/>
                <w:szCs w:val="32"/>
              </w:rPr>
              <w:t xml:space="preserve">Date: </w:t>
            </w:r>
            <w:r w:rsidR="00747D6B">
              <w:rPr>
                <w:rFonts w:ascii="Times New Roman" w:eastAsia="Times New Roman" w:hAnsi="Times New Roman" w:cs="Times New Roman"/>
                <w:b/>
                <w:bCs/>
                <w:szCs w:val="32"/>
              </w:rPr>
              <w:t>__ __ _____</w:t>
            </w:r>
          </w:p>
        </w:tc>
      </w:tr>
    </w:tbl>
    <w:p w14:paraId="4B68225B" w14:textId="2D1DDD4D" w:rsidR="00172FA3" w:rsidRPr="00964E5A" w:rsidRDefault="00000000">
      <w:pPr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</w:rPr>
        <w:id w:val="-12824176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D84AA0" w14:textId="65DE78E2" w:rsidR="00206FDD" w:rsidRPr="00964E5A" w:rsidRDefault="00206FDD" w:rsidP="00206FDD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964E5A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5091D9AE" w14:textId="77777777" w:rsidR="00206FDD" w:rsidRPr="00964E5A" w:rsidRDefault="00206FDD" w:rsidP="00206FDD">
          <w:pPr>
            <w:rPr>
              <w:rFonts w:ascii="Times New Roman" w:hAnsi="Times New Roman" w:cs="Times New Roman"/>
              <w:sz w:val="2"/>
              <w:szCs w:val="2"/>
            </w:rPr>
          </w:pPr>
        </w:p>
        <w:p w14:paraId="02C7153E" w14:textId="49D5B177" w:rsidR="00C94F1B" w:rsidRPr="00964E5A" w:rsidRDefault="00206FDD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964E5A">
            <w:rPr>
              <w:rFonts w:ascii="Times New Roman" w:hAnsi="Times New Roman" w:cs="Times New Roman"/>
            </w:rPr>
            <w:fldChar w:fldCharType="begin"/>
          </w:r>
          <w:r w:rsidRPr="00964E5A">
            <w:rPr>
              <w:rFonts w:ascii="Times New Roman" w:hAnsi="Times New Roman" w:cs="Times New Roman"/>
            </w:rPr>
            <w:instrText xml:space="preserve"> TOC \o "1-3" \h \z \u </w:instrText>
          </w:r>
          <w:r w:rsidRPr="00964E5A">
            <w:rPr>
              <w:rFonts w:ascii="Times New Roman" w:hAnsi="Times New Roman" w:cs="Times New Roman"/>
            </w:rPr>
            <w:fldChar w:fldCharType="separate"/>
          </w:r>
          <w:hyperlink w:anchor="_Toc230164476" w:history="1">
            <w:r w:rsidR="00C94F1B" w:rsidRPr="00964E5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Introduction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_Toc230164476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869A5B" w14:textId="5A2D8720" w:rsidR="00C94F1B" w:rsidRPr="00964E5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0164477" w:history="1">
            <w:r w:rsidR="00AB33B9" w:rsidRPr="00964E5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LO</w:t>
            </w:r>
            <w:r w:rsidR="00C94F1B" w:rsidRPr="00964E5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</w:t>
            </w:r>
            <w:r w:rsidR="00C94F1B" w:rsidRPr="00964E5A">
              <w:rPr>
                <w:rStyle w:val="Hyperlink"/>
                <w:rFonts w:ascii="Times New Roman" w:eastAsia="Times New Roman" w:hAnsi="Times New Roman" w:cs="Times New Roman"/>
                <w:noProof/>
              </w:rPr>
              <w:t xml:space="preserve"> – Define basic algorithms and outline the process of programming an application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_Toc230164477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DC5CB2" w14:textId="4A5D88D3" w:rsidR="00C94F1B" w:rsidRPr="00964E5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0164478" w:history="1">
            <w:r w:rsidR="007F7150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</w:t>
            </w:r>
            <w:r w:rsidR="00C94F1B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</w:t>
            </w:r>
            <w:r w:rsidR="00C94F1B" w:rsidRPr="00964E5A">
              <w:rPr>
                <w:rStyle w:val="Hyperlink"/>
                <w:rFonts w:ascii="Times New Roman" w:hAnsi="Times New Roman" w:cs="Times New Roman"/>
                <w:noProof/>
              </w:rPr>
              <w:t xml:space="preserve"> – Exlplain the characteristics of procedural, object-orientated and event-driven programming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_Toc230164478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DCD5A9" w14:textId="0788B8F5" w:rsidR="00C94F1B" w:rsidRPr="00964E5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0164479" w:history="1">
            <w:r w:rsidR="00675200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</w:t>
            </w:r>
            <w:r w:rsidR="00C94F1B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</w:t>
            </w:r>
            <w:r w:rsidR="00C94F1B" w:rsidRPr="00964E5A">
              <w:rPr>
                <w:rStyle w:val="Hyperlink"/>
                <w:rFonts w:ascii="Times New Roman" w:hAnsi="Times New Roman" w:cs="Times New Roman"/>
                <w:noProof/>
              </w:rPr>
              <w:t xml:space="preserve"> – Implement basic algorithms in code using an IDE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_Toc230164479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FD6254" w14:textId="5843D9FE" w:rsidR="00C94F1B" w:rsidRPr="00964E5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0164480" w:history="1">
            <w:r w:rsidR="00C11F91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</w:t>
            </w:r>
            <w:r w:rsidR="00C94F1B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</w:t>
            </w:r>
            <w:r w:rsidR="00C94F1B" w:rsidRPr="00964E5A">
              <w:rPr>
                <w:rStyle w:val="Hyperlink"/>
                <w:rFonts w:ascii="Times New Roman" w:hAnsi="Times New Roman" w:cs="Times New Roman"/>
                <w:noProof/>
              </w:rPr>
              <w:t xml:space="preserve"> – Determine the debugging process and explain the importance of coding standard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_Toc230164480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B1F142" w14:textId="21D11CED" w:rsidR="00C94F1B" w:rsidRPr="00964E5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0164481" w:history="1">
            <w:r w:rsidR="00356B53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</w:t>
            </w:r>
            <w:r w:rsidR="00C94F1B" w:rsidRPr="00964E5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nclusion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_Toc230164481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81220F" w14:textId="40D14187" w:rsidR="00C94F1B" w:rsidRPr="00964E5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30164482" w:history="1">
            <w:r w:rsidR="00356B53" w:rsidRPr="00964E5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</w:t>
            </w:r>
            <w:r w:rsidR="00C94F1B" w:rsidRPr="00964E5A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ference List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instrText xml:space="preserve"> PAGEREF _Toc230164482 \h </w:instrTex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C94F1B" w:rsidRPr="00964E5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B39D3D" w14:textId="73044BF3" w:rsidR="00206FDD" w:rsidRPr="00964E5A" w:rsidRDefault="00206FDD">
          <w:pPr>
            <w:rPr>
              <w:rFonts w:ascii="Times New Roman" w:hAnsi="Times New Roman" w:cs="Times New Roman"/>
            </w:rPr>
          </w:pPr>
          <w:r w:rsidRPr="00964E5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4FAC968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540D9E81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2986A14B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2CE67956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20C9AFD6" w14:textId="26238314" w:rsidR="00172FA3" w:rsidRPr="00964E5A" w:rsidRDefault="00831DE4" w:rsidP="00831DE4">
      <w:pPr>
        <w:tabs>
          <w:tab w:val="left" w:pos="5808"/>
        </w:tabs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tab/>
      </w:r>
    </w:p>
    <w:p w14:paraId="3638F8A8" w14:textId="2B310F4E" w:rsidR="009C2DBE" w:rsidRPr="00964E5A" w:rsidRDefault="00831DE4" w:rsidP="00831DE4">
      <w:pPr>
        <w:tabs>
          <w:tab w:val="left" w:pos="2432"/>
        </w:tabs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tab/>
      </w:r>
    </w:p>
    <w:p w14:paraId="47FCD3F1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595CC512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61C818C9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46BC87EF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263FDDC3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45DC9CC0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43E2B5AA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6275A70F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743C76CA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54825C54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571577A4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6D9BB800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27A24F0B" w14:textId="77777777" w:rsidR="00946CF2" w:rsidRPr="00964E5A" w:rsidRDefault="00946CF2">
      <w:pPr>
        <w:rPr>
          <w:rFonts w:ascii="Times New Roman" w:hAnsi="Times New Roman" w:cs="Times New Roman"/>
        </w:rPr>
      </w:pPr>
    </w:p>
    <w:p w14:paraId="7930B75E" w14:textId="77777777" w:rsidR="00946CF2" w:rsidRPr="00964E5A" w:rsidRDefault="00946CF2">
      <w:pPr>
        <w:rPr>
          <w:rFonts w:ascii="Times New Roman" w:hAnsi="Times New Roman" w:cs="Times New Roman"/>
        </w:rPr>
      </w:pPr>
    </w:p>
    <w:p w14:paraId="286DD14C" w14:textId="0C4A0C61" w:rsidR="00172FA3" w:rsidRPr="00964E5A" w:rsidRDefault="00000000" w:rsidP="00BF4D3D">
      <w:pPr>
        <w:pStyle w:val="Heading1"/>
        <w:spacing w:after="240"/>
        <w:rPr>
          <w:rFonts w:cs="Times New Roman"/>
        </w:rPr>
      </w:pPr>
      <w:bookmarkStart w:id="0" w:name="_Toc230164476"/>
      <w:r w:rsidRPr="00964E5A">
        <w:rPr>
          <w:rFonts w:eastAsia="Times New Roman" w:cs="Times New Roman"/>
        </w:rPr>
        <w:lastRenderedPageBreak/>
        <w:t>Introduction</w:t>
      </w:r>
      <w:bookmarkEnd w:id="0"/>
    </w:p>
    <w:p w14:paraId="035B22E9" w14:textId="75DD8E12" w:rsidR="009C2DBE" w:rsidRPr="00964E5A" w:rsidRDefault="00F84171" w:rsidP="00030F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  <w:b/>
          <w:bCs/>
        </w:rPr>
        <w:t>Lorem Ipsum</w:t>
      </w:r>
      <w:r w:rsidRPr="00964E5A">
        <w:rPr>
          <w:rFonts w:ascii="Times New Roman" w:hAnsi="Times New Roman" w:cs="Times New Roman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3B54B0DB" w14:textId="1B2307A5" w:rsidR="00F84171" w:rsidRPr="00964E5A" w:rsidRDefault="00F84171" w:rsidP="00030F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  <w:b/>
          <w:bCs/>
        </w:rPr>
        <w:t>Lorem Ipsum</w:t>
      </w:r>
      <w:r w:rsidRPr="00964E5A">
        <w:rPr>
          <w:rFonts w:ascii="Times New Roman" w:hAnsi="Times New Roman" w:cs="Times New Roman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5F09C676" w14:textId="1695A0F3" w:rsidR="00F84171" w:rsidRPr="00964E5A" w:rsidRDefault="00F84171" w:rsidP="00030F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  <w:b/>
          <w:bCs/>
        </w:rPr>
        <w:t>Lorem Ipsum</w:t>
      </w:r>
      <w:r w:rsidRPr="00964E5A">
        <w:rPr>
          <w:rFonts w:ascii="Times New Roman" w:hAnsi="Times New Roman" w:cs="Times New Roman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53ADA3A0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71932BC3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223E9CC0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249E6F25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32BDEF1E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631FDA17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5E609A9A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227A3F72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37933472" w14:textId="77777777" w:rsidR="009C2DBE" w:rsidRPr="00964E5A" w:rsidRDefault="009C2DBE">
      <w:pPr>
        <w:rPr>
          <w:rFonts w:ascii="Times New Roman" w:hAnsi="Times New Roman" w:cs="Times New Roman"/>
        </w:rPr>
      </w:pPr>
    </w:p>
    <w:p w14:paraId="737CF135" w14:textId="77777777" w:rsidR="00BA2B8F" w:rsidRPr="00964E5A" w:rsidRDefault="00BA2B8F" w:rsidP="006B38B7">
      <w:pPr>
        <w:rPr>
          <w:rFonts w:ascii="Times New Roman" w:hAnsi="Times New Roman" w:cs="Times New Roman"/>
        </w:rPr>
      </w:pPr>
    </w:p>
    <w:p w14:paraId="6706EE82" w14:textId="7D85D25C" w:rsidR="008C4774" w:rsidRPr="00964E5A" w:rsidRDefault="008C4774" w:rsidP="00925E51">
      <w:pPr>
        <w:pStyle w:val="Heading1"/>
        <w:spacing w:after="240"/>
        <w:rPr>
          <w:rFonts w:cs="Times New Roman"/>
          <w:bCs/>
        </w:rPr>
      </w:pPr>
      <w:bookmarkStart w:id="1" w:name="_Toc230164477"/>
      <w:r w:rsidRPr="00964E5A">
        <w:rPr>
          <w:rFonts w:eastAsia="Times New Roman" w:cs="Times New Roman"/>
          <w:bCs/>
        </w:rPr>
        <w:lastRenderedPageBreak/>
        <w:t>LO1 – Define basic algorithms and outline the process of programming an application</w:t>
      </w:r>
      <w:bookmarkEnd w:id="1"/>
    </w:p>
    <w:p w14:paraId="4E469BE4" w14:textId="6DA4E75B" w:rsidR="00925E51" w:rsidRPr="00964E5A" w:rsidRDefault="00925E51" w:rsidP="004A2F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  <w:b/>
          <w:bCs/>
        </w:rPr>
        <w:t>Lorem Ipsum</w:t>
      </w:r>
      <w:r w:rsidRPr="00964E5A">
        <w:rPr>
          <w:rFonts w:ascii="Times New Roman" w:hAnsi="Times New Roman" w:cs="Times New Roman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2D406500" w14:textId="43F05E41" w:rsidR="00754B38" w:rsidRPr="00964E5A" w:rsidRDefault="00925E51" w:rsidP="004A2F3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  <w:b/>
          <w:bCs/>
        </w:rPr>
        <w:t>Lorem Ipsum</w:t>
      </w:r>
      <w:r w:rsidRPr="00964E5A">
        <w:rPr>
          <w:rFonts w:ascii="Times New Roman" w:hAnsi="Times New Roman" w:cs="Times New Roman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19530C99" w14:textId="44D585C5" w:rsidR="00172FA3" w:rsidRPr="00964E5A" w:rsidRDefault="00172FA3" w:rsidP="00AD183C">
      <w:pPr>
        <w:jc w:val="center"/>
        <w:rPr>
          <w:rFonts w:ascii="Times New Roman" w:hAnsi="Times New Roman" w:cs="Times New Roman"/>
        </w:rPr>
      </w:pPr>
    </w:p>
    <w:p w14:paraId="0B340C83" w14:textId="47B6C637" w:rsidR="00BD6B1C" w:rsidRPr="00964E5A" w:rsidRDefault="00F376EA" w:rsidP="00CA140C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964E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Figure</w:t>
      </w:r>
      <w:r w:rsidR="003450EA" w:rsidRPr="00964E5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1: </w:t>
      </w:r>
      <w:r w:rsidRPr="00964E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Description of the image</w:t>
      </w:r>
    </w:p>
    <w:p w14:paraId="221716C3" w14:textId="3C1FCC9B" w:rsidR="00172FA3" w:rsidRPr="00964E5A" w:rsidRDefault="00093DB0" w:rsidP="004A2F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  <w:b/>
          <w:bCs/>
        </w:rPr>
        <w:t>Lorem Ipsum</w:t>
      </w:r>
      <w:r w:rsidRPr="00964E5A">
        <w:rPr>
          <w:rFonts w:ascii="Times New Roman" w:hAnsi="Times New Roman" w:cs="Times New Roman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1EB3C4AC" w14:textId="0083B6B7" w:rsidR="00172FA3" w:rsidRPr="00964E5A" w:rsidRDefault="00BD6B1C" w:rsidP="007D606D">
      <w:pPr>
        <w:pStyle w:val="Heading1"/>
        <w:spacing w:after="240"/>
        <w:rPr>
          <w:rFonts w:cs="Times New Roman"/>
        </w:rPr>
      </w:pPr>
      <w:bookmarkStart w:id="2" w:name="_Toc230164478"/>
      <w:r w:rsidRPr="00964E5A">
        <w:rPr>
          <w:rFonts w:cs="Times New Roman"/>
        </w:rPr>
        <w:t xml:space="preserve">LO2 – </w:t>
      </w:r>
      <w:proofErr w:type="spellStart"/>
      <w:r w:rsidRPr="00964E5A">
        <w:rPr>
          <w:rFonts w:cs="Times New Roman"/>
        </w:rPr>
        <w:t>Exlplain</w:t>
      </w:r>
      <w:proofErr w:type="spellEnd"/>
      <w:r w:rsidRPr="00964E5A">
        <w:rPr>
          <w:rFonts w:cs="Times New Roman"/>
        </w:rPr>
        <w:t xml:space="preserve"> the characteristics of procedural, object-orientated and event-driven programming</w:t>
      </w:r>
      <w:bookmarkEnd w:id="2"/>
    </w:p>
    <w:p w14:paraId="3E8C7F0C" w14:textId="77777777" w:rsidR="007D606D" w:rsidRPr="00964E5A" w:rsidRDefault="007D606D" w:rsidP="004A2F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t xml:space="preserve">Lorem Ipsum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</w:t>
      </w:r>
      <w:r w:rsidRPr="00964E5A">
        <w:rPr>
          <w:rFonts w:ascii="Times New Roman" w:hAnsi="Times New Roman" w:cs="Times New Roman"/>
        </w:rPr>
        <w:lastRenderedPageBreak/>
        <w:t>passages, and more recently with desktop publishing software like Aldus PageMaker including versions of Lorem Ipsum.</w:t>
      </w:r>
    </w:p>
    <w:p w14:paraId="7D090824" w14:textId="6929E2D0" w:rsidR="004A0F77" w:rsidRPr="00964E5A" w:rsidRDefault="007D606D" w:rsidP="004A2F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t xml:space="preserve">Lorem Ipsum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20776E5E" w14:textId="49600D27" w:rsidR="004A0F77" w:rsidRPr="00964E5A" w:rsidRDefault="004A0F77" w:rsidP="004A0F77">
      <w:pPr>
        <w:jc w:val="righ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964E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Table 1: Description of the table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3122"/>
        <w:gridCol w:w="3230"/>
        <w:gridCol w:w="3004"/>
      </w:tblGrid>
      <w:tr w:rsidR="004A0F77" w:rsidRPr="00964E5A" w14:paraId="65931B9E" w14:textId="77777777" w:rsidTr="005110D0">
        <w:trPr>
          <w:trHeight w:val="426"/>
        </w:trPr>
        <w:tc>
          <w:tcPr>
            <w:tcW w:w="3122" w:type="dxa"/>
          </w:tcPr>
          <w:p w14:paraId="78C1B25E" w14:textId="0C292BD0" w:rsidR="004A0F77" w:rsidRPr="00964E5A" w:rsidRDefault="00602731" w:rsidP="005F74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4E5A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3230" w:type="dxa"/>
          </w:tcPr>
          <w:p w14:paraId="39E4C885" w14:textId="353838D7" w:rsidR="004A0F77" w:rsidRPr="00964E5A" w:rsidRDefault="00602731" w:rsidP="005F74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4E5A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3004" w:type="dxa"/>
          </w:tcPr>
          <w:p w14:paraId="18ED6046" w14:textId="3C278B2F" w:rsidR="004A0F77" w:rsidRPr="00964E5A" w:rsidRDefault="00602731" w:rsidP="005F74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4E5A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</w:tr>
      <w:tr w:rsidR="004A0F77" w:rsidRPr="00964E5A" w14:paraId="3E0AC1DF" w14:textId="77777777" w:rsidTr="005110D0">
        <w:trPr>
          <w:trHeight w:val="408"/>
        </w:trPr>
        <w:tc>
          <w:tcPr>
            <w:tcW w:w="3122" w:type="dxa"/>
          </w:tcPr>
          <w:p w14:paraId="57977375" w14:textId="40DE7274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230" w:type="dxa"/>
          </w:tcPr>
          <w:p w14:paraId="68354165" w14:textId="699DB8EE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004" w:type="dxa"/>
          </w:tcPr>
          <w:p w14:paraId="5E1A9D20" w14:textId="6D0C65CD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</w:tr>
      <w:tr w:rsidR="004A0F77" w:rsidRPr="00964E5A" w14:paraId="7A58837E" w14:textId="77777777" w:rsidTr="005110D0">
        <w:trPr>
          <w:trHeight w:val="426"/>
        </w:trPr>
        <w:tc>
          <w:tcPr>
            <w:tcW w:w="3122" w:type="dxa"/>
          </w:tcPr>
          <w:p w14:paraId="3DBC5B68" w14:textId="61AA7064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230" w:type="dxa"/>
          </w:tcPr>
          <w:p w14:paraId="7E0B84FC" w14:textId="40895639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004" w:type="dxa"/>
          </w:tcPr>
          <w:p w14:paraId="1AF9C072" w14:textId="3395E90C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</w:tr>
      <w:tr w:rsidR="004A0F77" w:rsidRPr="00964E5A" w14:paraId="0F800E0E" w14:textId="77777777" w:rsidTr="005110D0">
        <w:trPr>
          <w:trHeight w:val="426"/>
        </w:trPr>
        <w:tc>
          <w:tcPr>
            <w:tcW w:w="3122" w:type="dxa"/>
          </w:tcPr>
          <w:p w14:paraId="30B96DD0" w14:textId="6940BC01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230" w:type="dxa"/>
          </w:tcPr>
          <w:p w14:paraId="54B693E9" w14:textId="24DC5116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004" w:type="dxa"/>
          </w:tcPr>
          <w:p w14:paraId="7B553931" w14:textId="20EBD216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</w:tr>
      <w:tr w:rsidR="004A0F77" w:rsidRPr="00964E5A" w14:paraId="65D26AE2" w14:textId="77777777" w:rsidTr="005110D0">
        <w:trPr>
          <w:trHeight w:val="408"/>
        </w:trPr>
        <w:tc>
          <w:tcPr>
            <w:tcW w:w="3122" w:type="dxa"/>
          </w:tcPr>
          <w:p w14:paraId="3EA7EF4D" w14:textId="65BB0DDA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230" w:type="dxa"/>
          </w:tcPr>
          <w:p w14:paraId="4B942A00" w14:textId="3C88929C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  <w:tc>
          <w:tcPr>
            <w:tcW w:w="3004" w:type="dxa"/>
          </w:tcPr>
          <w:p w14:paraId="0E1C115A" w14:textId="701AF3A7" w:rsidR="004A0F77" w:rsidRPr="00964E5A" w:rsidRDefault="00602731" w:rsidP="007D606D">
            <w:pPr>
              <w:rPr>
                <w:rFonts w:ascii="Times New Roman" w:hAnsi="Times New Roman" w:cs="Times New Roman"/>
              </w:rPr>
            </w:pPr>
            <w:r w:rsidRPr="00964E5A">
              <w:rPr>
                <w:rFonts w:ascii="Times New Roman" w:hAnsi="Times New Roman" w:cs="Times New Roman"/>
              </w:rPr>
              <w:t>hello</w:t>
            </w:r>
          </w:p>
        </w:tc>
      </w:tr>
    </w:tbl>
    <w:p w14:paraId="7A7559CB" w14:textId="77777777" w:rsidR="004A0F77" w:rsidRPr="00964E5A" w:rsidRDefault="004A0F77" w:rsidP="007D606D">
      <w:pPr>
        <w:rPr>
          <w:rFonts w:ascii="Times New Roman" w:hAnsi="Times New Roman" w:cs="Times New Roman"/>
        </w:rPr>
      </w:pPr>
    </w:p>
    <w:p w14:paraId="33CFB32F" w14:textId="77777777" w:rsidR="007D606D" w:rsidRPr="00964E5A" w:rsidRDefault="007D606D" w:rsidP="004A2F3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t xml:space="preserve">Lorem Ipsum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Pr="00964E5A">
        <w:rPr>
          <w:rFonts w:ascii="Times New Roman" w:hAnsi="Times New Roman" w:cs="Times New Roman"/>
        </w:rPr>
        <w:t>popularised</w:t>
      </w:r>
      <w:proofErr w:type="spellEnd"/>
      <w:r w:rsidRPr="00964E5A">
        <w:rPr>
          <w:rFonts w:ascii="Times New Roman" w:hAnsi="Times New Roman" w:cs="Times New Roman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759C7278" w14:textId="4E79B114" w:rsidR="002D7DAD" w:rsidRPr="00964E5A" w:rsidRDefault="002D7DAD" w:rsidP="004E4034">
      <w:pPr>
        <w:jc w:val="center"/>
        <w:rPr>
          <w:rFonts w:ascii="Times New Roman" w:hAnsi="Times New Roman" w:cs="Times New Roman"/>
        </w:rPr>
      </w:pPr>
    </w:p>
    <w:p w14:paraId="74607845" w14:textId="4EEB5FB1" w:rsidR="002D7DAD" w:rsidRPr="00964E5A" w:rsidRDefault="00582F28" w:rsidP="00582F28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964E5A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Figure 2: Description of the image</w:t>
      </w:r>
    </w:p>
    <w:p w14:paraId="092E2343" w14:textId="77777777" w:rsidR="002D7DAD" w:rsidRPr="00964E5A" w:rsidRDefault="002D7DAD">
      <w:pPr>
        <w:rPr>
          <w:rFonts w:ascii="Times New Roman" w:hAnsi="Times New Roman" w:cs="Times New Roman"/>
        </w:rPr>
      </w:pPr>
    </w:p>
    <w:p w14:paraId="3747C82C" w14:textId="77777777" w:rsidR="002D7DAD" w:rsidRPr="00964E5A" w:rsidRDefault="002D7DAD">
      <w:pPr>
        <w:rPr>
          <w:rFonts w:ascii="Times New Roman" w:hAnsi="Times New Roman" w:cs="Times New Roman"/>
        </w:rPr>
      </w:pPr>
    </w:p>
    <w:p w14:paraId="715CECF4" w14:textId="77777777" w:rsidR="002D7DAD" w:rsidRPr="00964E5A" w:rsidRDefault="002D7DAD">
      <w:pPr>
        <w:rPr>
          <w:rFonts w:ascii="Times New Roman" w:hAnsi="Times New Roman" w:cs="Times New Roman"/>
        </w:rPr>
      </w:pPr>
    </w:p>
    <w:p w14:paraId="3A18F270" w14:textId="77777777" w:rsidR="00D81D79" w:rsidRPr="00964E5A" w:rsidRDefault="00D81D79">
      <w:pPr>
        <w:rPr>
          <w:rFonts w:ascii="Times New Roman" w:hAnsi="Times New Roman" w:cs="Times New Roman"/>
        </w:rPr>
      </w:pPr>
    </w:p>
    <w:p w14:paraId="4B972741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5A3DCAE5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2A214A14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25BA0468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1C28059E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434E872E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6B14350C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28A137E4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69D44DDF" w14:textId="77777777" w:rsidR="00305E60" w:rsidRPr="00964E5A" w:rsidRDefault="00305E60">
      <w:pPr>
        <w:rPr>
          <w:rFonts w:ascii="Times New Roman" w:hAnsi="Times New Roman" w:cs="Times New Roman"/>
        </w:rPr>
      </w:pPr>
    </w:p>
    <w:p w14:paraId="25E0A74B" w14:textId="77777777" w:rsidR="00D81D79" w:rsidRPr="00964E5A" w:rsidRDefault="00D81D79">
      <w:pPr>
        <w:rPr>
          <w:rFonts w:ascii="Times New Roman" w:hAnsi="Times New Roman" w:cs="Times New Roman"/>
        </w:rPr>
      </w:pPr>
    </w:p>
    <w:p w14:paraId="5CEAA673" w14:textId="5BA909E7" w:rsidR="00172FA3" w:rsidRPr="00964E5A" w:rsidRDefault="002D7DAD" w:rsidP="002D7DAD">
      <w:pPr>
        <w:pStyle w:val="Heading1"/>
        <w:rPr>
          <w:rFonts w:cs="Times New Roman"/>
        </w:rPr>
      </w:pPr>
      <w:bookmarkStart w:id="3" w:name="_Toc230164479"/>
      <w:r w:rsidRPr="00964E5A">
        <w:rPr>
          <w:rFonts w:cs="Times New Roman"/>
        </w:rPr>
        <w:t>LO3 – Implement basic algorithms in code using an IDE</w:t>
      </w:r>
      <w:bookmarkEnd w:id="3"/>
    </w:p>
    <w:p w14:paraId="31006A23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3791606A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4ECA04BE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1AB9C944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791AE65B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73922CB4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64E52E45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23F31DCE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4C9B69F2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03073331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26F10641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482CEA0F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16E27C79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3AB5AC57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5889A211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39569566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3D193DBE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3A6D10FE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5C3724D0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7FD9267F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405A7D4E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2FFFB4D2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52EE76ED" w14:textId="77777777" w:rsidR="008105CC" w:rsidRPr="00964E5A" w:rsidRDefault="008105CC">
      <w:pPr>
        <w:rPr>
          <w:rFonts w:ascii="Times New Roman" w:hAnsi="Times New Roman" w:cs="Times New Roman"/>
        </w:rPr>
      </w:pPr>
    </w:p>
    <w:p w14:paraId="538D6CA3" w14:textId="77777777" w:rsidR="00BF240D" w:rsidRPr="00964E5A" w:rsidRDefault="00BF240D">
      <w:pPr>
        <w:rPr>
          <w:rFonts w:ascii="Times New Roman" w:hAnsi="Times New Roman" w:cs="Times New Roman"/>
        </w:rPr>
      </w:pPr>
    </w:p>
    <w:p w14:paraId="428B27F6" w14:textId="77777777" w:rsidR="00BF240D" w:rsidRPr="00964E5A" w:rsidRDefault="00BF240D">
      <w:pPr>
        <w:rPr>
          <w:rFonts w:ascii="Times New Roman" w:hAnsi="Times New Roman" w:cs="Times New Roman"/>
        </w:rPr>
      </w:pPr>
    </w:p>
    <w:p w14:paraId="7243B273" w14:textId="77777777" w:rsidR="00BF240D" w:rsidRPr="00964E5A" w:rsidRDefault="00BF240D">
      <w:pPr>
        <w:rPr>
          <w:rFonts w:ascii="Times New Roman" w:hAnsi="Times New Roman" w:cs="Times New Roman"/>
        </w:rPr>
      </w:pPr>
    </w:p>
    <w:p w14:paraId="77F48AD1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7B7E666A" w14:textId="09710F51" w:rsidR="00172FA3" w:rsidRPr="00964E5A" w:rsidRDefault="008105CC" w:rsidP="008105CC">
      <w:pPr>
        <w:pStyle w:val="Heading1"/>
        <w:rPr>
          <w:rFonts w:cs="Times New Roman"/>
        </w:rPr>
      </w:pPr>
      <w:bookmarkStart w:id="4" w:name="_Toc230164480"/>
      <w:r w:rsidRPr="00964E5A">
        <w:rPr>
          <w:rFonts w:cs="Times New Roman"/>
        </w:rPr>
        <w:t>LO4 – Determine the debugging process and explain the importance of coding standard</w:t>
      </w:r>
      <w:bookmarkEnd w:id="4"/>
    </w:p>
    <w:p w14:paraId="3B2BDF54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30814D63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0C84B02E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1DB0263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2580001E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13A880B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2D5CBAD5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7D0DB5C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4F99F8D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60335539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9746A84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9770524" w14:textId="0B7B7FE8" w:rsidR="00CE13E7" w:rsidRPr="00964E5A" w:rsidRDefault="00CE13E7">
      <w:pPr>
        <w:rPr>
          <w:rFonts w:ascii="Times New Roman" w:hAnsi="Times New Roman" w:cs="Times New Roman"/>
        </w:rPr>
      </w:pPr>
    </w:p>
    <w:p w14:paraId="5EF4A9DD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42A5E06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322D9F2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0B40060D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07571EC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41A4593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6B54963B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4E324D7C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B2B624E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0BE4A915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0A5BCC35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BAFEEA1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215D532A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CC591CD" w14:textId="77777777" w:rsidR="009312A5" w:rsidRPr="00964E5A" w:rsidRDefault="009312A5">
      <w:pPr>
        <w:rPr>
          <w:rFonts w:ascii="Times New Roman" w:hAnsi="Times New Roman" w:cs="Times New Roman"/>
        </w:rPr>
      </w:pPr>
    </w:p>
    <w:p w14:paraId="0DD70468" w14:textId="77777777" w:rsidR="009312A5" w:rsidRPr="00964E5A" w:rsidRDefault="009312A5">
      <w:pPr>
        <w:rPr>
          <w:rFonts w:ascii="Times New Roman" w:hAnsi="Times New Roman" w:cs="Times New Roman"/>
        </w:rPr>
      </w:pPr>
    </w:p>
    <w:p w14:paraId="0B80038B" w14:textId="77777777" w:rsidR="00CE13E7" w:rsidRPr="00964E5A" w:rsidRDefault="00CE13E7" w:rsidP="005B11C6">
      <w:pPr>
        <w:pStyle w:val="Heading1"/>
        <w:rPr>
          <w:rFonts w:cs="Times New Roman"/>
        </w:rPr>
      </w:pPr>
      <w:bookmarkStart w:id="5" w:name="_Toc230164481"/>
      <w:r w:rsidRPr="00964E5A">
        <w:rPr>
          <w:rFonts w:cs="Times New Roman"/>
        </w:rPr>
        <w:t>Conclusion</w:t>
      </w:r>
      <w:bookmarkEnd w:id="5"/>
    </w:p>
    <w:p w14:paraId="39A1AB6B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6F2F6B7A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91E02D4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90E6DA7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B42F52B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0FAD7CEE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131BF94D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A3E9D86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773D678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DE928A6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27771D10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429104FF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60075790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4C8AF2FA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3281DAE0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0841B51C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9515910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6E606594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5CBCDAE0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4288CA18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5253BAD3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5214682E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C8E8707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40CA6CB9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64AA7820" w14:textId="77777777" w:rsidR="00CE13E7" w:rsidRPr="00964E5A" w:rsidRDefault="00CE13E7">
      <w:pPr>
        <w:rPr>
          <w:rFonts w:ascii="Times New Roman" w:hAnsi="Times New Roman" w:cs="Times New Roman"/>
        </w:rPr>
      </w:pPr>
    </w:p>
    <w:p w14:paraId="7207D302" w14:textId="7ACF5224" w:rsidR="00172FA3" w:rsidRPr="00964E5A" w:rsidRDefault="00000000">
      <w:pPr>
        <w:rPr>
          <w:rFonts w:ascii="Times New Roman" w:hAnsi="Times New Roman" w:cs="Times New Roman"/>
        </w:rPr>
      </w:pPr>
      <w:r w:rsidRPr="00964E5A">
        <w:rPr>
          <w:rFonts w:ascii="Times New Roman" w:hAnsi="Times New Roman" w:cs="Times New Roman"/>
        </w:rPr>
        <w:br w:type="page"/>
      </w:r>
    </w:p>
    <w:p w14:paraId="3136DA01" w14:textId="77777777" w:rsidR="00172FA3" w:rsidRPr="00964E5A" w:rsidRDefault="00000000" w:rsidP="00AF6DD8">
      <w:pPr>
        <w:pStyle w:val="Heading1"/>
        <w:rPr>
          <w:rFonts w:cs="Times New Roman"/>
        </w:rPr>
      </w:pPr>
      <w:bookmarkStart w:id="6" w:name="_Toc230164482"/>
      <w:r w:rsidRPr="00964E5A">
        <w:rPr>
          <w:rFonts w:eastAsia="Times New Roman" w:cs="Times New Roman"/>
        </w:rPr>
        <w:lastRenderedPageBreak/>
        <w:t>Reference List</w:t>
      </w:r>
      <w:bookmarkEnd w:id="6"/>
    </w:p>
    <w:p w14:paraId="20562FF5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3CFF7089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2E8CFA15" w14:textId="77777777" w:rsidR="00172FA3" w:rsidRPr="00964E5A" w:rsidRDefault="00172FA3">
      <w:pPr>
        <w:rPr>
          <w:rFonts w:ascii="Times New Roman" w:hAnsi="Times New Roman" w:cs="Times New Roman"/>
        </w:rPr>
      </w:pPr>
    </w:p>
    <w:p w14:paraId="7162C7F3" w14:textId="77777777" w:rsidR="00172FA3" w:rsidRPr="00964E5A" w:rsidRDefault="00000000">
      <w:pPr>
        <w:rPr>
          <w:rFonts w:ascii="Times New Roman" w:hAnsi="Times New Roman" w:cs="Times New Roman"/>
        </w:rPr>
      </w:pPr>
      <w:r w:rsidRPr="00964E5A">
        <w:rPr>
          <w:rFonts w:ascii="Times New Roman" w:eastAsia="Times New Roman" w:hAnsi="Times New Roman" w:cs="Times New Roman"/>
          <w:i/>
          <w:sz w:val="20"/>
        </w:rPr>
        <w:t>*Reference List HAS TO BE in Harvard Style.</w:t>
      </w:r>
    </w:p>
    <w:sectPr w:rsidR="00172FA3" w:rsidRPr="00964E5A" w:rsidSect="004E75D6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CA63D" w14:textId="77777777" w:rsidR="00D80ECC" w:rsidRDefault="00D80ECC" w:rsidP="00AA16EF">
      <w:pPr>
        <w:spacing w:after="0" w:line="240" w:lineRule="auto"/>
      </w:pPr>
      <w:r>
        <w:separator/>
      </w:r>
    </w:p>
  </w:endnote>
  <w:endnote w:type="continuationSeparator" w:id="0">
    <w:p w14:paraId="2488DD95" w14:textId="77777777" w:rsidR="00D80ECC" w:rsidRDefault="00D80ECC" w:rsidP="00AA1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623155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6DF9AC" w14:textId="65A45C19" w:rsidR="00AA16EF" w:rsidRPr="00863D09" w:rsidRDefault="00AA16EF">
        <w:pPr>
          <w:pStyle w:val="Footer"/>
          <w:jc w:val="center"/>
          <w:rPr>
            <w:rFonts w:ascii="Times New Roman" w:hAnsi="Times New Roman" w:cs="Times New Roman"/>
          </w:rPr>
        </w:pPr>
        <w:r w:rsidRPr="009C468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C468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9C468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C4682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9C4682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779E120F" w14:textId="77777777" w:rsidR="00AA16EF" w:rsidRDefault="00AA1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8D23E" w14:textId="77777777" w:rsidR="00D80ECC" w:rsidRDefault="00D80ECC" w:rsidP="00AA16EF">
      <w:pPr>
        <w:spacing w:after="0" w:line="240" w:lineRule="auto"/>
      </w:pPr>
      <w:r>
        <w:separator/>
      </w:r>
    </w:p>
  </w:footnote>
  <w:footnote w:type="continuationSeparator" w:id="0">
    <w:p w14:paraId="0D7967BD" w14:textId="77777777" w:rsidR="00D80ECC" w:rsidRDefault="00D80ECC" w:rsidP="00AA1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FA3"/>
    <w:rsid w:val="00011ABF"/>
    <w:rsid w:val="00014DCC"/>
    <w:rsid w:val="00030FF0"/>
    <w:rsid w:val="00036CBD"/>
    <w:rsid w:val="000915FE"/>
    <w:rsid w:val="00093DB0"/>
    <w:rsid w:val="000A284B"/>
    <w:rsid w:val="000B2B62"/>
    <w:rsid w:val="000B61CD"/>
    <w:rsid w:val="000C6BA3"/>
    <w:rsid w:val="000D09F3"/>
    <w:rsid w:val="000D4419"/>
    <w:rsid w:val="000F2447"/>
    <w:rsid w:val="000F3291"/>
    <w:rsid w:val="00117441"/>
    <w:rsid w:val="001214C3"/>
    <w:rsid w:val="001523B1"/>
    <w:rsid w:val="00172FA3"/>
    <w:rsid w:val="001A48C5"/>
    <w:rsid w:val="001F3BFC"/>
    <w:rsid w:val="001F677D"/>
    <w:rsid w:val="00206FDD"/>
    <w:rsid w:val="0022110F"/>
    <w:rsid w:val="00235FB9"/>
    <w:rsid w:val="0025493A"/>
    <w:rsid w:val="002B7B86"/>
    <w:rsid w:val="002D0039"/>
    <w:rsid w:val="002D7DAD"/>
    <w:rsid w:val="00305E60"/>
    <w:rsid w:val="00306F67"/>
    <w:rsid w:val="00324562"/>
    <w:rsid w:val="003450EA"/>
    <w:rsid w:val="003517FE"/>
    <w:rsid w:val="00356B53"/>
    <w:rsid w:val="00364008"/>
    <w:rsid w:val="003A108E"/>
    <w:rsid w:val="004140C7"/>
    <w:rsid w:val="004159E8"/>
    <w:rsid w:val="00425C86"/>
    <w:rsid w:val="00464769"/>
    <w:rsid w:val="0046795E"/>
    <w:rsid w:val="00492658"/>
    <w:rsid w:val="004A0F77"/>
    <w:rsid w:val="004A2F32"/>
    <w:rsid w:val="004A4F04"/>
    <w:rsid w:val="004B492C"/>
    <w:rsid w:val="004C3076"/>
    <w:rsid w:val="004E4034"/>
    <w:rsid w:val="004E75D6"/>
    <w:rsid w:val="005110D0"/>
    <w:rsid w:val="005121CC"/>
    <w:rsid w:val="00563F58"/>
    <w:rsid w:val="00582F28"/>
    <w:rsid w:val="005A1674"/>
    <w:rsid w:val="005B11C6"/>
    <w:rsid w:val="005D0771"/>
    <w:rsid w:val="005F74F0"/>
    <w:rsid w:val="00602731"/>
    <w:rsid w:val="00657557"/>
    <w:rsid w:val="00675200"/>
    <w:rsid w:val="006969BC"/>
    <w:rsid w:val="006A4D4C"/>
    <w:rsid w:val="006B38B7"/>
    <w:rsid w:val="006B49E8"/>
    <w:rsid w:val="006C160C"/>
    <w:rsid w:val="006E09D7"/>
    <w:rsid w:val="0073680A"/>
    <w:rsid w:val="00740AC4"/>
    <w:rsid w:val="00747C94"/>
    <w:rsid w:val="00747D6B"/>
    <w:rsid w:val="00754B38"/>
    <w:rsid w:val="0075632A"/>
    <w:rsid w:val="00772770"/>
    <w:rsid w:val="007C000F"/>
    <w:rsid w:val="007D606D"/>
    <w:rsid w:val="007E2233"/>
    <w:rsid w:val="007F7150"/>
    <w:rsid w:val="008105CC"/>
    <w:rsid w:val="00825780"/>
    <w:rsid w:val="00831DE4"/>
    <w:rsid w:val="00833B82"/>
    <w:rsid w:val="0083777F"/>
    <w:rsid w:val="00843DCD"/>
    <w:rsid w:val="00857E1E"/>
    <w:rsid w:val="00863D09"/>
    <w:rsid w:val="00874E51"/>
    <w:rsid w:val="008A3675"/>
    <w:rsid w:val="008B08F2"/>
    <w:rsid w:val="008C4774"/>
    <w:rsid w:val="008D0A73"/>
    <w:rsid w:val="00925E51"/>
    <w:rsid w:val="009312A5"/>
    <w:rsid w:val="00946CF2"/>
    <w:rsid w:val="00964E5A"/>
    <w:rsid w:val="00970D04"/>
    <w:rsid w:val="009A4CBD"/>
    <w:rsid w:val="009B177D"/>
    <w:rsid w:val="009C2DBE"/>
    <w:rsid w:val="009C4682"/>
    <w:rsid w:val="009E39C4"/>
    <w:rsid w:val="00A07301"/>
    <w:rsid w:val="00A1544A"/>
    <w:rsid w:val="00A56A93"/>
    <w:rsid w:val="00A652A1"/>
    <w:rsid w:val="00A71D9D"/>
    <w:rsid w:val="00A93D68"/>
    <w:rsid w:val="00A94FF5"/>
    <w:rsid w:val="00AA16EF"/>
    <w:rsid w:val="00AA1714"/>
    <w:rsid w:val="00AB33B9"/>
    <w:rsid w:val="00AD0DB3"/>
    <w:rsid w:val="00AD183C"/>
    <w:rsid w:val="00AE1DBA"/>
    <w:rsid w:val="00AF6DD8"/>
    <w:rsid w:val="00B00975"/>
    <w:rsid w:val="00B060AF"/>
    <w:rsid w:val="00B20925"/>
    <w:rsid w:val="00B37774"/>
    <w:rsid w:val="00B54ADA"/>
    <w:rsid w:val="00BA01CD"/>
    <w:rsid w:val="00BA2B8F"/>
    <w:rsid w:val="00BD6B1C"/>
    <w:rsid w:val="00BD7705"/>
    <w:rsid w:val="00BF240D"/>
    <w:rsid w:val="00BF26B6"/>
    <w:rsid w:val="00BF43AB"/>
    <w:rsid w:val="00BF4D3D"/>
    <w:rsid w:val="00C06E51"/>
    <w:rsid w:val="00C07655"/>
    <w:rsid w:val="00C11F91"/>
    <w:rsid w:val="00C418F5"/>
    <w:rsid w:val="00C76F70"/>
    <w:rsid w:val="00C867A5"/>
    <w:rsid w:val="00C94F1B"/>
    <w:rsid w:val="00CA140C"/>
    <w:rsid w:val="00CD1278"/>
    <w:rsid w:val="00CE13E7"/>
    <w:rsid w:val="00D055BB"/>
    <w:rsid w:val="00D37440"/>
    <w:rsid w:val="00D6609F"/>
    <w:rsid w:val="00D80ECC"/>
    <w:rsid w:val="00D81D79"/>
    <w:rsid w:val="00D903F1"/>
    <w:rsid w:val="00D922FB"/>
    <w:rsid w:val="00DE6D8E"/>
    <w:rsid w:val="00E355F1"/>
    <w:rsid w:val="00EC1899"/>
    <w:rsid w:val="00EC3290"/>
    <w:rsid w:val="00ED445F"/>
    <w:rsid w:val="00ED4C69"/>
    <w:rsid w:val="00EE3A57"/>
    <w:rsid w:val="00F376EA"/>
    <w:rsid w:val="00F53348"/>
    <w:rsid w:val="00F60221"/>
    <w:rsid w:val="00F84171"/>
    <w:rsid w:val="00FB5FC0"/>
    <w:rsid w:val="00FD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D02923"/>
  <w15:docId w15:val="{91AEE800-1A40-46FE-8BBB-66A13C15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77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7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06FDD"/>
    <w:p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206F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6FD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A1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6EF"/>
  </w:style>
  <w:style w:type="paragraph" w:styleId="Footer">
    <w:name w:val="footer"/>
    <w:basedOn w:val="Normal"/>
    <w:link w:val="FooterChar"/>
    <w:uiPriority w:val="99"/>
    <w:unhideWhenUsed/>
    <w:rsid w:val="00AA1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6EF"/>
  </w:style>
  <w:style w:type="table" w:styleId="TableGrid">
    <w:name w:val="Table Grid"/>
    <w:basedOn w:val="TableNormal"/>
    <w:uiPriority w:val="39"/>
    <w:rsid w:val="004A0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AB12C-5247-4706-8B3F-F5DA6C1D8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Muhammadaziz Xabibullayev</cp:lastModifiedBy>
  <cp:revision>163</cp:revision>
  <dcterms:created xsi:type="dcterms:W3CDTF">2026-05-17T09:32:00Z</dcterms:created>
  <dcterms:modified xsi:type="dcterms:W3CDTF">2026-05-29T09:39:00Z</dcterms:modified>
</cp:coreProperties>
</file>