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A8" w:rsidRPr="007F29A8" w:rsidRDefault="007F29A8">
      <w:pPr>
        <w:rPr>
          <w:b/>
        </w:rPr>
      </w:pPr>
      <w:r w:rsidRPr="007F29A8">
        <w:rPr>
          <w:b/>
        </w:rPr>
        <w:t>Loan Documentation</w:t>
      </w:r>
    </w:p>
    <w:tbl>
      <w:tblPr>
        <w:tblpPr w:leftFromText="180" w:rightFromText="180" w:vertAnchor="text" w:horzAnchor="margin" w:tblpY="128"/>
        <w:tblW w:w="5600" w:type="dxa"/>
        <w:tblLook w:val="04A0" w:firstRow="1" w:lastRow="0" w:firstColumn="1" w:lastColumn="0" w:noHBand="0" w:noVBand="1"/>
      </w:tblPr>
      <w:tblGrid>
        <w:gridCol w:w="1100"/>
        <w:gridCol w:w="813"/>
        <w:gridCol w:w="1790"/>
        <w:gridCol w:w="837"/>
        <w:gridCol w:w="1060"/>
      </w:tblGrid>
      <w:tr w:rsidR="007F29A8" w:rsidRPr="007F29A8" w:rsidTr="007F29A8">
        <w:trPr>
          <w:trHeight w:val="49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F29A8" w:rsidRPr="007F29A8" w:rsidRDefault="007F29A8" w:rsidP="007F2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F29A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CIF (Min)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F29A8" w:rsidRPr="007F29A8" w:rsidRDefault="007F29A8" w:rsidP="007F2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F29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F29A8" w:rsidRPr="007F29A8" w:rsidRDefault="007F29A8" w:rsidP="007F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F29A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EY_IRB_Def_1Yr_FLG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F29A8" w:rsidRPr="007F29A8" w:rsidRDefault="007F29A8" w:rsidP="007F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F29A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Scores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F29A8" w:rsidRPr="007F29A8" w:rsidRDefault="007F29A8" w:rsidP="007F2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F29A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 Risk Grade</w:t>
            </w:r>
          </w:p>
        </w:tc>
      </w:tr>
    </w:tbl>
    <w:p w:rsidR="007F29A8" w:rsidRDefault="007F29A8" w:rsidP="007F29A8"/>
    <w:p w:rsidR="007F29A8" w:rsidRDefault="007F29A8" w:rsidP="007F29A8"/>
    <w:p w:rsidR="007F29A8" w:rsidRPr="00DA5CC1" w:rsidRDefault="007F29A8" w:rsidP="007A4015">
      <w:pPr>
        <w:pStyle w:val="ListParagraph"/>
        <w:numPr>
          <w:ilvl w:val="0"/>
          <w:numId w:val="4"/>
        </w:numPr>
        <w:rPr>
          <w:b/>
        </w:rPr>
      </w:pPr>
      <w:r w:rsidRPr="00DA5CC1">
        <w:rPr>
          <w:b/>
        </w:rPr>
        <w:t>This is the given calculated table to do the HLOOKUP</w:t>
      </w:r>
    </w:p>
    <w:p w:rsidR="007F29A8" w:rsidRPr="00DA5CC1" w:rsidRDefault="007F29A8" w:rsidP="007A4015">
      <w:pPr>
        <w:ind w:firstLine="720"/>
      </w:pPr>
      <w:r w:rsidRPr="00DA5CC1">
        <w:t xml:space="preserve">CIF – Customer ID </w:t>
      </w:r>
    </w:p>
    <w:p w:rsidR="007F29A8" w:rsidRPr="00DA5CC1" w:rsidRDefault="007F29A8" w:rsidP="007A4015">
      <w:pPr>
        <w:ind w:left="720"/>
      </w:pPr>
      <w:r w:rsidRPr="00DA5CC1">
        <w:t>Year – which year it occurs</w:t>
      </w:r>
    </w:p>
    <w:p w:rsidR="007F29A8" w:rsidRPr="00DA5CC1" w:rsidRDefault="007F29A8" w:rsidP="007A4015">
      <w:pPr>
        <w:ind w:firstLine="720"/>
      </w:pPr>
      <w:r w:rsidRPr="00DA5CC1">
        <w:t xml:space="preserve">User HLOOKUP Formula </w:t>
      </w:r>
      <w:r w:rsidR="009519AA" w:rsidRPr="00DA5CC1">
        <w:t xml:space="preserve">- To retrieve para column values </w:t>
      </w:r>
    </w:p>
    <w:p w:rsidR="007F29A8" w:rsidRPr="00DA5CC1" w:rsidRDefault="007F29A8" w:rsidP="007F29A8">
      <w:r w:rsidRPr="00DA5CC1">
        <w:tab/>
        <w:t>=HLOOKUP(l,x,y,FALSE)</w:t>
      </w:r>
    </w:p>
    <w:p w:rsidR="007F29A8" w:rsidRPr="00DA5CC1" w:rsidRDefault="007F29A8" w:rsidP="007F29A8">
      <w:r w:rsidRPr="00DA5CC1">
        <w:tab/>
      </w:r>
      <w:r w:rsidR="007E2A4A" w:rsidRPr="00DA5CC1">
        <w:t>L – CIF Id</w:t>
      </w:r>
    </w:p>
    <w:p w:rsidR="007E2A4A" w:rsidRPr="00DA5CC1" w:rsidRDefault="007E2A4A" w:rsidP="007F29A8">
      <w:r w:rsidRPr="00DA5CC1">
        <w:tab/>
        <w:t>X – [Home Loan Web V7 - Beginning of 2017 - Shared with EY] file’s 2016 sheet full range</w:t>
      </w:r>
    </w:p>
    <w:p w:rsidR="007A4015" w:rsidRPr="00DA5CC1" w:rsidRDefault="007E2A4A" w:rsidP="009519AA">
      <w:r w:rsidRPr="00DA5CC1">
        <w:tab/>
        <w:t>Y – [Home Loan Web V7 - Beginning of 2017 - Shared with EY] file’s 2016 sheet header</w:t>
      </w:r>
    </w:p>
    <w:p w:rsidR="007A4015" w:rsidRPr="00DA5CC1" w:rsidRDefault="00635AF6" w:rsidP="007A40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Calculating</w:t>
      </w:r>
      <w:r w:rsidR="007A4015" w:rsidRPr="00DA5CC1">
        <w:rPr>
          <w:b/>
        </w:rPr>
        <w:t xml:space="preserve"> Good and Bad Count</w:t>
      </w:r>
    </w:p>
    <w:p w:rsidR="007A4015" w:rsidRPr="00DA5CC1" w:rsidRDefault="007A4015" w:rsidP="007A4015">
      <w:pPr>
        <w:ind w:left="720"/>
      </w:pPr>
      <w:r w:rsidRPr="00DA5CC1">
        <w:t>Based on the criteria</w:t>
      </w:r>
      <w:r w:rsidR="00F775D1" w:rsidRPr="00DA5CC1">
        <w:t xml:space="preserve"> 1</w:t>
      </w:r>
      <w:r w:rsidRPr="00DA5CC1">
        <w:t xml:space="preserve"> – Bad,</w:t>
      </w:r>
      <w:r w:rsidR="00F775D1" w:rsidRPr="00DA5CC1">
        <w:t xml:space="preserve"> 0</w:t>
      </w:r>
      <w:r w:rsidRPr="00DA5CC1">
        <w:t xml:space="preserve"> – Good</w:t>
      </w:r>
    </w:p>
    <w:p w:rsidR="007A4015" w:rsidRPr="00DA5CC1" w:rsidRDefault="005207F9" w:rsidP="007A4015">
      <w:pPr>
        <w:ind w:left="720"/>
      </w:pPr>
      <w:r>
        <w:t xml:space="preserve"> Update this </w:t>
      </w:r>
      <w:bookmarkStart w:id="0" w:name="_GoBack"/>
      <w:bookmarkEnd w:id="0"/>
      <w:r w:rsidR="007A4015" w:rsidRPr="00DA5CC1">
        <w:t>bad count and total to HL-INPUT</w:t>
      </w:r>
      <w:r w:rsidR="00D21379" w:rsidRPr="00DA5CC1">
        <w:t xml:space="preserve"> </w:t>
      </w:r>
    </w:p>
    <w:p w:rsidR="00D21379" w:rsidRPr="00DA5CC1" w:rsidRDefault="00D21379" w:rsidP="007A4015">
      <w:pPr>
        <w:ind w:left="720"/>
      </w:pPr>
      <w:r w:rsidRPr="00DA5CC1">
        <w:tab/>
        <w:t>Total Count PL - Formula - =COUNTIF(x,y)</w:t>
      </w:r>
    </w:p>
    <w:p w:rsidR="00D21379" w:rsidRPr="00DA5CC1" w:rsidRDefault="00D21379" w:rsidP="007A4015">
      <w:pPr>
        <w:ind w:left="720"/>
      </w:pPr>
      <w:r w:rsidRPr="00DA5CC1">
        <w:tab/>
        <w:t>X – HL-Working Risk grade range</w:t>
      </w:r>
    </w:p>
    <w:p w:rsidR="00D21379" w:rsidRPr="00DA5CC1" w:rsidRDefault="00D21379" w:rsidP="007A4015">
      <w:pPr>
        <w:ind w:left="720"/>
      </w:pPr>
      <w:r w:rsidRPr="00DA5CC1">
        <w:tab/>
        <w:t>Y – HL-INPUT Score band</w:t>
      </w:r>
    </w:p>
    <w:p w:rsidR="00D21379" w:rsidRPr="00DA5CC1" w:rsidRDefault="00D21379" w:rsidP="007A4015">
      <w:pPr>
        <w:ind w:left="720"/>
      </w:pPr>
      <w:r w:rsidRPr="00DA5CC1">
        <w:tab/>
        <w:t>Bad Count PL – Formula - =COUNTIFS(x,y,z,k)</w:t>
      </w:r>
    </w:p>
    <w:p w:rsidR="00D21379" w:rsidRPr="00DA5CC1" w:rsidRDefault="00D21379" w:rsidP="00D21379">
      <w:pPr>
        <w:ind w:left="720"/>
      </w:pPr>
      <w:r w:rsidRPr="00DA5CC1">
        <w:tab/>
        <w:t>Z - EY_IRB_Def_1Yr_FLG range</w:t>
      </w:r>
    </w:p>
    <w:p w:rsidR="00D21379" w:rsidRPr="00DA5CC1" w:rsidRDefault="00D21379" w:rsidP="007A4015">
      <w:pPr>
        <w:ind w:left="720"/>
      </w:pPr>
      <w:r w:rsidRPr="00DA5CC1">
        <w:tab/>
        <w:t>K – 1 (Bad Count)</w:t>
      </w:r>
    </w:p>
    <w:p w:rsidR="00560C58" w:rsidRPr="00DA5CC1" w:rsidRDefault="007A4015" w:rsidP="00560C58">
      <w:pPr>
        <w:ind w:left="720"/>
      </w:pPr>
      <w:r w:rsidRPr="00DA5CC1">
        <w:t xml:space="preserve">Update good and bad count to HL-GINI </w:t>
      </w:r>
      <w:r w:rsidR="00560C58" w:rsidRPr="00DA5CC1">
        <w:t>KS</w:t>
      </w:r>
    </w:p>
    <w:p w:rsidR="00D21379" w:rsidRPr="00DA5CC1" w:rsidRDefault="00D21379" w:rsidP="00560C58">
      <w:pPr>
        <w:ind w:left="720"/>
      </w:pPr>
      <w:r w:rsidRPr="00DA5CC1">
        <w:tab/>
        <w:t>Bad Count – Link to the range in Bad Count PL Range</w:t>
      </w:r>
    </w:p>
    <w:p w:rsidR="00D21379" w:rsidRPr="00DA5CC1" w:rsidRDefault="00D21379" w:rsidP="00560C58">
      <w:pPr>
        <w:ind w:left="720"/>
      </w:pPr>
      <w:r w:rsidRPr="00DA5CC1">
        <w:tab/>
        <w:t>Good Count – (Link to Total Count PL – Bad Count)</w:t>
      </w:r>
    </w:p>
    <w:p w:rsidR="00DA5CC1" w:rsidRDefault="00DA5CC1" w:rsidP="00DA5CC1">
      <w:pPr>
        <w:pStyle w:val="ListParagraph"/>
        <w:numPr>
          <w:ilvl w:val="0"/>
          <w:numId w:val="4"/>
        </w:numPr>
        <w:rPr>
          <w:b/>
        </w:rPr>
      </w:pPr>
      <w:r w:rsidRPr="00DA5CC1">
        <w:rPr>
          <w:b/>
        </w:rPr>
        <w:t>Pivot Creation</w:t>
      </w:r>
    </w:p>
    <w:p w:rsidR="007C5D35" w:rsidRDefault="007C5D35" w:rsidP="007C5D35">
      <w:pPr>
        <w:pStyle w:val="ListParagraph"/>
        <w:rPr>
          <w:b/>
        </w:rPr>
      </w:pPr>
    </w:p>
    <w:p w:rsidR="007C5D35" w:rsidRDefault="004E446C" w:rsidP="007C5D35">
      <w:pPr>
        <w:pStyle w:val="ListParagraph"/>
      </w:pPr>
      <w:r>
        <w:t>Create the Pivot using following criteria</w:t>
      </w:r>
    </w:p>
    <w:p w:rsidR="004E446C" w:rsidRDefault="004E446C" w:rsidP="004E446C">
      <w:pPr>
        <w:pStyle w:val="ListParagraph"/>
        <w:numPr>
          <w:ilvl w:val="0"/>
          <w:numId w:val="5"/>
        </w:numPr>
      </w:pPr>
      <w:r>
        <w:t xml:space="preserve">Filter – </w:t>
      </w:r>
    </w:p>
    <w:p w:rsidR="004E446C" w:rsidRDefault="004E446C" w:rsidP="004E446C">
      <w:pPr>
        <w:pStyle w:val="ListParagraph"/>
        <w:numPr>
          <w:ilvl w:val="0"/>
          <w:numId w:val="5"/>
        </w:numPr>
      </w:pPr>
      <w:r>
        <w:t xml:space="preserve">Column - </w:t>
      </w:r>
      <w:r w:rsidRPr="004E446C">
        <w:t>EY_IRB_Def_1Yr_FLG</w:t>
      </w:r>
    </w:p>
    <w:p w:rsidR="004E446C" w:rsidRDefault="004E446C" w:rsidP="004E446C">
      <w:pPr>
        <w:pStyle w:val="ListParagraph"/>
        <w:numPr>
          <w:ilvl w:val="0"/>
          <w:numId w:val="5"/>
        </w:numPr>
      </w:pPr>
      <w:r>
        <w:t xml:space="preserve">Row - </w:t>
      </w:r>
      <w:r w:rsidRPr="004E446C">
        <w:t>PARA_VALUE_</w:t>
      </w:r>
      <w:r w:rsidR="003E5CC1">
        <w:t>*</w:t>
      </w:r>
    </w:p>
    <w:p w:rsidR="004E446C" w:rsidRDefault="004E446C" w:rsidP="004E446C">
      <w:pPr>
        <w:pStyle w:val="ListParagraph"/>
        <w:numPr>
          <w:ilvl w:val="0"/>
          <w:numId w:val="5"/>
        </w:numPr>
      </w:pPr>
      <w:r>
        <w:t xml:space="preserve">Count – Count of </w:t>
      </w:r>
      <w:r w:rsidRPr="004E446C">
        <w:t>PARA_VALUE_</w:t>
      </w:r>
      <w:r w:rsidR="003E5CC1">
        <w:t>*</w:t>
      </w:r>
    </w:p>
    <w:p w:rsidR="003E5CC1" w:rsidRDefault="003E5CC1" w:rsidP="003E5CC1">
      <w:pPr>
        <w:ind w:left="720"/>
      </w:pPr>
      <w:r>
        <w:t xml:space="preserve">Change the Row and Count PARA_VALUE_ columns to update the </w:t>
      </w:r>
      <w:r w:rsidRPr="003E5CC1">
        <w:t>IV for each Parameter</w:t>
      </w:r>
      <w:r>
        <w:t xml:space="preserve"> sheet</w:t>
      </w:r>
    </w:p>
    <w:p w:rsidR="00A30F5E" w:rsidRDefault="00A30F5E" w:rsidP="00A30F5E">
      <w:pPr>
        <w:ind w:left="720"/>
      </w:pPr>
      <w:r>
        <w:lastRenderedPageBreak/>
        <w:t xml:space="preserve">If the category names come with number, use intervals to categorize them and add to </w:t>
      </w:r>
      <w:r w:rsidRPr="003E5CC1">
        <w:t>IV for each Parameter</w:t>
      </w:r>
      <w:r>
        <w:t xml:space="preserve"> sheet</w:t>
      </w:r>
    </w:p>
    <w:p w:rsidR="003E5CC1" w:rsidRDefault="003E5CC1" w:rsidP="003E5CC1">
      <w:pPr>
        <w:ind w:left="720"/>
      </w:pPr>
      <w:r>
        <w:t>Update the summary sheet using sum of IV</w:t>
      </w:r>
      <w:r w:rsidR="005B1F89">
        <w:t xml:space="preserve"> column</w:t>
      </w:r>
      <w:r>
        <w:t xml:space="preserve"> from </w:t>
      </w:r>
      <w:r w:rsidRPr="003E5CC1">
        <w:t>IV for each Parameter</w:t>
      </w:r>
      <w:r>
        <w:t xml:space="preserve"> sheet</w:t>
      </w:r>
    </w:p>
    <w:p w:rsidR="005B1F89" w:rsidRPr="004E446C" w:rsidRDefault="005B1F89" w:rsidP="003E5CC1">
      <w:pPr>
        <w:ind w:left="720"/>
      </w:pPr>
    </w:p>
    <w:p w:rsidR="00DA5CC1" w:rsidRDefault="00DA5CC1" w:rsidP="00560C58">
      <w:pPr>
        <w:ind w:left="720"/>
      </w:pPr>
    </w:p>
    <w:p w:rsidR="00D21379" w:rsidRDefault="00D21379" w:rsidP="00560C58">
      <w:pPr>
        <w:ind w:left="720"/>
      </w:pPr>
      <w:r>
        <w:tab/>
      </w:r>
    </w:p>
    <w:p w:rsidR="00560C58" w:rsidRDefault="00560C58" w:rsidP="007A4015">
      <w:pPr>
        <w:ind w:left="720"/>
      </w:pPr>
    </w:p>
    <w:p w:rsidR="007A4015" w:rsidRDefault="007A4015" w:rsidP="007A4015">
      <w:pPr>
        <w:ind w:left="720"/>
      </w:pPr>
      <w:r>
        <w:tab/>
      </w:r>
    </w:p>
    <w:p w:rsidR="009519AA" w:rsidRDefault="009519AA" w:rsidP="009519AA">
      <w:r>
        <w:tab/>
      </w:r>
    </w:p>
    <w:p w:rsidR="007E2A4A" w:rsidRDefault="007E2A4A" w:rsidP="007F29A8"/>
    <w:p w:rsidR="007E2A4A" w:rsidRDefault="007E2A4A" w:rsidP="007F29A8"/>
    <w:p w:rsidR="007E2A4A" w:rsidRPr="007F29A8" w:rsidRDefault="007E2A4A" w:rsidP="007F29A8"/>
    <w:sectPr w:rsidR="007E2A4A" w:rsidRPr="007F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189" w:rsidRDefault="00D43189" w:rsidP="007F29A8">
      <w:pPr>
        <w:spacing w:after="0" w:line="240" w:lineRule="auto"/>
      </w:pPr>
      <w:r>
        <w:separator/>
      </w:r>
    </w:p>
  </w:endnote>
  <w:endnote w:type="continuationSeparator" w:id="0">
    <w:p w:rsidR="00D43189" w:rsidRDefault="00D43189" w:rsidP="007F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189" w:rsidRDefault="00D43189" w:rsidP="007F29A8">
      <w:pPr>
        <w:spacing w:after="0" w:line="240" w:lineRule="auto"/>
      </w:pPr>
      <w:r>
        <w:separator/>
      </w:r>
    </w:p>
  </w:footnote>
  <w:footnote w:type="continuationSeparator" w:id="0">
    <w:p w:rsidR="00D43189" w:rsidRDefault="00D43189" w:rsidP="007F2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D2C6F"/>
    <w:multiLevelType w:val="hybridMultilevel"/>
    <w:tmpl w:val="4F3E816E"/>
    <w:lvl w:ilvl="0" w:tplc="62445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D1FC6"/>
    <w:multiLevelType w:val="hybridMultilevel"/>
    <w:tmpl w:val="CDC6BD7E"/>
    <w:lvl w:ilvl="0" w:tplc="CCC435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39E7"/>
    <w:multiLevelType w:val="hybridMultilevel"/>
    <w:tmpl w:val="20FE0760"/>
    <w:lvl w:ilvl="0" w:tplc="3118E3D6">
      <w:start w:val="10"/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3D2029C8"/>
    <w:multiLevelType w:val="hybridMultilevel"/>
    <w:tmpl w:val="6A7A2E4E"/>
    <w:lvl w:ilvl="0" w:tplc="453A1BB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93827"/>
    <w:multiLevelType w:val="hybridMultilevel"/>
    <w:tmpl w:val="162C1B76"/>
    <w:lvl w:ilvl="0" w:tplc="4EB4E54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27"/>
    <w:rsid w:val="00146BD6"/>
    <w:rsid w:val="003E5CC1"/>
    <w:rsid w:val="00426E27"/>
    <w:rsid w:val="004E446C"/>
    <w:rsid w:val="005207F9"/>
    <w:rsid w:val="00560C58"/>
    <w:rsid w:val="005B1F89"/>
    <w:rsid w:val="00635AF6"/>
    <w:rsid w:val="006C2D0C"/>
    <w:rsid w:val="007A4015"/>
    <w:rsid w:val="007C5D35"/>
    <w:rsid w:val="007E2A4A"/>
    <w:rsid w:val="007F29A8"/>
    <w:rsid w:val="009519AA"/>
    <w:rsid w:val="009803F6"/>
    <w:rsid w:val="00A30F5E"/>
    <w:rsid w:val="00BB45DD"/>
    <w:rsid w:val="00D21379"/>
    <w:rsid w:val="00D43189"/>
    <w:rsid w:val="00DA5CC1"/>
    <w:rsid w:val="00F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93E28-5B81-47F2-97EE-266053F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9A8"/>
  </w:style>
  <w:style w:type="paragraph" w:styleId="Footer">
    <w:name w:val="footer"/>
    <w:basedOn w:val="Normal"/>
    <w:link w:val="FooterChar"/>
    <w:uiPriority w:val="99"/>
    <w:unhideWhenUsed/>
    <w:rsid w:val="007F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9A8"/>
  </w:style>
  <w:style w:type="paragraph" w:styleId="ListParagraph">
    <w:name w:val="List Paragraph"/>
    <w:basedOn w:val="Normal"/>
    <w:uiPriority w:val="34"/>
    <w:qFormat/>
    <w:rsid w:val="007E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lkuser</dc:creator>
  <cp:keywords/>
  <dc:description/>
  <cp:lastModifiedBy>lkuser</cp:lastModifiedBy>
  <cp:revision>14</cp:revision>
  <dcterms:created xsi:type="dcterms:W3CDTF">2019-09-10T06:20:00Z</dcterms:created>
  <dcterms:modified xsi:type="dcterms:W3CDTF">2019-09-10T09:28:00Z</dcterms:modified>
</cp:coreProperties>
</file>