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9D4B4" w14:textId="17F541F9" w:rsidR="00560C5D" w:rsidRPr="00560C5D" w:rsidRDefault="00560C5D" w:rsidP="00560C5D">
      <w:pPr>
        <w:jc w:val="center"/>
        <w:rPr>
          <w:b/>
          <w:bCs/>
          <w:sz w:val="36"/>
          <w:szCs w:val="36"/>
        </w:rPr>
      </w:pPr>
      <w:r w:rsidRPr="00560C5D">
        <w:rPr>
          <w:b/>
          <w:bCs/>
          <w:sz w:val="36"/>
          <w:szCs w:val="36"/>
        </w:rPr>
        <w:t>Human pose estimation project work</w:t>
      </w:r>
    </w:p>
    <w:p w14:paraId="36F0AF52" w14:textId="4A82A9AA" w:rsidR="00560C5D" w:rsidRDefault="00560C5D" w:rsidP="00560C5D">
      <w:pPr>
        <w:jc w:val="center"/>
        <w:rPr>
          <w:b/>
          <w:bCs/>
          <w:sz w:val="30"/>
          <w:szCs w:val="30"/>
        </w:rPr>
      </w:pPr>
    </w:p>
    <w:p w14:paraId="11B3C689" w14:textId="6CAC2701" w:rsidR="00560C5D" w:rsidRPr="00560C5D" w:rsidRDefault="00560C5D" w:rsidP="00560C5D">
      <w:pPr>
        <w:jc w:val="center"/>
      </w:pPr>
      <w:r w:rsidRPr="00560C5D">
        <w:t>Mukul C Yadav</w:t>
      </w:r>
    </w:p>
    <w:p w14:paraId="23614EF2" w14:textId="41289F5D" w:rsidR="00560C5D" w:rsidRPr="00560C5D" w:rsidRDefault="00560C5D" w:rsidP="00560C5D">
      <w:pPr>
        <w:jc w:val="center"/>
      </w:pPr>
      <w:r w:rsidRPr="00560C5D">
        <w:t>mchand.yadav@ufl.edu</w:t>
      </w:r>
    </w:p>
    <w:p w14:paraId="60DFD70A" w14:textId="5FE215C3" w:rsidR="00560C5D" w:rsidRDefault="00560C5D" w:rsidP="00560C5D">
      <w:pPr>
        <w:jc w:val="center"/>
        <w:rPr>
          <w:b/>
          <w:bCs/>
          <w:sz w:val="30"/>
          <w:szCs w:val="30"/>
        </w:rPr>
      </w:pPr>
      <w:r w:rsidRPr="00560C5D">
        <w:t>UFID: 7585</w:t>
      </w:r>
      <w:r w:rsidR="009411C5">
        <w:t xml:space="preserve"> </w:t>
      </w:r>
      <w:r w:rsidRPr="00560C5D">
        <w:t>9623</w:t>
      </w:r>
    </w:p>
    <w:p w14:paraId="4EDEB370" w14:textId="77777777" w:rsidR="00560C5D" w:rsidRDefault="00560C5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D55C99B" w14:textId="02DB2E75" w:rsidR="00494A41" w:rsidRDefault="00494A4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Status : </w:t>
      </w:r>
      <w:r w:rsidR="004733B1">
        <w:rPr>
          <w:b/>
          <w:bCs/>
          <w:sz w:val="30"/>
          <w:szCs w:val="30"/>
        </w:rPr>
        <w:t xml:space="preserve"> (Work In Progress)</w:t>
      </w:r>
    </w:p>
    <w:p w14:paraId="597D32AD" w14:textId="77777777" w:rsidR="00494A41" w:rsidRDefault="00494A41" w:rsidP="00494A41">
      <w:pPr>
        <w:pStyle w:val="ListParagraph"/>
        <w:numPr>
          <w:ilvl w:val="0"/>
          <w:numId w:val="2"/>
        </w:numPr>
      </w:pPr>
      <w:r w:rsidRPr="00494A41">
        <w:rPr>
          <w:b/>
          <w:bCs/>
        </w:rPr>
        <w:t>Completed</w:t>
      </w:r>
      <w:r>
        <w:t>:</w:t>
      </w:r>
    </w:p>
    <w:p w14:paraId="6DDD2B91" w14:textId="77777777" w:rsidR="00494A41" w:rsidRDefault="00494A41" w:rsidP="00494A41">
      <w:pPr>
        <w:pStyle w:val="ListParagraph"/>
        <w:numPr>
          <w:ilvl w:val="1"/>
          <w:numId w:val="2"/>
        </w:numPr>
      </w:pPr>
      <w:r>
        <w:t xml:space="preserve"> Tutorial 2 Canny Edge Detection and Object tracking using OpenCV bundled tutorials</w:t>
      </w:r>
    </w:p>
    <w:p w14:paraId="2E8A80ED" w14:textId="77777777" w:rsidR="00494A41" w:rsidRPr="00494A41" w:rsidRDefault="00494A41" w:rsidP="00494A41">
      <w:pPr>
        <w:pStyle w:val="ListParagraph"/>
        <w:numPr>
          <w:ilvl w:val="0"/>
          <w:numId w:val="2"/>
        </w:numPr>
      </w:pPr>
      <w:r w:rsidRPr="00494A41">
        <w:rPr>
          <w:b/>
          <w:bCs/>
        </w:rPr>
        <w:t xml:space="preserve">In progress: </w:t>
      </w:r>
    </w:p>
    <w:p w14:paraId="3AFC9533" w14:textId="60B82D8D" w:rsidR="00494A41" w:rsidRPr="005E1BC0" w:rsidRDefault="00494A41" w:rsidP="00494A41">
      <w:pPr>
        <w:pStyle w:val="ListParagraph"/>
        <w:numPr>
          <w:ilvl w:val="1"/>
          <w:numId w:val="2"/>
        </w:numPr>
      </w:pPr>
      <w:r w:rsidRPr="005E1BC0">
        <w:t xml:space="preserve">Tutorial 3 SURF feature detection </w:t>
      </w:r>
    </w:p>
    <w:p w14:paraId="2F0DD501" w14:textId="57CC91F7" w:rsidR="00494A41" w:rsidRPr="00494A41" w:rsidRDefault="00494A41">
      <w:pPr>
        <w:rPr>
          <w:b/>
          <w:bCs/>
          <w:sz w:val="30"/>
          <w:szCs w:val="30"/>
        </w:rPr>
      </w:pPr>
      <w:r w:rsidRPr="00494A41">
        <w:rPr>
          <w:b/>
          <w:bCs/>
          <w:sz w:val="30"/>
          <w:szCs w:val="30"/>
        </w:rPr>
        <w:t xml:space="preserve">Task </w:t>
      </w:r>
      <w:r>
        <w:rPr>
          <w:b/>
          <w:bCs/>
          <w:sz w:val="30"/>
          <w:szCs w:val="30"/>
        </w:rPr>
        <w:t>1</w:t>
      </w:r>
    </w:p>
    <w:p w14:paraId="4E568C41" w14:textId="2B35B91F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Canny Edge Detection snippets:</w:t>
      </w:r>
    </w:p>
    <w:p w14:paraId="6A7C9CFB" w14:textId="72F939B9" w:rsidR="00A84D29" w:rsidRDefault="00A84D29">
      <w:r>
        <w:rPr>
          <w:noProof/>
        </w:rPr>
        <w:drawing>
          <wp:inline distT="0" distB="0" distL="0" distR="0" wp14:anchorId="50BDB92D" wp14:editId="30E2418B">
            <wp:extent cx="6038850" cy="4174291"/>
            <wp:effectExtent l="0" t="0" r="0" b="0"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ilding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529" cy="42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9697" w14:textId="76EBD553" w:rsidR="00A84D29" w:rsidRDefault="00A84D29"/>
    <w:p w14:paraId="5063D361" w14:textId="20F89757" w:rsidR="00A84D29" w:rsidRPr="00A84D29" w:rsidRDefault="00A84D29" w:rsidP="00A84D29">
      <w:pPr>
        <w:jc w:val="center"/>
        <w:rPr>
          <w:b/>
          <w:bCs/>
          <w:sz w:val="28"/>
          <w:szCs w:val="28"/>
        </w:rPr>
      </w:pPr>
      <w:r w:rsidRPr="00A84D29">
        <w:rPr>
          <w:b/>
          <w:bCs/>
          <w:sz w:val="28"/>
          <w:szCs w:val="28"/>
        </w:rPr>
        <w:t>Original image</w:t>
      </w:r>
    </w:p>
    <w:p w14:paraId="4D87E367" w14:textId="712BCB0B" w:rsidR="00A84D29" w:rsidRDefault="00A84D29">
      <w:r>
        <w:rPr>
          <w:noProof/>
        </w:rPr>
        <w:lastRenderedPageBreak/>
        <w:drawing>
          <wp:inline distT="0" distB="0" distL="0" distR="0" wp14:anchorId="0F5613F2" wp14:editId="14FCBF24">
            <wp:extent cx="5943600" cy="4615180"/>
            <wp:effectExtent l="0" t="0" r="0" b="0"/>
            <wp:docPr id="2" name="Picture 2" descr="A picture containing black, whit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nyEdgeDetectionImgHigherThreshol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6307" w14:textId="45B4B68B" w:rsidR="00A84D29" w:rsidRPr="00A84D29" w:rsidRDefault="00A84D29" w:rsidP="00A84D29">
      <w:pPr>
        <w:jc w:val="center"/>
        <w:rPr>
          <w:b/>
          <w:bCs/>
          <w:sz w:val="28"/>
          <w:szCs w:val="28"/>
        </w:rPr>
      </w:pPr>
      <w:r w:rsidRPr="00A84D29">
        <w:rPr>
          <w:b/>
          <w:bCs/>
          <w:sz w:val="28"/>
          <w:szCs w:val="28"/>
        </w:rPr>
        <w:t>High threshold canny edge detection</w:t>
      </w:r>
    </w:p>
    <w:p w14:paraId="470BAF4E" w14:textId="2FFC0AF7" w:rsidR="00407671" w:rsidRDefault="00A84D29">
      <w:r>
        <w:rPr>
          <w:noProof/>
        </w:rPr>
        <w:lastRenderedPageBreak/>
        <w:drawing>
          <wp:inline distT="0" distB="0" distL="0" distR="0" wp14:anchorId="58D538CB" wp14:editId="5AEDB2AD">
            <wp:extent cx="5943600" cy="4543425"/>
            <wp:effectExtent l="0" t="0" r="0" b="9525"/>
            <wp:docPr id="3" name="Picture 3" descr="A picture containing building, photo, sitt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nyEdgeDetectionImgInitialThresho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15F9" w14:textId="6D69C15A" w:rsidR="005552FF" w:rsidRPr="00A84D29" w:rsidRDefault="005552FF" w:rsidP="005552F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Low</w:t>
      </w:r>
      <w:r w:rsidRPr="00A84D29">
        <w:rPr>
          <w:b/>
          <w:bCs/>
          <w:sz w:val="28"/>
          <w:szCs w:val="28"/>
        </w:rPr>
        <w:t xml:space="preserve"> threshold canny edge detection</w:t>
      </w:r>
    </w:p>
    <w:p w14:paraId="733D7F6B" w14:textId="77777777" w:rsidR="005552FF" w:rsidRDefault="005552FF"/>
    <w:p w14:paraId="29408CFA" w14:textId="600A43EF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New concepts learned:</w:t>
      </w:r>
    </w:p>
    <w:p w14:paraId="04DD18F9" w14:textId="6B679F4B" w:rsidR="00407671" w:rsidRDefault="005E1BC0" w:rsidP="005E1BC0">
      <w:pPr>
        <w:pStyle w:val="ListParagraph"/>
        <w:numPr>
          <w:ilvl w:val="0"/>
          <w:numId w:val="2"/>
        </w:numPr>
      </w:pPr>
      <w:r>
        <w:t xml:space="preserve">Sobel filter </w:t>
      </w:r>
      <w:r w:rsidR="00E71BE9">
        <w:t>theory</w:t>
      </w:r>
    </w:p>
    <w:p w14:paraId="616FC4E7" w14:textId="67B87D9E" w:rsidR="005E1BC0" w:rsidRDefault="005E2EBC" w:rsidP="005E1BC0">
      <w:pPr>
        <w:pStyle w:val="ListParagraph"/>
        <w:numPr>
          <w:ilvl w:val="0"/>
          <w:numId w:val="2"/>
        </w:numPr>
      </w:pPr>
      <w:r>
        <w:t>Gaussian filter implementation</w:t>
      </w:r>
    </w:p>
    <w:p w14:paraId="2BB80CF0" w14:textId="6D64B622" w:rsidR="005E2EBC" w:rsidRDefault="005E2EBC" w:rsidP="005E1BC0">
      <w:pPr>
        <w:pStyle w:val="ListParagraph"/>
        <w:numPr>
          <w:ilvl w:val="0"/>
          <w:numId w:val="2"/>
        </w:numPr>
      </w:pPr>
    </w:p>
    <w:p w14:paraId="5C6879A4" w14:textId="479E021D" w:rsidR="00407671" w:rsidRDefault="00407671">
      <w:pPr>
        <w:rPr>
          <w:b/>
          <w:bCs/>
        </w:rPr>
      </w:pPr>
      <w:r w:rsidRPr="00494A41">
        <w:rPr>
          <w:b/>
          <w:bCs/>
        </w:rPr>
        <w:t>TODO:</w:t>
      </w:r>
    </w:p>
    <w:p w14:paraId="13C3F153" w14:textId="1BB9F244" w:rsidR="005E1BC0" w:rsidRPr="00E71BE9" w:rsidRDefault="00E71BE9" w:rsidP="00E71BE9">
      <w:pPr>
        <w:pStyle w:val="ListParagraph"/>
        <w:numPr>
          <w:ilvl w:val="0"/>
          <w:numId w:val="2"/>
        </w:numPr>
      </w:pPr>
      <w:r>
        <w:t>N</w:t>
      </w:r>
      <w:r w:rsidR="0062318D">
        <w:t>/</w:t>
      </w:r>
      <w:r>
        <w:t>A</w:t>
      </w:r>
    </w:p>
    <w:p w14:paraId="29F35109" w14:textId="39E20886" w:rsidR="005E1BC0" w:rsidRDefault="005E1BC0">
      <w:pPr>
        <w:rPr>
          <w:b/>
          <w:bCs/>
        </w:rPr>
      </w:pPr>
      <w:r>
        <w:rPr>
          <w:b/>
          <w:bCs/>
        </w:rPr>
        <w:t>Resources:</w:t>
      </w:r>
    </w:p>
    <w:p w14:paraId="70AD0D3E" w14:textId="322CB4F2" w:rsidR="005E1BC0" w:rsidRPr="005E2EBC" w:rsidRDefault="005E2EBC" w:rsidP="005E1BC0">
      <w:pPr>
        <w:pStyle w:val="ListParagraph"/>
        <w:numPr>
          <w:ilvl w:val="0"/>
          <w:numId w:val="2"/>
        </w:numPr>
      </w:pPr>
      <w:hyperlink r:id="rId8" w:history="1">
        <w:r w:rsidRPr="005E2EBC">
          <w:rPr>
            <w:rStyle w:val="Hyperlink"/>
          </w:rPr>
          <w:t>Online tutorial code URL</w:t>
        </w:r>
      </w:hyperlink>
    </w:p>
    <w:p w14:paraId="225559BE" w14:textId="5289D1E9" w:rsidR="00407671" w:rsidRDefault="00407671"/>
    <w:p w14:paraId="0C46AE31" w14:textId="77777777" w:rsidR="00654838" w:rsidRDefault="00654838"/>
    <w:p w14:paraId="11C7AE4A" w14:textId="595FE05A" w:rsidR="00407671" w:rsidRPr="00494A41" w:rsidRDefault="00494A41">
      <w:pPr>
        <w:rPr>
          <w:b/>
          <w:bCs/>
          <w:sz w:val="30"/>
          <w:szCs w:val="30"/>
        </w:rPr>
      </w:pPr>
      <w:r w:rsidRPr="00494A41">
        <w:rPr>
          <w:b/>
          <w:bCs/>
          <w:sz w:val="30"/>
          <w:szCs w:val="30"/>
        </w:rPr>
        <w:lastRenderedPageBreak/>
        <w:t>Task 2</w:t>
      </w:r>
    </w:p>
    <w:p w14:paraId="78850CEE" w14:textId="424C107A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Object tracking snippets:</w:t>
      </w:r>
    </w:p>
    <w:p w14:paraId="392467C8" w14:textId="44AE2751" w:rsidR="003E7451" w:rsidRDefault="003E7451">
      <w:r>
        <w:rPr>
          <w:noProof/>
        </w:rPr>
        <w:drawing>
          <wp:inline distT="0" distB="0" distL="0" distR="0" wp14:anchorId="65F71D51" wp14:editId="5AF9BD85">
            <wp:extent cx="5943600" cy="3062177"/>
            <wp:effectExtent l="0" t="0" r="0" b="5080"/>
            <wp:docPr id="11" name="Picture 11" descr="A person standing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st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94" cy="30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916" w14:textId="41879ABB" w:rsidR="003E7451" w:rsidRPr="003E7451" w:rsidRDefault="003E7451" w:rsidP="003E7451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 w:rsidR="00316DAB">
        <w:rPr>
          <w:b/>
          <w:bCs/>
          <w:sz w:val="28"/>
          <w:szCs w:val="28"/>
        </w:rPr>
        <w:t xml:space="preserve">using </w:t>
      </w:r>
      <w:r w:rsidRPr="003E7451">
        <w:rPr>
          <w:b/>
          <w:bCs/>
          <w:sz w:val="28"/>
          <w:szCs w:val="28"/>
        </w:rPr>
        <w:t>Boosting tracker</w:t>
      </w:r>
    </w:p>
    <w:p w14:paraId="12CDE126" w14:textId="7F432A25" w:rsidR="00316DAB" w:rsidRDefault="003E7451">
      <w:r>
        <w:rPr>
          <w:noProof/>
        </w:rPr>
        <w:drawing>
          <wp:inline distT="0" distB="0" distL="0" distR="0" wp14:anchorId="55AC2C28" wp14:editId="329C3B49">
            <wp:extent cx="5943600" cy="3136605"/>
            <wp:effectExtent l="0" t="0" r="0" b="6985"/>
            <wp:docPr id="12" name="Picture 12" descr="A picture containing person, man, cellphone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42" cy="31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20A2" w14:textId="22CB3522" w:rsidR="00316DAB" w:rsidRPr="003E7451" w:rsidRDefault="00316DAB" w:rsidP="00316DA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>using CSRT</w:t>
      </w:r>
      <w:r w:rsidRPr="003E7451">
        <w:rPr>
          <w:b/>
          <w:bCs/>
          <w:sz w:val="28"/>
          <w:szCs w:val="28"/>
        </w:rPr>
        <w:t xml:space="preserve"> tracker</w:t>
      </w:r>
    </w:p>
    <w:p w14:paraId="4EB4C840" w14:textId="77777777" w:rsidR="00316DAB" w:rsidRDefault="00316DAB"/>
    <w:p w14:paraId="41C2FDBC" w14:textId="236A736D" w:rsidR="00316DAB" w:rsidRDefault="003E7451">
      <w:r>
        <w:rPr>
          <w:noProof/>
        </w:rPr>
        <w:lastRenderedPageBreak/>
        <w:drawing>
          <wp:inline distT="0" distB="0" distL="0" distR="0" wp14:anchorId="732930CA" wp14:editId="0FB810D5">
            <wp:extent cx="5943600" cy="3242930"/>
            <wp:effectExtent l="0" t="0" r="0" b="0"/>
            <wp:docPr id="13" name="Picture 13" descr="A person standing in front of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CFWithTrackingErr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73" cy="32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AEB" w14:textId="43FEBBFC" w:rsidR="00316DAB" w:rsidRPr="003E7451" w:rsidRDefault="00316DAB" w:rsidP="00316DA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>using KCF</w:t>
      </w:r>
      <w:r w:rsidRPr="003E7451">
        <w:rPr>
          <w:b/>
          <w:bCs/>
          <w:sz w:val="28"/>
          <w:szCs w:val="28"/>
        </w:rPr>
        <w:t xml:space="preserve"> tracker</w:t>
      </w:r>
      <w:r>
        <w:rPr>
          <w:b/>
          <w:bCs/>
          <w:sz w:val="28"/>
          <w:szCs w:val="28"/>
        </w:rPr>
        <w:t xml:space="preserve"> with known intermittent tracking error</w:t>
      </w:r>
    </w:p>
    <w:p w14:paraId="45DAF157" w14:textId="77777777" w:rsidR="00316DAB" w:rsidRDefault="00316DAB"/>
    <w:p w14:paraId="78B419EF" w14:textId="12B5268D" w:rsidR="00316DAB" w:rsidRDefault="003E7451">
      <w:r>
        <w:rPr>
          <w:noProof/>
        </w:rPr>
        <w:drawing>
          <wp:inline distT="0" distB="0" distL="0" distR="0" wp14:anchorId="15333FE4" wp14:editId="54A9D74A">
            <wp:extent cx="5943600" cy="3147237"/>
            <wp:effectExtent l="0" t="0" r="0" b="0"/>
            <wp:docPr id="14" name="Picture 14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anFlowWithTrackingErr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20" cy="31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0D0E" w14:textId="7EC68754" w:rsidR="00316DAB" w:rsidRPr="003E7451" w:rsidRDefault="00316DAB" w:rsidP="00316DA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MedianFlow</w:t>
      </w:r>
      <w:r w:rsidRPr="003E7451">
        <w:rPr>
          <w:b/>
          <w:bCs/>
          <w:sz w:val="28"/>
          <w:szCs w:val="28"/>
        </w:rPr>
        <w:t xml:space="preserve"> tracker</w:t>
      </w:r>
      <w:r>
        <w:rPr>
          <w:b/>
          <w:bCs/>
          <w:sz w:val="28"/>
          <w:szCs w:val="28"/>
        </w:rPr>
        <w:t xml:space="preserve"> with known intermittent tracking error</w:t>
      </w:r>
    </w:p>
    <w:p w14:paraId="4A949B94" w14:textId="77777777" w:rsidR="00316DAB" w:rsidRDefault="00316DAB"/>
    <w:p w14:paraId="7975C198" w14:textId="3590E818" w:rsidR="00DD0CEB" w:rsidRDefault="003E7451">
      <w:r>
        <w:rPr>
          <w:noProof/>
        </w:rPr>
        <w:lastRenderedPageBreak/>
        <w:drawing>
          <wp:inline distT="0" distB="0" distL="0" distR="0" wp14:anchorId="570427F5" wp14:editId="7238B5F0">
            <wp:extent cx="5943600" cy="3558540"/>
            <wp:effectExtent l="0" t="0" r="0" b="3810"/>
            <wp:docPr id="15" name="Picture 15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AE93" w14:textId="5CF5481E" w:rsidR="00DD0CEB" w:rsidRPr="00DD0CEB" w:rsidRDefault="00DD0CEB" w:rsidP="00DD0CE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MIL</w:t>
      </w:r>
      <w:r w:rsidRPr="003E7451">
        <w:rPr>
          <w:b/>
          <w:bCs/>
          <w:sz w:val="28"/>
          <w:szCs w:val="28"/>
        </w:rPr>
        <w:t xml:space="preserve"> tracker</w:t>
      </w:r>
    </w:p>
    <w:p w14:paraId="5090C57E" w14:textId="48DC7C77" w:rsidR="00DD0CEB" w:rsidRDefault="003E7451">
      <w:r>
        <w:rPr>
          <w:noProof/>
        </w:rPr>
        <w:drawing>
          <wp:inline distT="0" distB="0" distL="0" distR="0" wp14:anchorId="5E19D08A" wp14:editId="04A8AEE1">
            <wp:extent cx="5943600" cy="3490595"/>
            <wp:effectExtent l="0" t="0" r="0" b="0"/>
            <wp:docPr id="16" name="Picture 16" descr="A person standing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sseWithTrackingErr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0A50" w14:textId="40F04A95" w:rsidR="00DD0CEB" w:rsidRPr="003E7451" w:rsidRDefault="00DD0CEB" w:rsidP="00DD0CE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Mosse</w:t>
      </w:r>
      <w:r w:rsidRPr="003E7451">
        <w:rPr>
          <w:b/>
          <w:bCs/>
          <w:sz w:val="28"/>
          <w:szCs w:val="28"/>
        </w:rPr>
        <w:t xml:space="preserve"> tracker</w:t>
      </w:r>
      <w:r>
        <w:rPr>
          <w:b/>
          <w:bCs/>
          <w:sz w:val="28"/>
          <w:szCs w:val="28"/>
        </w:rPr>
        <w:t xml:space="preserve"> with known intermittent tracking error</w:t>
      </w:r>
    </w:p>
    <w:p w14:paraId="4D9FCBB4" w14:textId="77777777" w:rsidR="00DD0CEB" w:rsidRDefault="00DD0CEB"/>
    <w:p w14:paraId="7B20F65A" w14:textId="5D6A1762" w:rsidR="00407671" w:rsidRDefault="003E7451">
      <w:r>
        <w:rPr>
          <w:noProof/>
        </w:rPr>
        <w:lastRenderedPageBreak/>
        <w:drawing>
          <wp:inline distT="0" distB="0" distL="0" distR="0" wp14:anchorId="589912A4" wp14:editId="33476D89">
            <wp:extent cx="5943600" cy="3498215"/>
            <wp:effectExtent l="0" t="0" r="0" b="6985"/>
            <wp:docPr id="17" name="Picture 17" descr="A person that is standing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L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21C4" w14:textId="79A0E422" w:rsidR="00DD0CEB" w:rsidRPr="003E7451" w:rsidRDefault="00DD0CEB" w:rsidP="00DD0CE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TLD</w:t>
      </w:r>
      <w:r w:rsidRPr="003E7451">
        <w:rPr>
          <w:b/>
          <w:bCs/>
          <w:sz w:val="28"/>
          <w:szCs w:val="28"/>
        </w:rPr>
        <w:t xml:space="preserve"> tracker</w:t>
      </w:r>
    </w:p>
    <w:p w14:paraId="4A1001F6" w14:textId="2C5CED74" w:rsidR="00DD0CEB" w:rsidRDefault="00DD0CEB"/>
    <w:p w14:paraId="040E53C9" w14:textId="797233D8" w:rsidR="00DD0CEB" w:rsidRPr="00F46F0A" w:rsidRDefault="00F46F0A">
      <w:pPr>
        <w:rPr>
          <w:b/>
          <w:bCs/>
        </w:rPr>
      </w:pPr>
      <w:r w:rsidRPr="00F46F0A">
        <w:rPr>
          <w:b/>
          <w:bCs/>
        </w:rPr>
        <w:t>GOTURN Tracker was still unstable in OpenCV 3.4.10</w:t>
      </w:r>
    </w:p>
    <w:p w14:paraId="2D3BEB11" w14:textId="77777777" w:rsidR="00F46F0A" w:rsidRDefault="00F46F0A"/>
    <w:p w14:paraId="6E791E17" w14:textId="5AC3C761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New concepts learned:</w:t>
      </w:r>
    </w:p>
    <w:p w14:paraId="23C4BFB0" w14:textId="015F4F32" w:rsidR="00407671" w:rsidRDefault="004D014F" w:rsidP="004D014F">
      <w:pPr>
        <w:pStyle w:val="ListParagraph"/>
        <w:numPr>
          <w:ilvl w:val="0"/>
          <w:numId w:val="2"/>
        </w:numPr>
      </w:pPr>
      <w:r>
        <w:t>Object tracking flow with OpenCV API on video feeds with different tracker type algorithms</w:t>
      </w:r>
    </w:p>
    <w:p w14:paraId="5D8E617B" w14:textId="77777777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TODO:</w:t>
      </w:r>
    </w:p>
    <w:p w14:paraId="75E11115" w14:textId="596AB782" w:rsidR="008B282D" w:rsidRDefault="008B282D" w:rsidP="00407671">
      <w:pPr>
        <w:pStyle w:val="ListParagraph"/>
        <w:numPr>
          <w:ilvl w:val="0"/>
          <w:numId w:val="1"/>
        </w:numPr>
      </w:pPr>
      <w:r>
        <w:t>Need to build pose estimation feature by extending Object tracking codebase</w:t>
      </w:r>
    </w:p>
    <w:p w14:paraId="6E0ECF2A" w14:textId="6CDAA8C5" w:rsidR="00494A41" w:rsidRDefault="00494A41" w:rsidP="00407671">
      <w:pPr>
        <w:pStyle w:val="ListParagraph"/>
        <w:numPr>
          <w:ilvl w:val="0"/>
          <w:numId w:val="1"/>
        </w:numPr>
      </w:pPr>
      <w:r>
        <w:t xml:space="preserve">Investigate issues with </w:t>
      </w:r>
      <w:r w:rsidR="00CA6FB7">
        <w:t>couple of tracker implementations bundled with OpenCV 3.4</w:t>
      </w:r>
    </w:p>
    <w:sectPr w:rsidR="00494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51D21"/>
    <w:multiLevelType w:val="hybridMultilevel"/>
    <w:tmpl w:val="D6FC0F8E"/>
    <w:lvl w:ilvl="0" w:tplc="A13CF4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sz w:val="3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CC154B"/>
    <w:multiLevelType w:val="hybridMultilevel"/>
    <w:tmpl w:val="D3563BF8"/>
    <w:lvl w:ilvl="0" w:tplc="AEBA8F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06"/>
    <w:rsid w:val="00316DAB"/>
    <w:rsid w:val="003E7451"/>
    <w:rsid w:val="00407671"/>
    <w:rsid w:val="004733B1"/>
    <w:rsid w:val="00494A41"/>
    <w:rsid w:val="004D014F"/>
    <w:rsid w:val="005552FF"/>
    <w:rsid w:val="00560C5D"/>
    <w:rsid w:val="005E1BC0"/>
    <w:rsid w:val="005E2EBC"/>
    <w:rsid w:val="0062318D"/>
    <w:rsid w:val="00654838"/>
    <w:rsid w:val="007A516F"/>
    <w:rsid w:val="00871906"/>
    <w:rsid w:val="008B282D"/>
    <w:rsid w:val="009411C5"/>
    <w:rsid w:val="00A84D29"/>
    <w:rsid w:val="00CA6FB7"/>
    <w:rsid w:val="00D50110"/>
    <w:rsid w:val="00DD0CEB"/>
    <w:rsid w:val="00E71BE9"/>
    <w:rsid w:val="00F4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C0C3F"/>
  <w15:chartTrackingRefBased/>
  <w15:docId w15:val="{F69435DC-427F-4AE5-A1B5-90267418C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6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E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E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2.4/doc/tutorials/imgproc/imgtrans/canny_detector/canny_detector.html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vyomkesh</dc:creator>
  <cp:keywords/>
  <dc:description/>
  <cp:lastModifiedBy>Yadav,Mukul C</cp:lastModifiedBy>
  <cp:revision>19</cp:revision>
  <dcterms:created xsi:type="dcterms:W3CDTF">2020-04-29T20:01:00Z</dcterms:created>
  <dcterms:modified xsi:type="dcterms:W3CDTF">2020-04-29T22:07:00Z</dcterms:modified>
</cp:coreProperties>
</file>