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123" w:rsidRPr="001B2766" w:rsidRDefault="000F2123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Indian Institute of Technology, Guwahati</w:t>
      </w:r>
    </w:p>
    <w:p w:rsidR="000F2123" w:rsidRPr="006321A6" w:rsidRDefault="00FB7526" w:rsidP="006321A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ME111 Lab</w:t>
      </w:r>
      <w:r w:rsidR="000F2123" w:rsidRPr="001B2766">
        <w:rPr>
          <w:rFonts w:ascii="Times New Roman" w:hAnsi="Times New Roman" w:cs="Times New Roman"/>
          <w:b/>
          <w:sz w:val="28"/>
          <w:szCs w:val="24"/>
        </w:rPr>
        <w:t>: Orthographic projections</w:t>
      </w:r>
      <w:r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="00A06269">
        <w:rPr>
          <w:rFonts w:ascii="Times New Roman" w:hAnsi="Times New Roman" w:cs="Times New Roman"/>
          <w:b/>
          <w:sz w:val="28"/>
          <w:szCs w:val="24"/>
        </w:rPr>
        <w:t>Tuesday Batch</w:t>
      </w:r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6321A6" w:rsidRDefault="006321A6" w:rsidP="00632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front view, top view and side view of following figures, in </w:t>
      </w:r>
      <w:r w:rsidR="00805012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angle projection (unless specified) and mark the appropriate dimensions. </w:t>
      </w:r>
      <w:bookmarkStart w:id="0" w:name="_GoBack"/>
      <w:bookmarkEnd w:id="0"/>
    </w:p>
    <w:p w:rsidR="006321A6" w:rsidRDefault="006321A6" w:rsidP="00FB7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Q. 1. Draw the orthographic </w:t>
      </w:r>
      <w:r w:rsidR="00FB7526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1 at appropriate scale.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1B27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C8DB0C1" wp14:editId="42C2D01A">
            <wp:extent cx="3472036" cy="286702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62" cy="28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:rsidR="009A3F7A" w:rsidRDefault="009A3F7A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29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DE1D22E" wp14:editId="3B4907A7">
            <wp:extent cx="4857750" cy="4571787"/>
            <wp:effectExtent l="0" t="0" r="0" b="635"/>
            <wp:docPr id="8" name="Picture 8" descr="C:\Users\Anuj\Downloads\tutorial\tutorial\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j\Downloads\tutorial\tutorial\scan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41" cy="458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23" w:rsidRDefault="000F2123" w:rsidP="002D0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2 Draw the orthographic </w:t>
      </w:r>
      <w:r w:rsidR="00FB7526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2</w:t>
      </w:r>
      <w:r w:rsidR="002D0FC9">
        <w:rPr>
          <w:rFonts w:ascii="Times New Roman" w:hAnsi="Times New Roman" w:cs="Times New Roman"/>
          <w:sz w:val="24"/>
          <w:szCs w:val="24"/>
        </w:rPr>
        <w:t xml:space="preserve"> at appropriate scale (</w:t>
      </w:r>
      <w:r w:rsidR="00805012">
        <w:rPr>
          <w:rFonts w:ascii="Times New Roman" w:hAnsi="Times New Roman" w:cs="Times New Roman"/>
          <w:sz w:val="24"/>
          <w:szCs w:val="24"/>
        </w:rPr>
        <w:t xml:space="preserve">THIRD </w:t>
      </w:r>
      <w:r w:rsidR="002D0FC9">
        <w:rPr>
          <w:rFonts w:ascii="Times New Roman" w:hAnsi="Times New Roman" w:cs="Times New Roman"/>
          <w:sz w:val="24"/>
          <w:szCs w:val="24"/>
        </w:rPr>
        <w:t xml:space="preserve">ANGLE projection)  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 w:rsidR="002D0FC9">
        <w:rPr>
          <w:rFonts w:ascii="Times New Roman" w:hAnsi="Times New Roman" w:cs="Times New Roman"/>
          <w:sz w:val="24"/>
          <w:szCs w:val="24"/>
        </w:rPr>
        <w:t xml:space="preserve">    </w:t>
      </w:r>
      <w:r w:rsidR="00FB07FE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FB07FE">
        <w:rPr>
          <w:rFonts w:ascii="Times New Roman" w:hAnsi="Times New Roman" w:cs="Times New Roman"/>
          <w:sz w:val="24"/>
          <w:szCs w:val="24"/>
        </w:rPr>
        <w:tab/>
      </w:r>
      <w:r w:rsidR="002D0FC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B2766" w:rsidRDefault="000F2123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0F212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946C022" wp14:editId="1A45A2AF">
            <wp:extent cx="3147237" cy="28194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094" cy="28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:rsidR="009A3F7A" w:rsidRDefault="009A3F7A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9FDCC41" wp14:editId="0891B28F">
            <wp:extent cx="5939790" cy="4608830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rPr>
          <w:rFonts w:ascii="Times New Roman" w:hAnsi="Times New Roman" w:cs="Times New Roman"/>
          <w:sz w:val="24"/>
          <w:szCs w:val="24"/>
        </w:rPr>
      </w:pPr>
    </w:p>
    <w:p w:rsidR="00FB7526" w:rsidRDefault="00FB7526" w:rsidP="000F2123">
      <w:pPr>
        <w:rPr>
          <w:rFonts w:ascii="Times New Roman" w:hAnsi="Times New Roman" w:cs="Times New Roman"/>
          <w:sz w:val="24"/>
          <w:szCs w:val="24"/>
        </w:rPr>
      </w:pPr>
    </w:p>
    <w:p w:rsidR="000F2123" w:rsidRDefault="000F2123" w:rsidP="000F2123">
      <w:pPr>
        <w:rPr>
          <w:rFonts w:ascii="Times New Roman" w:hAnsi="Times New Roman" w:cs="Times New Roman"/>
          <w:sz w:val="24"/>
          <w:szCs w:val="24"/>
        </w:rPr>
      </w:pPr>
    </w:p>
    <w:p w:rsidR="000F2123" w:rsidRDefault="000F2123" w:rsidP="000F21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3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FB7526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3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2D0FC9">
        <w:rPr>
          <w:rFonts w:ascii="Times New Roman" w:hAnsi="Times New Roman" w:cs="Times New Roman"/>
          <w:sz w:val="24"/>
          <w:szCs w:val="24"/>
        </w:rPr>
        <w:t xml:space="preserve">  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 w:rsidR="00FB07FE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0F212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455315D" wp14:editId="1A9AE02F">
            <wp:extent cx="4257675" cy="3256293"/>
            <wp:effectExtent l="0" t="0" r="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152" cy="32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:rsidR="000F2123" w:rsidRDefault="009A3F7A" w:rsidP="00EB7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7163F8" wp14:editId="54152484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123" w:rsidSect="001B2766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5"/>
    <w:rsid w:val="00023CAD"/>
    <w:rsid w:val="00053E79"/>
    <w:rsid w:val="00074FC5"/>
    <w:rsid w:val="000A74A4"/>
    <w:rsid w:val="000C0609"/>
    <w:rsid w:val="000D477E"/>
    <w:rsid w:val="000F2123"/>
    <w:rsid w:val="00102FCA"/>
    <w:rsid w:val="001B2766"/>
    <w:rsid w:val="002A6C78"/>
    <w:rsid w:val="002D0FC9"/>
    <w:rsid w:val="003669B5"/>
    <w:rsid w:val="00386E35"/>
    <w:rsid w:val="003B2E95"/>
    <w:rsid w:val="003D719C"/>
    <w:rsid w:val="00415199"/>
    <w:rsid w:val="00502501"/>
    <w:rsid w:val="006321A6"/>
    <w:rsid w:val="00642F0E"/>
    <w:rsid w:val="00663451"/>
    <w:rsid w:val="006A0754"/>
    <w:rsid w:val="00730E7A"/>
    <w:rsid w:val="008034F2"/>
    <w:rsid w:val="00805012"/>
    <w:rsid w:val="008E66E1"/>
    <w:rsid w:val="009A3F7A"/>
    <w:rsid w:val="009B62D9"/>
    <w:rsid w:val="00A06269"/>
    <w:rsid w:val="00A17874"/>
    <w:rsid w:val="00AA12DB"/>
    <w:rsid w:val="00B32C97"/>
    <w:rsid w:val="00B524F4"/>
    <w:rsid w:val="00B92E79"/>
    <w:rsid w:val="00B942B2"/>
    <w:rsid w:val="00BF6DF0"/>
    <w:rsid w:val="00C924E0"/>
    <w:rsid w:val="00CC2138"/>
    <w:rsid w:val="00E10FA6"/>
    <w:rsid w:val="00EB7F07"/>
    <w:rsid w:val="00EC6CE0"/>
    <w:rsid w:val="00F918DC"/>
    <w:rsid w:val="00FB07FE"/>
    <w:rsid w:val="00FB7526"/>
    <w:rsid w:val="00FF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Rajan Choudhary</cp:lastModifiedBy>
  <cp:revision>12</cp:revision>
  <cp:lastPrinted>2016-07-01T05:33:00Z</cp:lastPrinted>
  <dcterms:created xsi:type="dcterms:W3CDTF">2017-10-08T13:24:00Z</dcterms:created>
  <dcterms:modified xsi:type="dcterms:W3CDTF">2017-10-11T05:11:00Z</dcterms:modified>
</cp:coreProperties>
</file>