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23FE3" w14:textId="77777777" w:rsidR="005E739B" w:rsidRDefault="00324AF9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EXPERIMENT –10</w:t>
      </w:r>
    </w:p>
    <w:p w14:paraId="5AF9AD99" w14:textId="77777777" w:rsidR="005E739B" w:rsidRDefault="00324AF9">
      <w:pPr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Designing a building using Blender</w:t>
      </w:r>
    </w:p>
    <w:p w14:paraId="3785A105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1.Open new file</w:t>
      </w:r>
    </w:p>
    <w:p w14:paraId="1C7F1FE0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2.Delete contents of the file</w:t>
      </w:r>
    </w:p>
    <w:p w14:paraId="53F68CCC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3.Insert a new cube</w:t>
      </w:r>
    </w:p>
    <w:p w14:paraId="34843F55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4.Scale and extrude it to create a platform which will act as the base for the building</w:t>
      </w:r>
    </w:p>
    <w:p w14:paraId="507E75D2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5.Select the upper faces and extrude it to </w:t>
      </w:r>
      <w:r>
        <w:rPr>
          <w:rFonts w:ascii="Times New Roman" w:hAnsi="Times New Roman"/>
          <w:sz w:val="24"/>
          <w:szCs w:val="24"/>
        </w:rPr>
        <w:t>appropriate length</w:t>
      </w:r>
    </w:p>
    <w:p w14:paraId="1E7AE03E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6.Repeat step 5 to create multiple floors</w:t>
      </w:r>
    </w:p>
    <w:p w14:paraId="6AF97407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7.Now for the rooftop, press I and hold inwards followed by extruding to give it a feel of boundary</w:t>
      </w:r>
    </w:p>
    <w:p w14:paraId="7EE511A6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8.Press </w:t>
      </w:r>
      <w:proofErr w:type="spellStart"/>
      <w:r>
        <w:rPr>
          <w:rFonts w:ascii="Times New Roman" w:hAnsi="Times New Roman"/>
          <w:sz w:val="24"/>
          <w:szCs w:val="24"/>
        </w:rPr>
        <w:t>Ctrl+R</w:t>
      </w:r>
      <w:proofErr w:type="spellEnd"/>
      <w:r>
        <w:rPr>
          <w:rFonts w:ascii="Times New Roman" w:hAnsi="Times New Roman"/>
          <w:sz w:val="24"/>
          <w:szCs w:val="24"/>
        </w:rPr>
        <w:t xml:space="preserve"> to place loop cuts for creating windows</w:t>
      </w:r>
    </w:p>
    <w:p w14:paraId="34E2F6BB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9.Then press I</w:t>
      </w:r>
    </w:p>
    <w:p w14:paraId="02202D4B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10.Repeat Steps 8 and 9 w</w:t>
      </w:r>
      <w:r>
        <w:rPr>
          <w:rFonts w:ascii="Times New Roman" w:hAnsi="Times New Roman"/>
          <w:sz w:val="24"/>
          <w:szCs w:val="24"/>
        </w:rPr>
        <w:t>here you want to place windows</w:t>
      </w:r>
    </w:p>
    <w:p w14:paraId="2776430E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11.Now Create material with required colours and assign it to required face.</w:t>
      </w:r>
    </w:p>
    <w:p w14:paraId="7EF73B63" w14:textId="7777777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12.Save the </w:t>
      </w:r>
      <w:proofErr w:type="spellStart"/>
      <w:r>
        <w:rPr>
          <w:rFonts w:ascii="Times New Roman" w:hAnsi="Times New Roman"/>
          <w:sz w:val="24"/>
          <w:szCs w:val="24"/>
        </w:rPr>
        <w:t>fileand</w:t>
      </w:r>
      <w:proofErr w:type="spellEnd"/>
      <w:r>
        <w:rPr>
          <w:rFonts w:ascii="Times New Roman" w:hAnsi="Times New Roman"/>
          <w:sz w:val="24"/>
          <w:szCs w:val="24"/>
        </w:rPr>
        <w:t xml:space="preserve"> render the final model.</w:t>
      </w:r>
    </w:p>
    <w:p w14:paraId="6DAE4ADC" w14:textId="25367827" w:rsidR="005E739B" w:rsidRDefault="00324AF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13.Finish</w:t>
      </w:r>
    </w:p>
    <w:p w14:paraId="35AC322E" w14:textId="2A0DE987" w:rsidR="00324AF9" w:rsidRDefault="00324AF9">
      <w:pPr>
        <w:rPr>
          <w:rFonts w:ascii="Times New Roman" w:hAnsi="Times New Roman"/>
          <w:sz w:val="24"/>
          <w:szCs w:val="24"/>
        </w:rPr>
      </w:pPr>
    </w:p>
    <w:p w14:paraId="72C49936" w14:textId="7B369D28" w:rsidR="00324AF9" w:rsidRDefault="00324AF9">
      <w:pPr>
        <w:rPr>
          <w:rFonts w:ascii="Times New Roman" w:hAnsi="Times New Roman"/>
          <w:sz w:val="24"/>
          <w:szCs w:val="24"/>
        </w:rPr>
      </w:pPr>
    </w:p>
    <w:p w14:paraId="79380123" w14:textId="146FD0D8" w:rsidR="00324AF9" w:rsidRDefault="00324AF9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0ABB009" wp14:editId="1DA41C6B">
            <wp:extent cx="5615940" cy="30705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85" cy="30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E50C" w14:textId="2F1A378A" w:rsidR="00324AF9" w:rsidRDefault="00324AF9">
      <w:pPr>
        <w:rPr>
          <w:rFonts w:ascii="Times New Roman" w:hAnsi="Times New Roman"/>
          <w:sz w:val="24"/>
          <w:szCs w:val="24"/>
        </w:rPr>
      </w:pPr>
    </w:p>
    <w:sectPr w:rsidR="00324AF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39B"/>
    <w:rsid w:val="00324AF9"/>
    <w:rsid w:val="005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EA45"/>
  <w15:docId w15:val="{EED7CA70-AC3E-472F-9C77-A20372D1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03"/>
    <w:pPr>
      <w:spacing w:after="200" w:line="276" w:lineRule="auto"/>
    </w:pPr>
    <w:rPr>
      <w:rFonts w:ascii="Calibri" w:eastAsiaTheme="minorEastAsia" w:hAnsi="Calibri"/>
      <w:sz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7503"/>
    <w:rPr>
      <w:i/>
      <w:iCs/>
    </w:rPr>
  </w:style>
  <w:style w:type="character" w:styleId="Strong">
    <w:name w:val="Strong"/>
    <w:basedOn w:val="DefaultParagraphFont"/>
    <w:uiPriority w:val="22"/>
    <w:qFormat/>
    <w:rsid w:val="009B7503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B750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MUKUL SHARMA</cp:lastModifiedBy>
  <cp:revision>4</cp:revision>
  <dcterms:created xsi:type="dcterms:W3CDTF">2020-09-07T16:33:00Z</dcterms:created>
  <dcterms:modified xsi:type="dcterms:W3CDTF">2020-11-30T17:33:00Z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