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4971" w14:textId="78CBB081" w:rsidR="007C308F" w:rsidRPr="007C308F" w:rsidRDefault="007C308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C308F">
        <w:rPr>
          <w:rFonts w:ascii="Times New Roman" w:hAnsi="Times New Roman" w:cs="Times New Roman"/>
          <w:b/>
          <w:bCs/>
          <w:sz w:val="40"/>
          <w:szCs w:val="40"/>
        </w:rPr>
        <w:t>Guest</w:t>
      </w:r>
      <w:r w:rsidRPr="007C308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C308F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Pr="007C308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8EAEA23" w14:textId="77777777" w:rsidR="007C308F" w:rsidRPr="007C308F" w:rsidRDefault="007C308F">
      <w:pPr>
        <w:rPr>
          <w:rFonts w:ascii="Times New Roman" w:hAnsi="Times New Roman" w:cs="Times New Roman"/>
          <w:sz w:val="40"/>
          <w:szCs w:val="40"/>
        </w:rPr>
      </w:pPr>
      <w:r w:rsidRPr="007C308F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7C308F">
        <w:rPr>
          <w:rFonts w:ascii="Times New Roman" w:hAnsi="Times New Roman" w:cs="Times New Roman"/>
          <w:sz w:val="40"/>
          <w:szCs w:val="40"/>
        </w:rPr>
        <w:t xml:space="preserve">he guest profile can be created for officers from other departments who are collaborating on the investigation. </w:t>
      </w:r>
    </w:p>
    <w:p w14:paraId="637BC226" w14:textId="77777777" w:rsidR="007C308F" w:rsidRPr="007C308F" w:rsidRDefault="007C308F">
      <w:pPr>
        <w:rPr>
          <w:rFonts w:ascii="Times New Roman" w:hAnsi="Times New Roman" w:cs="Times New Roman"/>
          <w:sz w:val="40"/>
          <w:szCs w:val="40"/>
        </w:rPr>
      </w:pPr>
      <w:r w:rsidRPr="007C308F">
        <w:rPr>
          <w:rFonts w:ascii="Times New Roman" w:hAnsi="Times New Roman" w:cs="Times New Roman"/>
          <w:sz w:val="40"/>
          <w:szCs w:val="40"/>
        </w:rPr>
        <w:t xml:space="preserve">They will be able to add data about the case they are investigating but will not be able to access historical case files. </w:t>
      </w:r>
    </w:p>
    <w:p w14:paraId="1B374BCC" w14:textId="77250D4A" w:rsidR="0070685D" w:rsidRPr="007C308F" w:rsidRDefault="007C308F">
      <w:pPr>
        <w:rPr>
          <w:rFonts w:ascii="Times New Roman" w:hAnsi="Times New Roman" w:cs="Times New Roman"/>
          <w:sz w:val="40"/>
          <w:szCs w:val="40"/>
        </w:rPr>
      </w:pPr>
      <w:r w:rsidRPr="007C308F">
        <w:rPr>
          <w:rFonts w:ascii="Times New Roman" w:hAnsi="Times New Roman" w:cs="Times New Roman"/>
          <w:sz w:val="40"/>
          <w:szCs w:val="40"/>
        </w:rPr>
        <w:t>Any request for access to old case files will be routed to the profile of Officers they are working with and will have to be approved by them.</w:t>
      </w:r>
    </w:p>
    <w:sectPr w:rsidR="0070685D" w:rsidRPr="007C308F" w:rsidSect="007C3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FA71A" w14:textId="77777777" w:rsidR="005652F4" w:rsidRDefault="005652F4" w:rsidP="007C308F">
      <w:pPr>
        <w:spacing w:after="0" w:line="240" w:lineRule="auto"/>
      </w:pPr>
      <w:r>
        <w:separator/>
      </w:r>
    </w:p>
  </w:endnote>
  <w:endnote w:type="continuationSeparator" w:id="0">
    <w:p w14:paraId="659284A3" w14:textId="77777777" w:rsidR="005652F4" w:rsidRDefault="005652F4" w:rsidP="007C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79A0" w14:textId="77777777" w:rsidR="007C308F" w:rsidRDefault="007C3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51C8" w14:textId="77777777" w:rsidR="007C308F" w:rsidRDefault="007C3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8CB6" w14:textId="77777777" w:rsidR="007C308F" w:rsidRDefault="007C3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F6241" w14:textId="77777777" w:rsidR="005652F4" w:rsidRDefault="005652F4" w:rsidP="007C308F">
      <w:pPr>
        <w:spacing w:after="0" w:line="240" w:lineRule="auto"/>
      </w:pPr>
      <w:r>
        <w:separator/>
      </w:r>
    </w:p>
  </w:footnote>
  <w:footnote w:type="continuationSeparator" w:id="0">
    <w:p w14:paraId="51C44850" w14:textId="77777777" w:rsidR="005652F4" w:rsidRDefault="005652F4" w:rsidP="007C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C77A" w14:textId="0F8488E1" w:rsidR="007C308F" w:rsidRDefault="007C308F">
    <w:pPr>
      <w:pStyle w:val="Header"/>
    </w:pPr>
    <w:r>
      <w:rPr>
        <w:noProof/>
      </w:rPr>
      <w:pict w14:anchorId="6E5A0B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511359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uest He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C149" w14:textId="213A28B0" w:rsidR="007C308F" w:rsidRDefault="007C308F">
    <w:pPr>
      <w:pStyle w:val="Header"/>
    </w:pPr>
    <w:r>
      <w:rPr>
        <w:noProof/>
      </w:rPr>
      <w:pict w14:anchorId="6EF75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511359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uest He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63E4D" w14:textId="3ECE4421" w:rsidR="007C308F" w:rsidRDefault="007C308F">
    <w:pPr>
      <w:pStyle w:val="Header"/>
    </w:pPr>
    <w:r>
      <w:rPr>
        <w:noProof/>
      </w:rPr>
      <w:pict w14:anchorId="141D30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511359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uest He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8F"/>
    <w:rsid w:val="005652F4"/>
    <w:rsid w:val="0070685D"/>
    <w:rsid w:val="007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CA9329"/>
  <w15:chartTrackingRefBased/>
  <w15:docId w15:val="{E4F12DF8-CA5D-4998-A1BB-E5EF11AD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8F"/>
  </w:style>
  <w:style w:type="paragraph" w:styleId="Footer">
    <w:name w:val="footer"/>
    <w:basedOn w:val="Normal"/>
    <w:link w:val="FooterChar"/>
    <w:uiPriority w:val="99"/>
    <w:unhideWhenUsed/>
    <w:rsid w:val="007C3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</cp:revision>
  <dcterms:created xsi:type="dcterms:W3CDTF">2020-06-07T14:18:00Z</dcterms:created>
  <dcterms:modified xsi:type="dcterms:W3CDTF">2020-06-07T14:20:00Z</dcterms:modified>
</cp:coreProperties>
</file>