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E412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52369BF" w14:textId="77777777" w:rsidR="00DC583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A9C8ABF" w14:textId="77777777" w:rsidR="00DC583E" w:rsidRDefault="00DC583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C583E" w14:paraId="4F262E03" w14:textId="77777777">
        <w:trPr>
          <w:jc w:val="center"/>
        </w:trPr>
        <w:tc>
          <w:tcPr>
            <w:tcW w:w="4508" w:type="dxa"/>
          </w:tcPr>
          <w:p w14:paraId="52838A5E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600ED8" w14:textId="5E98DA39" w:rsidR="00DC583E" w:rsidRDefault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06 </w:t>
            </w:r>
            <w:r w:rsidR="00766DA8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DC583E" w14:paraId="00BC73C1" w14:textId="77777777">
        <w:trPr>
          <w:jc w:val="center"/>
        </w:trPr>
        <w:tc>
          <w:tcPr>
            <w:tcW w:w="4508" w:type="dxa"/>
          </w:tcPr>
          <w:p w14:paraId="06C0161D" w14:textId="77777777" w:rsidR="00DC583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21D1507" w14:textId="46680312" w:rsidR="00DC583E" w:rsidRDefault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LTVIP2026TMIDS6</w:t>
            </w:r>
            <w:r w:rsidR="00C13B01">
              <w:rPr>
                <w:rFonts w:ascii="Times New Roman" w:eastAsia="Times New Roman" w:hAnsi="Times New Roman" w:cs="Times New Roman"/>
                <w:color w:val="000000"/>
              </w:rPr>
              <w:t>6236</w:t>
            </w:r>
          </w:p>
        </w:tc>
      </w:tr>
      <w:tr w:rsidR="004217C3" w14:paraId="714C66DA" w14:textId="77777777">
        <w:trPr>
          <w:jc w:val="center"/>
        </w:trPr>
        <w:tc>
          <w:tcPr>
            <w:tcW w:w="4508" w:type="dxa"/>
          </w:tcPr>
          <w:p w14:paraId="58B16E28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9DBD378" w14:textId="3438EF5D" w:rsidR="004217C3" w:rsidRDefault="004217C3" w:rsidP="004217C3">
            <w:pPr>
              <w:rPr>
                <w:rFonts w:ascii="Arial" w:eastAsia="Arial" w:hAnsi="Arial" w:cs="Arial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4217C3" w14:paraId="5B8AE71D" w14:textId="77777777">
        <w:trPr>
          <w:jc w:val="center"/>
        </w:trPr>
        <w:tc>
          <w:tcPr>
            <w:tcW w:w="4508" w:type="dxa"/>
          </w:tcPr>
          <w:p w14:paraId="1B12A53F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5A12AB" w14:textId="77777777" w:rsidR="004217C3" w:rsidRDefault="004217C3" w:rsidP="004217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D117D4" w14:textId="77777777" w:rsidR="00DC583E" w:rsidRDefault="00DC583E">
      <w:pPr>
        <w:rPr>
          <w:rFonts w:ascii="Arial" w:eastAsia="Arial" w:hAnsi="Arial" w:cs="Arial"/>
          <w:b/>
        </w:rPr>
      </w:pPr>
    </w:p>
    <w:p w14:paraId="428C071E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F9E158" w14:textId="77777777" w:rsidR="00DC583E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960A8C4" w14:textId="77777777" w:rsidR="00DC583E" w:rsidRDefault="00000000">
      <w:r>
        <w:rPr>
          <w:rFonts w:ascii="Arial" w:eastAsia="Arial" w:hAnsi="Arial" w:cs="Arial"/>
          <w:b/>
        </w:rPr>
        <w:t xml:space="preserve">Reference: </w:t>
      </w:r>
      <w:hyperlink r:id="rId6">
        <w:r w:rsidR="00DC583E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57E4C97" w14:textId="77777777" w:rsidR="00F956E0" w:rsidRDefault="00F956E0">
      <w:pPr>
        <w:rPr>
          <w:rFonts w:ascii="Arial" w:eastAsia="Arial" w:hAnsi="Arial" w:cs="Arial"/>
          <w:b/>
        </w:rPr>
      </w:pPr>
    </w:p>
    <w:p w14:paraId="0C374FCE" w14:textId="13280BB6" w:rsidR="00DC583E" w:rsidRDefault="00F956E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02561046" wp14:editId="2C2E92E8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876954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B31" w14:textId="55EAEE76" w:rsidR="00DC583E" w:rsidRDefault="00DC583E">
      <w:pPr>
        <w:rPr>
          <w:rFonts w:ascii="Arial" w:eastAsia="Arial" w:hAnsi="Arial" w:cs="Arial"/>
          <w:b/>
        </w:rPr>
      </w:pPr>
    </w:p>
    <w:p w14:paraId="7EB447C7" w14:textId="25115AB6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3290E8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736"/>
        <w:gridCol w:w="4214"/>
        <w:gridCol w:w="2654"/>
      </w:tblGrid>
      <w:tr w:rsidR="00F956E0" w:rsidRPr="00F956E0" w14:paraId="4EC2DAEB" w14:textId="77777777" w:rsidTr="00F956E0">
        <w:tc>
          <w:tcPr>
            <w:tcW w:w="0" w:type="auto"/>
            <w:hideMark/>
          </w:tcPr>
          <w:p w14:paraId="5BECDAB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288FC74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EDD6B2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F64880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1C0B4D84" w14:textId="77777777" w:rsidTr="00F956E0">
        <w:tc>
          <w:tcPr>
            <w:tcW w:w="0" w:type="auto"/>
            <w:hideMark/>
          </w:tcPr>
          <w:p w14:paraId="24553EB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553C80C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A2E5ED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  <w:hideMark/>
          </w:tcPr>
          <w:p w14:paraId="4FF8EF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</w:t>
            </w:r>
          </w:p>
        </w:tc>
      </w:tr>
      <w:tr w:rsidR="00F956E0" w:rsidRPr="00F956E0" w14:paraId="4D97DD74" w14:textId="77777777" w:rsidTr="00F956E0">
        <w:tc>
          <w:tcPr>
            <w:tcW w:w="0" w:type="auto"/>
            <w:hideMark/>
          </w:tcPr>
          <w:p w14:paraId="78A9917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3FBF7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  <w:hideMark/>
          </w:tcPr>
          <w:p w14:paraId="54A0AAF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  <w:hideMark/>
          </w:tcPr>
          <w:p w14:paraId="32CBC02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F956E0" w:rsidRPr="00F956E0" w14:paraId="7678C0B0" w14:textId="77777777" w:rsidTr="00F956E0">
        <w:tc>
          <w:tcPr>
            <w:tcW w:w="0" w:type="auto"/>
            <w:hideMark/>
          </w:tcPr>
          <w:p w14:paraId="56178EF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0D3B1A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  <w:hideMark/>
          </w:tcPr>
          <w:p w14:paraId="3453486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  <w:hideMark/>
          </w:tcPr>
          <w:p w14:paraId="7A0D977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F956E0" w:rsidRPr="00F956E0" w14:paraId="2915D6AB" w14:textId="77777777" w:rsidTr="00F956E0">
        <w:tc>
          <w:tcPr>
            <w:tcW w:w="0" w:type="auto"/>
            <w:hideMark/>
          </w:tcPr>
          <w:p w14:paraId="118527E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C59C96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  <w:hideMark/>
          </w:tcPr>
          <w:p w14:paraId="5B8F41A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  <w:hideMark/>
          </w:tcPr>
          <w:p w14:paraId="21D5FB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session handling</w:t>
            </w:r>
          </w:p>
        </w:tc>
      </w:tr>
      <w:tr w:rsidR="00F956E0" w:rsidRPr="00F956E0" w14:paraId="71685D7E" w14:textId="77777777" w:rsidTr="00F956E0">
        <w:tc>
          <w:tcPr>
            <w:tcW w:w="0" w:type="auto"/>
            <w:hideMark/>
          </w:tcPr>
          <w:p w14:paraId="45D92BF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3778BEBB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2E39EC8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  <w:hideMark/>
          </w:tcPr>
          <w:p w14:paraId="7F3362F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F956E0" w:rsidRPr="00F956E0" w14:paraId="0908134E" w14:textId="77777777" w:rsidTr="00F956E0">
        <w:tc>
          <w:tcPr>
            <w:tcW w:w="0" w:type="auto"/>
            <w:hideMark/>
          </w:tcPr>
          <w:p w14:paraId="4BD79A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95A2681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0283E4A8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  <w:hideMark/>
          </w:tcPr>
          <w:p w14:paraId="18E7A09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14:paraId="39EB99AA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2E54D" w14:textId="77777777" w:rsidR="00DC583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58"/>
        <w:gridCol w:w="3265"/>
        <w:gridCol w:w="3081"/>
      </w:tblGrid>
      <w:tr w:rsidR="00F956E0" w:rsidRPr="00F956E0" w14:paraId="4E1B4526" w14:textId="77777777" w:rsidTr="00F956E0">
        <w:tc>
          <w:tcPr>
            <w:tcW w:w="0" w:type="auto"/>
            <w:hideMark/>
          </w:tcPr>
          <w:p w14:paraId="752A089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8984997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  <w:hideMark/>
          </w:tcPr>
          <w:p w14:paraId="354C23A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500E342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F956E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F956E0" w:rsidRPr="00F956E0" w14:paraId="45785019" w14:textId="77777777" w:rsidTr="00F956E0">
        <w:tc>
          <w:tcPr>
            <w:tcW w:w="0" w:type="auto"/>
            <w:hideMark/>
          </w:tcPr>
          <w:p w14:paraId="0738AB6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24147E2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4137D7E3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  <w:hideMark/>
          </w:tcPr>
          <w:p w14:paraId="1661EAC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Python, Streamlit</w:t>
            </w:r>
          </w:p>
        </w:tc>
      </w:tr>
      <w:tr w:rsidR="00F956E0" w:rsidRPr="00F956E0" w14:paraId="5DC302D8" w14:textId="77777777" w:rsidTr="00F956E0">
        <w:tc>
          <w:tcPr>
            <w:tcW w:w="0" w:type="auto"/>
            <w:hideMark/>
          </w:tcPr>
          <w:p w14:paraId="33A5A254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45142C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6C7C03C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  <w:hideMark/>
          </w:tcPr>
          <w:p w14:paraId="6CAA567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F956E0" w:rsidRPr="00F956E0" w14:paraId="37FF8081" w14:textId="77777777" w:rsidTr="00F956E0">
        <w:tc>
          <w:tcPr>
            <w:tcW w:w="0" w:type="auto"/>
            <w:hideMark/>
          </w:tcPr>
          <w:p w14:paraId="1D50F1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54FD3AA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277FCF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  <w:hideMark/>
          </w:tcPr>
          <w:p w14:paraId="70318D1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F956E0" w:rsidRPr="00F956E0" w14:paraId="6A3367DD" w14:textId="77777777" w:rsidTr="00F956E0">
        <w:tc>
          <w:tcPr>
            <w:tcW w:w="0" w:type="auto"/>
            <w:hideMark/>
          </w:tcPr>
          <w:p w14:paraId="5FF1AF2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5D94049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0A84178D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  <w:hideMark/>
          </w:tcPr>
          <w:p w14:paraId="0888265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Streamlit Server</w:t>
            </w:r>
          </w:p>
        </w:tc>
      </w:tr>
      <w:tr w:rsidR="00F956E0" w:rsidRPr="00F956E0" w14:paraId="7AC40D28" w14:textId="77777777" w:rsidTr="00F956E0">
        <w:tc>
          <w:tcPr>
            <w:tcW w:w="0" w:type="auto"/>
            <w:hideMark/>
          </w:tcPr>
          <w:p w14:paraId="51247315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E5FD8BF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3E0B1BB6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  <w:hideMark/>
          </w:tcPr>
          <w:p w14:paraId="4B32E690" w14:textId="77777777" w:rsidR="00F956E0" w:rsidRPr="00F956E0" w:rsidRDefault="00F956E0" w:rsidP="00F956E0">
            <w:pPr>
              <w:tabs>
                <w:tab w:val="left" w:pos="2320"/>
              </w:tabs>
              <w:spacing w:after="160" w:line="259" w:lineRule="auto"/>
              <w:rPr>
                <w:rFonts w:asciiTheme="minorHAnsi" w:eastAsia="Arial" w:hAnsiTheme="minorHAnsi" w:cstheme="minorHAnsi"/>
                <w:bCs/>
              </w:rPr>
            </w:pPr>
            <w:r w:rsidRPr="00F956E0"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14:paraId="09E0EC55" w14:textId="77777777" w:rsidR="00DC583E" w:rsidRDefault="00DC583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D72637" w14:textId="77777777" w:rsidR="00DC583E" w:rsidRDefault="00DC583E">
      <w:pPr>
        <w:rPr>
          <w:rFonts w:ascii="Arial" w:eastAsia="Arial" w:hAnsi="Arial" w:cs="Arial"/>
          <w:b/>
        </w:rPr>
      </w:pPr>
    </w:p>
    <w:p w14:paraId="1CE1BB56" w14:textId="77777777" w:rsidR="00DC583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ADCA44B" w14:textId="77777777" w:rsidR="00DC583E" w:rsidRDefault="00DC583E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D9780C1" w14:textId="77777777" w:rsidR="00DC583E" w:rsidRDefault="00DC583E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83325BB" w14:textId="77777777" w:rsidR="00DC583E" w:rsidRDefault="00DC583E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D3B6AEC" w14:textId="77777777" w:rsidR="00DC583E" w:rsidRDefault="00DC583E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B81C078" w14:textId="77777777" w:rsidR="00DC583E" w:rsidRDefault="00DC583E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C1822E" w14:textId="77777777" w:rsidR="00DC583E" w:rsidRDefault="00DC583E">
      <w:pPr>
        <w:rPr>
          <w:rFonts w:ascii="Arial" w:eastAsia="Arial" w:hAnsi="Arial" w:cs="Arial"/>
          <w:b/>
        </w:rPr>
      </w:pPr>
    </w:p>
    <w:p w14:paraId="39ABD63C" w14:textId="77777777" w:rsidR="00DC583E" w:rsidRDefault="00DC583E">
      <w:pPr>
        <w:rPr>
          <w:rFonts w:ascii="Arial" w:eastAsia="Arial" w:hAnsi="Arial" w:cs="Arial"/>
          <w:b/>
        </w:rPr>
      </w:pPr>
    </w:p>
    <w:p w14:paraId="10468621" w14:textId="77777777" w:rsidR="00DC583E" w:rsidRDefault="00DC583E">
      <w:pPr>
        <w:rPr>
          <w:rFonts w:ascii="Arial" w:eastAsia="Arial" w:hAnsi="Arial" w:cs="Arial"/>
          <w:b/>
        </w:rPr>
      </w:pPr>
    </w:p>
    <w:sectPr w:rsidR="00DC583E" w:rsidSect="00F956E0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E2CA6"/>
    <w:multiLevelType w:val="multilevel"/>
    <w:tmpl w:val="335CC1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A145C0C"/>
    <w:multiLevelType w:val="multilevel"/>
    <w:tmpl w:val="66ECD06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93434590">
    <w:abstractNumId w:val="1"/>
  </w:num>
  <w:num w:numId="2" w16cid:durableId="118124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83E"/>
    <w:rsid w:val="000D4868"/>
    <w:rsid w:val="004217C3"/>
    <w:rsid w:val="004D0258"/>
    <w:rsid w:val="00766DA8"/>
    <w:rsid w:val="009E4D78"/>
    <w:rsid w:val="00BF0E12"/>
    <w:rsid w:val="00C13B01"/>
    <w:rsid w:val="00DC583E"/>
    <w:rsid w:val="00F9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559"/>
  <w15:docId w15:val="{8A2A59EB-2ED5-401A-B713-B0A51863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mulikinaty Praneetha</cp:lastModifiedBy>
  <cp:revision>5</cp:revision>
  <dcterms:created xsi:type="dcterms:W3CDTF">2026-02-16T09:43:00Z</dcterms:created>
  <dcterms:modified xsi:type="dcterms:W3CDTF">2026-02-17T10:15:00Z</dcterms:modified>
</cp:coreProperties>
</file>