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61" w:rsidRPr="0033442F" w:rsidRDefault="00564261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bookmarkStart w:id="0" w:name="_GoBack"/>
      <w:bookmarkEnd w:id="0"/>
      <w:r w:rsidRPr="0033442F">
        <w:rPr>
          <w:rFonts w:ascii="Calisto MT" w:hAnsi="Calisto MT"/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-3810</wp:posOffset>
            </wp:positionV>
            <wp:extent cx="2778902" cy="900000"/>
            <wp:effectExtent l="0" t="0" r="2540" b="0"/>
            <wp:wrapNone/>
            <wp:docPr id="50" name="Picture 50" descr="thTXY559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TXY559R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45312" r="3778" b="2763"/>
                    <a:stretch/>
                  </pic:blipFill>
                  <pic:spPr bwMode="auto">
                    <a:xfrm>
                      <a:off x="0" y="0"/>
                      <a:ext cx="277890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261" w:rsidRPr="0033442F" w:rsidRDefault="00564261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</w:p>
    <w:p w:rsidR="00564261" w:rsidRPr="0033442F" w:rsidRDefault="00564261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</w:p>
    <w:p w:rsidR="00564261" w:rsidRPr="0033442F" w:rsidRDefault="00564261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</w:p>
    <w:p w:rsidR="00564261" w:rsidRPr="0033442F" w:rsidRDefault="00564261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PERANCANGAN SISTEM INFORMASI MANAJEMEN SIGNALING POINT CODE PADA OPERATOR JASA TELEPONI DASAR PT BATAM BINTAN TELEKOMUNIKASI - JAKARTA</w:t>
      </w:r>
    </w:p>
    <w:p w:rsidR="00E66B53" w:rsidRPr="0033442F" w:rsidRDefault="00E66B53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A23856" w:rsidRPr="0033442F" w:rsidRDefault="00A23856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564261" w:rsidRPr="0033442F" w:rsidRDefault="00564261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E66B53" w:rsidRPr="0033442F" w:rsidRDefault="00E66B53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E66B53" w:rsidRPr="0033442F" w:rsidRDefault="00E66B53" w:rsidP="00CF2F72">
      <w:pPr>
        <w:pStyle w:val="DAFTAR"/>
      </w:pPr>
      <w:bookmarkStart w:id="1" w:name="_Toc508460349"/>
      <w:r w:rsidRPr="0033442F">
        <w:t>SKRIPSI</w:t>
      </w:r>
      <w:bookmarkEnd w:id="1"/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Calisto MT"/>
          <w:b/>
          <w:bCs/>
          <w:color w:val="000000"/>
          <w:sz w:val="26"/>
          <w:szCs w:val="28"/>
        </w:rPr>
        <w:t>Diajukan sebagai salah satu syarat untuk memperoleh gelar S. Kom</w:t>
      </w: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MA’SHUM ABDUL JABBAR</w:t>
      </w: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NIM 222158713</w:t>
      </w: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PROGRAM STUDI TEKNIK INFORMATIKA</w:t>
      </w: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FAKULTAS KOMPUTER</w:t>
      </w: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UNIVERSITAS MOHAMMAD HUSNI THAMRIN</w:t>
      </w:r>
    </w:p>
    <w:p w:rsidR="00E66B53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JAKARTA</w:t>
      </w:r>
    </w:p>
    <w:p w:rsidR="00BD3424" w:rsidRPr="0033442F" w:rsidRDefault="00E66B53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2018</w:t>
      </w:r>
    </w:p>
    <w:sectPr w:rsidR="00BD3424" w:rsidRPr="0033442F" w:rsidSect="000801A7">
      <w:footerReference w:type="default" r:id="rId9"/>
      <w:pgSz w:w="11907" w:h="16839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2B8" w:rsidRDefault="00B142B8" w:rsidP="00286FA4">
      <w:pPr>
        <w:spacing w:after="0" w:line="240" w:lineRule="auto"/>
      </w:pPr>
      <w:r>
        <w:separator/>
      </w:r>
    </w:p>
  </w:endnote>
  <w:endnote w:type="continuationSeparator" w:id="0">
    <w:p w:rsidR="00B142B8" w:rsidRDefault="00B142B8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0801A7">
          <w:rPr>
            <w:rFonts w:ascii="Calisto MT" w:hAnsi="Calisto MT"/>
            <w:noProof/>
            <w:sz w:val="20"/>
            <w:szCs w:val="20"/>
          </w:rPr>
          <w:t>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2B8" w:rsidRDefault="00B142B8" w:rsidP="00286FA4">
      <w:pPr>
        <w:spacing w:after="0" w:line="240" w:lineRule="auto"/>
      </w:pPr>
      <w:r>
        <w:separator/>
      </w:r>
    </w:p>
  </w:footnote>
  <w:footnote w:type="continuationSeparator" w:id="0">
    <w:p w:rsidR="00B142B8" w:rsidRDefault="00B142B8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1A7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2B8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5317DB07-B502-4EE4-8F90-D49EFC08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2018-04-27T15:03:00Z</dcterms:modified>
</cp:coreProperties>
</file>