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FD" w:rsidRDefault="0020688A">
      <w:r>
        <w:t>SPRINT1</w:t>
      </w:r>
    </w:p>
    <w:p w:rsidR="0020688A" w:rsidRDefault="0020688A"/>
    <w:p w:rsidR="0020688A" w:rsidRDefault="0020688A">
      <w:r>
        <w:t>SPRINT2</w:t>
      </w:r>
    </w:p>
    <w:p w:rsidR="0020688A" w:rsidRDefault="0020688A">
      <w:r>
        <w:t>ZADANIA:</w:t>
      </w:r>
    </w:p>
    <w:p w:rsidR="0020688A" w:rsidRDefault="00EB5DAB" w:rsidP="0020688A">
      <w:pPr>
        <w:pStyle w:val="Akapitzlist"/>
        <w:numPr>
          <w:ilvl w:val="0"/>
          <w:numId w:val="1"/>
        </w:numPr>
      </w:pPr>
      <w:r>
        <w:t>podstawowa baza danych: koncerty + lokale</w:t>
      </w:r>
    </w:p>
    <w:p w:rsidR="00EB5DAB" w:rsidRDefault="00EB5DAB" w:rsidP="0020688A">
      <w:pPr>
        <w:pStyle w:val="Akapitzlist"/>
        <w:numPr>
          <w:ilvl w:val="0"/>
          <w:numId w:val="1"/>
        </w:numPr>
      </w:pPr>
      <w:r>
        <w:t xml:space="preserve">podstawowy schemat </w:t>
      </w:r>
      <w:proofErr w:type="spellStart"/>
      <w:r>
        <w:t>html</w:t>
      </w:r>
      <w:proofErr w:type="spellEnd"/>
      <w:r w:rsidR="00343EAA">
        <w:t xml:space="preserve"> (front)</w:t>
      </w:r>
      <w:r>
        <w:t xml:space="preserve"> do </w:t>
      </w:r>
      <w:proofErr w:type="spellStart"/>
      <w:r>
        <w:t>wyswietlania</w:t>
      </w:r>
      <w:proofErr w:type="spellEnd"/>
      <w:r>
        <w:t xml:space="preserve"> tych danych</w:t>
      </w:r>
      <w:r w:rsidR="00343EAA">
        <w:t xml:space="preserve"> (Mateusz)</w:t>
      </w:r>
    </w:p>
    <w:p w:rsidR="00343EAA" w:rsidRDefault="00343EAA" w:rsidP="0020688A">
      <w:pPr>
        <w:pStyle w:val="Akapitzlist"/>
        <w:numPr>
          <w:ilvl w:val="0"/>
          <w:numId w:val="1"/>
        </w:numPr>
      </w:pPr>
      <w:r>
        <w:t xml:space="preserve">jak połączyć bazę danych z </w:t>
      </w:r>
      <w:proofErr w:type="spellStart"/>
      <w:r>
        <w:t>html'em</w:t>
      </w:r>
      <w:proofErr w:type="spellEnd"/>
      <w:r>
        <w:t xml:space="preserve">? (Konrad + Olek, znaleźć jakiś </w:t>
      </w:r>
      <w:proofErr w:type="spellStart"/>
      <w:r>
        <w:t>tutorial</w:t>
      </w:r>
      <w:proofErr w:type="spellEnd"/>
      <w:r>
        <w:t>)</w:t>
      </w:r>
    </w:p>
    <w:sectPr w:rsidR="00343EAA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165BE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688A"/>
    <w:rsid w:val="000901EE"/>
    <w:rsid w:val="00114143"/>
    <w:rsid w:val="0020688A"/>
    <w:rsid w:val="002A0882"/>
    <w:rsid w:val="00305D20"/>
    <w:rsid w:val="00343EAA"/>
    <w:rsid w:val="004018F7"/>
    <w:rsid w:val="00470453"/>
    <w:rsid w:val="00494725"/>
    <w:rsid w:val="00542DDB"/>
    <w:rsid w:val="005E5D29"/>
    <w:rsid w:val="00722916"/>
    <w:rsid w:val="0073645C"/>
    <w:rsid w:val="009B47DE"/>
    <w:rsid w:val="009F267A"/>
    <w:rsid w:val="00A8679B"/>
    <w:rsid w:val="00AC3C98"/>
    <w:rsid w:val="00CD6C3D"/>
    <w:rsid w:val="00CE4C15"/>
    <w:rsid w:val="00D024C3"/>
    <w:rsid w:val="00D052C3"/>
    <w:rsid w:val="00D30FAB"/>
    <w:rsid w:val="00D7264A"/>
    <w:rsid w:val="00E552DE"/>
    <w:rsid w:val="00EB5DAB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Konrad Wlazło</dc:creator>
  <cp:keywords/>
  <dc:description/>
  <cp:lastModifiedBy>Emil Konrad Wlazło</cp:lastModifiedBy>
  <cp:revision>2</cp:revision>
  <dcterms:created xsi:type="dcterms:W3CDTF">2015-03-19T09:41:00Z</dcterms:created>
  <dcterms:modified xsi:type="dcterms:W3CDTF">2015-03-19T10:11:00Z</dcterms:modified>
</cp:coreProperties>
</file>