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1876" w14:textId="46F5E60C" w:rsidR="00623888" w:rsidRPr="00623888" w:rsidRDefault="00623888" w:rsidP="00623888">
      <w:pPr>
        <w:rPr>
          <w:b/>
          <w:bCs/>
          <w:color w:val="156082" w:themeColor="accent1"/>
        </w:rPr>
      </w:pPr>
      <w:r w:rsidRPr="00623888">
        <w:rPr>
          <w:b/>
          <w:bCs/>
          <w:color w:val="156082" w:themeColor="accent1"/>
        </w:rPr>
        <w:t>Muneer Mohammed</w:t>
      </w:r>
    </w:p>
    <w:p w14:paraId="161640EF" w14:textId="1AA34E75" w:rsidR="00623888" w:rsidRPr="00623888" w:rsidRDefault="00623888" w:rsidP="00623888">
      <w:r w:rsidRPr="00623888">
        <w:rPr>
          <w:b/>
          <w:bCs/>
        </w:rPr>
        <w:t>Lead Software Engineer (.NET | Azure | Microservices)</w:t>
      </w:r>
      <w:r w:rsidRPr="00623888">
        <w:br/>
      </w:r>
      <w:r w:rsidRPr="00623888">
        <w:rPr>
          <w:rFonts w:ascii="Segoe UI Emoji" w:hAnsi="Segoe UI Emoji" w:cs="Segoe UI Emoji"/>
        </w:rPr>
        <w:t>📍</w:t>
      </w:r>
      <w:r w:rsidRPr="00623888">
        <w:t xml:space="preserve"> Hyderabad, India | </w:t>
      </w:r>
      <w:r w:rsidRPr="00623888">
        <w:rPr>
          <w:rFonts w:ascii="Segoe UI Emoji" w:hAnsi="Segoe UI Emoji" w:cs="Segoe UI Emoji"/>
        </w:rPr>
        <w:t>📧</w:t>
      </w:r>
      <w:r w:rsidRPr="00623888">
        <w:t> </w:t>
      </w:r>
      <w:hyperlink r:id="rId6" w:tgtFrame="_blank" w:history="1">
        <w:r w:rsidRPr="00623888">
          <w:rPr>
            <w:rStyle w:val="Hyperlink"/>
          </w:rPr>
          <w:t>mohd.muneer89@gmail.com</w:t>
        </w:r>
      </w:hyperlink>
      <w:r w:rsidRPr="00623888">
        <w:t xml:space="preserve"> | </w:t>
      </w:r>
      <w:r w:rsidRPr="00623888">
        <w:rPr>
          <w:rFonts w:ascii="Segoe UI Emoji" w:hAnsi="Segoe UI Emoji" w:cs="Segoe UI Emoji"/>
        </w:rPr>
        <w:t>📞</w:t>
      </w:r>
      <w:r w:rsidRPr="00623888">
        <w:t xml:space="preserve"> +91 9392692454</w:t>
      </w:r>
      <w:r w:rsidRPr="00623888">
        <w:br/>
      </w:r>
      <w:r w:rsidRPr="00623888">
        <w:rPr>
          <w:rFonts w:ascii="Segoe UI Emoji" w:hAnsi="Segoe UI Emoji" w:cs="Segoe UI Emoji"/>
        </w:rPr>
        <w:t>🔗</w:t>
      </w:r>
      <w:r w:rsidRPr="00623888">
        <w:t xml:space="preserve"> </w:t>
      </w:r>
      <w:hyperlink r:id="rId7" w:history="1">
        <w:r w:rsidRPr="00623888">
          <w:rPr>
            <w:rStyle w:val="Hyperlink"/>
          </w:rPr>
          <w:t>LinkedIn</w:t>
        </w:r>
      </w:hyperlink>
    </w:p>
    <w:p w14:paraId="6EC5D109" w14:textId="77777777" w:rsidR="00623888" w:rsidRPr="00623888" w:rsidRDefault="00A853E1" w:rsidP="00623888">
      <w:r>
        <w:pict w14:anchorId="37E9BD97">
          <v:rect id="_x0000_i1025" style="width:0;height:0" o:hralign="center" o:hrstd="t" o:hr="t" fillcolor="#a0a0a0" stroked="f"/>
        </w:pict>
      </w:r>
    </w:p>
    <w:p w14:paraId="35F139A9" w14:textId="77777777" w:rsidR="00623888" w:rsidRPr="00623888" w:rsidRDefault="00623888" w:rsidP="00623888">
      <w:pPr>
        <w:rPr>
          <w:b/>
          <w:bCs/>
        </w:rPr>
      </w:pPr>
      <w:r w:rsidRPr="00623888">
        <w:rPr>
          <w:b/>
          <w:bCs/>
        </w:rPr>
        <w:t>Executive Summary</w:t>
      </w:r>
    </w:p>
    <w:p w14:paraId="02B6099B" w14:textId="77777777" w:rsidR="0048562D" w:rsidRDefault="0048562D" w:rsidP="0048562D">
      <w:r>
        <w:t>Accomplished engineering leader with 15+ years of experience architecting enterprise solutions and building high-performing engineering teams. Demonstrated expertise in modernizing complex platforms through microservices architecture, event-driven design, and cloud-native strategies while managing teams up to five engineers and conducting 250+ technical interviews. Pioneered AI/LLM integration into SDLC workflows enabling code generation and documentation automation. Proven track record of delivering measurable business impact: 80% reduction in deployment time, 40% decrease in regression defects, and 85%+ code coverage across mission-critical systems.</w:t>
      </w:r>
    </w:p>
    <w:p w14:paraId="198A7B94" w14:textId="77777777" w:rsidR="00623888" w:rsidRPr="00623888" w:rsidRDefault="00A853E1" w:rsidP="00623888">
      <w:r>
        <w:pict w14:anchorId="1D1B1443">
          <v:rect id="_x0000_i1026" style="width:0;height:0" o:hralign="center" o:hrstd="t" o:hr="t" fillcolor="#a0a0a0" stroked="f"/>
        </w:pict>
      </w:r>
    </w:p>
    <w:p w14:paraId="70B3914A" w14:textId="77777777" w:rsidR="00623888" w:rsidRPr="00623888" w:rsidRDefault="00623888" w:rsidP="00623888">
      <w:pPr>
        <w:rPr>
          <w:b/>
          <w:bCs/>
        </w:rPr>
      </w:pPr>
      <w:r w:rsidRPr="00623888">
        <w:rPr>
          <w:b/>
          <w:bCs/>
        </w:rPr>
        <w:t>Professional Summary</w:t>
      </w:r>
    </w:p>
    <w:p w14:paraId="33D9C164" w14:textId="6F003A27" w:rsidR="00623888" w:rsidRDefault="00623888" w:rsidP="009D5AAD">
      <w:pPr>
        <w:numPr>
          <w:ilvl w:val="0"/>
          <w:numId w:val="1"/>
        </w:numPr>
      </w:pPr>
      <w:r w:rsidRPr="00623888">
        <w:t>1</w:t>
      </w:r>
      <w:r w:rsidR="001A70C4">
        <w:t>5</w:t>
      </w:r>
      <w:r w:rsidRPr="00623888">
        <w:t>+ years of hands-on engineering experience delivering business-critical solutions across transportation, FP&amp;A, document capture, messaging, and warehouse management domains, with a strong focus on aligning technology with business outcomes.</w:t>
      </w:r>
    </w:p>
    <w:p w14:paraId="5A8CE806" w14:textId="77777777" w:rsidR="00502C08" w:rsidRDefault="00502C08" w:rsidP="00502C08">
      <w:pPr>
        <w:numPr>
          <w:ilvl w:val="0"/>
          <w:numId w:val="1"/>
        </w:numPr>
      </w:pPr>
      <w:r>
        <w:t>Led sprint planning, backlog refinement, and release coordination across multiple development teams; improved delivery predictability and velocity</w:t>
      </w:r>
    </w:p>
    <w:p w14:paraId="0D88AC36" w14:textId="77777777" w:rsidR="00502C08" w:rsidRDefault="00502C08" w:rsidP="00502C08">
      <w:pPr>
        <w:numPr>
          <w:ilvl w:val="0"/>
          <w:numId w:val="1"/>
        </w:numPr>
      </w:pPr>
      <w:r>
        <w:t>Managed team of up to five engineers while serving as resource manager; conducted regular 1:1 meetings, facilitated quarterly performance reviews, set career development goals, and aligned individual contributions with business objectives</w:t>
      </w:r>
    </w:p>
    <w:p w14:paraId="4F435926" w14:textId="77777777" w:rsidR="00502C08" w:rsidRDefault="00502C08" w:rsidP="00502C08">
      <w:pPr>
        <w:numPr>
          <w:ilvl w:val="0"/>
          <w:numId w:val="1"/>
        </w:numPr>
      </w:pPr>
      <w:r>
        <w:t>Conducted 250+ technical and campus hiring interviews; established assessment standards and technical evaluation frameworks identifying top talent</w:t>
      </w:r>
    </w:p>
    <w:p w14:paraId="43DCD665" w14:textId="77777777" w:rsidR="00623888" w:rsidRPr="00623888" w:rsidRDefault="00623888" w:rsidP="009D5AAD">
      <w:pPr>
        <w:numPr>
          <w:ilvl w:val="0"/>
          <w:numId w:val="1"/>
        </w:numPr>
      </w:pPr>
      <w:r w:rsidRPr="00623888">
        <w:t>Demonstrated ownership of key modules—such as API modernization, event-driven messaging, caching, security, and deployment automation—driving modularization, refactoring, and maintainability improvements that reduced onboarding time and enabled rapid feature delivery.</w:t>
      </w:r>
    </w:p>
    <w:p w14:paraId="0A19BBF5" w14:textId="77777777" w:rsidR="00623888" w:rsidRPr="00623888" w:rsidRDefault="00623888" w:rsidP="009D5AAD">
      <w:pPr>
        <w:numPr>
          <w:ilvl w:val="0"/>
          <w:numId w:val="1"/>
        </w:numPr>
      </w:pPr>
      <w:r w:rsidRPr="00623888">
        <w:t>Consistently applied maintainability best practices, including interface-driven development, automated testing, comprehensive documentation, and CI/CD pipelines, resulting in lower technical debt, faster bug resolution, and easier future enhancements.</w:t>
      </w:r>
    </w:p>
    <w:p w14:paraId="184C62A0" w14:textId="77777777" w:rsidR="00623888" w:rsidRPr="00623888" w:rsidRDefault="00623888" w:rsidP="009D5AAD">
      <w:pPr>
        <w:numPr>
          <w:ilvl w:val="0"/>
          <w:numId w:val="1"/>
        </w:numPr>
      </w:pPr>
      <w:r w:rsidRPr="00623888">
        <w:t>Achieved measurable results: reduced manual effort and deployment time by up to 80%, improved system reliability and scalability, and accelerated time-to-market for new features.</w:t>
      </w:r>
    </w:p>
    <w:p w14:paraId="45704594" w14:textId="77777777" w:rsidR="00623888" w:rsidRPr="00623888" w:rsidRDefault="00623888" w:rsidP="009D5AAD">
      <w:pPr>
        <w:numPr>
          <w:ilvl w:val="0"/>
          <w:numId w:val="1"/>
        </w:numPr>
      </w:pPr>
      <w:r w:rsidRPr="00623888">
        <w:t>Recognized for technical leadership and collaboration, mentoring cross-functional teams, leading code reviews, and fostering a culture of continuous improvement and knowledge sharing.</w:t>
      </w:r>
    </w:p>
    <w:p w14:paraId="7F2A141B" w14:textId="77777777" w:rsidR="00623888" w:rsidRDefault="00623888" w:rsidP="009D5AAD">
      <w:pPr>
        <w:numPr>
          <w:ilvl w:val="0"/>
          <w:numId w:val="1"/>
        </w:numPr>
      </w:pPr>
      <w:r w:rsidRPr="00623888">
        <w:lastRenderedPageBreak/>
        <w:t>Multiple awards for innovation and excellence, reflecting a track record of delivering solutions that drive business value and customer satisfaction.</w:t>
      </w:r>
    </w:p>
    <w:p w14:paraId="2966785D" w14:textId="77777777" w:rsidR="00F9693B" w:rsidRPr="00623888" w:rsidRDefault="00F9693B" w:rsidP="003A796D">
      <w:pPr>
        <w:ind w:left="720"/>
      </w:pPr>
    </w:p>
    <w:p w14:paraId="0C524BBE" w14:textId="77777777" w:rsidR="00623888" w:rsidRPr="00623888" w:rsidRDefault="00A853E1" w:rsidP="00623888">
      <w:r>
        <w:pict w14:anchorId="32E50FFA">
          <v:rect id="_x0000_i1027" style="width:0;height:0" o:hralign="center" o:hrstd="t" o:hr="t" fillcolor="#a0a0a0" stroked="f"/>
        </w:pict>
      </w:r>
    </w:p>
    <w:p w14:paraId="4C307C48" w14:textId="77777777" w:rsidR="00623888" w:rsidRPr="00623888" w:rsidRDefault="00623888" w:rsidP="00623888">
      <w:pPr>
        <w:rPr>
          <w:b/>
          <w:bCs/>
        </w:rPr>
      </w:pPr>
      <w:r w:rsidRPr="00623888">
        <w:rPr>
          <w:b/>
          <w:bCs/>
        </w:rPr>
        <w:t>Technical Expertise</w:t>
      </w:r>
    </w:p>
    <w:p w14:paraId="4E0B910A" w14:textId="77777777" w:rsidR="00C849DF" w:rsidRDefault="00C849DF" w:rsidP="00C849DF">
      <w:pPr>
        <w:pStyle w:val="ListParagraph"/>
        <w:numPr>
          <w:ilvl w:val="0"/>
          <w:numId w:val="2"/>
        </w:numPr>
      </w:pPr>
      <w:r>
        <w:t>Programming Languages: C# (15+ years), C++, JavaScript, VB.NET</w:t>
      </w:r>
    </w:p>
    <w:p w14:paraId="2CC8123D" w14:textId="77777777" w:rsidR="00C849DF" w:rsidRDefault="00C849DF" w:rsidP="00C849DF">
      <w:pPr>
        <w:pStyle w:val="ListParagraph"/>
        <w:numPr>
          <w:ilvl w:val="0"/>
          <w:numId w:val="2"/>
        </w:numPr>
      </w:pPr>
      <w:r>
        <w:t>Frameworks &amp; Platforms: .NET 8, .NET Core, ASP.NET Core, ASP.NET WebForms, WCF, WPF, WinForms, VSTO, Google Apps Script, CEF</w:t>
      </w:r>
    </w:p>
    <w:p w14:paraId="12706D54" w14:textId="77777777" w:rsidR="00C849DF" w:rsidRDefault="00C849DF" w:rsidP="00C849DF">
      <w:pPr>
        <w:pStyle w:val="ListParagraph"/>
        <w:numPr>
          <w:ilvl w:val="0"/>
          <w:numId w:val="2"/>
        </w:numPr>
      </w:pPr>
      <w:r>
        <w:t>Cloud &amp; Infrastructure: Azure (Service Bus, Functions, Logic Apps, Cosmos DB), AWS S3, Docker, Kubernetes, CI/CD Pipelines, GitHub Actions, Azure DevOps</w:t>
      </w:r>
    </w:p>
    <w:p w14:paraId="7E1EE7B5" w14:textId="77777777" w:rsidR="00C849DF" w:rsidRDefault="00C849DF" w:rsidP="00C849DF">
      <w:pPr>
        <w:pStyle w:val="ListParagraph"/>
        <w:numPr>
          <w:ilvl w:val="0"/>
          <w:numId w:val="2"/>
        </w:numPr>
      </w:pPr>
      <w:r>
        <w:t>Messaging &amp; Integration: RabbitMQ, MassTransit, Azure Service Bus, Event-Driven Architecture</w:t>
      </w:r>
    </w:p>
    <w:p w14:paraId="02AC13CD" w14:textId="77777777" w:rsidR="00C849DF" w:rsidRDefault="00C849DF" w:rsidP="00C849DF">
      <w:pPr>
        <w:pStyle w:val="ListParagraph"/>
        <w:numPr>
          <w:ilvl w:val="0"/>
          <w:numId w:val="2"/>
        </w:numPr>
      </w:pPr>
      <w:r>
        <w:t>AI &amp; LLM: OpenAI, Azure OpenAI, Claude, Prompt Engineering, RAG, MCP, GitHub Copilot, AI Agent Orchestration</w:t>
      </w:r>
    </w:p>
    <w:p w14:paraId="1E805B7E" w14:textId="77777777" w:rsidR="00C849DF" w:rsidRDefault="00C849DF" w:rsidP="00C849DF">
      <w:pPr>
        <w:pStyle w:val="ListParagraph"/>
        <w:numPr>
          <w:ilvl w:val="0"/>
          <w:numId w:val="2"/>
        </w:numPr>
      </w:pPr>
      <w:r>
        <w:t>Databases: SQL Server, PostgreSQL, Redis, SQLite, Entity Framework, LINQ</w:t>
      </w:r>
    </w:p>
    <w:p w14:paraId="3D42B735" w14:textId="77777777" w:rsidR="00C849DF" w:rsidRDefault="00C849DF" w:rsidP="00C849DF">
      <w:pPr>
        <w:pStyle w:val="ListParagraph"/>
        <w:numPr>
          <w:ilvl w:val="0"/>
          <w:numId w:val="2"/>
        </w:numPr>
      </w:pPr>
      <w:r>
        <w:t>Testing &amp; Quality: NUnit, Moq, Test-Driven Development (TDD), Code Coverage Analysis</w:t>
      </w:r>
    </w:p>
    <w:p w14:paraId="7F6DA50C" w14:textId="77777777" w:rsidR="00623888" w:rsidRPr="00623888" w:rsidRDefault="00A853E1" w:rsidP="00623888">
      <w:r>
        <w:pict w14:anchorId="18A2C828">
          <v:rect id="_x0000_i1028" style="width:0;height:0" o:hralign="center" o:hrstd="t" o:hr="t" fillcolor="#a0a0a0" stroked="f"/>
        </w:pict>
      </w:r>
    </w:p>
    <w:p w14:paraId="2C61B58C" w14:textId="77777777" w:rsidR="00623888" w:rsidRPr="00623888" w:rsidRDefault="00623888" w:rsidP="00623888">
      <w:pPr>
        <w:rPr>
          <w:b/>
          <w:bCs/>
        </w:rPr>
      </w:pPr>
      <w:r w:rsidRPr="00623888">
        <w:rPr>
          <w:b/>
          <w:bCs/>
        </w:rPr>
        <w:t>Key Strengths</w:t>
      </w:r>
    </w:p>
    <w:p w14:paraId="3B7E93E7" w14:textId="77777777" w:rsidR="00623888" w:rsidRPr="00623888" w:rsidRDefault="00623888" w:rsidP="009D5AAD">
      <w:pPr>
        <w:numPr>
          <w:ilvl w:val="0"/>
          <w:numId w:val="3"/>
        </w:numPr>
      </w:pPr>
      <w:r w:rsidRPr="00623888">
        <w:rPr>
          <w:b/>
          <w:bCs/>
        </w:rPr>
        <w:t>.NET &amp; Cloud Expertise:</w:t>
      </w:r>
      <w:r w:rsidRPr="00623888">
        <w:t> Proficient in .NET framework, ASP.NET Web API, and Azure-based architectures.</w:t>
      </w:r>
    </w:p>
    <w:p w14:paraId="01FCC8CF" w14:textId="77777777" w:rsidR="00623888" w:rsidRPr="00623888" w:rsidRDefault="00623888" w:rsidP="009D5AAD">
      <w:pPr>
        <w:numPr>
          <w:ilvl w:val="0"/>
          <w:numId w:val="3"/>
        </w:numPr>
      </w:pPr>
      <w:r w:rsidRPr="00623888">
        <w:rPr>
          <w:b/>
          <w:bCs/>
        </w:rPr>
        <w:t>Microservice Architecture:</w:t>
      </w:r>
      <w:r w:rsidRPr="00623888">
        <w:t> Designed and implemented microservice-based solutions for high-volume enterprise systems.</w:t>
      </w:r>
    </w:p>
    <w:p w14:paraId="59B0500A" w14:textId="77777777" w:rsidR="00623888" w:rsidRPr="00623888" w:rsidRDefault="00623888" w:rsidP="009D5AAD">
      <w:pPr>
        <w:numPr>
          <w:ilvl w:val="0"/>
          <w:numId w:val="3"/>
        </w:numPr>
      </w:pPr>
      <w:r w:rsidRPr="00623888">
        <w:rPr>
          <w:b/>
          <w:bCs/>
        </w:rPr>
        <w:t>Software Design &amp; Architecture:</w:t>
      </w:r>
      <w:r w:rsidRPr="00623888">
        <w:t> Skilled in modular, scalable system design using best-practice architectural patterns.</w:t>
      </w:r>
    </w:p>
    <w:p w14:paraId="5BFB7B3B" w14:textId="77777777" w:rsidR="00623888" w:rsidRPr="00623888" w:rsidRDefault="00623888" w:rsidP="009D5AAD">
      <w:pPr>
        <w:numPr>
          <w:ilvl w:val="0"/>
          <w:numId w:val="3"/>
        </w:numPr>
      </w:pPr>
      <w:r w:rsidRPr="00623888">
        <w:rPr>
          <w:b/>
          <w:bCs/>
        </w:rPr>
        <w:t>Technical Leadership:</w:t>
      </w:r>
      <w:r w:rsidRPr="00623888">
        <w:t> Mentored and guided cross-functional teams, fostering collaboration and knowledge sharing.</w:t>
      </w:r>
    </w:p>
    <w:p w14:paraId="59B370FB" w14:textId="77777777" w:rsidR="00623888" w:rsidRPr="00623888" w:rsidRDefault="00623888" w:rsidP="009D5AAD">
      <w:pPr>
        <w:numPr>
          <w:ilvl w:val="0"/>
          <w:numId w:val="3"/>
        </w:numPr>
      </w:pPr>
      <w:r w:rsidRPr="00623888">
        <w:rPr>
          <w:b/>
          <w:bCs/>
        </w:rPr>
        <w:t>Quality &amp; Testing:</w:t>
      </w:r>
      <w:r w:rsidRPr="00623888">
        <w:t> Advocated and implemented TDD, ensuring robust unit and integration test coverage.</w:t>
      </w:r>
    </w:p>
    <w:p w14:paraId="54023243" w14:textId="77777777" w:rsidR="00623888" w:rsidRPr="00623888" w:rsidRDefault="00A853E1" w:rsidP="00623888">
      <w:r>
        <w:pict w14:anchorId="37E5744F">
          <v:rect id="_x0000_i1029" style="width:0;height:0" o:hralign="center" o:hrstd="t" o:hr="t" fillcolor="#a0a0a0" stroked="f"/>
        </w:pict>
      </w:r>
    </w:p>
    <w:p w14:paraId="734F0F73" w14:textId="77777777" w:rsidR="00623888" w:rsidRPr="00623888" w:rsidRDefault="00623888" w:rsidP="00623888">
      <w:pPr>
        <w:rPr>
          <w:b/>
          <w:bCs/>
        </w:rPr>
      </w:pPr>
      <w:r w:rsidRPr="00623888">
        <w:rPr>
          <w:b/>
          <w:bCs/>
        </w:rPr>
        <w:t>Employment Overview</w:t>
      </w:r>
    </w:p>
    <w:p w14:paraId="3B10AA2F" w14:textId="77777777" w:rsidR="00623888" w:rsidRPr="00623888" w:rsidRDefault="00623888" w:rsidP="009D5AAD">
      <w:pPr>
        <w:numPr>
          <w:ilvl w:val="0"/>
          <w:numId w:val="4"/>
        </w:numPr>
      </w:pPr>
      <w:r w:rsidRPr="00623888">
        <w:rPr>
          <w:b/>
          <w:bCs/>
        </w:rPr>
        <w:t>EPAM Systems India Pvt Ltd.</w:t>
      </w:r>
      <w:r w:rsidRPr="00623888">
        <w:t> – Lead Software Engineer | Dec 2023 – Present</w:t>
      </w:r>
    </w:p>
    <w:p w14:paraId="095DAD36" w14:textId="77777777" w:rsidR="00623888" w:rsidRPr="00623888" w:rsidRDefault="00623888" w:rsidP="009D5AAD">
      <w:pPr>
        <w:numPr>
          <w:ilvl w:val="0"/>
          <w:numId w:val="4"/>
        </w:numPr>
      </w:pPr>
      <w:r w:rsidRPr="00623888">
        <w:rPr>
          <w:b/>
          <w:bCs/>
        </w:rPr>
        <w:t>Planful India Pvt Ltd.</w:t>
      </w:r>
      <w:r w:rsidRPr="00623888">
        <w:t> – Lead Software Engineer | Jan 2020 – Dec 2023</w:t>
      </w:r>
    </w:p>
    <w:p w14:paraId="69CAA5D0" w14:textId="77777777" w:rsidR="00623888" w:rsidRPr="00623888" w:rsidRDefault="00623888" w:rsidP="009D5AAD">
      <w:pPr>
        <w:numPr>
          <w:ilvl w:val="0"/>
          <w:numId w:val="4"/>
        </w:numPr>
      </w:pPr>
      <w:r w:rsidRPr="00623888">
        <w:rPr>
          <w:b/>
          <w:bCs/>
        </w:rPr>
        <w:t>Kofax India Pvt Ltd.</w:t>
      </w:r>
      <w:r w:rsidRPr="00623888">
        <w:t> – Senior Software Engineer | May 2016 – Jan 2020</w:t>
      </w:r>
    </w:p>
    <w:p w14:paraId="1E481B6B" w14:textId="77777777" w:rsidR="00623888" w:rsidRPr="00623888" w:rsidRDefault="00623888" w:rsidP="009D5AAD">
      <w:pPr>
        <w:numPr>
          <w:ilvl w:val="0"/>
          <w:numId w:val="4"/>
        </w:numPr>
      </w:pPr>
      <w:r w:rsidRPr="00623888">
        <w:rPr>
          <w:b/>
          <w:bCs/>
        </w:rPr>
        <w:t>Kore Software Services Pvt Ltd.</w:t>
      </w:r>
      <w:r w:rsidRPr="00623888">
        <w:t> – Senior Software Engineer | Oct 2013 – Apr 2016</w:t>
      </w:r>
    </w:p>
    <w:p w14:paraId="4F509F34" w14:textId="77777777" w:rsidR="00623888" w:rsidRPr="00623888" w:rsidRDefault="00623888" w:rsidP="009D5AAD">
      <w:pPr>
        <w:numPr>
          <w:ilvl w:val="0"/>
          <w:numId w:val="4"/>
        </w:numPr>
      </w:pPr>
      <w:r w:rsidRPr="00623888">
        <w:rPr>
          <w:b/>
          <w:bCs/>
        </w:rPr>
        <w:t>Cubic Transportation Systems Pvt Ltd.</w:t>
      </w:r>
      <w:r w:rsidRPr="00623888">
        <w:t> – Software Engineer | May 2011 – Oct 2013</w:t>
      </w:r>
    </w:p>
    <w:p w14:paraId="62F864BB" w14:textId="77777777" w:rsidR="00623888" w:rsidRPr="00623888" w:rsidRDefault="00A853E1" w:rsidP="00623888">
      <w:r>
        <w:pict w14:anchorId="78ABC300">
          <v:rect id="_x0000_i1030" style="width:0;height:0" o:hralign="center" o:hrstd="t" o:hr="t" fillcolor="#a0a0a0" stroked="f"/>
        </w:pict>
      </w:r>
    </w:p>
    <w:p w14:paraId="6E3D47C7" w14:textId="77777777" w:rsidR="00623888" w:rsidRPr="00623888" w:rsidRDefault="00623888" w:rsidP="00623888">
      <w:pPr>
        <w:rPr>
          <w:b/>
          <w:bCs/>
        </w:rPr>
      </w:pPr>
      <w:r w:rsidRPr="00623888">
        <w:rPr>
          <w:b/>
          <w:bCs/>
        </w:rPr>
        <w:t>Education</w:t>
      </w:r>
    </w:p>
    <w:p w14:paraId="3FF78212" w14:textId="77777777" w:rsidR="00623888" w:rsidRPr="00623888" w:rsidRDefault="00623888" w:rsidP="00623888">
      <w:r w:rsidRPr="00623888">
        <w:rPr>
          <w:b/>
          <w:bCs/>
        </w:rPr>
        <w:lastRenderedPageBreak/>
        <w:t>B.Tech (CSE, Distinction)</w:t>
      </w:r>
      <w:r w:rsidRPr="00623888">
        <w:t> – Aurora’s Engineering College, JNTU Hyderabad (2007–2011)</w:t>
      </w:r>
    </w:p>
    <w:p w14:paraId="1545D238" w14:textId="77777777" w:rsidR="00623888" w:rsidRPr="00623888" w:rsidRDefault="00A853E1" w:rsidP="00623888">
      <w:r>
        <w:pict w14:anchorId="7064E210">
          <v:rect id="_x0000_i1031" style="width:0;height:0" o:hralign="center" o:hrstd="t" o:hr="t" fillcolor="#a0a0a0" stroked="f"/>
        </w:pict>
      </w:r>
    </w:p>
    <w:p w14:paraId="6A7FFB05" w14:textId="77777777" w:rsidR="00F7480B" w:rsidRDefault="00F7480B" w:rsidP="00623888">
      <w:pPr>
        <w:rPr>
          <w:b/>
          <w:bCs/>
        </w:rPr>
      </w:pPr>
    </w:p>
    <w:p w14:paraId="550D55E4" w14:textId="77777777" w:rsidR="00F7480B" w:rsidRDefault="00F7480B" w:rsidP="00623888">
      <w:pPr>
        <w:rPr>
          <w:b/>
          <w:bCs/>
        </w:rPr>
      </w:pPr>
    </w:p>
    <w:p w14:paraId="002E213F" w14:textId="77777777" w:rsidR="00F7480B" w:rsidRDefault="00F7480B" w:rsidP="00623888">
      <w:pPr>
        <w:rPr>
          <w:b/>
          <w:bCs/>
        </w:rPr>
      </w:pPr>
    </w:p>
    <w:p w14:paraId="0B5DD21F" w14:textId="77777777" w:rsidR="00F7480B" w:rsidRDefault="00F7480B" w:rsidP="00623888">
      <w:pPr>
        <w:rPr>
          <w:b/>
          <w:bCs/>
        </w:rPr>
      </w:pPr>
    </w:p>
    <w:p w14:paraId="329E747A" w14:textId="04BE15FA" w:rsidR="00623888" w:rsidRPr="00623888" w:rsidRDefault="00623888" w:rsidP="00623888">
      <w:pPr>
        <w:rPr>
          <w:b/>
          <w:bCs/>
        </w:rPr>
      </w:pPr>
      <w:r w:rsidRPr="00623888">
        <w:rPr>
          <w:b/>
          <w:bCs/>
        </w:rPr>
        <w:t>Professional Experience</w:t>
      </w:r>
    </w:p>
    <w:p w14:paraId="03E746C3" w14:textId="77777777" w:rsidR="00623888" w:rsidRPr="00623888" w:rsidRDefault="00A853E1" w:rsidP="00623888">
      <w:r>
        <w:pict w14:anchorId="694184CF">
          <v:rect id="_x0000_i1032" style="width:0;height:0" o:hralign="center" o:hrstd="t" o:hr="t" fillcolor="#a0a0a0" stroked="f"/>
        </w:pict>
      </w:r>
    </w:p>
    <w:p w14:paraId="1E39E81D" w14:textId="63E3CE8A" w:rsidR="00DB7127" w:rsidRDefault="00DB7127" w:rsidP="00623888">
      <w:pPr>
        <w:rPr>
          <w:b/>
          <w:bCs/>
        </w:rPr>
      </w:pPr>
      <w:r>
        <w:rPr>
          <w:b/>
          <w:bCs/>
        </w:rPr>
        <w:t xml:space="preserve">Project: </w:t>
      </w:r>
      <w:r w:rsidR="00CE3DF0">
        <w:rPr>
          <w:b/>
          <w:bCs/>
        </w:rPr>
        <w:t>GAM</w:t>
      </w:r>
      <w:r w:rsidR="00C77EAA">
        <w:rPr>
          <w:b/>
          <w:bCs/>
        </w:rPr>
        <w:t xml:space="preserve"> (Global Access Management)</w:t>
      </w:r>
    </w:p>
    <w:p w14:paraId="3AE5E773" w14:textId="77777777" w:rsidR="00476B2B" w:rsidRPr="00623888" w:rsidRDefault="00476B2B" w:rsidP="00476B2B">
      <w:r w:rsidRPr="00623888">
        <w:rPr>
          <w:b/>
          <w:bCs/>
        </w:rPr>
        <w:t>Domain:</w:t>
      </w:r>
      <w:r w:rsidRPr="00623888">
        <w:t> Enterprise Web Application</w:t>
      </w:r>
      <w:r w:rsidRPr="00623888">
        <w:br/>
      </w:r>
      <w:r w:rsidRPr="00623888">
        <w:rPr>
          <w:b/>
          <w:bCs/>
        </w:rPr>
        <w:t>Company:</w:t>
      </w:r>
      <w:r w:rsidRPr="00623888">
        <w:t> EPAM Systems India Pvt Ltd., Hyderabad</w:t>
      </w:r>
      <w:r w:rsidRPr="00623888">
        <w:br/>
      </w:r>
      <w:r w:rsidRPr="00623888">
        <w:rPr>
          <w:b/>
          <w:bCs/>
        </w:rPr>
        <w:t>Role:</w:t>
      </w:r>
      <w:r w:rsidRPr="00623888">
        <w:t> Lead Software Engineer</w:t>
      </w:r>
    </w:p>
    <w:p w14:paraId="44BB0450" w14:textId="1B80F7AC" w:rsidR="00C77EAA" w:rsidRDefault="00476B2B" w:rsidP="00476B2B">
      <w:r w:rsidRPr="00623888">
        <w:rPr>
          <w:b/>
          <w:bCs/>
        </w:rPr>
        <w:t>Project Description:</w:t>
      </w:r>
      <w:r w:rsidRPr="00623888">
        <w:br/>
      </w:r>
      <w:r w:rsidR="00C74F81" w:rsidRPr="00C74F81">
        <w:t>ASP.NET Core application following the Modular Monolith architecture, enabling secure document access, configurable workflows, and approval/sign-off lifecycle management while maintaining clear module boundaries.</w:t>
      </w:r>
    </w:p>
    <w:p w14:paraId="5BC8ED25" w14:textId="77777777" w:rsidR="00CD6522" w:rsidRDefault="00CD6522" w:rsidP="00CD6522">
      <w:pPr>
        <w:rPr>
          <w:b/>
          <w:bCs/>
        </w:rPr>
      </w:pPr>
      <w:r w:rsidRPr="00623888">
        <w:rPr>
          <w:b/>
          <w:bCs/>
        </w:rPr>
        <w:t>Key Module Contributions &amp; Impact:</w:t>
      </w:r>
    </w:p>
    <w:p w14:paraId="7DBAE7FD" w14:textId="3E95EB37" w:rsidR="00EC13BC" w:rsidRPr="00EC13BC" w:rsidRDefault="00EC13BC" w:rsidP="009D5AAD">
      <w:pPr>
        <w:numPr>
          <w:ilvl w:val="0"/>
          <w:numId w:val="5"/>
        </w:numPr>
      </w:pPr>
      <w:r w:rsidRPr="00EC13BC">
        <w:t>Designed and implemented AI capabilities by building an AI orchestration layer that securely integrates with Large Language Models (LLMs) to automate and enhance business workflows. Defined orchestration flows, ensured secure API integration, and enabled extensible AI provider support.</w:t>
      </w:r>
    </w:p>
    <w:p w14:paraId="3571B76D" w14:textId="3D99AD6A" w:rsidR="00EC13BC" w:rsidRDefault="00EC13BC" w:rsidP="009D5AAD">
      <w:pPr>
        <w:numPr>
          <w:ilvl w:val="0"/>
          <w:numId w:val="5"/>
        </w:numPr>
      </w:pPr>
      <w:r w:rsidRPr="00EC13BC">
        <w:t xml:space="preserve"> Mentored development teams through technical guidance, code reviews, pair programming, and knowledge-sharing sessions, fostering engineering excellence and consistent code quality.</w:t>
      </w:r>
    </w:p>
    <w:p w14:paraId="289AFC3D" w14:textId="2E2E482F" w:rsidR="00FC5DA8" w:rsidRDefault="00FC5DA8" w:rsidP="009D5AAD">
      <w:pPr>
        <w:numPr>
          <w:ilvl w:val="0"/>
          <w:numId w:val="5"/>
        </w:numPr>
      </w:pPr>
      <w:r w:rsidRPr="00FC5DA8">
        <w:t>Collaborated closely with architects, product owners, QA teams, and cross-functional stakeholders to deliver scalable, high-quality software aligned with business objectives.</w:t>
      </w:r>
    </w:p>
    <w:p w14:paraId="3A0EB9B8" w14:textId="13985A5C" w:rsidR="00FC5DA8" w:rsidRPr="00FC5DA8" w:rsidRDefault="00FC5DA8" w:rsidP="009D5AAD">
      <w:pPr>
        <w:numPr>
          <w:ilvl w:val="0"/>
          <w:numId w:val="5"/>
        </w:numPr>
      </w:pPr>
      <w:r w:rsidRPr="00FC5DA8">
        <w:t>Participated in architecture and design discussions, contributing to application modularization, maintainability, performance optimization, and long-term technical strategy.</w:t>
      </w:r>
    </w:p>
    <w:p w14:paraId="2FC08A19" w14:textId="7181F46A" w:rsidR="00FC5DA8" w:rsidRDefault="00FC5DA8" w:rsidP="009D5AAD">
      <w:pPr>
        <w:numPr>
          <w:ilvl w:val="0"/>
          <w:numId w:val="5"/>
        </w:numPr>
      </w:pPr>
      <w:r w:rsidRPr="00FC5DA8">
        <w:t>Coordinated task planning, story assignment, and delivery tracking to ensure timely, high-quality releases across multiple development iterations.</w:t>
      </w:r>
    </w:p>
    <w:p w14:paraId="7E3CB9BF" w14:textId="1F99D402" w:rsidR="00A1665C" w:rsidRPr="00623888" w:rsidRDefault="00A1665C" w:rsidP="00A1665C">
      <w:r w:rsidRPr="00623888">
        <w:rPr>
          <w:b/>
          <w:bCs/>
        </w:rPr>
        <w:t>Technologies:</w:t>
      </w:r>
      <w:r w:rsidRPr="00623888">
        <w:t xml:space="preserve"> ASP.NET </w:t>
      </w:r>
      <w:r>
        <w:t>Core</w:t>
      </w:r>
      <w:r w:rsidRPr="00623888">
        <w:t xml:space="preserve">, Web API, C#, </w:t>
      </w:r>
      <w:r>
        <w:t>PostgreSql, AWS ValkeyCache, Docker</w:t>
      </w:r>
      <w:r w:rsidR="000573E6">
        <w:t>, AI Claude Workflow, Github Copilot</w:t>
      </w:r>
    </w:p>
    <w:p w14:paraId="68E4FFBE" w14:textId="77777777" w:rsidR="00CE3DF0" w:rsidRDefault="00CE3DF0" w:rsidP="00623888">
      <w:pPr>
        <w:rPr>
          <w:b/>
          <w:bCs/>
        </w:rPr>
      </w:pPr>
    </w:p>
    <w:p w14:paraId="5A926388" w14:textId="396CD99B" w:rsidR="00623888" w:rsidRPr="00623888" w:rsidRDefault="00623888" w:rsidP="00623888">
      <w:pPr>
        <w:rPr>
          <w:b/>
          <w:bCs/>
        </w:rPr>
      </w:pPr>
      <w:r w:rsidRPr="00623888">
        <w:rPr>
          <w:b/>
          <w:bCs/>
        </w:rPr>
        <w:t>Project: GTM</w:t>
      </w:r>
      <w:r w:rsidR="00C77EAA">
        <w:rPr>
          <w:b/>
          <w:bCs/>
        </w:rPr>
        <w:t xml:space="preserve"> (Global Trade Management)</w:t>
      </w:r>
    </w:p>
    <w:p w14:paraId="3D013731" w14:textId="77777777" w:rsidR="00623888" w:rsidRPr="00623888" w:rsidRDefault="00623888" w:rsidP="00623888">
      <w:r w:rsidRPr="00623888">
        <w:rPr>
          <w:b/>
          <w:bCs/>
        </w:rPr>
        <w:t>Domain:</w:t>
      </w:r>
      <w:r w:rsidRPr="00623888">
        <w:t> Enterprise Web Application</w:t>
      </w:r>
      <w:r w:rsidRPr="00623888">
        <w:br/>
      </w:r>
      <w:r w:rsidRPr="00623888">
        <w:rPr>
          <w:b/>
          <w:bCs/>
        </w:rPr>
        <w:t>Company:</w:t>
      </w:r>
      <w:r w:rsidRPr="00623888">
        <w:t> EPAM Systems India Pvt Ltd., Hyderabad</w:t>
      </w:r>
      <w:r w:rsidRPr="00623888">
        <w:br/>
      </w:r>
      <w:r w:rsidRPr="00623888">
        <w:rPr>
          <w:b/>
          <w:bCs/>
        </w:rPr>
        <w:t>Role:</w:t>
      </w:r>
      <w:r w:rsidRPr="00623888">
        <w:t> Lead Software Engineer</w:t>
      </w:r>
    </w:p>
    <w:p w14:paraId="72AF2405" w14:textId="77777777" w:rsidR="00623888" w:rsidRPr="00623888" w:rsidRDefault="00623888" w:rsidP="00623888">
      <w:r w:rsidRPr="00623888">
        <w:rPr>
          <w:b/>
          <w:bCs/>
        </w:rPr>
        <w:lastRenderedPageBreak/>
        <w:t>Project Description:</w:t>
      </w:r>
      <w:r w:rsidRPr="00623888">
        <w:br/>
        <w:t>Modernized the GTM application architecture from ASP.NET WebForms to .NET Core Web APIs, enhancing scalability, maintainability, and responsiveness for enterprise users.</w:t>
      </w:r>
    </w:p>
    <w:p w14:paraId="4405D01F" w14:textId="77777777" w:rsidR="00623888" w:rsidRPr="00623888" w:rsidRDefault="00623888" w:rsidP="00623888">
      <w:r w:rsidRPr="00623888">
        <w:rPr>
          <w:b/>
          <w:bCs/>
        </w:rPr>
        <w:t>Key Module Contributions &amp; Impact:</w:t>
      </w:r>
    </w:p>
    <w:p w14:paraId="2E0E1C4A" w14:textId="77777777" w:rsidR="00623888" w:rsidRPr="00623888" w:rsidRDefault="00623888" w:rsidP="009D5AAD">
      <w:pPr>
        <w:numPr>
          <w:ilvl w:val="0"/>
          <w:numId w:val="5"/>
        </w:numPr>
      </w:pPr>
      <w:r w:rsidRPr="00623888">
        <w:rPr>
          <w:b/>
          <w:bCs/>
        </w:rPr>
        <w:t>API Modernization:</w:t>
      </w:r>
      <w:r w:rsidRPr="00623888">
        <w:t> Led the modular migration of legacy WebForms modules to .NET Core Web APIs, introducing clear separation of concerns and RESTful design. Improved maintainability, reduced onboarding time for new developers, and enabled parallel feature development.</w:t>
      </w:r>
    </w:p>
    <w:p w14:paraId="6E60135A" w14:textId="77777777" w:rsidR="00623888" w:rsidRPr="00623888" w:rsidRDefault="00623888" w:rsidP="009D5AAD">
      <w:pPr>
        <w:numPr>
          <w:ilvl w:val="0"/>
          <w:numId w:val="5"/>
        </w:numPr>
      </w:pPr>
      <w:r w:rsidRPr="00623888">
        <w:rPr>
          <w:b/>
          <w:bCs/>
        </w:rPr>
        <w:t>File Transfer:</w:t>
      </w:r>
      <w:r w:rsidRPr="00623888">
        <w:t> Replaced legacy FTP with a secure, extensible file transfer library supporting SFTP and AWS S3. Modularized file transfer logic, making it reusable across multiple business processes and reducing integration effort for future storage providers.</w:t>
      </w:r>
    </w:p>
    <w:p w14:paraId="76D3670B" w14:textId="77777777" w:rsidR="00623888" w:rsidRPr="00623888" w:rsidRDefault="00623888" w:rsidP="009D5AAD">
      <w:pPr>
        <w:numPr>
          <w:ilvl w:val="0"/>
          <w:numId w:val="5"/>
        </w:numPr>
      </w:pPr>
      <w:r w:rsidRPr="00623888">
        <w:rPr>
          <w:b/>
          <w:bCs/>
        </w:rPr>
        <w:t>Configuration Management:</w:t>
      </w:r>
      <w:r w:rsidRPr="00623888">
        <w:t> Developed a C# library to migrate XML-based configurations to a database-driven system, introducing version control and rollback capabilities. Reduced manual errors and enabled rapid configuration changes without code redeployment.</w:t>
      </w:r>
    </w:p>
    <w:p w14:paraId="2724FADF" w14:textId="77777777" w:rsidR="00623888" w:rsidRPr="00623888" w:rsidRDefault="00623888" w:rsidP="009D5AAD">
      <w:pPr>
        <w:numPr>
          <w:ilvl w:val="0"/>
          <w:numId w:val="5"/>
        </w:numPr>
      </w:pPr>
      <w:r w:rsidRPr="00623888">
        <w:rPr>
          <w:b/>
          <w:bCs/>
        </w:rPr>
        <w:t>Database Performance:</w:t>
      </w:r>
      <w:r w:rsidRPr="00623888">
        <w:t> Refactored SQL queries, introduced runtime filtering, and implemented non-clustered indexes. Improved query performance and system scalability, supporting higher transaction volumes.</w:t>
      </w:r>
    </w:p>
    <w:p w14:paraId="50B909D0" w14:textId="77777777" w:rsidR="00623888" w:rsidRPr="00623888" w:rsidRDefault="00623888" w:rsidP="009D5AAD">
      <w:pPr>
        <w:numPr>
          <w:ilvl w:val="0"/>
          <w:numId w:val="5"/>
        </w:numPr>
      </w:pPr>
      <w:r w:rsidRPr="00623888">
        <w:rPr>
          <w:b/>
          <w:bCs/>
        </w:rPr>
        <w:t>Testing &amp; Automation:</w:t>
      </w:r>
      <w:r w:rsidRPr="00623888">
        <w:t> Established automated unit and integration test suites, increasing code coverage and reducing regression defects by 40%.</w:t>
      </w:r>
    </w:p>
    <w:p w14:paraId="65BA515E" w14:textId="77777777" w:rsidR="00623888" w:rsidRPr="00623888" w:rsidRDefault="00623888" w:rsidP="009D5AAD">
      <w:pPr>
        <w:numPr>
          <w:ilvl w:val="0"/>
          <w:numId w:val="5"/>
        </w:numPr>
      </w:pPr>
      <w:r w:rsidRPr="00623888">
        <w:rPr>
          <w:b/>
          <w:bCs/>
        </w:rPr>
        <w:t>Collaboration &amp; Mentorship:</w:t>
      </w:r>
      <w:r w:rsidRPr="00623888">
        <w:t> Facilitated code reviews, mentored junior engineers, and drove adoption of best practices, resulting in a more resilient and maintainable codebase.</w:t>
      </w:r>
    </w:p>
    <w:p w14:paraId="37D07710" w14:textId="77777777" w:rsidR="00623888" w:rsidRPr="00623888" w:rsidRDefault="00623888" w:rsidP="00623888">
      <w:r w:rsidRPr="00623888">
        <w:rPr>
          <w:b/>
          <w:bCs/>
        </w:rPr>
        <w:t>Technologies:</w:t>
      </w:r>
      <w:r w:rsidRPr="00623888">
        <w:t> ASP.NET WebForms, .NET Core Web API, VB.Net, C#, SQL Server, SFTP, AWS S3</w:t>
      </w:r>
    </w:p>
    <w:p w14:paraId="53747A93" w14:textId="77777777" w:rsidR="00623888" w:rsidRPr="00623888" w:rsidRDefault="00A853E1" w:rsidP="00623888">
      <w:r>
        <w:pict w14:anchorId="1190E2ED">
          <v:rect id="_x0000_i1033" style="width:0;height:0" o:hralign="center" o:hrstd="t" o:hr="t" fillcolor="#a0a0a0" stroked="f"/>
        </w:pict>
      </w:r>
    </w:p>
    <w:p w14:paraId="368F4A78" w14:textId="77777777" w:rsidR="00623888" w:rsidRPr="00623888" w:rsidRDefault="00623888" w:rsidP="00623888">
      <w:pPr>
        <w:rPr>
          <w:b/>
          <w:bCs/>
        </w:rPr>
      </w:pPr>
      <w:r w:rsidRPr="00623888">
        <w:rPr>
          <w:b/>
          <w:bCs/>
        </w:rPr>
        <w:t>Project: Warehouse Management System (WMS)</w:t>
      </w:r>
    </w:p>
    <w:p w14:paraId="3228BB1B" w14:textId="77777777" w:rsidR="00623888" w:rsidRPr="00623888" w:rsidRDefault="00623888" w:rsidP="00623888">
      <w:r w:rsidRPr="00623888">
        <w:rPr>
          <w:b/>
          <w:bCs/>
        </w:rPr>
        <w:t>Domain:</w:t>
      </w:r>
      <w:r w:rsidRPr="00623888">
        <w:t> Warehouse Management</w:t>
      </w:r>
      <w:r w:rsidRPr="00623888">
        <w:br/>
      </w:r>
      <w:r w:rsidRPr="00623888">
        <w:rPr>
          <w:b/>
          <w:bCs/>
        </w:rPr>
        <w:t>Company:</w:t>
      </w:r>
      <w:r w:rsidRPr="00623888">
        <w:t> EPAM Systems India Pvt Ltd., Hyderabad</w:t>
      </w:r>
      <w:r w:rsidRPr="00623888">
        <w:br/>
      </w:r>
      <w:r w:rsidRPr="00623888">
        <w:rPr>
          <w:b/>
          <w:bCs/>
        </w:rPr>
        <w:t>Role:</w:t>
      </w:r>
      <w:r w:rsidRPr="00623888">
        <w:t> Lead Software Engineer</w:t>
      </w:r>
    </w:p>
    <w:p w14:paraId="5F9EC8A8" w14:textId="77777777" w:rsidR="00623888" w:rsidRPr="00623888" w:rsidRDefault="00623888" w:rsidP="00623888">
      <w:r w:rsidRPr="00623888">
        <w:rPr>
          <w:b/>
          <w:bCs/>
        </w:rPr>
        <w:t>Project Description:</w:t>
      </w:r>
      <w:r w:rsidRPr="00623888">
        <w:br/>
        <w:t>Developed a multi-tenant warehouse management system using .NET Core microservices and PostgreSQL, streamlining enterprise warehouse operations.</w:t>
      </w:r>
    </w:p>
    <w:p w14:paraId="6984CAAB" w14:textId="77777777" w:rsidR="00623888" w:rsidRPr="00623888" w:rsidRDefault="00623888" w:rsidP="00623888">
      <w:r w:rsidRPr="00623888">
        <w:rPr>
          <w:b/>
          <w:bCs/>
        </w:rPr>
        <w:t>Key Module Contributions &amp; Impact:</w:t>
      </w:r>
    </w:p>
    <w:p w14:paraId="265FE2B5" w14:textId="77777777" w:rsidR="00623888" w:rsidRPr="00623888" w:rsidRDefault="00623888" w:rsidP="009D5AAD">
      <w:pPr>
        <w:numPr>
          <w:ilvl w:val="0"/>
          <w:numId w:val="6"/>
        </w:numPr>
      </w:pPr>
      <w:r w:rsidRPr="00623888">
        <w:rPr>
          <w:b/>
          <w:bCs/>
        </w:rPr>
        <w:t>Core Entity APIs:</w:t>
      </w:r>
      <w:r w:rsidRPr="00623888">
        <w:t> Designed and implemented modular APIs for users, roles, orders, stock, and inventory. Used interface-driven development to ensure each module could be independently tested and extended.</w:t>
      </w:r>
    </w:p>
    <w:p w14:paraId="4788F266" w14:textId="77777777" w:rsidR="00623888" w:rsidRPr="00623888" w:rsidRDefault="00623888" w:rsidP="009D5AAD">
      <w:pPr>
        <w:numPr>
          <w:ilvl w:val="0"/>
          <w:numId w:val="6"/>
        </w:numPr>
      </w:pPr>
      <w:r w:rsidRPr="00623888">
        <w:rPr>
          <w:b/>
          <w:bCs/>
        </w:rPr>
        <w:t>Event-Driven Messaging:</w:t>
      </w:r>
      <w:r w:rsidRPr="00623888">
        <w:t> Integrated MassTransit with RabbitMQ and Azure Service Bus, decoupling services and enabling asynchronous order notifications. Improved system reliability and scalability.</w:t>
      </w:r>
    </w:p>
    <w:p w14:paraId="6BC8192E" w14:textId="62C949E1" w:rsidR="00623888" w:rsidRPr="00623888" w:rsidRDefault="00623888" w:rsidP="009D5AAD">
      <w:pPr>
        <w:numPr>
          <w:ilvl w:val="0"/>
          <w:numId w:val="6"/>
        </w:numPr>
      </w:pPr>
      <w:r w:rsidRPr="00623888">
        <w:rPr>
          <w:b/>
          <w:bCs/>
        </w:rPr>
        <w:lastRenderedPageBreak/>
        <w:t>Caching &amp; Consistency:</w:t>
      </w:r>
      <w:r w:rsidRPr="00623888">
        <w:t> </w:t>
      </w:r>
      <w:r w:rsidR="005C6299">
        <w:t>Used In-memory cache</w:t>
      </w:r>
      <w:r w:rsidRPr="00623888">
        <w:t xml:space="preserve"> and event-driven cache invalidation, reducing database load and ensuring data consistency across services.</w:t>
      </w:r>
    </w:p>
    <w:p w14:paraId="3E90A4D3" w14:textId="77777777" w:rsidR="00623888" w:rsidRPr="00623888" w:rsidRDefault="00623888" w:rsidP="009D5AAD">
      <w:pPr>
        <w:numPr>
          <w:ilvl w:val="0"/>
          <w:numId w:val="6"/>
        </w:numPr>
      </w:pPr>
      <w:r w:rsidRPr="00623888">
        <w:rPr>
          <w:b/>
          <w:bCs/>
        </w:rPr>
        <w:t>Testing &amp; Quality:</w:t>
      </w:r>
      <w:r w:rsidRPr="00623888">
        <w:t> Developed comprehensive unit and integration tests, achieving &gt;85% code coverage and reducing production incidents.</w:t>
      </w:r>
    </w:p>
    <w:p w14:paraId="4E0FF7F6" w14:textId="77777777" w:rsidR="00623888" w:rsidRPr="00623888" w:rsidRDefault="00623888" w:rsidP="009D5AAD">
      <w:pPr>
        <w:numPr>
          <w:ilvl w:val="0"/>
          <w:numId w:val="6"/>
        </w:numPr>
      </w:pPr>
      <w:r w:rsidRPr="00623888">
        <w:rPr>
          <w:b/>
          <w:bCs/>
        </w:rPr>
        <w:t>Feature Planning &amp; Code Review:</w:t>
      </w:r>
      <w:r w:rsidRPr="00623888">
        <w:t> Led feature discussions, code reviews, and knowledge-sharing sessions, fostering a culture of continuous improvement.</w:t>
      </w:r>
    </w:p>
    <w:p w14:paraId="55A872E1" w14:textId="77777777" w:rsidR="00623888" w:rsidRPr="00623888" w:rsidRDefault="00623888" w:rsidP="00623888">
      <w:r w:rsidRPr="00623888">
        <w:rPr>
          <w:b/>
          <w:bCs/>
        </w:rPr>
        <w:t>Technologies:</w:t>
      </w:r>
      <w:r w:rsidRPr="00623888">
        <w:t> .NET Core, PostgreSQL, RabbitMQ, Azure Service Bus, Redis, NUnit, Moq, MassTransit</w:t>
      </w:r>
    </w:p>
    <w:p w14:paraId="3A4C0BC3" w14:textId="77777777" w:rsidR="00623888" w:rsidRPr="00623888" w:rsidRDefault="00A853E1" w:rsidP="00623888">
      <w:r>
        <w:pict w14:anchorId="7E5E5CE2">
          <v:rect id="_x0000_i1034" style="width:0;height:0" o:hralign="center" o:hrstd="t" o:hr="t" fillcolor="#a0a0a0" stroked="f"/>
        </w:pict>
      </w:r>
    </w:p>
    <w:p w14:paraId="126C1282" w14:textId="77777777" w:rsidR="00623888" w:rsidRPr="00623888" w:rsidRDefault="00623888" w:rsidP="00623888">
      <w:pPr>
        <w:rPr>
          <w:b/>
          <w:bCs/>
        </w:rPr>
      </w:pPr>
      <w:r w:rsidRPr="00623888">
        <w:rPr>
          <w:b/>
          <w:bCs/>
        </w:rPr>
        <w:t>Project: Spotlight XL – Financial Planning and Analysis Add-in</w:t>
      </w:r>
    </w:p>
    <w:p w14:paraId="570EB076" w14:textId="77777777" w:rsidR="00623888" w:rsidRPr="00623888" w:rsidRDefault="00623888" w:rsidP="00623888">
      <w:r w:rsidRPr="00623888">
        <w:rPr>
          <w:b/>
          <w:bCs/>
        </w:rPr>
        <w:t>Domain:</w:t>
      </w:r>
      <w:r w:rsidRPr="00623888">
        <w:t> Financial Planning &amp; Analysis (FP&amp;A)</w:t>
      </w:r>
      <w:r w:rsidRPr="00623888">
        <w:br/>
      </w:r>
      <w:r w:rsidRPr="00623888">
        <w:rPr>
          <w:b/>
          <w:bCs/>
        </w:rPr>
        <w:t>Company:</w:t>
      </w:r>
      <w:r w:rsidRPr="00623888">
        <w:t> Planful India Pvt Ltd., Hyderabad</w:t>
      </w:r>
      <w:r w:rsidRPr="00623888">
        <w:br/>
      </w:r>
      <w:r w:rsidRPr="00623888">
        <w:rPr>
          <w:b/>
          <w:bCs/>
        </w:rPr>
        <w:t>Role:</w:t>
      </w:r>
      <w:r w:rsidRPr="00623888">
        <w:t> Lead Software Engineer</w:t>
      </w:r>
    </w:p>
    <w:p w14:paraId="69947149" w14:textId="77777777" w:rsidR="00623888" w:rsidRPr="00623888" w:rsidRDefault="00623888" w:rsidP="00623888">
      <w:r w:rsidRPr="00623888">
        <w:rPr>
          <w:b/>
          <w:bCs/>
        </w:rPr>
        <w:t>Project Description:</w:t>
      </w:r>
      <w:r w:rsidRPr="00623888">
        <w:br/>
        <w:t>Led the development and maintenance of Spotlight XL, a C# .NET VSTO Excel Add-in integrated with Planful’s OLAP engine, supporting advanced FP&amp;A workflows.</w:t>
      </w:r>
    </w:p>
    <w:p w14:paraId="7ECAF63A" w14:textId="77777777" w:rsidR="00623888" w:rsidRPr="00623888" w:rsidRDefault="00623888" w:rsidP="00623888">
      <w:r w:rsidRPr="00623888">
        <w:rPr>
          <w:b/>
          <w:bCs/>
        </w:rPr>
        <w:t>Key Module Contributions &amp; Impact:</w:t>
      </w:r>
    </w:p>
    <w:p w14:paraId="4B5500D0" w14:textId="77777777" w:rsidR="00623888" w:rsidRPr="00623888" w:rsidRDefault="00623888" w:rsidP="009D5AAD">
      <w:pPr>
        <w:numPr>
          <w:ilvl w:val="0"/>
          <w:numId w:val="7"/>
        </w:numPr>
      </w:pPr>
      <w:r w:rsidRPr="00623888">
        <w:rPr>
          <w:b/>
          <w:bCs/>
        </w:rPr>
        <w:t>Add-in Core Functionality:</w:t>
      </w:r>
      <w:r w:rsidRPr="00623888">
        <w:t> Refactored and modularized reporting, dynamic cell formatting, and OLAP integration features, enabling rapid feature addition and easier troubleshooting.</w:t>
      </w:r>
    </w:p>
    <w:p w14:paraId="170CFB37" w14:textId="77777777" w:rsidR="00623888" w:rsidRPr="00623888" w:rsidRDefault="00623888" w:rsidP="009D5AAD">
      <w:pPr>
        <w:numPr>
          <w:ilvl w:val="0"/>
          <w:numId w:val="7"/>
        </w:numPr>
      </w:pPr>
      <w:r w:rsidRPr="00623888">
        <w:rPr>
          <w:b/>
          <w:bCs/>
        </w:rPr>
        <w:t>Authentication &amp; Security:</w:t>
      </w:r>
      <w:r w:rsidRPr="00623888">
        <w:t> Modernized authentication by replacing the legacy .NET Web Browser with WebView2, improving security, compliance, and maintainability by isolating authentication logic.</w:t>
      </w:r>
    </w:p>
    <w:p w14:paraId="680E23AD" w14:textId="77777777" w:rsidR="00623888" w:rsidRPr="00623888" w:rsidRDefault="00623888" w:rsidP="009D5AAD">
      <w:pPr>
        <w:numPr>
          <w:ilvl w:val="0"/>
          <w:numId w:val="7"/>
        </w:numPr>
      </w:pPr>
      <w:r w:rsidRPr="00623888">
        <w:rPr>
          <w:b/>
          <w:bCs/>
        </w:rPr>
        <w:t>Anomaly Detection:</w:t>
      </w:r>
      <w:r w:rsidRPr="00623888">
        <w:t> Integrated Predict Signals for anomaly detection and visualization, encapsulating analytics logic in a dedicated module for future extensibility.</w:t>
      </w:r>
    </w:p>
    <w:p w14:paraId="017B949E" w14:textId="77777777" w:rsidR="00623888" w:rsidRPr="00623888" w:rsidRDefault="00623888" w:rsidP="009D5AAD">
      <w:pPr>
        <w:numPr>
          <w:ilvl w:val="0"/>
          <w:numId w:val="7"/>
        </w:numPr>
      </w:pPr>
      <w:r w:rsidRPr="00623888">
        <w:rPr>
          <w:b/>
          <w:bCs/>
        </w:rPr>
        <w:t>Diagnostics &amp; Troubleshooting:</w:t>
      </w:r>
      <w:r w:rsidRPr="00623888">
        <w:t> Developed a diagnostics utility to capture OS details, logs, and registry information, reducing support turnaround time by 30%.</w:t>
      </w:r>
    </w:p>
    <w:p w14:paraId="7D013308" w14:textId="77777777" w:rsidR="00623888" w:rsidRPr="00623888" w:rsidRDefault="00623888" w:rsidP="009D5AAD">
      <w:pPr>
        <w:numPr>
          <w:ilvl w:val="0"/>
          <w:numId w:val="7"/>
        </w:numPr>
      </w:pPr>
      <w:r w:rsidRPr="00623888">
        <w:rPr>
          <w:b/>
          <w:bCs/>
        </w:rPr>
        <w:t>Deployment &amp; Version Management:</w:t>
      </w:r>
      <w:r w:rsidRPr="00623888">
        <w:t> Automated deployment pipelines using ClickOnce and InstallShield, reducing manual deployment errors and supporting controlled rollouts.</w:t>
      </w:r>
    </w:p>
    <w:p w14:paraId="320FBE9B" w14:textId="77777777" w:rsidR="00623888" w:rsidRPr="00623888" w:rsidRDefault="00623888" w:rsidP="009D5AAD">
      <w:pPr>
        <w:numPr>
          <w:ilvl w:val="0"/>
          <w:numId w:val="7"/>
        </w:numPr>
      </w:pPr>
      <w:r w:rsidRPr="00623888">
        <w:rPr>
          <w:b/>
          <w:bCs/>
        </w:rPr>
        <w:t>Customer Support:</w:t>
      </w:r>
      <w:r w:rsidRPr="00623888">
        <w:t> Acted as a customer-facing engineer, resolving complex issues and gathering feedback for continuous improvement.</w:t>
      </w:r>
    </w:p>
    <w:p w14:paraId="211019B3" w14:textId="77777777" w:rsidR="00623888" w:rsidRPr="00623888" w:rsidRDefault="00623888" w:rsidP="00623888">
      <w:r w:rsidRPr="00623888">
        <w:rPr>
          <w:b/>
          <w:bCs/>
        </w:rPr>
        <w:t>Technologies:</w:t>
      </w:r>
      <w:r w:rsidRPr="00623888">
        <w:t> C#, COM Interop, .NET Framework 4.7, VSTO, WebView2, Excel VSTO, OLAP, InstallShield, ClickOnce</w:t>
      </w:r>
    </w:p>
    <w:p w14:paraId="01B6B642" w14:textId="77777777" w:rsidR="00623888" w:rsidRPr="00623888" w:rsidRDefault="00A853E1" w:rsidP="00623888">
      <w:r>
        <w:pict w14:anchorId="051E528D">
          <v:rect id="_x0000_i1035" style="width:0;height:0" o:hralign="center" o:hrstd="t" o:hr="t" fillcolor="#a0a0a0" stroked="f"/>
        </w:pict>
      </w:r>
    </w:p>
    <w:p w14:paraId="597AA75D" w14:textId="602D636C" w:rsidR="00623888" w:rsidRPr="00623888" w:rsidRDefault="00623888" w:rsidP="00623888">
      <w:pPr>
        <w:rPr>
          <w:b/>
          <w:bCs/>
        </w:rPr>
      </w:pPr>
      <w:r w:rsidRPr="00623888">
        <w:rPr>
          <w:b/>
          <w:bCs/>
        </w:rPr>
        <w:t>Project: Spotlight Web</w:t>
      </w:r>
    </w:p>
    <w:p w14:paraId="51738D21" w14:textId="77777777" w:rsidR="00623888" w:rsidRPr="00623888" w:rsidRDefault="00623888" w:rsidP="00623888">
      <w:r w:rsidRPr="00623888">
        <w:rPr>
          <w:b/>
          <w:bCs/>
        </w:rPr>
        <w:t>Domain:</w:t>
      </w:r>
      <w:r w:rsidRPr="00623888">
        <w:t> Financial Planning &amp; Analysis (FP&amp;A)</w:t>
      </w:r>
      <w:r w:rsidRPr="00623888">
        <w:br/>
      </w:r>
      <w:r w:rsidRPr="00623888">
        <w:rPr>
          <w:b/>
          <w:bCs/>
        </w:rPr>
        <w:t>Company:</w:t>
      </w:r>
      <w:r w:rsidRPr="00623888">
        <w:t> Planful India Pvt Ltd., Hyderabad</w:t>
      </w:r>
      <w:r w:rsidRPr="00623888">
        <w:br/>
      </w:r>
      <w:r w:rsidRPr="00623888">
        <w:rPr>
          <w:b/>
          <w:bCs/>
        </w:rPr>
        <w:t>Role:</w:t>
      </w:r>
      <w:r w:rsidRPr="00623888">
        <w:t> Lead Software Engineer</w:t>
      </w:r>
    </w:p>
    <w:p w14:paraId="58F9FC82" w14:textId="77777777" w:rsidR="00623888" w:rsidRPr="00623888" w:rsidRDefault="00623888" w:rsidP="00623888">
      <w:r w:rsidRPr="00623888">
        <w:rPr>
          <w:b/>
          <w:bCs/>
        </w:rPr>
        <w:lastRenderedPageBreak/>
        <w:t>Project Description:</w:t>
      </w:r>
      <w:r w:rsidRPr="00623888">
        <w:br/>
        <w:t>Enhanced Planful’s PCR platform by designing an installer page and contributing UI improvements for FP&amp;A users.</w:t>
      </w:r>
    </w:p>
    <w:p w14:paraId="0958F90C" w14:textId="77777777" w:rsidR="00623888" w:rsidRPr="00623888" w:rsidRDefault="00623888" w:rsidP="00623888">
      <w:r w:rsidRPr="00623888">
        <w:rPr>
          <w:b/>
          <w:bCs/>
        </w:rPr>
        <w:t>Key Module Contributions &amp; Impact:</w:t>
      </w:r>
    </w:p>
    <w:p w14:paraId="3556F177" w14:textId="77777777" w:rsidR="00623888" w:rsidRPr="00623888" w:rsidRDefault="00623888" w:rsidP="009D5AAD">
      <w:pPr>
        <w:numPr>
          <w:ilvl w:val="0"/>
          <w:numId w:val="8"/>
        </w:numPr>
      </w:pPr>
      <w:r w:rsidRPr="00623888">
        <w:rPr>
          <w:b/>
          <w:bCs/>
        </w:rPr>
        <w:t>Installer:</w:t>
      </w:r>
      <w:r w:rsidRPr="00623888">
        <w:t> Developed an Angular-based installer page for direct Excel Add-in downloads, modularizing installer logic for easy updates and maintenance.</w:t>
      </w:r>
    </w:p>
    <w:p w14:paraId="637A2D3B" w14:textId="77777777" w:rsidR="00623888" w:rsidRPr="00623888" w:rsidRDefault="00623888" w:rsidP="009D5AAD">
      <w:pPr>
        <w:numPr>
          <w:ilvl w:val="0"/>
          <w:numId w:val="8"/>
        </w:numPr>
      </w:pPr>
      <w:r w:rsidRPr="00623888">
        <w:rPr>
          <w:b/>
          <w:bCs/>
        </w:rPr>
        <w:t>UI Enhancement:</w:t>
      </w:r>
      <w:r w:rsidRPr="00623888">
        <w:t> Implemented React-based UI improvements, using component-based design for reusability and maintainability.</w:t>
      </w:r>
    </w:p>
    <w:p w14:paraId="612629D1" w14:textId="77777777" w:rsidR="00623888" w:rsidRPr="00623888" w:rsidRDefault="00623888" w:rsidP="00623888">
      <w:r w:rsidRPr="00623888">
        <w:rPr>
          <w:b/>
          <w:bCs/>
        </w:rPr>
        <w:t>Technologies:</w:t>
      </w:r>
      <w:r w:rsidRPr="00623888">
        <w:t> Angular, React, ASP.NET, C#, Web API</w:t>
      </w:r>
    </w:p>
    <w:p w14:paraId="101F1AA9" w14:textId="77777777" w:rsidR="00623888" w:rsidRPr="00623888" w:rsidRDefault="00A853E1" w:rsidP="00623888">
      <w:r>
        <w:pict w14:anchorId="775195DB">
          <v:rect id="_x0000_i1036" style="width:0;height:0" o:hralign="center" o:hrstd="t" o:hr="t" fillcolor="#a0a0a0" stroked="f"/>
        </w:pict>
      </w:r>
    </w:p>
    <w:p w14:paraId="144E6FCF" w14:textId="77777777" w:rsidR="00623888" w:rsidRPr="00623888" w:rsidRDefault="00623888" w:rsidP="00623888">
      <w:pPr>
        <w:rPr>
          <w:b/>
          <w:bCs/>
        </w:rPr>
      </w:pPr>
      <w:r w:rsidRPr="00623888">
        <w:rPr>
          <w:b/>
          <w:bCs/>
        </w:rPr>
        <w:t>Project: Google Sheets Add-in – FP&amp;A Extension</w:t>
      </w:r>
    </w:p>
    <w:p w14:paraId="20240456" w14:textId="77777777" w:rsidR="00623888" w:rsidRPr="00623888" w:rsidRDefault="00623888" w:rsidP="00623888">
      <w:r w:rsidRPr="00623888">
        <w:rPr>
          <w:b/>
          <w:bCs/>
        </w:rPr>
        <w:t>Domain:</w:t>
      </w:r>
      <w:r w:rsidRPr="00623888">
        <w:t> Financial Planning &amp; Analysis (FP&amp;A)</w:t>
      </w:r>
      <w:r w:rsidRPr="00623888">
        <w:br/>
      </w:r>
      <w:r w:rsidRPr="00623888">
        <w:rPr>
          <w:b/>
          <w:bCs/>
        </w:rPr>
        <w:t>Company:</w:t>
      </w:r>
      <w:r w:rsidRPr="00623888">
        <w:t> Planful India Pvt Ltd., Hyderabad</w:t>
      </w:r>
      <w:r w:rsidRPr="00623888">
        <w:br/>
      </w:r>
      <w:r w:rsidRPr="00623888">
        <w:rPr>
          <w:b/>
          <w:bCs/>
        </w:rPr>
        <w:t>Role:</w:t>
      </w:r>
      <w:r w:rsidRPr="00623888">
        <w:t> Lead Developer (POC &amp; MVP)</w:t>
      </w:r>
    </w:p>
    <w:p w14:paraId="20C70A32" w14:textId="77777777" w:rsidR="00623888" w:rsidRPr="00623888" w:rsidRDefault="00623888" w:rsidP="00623888">
      <w:r w:rsidRPr="00623888">
        <w:rPr>
          <w:b/>
          <w:bCs/>
        </w:rPr>
        <w:t>Project Description:</w:t>
      </w:r>
      <w:r w:rsidRPr="00623888">
        <w:br/>
        <w:t>Designed and developed a Google Sheets Add-in to replicate core Spotlight XL FP&amp;A features, expanding Planful’s reach to cloud-native spreadsheet users.</w:t>
      </w:r>
    </w:p>
    <w:p w14:paraId="0EDEE76D" w14:textId="77777777" w:rsidR="00623888" w:rsidRPr="00623888" w:rsidRDefault="00623888" w:rsidP="00623888">
      <w:r w:rsidRPr="00623888">
        <w:rPr>
          <w:b/>
          <w:bCs/>
        </w:rPr>
        <w:t>Key Module Contributions &amp; Impact:</w:t>
      </w:r>
    </w:p>
    <w:p w14:paraId="1860EA1C" w14:textId="77777777" w:rsidR="00623888" w:rsidRPr="00623888" w:rsidRDefault="00623888" w:rsidP="009D5AAD">
      <w:pPr>
        <w:numPr>
          <w:ilvl w:val="0"/>
          <w:numId w:val="9"/>
        </w:numPr>
      </w:pPr>
      <w:r w:rsidRPr="00623888">
        <w:rPr>
          <w:b/>
          <w:bCs/>
        </w:rPr>
        <w:t>POC &amp; MVP Delivery:</w:t>
      </w:r>
      <w:r w:rsidRPr="00623888">
        <w:t> Built a POC and delivered MVP in 45 days, modularizing business logic and UI for rapid iteration and future scalability.</w:t>
      </w:r>
    </w:p>
    <w:p w14:paraId="5901FFC6" w14:textId="77777777" w:rsidR="00623888" w:rsidRPr="00623888" w:rsidRDefault="00623888" w:rsidP="009D5AAD">
      <w:pPr>
        <w:numPr>
          <w:ilvl w:val="0"/>
          <w:numId w:val="9"/>
        </w:numPr>
      </w:pPr>
      <w:r w:rsidRPr="00623888">
        <w:rPr>
          <w:b/>
          <w:bCs/>
        </w:rPr>
        <w:t>Cloud Integration:</w:t>
      </w:r>
      <w:r w:rsidRPr="00623888">
        <w:t> Developed integration with cloud services, encapsulating API calls and data sync logic for maintainability and testability.</w:t>
      </w:r>
    </w:p>
    <w:p w14:paraId="3CBE3356" w14:textId="77777777" w:rsidR="00623888" w:rsidRPr="00623888" w:rsidRDefault="00623888" w:rsidP="009D5AAD">
      <w:pPr>
        <w:numPr>
          <w:ilvl w:val="0"/>
          <w:numId w:val="9"/>
        </w:numPr>
      </w:pPr>
      <w:r w:rsidRPr="00623888">
        <w:rPr>
          <w:b/>
          <w:bCs/>
        </w:rPr>
        <w:t>Marketplace Deployment:</w:t>
      </w:r>
      <w:r w:rsidRPr="00623888">
        <w:t> Automated packaging and publishing to Google Marketplace, reducing manual steps and supporting continuous delivery.</w:t>
      </w:r>
    </w:p>
    <w:p w14:paraId="67C42D00" w14:textId="77777777" w:rsidR="00623888" w:rsidRPr="00623888" w:rsidRDefault="00623888" w:rsidP="009D5AAD">
      <w:pPr>
        <w:numPr>
          <w:ilvl w:val="0"/>
          <w:numId w:val="9"/>
        </w:numPr>
      </w:pPr>
      <w:r w:rsidRPr="00623888">
        <w:rPr>
          <w:b/>
          <w:bCs/>
        </w:rPr>
        <w:t>Project Planning:</w:t>
      </w:r>
      <w:r w:rsidRPr="00623888">
        <w:t> Defined WBS and provided accurate effort estimations, improving project predictability and stakeholder confidence.</w:t>
      </w:r>
    </w:p>
    <w:p w14:paraId="6BFF5321" w14:textId="77777777" w:rsidR="00623888" w:rsidRPr="00623888" w:rsidRDefault="00623888" w:rsidP="00623888">
      <w:r w:rsidRPr="00623888">
        <w:rPr>
          <w:b/>
          <w:bCs/>
        </w:rPr>
        <w:t>Technologies:</w:t>
      </w:r>
      <w:r w:rsidRPr="00623888">
        <w:t> Google Apps Script, JavaScript, HTML, Dynamic Planning Server, Google Marketplace</w:t>
      </w:r>
    </w:p>
    <w:p w14:paraId="3D251C0A" w14:textId="77777777" w:rsidR="00623888" w:rsidRPr="00623888" w:rsidRDefault="00A853E1" w:rsidP="00623888">
      <w:r>
        <w:pict w14:anchorId="0FEED9F7">
          <v:rect id="_x0000_i1037" style="width:0;height:0" o:hralign="center" o:hrstd="t" o:hr="t" fillcolor="#a0a0a0" stroked="f"/>
        </w:pict>
      </w:r>
    </w:p>
    <w:p w14:paraId="53B179A2" w14:textId="77777777" w:rsidR="00623888" w:rsidRPr="00623888" w:rsidRDefault="00623888" w:rsidP="00623888">
      <w:pPr>
        <w:rPr>
          <w:b/>
          <w:bCs/>
        </w:rPr>
      </w:pPr>
      <w:r w:rsidRPr="00623888">
        <w:rPr>
          <w:b/>
          <w:bCs/>
        </w:rPr>
        <w:t>Project: Kofax Transformation Modules (KTM)</w:t>
      </w:r>
    </w:p>
    <w:p w14:paraId="5A941910" w14:textId="77777777" w:rsidR="00623888" w:rsidRPr="00623888" w:rsidRDefault="00623888" w:rsidP="00623888">
      <w:r w:rsidRPr="00623888">
        <w:rPr>
          <w:b/>
          <w:bCs/>
        </w:rPr>
        <w:t>Domain:</w:t>
      </w:r>
      <w:r w:rsidRPr="00623888">
        <w:t> Document Capture &amp; Automation</w:t>
      </w:r>
      <w:r w:rsidRPr="00623888">
        <w:br/>
      </w:r>
      <w:r w:rsidRPr="00623888">
        <w:rPr>
          <w:b/>
          <w:bCs/>
        </w:rPr>
        <w:t>Company:</w:t>
      </w:r>
      <w:r w:rsidRPr="00623888">
        <w:t> Kofax India Pvt Ltd., Hyderabad</w:t>
      </w:r>
      <w:r w:rsidRPr="00623888">
        <w:br/>
      </w:r>
      <w:r w:rsidRPr="00623888">
        <w:rPr>
          <w:b/>
          <w:bCs/>
        </w:rPr>
        <w:t>Role:</w:t>
      </w:r>
      <w:r w:rsidRPr="00623888">
        <w:t> Senior Software Engineer</w:t>
      </w:r>
    </w:p>
    <w:p w14:paraId="7E925326" w14:textId="77777777" w:rsidR="00623888" w:rsidRPr="00623888" w:rsidRDefault="00623888" w:rsidP="00623888">
      <w:r w:rsidRPr="00623888">
        <w:rPr>
          <w:b/>
          <w:bCs/>
        </w:rPr>
        <w:t>Project Description:</w:t>
      </w:r>
      <w:r w:rsidRPr="00623888">
        <w:br/>
        <w:t>Enhanced KTM, a suite of add-ons for Kofax Capture, to transform unstructured documents into structured data using OCR and intelligent automation.</w:t>
      </w:r>
    </w:p>
    <w:p w14:paraId="4E8CDEED" w14:textId="77777777" w:rsidR="00623888" w:rsidRPr="00623888" w:rsidRDefault="00623888" w:rsidP="00623888">
      <w:r w:rsidRPr="00623888">
        <w:rPr>
          <w:b/>
          <w:bCs/>
        </w:rPr>
        <w:t>Key Module Contributions &amp; Impact:</w:t>
      </w:r>
    </w:p>
    <w:p w14:paraId="0D510956" w14:textId="77777777" w:rsidR="00623888" w:rsidRPr="00623888" w:rsidRDefault="00623888" w:rsidP="009D5AAD">
      <w:pPr>
        <w:numPr>
          <w:ilvl w:val="0"/>
          <w:numId w:val="10"/>
        </w:numPr>
      </w:pPr>
      <w:r w:rsidRPr="00623888">
        <w:rPr>
          <w:b/>
          <w:bCs/>
        </w:rPr>
        <w:lastRenderedPageBreak/>
        <w:t>OCR Integration:</w:t>
      </w:r>
      <w:r w:rsidRPr="00623888">
        <w:t> Integrated OmniPage OCR engine into C++ core libraries, modularizing OCR logic for easy upgrades and maintenance.</w:t>
      </w:r>
    </w:p>
    <w:p w14:paraId="78DFD68B" w14:textId="77777777" w:rsidR="00623888" w:rsidRPr="00623888" w:rsidRDefault="00623888" w:rsidP="009D5AAD">
      <w:pPr>
        <w:numPr>
          <w:ilvl w:val="0"/>
          <w:numId w:val="10"/>
        </w:numPr>
      </w:pPr>
      <w:r w:rsidRPr="00623888">
        <w:rPr>
          <w:b/>
          <w:bCs/>
        </w:rPr>
        <w:t>Interop &amp; Integration:</w:t>
      </w:r>
      <w:r w:rsidRPr="00623888">
        <w:t> Developed COM wrappers for seamless integration of C++ core with C#/WPF Project Builder, isolating interop logic for maintainability.</w:t>
      </w:r>
    </w:p>
    <w:p w14:paraId="3E369C71" w14:textId="77777777" w:rsidR="00623888" w:rsidRPr="00623888" w:rsidRDefault="00623888" w:rsidP="009D5AAD">
      <w:pPr>
        <w:numPr>
          <w:ilvl w:val="0"/>
          <w:numId w:val="10"/>
        </w:numPr>
      </w:pPr>
      <w:r w:rsidRPr="00623888">
        <w:rPr>
          <w:b/>
          <w:bCs/>
        </w:rPr>
        <w:t>Security:</w:t>
      </w:r>
      <w:r w:rsidRPr="00623888">
        <w:t> Designed and implemented the Protected Projects feature using symmetric encryption, encapsulating security logic for compliance and future enhancements.</w:t>
      </w:r>
    </w:p>
    <w:p w14:paraId="501C5DF6" w14:textId="77777777" w:rsidR="00623888" w:rsidRPr="00623888" w:rsidRDefault="00623888" w:rsidP="009D5AAD">
      <w:pPr>
        <w:numPr>
          <w:ilvl w:val="0"/>
          <w:numId w:val="10"/>
        </w:numPr>
      </w:pPr>
      <w:r w:rsidRPr="00623888">
        <w:rPr>
          <w:b/>
          <w:bCs/>
        </w:rPr>
        <w:t>Installer &amp; Deployment:</w:t>
      </w:r>
      <w:r w:rsidRPr="00623888">
        <w:t> Maintained WIX installers and stable deployment pipelines, automating repetitive tasks and reducing deployment errors.</w:t>
      </w:r>
    </w:p>
    <w:p w14:paraId="6B4D8812" w14:textId="77777777" w:rsidR="00623888" w:rsidRPr="00623888" w:rsidRDefault="00623888" w:rsidP="009D5AAD">
      <w:pPr>
        <w:numPr>
          <w:ilvl w:val="0"/>
          <w:numId w:val="10"/>
        </w:numPr>
      </w:pPr>
      <w:r w:rsidRPr="00623888">
        <w:rPr>
          <w:b/>
          <w:bCs/>
        </w:rPr>
        <w:t>AI &amp; Analytics:</w:t>
      </w:r>
      <w:r w:rsidRPr="00623888">
        <w:t> Created a sentiment analysis POC leveraging Azure Cognitive Services, modularizing analytics for future AI-driven features.</w:t>
      </w:r>
    </w:p>
    <w:p w14:paraId="186A1559" w14:textId="77777777" w:rsidR="00623888" w:rsidRPr="00623888" w:rsidRDefault="00623888" w:rsidP="009D5AAD">
      <w:pPr>
        <w:numPr>
          <w:ilvl w:val="0"/>
          <w:numId w:val="10"/>
        </w:numPr>
      </w:pPr>
      <w:r w:rsidRPr="00623888">
        <w:rPr>
          <w:b/>
          <w:bCs/>
        </w:rPr>
        <w:t>Agile Leadership:</w:t>
      </w:r>
      <w:r w:rsidRPr="00623888">
        <w:t> Served as Scrum Master, facilitating sprint ceremonies and cross-team collaboration, improving delivery predictability.</w:t>
      </w:r>
    </w:p>
    <w:p w14:paraId="38C1C615" w14:textId="77777777" w:rsidR="00623888" w:rsidRPr="00623888" w:rsidRDefault="00623888" w:rsidP="00623888">
      <w:r w:rsidRPr="00623888">
        <w:rPr>
          <w:b/>
          <w:bCs/>
        </w:rPr>
        <w:t>Technologies:</w:t>
      </w:r>
      <w:r w:rsidRPr="00623888">
        <w:t> C++, Managed C++, WPF, C#, COM, WIX, Azure Cognitive Services</w:t>
      </w:r>
    </w:p>
    <w:p w14:paraId="7CD8E9CB" w14:textId="77777777" w:rsidR="00623888" w:rsidRPr="00623888" w:rsidRDefault="00A853E1" w:rsidP="00623888">
      <w:r>
        <w:pict w14:anchorId="592C7F51">
          <v:rect id="_x0000_i1038" style="width:0;height:0" o:hralign="center" o:hrstd="t" o:hr="t" fillcolor="#a0a0a0" stroked="f"/>
        </w:pict>
      </w:r>
    </w:p>
    <w:p w14:paraId="288E0C9B" w14:textId="77777777" w:rsidR="00623888" w:rsidRPr="00623888" w:rsidRDefault="00623888" w:rsidP="00623888">
      <w:pPr>
        <w:rPr>
          <w:b/>
          <w:bCs/>
        </w:rPr>
      </w:pPr>
      <w:r w:rsidRPr="00623888">
        <w:rPr>
          <w:b/>
          <w:bCs/>
        </w:rPr>
        <w:t>Project: KTM Thin Client</w:t>
      </w:r>
    </w:p>
    <w:p w14:paraId="6C865386" w14:textId="77777777" w:rsidR="00623888" w:rsidRPr="00623888" w:rsidRDefault="00623888" w:rsidP="00623888">
      <w:r w:rsidRPr="00623888">
        <w:rPr>
          <w:b/>
          <w:bCs/>
        </w:rPr>
        <w:t>Domain:</w:t>
      </w:r>
      <w:r w:rsidRPr="00623888">
        <w:t> Document Capture &amp; Automation</w:t>
      </w:r>
      <w:r w:rsidRPr="00623888">
        <w:br/>
      </w:r>
      <w:r w:rsidRPr="00623888">
        <w:rPr>
          <w:b/>
          <w:bCs/>
        </w:rPr>
        <w:t>Company:</w:t>
      </w:r>
      <w:r w:rsidRPr="00623888">
        <w:t> Kofax India Pvt Ltd., Hyderabad</w:t>
      </w:r>
      <w:r w:rsidRPr="00623888">
        <w:br/>
      </w:r>
      <w:r w:rsidRPr="00623888">
        <w:rPr>
          <w:b/>
          <w:bCs/>
        </w:rPr>
        <w:t>Role:</w:t>
      </w:r>
      <w:r w:rsidRPr="00623888">
        <w:t> Senior Software Engineer</w:t>
      </w:r>
    </w:p>
    <w:p w14:paraId="783F24E0" w14:textId="77777777" w:rsidR="00623888" w:rsidRPr="00623888" w:rsidRDefault="00623888" w:rsidP="00623888">
      <w:r w:rsidRPr="00623888">
        <w:rPr>
          <w:b/>
          <w:bCs/>
        </w:rPr>
        <w:t>Project Description:</w:t>
      </w:r>
      <w:r w:rsidRPr="00623888">
        <w:br/>
        <w:t>Developed and maintained an ASP.NET application extending KTM’s Validation and Verification modules to the web.</w:t>
      </w:r>
    </w:p>
    <w:p w14:paraId="2976A67A" w14:textId="77777777" w:rsidR="00623888" w:rsidRPr="00623888" w:rsidRDefault="00623888" w:rsidP="00623888">
      <w:r w:rsidRPr="00623888">
        <w:rPr>
          <w:b/>
          <w:bCs/>
        </w:rPr>
        <w:t>Key Module Contributions &amp; Impact:</w:t>
      </w:r>
    </w:p>
    <w:p w14:paraId="47DD6EF6" w14:textId="77777777" w:rsidR="00623888" w:rsidRPr="00623888" w:rsidRDefault="00623888" w:rsidP="009D5AAD">
      <w:pPr>
        <w:numPr>
          <w:ilvl w:val="0"/>
          <w:numId w:val="11"/>
        </w:numPr>
      </w:pPr>
      <w:r w:rsidRPr="00623888">
        <w:rPr>
          <w:b/>
          <w:bCs/>
        </w:rPr>
        <w:t>Web Validation:</w:t>
      </w:r>
      <w:r w:rsidRPr="00623888">
        <w:t> Modularized validation, verification, and correction workflows, enabling independent updates and easier maintenance.</w:t>
      </w:r>
    </w:p>
    <w:p w14:paraId="14F6A8A3" w14:textId="77777777" w:rsidR="00623888" w:rsidRPr="00623888" w:rsidRDefault="00623888" w:rsidP="009D5AAD">
      <w:pPr>
        <w:numPr>
          <w:ilvl w:val="0"/>
          <w:numId w:val="11"/>
        </w:numPr>
      </w:pPr>
      <w:r w:rsidRPr="00623888">
        <w:rPr>
          <w:b/>
          <w:bCs/>
        </w:rPr>
        <w:t>Performance Optimization:</w:t>
      </w:r>
      <w:r w:rsidRPr="00623888">
        <w:t> Refactored request handling and fixed memory leaks, improving stability and resource utilization.</w:t>
      </w:r>
    </w:p>
    <w:p w14:paraId="55B043D0" w14:textId="77777777" w:rsidR="00623888" w:rsidRPr="00623888" w:rsidRDefault="00623888" w:rsidP="009D5AAD">
      <w:pPr>
        <w:numPr>
          <w:ilvl w:val="0"/>
          <w:numId w:val="11"/>
        </w:numPr>
      </w:pPr>
      <w:r w:rsidRPr="00623888">
        <w:rPr>
          <w:b/>
          <w:bCs/>
        </w:rPr>
        <w:t>UI Consistency:</w:t>
      </w:r>
      <w:r w:rsidRPr="00623888">
        <w:t> Used component-based UI design for cross-browser compatibility and maintainability.</w:t>
      </w:r>
    </w:p>
    <w:p w14:paraId="66267128" w14:textId="77777777" w:rsidR="00623888" w:rsidRPr="00623888" w:rsidRDefault="00623888" w:rsidP="00623888">
      <w:r w:rsidRPr="00623888">
        <w:rPr>
          <w:b/>
          <w:bCs/>
        </w:rPr>
        <w:t>Technologies:</w:t>
      </w:r>
      <w:r w:rsidRPr="00623888">
        <w:t> ASP.NET, Web API, C#, IIS, Windows Server</w:t>
      </w:r>
    </w:p>
    <w:p w14:paraId="6BCFE944" w14:textId="77777777" w:rsidR="00623888" w:rsidRPr="00623888" w:rsidRDefault="00A853E1" w:rsidP="00623888">
      <w:r>
        <w:pict w14:anchorId="1B1D352C">
          <v:rect id="_x0000_i1039" style="width:0;height:0" o:hralign="center" o:hrstd="t" o:hr="t" fillcolor="#a0a0a0" stroked="f"/>
        </w:pict>
      </w:r>
    </w:p>
    <w:p w14:paraId="2234B876" w14:textId="77777777" w:rsidR="00623888" w:rsidRPr="00623888" w:rsidRDefault="00623888" w:rsidP="00623888">
      <w:pPr>
        <w:rPr>
          <w:b/>
          <w:bCs/>
        </w:rPr>
      </w:pPr>
      <w:r w:rsidRPr="00623888">
        <w:rPr>
          <w:b/>
          <w:bCs/>
        </w:rPr>
        <w:t>Project: MS Office Add-ins – PowerPoint Audio/Video Integration</w:t>
      </w:r>
    </w:p>
    <w:p w14:paraId="5B9549ED" w14:textId="77777777" w:rsidR="00623888" w:rsidRPr="00623888" w:rsidRDefault="00623888" w:rsidP="00623888">
      <w:r w:rsidRPr="00623888">
        <w:rPr>
          <w:b/>
          <w:bCs/>
        </w:rPr>
        <w:t>Domain:</w:t>
      </w:r>
      <w:r w:rsidRPr="00623888">
        <w:t> Office Productivity</w:t>
      </w:r>
      <w:r w:rsidRPr="00623888">
        <w:br/>
      </w:r>
      <w:r w:rsidRPr="00623888">
        <w:rPr>
          <w:b/>
          <w:bCs/>
        </w:rPr>
        <w:t>Company:</w:t>
      </w:r>
      <w:r w:rsidRPr="00623888">
        <w:t> Kore Software Services Pvt Ltd., Hyderabad</w:t>
      </w:r>
      <w:r w:rsidRPr="00623888">
        <w:br/>
      </w:r>
      <w:r w:rsidRPr="00623888">
        <w:rPr>
          <w:b/>
          <w:bCs/>
        </w:rPr>
        <w:t>Role:</w:t>
      </w:r>
      <w:r w:rsidRPr="00623888">
        <w:t> Add-in Developer</w:t>
      </w:r>
    </w:p>
    <w:p w14:paraId="0941F8BF" w14:textId="77777777" w:rsidR="00623888" w:rsidRPr="00623888" w:rsidRDefault="00623888" w:rsidP="00623888">
      <w:r w:rsidRPr="00623888">
        <w:rPr>
          <w:b/>
          <w:bCs/>
        </w:rPr>
        <w:lastRenderedPageBreak/>
        <w:t>Project Description:</w:t>
      </w:r>
      <w:r w:rsidRPr="00623888">
        <w:br/>
        <w:t>Developed VSTO-based PowerPoint Add-ins for recording and embedding text, audio, and video content, supporting interactive presentations.</w:t>
      </w:r>
    </w:p>
    <w:p w14:paraId="42F05D3A" w14:textId="77777777" w:rsidR="00623888" w:rsidRPr="00623888" w:rsidRDefault="00623888" w:rsidP="00623888">
      <w:r w:rsidRPr="00623888">
        <w:rPr>
          <w:b/>
          <w:bCs/>
        </w:rPr>
        <w:t>Key Module Contributions &amp; Impact:</w:t>
      </w:r>
    </w:p>
    <w:p w14:paraId="1A35497F" w14:textId="77777777" w:rsidR="00623888" w:rsidRPr="00623888" w:rsidRDefault="00623888" w:rsidP="009D5AAD">
      <w:pPr>
        <w:numPr>
          <w:ilvl w:val="0"/>
          <w:numId w:val="12"/>
        </w:numPr>
      </w:pPr>
      <w:r w:rsidRPr="00623888">
        <w:rPr>
          <w:b/>
          <w:bCs/>
        </w:rPr>
        <w:t>Add-in Development:</w:t>
      </w:r>
      <w:r w:rsidRPr="00623888">
        <w:t> Modularized audio/video recording and embedding features, enabling independent updates and easier troubleshooting.</w:t>
      </w:r>
    </w:p>
    <w:p w14:paraId="0951554C" w14:textId="77777777" w:rsidR="00623888" w:rsidRPr="00623888" w:rsidRDefault="00623888" w:rsidP="009D5AAD">
      <w:pPr>
        <w:numPr>
          <w:ilvl w:val="0"/>
          <w:numId w:val="12"/>
        </w:numPr>
      </w:pPr>
      <w:r w:rsidRPr="00623888">
        <w:rPr>
          <w:b/>
          <w:bCs/>
        </w:rPr>
        <w:t>UI/UX:</w:t>
      </w:r>
      <w:r w:rsidRPr="00623888">
        <w:t> Developed WPF dialogs and ribbon controls, using MVVM for maintainability and testability.</w:t>
      </w:r>
    </w:p>
    <w:p w14:paraId="1041F504" w14:textId="77777777" w:rsidR="00623888" w:rsidRPr="00623888" w:rsidRDefault="00623888" w:rsidP="009D5AAD">
      <w:pPr>
        <w:numPr>
          <w:ilvl w:val="0"/>
          <w:numId w:val="12"/>
        </w:numPr>
      </w:pPr>
      <w:r w:rsidRPr="00623888">
        <w:rPr>
          <w:b/>
          <w:bCs/>
        </w:rPr>
        <w:t>Async Upload:</w:t>
      </w:r>
      <w:r w:rsidRPr="00623888">
        <w:t> Implemented multi-part asynchronous file uploads, encapsulating upload logic for reuse and easier error handling.</w:t>
      </w:r>
    </w:p>
    <w:p w14:paraId="4D615AF7" w14:textId="77777777" w:rsidR="00623888" w:rsidRPr="00623888" w:rsidRDefault="00623888" w:rsidP="009D5AAD">
      <w:pPr>
        <w:numPr>
          <w:ilvl w:val="0"/>
          <w:numId w:val="12"/>
        </w:numPr>
      </w:pPr>
      <w:r w:rsidRPr="00623888">
        <w:rPr>
          <w:b/>
          <w:bCs/>
        </w:rPr>
        <w:t>Installer &amp; Deployment:</w:t>
      </w:r>
      <w:r w:rsidRPr="00623888">
        <w:t> Automated packaging and deployment using ClickOnce and WIX, reducing manual errors and supporting version control.</w:t>
      </w:r>
    </w:p>
    <w:p w14:paraId="2AEB9EA2" w14:textId="77777777" w:rsidR="00623888" w:rsidRPr="00623888" w:rsidRDefault="00623888" w:rsidP="00623888">
      <w:r w:rsidRPr="00623888">
        <w:rPr>
          <w:b/>
          <w:bCs/>
        </w:rPr>
        <w:t>Technologies:</w:t>
      </w:r>
      <w:r w:rsidRPr="00623888">
        <w:t> VSTO, C#, WPF, MEF, ClickOnce, WIX</w:t>
      </w:r>
    </w:p>
    <w:p w14:paraId="2C316BB8" w14:textId="77777777" w:rsidR="00623888" w:rsidRPr="00623888" w:rsidRDefault="00A853E1" w:rsidP="00623888">
      <w:r>
        <w:pict w14:anchorId="4A8D9E4B">
          <v:rect id="_x0000_i1040" style="width:0;height:0" o:hralign="center" o:hrstd="t" o:hr="t" fillcolor="#a0a0a0" stroked="f"/>
        </w:pict>
      </w:r>
    </w:p>
    <w:p w14:paraId="7EFE3487" w14:textId="77777777" w:rsidR="00623888" w:rsidRPr="00623888" w:rsidRDefault="00623888" w:rsidP="00623888">
      <w:pPr>
        <w:rPr>
          <w:b/>
          <w:bCs/>
        </w:rPr>
      </w:pPr>
      <w:r w:rsidRPr="00623888">
        <w:rPr>
          <w:b/>
          <w:bCs/>
        </w:rPr>
        <w:t>Project: Kore Enterprise Messaging Application</w:t>
      </w:r>
    </w:p>
    <w:p w14:paraId="79321234" w14:textId="77777777" w:rsidR="00623888" w:rsidRPr="00623888" w:rsidRDefault="00623888" w:rsidP="00623888">
      <w:r w:rsidRPr="00623888">
        <w:rPr>
          <w:b/>
          <w:bCs/>
        </w:rPr>
        <w:t>Domain:</w:t>
      </w:r>
      <w:r w:rsidRPr="00623888">
        <w:t> Office Productivity / Messaging</w:t>
      </w:r>
      <w:r w:rsidRPr="00623888">
        <w:br/>
      </w:r>
      <w:r w:rsidRPr="00623888">
        <w:rPr>
          <w:b/>
          <w:bCs/>
        </w:rPr>
        <w:t>Company:</w:t>
      </w:r>
      <w:r w:rsidRPr="00623888">
        <w:t> Kore Software Services Pvt Ltd., Hyderabad</w:t>
      </w:r>
      <w:r w:rsidRPr="00623888">
        <w:br/>
      </w:r>
      <w:r w:rsidRPr="00623888">
        <w:rPr>
          <w:b/>
          <w:bCs/>
        </w:rPr>
        <w:t>Role:</w:t>
      </w:r>
      <w:r w:rsidRPr="00623888">
        <w:t> Senior Software Engineer</w:t>
      </w:r>
    </w:p>
    <w:p w14:paraId="10F15C24" w14:textId="77777777" w:rsidR="00623888" w:rsidRPr="00623888" w:rsidRDefault="00623888" w:rsidP="00623888">
      <w:r w:rsidRPr="00623888">
        <w:rPr>
          <w:b/>
          <w:bCs/>
        </w:rPr>
        <w:t>Project Description:</w:t>
      </w:r>
      <w:r w:rsidRPr="00623888">
        <w:br/>
        <w:t>Developed a hybrid enterprise messaging application using CEF and C#, providing a native desktop-like experience with offline caching and real-time communication.</w:t>
      </w:r>
    </w:p>
    <w:p w14:paraId="16687F50" w14:textId="77777777" w:rsidR="00623888" w:rsidRPr="00623888" w:rsidRDefault="00623888" w:rsidP="00623888">
      <w:r w:rsidRPr="00623888">
        <w:rPr>
          <w:b/>
          <w:bCs/>
        </w:rPr>
        <w:t>Key Module Contributions &amp; Impact:</w:t>
      </w:r>
    </w:p>
    <w:p w14:paraId="41E8D650" w14:textId="77777777" w:rsidR="00623888" w:rsidRPr="00623888" w:rsidRDefault="00623888" w:rsidP="009D5AAD">
      <w:pPr>
        <w:numPr>
          <w:ilvl w:val="0"/>
          <w:numId w:val="13"/>
        </w:numPr>
      </w:pPr>
      <w:r w:rsidRPr="00623888">
        <w:rPr>
          <w:b/>
          <w:bCs/>
        </w:rPr>
        <w:t>Hybrid App Integration:</w:t>
      </w:r>
      <w:r w:rsidRPr="00623888">
        <w:t> Integrated Chromium Embedded Framework (CEF), modularizing browser logic for maintainability and future upgrades.</w:t>
      </w:r>
    </w:p>
    <w:p w14:paraId="1C728206" w14:textId="77777777" w:rsidR="00623888" w:rsidRPr="00623888" w:rsidRDefault="00623888" w:rsidP="009D5AAD">
      <w:pPr>
        <w:numPr>
          <w:ilvl w:val="0"/>
          <w:numId w:val="13"/>
        </w:numPr>
      </w:pPr>
      <w:r w:rsidRPr="00623888">
        <w:rPr>
          <w:b/>
          <w:bCs/>
        </w:rPr>
        <w:t>Interop:</w:t>
      </w:r>
      <w:r w:rsidRPr="00623888">
        <w:t> Developed JavaScript-to-C# integration, isolating interop logic for easier debugging and extension.</w:t>
      </w:r>
    </w:p>
    <w:p w14:paraId="6FF2D42D" w14:textId="77777777" w:rsidR="00623888" w:rsidRPr="00623888" w:rsidRDefault="00623888" w:rsidP="009D5AAD">
      <w:pPr>
        <w:numPr>
          <w:ilvl w:val="0"/>
          <w:numId w:val="13"/>
        </w:numPr>
      </w:pPr>
      <w:r w:rsidRPr="00623888">
        <w:rPr>
          <w:b/>
          <w:bCs/>
        </w:rPr>
        <w:t>Real-Time Communication:</w:t>
      </w:r>
      <w:r w:rsidRPr="00623888">
        <w:t> Designed WebSockets and SQLite-based offline caching, encapsulating messaging logic for reliability and maintainability.</w:t>
      </w:r>
    </w:p>
    <w:p w14:paraId="51C2C4CC" w14:textId="77777777" w:rsidR="00623888" w:rsidRPr="00623888" w:rsidRDefault="00623888" w:rsidP="009D5AAD">
      <w:pPr>
        <w:numPr>
          <w:ilvl w:val="0"/>
          <w:numId w:val="13"/>
        </w:numPr>
      </w:pPr>
      <w:r w:rsidRPr="00623888">
        <w:rPr>
          <w:b/>
          <w:bCs/>
        </w:rPr>
        <w:t>Media Playback:</w:t>
      </w:r>
      <w:r w:rsidRPr="00623888">
        <w:t> Modularized media playback features, enabling independent updates and improved user experience.</w:t>
      </w:r>
    </w:p>
    <w:p w14:paraId="3804A917" w14:textId="77777777" w:rsidR="00623888" w:rsidRPr="00623888" w:rsidRDefault="00623888" w:rsidP="00623888">
      <w:r w:rsidRPr="00623888">
        <w:rPr>
          <w:b/>
          <w:bCs/>
        </w:rPr>
        <w:t>Technologies:</w:t>
      </w:r>
      <w:r w:rsidRPr="00623888">
        <w:t> CEF, C#, SQLite, WebSockets</w:t>
      </w:r>
    </w:p>
    <w:p w14:paraId="25D7AF2C" w14:textId="77777777" w:rsidR="00623888" w:rsidRPr="00623888" w:rsidRDefault="00A853E1" w:rsidP="00623888">
      <w:r>
        <w:pict w14:anchorId="35FE7DC3">
          <v:rect id="_x0000_i1041" style="width:0;height:0" o:hralign="center" o:hrstd="t" o:hr="t" fillcolor="#a0a0a0" stroked="f"/>
        </w:pict>
      </w:r>
    </w:p>
    <w:p w14:paraId="5E680053" w14:textId="77777777" w:rsidR="00623888" w:rsidRPr="00623888" w:rsidRDefault="00623888" w:rsidP="00623888">
      <w:pPr>
        <w:rPr>
          <w:b/>
          <w:bCs/>
        </w:rPr>
      </w:pPr>
      <w:r w:rsidRPr="00623888">
        <w:rPr>
          <w:b/>
          <w:bCs/>
        </w:rPr>
        <w:t>Project: Kore Smart AD Agent (ADFS Synchronization)</w:t>
      </w:r>
    </w:p>
    <w:p w14:paraId="56E16C15" w14:textId="77777777" w:rsidR="00623888" w:rsidRPr="00623888" w:rsidRDefault="00623888" w:rsidP="00623888">
      <w:r w:rsidRPr="00623888">
        <w:rPr>
          <w:b/>
          <w:bCs/>
        </w:rPr>
        <w:t>Domain:</w:t>
      </w:r>
      <w:r w:rsidRPr="00623888">
        <w:t> Identity Management / Enterprise Integration</w:t>
      </w:r>
      <w:r w:rsidRPr="00623888">
        <w:br/>
      </w:r>
      <w:r w:rsidRPr="00623888">
        <w:rPr>
          <w:b/>
          <w:bCs/>
        </w:rPr>
        <w:t>Company:</w:t>
      </w:r>
      <w:r w:rsidRPr="00623888">
        <w:t> Kore Software Services Pvt Ltd., Hyderabad</w:t>
      </w:r>
      <w:r w:rsidRPr="00623888">
        <w:br/>
      </w:r>
      <w:r w:rsidRPr="00623888">
        <w:rPr>
          <w:b/>
          <w:bCs/>
        </w:rPr>
        <w:t>Role:</w:t>
      </w:r>
      <w:r w:rsidRPr="00623888">
        <w:t> Senior Software Engineer</w:t>
      </w:r>
    </w:p>
    <w:p w14:paraId="20FC4C1B" w14:textId="77777777" w:rsidR="00623888" w:rsidRPr="00623888" w:rsidRDefault="00623888" w:rsidP="00623888">
      <w:r w:rsidRPr="00623888">
        <w:rPr>
          <w:b/>
          <w:bCs/>
        </w:rPr>
        <w:lastRenderedPageBreak/>
        <w:t>Project Description:</w:t>
      </w:r>
      <w:r w:rsidRPr="00623888">
        <w:br/>
        <w:t>Developed a Windows Service with WCF to synchronize ADFS user data with the Kore cloud server, streamlining enterprise onboarding and identity management.</w:t>
      </w:r>
    </w:p>
    <w:p w14:paraId="0A005F8F" w14:textId="77777777" w:rsidR="00623888" w:rsidRPr="00623888" w:rsidRDefault="00623888" w:rsidP="00623888">
      <w:r w:rsidRPr="00623888">
        <w:rPr>
          <w:b/>
          <w:bCs/>
        </w:rPr>
        <w:t>Key Module Contributions &amp; Impact:</w:t>
      </w:r>
    </w:p>
    <w:p w14:paraId="4B5EA9D2" w14:textId="77777777" w:rsidR="00623888" w:rsidRPr="00623888" w:rsidRDefault="00623888" w:rsidP="009D5AAD">
      <w:pPr>
        <w:numPr>
          <w:ilvl w:val="0"/>
          <w:numId w:val="14"/>
        </w:numPr>
      </w:pPr>
      <w:r w:rsidRPr="00623888">
        <w:rPr>
          <w:b/>
          <w:bCs/>
        </w:rPr>
        <w:t>ADFS Sync:</w:t>
      </w:r>
      <w:r w:rsidRPr="00623888">
        <w:t> Modularized synchronization logic, enabling independent updates and easier troubleshooting.</w:t>
      </w:r>
    </w:p>
    <w:p w14:paraId="09A5B1F6" w14:textId="77777777" w:rsidR="00623888" w:rsidRPr="00623888" w:rsidRDefault="00623888" w:rsidP="009D5AAD">
      <w:pPr>
        <w:numPr>
          <w:ilvl w:val="0"/>
          <w:numId w:val="14"/>
        </w:numPr>
      </w:pPr>
      <w:r w:rsidRPr="00623888">
        <w:rPr>
          <w:b/>
          <w:bCs/>
        </w:rPr>
        <w:t>Windows Service Hosting:</w:t>
      </w:r>
      <w:r w:rsidRPr="00623888">
        <w:t> Automated service deployment and monitoring, reducing manual intervention and improving reliability.</w:t>
      </w:r>
    </w:p>
    <w:p w14:paraId="34A8E796" w14:textId="77777777" w:rsidR="00623888" w:rsidRPr="00623888" w:rsidRDefault="00623888" w:rsidP="009D5AAD">
      <w:pPr>
        <w:numPr>
          <w:ilvl w:val="0"/>
          <w:numId w:val="14"/>
        </w:numPr>
      </w:pPr>
      <w:r w:rsidRPr="00623888">
        <w:rPr>
          <w:b/>
          <w:bCs/>
        </w:rPr>
        <w:t>Onboarding Automation:</w:t>
      </w:r>
      <w:r w:rsidRPr="00623888">
        <w:t> Encapsulated onboarding workflows, making it easier to extend and maintain as business needs evolved.</w:t>
      </w:r>
    </w:p>
    <w:p w14:paraId="4EC92854" w14:textId="77777777" w:rsidR="00623888" w:rsidRPr="00623888" w:rsidRDefault="00623888" w:rsidP="00623888">
      <w:r w:rsidRPr="00623888">
        <w:rPr>
          <w:b/>
          <w:bCs/>
        </w:rPr>
        <w:t>Technologies:</w:t>
      </w:r>
      <w:r w:rsidRPr="00623888">
        <w:t> C#, WCF, Windows Services, ADFS</w:t>
      </w:r>
    </w:p>
    <w:p w14:paraId="161CF942" w14:textId="77777777" w:rsidR="00623888" w:rsidRPr="00623888" w:rsidRDefault="00A853E1" w:rsidP="00623888">
      <w:r>
        <w:pict w14:anchorId="7F2B657F">
          <v:rect id="_x0000_i1042" style="width:0;height:0" o:hralign="center" o:hrstd="t" o:hr="t" fillcolor="#a0a0a0" stroked="f"/>
        </w:pict>
      </w:r>
    </w:p>
    <w:p w14:paraId="70930B2D" w14:textId="77777777" w:rsidR="00623888" w:rsidRPr="00623888" w:rsidRDefault="00623888" w:rsidP="00623888">
      <w:pPr>
        <w:rPr>
          <w:b/>
          <w:bCs/>
        </w:rPr>
      </w:pPr>
      <w:r w:rsidRPr="00623888">
        <w:rPr>
          <w:b/>
          <w:bCs/>
        </w:rPr>
        <w:t>Project: Smart Garage – Automated QA Efficiency Tool</w:t>
      </w:r>
    </w:p>
    <w:p w14:paraId="5420B203" w14:textId="77777777" w:rsidR="00623888" w:rsidRPr="00623888" w:rsidRDefault="00623888" w:rsidP="00623888">
      <w:r w:rsidRPr="00623888">
        <w:rPr>
          <w:b/>
          <w:bCs/>
        </w:rPr>
        <w:t>Domain:</w:t>
      </w:r>
      <w:r w:rsidRPr="00623888">
        <w:t> Transportation / QA Automation</w:t>
      </w:r>
      <w:r w:rsidRPr="00623888">
        <w:br/>
      </w:r>
      <w:r w:rsidRPr="00623888">
        <w:rPr>
          <w:b/>
          <w:bCs/>
        </w:rPr>
        <w:t>Company:</w:t>
      </w:r>
      <w:r w:rsidRPr="00623888">
        <w:t> Cubic Transportation Systems Pvt Ltd., Hyderabad</w:t>
      </w:r>
      <w:r w:rsidRPr="00623888">
        <w:br/>
      </w:r>
      <w:r w:rsidRPr="00623888">
        <w:rPr>
          <w:b/>
          <w:bCs/>
        </w:rPr>
        <w:t>Role:</w:t>
      </w:r>
      <w:r w:rsidRPr="00623888">
        <w:t> Software Engineer</w:t>
      </w:r>
    </w:p>
    <w:p w14:paraId="0559EFE4" w14:textId="77777777" w:rsidR="00623888" w:rsidRPr="00623888" w:rsidRDefault="00623888" w:rsidP="00623888">
      <w:r w:rsidRPr="00623888">
        <w:rPr>
          <w:b/>
          <w:bCs/>
        </w:rPr>
        <w:t>Project Description:</w:t>
      </w:r>
      <w:r w:rsidRPr="00623888">
        <w:br/>
        <w:t>Desktop-based QA automation tool streamlining AFC table updates/uploads to SQL Server, eliminating manual workflows.</w:t>
      </w:r>
    </w:p>
    <w:p w14:paraId="6654A64A" w14:textId="77777777" w:rsidR="00623888" w:rsidRPr="00623888" w:rsidRDefault="00623888" w:rsidP="00623888">
      <w:r w:rsidRPr="00623888">
        <w:rPr>
          <w:b/>
          <w:bCs/>
        </w:rPr>
        <w:t>Key Module Contributions &amp; Impact:</w:t>
      </w:r>
    </w:p>
    <w:p w14:paraId="587C4204" w14:textId="77777777" w:rsidR="00623888" w:rsidRPr="00623888" w:rsidRDefault="00623888" w:rsidP="009D5AAD">
      <w:pPr>
        <w:numPr>
          <w:ilvl w:val="0"/>
          <w:numId w:val="15"/>
        </w:numPr>
      </w:pPr>
      <w:r w:rsidRPr="00623888">
        <w:rPr>
          <w:b/>
          <w:bCs/>
        </w:rPr>
        <w:t>Data Extraction Utility:</w:t>
      </w:r>
      <w:r w:rsidRPr="00623888">
        <w:t> Developed ZipExtractor as a reusable library for XML parsing and validation, improving maintainability and testability.</w:t>
      </w:r>
    </w:p>
    <w:p w14:paraId="31FD8B31" w14:textId="77777777" w:rsidR="00623888" w:rsidRPr="00623888" w:rsidRDefault="00623888" w:rsidP="009D5AAD">
      <w:pPr>
        <w:numPr>
          <w:ilvl w:val="0"/>
          <w:numId w:val="15"/>
        </w:numPr>
      </w:pPr>
      <w:r w:rsidRPr="00623888">
        <w:rPr>
          <w:b/>
          <w:bCs/>
        </w:rPr>
        <w:t>Database Layer:</w:t>
      </w:r>
      <w:r w:rsidRPr="00623888">
        <w:t> Modularized SQL query and CRUD logic, enabling independent updates and easier troubleshooting.</w:t>
      </w:r>
    </w:p>
    <w:p w14:paraId="66D19451" w14:textId="77777777" w:rsidR="00623888" w:rsidRPr="00623888" w:rsidRDefault="00623888" w:rsidP="009D5AAD">
      <w:pPr>
        <w:numPr>
          <w:ilvl w:val="0"/>
          <w:numId w:val="15"/>
        </w:numPr>
      </w:pPr>
      <w:r w:rsidRPr="00623888">
        <w:rPr>
          <w:b/>
          <w:bCs/>
        </w:rPr>
        <w:t>UI:</w:t>
      </w:r>
      <w:r w:rsidRPr="00623888">
        <w:t> Used Win Forms dialogs with clear separation of concerns, making UI updates and maintenance straightforward.</w:t>
      </w:r>
    </w:p>
    <w:p w14:paraId="1133C623" w14:textId="77777777" w:rsidR="00623888" w:rsidRPr="00623888" w:rsidRDefault="00623888" w:rsidP="00623888">
      <w:r w:rsidRPr="00623888">
        <w:rPr>
          <w:b/>
          <w:bCs/>
        </w:rPr>
        <w:t>Technologies:</w:t>
      </w:r>
      <w:r w:rsidRPr="00623888">
        <w:t> C#, WinForms, SQL Server, IIS</w:t>
      </w:r>
    </w:p>
    <w:p w14:paraId="0A44F6F9" w14:textId="77777777" w:rsidR="00623888" w:rsidRPr="00623888" w:rsidRDefault="00A853E1" w:rsidP="00623888">
      <w:r>
        <w:pict w14:anchorId="3EE1BA2A">
          <v:rect id="_x0000_i1043" style="width:0;height:0" o:hralign="center" o:hrstd="t" o:hr="t" fillcolor="#a0a0a0" stroked="f"/>
        </w:pict>
      </w:r>
    </w:p>
    <w:p w14:paraId="12C36229" w14:textId="77777777" w:rsidR="00623888" w:rsidRPr="00623888" w:rsidRDefault="00623888" w:rsidP="00623888">
      <w:pPr>
        <w:rPr>
          <w:b/>
          <w:bCs/>
        </w:rPr>
      </w:pPr>
      <w:r w:rsidRPr="00623888">
        <w:rPr>
          <w:b/>
          <w:bCs/>
        </w:rPr>
        <w:t>Project: Fully Functional Portable Reader (FPR)</w:t>
      </w:r>
    </w:p>
    <w:p w14:paraId="6C997F1B" w14:textId="77777777" w:rsidR="00623888" w:rsidRPr="00623888" w:rsidRDefault="00623888" w:rsidP="00623888">
      <w:r w:rsidRPr="00623888">
        <w:rPr>
          <w:b/>
          <w:bCs/>
        </w:rPr>
        <w:t>Domain:</w:t>
      </w:r>
      <w:r w:rsidRPr="00623888">
        <w:t> Transportation / Embedded Systems</w:t>
      </w:r>
      <w:r w:rsidRPr="00623888">
        <w:br/>
      </w:r>
      <w:r w:rsidRPr="00623888">
        <w:rPr>
          <w:b/>
          <w:bCs/>
        </w:rPr>
        <w:t>Company:</w:t>
      </w:r>
      <w:r w:rsidRPr="00623888">
        <w:t> Cubic Transportation Systems Pvt Ltd., Hyderabad</w:t>
      </w:r>
      <w:r w:rsidRPr="00623888">
        <w:br/>
      </w:r>
      <w:r w:rsidRPr="00623888">
        <w:rPr>
          <w:b/>
          <w:bCs/>
        </w:rPr>
        <w:t>Role:</w:t>
      </w:r>
      <w:r w:rsidRPr="00623888">
        <w:t> Software Engineer</w:t>
      </w:r>
    </w:p>
    <w:p w14:paraId="57AE2232" w14:textId="77777777" w:rsidR="00623888" w:rsidRPr="00623888" w:rsidRDefault="00623888" w:rsidP="00623888">
      <w:r w:rsidRPr="00623888">
        <w:rPr>
          <w:b/>
          <w:bCs/>
        </w:rPr>
        <w:t>Project Description:</w:t>
      </w:r>
      <w:r w:rsidRPr="00623888">
        <w:br/>
        <w:t>Developed a robust, multi-threaded Windows CE application for real-time validation of smart cards across transport systems, ensuring secure transaction capture and reliable data transmission to central servers.</w:t>
      </w:r>
    </w:p>
    <w:p w14:paraId="4E62CDE0" w14:textId="77777777" w:rsidR="00623888" w:rsidRPr="00623888" w:rsidRDefault="00623888" w:rsidP="00623888">
      <w:r w:rsidRPr="00623888">
        <w:rPr>
          <w:b/>
          <w:bCs/>
        </w:rPr>
        <w:lastRenderedPageBreak/>
        <w:t>Key Module Contributions &amp; Impact:</w:t>
      </w:r>
    </w:p>
    <w:p w14:paraId="3F80F1ED" w14:textId="77777777" w:rsidR="00623888" w:rsidRPr="00623888" w:rsidRDefault="00623888" w:rsidP="009D5AAD">
      <w:pPr>
        <w:numPr>
          <w:ilvl w:val="0"/>
          <w:numId w:val="16"/>
        </w:numPr>
      </w:pPr>
      <w:r w:rsidRPr="00623888">
        <w:rPr>
          <w:b/>
          <w:bCs/>
        </w:rPr>
        <w:t>Platform Porting &amp; Codebase Modernization:</w:t>
      </w:r>
      <w:r w:rsidRPr="00623888">
        <w:br/>
        <w:t>Led the migration of a mission-critical fare validation engine from Linux to Windows CE, modularizing legacy monolithic code into well-defined components (e.g., Card Reader, Transaction Processor, Communication Handler). This modularization significantly improved code maintainability, enabling faster onboarding for new developers and easier future enhancements.</w:t>
      </w:r>
    </w:p>
    <w:p w14:paraId="50CDEBFC" w14:textId="77777777" w:rsidR="00623888" w:rsidRPr="00623888" w:rsidRDefault="00623888" w:rsidP="009D5AAD">
      <w:pPr>
        <w:numPr>
          <w:ilvl w:val="0"/>
          <w:numId w:val="16"/>
        </w:numPr>
      </w:pPr>
      <w:r w:rsidRPr="00623888">
        <w:rPr>
          <w:b/>
          <w:bCs/>
        </w:rPr>
        <w:t>Multithreading &amp; Performance Optimization:</w:t>
      </w:r>
      <w:r w:rsidRPr="00623888">
        <w:br/>
        <w:t>Architected and implemented a POSIX-based multithreading module, separating time-critical tasks such as card validation, transaction logging, and network communication. This design reduced system bottlenecks and improved overall throughput, supporting high passenger volumes during peak hours.</w:t>
      </w:r>
    </w:p>
    <w:p w14:paraId="06E3090D" w14:textId="77777777" w:rsidR="00623888" w:rsidRPr="00623888" w:rsidRDefault="00623888" w:rsidP="009D5AAD">
      <w:pPr>
        <w:numPr>
          <w:ilvl w:val="0"/>
          <w:numId w:val="16"/>
        </w:numPr>
      </w:pPr>
      <w:r w:rsidRPr="00623888">
        <w:rPr>
          <w:b/>
          <w:bCs/>
        </w:rPr>
        <w:t>GUI &amp; System Integration:</w:t>
      </w:r>
      <w:r w:rsidRPr="00623888">
        <w:br/>
        <w:t>Designed and developed user interface screens using VC++/MFC for device operators, including real-time transaction status, error notifications, and administrative controls. Integrated these UI modules seamlessly with backend processing and hardware interfaces, ensuring a cohesive and user-friendly operator experience.</w:t>
      </w:r>
    </w:p>
    <w:p w14:paraId="4EDEFDC8" w14:textId="77777777" w:rsidR="00623888" w:rsidRPr="00623888" w:rsidRDefault="00623888" w:rsidP="009D5AAD">
      <w:pPr>
        <w:numPr>
          <w:ilvl w:val="0"/>
          <w:numId w:val="16"/>
        </w:numPr>
      </w:pPr>
      <w:r w:rsidRPr="00623888">
        <w:rPr>
          <w:b/>
          <w:bCs/>
        </w:rPr>
        <w:t>Reliability &amp; Health Monitoring:</w:t>
      </w:r>
      <w:r w:rsidRPr="00623888">
        <w:br/>
        <w:t>Developed a watchdog module to continuously monitor application and device health, automatically recovering from process failures and logging diagnostic information for remote troubleshooting. This proactive monitoring reduced device downtime and improved system reliability in the field.</w:t>
      </w:r>
    </w:p>
    <w:p w14:paraId="5BBAB520" w14:textId="77777777" w:rsidR="00623888" w:rsidRPr="00623888" w:rsidRDefault="00623888" w:rsidP="009D5AAD">
      <w:pPr>
        <w:numPr>
          <w:ilvl w:val="0"/>
          <w:numId w:val="16"/>
        </w:numPr>
      </w:pPr>
      <w:r w:rsidRPr="00623888">
        <w:rPr>
          <w:b/>
          <w:bCs/>
        </w:rPr>
        <w:t>Maintainability Enhancements:</w:t>
      </w:r>
    </w:p>
    <w:p w14:paraId="24C373CE" w14:textId="77777777" w:rsidR="00623888" w:rsidRPr="00623888" w:rsidRDefault="00623888" w:rsidP="009D5AAD">
      <w:pPr>
        <w:numPr>
          <w:ilvl w:val="1"/>
          <w:numId w:val="16"/>
        </w:numPr>
      </w:pPr>
      <w:r w:rsidRPr="00623888">
        <w:t>Refactored legacy code into reusable libraries and introduced clear interface contracts between modules (e.g., between Card Reader and Transaction Processor), making the system easier to test and extend.</w:t>
      </w:r>
    </w:p>
    <w:p w14:paraId="092FF818" w14:textId="77777777" w:rsidR="00623888" w:rsidRPr="00623888" w:rsidRDefault="00623888" w:rsidP="00623888">
      <w:r w:rsidRPr="00623888">
        <w:rPr>
          <w:b/>
          <w:bCs/>
        </w:rPr>
        <w:t>Technologies:</w:t>
      </w:r>
      <w:r w:rsidRPr="00623888">
        <w:t> C++, VC++, MFC, Windows CE, POSIX</w:t>
      </w:r>
    </w:p>
    <w:p w14:paraId="2C9D61DA" w14:textId="77777777" w:rsidR="00623888" w:rsidRPr="00623888" w:rsidRDefault="00A853E1" w:rsidP="00623888">
      <w:r>
        <w:pict w14:anchorId="74AFAF00">
          <v:rect id="_x0000_i1044" style="width:0;height:0" o:hralign="center" o:hrstd="t" o:hr="t" fillcolor="#a0a0a0" stroked="f"/>
        </w:pict>
      </w:r>
    </w:p>
    <w:p w14:paraId="73F015A6" w14:textId="77777777" w:rsidR="00623888" w:rsidRPr="00623888" w:rsidRDefault="00623888" w:rsidP="00623888">
      <w:pPr>
        <w:rPr>
          <w:b/>
          <w:bCs/>
        </w:rPr>
      </w:pPr>
      <w:r w:rsidRPr="00623888">
        <w:rPr>
          <w:b/>
          <w:bCs/>
        </w:rPr>
        <w:t>Awards &amp; Recognition</w:t>
      </w:r>
    </w:p>
    <w:p w14:paraId="5C7B8853" w14:textId="77777777" w:rsidR="00623888" w:rsidRPr="00623888" w:rsidRDefault="00623888" w:rsidP="009D5AAD">
      <w:pPr>
        <w:numPr>
          <w:ilvl w:val="0"/>
          <w:numId w:val="17"/>
        </w:numPr>
      </w:pPr>
      <w:r w:rsidRPr="00623888">
        <w:t>2nd Prize, Hackathon (Planful Inc., 2022)</w:t>
      </w:r>
    </w:p>
    <w:p w14:paraId="0A29BE49" w14:textId="77777777" w:rsidR="00623888" w:rsidRPr="00623888" w:rsidRDefault="00623888" w:rsidP="009D5AAD">
      <w:pPr>
        <w:numPr>
          <w:ilvl w:val="0"/>
          <w:numId w:val="17"/>
        </w:numPr>
      </w:pPr>
      <w:r w:rsidRPr="00623888">
        <w:t>Spot Award – Google Sheets Add-in POC (Planful)</w:t>
      </w:r>
    </w:p>
    <w:p w14:paraId="7E7599BB" w14:textId="77777777" w:rsidR="00623888" w:rsidRPr="00623888" w:rsidRDefault="00623888" w:rsidP="009D5AAD">
      <w:pPr>
        <w:numPr>
          <w:ilvl w:val="0"/>
          <w:numId w:val="17"/>
        </w:numPr>
      </w:pPr>
      <w:r w:rsidRPr="00623888">
        <w:t>Best Performer Award (Kore India)</w:t>
      </w:r>
    </w:p>
    <w:p w14:paraId="0097A960" w14:textId="77777777" w:rsidR="00623888" w:rsidRPr="00623888" w:rsidRDefault="00623888" w:rsidP="009D5AAD">
      <w:pPr>
        <w:numPr>
          <w:ilvl w:val="0"/>
          <w:numId w:val="17"/>
        </w:numPr>
      </w:pPr>
      <w:r w:rsidRPr="00623888">
        <w:t>CUBIC Venus Award for Excellence</w:t>
      </w:r>
    </w:p>
    <w:p w14:paraId="727AB5A7" w14:textId="29BA2F86" w:rsidR="00A22A37" w:rsidRPr="00623888" w:rsidRDefault="00A22A37" w:rsidP="00623888">
      <w:pPr>
        <w:rPr>
          <w:lang w:val="en-US"/>
        </w:rPr>
      </w:pPr>
    </w:p>
    <w:sectPr w:rsidR="00A22A37" w:rsidRPr="00623888" w:rsidSect="004E1D2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6789F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4D5495"/>
    <w:multiLevelType w:val="multilevel"/>
    <w:tmpl w:val="233E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722C2"/>
    <w:multiLevelType w:val="multilevel"/>
    <w:tmpl w:val="6C509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50C14"/>
    <w:multiLevelType w:val="multilevel"/>
    <w:tmpl w:val="4024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E3595E"/>
    <w:multiLevelType w:val="multilevel"/>
    <w:tmpl w:val="5AD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4E3FC8"/>
    <w:multiLevelType w:val="multilevel"/>
    <w:tmpl w:val="3476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FD2C13"/>
    <w:multiLevelType w:val="multilevel"/>
    <w:tmpl w:val="382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DC1F60"/>
    <w:multiLevelType w:val="multilevel"/>
    <w:tmpl w:val="CF6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434DC9"/>
    <w:multiLevelType w:val="multilevel"/>
    <w:tmpl w:val="9F0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B55F0E"/>
    <w:multiLevelType w:val="multilevel"/>
    <w:tmpl w:val="BD2A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CB34FC"/>
    <w:multiLevelType w:val="multilevel"/>
    <w:tmpl w:val="E27A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BD6590"/>
    <w:multiLevelType w:val="multilevel"/>
    <w:tmpl w:val="2A6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0B27BB"/>
    <w:multiLevelType w:val="multilevel"/>
    <w:tmpl w:val="DD0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0919D6"/>
    <w:multiLevelType w:val="multilevel"/>
    <w:tmpl w:val="9E84B3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AA248E"/>
    <w:multiLevelType w:val="multilevel"/>
    <w:tmpl w:val="39B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4B04FD"/>
    <w:multiLevelType w:val="multilevel"/>
    <w:tmpl w:val="2CB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D21364"/>
    <w:multiLevelType w:val="multilevel"/>
    <w:tmpl w:val="416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766714"/>
    <w:multiLevelType w:val="multilevel"/>
    <w:tmpl w:val="916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4978818">
    <w:abstractNumId w:val="3"/>
  </w:num>
  <w:num w:numId="2" w16cid:durableId="1447506133">
    <w:abstractNumId w:val="8"/>
  </w:num>
  <w:num w:numId="3" w16cid:durableId="541402962">
    <w:abstractNumId w:val="7"/>
  </w:num>
  <w:num w:numId="4" w16cid:durableId="1188299892">
    <w:abstractNumId w:val="10"/>
  </w:num>
  <w:num w:numId="5" w16cid:durableId="1962106791">
    <w:abstractNumId w:val="1"/>
  </w:num>
  <w:num w:numId="6" w16cid:durableId="1101143276">
    <w:abstractNumId w:val="13"/>
  </w:num>
  <w:num w:numId="7" w16cid:durableId="2004771950">
    <w:abstractNumId w:val="11"/>
  </w:num>
  <w:num w:numId="8" w16cid:durableId="238566802">
    <w:abstractNumId w:val="4"/>
  </w:num>
  <w:num w:numId="9" w16cid:durableId="202446294">
    <w:abstractNumId w:val="14"/>
  </w:num>
  <w:num w:numId="10" w16cid:durableId="1754425904">
    <w:abstractNumId w:val="15"/>
  </w:num>
  <w:num w:numId="11" w16cid:durableId="313294276">
    <w:abstractNumId w:val="17"/>
  </w:num>
  <w:num w:numId="12" w16cid:durableId="204175262">
    <w:abstractNumId w:val="5"/>
  </w:num>
  <w:num w:numId="13" w16cid:durableId="57411396">
    <w:abstractNumId w:val="9"/>
  </w:num>
  <w:num w:numId="14" w16cid:durableId="1213346840">
    <w:abstractNumId w:val="16"/>
  </w:num>
  <w:num w:numId="15" w16cid:durableId="1403790694">
    <w:abstractNumId w:val="6"/>
  </w:num>
  <w:num w:numId="16" w16cid:durableId="497772421">
    <w:abstractNumId w:val="2"/>
  </w:num>
  <w:num w:numId="17" w16cid:durableId="1679696178">
    <w:abstractNumId w:val="12"/>
  </w:num>
  <w:num w:numId="18" w16cid:durableId="2057779699">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8CD"/>
    <w:rsid w:val="00041819"/>
    <w:rsid w:val="000573E6"/>
    <w:rsid w:val="00067C59"/>
    <w:rsid w:val="000751ED"/>
    <w:rsid w:val="00110A21"/>
    <w:rsid w:val="001A70C4"/>
    <w:rsid w:val="00230C37"/>
    <w:rsid w:val="002A2C14"/>
    <w:rsid w:val="002B65DC"/>
    <w:rsid w:val="002D0333"/>
    <w:rsid w:val="003347D0"/>
    <w:rsid w:val="00364DB1"/>
    <w:rsid w:val="003A796D"/>
    <w:rsid w:val="004114FC"/>
    <w:rsid w:val="00455ECE"/>
    <w:rsid w:val="00476B2B"/>
    <w:rsid w:val="0048562D"/>
    <w:rsid w:val="004E1D2D"/>
    <w:rsid w:val="00502C08"/>
    <w:rsid w:val="005A0338"/>
    <w:rsid w:val="005C6299"/>
    <w:rsid w:val="00623888"/>
    <w:rsid w:val="00636776"/>
    <w:rsid w:val="00661617"/>
    <w:rsid w:val="0070225B"/>
    <w:rsid w:val="00883A64"/>
    <w:rsid w:val="008A2BBA"/>
    <w:rsid w:val="009A41FD"/>
    <w:rsid w:val="009D5AAD"/>
    <w:rsid w:val="009F035C"/>
    <w:rsid w:val="009F66AE"/>
    <w:rsid w:val="00A04506"/>
    <w:rsid w:val="00A1665C"/>
    <w:rsid w:val="00A22A37"/>
    <w:rsid w:val="00AD18F0"/>
    <w:rsid w:val="00B32A5F"/>
    <w:rsid w:val="00BB434B"/>
    <w:rsid w:val="00C13907"/>
    <w:rsid w:val="00C4413C"/>
    <w:rsid w:val="00C66CB6"/>
    <w:rsid w:val="00C719AE"/>
    <w:rsid w:val="00C74F81"/>
    <w:rsid w:val="00C75E66"/>
    <w:rsid w:val="00C77EAA"/>
    <w:rsid w:val="00C849DF"/>
    <w:rsid w:val="00CD6522"/>
    <w:rsid w:val="00CE3DF0"/>
    <w:rsid w:val="00D21CAA"/>
    <w:rsid w:val="00D6075E"/>
    <w:rsid w:val="00D75AF6"/>
    <w:rsid w:val="00DB7127"/>
    <w:rsid w:val="00DC606D"/>
    <w:rsid w:val="00DD33D5"/>
    <w:rsid w:val="00E11854"/>
    <w:rsid w:val="00E4481B"/>
    <w:rsid w:val="00E458CD"/>
    <w:rsid w:val="00E63BDD"/>
    <w:rsid w:val="00E8548E"/>
    <w:rsid w:val="00EC13BC"/>
    <w:rsid w:val="00F31B57"/>
    <w:rsid w:val="00F7480B"/>
    <w:rsid w:val="00F9693B"/>
    <w:rsid w:val="00FC5DA8"/>
    <w:rsid w:val="00FE5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F276"/>
  <w15:chartTrackingRefBased/>
  <w15:docId w15:val="{D5A725C2-D8AF-4392-98F0-B21C5A5F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8CD"/>
    <w:rPr>
      <w:rFonts w:eastAsiaTheme="majorEastAsia" w:cstheme="majorBidi"/>
      <w:color w:val="272727" w:themeColor="text1" w:themeTint="D8"/>
    </w:rPr>
  </w:style>
  <w:style w:type="paragraph" w:styleId="Title">
    <w:name w:val="Title"/>
    <w:basedOn w:val="Normal"/>
    <w:next w:val="Normal"/>
    <w:link w:val="TitleChar"/>
    <w:uiPriority w:val="10"/>
    <w:qFormat/>
    <w:rsid w:val="00E45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8CD"/>
    <w:pPr>
      <w:spacing w:before="160"/>
      <w:jc w:val="center"/>
    </w:pPr>
    <w:rPr>
      <w:i/>
      <w:iCs/>
      <w:color w:val="404040" w:themeColor="text1" w:themeTint="BF"/>
    </w:rPr>
  </w:style>
  <w:style w:type="character" w:customStyle="1" w:styleId="QuoteChar">
    <w:name w:val="Quote Char"/>
    <w:basedOn w:val="DefaultParagraphFont"/>
    <w:link w:val="Quote"/>
    <w:uiPriority w:val="29"/>
    <w:rsid w:val="00E458CD"/>
    <w:rPr>
      <w:i/>
      <w:iCs/>
      <w:color w:val="404040" w:themeColor="text1" w:themeTint="BF"/>
    </w:rPr>
  </w:style>
  <w:style w:type="paragraph" w:styleId="ListParagraph">
    <w:name w:val="List Paragraph"/>
    <w:basedOn w:val="Normal"/>
    <w:uiPriority w:val="34"/>
    <w:qFormat/>
    <w:rsid w:val="00E458CD"/>
    <w:pPr>
      <w:ind w:left="720"/>
      <w:contextualSpacing/>
    </w:pPr>
  </w:style>
  <w:style w:type="character" w:styleId="IntenseEmphasis">
    <w:name w:val="Intense Emphasis"/>
    <w:basedOn w:val="DefaultParagraphFont"/>
    <w:uiPriority w:val="21"/>
    <w:qFormat/>
    <w:rsid w:val="00E458CD"/>
    <w:rPr>
      <w:i/>
      <w:iCs/>
      <w:color w:val="0F4761" w:themeColor="accent1" w:themeShade="BF"/>
    </w:rPr>
  </w:style>
  <w:style w:type="paragraph" w:styleId="IntenseQuote">
    <w:name w:val="Intense Quote"/>
    <w:basedOn w:val="Normal"/>
    <w:next w:val="Normal"/>
    <w:link w:val="IntenseQuoteChar"/>
    <w:uiPriority w:val="30"/>
    <w:qFormat/>
    <w:rsid w:val="00E45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8CD"/>
    <w:rPr>
      <w:i/>
      <w:iCs/>
      <w:color w:val="0F4761" w:themeColor="accent1" w:themeShade="BF"/>
    </w:rPr>
  </w:style>
  <w:style w:type="character" w:styleId="IntenseReference">
    <w:name w:val="Intense Reference"/>
    <w:basedOn w:val="DefaultParagraphFont"/>
    <w:uiPriority w:val="32"/>
    <w:qFormat/>
    <w:rsid w:val="00E458CD"/>
    <w:rPr>
      <w:b/>
      <w:bCs/>
      <w:smallCaps/>
      <w:color w:val="0F4761" w:themeColor="accent1" w:themeShade="BF"/>
      <w:spacing w:val="5"/>
    </w:rPr>
  </w:style>
  <w:style w:type="character" w:styleId="Hyperlink">
    <w:name w:val="Hyperlink"/>
    <w:basedOn w:val="DefaultParagraphFont"/>
    <w:uiPriority w:val="99"/>
    <w:unhideWhenUsed/>
    <w:rsid w:val="00E458CD"/>
    <w:rPr>
      <w:color w:val="467886" w:themeColor="hyperlink"/>
      <w:u w:val="single"/>
    </w:rPr>
  </w:style>
  <w:style w:type="character" w:styleId="UnresolvedMention">
    <w:name w:val="Unresolved Mention"/>
    <w:basedOn w:val="DefaultParagraphFont"/>
    <w:uiPriority w:val="99"/>
    <w:semiHidden/>
    <w:unhideWhenUsed/>
    <w:rsid w:val="00E458CD"/>
    <w:rPr>
      <w:color w:val="605E5C"/>
      <w:shd w:val="clear" w:color="auto" w:fill="E1DFDD"/>
    </w:rPr>
  </w:style>
  <w:style w:type="paragraph" w:styleId="ListBullet">
    <w:name w:val="List Bullet"/>
    <w:basedOn w:val="Normal"/>
    <w:uiPriority w:val="99"/>
    <w:unhideWhenUsed/>
    <w:rsid w:val="00F9693B"/>
    <w:pPr>
      <w:numPr>
        <w:numId w:val="18"/>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838295">
      <w:bodyDiv w:val="1"/>
      <w:marLeft w:val="0"/>
      <w:marRight w:val="0"/>
      <w:marTop w:val="0"/>
      <w:marBottom w:val="0"/>
      <w:divBdr>
        <w:top w:val="none" w:sz="0" w:space="0" w:color="auto"/>
        <w:left w:val="none" w:sz="0" w:space="0" w:color="auto"/>
        <w:bottom w:val="none" w:sz="0" w:space="0" w:color="auto"/>
        <w:right w:val="none" w:sz="0" w:space="0" w:color="auto"/>
      </w:divBdr>
    </w:div>
    <w:div w:id="344942782">
      <w:bodyDiv w:val="1"/>
      <w:marLeft w:val="0"/>
      <w:marRight w:val="0"/>
      <w:marTop w:val="0"/>
      <w:marBottom w:val="0"/>
      <w:divBdr>
        <w:top w:val="none" w:sz="0" w:space="0" w:color="auto"/>
        <w:left w:val="none" w:sz="0" w:space="0" w:color="auto"/>
        <w:bottom w:val="none" w:sz="0" w:space="0" w:color="auto"/>
        <w:right w:val="none" w:sz="0" w:space="0" w:color="auto"/>
      </w:divBdr>
    </w:div>
    <w:div w:id="396166686">
      <w:bodyDiv w:val="1"/>
      <w:marLeft w:val="0"/>
      <w:marRight w:val="0"/>
      <w:marTop w:val="0"/>
      <w:marBottom w:val="0"/>
      <w:divBdr>
        <w:top w:val="none" w:sz="0" w:space="0" w:color="auto"/>
        <w:left w:val="none" w:sz="0" w:space="0" w:color="auto"/>
        <w:bottom w:val="none" w:sz="0" w:space="0" w:color="auto"/>
        <w:right w:val="none" w:sz="0" w:space="0" w:color="auto"/>
      </w:divBdr>
    </w:div>
    <w:div w:id="775908919">
      <w:bodyDiv w:val="1"/>
      <w:marLeft w:val="0"/>
      <w:marRight w:val="0"/>
      <w:marTop w:val="0"/>
      <w:marBottom w:val="0"/>
      <w:divBdr>
        <w:top w:val="none" w:sz="0" w:space="0" w:color="auto"/>
        <w:left w:val="none" w:sz="0" w:space="0" w:color="auto"/>
        <w:bottom w:val="none" w:sz="0" w:space="0" w:color="auto"/>
        <w:right w:val="none" w:sz="0" w:space="0" w:color="auto"/>
      </w:divBdr>
    </w:div>
    <w:div w:id="1032338911">
      <w:bodyDiv w:val="1"/>
      <w:marLeft w:val="0"/>
      <w:marRight w:val="0"/>
      <w:marTop w:val="0"/>
      <w:marBottom w:val="0"/>
      <w:divBdr>
        <w:top w:val="none" w:sz="0" w:space="0" w:color="auto"/>
        <w:left w:val="none" w:sz="0" w:space="0" w:color="auto"/>
        <w:bottom w:val="none" w:sz="0" w:space="0" w:color="auto"/>
        <w:right w:val="none" w:sz="0" w:space="0" w:color="auto"/>
      </w:divBdr>
    </w:div>
    <w:div w:id="195089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uneer-mohammed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d.muneer8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4"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746FA83-94F3-467D-9565-843D227E059F}">
  <we:reference id="c4e304b6-24d2-416b-9bc6-2b4c4d37aefb" version="4.0.0.0"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E95ED92-4F9F-4916-AE16-A6E714B4D986}">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BDDD9-9BE8-46AC-8918-0288D98E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2504</Words>
  <Characters>17584</Characters>
  <Application>Microsoft Office Word</Application>
  <DocSecurity>0</DocSecurity>
  <Lines>366</Lines>
  <Paragraphs>189</Paragraphs>
  <ScaleCrop>false</ScaleCrop>
  <Company/>
  <LinksUpToDate>false</LinksUpToDate>
  <CharactersWithSpaces>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Muneer Mohammed</dc:creator>
  <cp:keywords/>
  <dc:description/>
  <cp:lastModifiedBy>Muneer Mohammed</cp:lastModifiedBy>
  <cp:revision>7</cp:revision>
  <dcterms:created xsi:type="dcterms:W3CDTF">2026-07-11T16:29:00Z</dcterms:created>
  <dcterms:modified xsi:type="dcterms:W3CDTF">2026-07-11T16:33:00Z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ZED_DOCUMENT_TYPES_IDS">
    <vt:lpwstr>[]</vt:lpwstr>
  </property>
</Properties>
</file>