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الإداري</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الإداريين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رئيس المجموعة ومعاونه، الموجّه الديني، المنسق التقني، رئيس التكتل ومعاونه — خطوة بخطوة وبصور حقيقية من المنصة</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الإداريين: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‎https://muneerradwan-manager.github.io/sdhu_testing_website/administrator/‎</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01/10/2026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للإداري الموسمي: من يعمل مع الحجاج خلال الموسم بصفة رئيس مجموعة، أو معاون رئيس مجموعة، أو موجّه ديني، أو منسق تقني، ومن يُنتخب رئيساً لتكتل أو يُختار معاوناً له.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يشرح الدليل كل ما تفعله في بوابة الإداريين: إنشاء الحساب، وطلب المشاركة في الموسم، والامتحان، ثم عمل كل صفة: تشكيل المجموعة وفريقها، والانتخاب والتكتلات، واستقبال الحجاج، والعمل في الميدان، وتسجيل الحجاج في المكتب.</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حسابك الإداري دائم: يبقى معك من موسم إلى موسم مع وثائقك ولغاتك ومهاراتك. أما مشاركتك فتتجدد كل موسم بطلب جديد ورسم تسجيل، وبصفة واحدة فقط في الموسم.</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الإداريين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‎https://muneerradwan-manager.github.io/sdhu_testing_website/administrator/‎</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اقرأ الفصول 1 إلى 4 أولاً فهي لكل الإداريين. ثم انتقل إلى الفصل الخاص بصفتك. 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الإداريين.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رمز التحقق في كل مكان هو 1448. في المنصة الفعلية يصلك رمز حقيقي برسالة نصية.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صفحة دخول الإداري بطاقات «دخول فوري» لاثني عشر إدارياً تجريبياً: اثنان لكل صفة، أحدهما أنهى رحلته والآخر لم يبدأ. نستعملها في هذا الدليل لعرض الصفات المختلفة.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يقوم به طرف آخر (موافقة المدعو، اعتماد مدير المكتب، إدخال نتيجة الشفهي، قرار رئيس التكتل) يتم في النسخة التجريبية تلقائياً بعد ثوانٍ، أو بزر مكتوب عليه «محاكاة».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المراحل التي تستغرق أياماً في الواقع (الاعتماد، إدخال نتيجة الشفهي) تمر هنا خلال ثوانٍ.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رحلتك في بوابة الإداريين</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رحلة رئيس المجموعة في الموسم من ثلاث عشرة محطة، جمعناها هنا في سبع مراحل. أما المعاون والموجّه والمنسق التقني فرحلتهم إحدى عشرة محطة، لأن محطتي التكتل لرؤساء المجموعات فقط. الفصول 1 إلى 4 مشتركة لكل الصفات، وبعدها فصل لكل صفة.</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الحساب</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 الإداري بالرقم الوطني وبيانات الشؤون المدنية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طلب المشاركة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الوثائق والشهادات، اللغات والمهارات، الصفة التي تفتحها وثائقك، الالتزامات، التحقق من الأهلية، ثم رسم التسجيل</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التأهيل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الامتحان الكتابي ثم الشفهي والنتيجة النهائية (أو الإعفاء عند تجديد الصفة)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المجموعة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المجموعة يشكّل مجموعته ويدعو فريقه ويدفع الرسم ويوقّع الميثاق</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التكتل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انتخاب رؤساء التكتلات، ثم انضمام المجموعة إلى تكتل بعقد</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الحجاج</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استقبال العائلات التي سجّلها المنسق، والملف الصحي، ثم رحلات الطيران التي يضع عليها مسؤول الطيران المجموعات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الميدان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التجمّع ومسح البطاقات، قناة المجموعة، البلاغات، التقرير اليومي، التقييمات</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بوابة الإداريين وإنشاء الحساب</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بوابة الإداريين مستقلة عن حساب الحاج. لكل شخص نوع حساب واحد في المنصة: لا يمكن أن يكون الرقم الوطني نفسه حساب حاج وحساب إداري معاً. تحتاج إلى رقمك الوطني وهاتفك الجوّال.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الوصول إلى البوابة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افتح بوابة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أسفل أي صفحة في المنصة اضغط «بوابة الإداريين»، أو اذهب إلى صفحة الإداري مباشرة. تعرض الصفحة ما تقدمه البوابة، وزرين: «أنشئ حسابك الإداري» و«تسجيل الدخول».</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anding.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بوابة الإداريين: الصفحة الأولى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لم يكن لديك حساب اضغط «أنشئ حسابك الإداري»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كان لديك حساب اضغط «تسجيل الدخول»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إنشاء الحساب أو الدخول.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الحساب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البيانات الأساسية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الجانب أربع خطوات: البيانات الأساسية، رمز التحقق، الشؤون المدنية، الملف الإداري. تبدأ بالرقم الوطني ورقم الهاتف، والبريد الإلكتروني اختياري.</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002-reg-basic.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إنشاء حساب إداري: البيانات الأساسية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(‏11 رقماً).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الهاتف (يبدأ بـ 09‏).</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البريد الإلكتروني إن أردت.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يصبح زر «إرسال رمز التحقق» جاهزاً.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كان للرقم حساب حاج تظهر رسالة بذلك، لأن لكل شخص نوع حساب واحد.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أرسل رمز التحقق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إدخال البيانات اضغط زر إرسال الرمز.</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003-reg-basic-filled.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بعد إدخال الرقم الوطني ورقم الهاتف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رمز التحقق».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تصلك رسالة فيها رمز من 4 أرقام.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أدخل الرمز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في الخانات الأربع. يمكنك إعادة الإرسال بعد انتهاء العدّاد أو تعديل البيانات.</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004-reg-otp.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رمز التحقق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(‏1448 في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تجلب المنصة بياناتك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بياناتك وسجلك الموسمي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بياناتك الرسمية، ومعها سجلك الموسمي من المنصة إن كنت شاركت في مواسم سابقة.</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5-reg-civil.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بياناتك من الشؤون المدنية وسجلك الموسمي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أنشئ ملفي الإداري»، أو «البيانات غير صحيحة» إن وجدت خطأ.</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يُنشأ ملفك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ملفك الإداري جاهز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الترحيب باسمك وما يتضمنه ملفك.</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06-reg-done.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ملفك الإداري جاهز</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«تقديم طلب المشاركة» للبدء، أو «ملفي كإداري».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البوابة.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«ملفي» زر «تسجيل الخروج» في أسفل بطاقة بياناتك.</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9-dash-logout.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زر تسجيل الخروج في ملفك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يُغلق حسابك على هذا الجهاز.</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صفحة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الدخول بالرقم الوطني ثم رمز تحقق، دون كلمة مرور.</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10-login.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تسجيل دخول الإداري: الرقم الوطني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رمز التحقق.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رقم ليس له حساب 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لم يكن للرقم حساب إداري تظهر رسالة، مع رابط «إنشاء حساب إداري».</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11-login-unknown.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رقم ليس له حساب 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تأكد من الرقم، أو أنشئ حساباً.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رمز التحقق عند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الذي وصلك.</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12-login-otp.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رمز التحقق عند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ثم 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«ملفي كإداري».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الدخول الفوري بحساب تجريبي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الدخول صندوق «دخول تجريبي سريع» فيه بطاقات الإداريين التجريبيين مرتبة حسب الصفة، مع شارة «أنهى رحلته» أو «لم يبدأ بعد». هي للنسخة التجريبية فقط.</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77-quick-login.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الدخول الفوري بحساب تجريبي من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الإداري الذي تريد تجربة صفته.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فوراً دون رمز.</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ملفي كإداري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صفحة «ملفي» هي صفحتك الرئيسية. فيها بياناتك، وصفتك لهذا الموسم، وسجلك الموسمي، وملفك الدائم، والإشعارات، وبطاقة «الخطوة التالية» التي تقودك إلى ما عليك فعله الآن. في أعلى كل صفحة شريط التنقل: ملفي، طلب المشاركة، الامتحان والنتيجة، مجموعتي، التكتل، حجاج المجموعة، الرحلات، الميدان (ويضاف «تسجيل الحجاج» للمنسق التقني).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محتوى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الخطوة التالية وبياناتك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كبيرة تذكر خطوتك التالية مع زر يأخذك إليها، وتحتها شريط «تقدّم الرحلة». على الجانب بياناتك وصفتك للموسم وسجلك في المواسم السابقة.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07-dash-new.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ملفي كإداري: الخطوة التالية وتقدّم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البطاقة الكبيرة للانتقال إلى خطوتك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الصفحة المطلوبة.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رحلتي — من الامتحان إلى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المحطات الثلاث عشرة لرئيس المجموعة: إنشاء الحساب، طلب المشاركة والتحقق من الأهلية، رسم التسجيل، الكتابي، الشفهي، النتيجة، طلب تشكيل المجموعة، اعتماد مدير المكتب، ميثاق الفريق، انتخاب رؤساء التكتلات، الانضمام إلى تكتل، استلام حجاج المجموعة، الميدان. وتحتها «ملفي الدائم» و«الإشعارات» و«سجل نشاطي». يرى المعاون والموجّه والمنسق التقني إحدى عشرة محطة: محطة المجموعة عندهم «الانضمام إلى فريق مجموعة»، ولا تظهر لهم محطتا التكتل.</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08-dash-new-2.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رحلتي — من الامتحان إلى الميدان (‏13 محطة)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المحطات المنجزة والمتبقية.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تعرف موقعك في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بعد إتمام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تنتهي من كل المحطات تظهر بطاقة «أتممت كل محطات الرحلة».</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076-dash-done.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ملفي بعد إتمام محطات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عملك من «الميدان» طوال الموسم.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طلب المشاركة في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كل موسم تقدّم طلب مشاركة جديداً بست خطوات: وثائقي وشهاداتي، لغاتي ومهاراتي، الصفة، الالتزامات، التحقق من الأهلية، رسم التسجيل (‏30 دولاراً). وثائقك وشهاداتك هي التي تفتح لك الصفات: لكل صفة شروطها وشهاداتها في جدول تحدده الإدارة كل موسم، وبعضها مشترك بين الصفات. ويُتحقق من أهليتك قبل الدفع، فلا تدفع رسماً عن صفة لا تستوفي شروطها. في هذا الفصل مثال إداري جديد (مروان الحلبي) يتقدم لأول مرة بصفة رئيس مجموعة، ثم مثال إداري عائد يجدد صفته.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الوثائق والشهادات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وثائقك وشهاداتك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خطوة في الطلب: الوثائق والشهادات التي تطلبها الإدارة هذا الموسم، ولكل منها مدة صلاحية تحددها الإدارة بالمواسم. بجانب كل وثيقة شارة تقول ما تفعله لك: «مطلوبة لكل الصفات» مثل وثيقة «لا حكم عليه»، أو «تفتح صفة» مثل الشهادة الجامعية التي تفتح رئيس المجموعة ومعاونه، والشهادة الشرعية التي تفتح الموجّه والموجّهة، وشهادة المعلوماتية التي تفتح المنسق التقني، أو «تقوّي طلب» مثل دورة الإسعافات الأولية.</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13-apply-docs.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طلب المشاركة — الخطوة 1: وثائقك وشهاداتك، وبجانب كل وثيقة الصفات التي تفتحها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ارفع ما هو «مطلوب لكل الصفات» أولاً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ثم ارفع الشهادة التي تفتح الصفة التي تريدها، وما يقوّي طلبك إن كان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كل وثيقة إلى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بعد رفع الوثائق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كل وثيقة مع موسم إصدارها وحالتها، ومع أزرار التحديث والحذف. يمكنك إضافة شهادة أخرى إلى ملفك.</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14-apply-docs-done.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بعد رفع «لا حكم عليه» والشهادة الجامعية ودورة الإسعافات الأولية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اللغات والمهارات.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يُفتح «التالي» قبل رفع ما هو مطلوب لكل الصفات. وثائقك تبقى في ملفك الدائم، والسارية منها تُرفق تلقائياً بطلبك في الموسم التالي.</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اللغات والمهارات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لغاتك ومهاراتك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قائمتا المهارات واللغات تضعهما الإدارة لكل موسم. اختر اللغات التي تتقنها (العربية مختارة)، وأجب بنعم أو لا عن كل مهارة. تحت بعض المهارات شارة الصفة التي تطلبها أو تقوّي طلبها، مثل «استخدام الحاسوب والتطبيقات» المطلوبة للمنسق التقني. يمكنك إضافة لغة أو مهارة غير موجودة.</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15-apply-skills.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الخطوة 2: لغاتك ومهاراتك، وتحت المهارة الصفات التي تطلبها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اللغات التي تتقنها.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أمام كل مهارة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في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بعد تحديد المهارات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اختياراتك.</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16-apply-skills-set.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تحديد المهارات بنعم أو لا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الصفات التي تفتحها وثائقك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الصفات المتاحة لهذا الموسم. تُفتح الصفة إذا كان في ملفك كل ما تطلبه، وإذا ناسبها عمرك وجنسك وخبرتك بحسب جدول الإدارة. تحت الصفة المفتوحة ما تستوفيه منها وما يقوّي طلبك، وتحت المقفلة ما ينقصك وأين تضيفه. في المثال فتحت الشهادة الجامعية صفتَي رئيس المجموعة ومعاونه، وبقيت الصفات الأخرى مقفلة: المنسق التقني ينقصه شهادة المعلوماتية ومهارة الحاسوب، والموجّه الديني ينقصه الشهادة الشرعية، والموجّهة الدينية للإناث. صفتا رئيس التكتل ومعاونه لا يُتقدَّم لهما؛ تأتيان بالانتخاب.</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017-apply-role.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الخطوة 3: الصفات التي فتحتها وثائقك، والمقفلة مع ما ينقصها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الصفة التي تريدها من الصفات المفتوحة. صفة واحدة فقط في الموسم.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البطاقة المختارة.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تريد صفة مقفلة؟ اضغط «السابق» وأضف ما ينقصك من وثائق أو مهارات، فتُفتح لك.</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اختيار الصفة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علامة على البطاقة المختارة، وتظهر الصفة في «ملخص طلبك».</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018-apply-role-picked.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اختيار صفة «رئيس 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الالتزامات.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الالتزامات والتحقق من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التزامات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أربعة التزامات: السفر مع الحجاج طوال الموسم، الالتزام بالتعليمات، ميثاق الأخلاقيات، وقبول التقييم.</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019-apply-commit.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الخطوة 4: التزامات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كل التزام وضع علامة عليه، أو اضغط «أوافق على جميع الالتزامات».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الالتزامات الأربعة.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الموافقة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الالتزامات الأربعة معلّمة.</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020-apply-commit-ok.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الموافقة على جميع الالتزامات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 من أهليتي».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تبدأ المنصة 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التحقق من الأهلية قبل الدفع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تطبّق المنصة على ملفك شروط الصفة التي اخترتها سطراً سطراً: الصفة نفسها، والعمر، وكل وثيقة ومهارة مطلوبة، والانضباط. ما يقوّي الطلب يظهر في آخر الجدول بنجمة إن كان في ملفك، ولا يمنع التقديم إن لم يكن.</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021-apply-checking.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الخطوة 5: التحقق من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ثوانيَ.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النتيجة.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مستوفٍ لجميع الشروط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عبارة «ثبتت أهليتك» وزر «إلى رسم التسجيل». لا يُطلب منك أي رسم قبل ثبوت الأهلية؛ وإن لم تستوفِ شرطاً يظهر ما ينقصك، فترجع وتكمله ثم تعيد التحقق.</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022-apply-eligible.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مستوفٍ لجميع الشروط — ثبتت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«إلى رسم التسجيل».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الرسم.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رسم التسجيل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رسم تسجيل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فوق الرسم شارة «مؤهل لصفة رئيس مجموعة». رسم التسجيل الموسمي 30 دولاراً، والدفع عبر شام كاش أو المصرف المعتمد مع رفع إشعار الدفع.</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023-apply-fee.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الخطوة 6: رسم تسجيل الإداري بعد ثبوت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طريقة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شرح الطريقة.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خرجت بعد ثبوت الأهلية وقبل الدفع، تعود عند فتح «طلب المشاركة» إلى خطوة الرسم مباشرة. وزر «تعديل الطلب» يعيدك إلى الخطوات، ويُعاد التحقق من الأهلية بعد التعديل.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الدفع وتقديم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شام كاش: امسح الرمز أو حوّل إلى حساب المنصة، ثم اكتب رقم العملية.</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24-apply-fee-sham.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الدفع عبر شام كاش ثم تقديم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العملية.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«ادفع وقدّم الطلب — 30 $».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يُقدَّم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تم استلام طلب مشاركتك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يصدر إيصال رقمي برمز تحقق، ويمكنك تقييم تجربة التقديم.</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25-apply-receipt.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تم استلام طلب مشاركتك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ملخص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طلبك مقدَّم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شارة «مؤهل للامتحان الكتابي» وموعده، أو «جُدّدت صفتك — معفى من الامتحانين» للإداري العائد، مع الشروط التي استوفيتها وخزنة الوثائق.</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26-apply-summary.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طلبك مقدَّم — مؤهل للامتحان الكتابي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«الدخول إلى الامتحان الكتابي» (أو «متابعة إلى مجموعتي» إن كنت معفى).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الامتحان.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الإداري العائد: تجديد 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ملفك الدائم عند العودة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تجد في أول خطوة وثائقك من المواسم السابقة. الوثيقة المنتهية صلاحيتها تُعلَّم ويجب تحديثها بنسخة صادرة هذا الموسم، ولا تعيد رفع البقية.</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78-ret-docs.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إداري عائد: ملفه الدائم أول الطلب، ووثيقة منتهية الصلاحية تحتاج تحديثاً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حالة كل وثيقة.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تحديث وثيقة منتهية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أمام الوثيقة المنتهية زر «حدّثها الآن».</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79-ret-docs-expired.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زر «حدّثها الآن» للوثيقة المنتهية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«حدّثها الآن» وارفع النسخة الجديدة.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تصبح الوثيقة سارية، ويُفتح زر «التالي».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آخر موسم شاركت فيه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خطوة الصفة تعرض الصفحة «آخر موسم شاركت فيه (من سجل المنصة)» مع تقييمك، ثم «الاستمرار في الصفة نفسها» و«التقدم لصفة أخرى». كل صفة منهما تُفتح بحسب وثائقك وشهاداتك كما عند المتقدم الجديد.</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80-ret-role.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إداري عائد: آخر موسم شارك فيه وخيار الاستمرار في الصفة نفسها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الاستمرار أو صفة أخرى مفتوحة.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الاستمرار في الصفة نفسها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بلغ تقييمك في الموسم السابق الحد الذي تحدده الإدارة ولم تنقطع أكثر من موسم، وكان ملفك يستوفي شروط الصفة، تجدد صفتك معفى من الامتحانين.</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81-ret-role-keep.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الاستمرار في الصفة نفسها: معفى من الامتحانين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الاستمرار ثم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شارة «معفى من الامتحانين».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إذا كان التقييم دون الحد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 تقييمك في الموسم السابق دون الحد، يظهر الاستمرار في الصفة «غير متاح»، وتتقدم كأي متقدم جديد بالامتحانين لصفة تفتحها وثائقك.</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82-ret-role-unavailable.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تقييم الموسم السابق دون الحد: الاستمرار غير متاح والتقدم بالامتحانين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صفة مفتوحة وتقدّم بالامتحانين.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الامتحان والنتيجة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المتقدم الجديد (أو من لم يُعفَ) يؤدي امتحاناً كتابياً على المنصة، ثم امتحاناً شفهياً أمام لجنة. لكل صفة امتحانها: امتحان المنسق التقني غير امتحان الموجّه، وغير امتحان المعاون ورئيس المجموعة، ويشتركون في أسئلة قليلة مثل الإسعافات الأولية والطوارئ. النتيجة النهائية: 60% من الكتابي و40% من الشفهي، وعلامة النجاح 70.</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الامتحان الكتابي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تعليمات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امتحانك امتحان صفتك: أسئلته من بنك صفتك، وبعضها مشترك بين الصفات. تعرض الصفحة عدد الأسئلة (‏15‏) والمدة (‏20 دقيقة) وعلامة النجاح (‏70‏)، وتوزيع أسئلة امتحان صفتك على المجالات.</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27-exam-rules.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تعليمات الامتحان الكتابي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التعليمات.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«قرأت التعليمات، وأتعهد بأداء الامتحان بنفسي.»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«ابدأ الامتحان الآن».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يبدأ الامتحان بملء الشاشة.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الكاميرا والميكروفون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يُؤدّى الامتحان والكاميرا والميكروفون مفتوحان طوال مدته، للتأكد من أنك من يؤدّيه وحدك. لا يُفتح زر «ابدأ الامتحان الآن» قبل تشغيلهما.</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28-exam-camera.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الكاميرا والميكروفون: يُفتح الامتحان بعد تشغيلهما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«تشغيل الكاميرا والميكروفون» واسمح للمتصفح باستعمالهما.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قل شيئاً لتتأكد أن مؤشر الميكروفون يتحرك.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التعهد، ثم اضغط «ابدأ الامتحان الآن».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صورتك وعلامة «الكاميرا تعمل» و«الميكروفون يلتقط الصوت»، ويبدأ الامتحان.</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في النسخة التجريبية لا تُحفظ الصورة ولا الصوت؛ يُسجَّل التشغيل والانقطاع فقط.</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شاشة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سؤال واحد في كل مرة مع أربعة خيارات، والعدّاد في الأعلى، وشبكة الأسئلة في الجانب. وفي الزاوية صورتك من الكاميرا ومؤشر الميكروفون. إن توقف أحدهما تغطي الأسئلةَ نافذة «توقفت الكاميرا أو الميكروفون» حتى تعيد تشغيلهما، والوقت مستمر.</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29-exam-q1.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شاشة الامتحان: السؤال والخيارات والوقت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الإجابة الصحيحة (أو الأرقام 1 إلى 4 من لوحة المفاتيح).</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 أو «علّم للمراجعة» إن أردت العودة إليه.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السؤال التالي.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الإجابة وشبكة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تتلون الأسئلة المجاب عنها في الشبكة، ويمكنك القفز إلى أي سؤال.</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30-exam-answered.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اختيار الإجابة وشبكة الأسئلة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أجب عن كل الأسئلة.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السؤال الأخير اضغط «مراجعة وإرسال».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نافذة التأكيد.</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يُرسل الامتحان تلقائياً عند انتهاء الوقت.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إرسال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«إرسال الامتحان نهائياً؟» تبيّن عدد الأسئلة المجاب عنها.</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31-exam-confirm.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تأكيد إرسال الامتحان نهائياً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أرسل الامتحان»، أو «متابعة الإجابة» للعودة.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يُصحَّح الامتحان تلقائياً.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التصحيح التلقائي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«نصحح إجاباتك تلقائياً...».</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32-exam-grading.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التصحيح التلقائي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ثانيتين.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نتيجة الكتابي.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نتيجة الكتابي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علامتك في الكتابي مع شارة «اجتزت الحد الأدنى» أو «دون الحد الأدنى»، ويمكنك مراجعة إجاباتك.</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33-exam-written.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نتيجة الامتحان الكتابي — بانتظار الشفهي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«مراجعة الإجابات» لرؤية الإجابة الصحيحة وشرحها.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الشفهي والنتيجة النهائية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الامتحان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الشفهي تبيّن الموعد واللجنة، وحالة «بانتظار إدخال نتيجة اللجنة». تُدخل اللجنة النتيجة من بوابة الموظفين.</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34-exam-oral-wait.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الامتحان الشفهي بانتظار نتيجة اللجنة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احضر الشفهي في موعده.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إدخال اللجنة للنتيجة».)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تُحسب النتيجة النهائية وتُنشر.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النتيجة النهائية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لافتة «تهانينا، اجتزت التأهيل!» مع العلامة النهائية، أو «لم تجتز التأهيل هذا الموسم».</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35-exam-final.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النتيجة النهائية: تهانينا، اجتزت التأهيل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 طلب تشكيل مجموعة» (لرئيس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تفاصيل النتيجة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بطاقتا الكتابي والشفهي ووزن كل منهما.</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36-exam-final-2.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تفاصيل النتيجة والخطوة التالية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احتفظ بالنتيجة؛ تظهر في ملفك.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رئيس المجموعة: تشكيل المجموعة وفريقها</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بعد اجتياز التأهيل يطلب رئيس المجموعة تشكيل مجموعته: يحدد رقمها واسمها وسعتها، ويدعو فريقه من الناجحين (معاون، موجّه ديني، منسق تقني) بدعوة فردية لكل صفة، ثم يدفع رسم التشكيل (‏200 دولار)، وبعد اعتماد مدير المكتب يوقّع ميثاق الفريق.</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طلب التشكيل والفريق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طلب تشكيل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رقم المجموعة واسماً تعريفياً، وحدد السعة القصوى بالمؤشر.</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37-group-form.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طلب تشكيل مجموعة: الرقم والاسم والسعة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المجموعة والاسم.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حرّك مؤشر السعة.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فريق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ثلاث خانات: معاون رئيس المجموعة، الموجّه الديني، المنسق التقني. لكل خانة دعوة واحدة فقط.</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38-group-team.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فريق المجموعة: ثلاث صفات تدعو لكل منها شخصاً واحداً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كل خانة اضغط «تصفّح الناجحين»، أو ابحث بالاسم أو المنطقة أو الرقم الوطني.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قائمة الناجحين في هذه 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قائمة الناجحين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مرشح اسمه ومنطقته ومهاراته. من انضم إلى مجموعة أخرى يظهر «في المجموعة N» ولا يمكن دعوته. خيار «المتاحون فقط» يخفي غير المتاحين.</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39-group-browse.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قائمة الناجحين في التأهيل مع زر «دعوة فردية»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«دعوة فردية» أمام الشخص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الدعوة إلى تطبيقه.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الدعوة بانتظار الموافقة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شارة «بانتظار موافقته». يمكنك سحب الدعوة ودعوة غيره.</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40-group-invited.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الدعوة بانتظار موافقة المدعو</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موافقته من تطبيقه.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تتحول الشارة إلى «وافق من تطبيقه».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اعتذر يظهر زر «ادعُ غيره». وبعد الموافقة يمكنك «استبدال» الشخص إن احتجت.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وافق الفريق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يوافق الثلاثة تكتمل الخانات.</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41-group-team-ok.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وافق الثلاثة على الدعوات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الفريق.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يُفعَّل زر الإرسال.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إرسال طلب التشكيل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«إرسال طلب التشكيل» يعمل فقط بعد موافقة الثلاثة.</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42-group-submit.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إرسال طلب التشكيل بعد اكتمال 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طلب التشكيل».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دفع الرسم.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الرسم والاعتماد والميثاق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رسم تشكيل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الخطوة 2 من 2: رسم تشكيل المجموعة 200 دولار.</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43-group-fee.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رسم تشكيل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شام كاش أو المصرف، وأكمل الدفع، ثم «تأكيد الدفع 200 $».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يصدر إيصال.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تم تسديد رسم التشكيل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إيصال رقمي برمز تحقق.</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44-group-fee-receipt.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تم تسديد رسم التشكيل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 الاعتماد».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الطلب إلى مدير المكتب.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الطلب قيد 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خط زمني بمراحل الاعتماد. يعتمد مدير المكتب الطلب من بوابة الموظفين بعد التحقق من الشروط.</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45-group-pending.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الطلب قيد اعتماد مدير المكتب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الاعتماد.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تُعتمد المجموعة ويُفتح الميثاق.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ميثاق الفريق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الاعتماد يظهر ميثاق الفريق ببنوده.</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46-group-charter.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اعتُمدت المجموعة: توقيع ميثاق 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الميثاق.</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«قرأت الميثاق وأوافق على بنوده.»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التوقيع باليد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ارسم توقيعك بالفأرة أو بإصبعك على لوحة التوقيع. زر «مسح التوقيع» يمسحه.</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47-group-charter-signed.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التوقيع باليد على لوحة التوقيع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ارسم توقيعك.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«توقيع الميثاق».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يُصادَق على الميثاق.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مجموعتي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المجموعة بعد الاعتماد والتوقيع، مع رابطي «حجاج المجموعة» و«وضع الميدان».</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48-group-mine.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مجموعتي: المجموعة بعد الاعتماد والتوقيع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الخطوة التالية من البطاقة.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الفريق ومهامك قبل الموسم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بطاقات فريق المجموعة، وقائمة «مهامك قبل الموسم».</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49-group-mine-2.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فريق المجموعة ومهامك قبل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نفّذ المهام قبل الموسم.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رئيس المجموعة: الانتخاب والانضمام إلى 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رؤساء التكتلات لا يُتقدَّم لهم؛ ينتخبهم رؤساء المجموعات من بينهم. تحدد الإدارة عدد التكتلات وشروط الترشح (مثلاً: ثلاثة مواسم متتالية رئيساً لمجموعة بتقييم 4 فأكثر). بعد إعلان الرؤساء تطلب كل مجموعة الانضمام إلى تكتل، ويقرر رئيس التكتل، ثم يوقّع الطرفان عقداً.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الانتخاب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بانتظار إعلان الإدارة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قبل فتح الترشح تعرض صفحة «التكتل» القواعد: عدد التكتلات، وشروط الترشح، وشرط المعاون، ورسم إنشاء التكتل (‏500 دولار).</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50-cluster-wait.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التكتلات: بانتظار إعلان الإدارة فتح الترشيح</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فتح الترشح من الإدارة.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الإدارة تفتح الترشيح».)</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الترشح والتصويت.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المرشحون والتصويت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المرشحين لرئاسة التكتلات مع أصواتهم. في الجانب «ترشحي»: إن استوفيت الشروط يظهر زر «أرشّح نفسي لرئاسة تكتل» مع بيان اختياري.</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051-cluster-vote.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الترشح والتصويت لرؤساء 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«صوّت» أمام مرشح واحد.</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كنت مستوفياً للشروط وأردت الترشح، اكتب بيانك واضغط «أرشّح نفسي».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صوتك.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صوتك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يتحول الزر إلى «صوتي». لكل رئيس مجموعة صوت واحد.</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052-cluster-voted.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صوتك لمرشح واحد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إغلاق التصويت وإعلان النتيجة.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تُعلن أسماء رؤساء التكتلات.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الانضمام إلى 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اختر تكتلاً لمجموعتك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الإعلان تعرض الصفحة التكتلات وبرامجها ومقاعدها.</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053-cluster-join.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بعد إعلان الرؤساء: اختر تكتلاً لمجموعتك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قارن بين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طلب الانضمام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على بطاقة التكتل زر «طلب الانضمام» (ويظهر «مكتمل» إذا امتلأ التكتل).</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054-cluster-join-card.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بطاقة التكتل وزر «طلب الانضمام»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«طلب الانضمام».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الطلب إلى رئيس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بانتظار قرار 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التكتل يقبل أو يرفض بحسب السعة وتقديره. يمكنك سحب طلبك.</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055-cluster-join-pending.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الطلب بانتظار قرار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القرار.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عند القبول يُفتح العقد.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عقد المجموعة مع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 القبول يظهر عقد المجموعة مع التكتل، ويُوقَّع برمز يصل إلى هاتفك.</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056-cluster-contract.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قبل رئيس التكتل: عقد المجموعة مع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الرمز ثم اضغط «أوقّع العقد إلكترونياً».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تصبح مجموعتك ضمن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مجموعتك في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تؤكد انضمام المجموعة إلى التكتل.</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057-cluster-member.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مجموعتك الآن ضمن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«حجاج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حجاج المجموعة والميدان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يختار الحاج مجموعته في مرحلة التفويج ويسجّله منسقها التقني. تظهر العائلات في صفحة «حجاج المجموعة» ليستقبلها رئيس المجموعة. وبعد اعتماد المجموعة وتوقيع الميثاق تُفتح صفحة «الميدان» للعمل اليومي في الموسم. يستخدم رئيس المجموعة ومعاونه والموجّه والمنسق هاتين الصفحتين.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قائمة العائلات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الأعضاء مقابل السعة، ولوحة بالأشخاص، وشارات «عائلات جديدة» و«بلا ملف صحي». التصفية: الكل، جديدة، بانتظار الملف الصحي.</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058-req-list.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حجاج المجموعة: العائلات والتصفية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التصفية المناسبة.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العائلات المطلوبة.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استلام العائلة والترحيب بها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عائلة بطاقة بأفرادها وحالتها وزر «استلام والترحيب».</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59-req-family.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بطاقة عائلة وزر «استلام والترحيب»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«استلام والترحيب».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تتحول الشارة إلى «تم الترحيب».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تم الترحيب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تُسجَّل العائلة لديك وتصلها رسالة الترحيب.</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60-req-welcomed.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تم الترحيب بالعائلة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بقية العائلات.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التجمّع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صفحة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مؤشرات: الحجاج في المجموعة، في العيادة، الشكاوى المفتوحة، رحلات اليوم. التبويبات: التجمّع، قناة المجموعة، الحجاج، بلاغ لغرفة العمليات، يومي، تقييماتي.</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61-field-top.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الميدان: الإحصاءات والتبويبات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التبويب الذي تحتاجه.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فتح تجمّع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نقطة تجمّع جاهزة (مثل ساحة المزة ← المطار) أو اكتب غيرها.</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62-field-muster-new.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فتح تجمّع 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النقطة ثم اضغط «فتح التجمّع».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التجمّع بالعدد المتوقع.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ابدأ مسح البطاقات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فتح التجمّع يظهر زر مسح بطاقات الحجاج.</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63-field-muster-open.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التجمّع مفتوح: ابدأ مسح البطاقات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«بدء مسح البطاقات» وامسح بطاقة كل 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يزيد عدد الحاضرين مع كل مسح.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الحاضرون والغائبون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عدّاد الحضور وقائمة من لم يُمسح بعد.</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64-field-muster-scan.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مسح البطاقات: الحاضرون والغائب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الغائبين.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حاج متأخر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غائب أزرار: «اتصال»، «إرسال تنبيه»، «الإبلاغ عن تأخر».</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65-field-muster-absent.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حاج متأخر: اتصال أو تنبيه أو إبلاغ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اتصل به أو أرسل تنبيهاً، وأبلغ عن التأخر إن طال.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الإبلاغ عن التأخر.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اكتمل الحضور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يُمسح الجميع يُفعَّل زر الإغلاق.</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66-field-muster-complete.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اكتمل الحضور: أغلق التجمّع وأرسل «انطلقنا»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التجمّع وإرسال «انطلقنا» للجميع».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رسالة «انطلقنا» إلى الجميع.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سجل التجمّعات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يُحفظ التجمّع في «سجل التجمّعات» مع وقته وعدد الحاضرين.</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67-field-muster-closed.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أُغلق التجمّع وسُجّل في سجل التجمّعات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بقية التبويبات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قناة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قناة إعلانات للمجموعة، منفصلة عن إعلانات الإدارة الرسمية. قوالب جاهزة: درس، تجمّع، وجبات، رحلة.</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68-field-channel.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قناة المجموعة: إعلان جديد للحجاج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قالباً أو اكتب إعلانك.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كتابة الإعلان ونشره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الإعلان (حتى 280 حرفاً) واختر الفئة: المجموعة كاملة، الرجال، السيدات، كبار السن ومرافقوهم.</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69-field-channel-write.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كتابة الإعلان واختيار الفئة ثم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إلى N حاجاً».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الإعلان إلى الفئة المختارة.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نُشر الإعلان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الإعلان في القناة مع عدد من قرأه.</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70-field-channel-sent.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نُشر الإعلان في قناة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الحجاج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حجاج المجموعة مع الغرفة، والبحث بالاسم أو الغرفة، وخيار «ذوو الاحتياجات فقط».</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71-field-pilgrims.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قائمة حجاج المجموعة مع البحث</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الحاج المطلوب.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بلاغ لغرفة العمليات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نوع البلاغ (حالة صحية، مفقود، نقل، غرفة، وجبات، مفقودات، شكوى) والخطورة، والحاج المعني والمكان والوصف.</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72-field-report.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بلاغ إلى غرفة العمليات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البلاغ واضغط «إرسال البلاغ».</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إلى غرفة العمليات ويظهر في «بلاغات مجموعتي».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يومي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خط زمني ليوم المجموعة، ثم «التقرير اليومي».</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73-field-daily.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يومي والتقرير اليومي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التقرير بضغطة زر».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يُرسل التقرير.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أُرسل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تأكيد إرسال التقرير اليومي.</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74-field-daily-sent.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أُرسل التقرير اليومي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تقييماتي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تقييمات الحجاج والإدارة لك، ودرجة الأداء في الموسم.</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75-field-ratings.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تقييماتي ودرجة الأداء</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تقييماتك.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رئيس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رئيس التكتل رئيس مجموعة انتُخب لرئاسة تكتل. يبقى رئيساً لمجموعته، وينشئ التكتل (رسم 500 دولار) ويختار معاونه من رؤساء المجموعات السابقين، ويقرر طلبات انضمام المجموعات، ويكتب برنامج التكتل العام الذي يُنشر بعد اعتماد الإدارة. في هذه الصفة يتحول «مجموعتي» في القائمة إلى «مجموعات تكتلي». المثال: عبد الرحمن العلي، رئيس تكتل النور.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ملفي ومجموعات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صفتك «رئيس تكتل (بالانتخاب)».</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83-head-dash.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رئيس التكتل: ملفي والصفة بالانتخاب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مجموعات تكتلي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مجموعات التكتل مع رئيس كل مجموعة وفريقها ومكتبها ومقاعدها.</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84-head-groups.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مجموعات تكتلي: كل مجموعات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مجموعة لفتح تفاصيلها.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تفاصيل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تفاصيل المجموعة وزر «حجاج المجموعة N».</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85-head-groups-open.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تفاصيل مجموعة داخل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لرؤية حجاج تلك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إدارة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صفحة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التكتل (المقاعد، المجموعات، المعاون)، ثم «طلبات الانضمام إلى تكتلك».</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86-head-cluster.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إدارة التكتل: بطاقة التكتل وطلبات الانضمام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الطلبات.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طلبات الانضمام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طلب: المجموعة ورئيسها وعدد حجاجها وتقييمها، مع زري «قبول» و«رفض». لا إلزام في القبول أو الرفض.</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87-head-requests.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طلبات انضمام المجموعات: قبول أو رفض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«قبول» أو «رفض» بحسب سعة التكتل وتقديرك.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القبول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ينتقل الطلب إلى المقبولة، وينتظر توقيع رئيس المجموعة على العقد.</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88-head-accepted.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بعد قبول طلب 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الرفض مع السبب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 الرفض تختار سبباً (مثل اكتمال السعة) ثم «تأكيد الرفض».</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89-head-reject.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رفض طلب مع ذكر السبب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السبب واضغط «تأكيد الرفض».</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القرار وسببه إلى رئيس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برنامج التكتل في دليل الخدمات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تعديل صفحة التكتل العامة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صفحة التكتل: التعريف، السكن، مزايا سكن مكة، النقل، الإعاشة، البرامج، وأسعار السكن الخاص: سعر الفرد في كل نوع غرفة (مفردة بحمّامها، بسريرين، بثلاثة أسرّة، بأربعة)، وكلما قلّت الأسرّة ارتفع السعر. يتوزع أفراد الطلب على الغرف كما يشاؤون، لكل فرد سرير، والسكن العام دون كلفة. لا يمكنك تعديل التقييم ومستوى الخدمة وتاريخ الاعتماد.</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90-head-profile.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صفحة التكتل العامة في دليل الخدمات: التعديل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النصوص، وأضف بنوداً بأزرار «إضافة».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إرسال التعديل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ملاحظة للإدارة إن شئت، ثم أرسل.</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91-head-profile-send.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إرسال التعديل لاعتماد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«أرسل للاعتماد».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التعديل إلى الإدارة.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بانتظار 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«تعديلك عند الإدارة للاعتماد». لا يظهر التعديل للحجاج حتى تعتمده الإدارة؛ وإن أعادته تظهر لك أسبابها.</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92-head-profile-pending.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تعديلك عند الإدارة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القرار في الصفحة نفسها.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معاون رئيس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يختار رئيس التكتل معاونه من رؤساء المجموعات السابقين. يبقى المعاون رئيساً لمجموعته، ويرى مجموعات التكتل ومعلوماته. قبول طلبات الانضمام وتوقيع العقود لرئيس التكتل وحده. المثال: بسام درويش.</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يراه المعاون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للمعاون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صفتك «معاون رئيس تكتل».</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93-cdep-dash.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معاون رئيس التكتل: ملفي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معلومات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«التكتل» للمعاون للعرض فقط: بطاقة التكتل ومجموعاته.</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94-cdep-cluster.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معلومات التكتل للمعاون (عرض)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«مجموعات التكتل بالتفصيل».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مجموعات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مجموعات التكتل كما يراها رئيسه، مع حجاج كل مجموعة.</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95-cdep-groups.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مجموعات التكتل كما يراها المعاون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المنسق التقني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المنسق التقني يساعد الحجاج تقنياً. في قائمته صفحة إضافية «تسجيل الحجاج»: يفتح طلباً لمواطن لا يملك هاتفاً ذكياً أو يصعب عليه التسجيل، بموافقته برمز يصل إلى هاتفه، ويبقى اسمه مختوماً على الطلب. التسجيل هنا لا يضع أحداً في مجموعته؛ في مرحلة التفويج يسجّل في مجموعته من يختارها ويوقّع معه العقد. ويسجّل المنسق الملف الصحي للعائلات. المثال: سامر نجار.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تسجيل الحجاج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للمنسق التقني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منسق تقني، وفي القائمة «تسجيل الحجاج». رحلتك إحدى عشرة محطة، وخطوتك التالية بعد الانضمام إلى الفريق هي «حجاج المجموعة».</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96-tech-dash.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المنسق التقني: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الحجاج»، أو زر «حجاج المجموعة» في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ابحث عن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خمس خطوات: المواطن، الموافقة، المرافقون، الأهلية، المكتب والرسم. في الجانب «تعييني هذا الموسم» والطلبات التي سجّلتها.</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97-tech-reg.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تسجيل الحجاج: البحث عن المواطن في الشؤون المدنية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للمواطن ثم «بحث».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بياناته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بيانات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 المواطن ويُرسل رمز موافقة إلى هاتفه.</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98-tech-reg-found.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بيانات المواطن وطلب موافقته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اطلب منه الرمز الذي وصله.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رمز موافقة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بلا الرمز لا يُفتح الطلب.</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99-tech-reg-otp.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إدخال رمز موافقة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الرمز ثم «تأكيد الموافقة ومتابعة».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المرافقين.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من سيحج معه؟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أضف المرافقين من دفتر العائلة أو بالرقم الوطني، كما في طلب الحاج.</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100-tech-reg-members.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من سيحج مع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أضف المرافقين ثم «افحص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الأهلية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فحص الأهلية نفسه الذي يراه الحاج، مع الحلول المقترحة لكل ملاحظة (مثل مرافق لكبير السن).</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101-tech-reg-elig.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فحص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عالج الملاحظات حتى يكون الطلب مؤهلاً، ثم اختر نوع التسجيل وأكمل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الطلب برقم وإيصال.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تفاصيل طلب سجّلته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طلب سجّلته صفحة تفاصيل: الحساب وصاحب الطلب، الإيصالات، أفراد الطلب، المسار، وسجل الأحداث.</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102-tech-detail.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تفاصيل طلب سجّله المنسق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إن احتاج المواطن نسخة.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المجموعة عند المنسق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المنسق العائلات ومعها زر «تسجيل الملف الصحي» لكل عائلة.</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103-tech-requests.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حجاج المجموعة عند المنسق التقني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الملف الصحي» واختر الأمراض المزمنة والاحتياجات والأدوية، ثم «حفظ وإرسال للحاج».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الملف إلى الحاج ليؤكده.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تسجيل حاج في مجموعتي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مرحلة التفويج: ابحث بالرقم الوطني أو رقم الطلب، وأدخل رمز موافقة الحاج، ثم «تسجيل الطلب في مجموعتي وتوقيع العقد». الطلب العائلي يُسجَّل أو يُنقل كاملاً.</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104-tech-enroll.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تسجيل حاج في مجموعتي (بعد اتفاقه مع المنسق)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نفّذ الخطوات بعد اتفاق الحاج معك.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العائلة في حجاج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معاون رئيس المجموعة والموجّه الديني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المعاون والموجّه يتقدمان بصفتهما في طلب المشاركة ويؤديان الامتحان (أو يُعفيان عند التجديد)، ثم ينضمان إلى مجموعة بدعوة فردية من رئيسها يوافقان عليها من تطبيقهما. بعد ذلك يعملان في صفحتي «حجاج المجموعة» و«الميدان» كما شرحنا في الفصل 7. الأمثلة: ياسر عبد الله (معاون) والشيخ خالد الرفاعي (موجّه).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معاون رئيس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للمعاون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«معاون رئيس مجموعة (تجديد)» وتقييمك في الموسم السابق. رحلتك إحدى عشرة محطة، وبطاقة «الخطوة التالية» تقودك إلى «حجاج المجموعة».</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105-gdep-dash.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معاون رئيس المجموعة: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المجموعة» في بطاقة الخطوة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حجاج المجموعة.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انتخاب رؤساء التكتلات والانضمام إلى تكتل لرؤساء المجموعات فقط، فلا يظهران في رحلة المعاون والموجّه والمنسق التقني.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العائلات المسجّلة في المجموعة.</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106-gdep-requests.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معاون رئيس المجموعة: حجاج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ساعد رئيس المجموعة في استقبال العائلات.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التجمّعات والقناة والبلاغات. المعاون مسؤول عن الحضور والتجمّع والوجبات الخاصة.</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107-gdep-field.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معاون رئيس المجموعة: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التجمّعات وامسح البطاقات.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الموجّه الديني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ملفي للموجّه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موجّه ديني. بطاقة «الخطوة التالية» تقودك إلى «حجاج المجموعة»، ثم إلى «الميدان».</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108-guide-dash.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الموجّه الديني: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المجموعة» في بطاقة الخطوة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العائلات التي يوجّهها.</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109-guide-requests.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الموجّه الديني: 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ينشر الموجّه مواعيد الدروس في قناة المجموعة (قالب «درس»)، ويجيب عن الأسئلة الشرعية التي تصله من الحجاج.</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110-guide-field.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الموجّه الديني: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انشر مواعيد الدروس في قناة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الرحلات: رحلات المجموعة ورحلات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رحلات الطيران يديرها موظف في إدارة الحج هو مسؤول الطيران: ينشئ الرحلات، ويضع عليها المجموعات، كل مجموعة كاملة. لا يوجد في المنصة إجراء يرسل به رئيس التكتل أو رئيس المجموعة طلب حجز أو ينشئ رحلة: يتواصل رئيس التكتل مع مسؤول الطيران مباشرة، شفهياً أو بأي وسيلة، ويتفقان على موعد سفر مجموعاته، ثم يضعها مسؤول الطيران على الرحلة. حين توضع المجموعة على رحلة يسافر عليها كل المسجلين فيها وفريقها، ومن يُسجَّل فيها بعد ذلك يلحق بها تلقائياً. صفحة «الرحلات» في بوابة الإداريين للاطلاع: يرى فيها رئيس التكتل رحلات مجموعاته، ويرى رئيس المجموعة وفريقه رحلتي مجموعتهم. الأمثلة: عبد الرحمن العلي (رئيس تكتل النور) وأحمد سليمان الحمصي (رئيس المجموعة 27‏).</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التكتل ومعاونه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رحلات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الأعلى أربعة أرقام: عدد الحجاج والإداريين في مجموعات تكتلك، ومن منهم على رحلة ذهاب، ومن على رحلة عودة، ومن بقي بلا رحلة ذهاب. وتحتها تذكير بأن مسؤول الطيران هو من يضع المجموعات على الرحلات.</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11-cfl-top.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رحلات التكتل: الأعداد، ومن يضع المجموعات على الرحلات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رحلات تكتلك.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الصفحة للاطلاع فقط: لا إسناد فيها ولا طلبات. لتحديد موعد سفر مجموعة تواصل مع مسؤول الطيران مباشرة.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مجموعات تكتلي ورحلاتها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عدد أفرادها (العائلات وفريق المجموعة)، ورحلة الذهاب ورحلة العودة بالرقم والتاريخ والساعة. «لم تُسند بعد» يعني أن المجموعة لم توضع على رحلة في هذا الاتجاه. القفل بجانب رقم الرحلة يعني أنها أُقفلت وصدر كشف ركابها.</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12-cfl-table.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مجموعات تكتلي ورحلاتها ذهاباً وعودة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المجموعات التي لم تُسند بعد، واتفق مع مسؤول الطيران على موعدها.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بطاقات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عليها مجموعات من تكتلك بطاقة: الاتجاه، ورقم الرحلة والناقل، والمسار، والموعد، ومكان التجمّع، وأرقام مجموعاتك عليها، وحالتها. إن أُجّلت الرحلة أو حُوّلت وجهتها يظهر ذلك في البطاقة.</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13-cfl-cards.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بطاقات رحلات التكتل: الموعد والتجمّع ومجموعاتك عليها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رؤساء المجموعات بموعد التجمّع.</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المجموعة وفريقه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رحلات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المجموعة ومعاونه والموجّه والمنسق يرون رحلة ذهاب المجموعة ورحلة عودتها: الرقم والناقل والمسار والموعد والتجمّع والحالة.</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14-gfl-top.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رحلات المجموعة: رحلة الذهاب ورحلة العودة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ترى رحلتي مجموعتك.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توضع مجموعتك على رحلة بعد تظهر رسالة بذلك. يضعها مسؤول الطيران بالتنسيق مع رئيس التكتل.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كشف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بكل عائلة في المجموعة وأفرادها، ثم فريق المجموعة: رحلة الذهاب ورحلة العودة لكل فرد، وحالة إسناده (مسند، مثبت، صعد)، وحالته الإجمالية، واحتياجاته الخاصة.</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15-gfl-list.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كشف المجموعة: رحلة كل فرد وحالته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وخذ الكشف معك إلى المطار.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يُطبع كشف المجموعة.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العائلة التي يسجّلها المنسق في المجموعة بعد وضعها على الرحلة تظهر في الكشف على الرحلة نفسها دون أي إجراء.</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تجمّع المطار يسجّل الصعود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كانت مجموعتك على رحلة ذهاب، فتجمّع «ساحة المزة ← المطار» في صفحة الميدان يرتبط بها تلقائياً. كل بطاقة تمسحها تُسجَّل صعوداً في ملف الطيران، فيرى مسؤول الطيران وغرفة العمليات من صعد ومن تأخر.</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16-gfl-muster.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تجمّع «ساحة المزة ← المطار» مرتبط برحلة المجموعة: المسح يسجّل الصعود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 وامسح البطاقات كما في الفصل 7، ثم أغلقه.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تتغير حالة من مُسحت بطاقته إلى «صعد».</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الإداريون، مأخوذة من سلوك بوابة الإداريين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يحدد رحلة مجموعتي؟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مسؤول الطيران في إدارة الحج. يتفق معه رئيس التكتل مباشرة، خارج المنصة، على موعد سفر مجموعاته، ثم يضع المسؤول كل مجموعة كاملة على رحلتها. ترى النتيجة في صفحة «الرحلات».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أستطيع طلب رحلة أو تغييرها من المنصة؟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لا يوجد في المنصة طلب حجز ولا طلب تغيير. تواصل مع مسؤول الطيران مباشرة، وهو من يضع المجموعة على الرحلة أو ينقلها.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سجّل المنسق عائلة جديدة في مجموعتي بعد وضعها على الرحلة، هل تسافر معنا؟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كل من يُسجَّل في المجموعة يلحق برحلتها تلقائياً، ما دامت فيها مقاعد ولم تُقفل. وإلا يعالجه مسؤول الطيران.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يمكنني أن أكون حاجاً وإدارياً في الموسم نفسه؟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شخص نوع حساب واحد في المنصة. إذا كان لرقمك حساب حاج لا يمكن إنشاء حساب إداري به.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أتقدم بأكثر من صفة؟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صفة واحدة في الموسم. يمكنك الاستمرار في صفتك السابقة أو التقدم لصفة أخرى تفتحها وثائقك.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تظهر صفة مقفلة؟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ملفك يخلو مما تطلبه (وثيقة أو شهادة أو مهارة)، أو لأن عمرك أو جنسك أو خبرتك لا تناسبها بحسب جدول الإدارة. يظهر تحت البطاقة ما ينقصك وأين تضيفه.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الفرق بين «مطلوبة» و«تقوّي الطلب»؟</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المطلوبة لا يُقدَّم الطلب دونها. التي تقوّي الطلب تظهر في طلبك إن كانت في ملفك، ولا تمنع التقديم إن لم تكن.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أدفع رسم التسجيل؟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ثبوت أهليتك للصفة التي اخترتها فقط. التحقق من الأهلية يسبق الدفع، فلا تدفع رسماً عن صفة لا تستوفي شروطها.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أُعفى من الامتحانين؟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عند الاستمرار في الصفة نفسها إذا بلغ تقييمك في آخر موسم الحد الذي تحدده الإدارة ولم تنقطع أكثر من موسم.</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وثيقتي منتهية الصلاحية، ماذا أفعل؟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اضغط «حدّثها الآن» وارفع نسخة صادرة هذا الموسم. مدة صلاحية كل وثيقة تحددها الإدارة.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امتحاني مثل امتحان الصفات الأخرى؟</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صفة امتحانها من بنك أسئلتها، وتشترك الصفات في أسئلة قليلة مثل الإسعافات الأولية والطوارئ والتعامل مع الحجاج. وتحدد الإدارة أي سؤال يدخل امتحان أي صفة.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يطلب الامتحان الكاميرا والميكروفون؟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للتأكد من أنك من يؤدّي الامتحان وحدك ودون مساعدة. يبقيان مفتوحين حتى إرسال الامتحان ثم يُغلقان، ويُغلقان كذلك متى خرجت من صفحة الامتحان.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توقفت الكاميرا أو الميكروفون أثناء الامتحان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يتوقف الامتحان حتى تعيد تشغيلهما من زر «إعادة التشغيل»، والوقت مستمر. يُسجَّل كل انقطاع في سجل امتحانك وتراه شؤون الإداريين.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تُحسب النتيجة النهائية؟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60% من الكتابي و40% من الشفهي، وعلامة النجاح 70، مع حد أدنى للكتابي وحده.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أتقدم لرئاسة تكتل؟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يُتقدَّم لها. إذا استوفيت شروط الترشح التي تعلنها الإدارة ترشّح نفسك في صفحة «التكتل» عند فتح الترشح، وينتخب رؤساء المجموعات الرؤساء.</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زر «إرسال طلب التشكيل» غير مفعّل؟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الفريق لم يكتمل: يجب أن يوافق المعاون والموجّه والمنسق على الدعوات الثلاث.</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دعوته في مجموعة أخرى</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يمكن دعوة من ضمّته مجموعة أخرى؛ يظهر أمامه «في المجموعة N». اختر غيره.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تُفتح صفحة الميدان؟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اعتماد المجموعة من مدير المكتب وتوقيع ميثاق الفريق.</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يضع المنسق التقني الحاج في مجموعته عندما يسجّل طلبه؟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التسجيل في المكتب لا يضع أحداً في مجموعة. في مرحلة التفويج يختار الحاج مجموعته، ومنسقها هو من يسجّله فيها.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رفض رئيس التكتل طلب مجموعتي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يظهر لك السبب. اطلب الانضمام إلى تكتل آخر لديه مقاعد.</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عدّلت برنامج تكتلي ولا يظهر للحجاج</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التعديل ينتظر اعتماد الإدارة. يظهر للحجاج بعد الاعتماد فقط، وإن أُعيد تظهر لك أسبابه.</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الصفات وما تراه كل صفة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268"/>
        <w:gridCol w:w="2835"/>
        <w:gridCol w:w="4535"/>
      </w:tblGrid>
      <w:tr>
        <w:tc>
          <w:tcPr>
            <w:tcW w:type="dxa" w:w="226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28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كيف يحصل عليها</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ما يخصه في البوابة</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امتحانان (أو تجديد)</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المجموعة والفريق، الرسم، الميثاق، الانتخاب والانضمام إلى تكتل، الحجاج، رحلات المجموعة (عرض وطباعة)، الميدان</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رئيس مجموعة</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 من رئيس مجموعة</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 رحلات المجموعة (عرض)، الميدان (الحضور والتجمّع)</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 موجّهة دينية</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حجاج المجموعة، رحلات المجموعة (عرض)، الميدان (الدروس والأسئلة الشرعية)</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تسجيل الحجاج، الملف الصحي، تسجيل الحجاج في المجموعة، رحلات المجموعة (عرض)، الميدان</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تكتل</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بالانتخاب من رؤساء المجموعات</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مجموعات تكتلي، إنشاء التكتل، طلبات الانضمام، برنامج التكتل العام، رحلات مجموعات التكتل (عرض)</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رئيس تكتل</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يختاره رئيس التكتل من رؤساء المجموعات السابقين</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معلومات التكتل ومجموعاته، رحلات مجموعات التكتل (عرض)</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شروط الصفات لموسم 1448</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608"/>
        <w:gridCol w:w="1417"/>
        <w:gridCol w:w="1417"/>
        <w:gridCol w:w="1417"/>
        <w:gridCol w:w="1417"/>
        <w:gridCol w:w="1361"/>
      </w:tblGrid>
      <w:tr>
        <w:tc>
          <w:tcPr>
            <w:tcW w:type="dxa" w:w="260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الشرط</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رئيس مجموعة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معاون رئيس مجموعة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موجّه ديني</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موجّهة دينية</w:t>
            </w:r>
          </w:p>
        </w:tc>
        <w:tc>
          <w:tcPr>
            <w:tcW w:type="dxa" w:w="136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منسق تقني</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العمر</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22 – 55</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الجنس</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ذكور</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إناث</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وثيقة «لا حكم عليه»</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الشهادة الجامعية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الشهادة الشرعية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شهادة المعلوماتية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مهارة الحاسوب والتطبيقات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دورة إسعافات أولية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دورة قيادة وإدارة مجموعات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تزكية من رئيس تكتل سابق</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خبرة في رعاية كبار السن</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اللغة الإنجليزية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الجدول كما تطلقه المنصة لموسم 1448. تعدّله الإدارة كل موسم وقد تضيف إليه شهادات، فالمعتمد ما تراه في طلب المشاركة. «مطلوبة»: لا يُقدَّم الطلب دونها. «تقوّي الطلب»: لا تمنعه.</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3: الرسوم</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1701"/>
        <w:gridCol w:w="4535"/>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الرسم</w:t>
            </w:r>
          </w:p>
        </w:tc>
        <w:tc>
          <w:tcPr>
            <w:tcW w:type="dxa" w:w="170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المبلغ</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متى</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تسجيل الإداري</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دولاراً</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في طلب المشاركة كل موسم، بعد ثبوت الأهلية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رسم تشكيل المجموعة</w:t>
            </w:r>
          </w:p>
        </w:tc>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200 دولار</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بعد إرسال طلب التشكيل</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إنشاء التكتل</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500 دولار</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لرئيس التكتل المنتخب عند إنشاء التكتل</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طرق الدفع: شام كاش، أو المصرف المعتمد مع رفع إشعار الدفع. لكل رسم إيصال رقمي قابل للتحقق. تحدد الإدارة المبالغ كل موسم.</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4: محطات الرحلة الثلاث عشرة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850"/>
        <w:gridCol w:w="3969"/>
        <w:gridCol w:w="4819"/>
      </w:tblGrid>
      <w:tr>
        <w:tc>
          <w:tcPr>
            <w:tcW w:type="dxa" w:w="850"/>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w:t>
            </w:r>
          </w:p>
        </w:tc>
        <w:tc>
          <w:tcPr>
            <w:tcW w:type="dxa" w:w="396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المحطة</w:t>
            </w:r>
          </w:p>
        </w:tc>
        <w:tc>
          <w:tcPr>
            <w:tcW w:type="dxa" w:w="481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أين</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حساب إداري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المشاركة والتحقق من الأهلية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المشاركة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التسجيل</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المشاركة</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4</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الكتابي</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والنتيجة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الشفهي</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الامتحان والنتيجة</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6</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النتيجة النهائية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والنتيجة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7</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تشكيل المجموعة</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مجموعتي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8</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اعتماد مدير المكتب</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مجموعتي</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9</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ميثاق الفريق</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مجموعتي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10</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انتخاب رؤساء التكتلات</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التكتل</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11</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الانضمام إلى تكتل</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التكتل</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12</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استلام حجاج المجموعة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13</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هذه رحلة رئيس المجموعة. المعاون والموجّه والمنسق التقني لا يمرون بالمحطتين 10 و11، وتصبح المحطة 7 عندهم «الانضمام إلى فريق مجموعة»، فرحلتهم إحدى عشرة محطة.</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5: الحسابات التجريبية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118"/>
        <w:gridCol w:w="3402"/>
        <w:gridCol w:w="3118"/>
      </w:tblGrid>
      <w:tr>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w:t>
            </w:r>
          </w:p>
        </w:tc>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الحالة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عبد الرحمن العلي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تكتل النور (منتخب)</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نبيل الساعاتي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مرشح لرئاسة تكتل</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بسام درويش</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رئيس تكتل النور</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وليد القصاب</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(تقييم دون الحد)</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أحمد سليمان الحمصي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المجموعة 27</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مروان الحلبي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ياسر عبد الله</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رئيس مجموعة</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فادي الخياط</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سابق يتقدم لرئاسة مجموعة</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الشيخ خالد الرفاعي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عبد الغني الطباع</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موجّه ديني،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سامر نبيل نجار</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رامي الأتاسي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الدخول: الرقم الوطني ثم رمز التحقق 1448، أو زر «دخول فوري» في صفحة الدخول.</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الإداري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administrator/"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