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BD8999" w14:textId="77777777" w:rsidR="0081616C" w:rsidRPr="00B837FC" w:rsidRDefault="0081616C" w:rsidP="00FF44A3">
      <w:pPr>
        <w:spacing w:line="360" w:lineRule="auto"/>
      </w:pPr>
    </w:p>
    <w:p w14:paraId="2DA9B9BB" w14:textId="77777777" w:rsidR="0081616C" w:rsidRPr="00B837FC" w:rsidRDefault="0081616C" w:rsidP="0081616C">
      <w:pPr>
        <w:spacing w:line="360" w:lineRule="auto"/>
        <w:jc w:val="center"/>
      </w:pPr>
    </w:p>
    <w:p w14:paraId="37A190DD" w14:textId="77777777" w:rsidR="0081616C" w:rsidRPr="00FF44A3" w:rsidRDefault="0081616C" w:rsidP="0081616C">
      <w:pPr>
        <w:spacing w:line="360" w:lineRule="auto"/>
        <w:jc w:val="center"/>
        <w:rPr>
          <w:b/>
          <w:bCs/>
        </w:rPr>
      </w:pPr>
    </w:p>
    <w:p w14:paraId="2C18EA6E" w14:textId="266D2FB6" w:rsidR="003A137E" w:rsidRPr="00FF44A3" w:rsidRDefault="003A137E" w:rsidP="0081616C">
      <w:pPr>
        <w:spacing w:line="360" w:lineRule="auto"/>
        <w:jc w:val="center"/>
        <w:rPr>
          <w:b/>
          <w:bCs/>
        </w:rPr>
      </w:pPr>
      <w:r w:rsidRPr="00FF44A3">
        <w:rPr>
          <w:b/>
          <w:bCs/>
        </w:rPr>
        <w:t xml:space="preserve">Course Code: </w:t>
      </w:r>
      <w:r w:rsidR="00D95B7B">
        <w:rPr>
          <w:b/>
          <w:bCs/>
        </w:rPr>
        <w:t>ANL252 Python for Data Analytics</w:t>
      </w:r>
    </w:p>
    <w:p w14:paraId="52E6449E" w14:textId="66E00C5C" w:rsidR="003A137E" w:rsidRDefault="001641C4" w:rsidP="0081616C">
      <w:pPr>
        <w:spacing w:line="360" w:lineRule="auto"/>
        <w:jc w:val="center"/>
        <w:rPr>
          <w:b/>
          <w:bCs/>
        </w:rPr>
      </w:pPr>
      <w:r>
        <w:rPr>
          <w:b/>
          <w:bCs/>
        </w:rPr>
        <w:t>Tutor-Marked Assignment</w:t>
      </w:r>
    </w:p>
    <w:p w14:paraId="3C47215B" w14:textId="1F790EA7" w:rsidR="001641C4" w:rsidRPr="00FF44A3" w:rsidRDefault="001641C4" w:rsidP="0081616C">
      <w:pPr>
        <w:spacing w:line="360" w:lineRule="auto"/>
        <w:jc w:val="center"/>
        <w:rPr>
          <w:b/>
          <w:bCs/>
        </w:rPr>
      </w:pPr>
      <w:r>
        <w:rPr>
          <w:b/>
          <w:bCs/>
        </w:rPr>
        <w:t>July 2022 Presentation</w:t>
      </w:r>
    </w:p>
    <w:p w14:paraId="66E34640" w14:textId="77777777" w:rsidR="003A137E" w:rsidRPr="00FF44A3" w:rsidRDefault="003A137E" w:rsidP="0081616C">
      <w:pPr>
        <w:spacing w:line="360" w:lineRule="auto"/>
        <w:jc w:val="center"/>
        <w:rPr>
          <w:b/>
          <w:bCs/>
        </w:rPr>
      </w:pPr>
      <w:r w:rsidRPr="00FF44A3">
        <w:rPr>
          <w:b/>
          <w:bCs/>
        </w:rPr>
        <w:t>SUSS PI No: M2170763</w:t>
      </w:r>
    </w:p>
    <w:p w14:paraId="380AF1D2" w14:textId="77777777" w:rsidR="003A137E" w:rsidRPr="00FF44A3" w:rsidRDefault="003A137E" w:rsidP="0081616C">
      <w:pPr>
        <w:spacing w:line="360" w:lineRule="auto"/>
        <w:jc w:val="center"/>
        <w:rPr>
          <w:b/>
          <w:bCs/>
        </w:rPr>
      </w:pPr>
      <w:r w:rsidRPr="00FF44A3">
        <w:rPr>
          <w:b/>
          <w:bCs/>
        </w:rPr>
        <w:t>Name: Reta D/O Rajakumar</w:t>
      </w:r>
    </w:p>
    <w:p w14:paraId="16EBE6B3" w14:textId="1CF65F52" w:rsidR="003A137E" w:rsidRPr="00FF44A3" w:rsidRDefault="003A137E" w:rsidP="0081616C">
      <w:pPr>
        <w:spacing w:line="360" w:lineRule="auto"/>
        <w:jc w:val="center"/>
        <w:rPr>
          <w:b/>
          <w:bCs/>
        </w:rPr>
      </w:pPr>
      <w:r w:rsidRPr="00FF44A3">
        <w:rPr>
          <w:b/>
          <w:bCs/>
        </w:rPr>
        <w:t xml:space="preserve">Submission Date: </w:t>
      </w:r>
      <w:r w:rsidR="00582897">
        <w:rPr>
          <w:b/>
          <w:bCs/>
        </w:rPr>
        <w:t>1</w:t>
      </w:r>
      <w:r w:rsidR="00D95B7B">
        <w:rPr>
          <w:b/>
          <w:bCs/>
        </w:rPr>
        <w:t>4</w:t>
      </w:r>
      <w:r w:rsidRPr="00FF44A3">
        <w:rPr>
          <w:b/>
          <w:bCs/>
        </w:rPr>
        <w:t xml:space="preserve"> </w:t>
      </w:r>
      <w:r w:rsidR="00582897">
        <w:rPr>
          <w:b/>
          <w:bCs/>
        </w:rPr>
        <w:t>August</w:t>
      </w:r>
      <w:r w:rsidRPr="00FF44A3">
        <w:rPr>
          <w:b/>
          <w:bCs/>
        </w:rPr>
        <w:t xml:space="preserve"> </w:t>
      </w:r>
      <w:commentRangeStart w:id="0"/>
      <w:r w:rsidRPr="00FF44A3">
        <w:rPr>
          <w:b/>
          <w:bCs/>
        </w:rPr>
        <w:t>202</w:t>
      </w:r>
      <w:r w:rsidR="00E9594F" w:rsidRPr="00FF44A3">
        <w:rPr>
          <w:b/>
          <w:bCs/>
        </w:rPr>
        <w:t>2</w:t>
      </w:r>
      <w:commentRangeEnd w:id="0"/>
      <w:r w:rsidR="0043753E">
        <w:rPr>
          <w:rStyle w:val="CommentReference"/>
        </w:rPr>
        <w:commentReference w:id="0"/>
      </w:r>
    </w:p>
    <w:p w14:paraId="028E309C" w14:textId="23EB7BFC" w:rsidR="0081616C" w:rsidRPr="00FF44A3" w:rsidRDefault="0081616C" w:rsidP="003A137E">
      <w:pPr>
        <w:spacing w:line="360" w:lineRule="auto"/>
        <w:jc w:val="center"/>
        <w:rPr>
          <w:b/>
          <w:bCs/>
        </w:rPr>
      </w:pPr>
    </w:p>
    <w:p w14:paraId="1C002594" w14:textId="4CAE5DA1" w:rsidR="0081616C" w:rsidRPr="009F38A5" w:rsidRDefault="0081616C" w:rsidP="003A137E">
      <w:pPr>
        <w:spacing w:line="360" w:lineRule="auto"/>
        <w:jc w:val="center"/>
        <w:rPr>
          <w:b/>
          <w:bCs/>
        </w:rPr>
      </w:pPr>
    </w:p>
    <w:p w14:paraId="584AD289" w14:textId="497BC4EF" w:rsidR="0081616C" w:rsidRPr="009F38A5" w:rsidRDefault="0081616C" w:rsidP="003A137E">
      <w:pPr>
        <w:spacing w:line="360" w:lineRule="auto"/>
        <w:jc w:val="center"/>
        <w:rPr>
          <w:b/>
          <w:bCs/>
        </w:rPr>
      </w:pPr>
    </w:p>
    <w:p w14:paraId="2C3EE5A2" w14:textId="03FC4568" w:rsidR="0081616C" w:rsidRPr="009F38A5" w:rsidRDefault="0081616C" w:rsidP="003A137E">
      <w:pPr>
        <w:spacing w:line="360" w:lineRule="auto"/>
        <w:jc w:val="center"/>
        <w:rPr>
          <w:b/>
          <w:bCs/>
        </w:rPr>
      </w:pPr>
    </w:p>
    <w:p w14:paraId="7FFF5A2E" w14:textId="023387C8" w:rsidR="0081616C" w:rsidRPr="009F38A5" w:rsidRDefault="0081616C" w:rsidP="003A137E">
      <w:pPr>
        <w:spacing w:line="360" w:lineRule="auto"/>
        <w:jc w:val="center"/>
        <w:rPr>
          <w:b/>
          <w:bCs/>
        </w:rPr>
      </w:pPr>
    </w:p>
    <w:p w14:paraId="0DECBAE2" w14:textId="4DCA1E8F" w:rsidR="0081616C" w:rsidRPr="009F38A5" w:rsidRDefault="0081616C" w:rsidP="003A137E">
      <w:pPr>
        <w:spacing w:line="360" w:lineRule="auto"/>
        <w:jc w:val="center"/>
        <w:rPr>
          <w:b/>
          <w:bCs/>
        </w:rPr>
      </w:pPr>
    </w:p>
    <w:p w14:paraId="5E03361B" w14:textId="3C3F81B3" w:rsidR="0081616C" w:rsidRPr="009F38A5" w:rsidRDefault="0081616C" w:rsidP="003A137E">
      <w:pPr>
        <w:spacing w:line="360" w:lineRule="auto"/>
        <w:jc w:val="center"/>
        <w:rPr>
          <w:b/>
          <w:bCs/>
        </w:rPr>
      </w:pPr>
    </w:p>
    <w:p w14:paraId="6B5F8C56" w14:textId="4B97B70D" w:rsidR="0081616C" w:rsidRPr="009F38A5" w:rsidRDefault="0081616C" w:rsidP="003A137E">
      <w:pPr>
        <w:spacing w:line="360" w:lineRule="auto"/>
        <w:jc w:val="center"/>
        <w:rPr>
          <w:b/>
          <w:bCs/>
        </w:rPr>
      </w:pPr>
    </w:p>
    <w:p w14:paraId="165658A6" w14:textId="09939380" w:rsidR="0081616C" w:rsidRPr="009F38A5" w:rsidRDefault="0081616C" w:rsidP="003A137E">
      <w:pPr>
        <w:spacing w:line="360" w:lineRule="auto"/>
        <w:jc w:val="center"/>
        <w:rPr>
          <w:b/>
          <w:bCs/>
        </w:rPr>
      </w:pPr>
    </w:p>
    <w:p w14:paraId="7D8E5C01" w14:textId="596C8FA4" w:rsidR="0081616C" w:rsidRPr="009F38A5" w:rsidRDefault="0081616C" w:rsidP="003A137E">
      <w:pPr>
        <w:spacing w:line="360" w:lineRule="auto"/>
        <w:jc w:val="center"/>
        <w:rPr>
          <w:b/>
          <w:bCs/>
        </w:rPr>
      </w:pPr>
    </w:p>
    <w:p w14:paraId="34CF7B64" w14:textId="16BD8BFD" w:rsidR="0081616C" w:rsidRPr="009F38A5" w:rsidRDefault="0081616C" w:rsidP="003A137E">
      <w:pPr>
        <w:spacing w:line="360" w:lineRule="auto"/>
        <w:jc w:val="center"/>
        <w:rPr>
          <w:b/>
          <w:bCs/>
        </w:rPr>
      </w:pPr>
    </w:p>
    <w:p w14:paraId="00B02887" w14:textId="010F7EB1" w:rsidR="0081616C" w:rsidRPr="009F38A5" w:rsidRDefault="0081616C" w:rsidP="003A137E">
      <w:pPr>
        <w:spacing w:line="360" w:lineRule="auto"/>
        <w:jc w:val="center"/>
        <w:rPr>
          <w:b/>
          <w:bCs/>
        </w:rPr>
      </w:pPr>
    </w:p>
    <w:p w14:paraId="4A7BEFE5" w14:textId="0FAEEDE2" w:rsidR="0081616C" w:rsidRPr="009F38A5" w:rsidRDefault="0081616C" w:rsidP="003A137E">
      <w:pPr>
        <w:spacing w:line="360" w:lineRule="auto"/>
        <w:jc w:val="center"/>
        <w:rPr>
          <w:b/>
          <w:bCs/>
        </w:rPr>
      </w:pPr>
    </w:p>
    <w:p w14:paraId="44E8BF7B" w14:textId="3006BD5B" w:rsidR="0081616C" w:rsidRPr="009F38A5" w:rsidRDefault="0081616C" w:rsidP="003A137E">
      <w:pPr>
        <w:spacing w:line="360" w:lineRule="auto"/>
        <w:jc w:val="center"/>
        <w:rPr>
          <w:b/>
          <w:bCs/>
        </w:rPr>
      </w:pPr>
    </w:p>
    <w:p w14:paraId="0D9B2693" w14:textId="14239911" w:rsidR="0081616C" w:rsidRPr="009F38A5" w:rsidRDefault="0081616C" w:rsidP="003A137E">
      <w:pPr>
        <w:spacing w:line="360" w:lineRule="auto"/>
        <w:jc w:val="center"/>
        <w:rPr>
          <w:b/>
          <w:bCs/>
        </w:rPr>
      </w:pPr>
    </w:p>
    <w:p w14:paraId="34B3D57A" w14:textId="72117AEA" w:rsidR="0081616C" w:rsidRPr="009F38A5" w:rsidRDefault="0081616C" w:rsidP="003A137E">
      <w:pPr>
        <w:spacing w:line="360" w:lineRule="auto"/>
        <w:jc w:val="center"/>
        <w:rPr>
          <w:b/>
          <w:bCs/>
        </w:rPr>
      </w:pPr>
    </w:p>
    <w:p w14:paraId="23A55BCB" w14:textId="19BF4D18" w:rsidR="0081616C" w:rsidRPr="009F38A5" w:rsidRDefault="0081616C" w:rsidP="003A137E">
      <w:pPr>
        <w:spacing w:line="360" w:lineRule="auto"/>
        <w:jc w:val="center"/>
        <w:rPr>
          <w:b/>
          <w:bCs/>
        </w:rPr>
      </w:pPr>
    </w:p>
    <w:p w14:paraId="5AFD5D18" w14:textId="44E95795" w:rsidR="0081616C" w:rsidRPr="009F38A5" w:rsidRDefault="0081616C" w:rsidP="003A137E">
      <w:pPr>
        <w:spacing w:line="360" w:lineRule="auto"/>
        <w:jc w:val="center"/>
        <w:rPr>
          <w:b/>
          <w:bCs/>
        </w:rPr>
      </w:pPr>
    </w:p>
    <w:p w14:paraId="46D1BE41" w14:textId="777C9642" w:rsidR="0081616C" w:rsidRPr="009F38A5" w:rsidRDefault="0081616C" w:rsidP="003A137E">
      <w:pPr>
        <w:spacing w:line="360" w:lineRule="auto"/>
        <w:jc w:val="center"/>
        <w:rPr>
          <w:b/>
          <w:bCs/>
        </w:rPr>
      </w:pPr>
    </w:p>
    <w:p w14:paraId="019D493B" w14:textId="0A0F1B9A" w:rsidR="0081616C" w:rsidRPr="009F38A5" w:rsidRDefault="0081616C" w:rsidP="003A137E">
      <w:pPr>
        <w:spacing w:line="360" w:lineRule="auto"/>
        <w:jc w:val="center"/>
        <w:rPr>
          <w:b/>
          <w:bCs/>
        </w:rPr>
      </w:pPr>
    </w:p>
    <w:p w14:paraId="00A29B26" w14:textId="7926A242" w:rsidR="0081616C" w:rsidRPr="009F38A5" w:rsidRDefault="0081616C" w:rsidP="003A137E">
      <w:pPr>
        <w:spacing w:line="360" w:lineRule="auto"/>
        <w:jc w:val="center"/>
        <w:rPr>
          <w:b/>
          <w:bCs/>
        </w:rPr>
      </w:pPr>
    </w:p>
    <w:p w14:paraId="5A2BAEEE" w14:textId="58E2D247" w:rsidR="0081616C" w:rsidRPr="009F38A5" w:rsidRDefault="0081616C" w:rsidP="003A137E">
      <w:pPr>
        <w:spacing w:line="360" w:lineRule="auto"/>
        <w:jc w:val="center"/>
        <w:rPr>
          <w:b/>
          <w:bCs/>
        </w:rPr>
      </w:pPr>
    </w:p>
    <w:p w14:paraId="10A9C443" w14:textId="5BDB0957" w:rsidR="0081616C" w:rsidRPr="009F38A5" w:rsidRDefault="0081616C" w:rsidP="003A137E">
      <w:pPr>
        <w:spacing w:line="360" w:lineRule="auto"/>
        <w:jc w:val="center"/>
        <w:rPr>
          <w:b/>
          <w:bCs/>
        </w:rPr>
      </w:pPr>
    </w:p>
    <w:p w14:paraId="7D0247FC" w14:textId="5B9098A3" w:rsidR="0081616C" w:rsidRPr="009F38A5" w:rsidRDefault="0081616C" w:rsidP="003A137E">
      <w:pPr>
        <w:spacing w:line="360" w:lineRule="auto"/>
        <w:jc w:val="center"/>
        <w:rPr>
          <w:b/>
          <w:bCs/>
        </w:rPr>
      </w:pPr>
    </w:p>
    <w:p w14:paraId="553C9C6D" w14:textId="5E32A4AC" w:rsidR="0081616C" w:rsidRDefault="0081616C" w:rsidP="003A137E">
      <w:pPr>
        <w:spacing w:line="360" w:lineRule="auto"/>
        <w:jc w:val="center"/>
        <w:rPr>
          <w:b/>
          <w:bCs/>
        </w:rPr>
      </w:pPr>
    </w:p>
    <w:p w14:paraId="0AA39D06" w14:textId="7C866172" w:rsidR="00270274" w:rsidRPr="00C40EB4" w:rsidRDefault="009F38A5" w:rsidP="00C40EB4">
      <w:pPr>
        <w:spacing w:line="360" w:lineRule="auto"/>
        <w:rPr>
          <w:b/>
          <w:bCs/>
        </w:rPr>
      </w:pPr>
      <w:r w:rsidRPr="00F851E6">
        <w:rPr>
          <w:b/>
          <w:bCs/>
        </w:rPr>
        <w:lastRenderedPageBreak/>
        <w:t>Question 1</w:t>
      </w:r>
      <w:r w:rsidR="001A357B">
        <w:rPr>
          <w:b/>
          <w:bCs/>
        </w:rPr>
        <w:t xml:space="preserve"> (a)</w:t>
      </w:r>
    </w:p>
    <w:p w14:paraId="1476B898" w14:textId="2994552B" w:rsidR="00FD6263" w:rsidRDefault="00FD6263" w:rsidP="00CF3244">
      <w:pPr>
        <w:spacing w:line="360" w:lineRule="auto"/>
      </w:pPr>
    </w:p>
    <w:p w14:paraId="3A942412" w14:textId="0387D3F6" w:rsidR="00FD6263" w:rsidRPr="000A40AD" w:rsidRDefault="000A40AD" w:rsidP="00CF3244">
      <w:pPr>
        <w:spacing w:line="360" w:lineRule="auto"/>
        <w:rPr>
          <w:b/>
          <w:bCs/>
        </w:rPr>
      </w:pPr>
      <w:r w:rsidRPr="000A40AD">
        <w:rPr>
          <w:b/>
          <w:bCs/>
        </w:rPr>
        <w:t>Image 1</w:t>
      </w:r>
    </w:p>
    <w:p w14:paraId="743A3FC4" w14:textId="22B81113" w:rsidR="00FD6263" w:rsidRPr="000A40AD" w:rsidRDefault="00FD6263" w:rsidP="00CF3244">
      <w:pPr>
        <w:spacing w:line="360" w:lineRule="auto"/>
        <w:rPr>
          <w:i/>
          <w:iCs/>
        </w:rPr>
      </w:pPr>
      <w:r w:rsidRPr="000A40AD">
        <w:rPr>
          <w:i/>
          <w:iCs/>
        </w:rPr>
        <w:t xml:space="preserve">Summarised </w:t>
      </w:r>
      <w:r w:rsidR="000A40AD">
        <w:rPr>
          <w:i/>
          <w:iCs/>
        </w:rPr>
        <w:t>PivotT</w:t>
      </w:r>
      <w:r w:rsidRPr="000A40AD">
        <w:rPr>
          <w:i/>
          <w:iCs/>
        </w:rPr>
        <w:t>able</w:t>
      </w:r>
      <w:r w:rsidR="000A40AD">
        <w:rPr>
          <w:i/>
          <w:iCs/>
        </w:rPr>
        <w:t xml:space="preserve"> to Derive Data for Scatterplot</w:t>
      </w:r>
      <w:r w:rsidR="00F42830">
        <w:rPr>
          <w:i/>
          <w:iCs/>
        </w:rPr>
        <w:t xml:space="preserve"> for Chart 1</w:t>
      </w:r>
    </w:p>
    <w:p w14:paraId="3D392D96" w14:textId="0B84B689" w:rsidR="007B5BE5" w:rsidRDefault="00FD6263" w:rsidP="00CF3244">
      <w:pPr>
        <w:spacing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5B6C20" wp14:editId="242C4885">
            <wp:extent cx="4960329" cy="3365506"/>
            <wp:effectExtent l="63500" t="63500" r="132715" b="127000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418" cy="33872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F25D99" w14:textId="4AFF9972" w:rsidR="009112D2" w:rsidRDefault="009112D2" w:rsidP="00CF3244">
      <w:pPr>
        <w:spacing w:line="360" w:lineRule="auto"/>
        <w:rPr>
          <w:b/>
          <w:bCs/>
        </w:rPr>
      </w:pPr>
    </w:p>
    <w:p w14:paraId="4CEDDF31" w14:textId="254A2EA1" w:rsidR="00F42830" w:rsidRPr="000A40AD" w:rsidRDefault="00F42830" w:rsidP="00F42830">
      <w:pPr>
        <w:spacing w:line="360" w:lineRule="auto"/>
        <w:rPr>
          <w:b/>
          <w:bCs/>
        </w:rPr>
      </w:pPr>
      <w:r w:rsidRPr="000A40AD">
        <w:rPr>
          <w:b/>
          <w:bCs/>
        </w:rPr>
        <w:t xml:space="preserve">Image </w:t>
      </w:r>
      <w:r>
        <w:rPr>
          <w:b/>
          <w:bCs/>
        </w:rPr>
        <w:t>2</w:t>
      </w:r>
    </w:p>
    <w:p w14:paraId="5C983D8E" w14:textId="2AC1DC76" w:rsidR="00F42830" w:rsidRPr="000A40AD" w:rsidRDefault="00F42830" w:rsidP="00F42830">
      <w:pPr>
        <w:spacing w:line="360" w:lineRule="auto"/>
        <w:rPr>
          <w:i/>
          <w:iCs/>
        </w:rPr>
      </w:pPr>
      <w:r>
        <w:rPr>
          <w:i/>
          <w:iCs/>
        </w:rPr>
        <w:t>Using s</w:t>
      </w:r>
      <w:r w:rsidRPr="000A40AD">
        <w:rPr>
          <w:i/>
          <w:iCs/>
        </w:rPr>
        <w:t xml:space="preserve">ummarised </w:t>
      </w:r>
      <w:r>
        <w:rPr>
          <w:i/>
          <w:iCs/>
        </w:rPr>
        <w:t>PivotT</w:t>
      </w:r>
      <w:r w:rsidRPr="000A40AD">
        <w:rPr>
          <w:i/>
          <w:iCs/>
        </w:rPr>
        <w:t>able</w:t>
      </w:r>
      <w:r>
        <w:rPr>
          <w:i/>
          <w:iCs/>
        </w:rPr>
        <w:t xml:space="preserve"> to Plot Scatterplot as seen in Chart 1</w:t>
      </w:r>
    </w:p>
    <w:p w14:paraId="19F52386" w14:textId="076DB7A5" w:rsidR="00C87609" w:rsidRDefault="00C87609" w:rsidP="00CF3244">
      <w:pPr>
        <w:spacing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72AD8D6" wp14:editId="2B345A03">
            <wp:extent cx="5088203" cy="2983245"/>
            <wp:effectExtent l="63500" t="63500" r="132080" b="12827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662" cy="29911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59D153" w14:textId="598F87DB" w:rsidR="00182D15" w:rsidRDefault="00182D15" w:rsidP="00182D15">
      <w:pPr>
        <w:spacing w:line="360" w:lineRule="auto"/>
        <w:rPr>
          <w:b/>
          <w:bCs/>
        </w:rPr>
      </w:pPr>
      <w:r w:rsidRPr="00A87150">
        <w:rPr>
          <w:b/>
          <w:bCs/>
        </w:rPr>
        <w:lastRenderedPageBreak/>
        <w:t>Chart 1</w:t>
      </w:r>
    </w:p>
    <w:p w14:paraId="20C046E1" w14:textId="77777777" w:rsidR="00182D15" w:rsidRDefault="00182D15" w:rsidP="00182D15">
      <w:pPr>
        <w:spacing w:line="360" w:lineRule="auto"/>
        <w:rPr>
          <w:i/>
          <w:iCs/>
        </w:rPr>
      </w:pPr>
      <w:r>
        <w:rPr>
          <w:i/>
          <w:iCs/>
        </w:rPr>
        <w:t>Scatter Plot of Absentees vs Number of Absence Days In Previous Years</w:t>
      </w:r>
    </w:p>
    <w:p w14:paraId="0B6BE488" w14:textId="77777777" w:rsidR="00182D15" w:rsidRPr="00A87150" w:rsidRDefault="00182D15" w:rsidP="00182D15">
      <w:pPr>
        <w:spacing w:line="360" w:lineRule="auto"/>
        <w:rPr>
          <w:i/>
          <w:iCs/>
        </w:rPr>
      </w:pPr>
    </w:p>
    <w:p w14:paraId="452AF120" w14:textId="77777777" w:rsidR="00182D15" w:rsidRDefault="00182D15" w:rsidP="00182D15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2B04CE52" wp14:editId="726BE7CB">
            <wp:extent cx="5475383" cy="4102735"/>
            <wp:effectExtent l="0" t="0" r="11430" b="12065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5D9D320-0663-7CF3-0A65-5BFF9007586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1B71298D" w14:textId="77777777" w:rsidR="00182D15" w:rsidRDefault="00182D15" w:rsidP="00182D15">
      <w:pPr>
        <w:spacing w:line="360" w:lineRule="auto"/>
        <w:rPr>
          <w:b/>
          <w:bCs/>
        </w:rPr>
      </w:pPr>
    </w:p>
    <w:p w14:paraId="5F53C04A" w14:textId="7618423F" w:rsidR="00182D15" w:rsidRDefault="00182D15" w:rsidP="00182D15">
      <w:pPr>
        <w:spacing w:line="360" w:lineRule="auto"/>
      </w:pPr>
      <w:r>
        <w:t xml:space="preserve">As shown in </w:t>
      </w:r>
      <w:r w:rsidR="007863E2">
        <w:t>Chart</w:t>
      </w:r>
      <w:r>
        <w:t xml:space="preserve"> 1, there is no correlation</w:t>
      </w:r>
      <w:r w:rsidR="009D50F1">
        <w:t xml:space="preserve"> or relationship</w:t>
      </w:r>
      <w:r>
        <w:t xml:space="preserve"> between the number of Absentees and number of Absence days in the previous year. </w:t>
      </w:r>
      <w:r w:rsidR="009B3B81">
        <w:t xml:space="preserve">The data points are spread out and there is no trend. </w:t>
      </w:r>
      <w:r>
        <w:t xml:space="preserve">This suggests that </w:t>
      </w:r>
      <w:r w:rsidR="009B3B81">
        <w:t>the number of absence days is not related to</w:t>
      </w:r>
      <w:r>
        <w:t xml:space="preserve"> </w:t>
      </w:r>
      <w:r w:rsidR="009B3B81">
        <w:t xml:space="preserve">the </w:t>
      </w:r>
      <w:r w:rsidR="00E75129">
        <w:t xml:space="preserve">total </w:t>
      </w:r>
      <w:r w:rsidR="009B3B81">
        <w:t xml:space="preserve">number of absentees, and it is </w:t>
      </w:r>
      <w:commentRangeStart w:id="1"/>
      <w:r w:rsidR="009B3B81">
        <w:t>random</w:t>
      </w:r>
      <w:commentRangeEnd w:id="1"/>
      <w:r w:rsidR="000A3727">
        <w:rPr>
          <w:rStyle w:val="CommentReference"/>
        </w:rPr>
        <w:commentReference w:id="1"/>
      </w:r>
      <w:r w:rsidR="009B3B81">
        <w:t xml:space="preserve">. </w:t>
      </w:r>
    </w:p>
    <w:p w14:paraId="7D8E1F75" w14:textId="54B83BD3" w:rsidR="00182D15" w:rsidRDefault="00182D15" w:rsidP="00CF3244">
      <w:pPr>
        <w:spacing w:line="360" w:lineRule="auto"/>
        <w:rPr>
          <w:b/>
          <w:bCs/>
        </w:rPr>
      </w:pPr>
    </w:p>
    <w:p w14:paraId="3ADBE698" w14:textId="212A2000" w:rsidR="002F49FB" w:rsidRDefault="002F49FB" w:rsidP="00CF3244">
      <w:pPr>
        <w:spacing w:line="360" w:lineRule="auto"/>
        <w:rPr>
          <w:b/>
          <w:bCs/>
        </w:rPr>
      </w:pPr>
    </w:p>
    <w:p w14:paraId="681A5E1D" w14:textId="56996EA0" w:rsidR="002F49FB" w:rsidRDefault="002F49FB" w:rsidP="00CF3244">
      <w:pPr>
        <w:spacing w:line="360" w:lineRule="auto"/>
        <w:rPr>
          <w:b/>
          <w:bCs/>
        </w:rPr>
      </w:pPr>
    </w:p>
    <w:p w14:paraId="5735E623" w14:textId="49CAA9C7" w:rsidR="002F49FB" w:rsidRDefault="002F49FB" w:rsidP="00CF3244">
      <w:pPr>
        <w:spacing w:line="360" w:lineRule="auto"/>
        <w:rPr>
          <w:b/>
          <w:bCs/>
        </w:rPr>
      </w:pPr>
    </w:p>
    <w:p w14:paraId="7EE001B1" w14:textId="72ADF1A9" w:rsidR="002F49FB" w:rsidRDefault="002F49FB" w:rsidP="00CF3244">
      <w:pPr>
        <w:spacing w:line="360" w:lineRule="auto"/>
        <w:rPr>
          <w:b/>
          <w:bCs/>
        </w:rPr>
      </w:pPr>
    </w:p>
    <w:p w14:paraId="161CE518" w14:textId="6D8D9791" w:rsidR="002F49FB" w:rsidRDefault="002F49FB" w:rsidP="00CF3244">
      <w:pPr>
        <w:spacing w:line="360" w:lineRule="auto"/>
        <w:rPr>
          <w:b/>
          <w:bCs/>
        </w:rPr>
      </w:pPr>
    </w:p>
    <w:p w14:paraId="6BFC8B50" w14:textId="52795CCB" w:rsidR="002F49FB" w:rsidRDefault="002F49FB" w:rsidP="00CF3244">
      <w:pPr>
        <w:spacing w:line="360" w:lineRule="auto"/>
        <w:rPr>
          <w:b/>
          <w:bCs/>
        </w:rPr>
      </w:pPr>
    </w:p>
    <w:p w14:paraId="14E9C4C5" w14:textId="672E780E" w:rsidR="002F49FB" w:rsidRDefault="002F49FB" w:rsidP="00CF3244">
      <w:pPr>
        <w:spacing w:line="360" w:lineRule="auto"/>
        <w:rPr>
          <w:b/>
          <w:bCs/>
        </w:rPr>
      </w:pPr>
    </w:p>
    <w:p w14:paraId="7CC09DA7" w14:textId="046D1771" w:rsidR="002F49FB" w:rsidRDefault="002F49FB" w:rsidP="00CF3244">
      <w:pPr>
        <w:spacing w:line="360" w:lineRule="auto"/>
        <w:rPr>
          <w:b/>
          <w:bCs/>
        </w:rPr>
      </w:pPr>
    </w:p>
    <w:p w14:paraId="6829029F" w14:textId="77777777" w:rsidR="002F49FB" w:rsidRDefault="002F49FB" w:rsidP="00CF3244">
      <w:pPr>
        <w:spacing w:line="360" w:lineRule="auto"/>
        <w:rPr>
          <w:b/>
          <w:bCs/>
        </w:rPr>
      </w:pPr>
    </w:p>
    <w:p w14:paraId="439DA223" w14:textId="660F6DEE" w:rsidR="00290E93" w:rsidRPr="000A40AD" w:rsidRDefault="00290E93" w:rsidP="00290E93">
      <w:pPr>
        <w:spacing w:line="360" w:lineRule="auto"/>
        <w:rPr>
          <w:b/>
          <w:bCs/>
        </w:rPr>
      </w:pPr>
      <w:r w:rsidRPr="000A40AD">
        <w:rPr>
          <w:b/>
          <w:bCs/>
        </w:rPr>
        <w:lastRenderedPageBreak/>
        <w:t xml:space="preserve">Image </w:t>
      </w:r>
      <w:r>
        <w:rPr>
          <w:b/>
          <w:bCs/>
        </w:rPr>
        <w:t>3</w:t>
      </w:r>
    </w:p>
    <w:p w14:paraId="1161FC73" w14:textId="5EE959D6" w:rsidR="00290E93" w:rsidRPr="000A40AD" w:rsidRDefault="00290E93" w:rsidP="00290E93">
      <w:pPr>
        <w:spacing w:line="360" w:lineRule="auto"/>
        <w:rPr>
          <w:i/>
          <w:iCs/>
        </w:rPr>
      </w:pPr>
      <w:r w:rsidRPr="000A40AD">
        <w:rPr>
          <w:i/>
          <w:iCs/>
        </w:rPr>
        <w:t xml:space="preserve">Summarised </w:t>
      </w:r>
      <w:r>
        <w:rPr>
          <w:i/>
          <w:iCs/>
        </w:rPr>
        <w:t>PivotT</w:t>
      </w:r>
      <w:r w:rsidRPr="000A40AD">
        <w:rPr>
          <w:i/>
          <w:iCs/>
        </w:rPr>
        <w:t>able</w:t>
      </w:r>
      <w:r>
        <w:rPr>
          <w:i/>
          <w:iCs/>
        </w:rPr>
        <w:t xml:space="preserve"> to Derive Data for Group Bar</w:t>
      </w:r>
      <w:r w:rsidR="0090723E">
        <w:rPr>
          <w:i/>
          <w:iCs/>
        </w:rPr>
        <w:t xml:space="preserve"> </w:t>
      </w:r>
      <w:r>
        <w:rPr>
          <w:i/>
          <w:iCs/>
        </w:rPr>
        <w:t>chart for Chart 2</w:t>
      </w:r>
    </w:p>
    <w:p w14:paraId="428FF74E" w14:textId="5C03A588" w:rsidR="00182D15" w:rsidRDefault="00290E93" w:rsidP="00CF3244">
      <w:pPr>
        <w:spacing w:line="360" w:lineRule="auto"/>
        <w:rPr>
          <w:b/>
          <w:bCs/>
        </w:rPr>
      </w:pPr>
      <w:r>
        <w:rPr>
          <w:i/>
          <w:iCs/>
          <w:noProof/>
        </w:rPr>
        <w:drawing>
          <wp:inline distT="0" distB="0" distL="0" distR="0" wp14:anchorId="12F22F8C" wp14:editId="213B7DBD">
            <wp:extent cx="5731510" cy="2545715"/>
            <wp:effectExtent l="63500" t="63500" r="123190" b="121285"/>
            <wp:docPr id="4" name="Picture 4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waterfall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F2ED95" w14:textId="6C91713A" w:rsidR="00290E93" w:rsidRDefault="00290E93" w:rsidP="00CF3244">
      <w:pPr>
        <w:spacing w:line="360" w:lineRule="auto"/>
        <w:rPr>
          <w:b/>
          <w:bCs/>
        </w:rPr>
      </w:pPr>
    </w:p>
    <w:p w14:paraId="137687E0" w14:textId="6CC58370" w:rsidR="00290E93" w:rsidRDefault="00290E93" w:rsidP="00290E93">
      <w:pPr>
        <w:spacing w:line="360" w:lineRule="auto"/>
        <w:rPr>
          <w:b/>
          <w:bCs/>
        </w:rPr>
      </w:pPr>
      <w:r w:rsidRPr="00A87150">
        <w:rPr>
          <w:b/>
          <w:bCs/>
        </w:rPr>
        <w:t xml:space="preserve">Chart </w:t>
      </w:r>
      <w:r>
        <w:rPr>
          <w:b/>
          <w:bCs/>
        </w:rPr>
        <w:t>2</w:t>
      </w:r>
    </w:p>
    <w:p w14:paraId="45475A91" w14:textId="7D198398" w:rsidR="00290E93" w:rsidRDefault="00290E93" w:rsidP="00290E93">
      <w:pPr>
        <w:spacing w:line="360" w:lineRule="auto"/>
        <w:rPr>
          <w:i/>
          <w:iCs/>
        </w:rPr>
      </w:pPr>
      <w:r>
        <w:rPr>
          <w:i/>
          <w:iCs/>
        </w:rPr>
        <w:t>Group Bar Chart of Absentees vs Number of Absence Days In Previous Years</w:t>
      </w:r>
    </w:p>
    <w:p w14:paraId="21A4B8D0" w14:textId="47530183" w:rsidR="00581F75" w:rsidRPr="00581F75" w:rsidRDefault="00290E93" w:rsidP="00581F75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6291A74E" wp14:editId="0530E596">
            <wp:extent cx="5731510" cy="3591560"/>
            <wp:effectExtent l="0" t="0" r="8890" b="15240"/>
            <wp:docPr id="5" name="Chart 5">
              <a:extLst xmlns:a="http://schemas.openxmlformats.org/drawingml/2006/main">
                <a:ext uri="{FF2B5EF4-FFF2-40B4-BE49-F238E27FC236}">
                  <a16:creationId xmlns:a16="http://schemas.microsoft.com/office/drawing/2014/main" id="{7FA105F7-10FD-B053-CEE6-D503872F67E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  <w:r w:rsidR="00581F75" w:rsidRPr="00581F75">
        <w:rPr>
          <w:i/>
          <w:iCs/>
        </w:rPr>
        <w:t>Note</w:t>
      </w:r>
      <w:r w:rsidR="00581F75">
        <w:t>. Bins used is 4.</w:t>
      </w:r>
    </w:p>
    <w:p w14:paraId="38CE8F0D" w14:textId="734B0FA9" w:rsidR="00B91F6B" w:rsidRDefault="00290E93" w:rsidP="00D95B7B">
      <w:pPr>
        <w:spacing w:before="180" w:after="180"/>
      </w:pPr>
      <w:r>
        <w:t>Chart 2</w:t>
      </w:r>
      <w:r w:rsidR="00B91F6B">
        <w:t xml:space="preserve"> show the frequency of performance </w:t>
      </w:r>
      <w:r w:rsidR="00347590">
        <w:t xml:space="preserve">type </w:t>
      </w:r>
      <w:r w:rsidR="00B91F6B">
        <w:t>vs</w:t>
      </w:r>
      <w:r>
        <w:t xml:space="preserve"> the</w:t>
      </w:r>
      <w:r w:rsidR="00B91F6B">
        <w:t xml:space="preserve"> number of absence days took in previous year. The highest frequency of performance type is “Meet” and the lowest is “PIP”. </w:t>
      </w:r>
      <w:r w:rsidR="009704C3">
        <w:lastRenderedPageBreak/>
        <w:t>“</w:t>
      </w:r>
      <w:r w:rsidR="00DF3894">
        <w:t>Meet” performance is significantly higher than all other types</w:t>
      </w:r>
      <w:r w:rsidR="005A4A91">
        <w:t>.</w:t>
      </w:r>
      <w:r w:rsidR="009704C3" w:rsidRPr="009704C3">
        <w:t xml:space="preserve"> </w:t>
      </w:r>
      <w:r w:rsidR="009704C3">
        <w:t xml:space="preserve">The means that majority of the employees meets their performance KPI, neither exceling or underperforming. </w:t>
      </w:r>
    </w:p>
    <w:p w14:paraId="1F2ADE01" w14:textId="77777777" w:rsidR="00E224BE" w:rsidRDefault="00B91F6B" w:rsidP="00A93039">
      <w:pPr>
        <w:spacing w:before="180" w:after="180"/>
      </w:pPr>
      <w:r>
        <w:t>As seen from the orange “Meet” bars, there is a slight downward trend, it means that the higher number of absence days taken in previous years, the lesser number of employee with a “Meet” performance.</w:t>
      </w:r>
    </w:p>
    <w:p w14:paraId="0113F42E" w14:textId="78BDA9E0" w:rsidR="00A93039" w:rsidRDefault="00A93039" w:rsidP="00A93039">
      <w:pPr>
        <w:spacing w:before="180" w:after="180"/>
      </w:pPr>
      <w:r>
        <w:t>There is a slight upward curve trend with yellow “To improve” bars, which means the higher number of absence days taken in previous years, the more number of employee with a “To improve” performance.</w:t>
      </w:r>
    </w:p>
    <w:p w14:paraId="095B0E65" w14:textId="01778547" w:rsidR="00455435" w:rsidRDefault="000E4C9C" w:rsidP="00A93039">
      <w:pPr>
        <w:spacing w:before="180" w:after="180"/>
      </w:pPr>
      <w:r>
        <w:t xml:space="preserve">Blue “Exceed” bars seems random, meaning there is no trend between absence and excellent </w:t>
      </w:r>
      <w:commentRangeStart w:id="2"/>
      <w:r>
        <w:t>performance</w:t>
      </w:r>
      <w:commentRangeEnd w:id="2"/>
      <w:r w:rsidR="000A3727">
        <w:rPr>
          <w:rStyle w:val="CommentReference"/>
        </w:rPr>
        <w:commentReference w:id="2"/>
      </w:r>
      <w:r>
        <w:t>.</w:t>
      </w:r>
    </w:p>
    <w:p w14:paraId="05D2BFFF" w14:textId="7FD0522B" w:rsidR="00EF05CF" w:rsidRDefault="00EF05CF" w:rsidP="00A93039">
      <w:pPr>
        <w:spacing w:before="180" w:after="180"/>
      </w:pPr>
    </w:p>
    <w:p w14:paraId="75ED38AC" w14:textId="28A424D5" w:rsidR="00A77743" w:rsidRDefault="00A77743" w:rsidP="00A93039">
      <w:pPr>
        <w:spacing w:before="180" w:after="180"/>
      </w:pPr>
    </w:p>
    <w:p w14:paraId="3C25CD15" w14:textId="11395FF8" w:rsidR="00A77743" w:rsidRDefault="00A77743" w:rsidP="00A93039">
      <w:pPr>
        <w:spacing w:before="180" w:after="180"/>
      </w:pPr>
    </w:p>
    <w:p w14:paraId="61236F8E" w14:textId="277B78D9" w:rsidR="00A77743" w:rsidRDefault="00A77743" w:rsidP="00A93039">
      <w:pPr>
        <w:spacing w:before="180" w:after="180"/>
      </w:pPr>
    </w:p>
    <w:p w14:paraId="46D7E3A4" w14:textId="6344D701" w:rsidR="00A77743" w:rsidRDefault="00A77743" w:rsidP="00A93039">
      <w:pPr>
        <w:spacing w:before="180" w:after="180"/>
      </w:pPr>
    </w:p>
    <w:p w14:paraId="62F925B1" w14:textId="0B27D976" w:rsidR="00A77743" w:rsidRDefault="00A77743" w:rsidP="00A93039">
      <w:pPr>
        <w:spacing w:before="180" w:after="180"/>
      </w:pPr>
    </w:p>
    <w:p w14:paraId="12CE3566" w14:textId="0BE34002" w:rsidR="00A77743" w:rsidRDefault="00A77743" w:rsidP="00A93039">
      <w:pPr>
        <w:spacing w:before="180" w:after="180"/>
      </w:pPr>
    </w:p>
    <w:p w14:paraId="281B37D0" w14:textId="3738EB0C" w:rsidR="00A77743" w:rsidRDefault="00A77743" w:rsidP="00A93039">
      <w:pPr>
        <w:spacing w:before="180" w:after="180"/>
      </w:pPr>
    </w:p>
    <w:p w14:paraId="1D9E05F3" w14:textId="525705E8" w:rsidR="00A77743" w:rsidRDefault="00A77743" w:rsidP="00A93039">
      <w:pPr>
        <w:spacing w:before="180" w:after="180"/>
      </w:pPr>
    </w:p>
    <w:p w14:paraId="6F8A6BD2" w14:textId="2C574FA0" w:rsidR="00A77743" w:rsidRDefault="00A77743" w:rsidP="00A93039">
      <w:pPr>
        <w:spacing w:before="180" w:after="180"/>
      </w:pPr>
    </w:p>
    <w:p w14:paraId="2C967C2D" w14:textId="24269607" w:rsidR="00A77743" w:rsidRDefault="00A77743" w:rsidP="00A93039">
      <w:pPr>
        <w:spacing w:before="180" w:after="180"/>
      </w:pPr>
    </w:p>
    <w:p w14:paraId="77564F8D" w14:textId="4536B93A" w:rsidR="00A77743" w:rsidRDefault="00A77743" w:rsidP="00A93039">
      <w:pPr>
        <w:spacing w:before="180" w:after="180"/>
      </w:pPr>
    </w:p>
    <w:p w14:paraId="5F6CBA37" w14:textId="6930A925" w:rsidR="00A77743" w:rsidRDefault="00A77743" w:rsidP="00A93039">
      <w:pPr>
        <w:spacing w:before="180" w:after="180"/>
      </w:pPr>
    </w:p>
    <w:p w14:paraId="0AD5D021" w14:textId="479E33BE" w:rsidR="00A77743" w:rsidRDefault="00A77743" w:rsidP="00A93039">
      <w:pPr>
        <w:spacing w:before="180" w:after="180"/>
      </w:pPr>
    </w:p>
    <w:p w14:paraId="1B33CAE1" w14:textId="2CFADED3" w:rsidR="00A77743" w:rsidRDefault="00A77743" w:rsidP="00A93039">
      <w:pPr>
        <w:spacing w:before="180" w:after="180"/>
      </w:pPr>
    </w:p>
    <w:p w14:paraId="2F430A43" w14:textId="39ED7C5D" w:rsidR="00A77743" w:rsidRDefault="00A77743" w:rsidP="00A93039">
      <w:pPr>
        <w:spacing w:before="180" w:after="180"/>
      </w:pPr>
    </w:p>
    <w:p w14:paraId="66C8D553" w14:textId="41ACAD50" w:rsidR="00A77743" w:rsidRDefault="00A77743" w:rsidP="00A93039">
      <w:pPr>
        <w:spacing w:before="180" w:after="180"/>
      </w:pPr>
    </w:p>
    <w:p w14:paraId="1881BFF0" w14:textId="44AD26EA" w:rsidR="00A77743" w:rsidRDefault="00A77743" w:rsidP="00A93039">
      <w:pPr>
        <w:spacing w:before="180" w:after="180"/>
      </w:pPr>
    </w:p>
    <w:p w14:paraId="41BAB8D9" w14:textId="33522E81" w:rsidR="00A77743" w:rsidRDefault="00A77743" w:rsidP="00A93039">
      <w:pPr>
        <w:spacing w:before="180" w:after="180"/>
      </w:pPr>
    </w:p>
    <w:p w14:paraId="72CEE440" w14:textId="06175FD8" w:rsidR="00A77743" w:rsidRDefault="00A77743" w:rsidP="00A93039">
      <w:pPr>
        <w:spacing w:before="180" w:after="180"/>
      </w:pPr>
    </w:p>
    <w:p w14:paraId="49C486DC" w14:textId="137671E7" w:rsidR="00A77743" w:rsidRDefault="00A77743" w:rsidP="00A93039">
      <w:pPr>
        <w:spacing w:before="180" w:after="180"/>
      </w:pPr>
    </w:p>
    <w:p w14:paraId="41FC6570" w14:textId="0ACC4E36" w:rsidR="00A77743" w:rsidRDefault="00A77743" w:rsidP="00A93039">
      <w:pPr>
        <w:spacing w:before="180" w:after="180"/>
      </w:pPr>
    </w:p>
    <w:p w14:paraId="5AE11CE5" w14:textId="77777777" w:rsidR="00A77743" w:rsidRDefault="00A77743" w:rsidP="00A93039">
      <w:pPr>
        <w:spacing w:before="180" w:after="180"/>
      </w:pPr>
    </w:p>
    <w:p w14:paraId="34D88DF1" w14:textId="07A41BC2" w:rsidR="00EF05CF" w:rsidRDefault="00EF05CF" w:rsidP="00A93039">
      <w:pPr>
        <w:spacing w:before="180" w:after="180"/>
        <w:rPr>
          <w:b/>
          <w:bCs/>
        </w:rPr>
      </w:pPr>
      <w:r w:rsidRPr="00EF05CF">
        <w:rPr>
          <w:b/>
          <w:bCs/>
        </w:rPr>
        <w:lastRenderedPageBreak/>
        <w:t xml:space="preserve">Question </w:t>
      </w:r>
      <w:r w:rsidR="001A357B">
        <w:rPr>
          <w:b/>
          <w:bCs/>
        </w:rPr>
        <w:t>1 (</w:t>
      </w:r>
      <w:commentRangeStart w:id="3"/>
      <w:r w:rsidR="001A357B">
        <w:rPr>
          <w:b/>
          <w:bCs/>
        </w:rPr>
        <w:t>b</w:t>
      </w:r>
      <w:commentRangeEnd w:id="3"/>
      <w:r w:rsidR="00B76F5D">
        <w:rPr>
          <w:rStyle w:val="CommentReference"/>
        </w:rPr>
        <w:commentReference w:id="3"/>
      </w:r>
      <w:r w:rsidR="001A357B">
        <w:rPr>
          <w:b/>
          <w:bCs/>
        </w:rPr>
        <w:t>)</w:t>
      </w:r>
    </w:p>
    <w:p w14:paraId="3DC9861E" w14:textId="25CA4070" w:rsidR="00647093" w:rsidRPr="00647093" w:rsidRDefault="00647093" w:rsidP="00A93039">
      <w:pPr>
        <w:spacing w:before="180" w:after="180"/>
      </w:pPr>
      <w:r>
        <w:t>Below is the python code for creating Chart 1 as above.</w:t>
      </w:r>
    </w:p>
    <w:p w14:paraId="18400836" w14:textId="77777777" w:rsidR="005020DC" w:rsidRPr="00E57C79" w:rsidRDefault="005020DC" w:rsidP="005020DC">
      <w:pPr>
        <w:spacing w:before="180" w:after="180"/>
        <w:rPr>
          <w:b/>
          <w:bCs/>
        </w:rPr>
      </w:pPr>
      <w:r w:rsidRPr="00E57C79">
        <w:rPr>
          <w:b/>
          <w:bCs/>
        </w:rPr>
        <w:t># CHART 1 , SCATTERPLOT</w:t>
      </w:r>
    </w:p>
    <w:p w14:paraId="6B87B377" w14:textId="77777777" w:rsidR="005020DC" w:rsidRDefault="005020DC" w:rsidP="005020DC">
      <w:pPr>
        <w:spacing w:before="180" w:after="180"/>
      </w:pPr>
      <w:r>
        <w:t># using pd as an alias for pandas library</w:t>
      </w:r>
    </w:p>
    <w:p w14:paraId="4FFCD0BE" w14:textId="77777777" w:rsidR="005020DC" w:rsidRDefault="005020DC" w:rsidP="005020DC">
      <w:pPr>
        <w:spacing w:before="180" w:after="180"/>
      </w:pPr>
      <w:r>
        <w:t>import pandas as pd</w:t>
      </w:r>
    </w:p>
    <w:p w14:paraId="30E0F43F" w14:textId="77777777" w:rsidR="005020DC" w:rsidRDefault="005020DC" w:rsidP="005020DC">
      <w:pPr>
        <w:spacing w:before="180" w:after="180"/>
      </w:pPr>
      <w:r>
        <w:t># using plt as an alias for matplotlib.pyplot</w:t>
      </w:r>
    </w:p>
    <w:p w14:paraId="4196CC07" w14:textId="5D20C776" w:rsidR="005020DC" w:rsidRDefault="005020DC" w:rsidP="005020DC">
      <w:pPr>
        <w:spacing w:before="180" w:after="180"/>
      </w:pPr>
      <w:r>
        <w:t>import matplotlib.pyplot as plt</w:t>
      </w:r>
    </w:p>
    <w:p w14:paraId="511E00F5" w14:textId="77777777" w:rsidR="005020DC" w:rsidRDefault="005020DC" w:rsidP="005020DC">
      <w:pPr>
        <w:spacing w:before="180" w:after="180"/>
      </w:pPr>
      <w:r>
        <w:t># read and show head of the dataset</w:t>
      </w:r>
    </w:p>
    <w:p w14:paraId="07179DBC" w14:textId="77777777" w:rsidR="005020DC" w:rsidRDefault="005020DC" w:rsidP="005020DC">
      <w:pPr>
        <w:spacing w:before="180" w:after="180"/>
      </w:pPr>
      <w:r>
        <w:t>df = pd.read_csv("TMA_data.csv")</w:t>
      </w:r>
    </w:p>
    <w:p w14:paraId="1D26F588" w14:textId="66F005E6" w:rsidR="00D52D2C" w:rsidRDefault="005020DC" w:rsidP="00A93039">
      <w:pPr>
        <w:spacing w:before="180" w:after="180"/>
      </w:pPr>
      <w:r>
        <w:t>df.head()</w:t>
      </w:r>
    </w:p>
    <w:p w14:paraId="211F3607" w14:textId="77777777" w:rsidR="00951852" w:rsidRDefault="00951852" w:rsidP="00A93039">
      <w:pPr>
        <w:spacing w:before="180" w:after="180"/>
      </w:pPr>
    </w:p>
    <w:p w14:paraId="1EBE2C0B" w14:textId="77777777" w:rsidR="0090723E" w:rsidRDefault="0090723E" w:rsidP="0090723E">
      <w:pPr>
        <w:spacing w:before="180" w:after="180"/>
      </w:pPr>
      <w:r>
        <w:t># counts of Absence frequency</w:t>
      </w:r>
    </w:p>
    <w:p w14:paraId="6E43B588" w14:textId="79D6062B" w:rsidR="0090723E" w:rsidRDefault="0090723E" w:rsidP="0090723E">
      <w:pPr>
        <w:spacing w:before="180" w:after="180"/>
      </w:pPr>
      <w:r>
        <w:t>value_counts = df['Absence'].value_counts()</w:t>
      </w:r>
    </w:p>
    <w:p w14:paraId="369818A5" w14:textId="77777777" w:rsidR="0090723E" w:rsidRDefault="0090723E" w:rsidP="0090723E">
      <w:pPr>
        <w:spacing w:before="180" w:after="180"/>
      </w:pPr>
      <w:r>
        <w:t># converting to df and assigning new names to the columns</w:t>
      </w:r>
    </w:p>
    <w:p w14:paraId="03F64916" w14:textId="77777777" w:rsidR="0090723E" w:rsidRDefault="0090723E" w:rsidP="0090723E">
      <w:pPr>
        <w:spacing w:before="180" w:after="180"/>
      </w:pPr>
      <w:r>
        <w:t>df_value_counts = pd.DataFrame(value_counts)</w:t>
      </w:r>
    </w:p>
    <w:p w14:paraId="1A5E8DFD" w14:textId="77777777" w:rsidR="0090723E" w:rsidRDefault="0090723E" w:rsidP="0090723E">
      <w:pPr>
        <w:spacing w:before="180" w:after="180"/>
      </w:pPr>
      <w:r>
        <w:t>df_value_counts = df_value_counts.reset_index()</w:t>
      </w:r>
    </w:p>
    <w:p w14:paraId="3879D0D8" w14:textId="77777777" w:rsidR="0090723E" w:rsidRDefault="0090723E" w:rsidP="0090723E">
      <w:pPr>
        <w:spacing w:before="180" w:after="180"/>
      </w:pPr>
      <w:r>
        <w:t>df_value_counts.columns = ['Number of Absence days in previous year', 'Absentees'] # change column names</w:t>
      </w:r>
    </w:p>
    <w:p w14:paraId="344DAF35" w14:textId="77777777" w:rsidR="0090723E" w:rsidRDefault="0090723E" w:rsidP="0090723E">
      <w:pPr>
        <w:spacing w:before="180" w:after="180"/>
      </w:pPr>
      <w:r>
        <w:t>df_value_counts</w:t>
      </w:r>
    </w:p>
    <w:p w14:paraId="03959488" w14:textId="45686C7B" w:rsidR="0090723E" w:rsidRDefault="0090723E" w:rsidP="0090723E">
      <w:pPr>
        <w:spacing w:before="180" w:after="180"/>
      </w:pPr>
      <w:r>
        <w:t>df1 = df_value_counts.sort_values(by=['Number of Absence days in previous year'], ascending=True)</w:t>
      </w:r>
    </w:p>
    <w:p w14:paraId="02BF7200" w14:textId="60406BE0" w:rsidR="00951852" w:rsidRDefault="0090723E" w:rsidP="0090723E">
      <w:pPr>
        <w:spacing w:before="180" w:after="180"/>
      </w:pPr>
      <w:r>
        <w:t>print(df1)</w:t>
      </w:r>
    </w:p>
    <w:p w14:paraId="5185D36F" w14:textId="77777777" w:rsidR="005D3246" w:rsidRDefault="005D3246" w:rsidP="0090723E">
      <w:pPr>
        <w:spacing w:before="180" w:after="180"/>
      </w:pPr>
    </w:p>
    <w:p w14:paraId="73661C1E" w14:textId="77777777" w:rsidR="0090723E" w:rsidRDefault="0090723E" w:rsidP="0090723E">
      <w:pPr>
        <w:spacing w:before="180" w:after="180"/>
      </w:pPr>
      <w:r>
        <w:t># plot scatterplot</w:t>
      </w:r>
    </w:p>
    <w:p w14:paraId="2F519A65" w14:textId="77777777" w:rsidR="0090723E" w:rsidRDefault="0090723E" w:rsidP="0090723E">
      <w:pPr>
        <w:spacing w:before="180" w:after="180"/>
      </w:pPr>
      <w:r>
        <w:t>df1.plot.scatter(x = 'Number of Absence days in previous year', y = 'Absentees', )</w:t>
      </w:r>
    </w:p>
    <w:p w14:paraId="689CD2F4" w14:textId="77777777" w:rsidR="0090723E" w:rsidRDefault="0090723E" w:rsidP="0090723E">
      <w:pPr>
        <w:spacing w:before="180" w:after="180"/>
      </w:pPr>
      <w:r>
        <w:t>plt.grid()</w:t>
      </w:r>
    </w:p>
    <w:p w14:paraId="6355D8AB" w14:textId="39117EC0" w:rsidR="0090723E" w:rsidRDefault="0090723E" w:rsidP="0090723E">
      <w:pPr>
        <w:spacing w:before="180" w:after="180"/>
      </w:pPr>
      <w:r>
        <w:t>plt.xlim(0 , 25)</w:t>
      </w:r>
    </w:p>
    <w:p w14:paraId="6F3857E0" w14:textId="36701984" w:rsidR="0090723E" w:rsidRDefault="0090723E" w:rsidP="0090723E">
      <w:pPr>
        <w:spacing w:before="180" w:after="180"/>
      </w:pPr>
      <w:r>
        <w:t>plt.ylim(0 , 25)</w:t>
      </w:r>
    </w:p>
    <w:p w14:paraId="64CF3E3F" w14:textId="09A6AACB" w:rsidR="00EC08DE" w:rsidRDefault="00EC08DE" w:rsidP="00E57C79">
      <w:pPr>
        <w:spacing w:line="360" w:lineRule="auto"/>
        <w:rPr>
          <w:b/>
          <w:bCs/>
        </w:rPr>
      </w:pPr>
    </w:p>
    <w:p w14:paraId="59F2ED82" w14:textId="578E842B" w:rsidR="00B510E3" w:rsidRDefault="00B510E3" w:rsidP="00E57C79">
      <w:pPr>
        <w:spacing w:line="360" w:lineRule="auto"/>
        <w:rPr>
          <w:b/>
          <w:bCs/>
        </w:rPr>
      </w:pPr>
    </w:p>
    <w:p w14:paraId="11714DB3" w14:textId="42BE8AF8" w:rsidR="00B510E3" w:rsidRDefault="00B510E3" w:rsidP="00E57C79">
      <w:pPr>
        <w:spacing w:line="360" w:lineRule="auto"/>
        <w:rPr>
          <w:b/>
          <w:bCs/>
        </w:rPr>
      </w:pPr>
    </w:p>
    <w:p w14:paraId="22E615C0" w14:textId="6FDD2F6E" w:rsidR="00B510E3" w:rsidRDefault="00B510E3" w:rsidP="00E57C79">
      <w:pPr>
        <w:spacing w:line="360" w:lineRule="auto"/>
        <w:rPr>
          <w:b/>
          <w:bCs/>
        </w:rPr>
      </w:pPr>
    </w:p>
    <w:p w14:paraId="47C5E0D1" w14:textId="0C99E2F4" w:rsidR="00E57C79" w:rsidRPr="000A40AD" w:rsidRDefault="00E57C79" w:rsidP="00E57C79">
      <w:pPr>
        <w:spacing w:line="360" w:lineRule="auto"/>
        <w:rPr>
          <w:b/>
          <w:bCs/>
        </w:rPr>
      </w:pPr>
      <w:r w:rsidRPr="000A40AD">
        <w:rPr>
          <w:b/>
          <w:bCs/>
        </w:rPr>
        <w:lastRenderedPageBreak/>
        <w:t>Image</w:t>
      </w:r>
      <w:r w:rsidR="00B62996">
        <w:rPr>
          <w:b/>
          <w:bCs/>
        </w:rPr>
        <w:t>s</w:t>
      </w:r>
      <w:r w:rsidRPr="000A40AD">
        <w:rPr>
          <w:b/>
          <w:bCs/>
        </w:rPr>
        <w:t xml:space="preserve"> </w:t>
      </w:r>
      <w:r>
        <w:rPr>
          <w:b/>
          <w:bCs/>
        </w:rPr>
        <w:t>4 to 6</w:t>
      </w:r>
    </w:p>
    <w:p w14:paraId="0C3F4C7D" w14:textId="66716880" w:rsidR="0090723E" w:rsidRPr="00E57C79" w:rsidRDefault="00E57C79" w:rsidP="00E57C79">
      <w:pPr>
        <w:spacing w:line="360" w:lineRule="auto"/>
        <w:rPr>
          <w:i/>
          <w:iCs/>
        </w:rPr>
      </w:pPr>
      <w:r>
        <w:rPr>
          <w:i/>
          <w:iCs/>
        </w:rPr>
        <w:t>Python code for Chart 1, Scatterplo</w:t>
      </w:r>
      <w:r w:rsidR="00A14984">
        <w:rPr>
          <w:i/>
          <w:iCs/>
        </w:rPr>
        <w:t>t</w:t>
      </w:r>
    </w:p>
    <w:p w14:paraId="6FBD6975" w14:textId="2284FC7D" w:rsidR="0090723E" w:rsidRDefault="0090723E" w:rsidP="0090723E">
      <w:pPr>
        <w:spacing w:before="180" w:after="180"/>
      </w:pPr>
      <w:r>
        <w:rPr>
          <w:noProof/>
        </w:rPr>
        <w:drawing>
          <wp:inline distT="0" distB="0" distL="0" distR="0" wp14:anchorId="62D6FA23" wp14:editId="6C6DF886">
            <wp:extent cx="2712751" cy="2108948"/>
            <wp:effectExtent l="63500" t="63500" r="132080" b="126365"/>
            <wp:docPr id="10" name="Picture 10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200" cy="2150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A908FB" w14:textId="3A1EB3A6" w:rsidR="00D52D2C" w:rsidRDefault="0090723E" w:rsidP="00A93039">
      <w:pPr>
        <w:spacing w:before="180" w:after="180"/>
      </w:pPr>
      <w:r>
        <w:rPr>
          <w:noProof/>
        </w:rPr>
        <w:drawing>
          <wp:inline distT="0" distB="0" distL="0" distR="0" wp14:anchorId="46DEAFE9" wp14:editId="2141AF1D">
            <wp:extent cx="2753536" cy="2878004"/>
            <wp:effectExtent l="63500" t="63500" r="129540" b="132080"/>
            <wp:docPr id="11" name="Picture 1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ab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869" cy="29504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AB4E7A" w14:textId="0E7852E9" w:rsidR="004413BC" w:rsidRDefault="0090723E" w:rsidP="0090723E">
      <w:pPr>
        <w:spacing w:before="180" w:after="180"/>
      </w:pPr>
      <w:r>
        <w:rPr>
          <w:noProof/>
        </w:rPr>
        <w:drawing>
          <wp:inline distT="0" distB="0" distL="0" distR="0" wp14:anchorId="1DDD9491" wp14:editId="6B2BB756">
            <wp:extent cx="3009922" cy="2379659"/>
            <wp:effectExtent l="63500" t="63500" r="127000" b="122555"/>
            <wp:docPr id="12" name="Picture 1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scatter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355" cy="24013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E989CB" w14:textId="5EBF85F6" w:rsidR="00E400A2" w:rsidRDefault="00647093" w:rsidP="0043117A">
      <w:pPr>
        <w:spacing w:before="180" w:after="180"/>
      </w:pPr>
      <w:r>
        <w:lastRenderedPageBreak/>
        <w:t>Below is the python code for creating Chart 2 as above.</w:t>
      </w:r>
    </w:p>
    <w:p w14:paraId="7036E989" w14:textId="00026E50" w:rsidR="0043117A" w:rsidRPr="00EC08DE" w:rsidRDefault="0043117A" w:rsidP="0043117A">
      <w:pPr>
        <w:spacing w:before="180" w:after="180"/>
        <w:rPr>
          <w:b/>
          <w:bCs/>
        </w:rPr>
      </w:pPr>
      <w:r w:rsidRPr="00EC08DE">
        <w:rPr>
          <w:b/>
          <w:bCs/>
        </w:rPr>
        <w:t># CHART 2 , GROUP BAR CHART PLOT</w:t>
      </w:r>
    </w:p>
    <w:p w14:paraId="05AA2F73" w14:textId="77777777" w:rsidR="0043117A" w:rsidRDefault="0043117A" w:rsidP="0043117A">
      <w:pPr>
        <w:spacing w:before="180" w:after="180"/>
      </w:pPr>
      <w:r>
        <w:t>dfgbc = pd.read_csv("TMA_data.csv")</w:t>
      </w:r>
    </w:p>
    <w:p w14:paraId="11F20EA5" w14:textId="1A9EAED6" w:rsidR="0043117A" w:rsidRDefault="0043117A" w:rsidP="0043117A">
      <w:pPr>
        <w:spacing w:before="180" w:after="180"/>
      </w:pPr>
      <w:r>
        <w:t>dfgbc.head()</w:t>
      </w:r>
    </w:p>
    <w:p w14:paraId="49F21B4E" w14:textId="085AB237" w:rsidR="002D4DA8" w:rsidRDefault="002D4DA8" w:rsidP="00EC08DE">
      <w:pPr>
        <w:spacing w:before="180" w:after="180"/>
      </w:pPr>
      <w:r>
        <w:t># bin the Absence group</w:t>
      </w:r>
    </w:p>
    <w:p w14:paraId="035AAEB4" w14:textId="5FA7F86B" w:rsidR="00EC08DE" w:rsidRDefault="00EC08DE" w:rsidP="00EC08DE">
      <w:pPr>
        <w:spacing w:before="180" w:after="180"/>
      </w:pPr>
      <w:r>
        <w:t>dfgbc['Absence group'] = pd.cut(x=dfgbc['Absence'], bins=[0,5,10,15,20], labels=['1-5','6-10','11-15','16-20'])</w:t>
      </w:r>
    </w:p>
    <w:p w14:paraId="48ECDDEC" w14:textId="77777777" w:rsidR="00EC08DE" w:rsidRDefault="00EC08DE" w:rsidP="00EC08DE">
      <w:pPr>
        <w:spacing w:before="180" w:after="180"/>
      </w:pPr>
      <w:r>
        <w:t># tabulation of Absence and PerformanceScore columns</w:t>
      </w:r>
    </w:p>
    <w:p w14:paraId="420A78DB" w14:textId="77777777" w:rsidR="00EC08DE" w:rsidRDefault="00EC08DE" w:rsidP="00EC08DE">
      <w:pPr>
        <w:spacing w:before="180" w:after="180"/>
      </w:pPr>
      <w:r>
        <w:t>dfgbc2 = pd.crosstab(dfgbc['Absence group'], dfgbc['PerformanceScore'])</w:t>
      </w:r>
    </w:p>
    <w:p w14:paraId="26CB4666" w14:textId="77777777" w:rsidR="00EC08DE" w:rsidRDefault="00EC08DE" w:rsidP="00EC08DE">
      <w:pPr>
        <w:spacing w:before="180" w:after="180"/>
      </w:pPr>
      <w:r>
        <w:t># display(dfgbc2)</w:t>
      </w:r>
    </w:p>
    <w:p w14:paraId="5F586C8D" w14:textId="77777777" w:rsidR="00EC08DE" w:rsidRDefault="00EC08DE" w:rsidP="00EC08DE">
      <w:pPr>
        <w:spacing w:before="180" w:after="180"/>
      </w:pPr>
      <w:r>
        <w:t>print(dfgbc2)</w:t>
      </w:r>
    </w:p>
    <w:p w14:paraId="15D08B63" w14:textId="77777777" w:rsidR="00EC08DE" w:rsidRDefault="00EC08DE" w:rsidP="00EC08DE">
      <w:pPr>
        <w:spacing w:before="180" w:after="180"/>
      </w:pPr>
      <w:r>
        <w:t># plot bar chart</w:t>
      </w:r>
    </w:p>
    <w:p w14:paraId="7C800C09" w14:textId="77777777" w:rsidR="00EC08DE" w:rsidRDefault="00EC08DE" w:rsidP="00EC08DE">
      <w:pPr>
        <w:spacing w:before="180" w:after="180"/>
      </w:pPr>
      <w:r>
        <w:t>colors = ['royalblue','darkorange','grey','gold']</w:t>
      </w:r>
    </w:p>
    <w:p w14:paraId="575AA284" w14:textId="77777777" w:rsidR="00EC08DE" w:rsidRDefault="00EC08DE" w:rsidP="00EC08DE">
      <w:pPr>
        <w:spacing w:before="180" w:after="180"/>
      </w:pPr>
      <w:r>
        <w:t>dfgbc2.plot(kind='bar',</w:t>
      </w:r>
    </w:p>
    <w:p w14:paraId="4B19757F" w14:textId="77777777" w:rsidR="00EC08DE" w:rsidRDefault="00EC08DE" w:rsidP="00EC08DE">
      <w:pPr>
        <w:spacing w:before="180" w:after="180"/>
      </w:pPr>
      <w:r>
        <w:t xml:space="preserve">        rot=0,</w:t>
      </w:r>
    </w:p>
    <w:p w14:paraId="2ABD7748" w14:textId="77777777" w:rsidR="00EC08DE" w:rsidRDefault="00EC08DE" w:rsidP="00EC08DE">
      <w:pPr>
        <w:spacing w:before="180" w:after="180"/>
      </w:pPr>
      <w:r>
        <w:t xml:space="preserve">        stacked=False,</w:t>
      </w:r>
    </w:p>
    <w:p w14:paraId="4195DF72" w14:textId="77777777" w:rsidR="00EC08DE" w:rsidRDefault="00EC08DE" w:rsidP="00EC08DE">
      <w:pPr>
        <w:spacing w:before="180" w:after="180"/>
      </w:pPr>
      <w:r>
        <w:t xml:space="preserve">        xlabel='Absence days in previous year',</w:t>
      </w:r>
    </w:p>
    <w:p w14:paraId="2DA9ED89" w14:textId="77777777" w:rsidR="00EC08DE" w:rsidRDefault="00EC08DE" w:rsidP="00EC08DE">
      <w:pPr>
        <w:spacing w:before="180" w:after="180"/>
      </w:pPr>
      <w:r>
        <w:t xml:space="preserve">        ylabel='Performance',</w:t>
      </w:r>
    </w:p>
    <w:p w14:paraId="6B0A616E" w14:textId="77777777" w:rsidR="00EC08DE" w:rsidRDefault="00EC08DE" w:rsidP="00EC08DE">
      <w:pPr>
        <w:spacing w:before="180" w:after="180"/>
      </w:pPr>
      <w:r>
        <w:t xml:space="preserve">        fontsize=12,</w:t>
      </w:r>
    </w:p>
    <w:p w14:paraId="0848AFCD" w14:textId="77777777" w:rsidR="00EC08DE" w:rsidRDefault="00EC08DE" w:rsidP="00EC08DE">
      <w:pPr>
        <w:spacing w:before="180" w:after="180"/>
      </w:pPr>
      <w:r>
        <w:t xml:space="preserve">        width=1,</w:t>
      </w:r>
    </w:p>
    <w:p w14:paraId="678D023E" w14:textId="77777777" w:rsidR="00EC08DE" w:rsidRDefault="00EC08DE" w:rsidP="00EC08DE">
      <w:pPr>
        <w:spacing w:before="180" w:after="180"/>
      </w:pPr>
      <w:r>
        <w:t xml:space="preserve">        color = colors,</w:t>
      </w:r>
    </w:p>
    <w:p w14:paraId="54A61AB0" w14:textId="2CA56D34" w:rsidR="00EC08DE" w:rsidRDefault="00EC08DE" w:rsidP="0043117A">
      <w:pPr>
        <w:spacing w:before="180" w:after="180"/>
      </w:pPr>
      <w:r>
        <w:t xml:space="preserve">        title='Performance vs Absence days in previous year')</w:t>
      </w:r>
    </w:p>
    <w:p w14:paraId="615B393B" w14:textId="03AF885E" w:rsidR="00633900" w:rsidRDefault="00633900" w:rsidP="0043117A">
      <w:pPr>
        <w:spacing w:before="180" w:after="180"/>
      </w:pPr>
    </w:p>
    <w:p w14:paraId="000F4243" w14:textId="646DBC16" w:rsidR="00633900" w:rsidRDefault="00633900" w:rsidP="0043117A">
      <w:pPr>
        <w:spacing w:before="180" w:after="180"/>
      </w:pPr>
    </w:p>
    <w:p w14:paraId="60D5773A" w14:textId="784BCE60" w:rsidR="00633900" w:rsidRDefault="00633900" w:rsidP="0043117A">
      <w:pPr>
        <w:spacing w:before="180" w:after="180"/>
      </w:pPr>
    </w:p>
    <w:p w14:paraId="0F391EB5" w14:textId="1D5BB38A" w:rsidR="00633900" w:rsidRDefault="00633900" w:rsidP="0043117A">
      <w:pPr>
        <w:spacing w:before="180" w:after="180"/>
      </w:pPr>
    </w:p>
    <w:p w14:paraId="620367EF" w14:textId="37B71B82" w:rsidR="00633900" w:rsidRDefault="00633900" w:rsidP="0043117A">
      <w:pPr>
        <w:spacing w:before="180" w:after="180"/>
      </w:pPr>
    </w:p>
    <w:p w14:paraId="06A72259" w14:textId="54DD54D2" w:rsidR="00633900" w:rsidRDefault="00633900" w:rsidP="0043117A">
      <w:pPr>
        <w:spacing w:before="180" w:after="180"/>
      </w:pPr>
    </w:p>
    <w:p w14:paraId="4A0BE7BC" w14:textId="45C60345" w:rsidR="00633900" w:rsidRDefault="00633900" w:rsidP="0043117A">
      <w:pPr>
        <w:spacing w:before="180" w:after="180"/>
      </w:pPr>
    </w:p>
    <w:p w14:paraId="58783E17" w14:textId="17F2D1E6" w:rsidR="00633900" w:rsidRDefault="00633900" w:rsidP="0043117A">
      <w:pPr>
        <w:spacing w:before="180" w:after="180"/>
      </w:pPr>
    </w:p>
    <w:p w14:paraId="596B1A5A" w14:textId="7CDED891" w:rsidR="00633900" w:rsidRDefault="00633900" w:rsidP="0043117A">
      <w:pPr>
        <w:spacing w:before="180" w:after="180"/>
      </w:pPr>
    </w:p>
    <w:p w14:paraId="749C8B61" w14:textId="5A81BFCD" w:rsidR="00EC08DE" w:rsidRPr="000A40AD" w:rsidRDefault="00EC08DE" w:rsidP="00EC08DE">
      <w:pPr>
        <w:spacing w:line="360" w:lineRule="auto"/>
        <w:rPr>
          <w:b/>
          <w:bCs/>
        </w:rPr>
      </w:pPr>
      <w:r w:rsidRPr="000A40AD">
        <w:rPr>
          <w:b/>
          <w:bCs/>
        </w:rPr>
        <w:lastRenderedPageBreak/>
        <w:t>Image</w:t>
      </w:r>
      <w:r w:rsidR="001D51BE">
        <w:rPr>
          <w:b/>
          <w:bCs/>
        </w:rPr>
        <w:t>s</w:t>
      </w:r>
      <w:r w:rsidRPr="000A40AD">
        <w:rPr>
          <w:b/>
          <w:bCs/>
        </w:rPr>
        <w:t xml:space="preserve"> </w:t>
      </w:r>
      <w:r w:rsidR="001D51BE">
        <w:rPr>
          <w:b/>
          <w:bCs/>
        </w:rPr>
        <w:t>7</w:t>
      </w:r>
      <w:r>
        <w:rPr>
          <w:b/>
          <w:bCs/>
        </w:rPr>
        <w:t xml:space="preserve"> to </w:t>
      </w:r>
      <w:r w:rsidR="001D51BE">
        <w:rPr>
          <w:b/>
          <w:bCs/>
        </w:rPr>
        <w:t>9</w:t>
      </w:r>
    </w:p>
    <w:p w14:paraId="2AE37F6F" w14:textId="3F5C7F05" w:rsidR="00EC08DE" w:rsidRPr="001D51BE" w:rsidRDefault="00EC08DE" w:rsidP="001D51BE">
      <w:pPr>
        <w:spacing w:line="360" w:lineRule="auto"/>
        <w:rPr>
          <w:i/>
          <w:iCs/>
        </w:rPr>
      </w:pPr>
      <w:r>
        <w:rPr>
          <w:i/>
          <w:iCs/>
        </w:rPr>
        <w:t>Python code for Chart 2, Grouped Bar Chart</w:t>
      </w:r>
    </w:p>
    <w:p w14:paraId="6CEAF9DC" w14:textId="547E7241" w:rsidR="0043117A" w:rsidRDefault="0043117A" w:rsidP="0043117A">
      <w:pPr>
        <w:spacing w:before="180" w:after="180"/>
      </w:pPr>
      <w:r>
        <w:rPr>
          <w:noProof/>
        </w:rPr>
        <w:drawing>
          <wp:inline distT="0" distB="0" distL="0" distR="0" wp14:anchorId="4B3192ED" wp14:editId="40457A9D">
            <wp:extent cx="3374266" cy="2161908"/>
            <wp:effectExtent l="63500" t="63500" r="131445" b="12446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305" cy="22080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17F19A" w14:textId="7DBD1738" w:rsidR="0043117A" w:rsidRDefault="0043117A" w:rsidP="0043117A">
      <w:pPr>
        <w:spacing w:before="180" w:after="180"/>
      </w:pPr>
      <w:r>
        <w:rPr>
          <w:noProof/>
        </w:rPr>
        <w:drawing>
          <wp:inline distT="0" distB="0" distL="0" distR="0" wp14:anchorId="5D80C336" wp14:editId="47CA7CB9">
            <wp:extent cx="3430893" cy="1864452"/>
            <wp:effectExtent l="63500" t="63500" r="125730" b="129540"/>
            <wp:docPr id="8" name="Picture 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abl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197" cy="19037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0C323E" w14:textId="07E30296" w:rsidR="004413BC" w:rsidRDefault="0043117A" w:rsidP="00A93039">
      <w:pPr>
        <w:spacing w:before="180" w:after="180"/>
      </w:pPr>
      <w:r>
        <w:rPr>
          <w:noProof/>
        </w:rPr>
        <w:drawing>
          <wp:inline distT="0" distB="0" distL="0" distR="0" wp14:anchorId="2AE6F65B" wp14:editId="2B13905D">
            <wp:extent cx="2962771" cy="3252608"/>
            <wp:effectExtent l="63500" t="63500" r="123825" b="12573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240" cy="3302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B59808" w14:textId="4577AA4A" w:rsidR="004413BC" w:rsidRPr="00154645" w:rsidRDefault="00154645" w:rsidP="00A93039">
      <w:pPr>
        <w:spacing w:before="180" w:after="180"/>
        <w:rPr>
          <w:b/>
          <w:bCs/>
        </w:rPr>
      </w:pPr>
      <w:r w:rsidRPr="00154645">
        <w:rPr>
          <w:b/>
          <w:bCs/>
        </w:rPr>
        <w:lastRenderedPageBreak/>
        <w:t>Question 1(c)</w:t>
      </w:r>
    </w:p>
    <w:p w14:paraId="08E8E590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  <w:r w:rsidRPr="00C374F8">
        <w:rPr>
          <w:rFonts w:ascii="Lato" w:hAnsi="Lato"/>
          <w:color w:val="2D3B45"/>
        </w:rPr>
        <w:t>import datetime</w:t>
      </w:r>
    </w:p>
    <w:p w14:paraId="69BB8107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  <w:r w:rsidRPr="00C374F8">
        <w:rPr>
          <w:rFonts w:ascii="Lato" w:hAnsi="Lato"/>
          <w:color w:val="2D3B45"/>
        </w:rPr>
        <w:t>import numpy as np</w:t>
      </w:r>
    </w:p>
    <w:p w14:paraId="5951E0D4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  <w:r w:rsidRPr="00C374F8">
        <w:rPr>
          <w:rFonts w:ascii="Lato" w:hAnsi="Lato"/>
          <w:color w:val="2D3B45"/>
        </w:rPr>
        <w:t>import pandas as pd</w:t>
      </w:r>
    </w:p>
    <w:p w14:paraId="352B0573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</w:p>
    <w:p w14:paraId="2757BC34" w14:textId="3964FC24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  <w:r w:rsidRPr="00C374F8">
        <w:rPr>
          <w:rFonts w:ascii="Lato" w:hAnsi="Lato"/>
          <w:color w:val="2D3B45"/>
        </w:rPr>
        <w:t># import csv file and see data type</w:t>
      </w:r>
    </w:p>
    <w:p w14:paraId="6BDBDFB8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  <w:r w:rsidRPr="00C374F8">
        <w:rPr>
          <w:rFonts w:ascii="Lato" w:hAnsi="Lato"/>
          <w:color w:val="2D3B45"/>
        </w:rPr>
        <w:t>dfdate = pd.read_csv("TMA_data.csv")</w:t>
      </w:r>
    </w:p>
    <w:p w14:paraId="5904844E" w14:textId="6D2284F6" w:rsidR="00636290" w:rsidRDefault="00C374F8" w:rsidP="00C374F8">
      <w:pPr>
        <w:spacing w:before="180" w:after="180"/>
        <w:rPr>
          <w:rFonts w:ascii="Lato" w:hAnsi="Lato"/>
          <w:color w:val="2D3B45"/>
        </w:rPr>
      </w:pPr>
      <w:r w:rsidRPr="00C374F8">
        <w:rPr>
          <w:rFonts w:ascii="Lato" w:hAnsi="Lato"/>
          <w:color w:val="2D3B45"/>
        </w:rPr>
        <w:t>dfdate.info() # Row 7 and 8 are not in date format</w:t>
      </w:r>
    </w:p>
    <w:p w14:paraId="2774B12D" w14:textId="15C28C76" w:rsidR="00636290" w:rsidRDefault="00636290" w:rsidP="00636290">
      <w:pPr>
        <w:spacing w:before="180" w:after="180"/>
        <w:rPr>
          <w:rFonts w:ascii="Lato" w:hAnsi="Lato"/>
          <w:color w:val="2D3B45"/>
        </w:rPr>
      </w:pPr>
    </w:p>
    <w:p w14:paraId="76CEB96C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  <w:r w:rsidRPr="00C374F8">
        <w:rPr>
          <w:rFonts w:ascii="Lato" w:hAnsi="Lato"/>
          <w:color w:val="2D3B45"/>
        </w:rPr>
        <w:t># replace empty LeftDate with 1 May 2022</w:t>
      </w:r>
    </w:p>
    <w:p w14:paraId="73AC5346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  <w:r w:rsidRPr="00C374F8">
        <w:rPr>
          <w:rFonts w:ascii="Lato" w:hAnsi="Lato"/>
          <w:color w:val="2D3B45"/>
        </w:rPr>
        <w:t>defaultdate = pd.to_datetime('2022-5-1')</w:t>
      </w:r>
    </w:p>
    <w:p w14:paraId="3503AC20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  <w:r w:rsidRPr="00C374F8">
        <w:rPr>
          <w:rFonts w:ascii="Lato" w:hAnsi="Lato"/>
          <w:color w:val="2D3B45"/>
        </w:rPr>
        <w:t>dfdate['LeftDate'] = dfdate['LeftDate'].fillna(defaultdate)</w:t>
      </w:r>
    </w:p>
    <w:p w14:paraId="68EF1FAA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</w:p>
    <w:p w14:paraId="389EA702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  <w:r w:rsidRPr="00C374F8">
        <w:rPr>
          <w:rFonts w:ascii="Lato" w:hAnsi="Lato"/>
          <w:color w:val="2D3B45"/>
        </w:rPr>
        <w:t># convert JoinDate and LeftDate column to datetime pandas</w:t>
      </w:r>
    </w:p>
    <w:p w14:paraId="3979C0EF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  <w:r w:rsidRPr="00C374F8">
        <w:rPr>
          <w:rFonts w:ascii="Lato" w:hAnsi="Lato"/>
          <w:color w:val="2D3B45"/>
        </w:rPr>
        <w:t>dfdate['JoinDate'] = pd.to_datetime(dfdate['JoinDate'])</w:t>
      </w:r>
    </w:p>
    <w:p w14:paraId="0EEB5610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  <w:r w:rsidRPr="00C374F8">
        <w:rPr>
          <w:rFonts w:ascii="Lato" w:hAnsi="Lato"/>
          <w:color w:val="2D3B45"/>
        </w:rPr>
        <w:t>dfdate['LeftDate'] = pd.to_datetime(dfdate['LeftDate'])</w:t>
      </w:r>
    </w:p>
    <w:p w14:paraId="755150FE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</w:p>
    <w:p w14:paraId="4B9D0E6B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  <w:r w:rsidRPr="00C374F8">
        <w:rPr>
          <w:rFonts w:ascii="Lato" w:hAnsi="Lato"/>
          <w:color w:val="2D3B45"/>
        </w:rPr>
        <w:t># to check row 7 and 8 successful conversion to datetime</w:t>
      </w:r>
    </w:p>
    <w:p w14:paraId="5481C7D9" w14:textId="7229CE83" w:rsidR="004413BC" w:rsidRDefault="00C374F8" w:rsidP="00636290">
      <w:pPr>
        <w:spacing w:before="180" w:after="180"/>
        <w:rPr>
          <w:rFonts w:ascii="Lato" w:hAnsi="Lato"/>
          <w:color w:val="2D3B45"/>
        </w:rPr>
      </w:pPr>
      <w:r w:rsidRPr="00C374F8">
        <w:rPr>
          <w:rFonts w:ascii="Lato" w:hAnsi="Lato"/>
          <w:color w:val="2D3B45"/>
        </w:rPr>
        <w:t>dfdate.info()</w:t>
      </w:r>
    </w:p>
    <w:p w14:paraId="71C3D195" w14:textId="48E464D6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  <w:r w:rsidRPr="00C374F8">
        <w:rPr>
          <w:rFonts w:ascii="Lato" w:hAnsi="Lato"/>
          <w:color w:val="2D3B45"/>
        </w:rPr>
        <w:t># Calculates the difference between two dates</w:t>
      </w:r>
    </w:p>
    <w:p w14:paraId="004C4455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  <w:r w:rsidRPr="00C374F8">
        <w:rPr>
          <w:rFonts w:ascii="Lato" w:hAnsi="Lato"/>
          <w:color w:val="2D3B45"/>
        </w:rPr>
        <w:t>dfdate['diff'] = dfdate['LeftDate'] - dfdate['JoinDate']</w:t>
      </w:r>
    </w:p>
    <w:p w14:paraId="005E051D" w14:textId="198B93AB" w:rsidR="00C374F8" w:rsidRDefault="00C374F8" w:rsidP="00C374F8">
      <w:pPr>
        <w:spacing w:before="180" w:after="180"/>
        <w:rPr>
          <w:rFonts w:ascii="Lato" w:hAnsi="Lato"/>
          <w:color w:val="2D3B45"/>
        </w:rPr>
      </w:pPr>
      <w:r w:rsidRPr="00C374F8">
        <w:rPr>
          <w:rFonts w:ascii="Lato" w:hAnsi="Lato"/>
          <w:color w:val="2D3B45"/>
        </w:rPr>
        <w:t>dfdate['ServiceLength'] = dfdate['diff'] / np.timedelta64(1, 'D')</w:t>
      </w:r>
    </w:p>
    <w:p w14:paraId="1AACBB33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</w:p>
    <w:p w14:paraId="4FE180E6" w14:textId="68945A3D" w:rsidR="00C374F8" w:rsidRDefault="00C374F8" w:rsidP="00C374F8">
      <w:pPr>
        <w:spacing w:before="180" w:after="180"/>
        <w:rPr>
          <w:rFonts w:ascii="Lato" w:hAnsi="Lato"/>
          <w:color w:val="2D3B45"/>
        </w:rPr>
      </w:pPr>
      <w:r w:rsidRPr="00C374F8">
        <w:rPr>
          <w:rFonts w:ascii="Lato" w:hAnsi="Lato"/>
          <w:color w:val="2D3B45"/>
        </w:rPr>
        <w:t>dfdate.head()</w:t>
      </w:r>
    </w:p>
    <w:p w14:paraId="1E56D474" w14:textId="042132B9" w:rsidR="00C374F8" w:rsidRDefault="00C374F8" w:rsidP="00C374F8">
      <w:pPr>
        <w:spacing w:before="180" w:after="180"/>
        <w:rPr>
          <w:rFonts w:ascii="Lato" w:hAnsi="Lato"/>
          <w:color w:val="2D3B45"/>
        </w:rPr>
      </w:pPr>
    </w:p>
    <w:p w14:paraId="45AE9A4F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  <w:r w:rsidRPr="00C374F8">
        <w:rPr>
          <w:rFonts w:ascii="Lato" w:hAnsi="Lato"/>
          <w:color w:val="2D3B45"/>
        </w:rPr>
        <w:t>dfdate['ServiceLength']= dfdate['ServiceLength']/365</w:t>
      </w:r>
    </w:p>
    <w:p w14:paraId="56629A85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</w:p>
    <w:p w14:paraId="1FCEC7A5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  <w:r w:rsidRPr="00C374F8">
        <w:rPr>
          <w:rFonts w:ascii="Lato" w:hAnsi="Lato"/>
          <w:color w:val="2D3B45"/>
        </w:rPr>
        <w:t>minvalue = dfdate['ServiceLength'].min()</w:t>
      </w:r>
    </w:p>
    <w:p w14:paraId="5ACDCAEC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  <w:r w:rsidRPr="00C374F8">
        <w:rPr>
          <w:rFonts w:ascii="Lato" w:hAnsi="Lato"/>
          <w:color w:val="2D3B45"/>
        </w:rPr>
        <w:t>maxvalue = dfdate['ServiceLength'].max()</w:t>
      </w:r>
    </w:p>
    <w:p w14:paraId="23EEB29A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  <w:r w:rsidRPr="00C374F8">
        <w:rPr>
          <w:rFonts w:ascii="Lato" w:hAnsi="Lato"/>
          <w:color w:val="2D3B45"/>
        </w:rPr>
        <w:t>avgvalue = dfdate['ServiceLength'].mean()</w:t>
      </w:r>
    </w:p>
    <w:p w14:paraId="174682E2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</w:p>
    <w:p w14:paraId="0717CFC7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  <w:r w:rsidRPr="00C374F8">
        <w:rPr>
          <w:rFonts w:ascii="Lato" w:hAnsi="Lato"/>
          <w:color w:val="2D3B45"/>
        </w:rPr>
        <w:t>minvalue = round(minvalue,1)</w:t>
      </w:r>
    </w:p>
    <w:p w14:paraId="378AB732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  <w:r w:rsidRPr="00C374F8">
        <w:rPr>
          <w:rFonts w:ascii="Lato" w:hAnsi="Lato"/>
          <w:color w:val="2D3B45"/>
        </w:rPr>
        <w:t>maxvalue =round(maxvalue,1)</w:t>
      </w:r>
    </w:p>
    <w:p w14:paraId="5FA2D1F4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  <w:r w:rsidRPr="00C374F8">
        <w:rPr>
          <w:rFonts w:ascii="Lato" w:hAnsi="Lato"/>
          <w:color w:val="2D3B45"/>
        </w:rPr>
        <w:t>avgvalue = round(avgvalue,1)</w:t>
      </w:r>
    </w:p>
    <w:p w14:paraId="045D60DA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</w:p>
    <w:p w14:paraId="0D592B31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  <w:r w:rsidRPr="00C374F8">
        <w:rPr>
          <w:rFonts w:ascii="Lato" w:hAnsi="Lato"/>
          <w:color w:val="2D3B45"/>
        </w:rPr>
        <w:t>print(minvalue,maxvalue,avgvalue)</w:t>
      </w:r>
    </w:p>
    <w:p w14:paraId="30DABFC8" w14:textId="77777777" w:rsidR="00C374F8" w:rsidRPr="00C374F8" w:rsidRDefault="00C374F8" w:rsidP="00C374F8">
      <w:pPr>
        <w:spacing w:before="180" w:after="180"/>
        <w:rPr>
          <w:rFonts w:ascii="Lato" w:hAnsi="Lato"/>
          <w:color w:val="2D3B45"/>
        </w:rPr>
      </w:pPr>
    </w:p>
    <w:p w14:paraId="08A388C0" w14:textId="52FC3259" w:rsidR="00C374F8" w:rsidRDefault="00C374F8" w:rsidP="00C374F8">
      <w:pPr>
        <w:spacing w:before="180" w:after="180"/>
        <w:rPr>
          <w:rFonts w:ascii="Lato" w:hAnsi="Lato"/>
          <w:color w:val="2D3B45"/>
        </w:rPr>
      </w:pPr>
      <w:r w:rsidRPr="00C374F8">
        <w:rPr>
          <w:rFonts w:ascii="Lato" w:hAnsi="Lato"/>
          <w:color w:val="2D3B45"/>
        </w:rPr>
        <w:t>dfdate.head()</w:t>
      </w:r>
    </w:p>
    <w:p w14:paraId="1CED1F9E" w14:textId="3024603E" w:rsidR="00C374F8" w:rsidRDefault="00C374F8" w:rsidP="00C374F8">
      <w:pPr>
        <w:spacing w:before="180" w:after="180"/>
        <w:rPr>
          <w:rFonts w:ascii="Lato" w:hAnsi="Lato"/>
          <w:color w:val="2D3B45"/>
        </w:rPr>
      </w:pPr>
    </w:p>
    <w:p w14:paraId="54A7EA55" w14:textId="532F2A3E" w:rsidR="007E2F5C" w:rsidRDefault="00C374F8" w:rsidP="00C374F8">
      <w:pPr>
        <w:spacing w:before="180" w:after="18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 xml:space="preserve">The minimum, maximum and average is 0.1, 16.3 and 6.8 </w:t>
      </w:r>
      <w:commentRangeStart w:id="4"/>
      <w:r>
        <w:rPr>
          <w:rFonts w:ascii="Lato" w:hAnsi="Lato"/>
          <w:color w:val="2D3B45"/>
        </w:rPr>
        <w:t>respectively</w:t>
      </w:r>
      <w:commentRangeEnd w:id="4"/>
      <w:r w:rsidR="00B76F5D">
        <w:rPr>
          <w:rStyle w:val="CommentReference"/>
        </w:rPr>
        <w:commentReference w:id="4"/>
      </w:r>
      <w:r>
        <w:rPr>
          <w:rFonts w:ascii="Lato" w:hAnsi="Lato"/>
          <w:color w:val="2D3B45"/>
        </w:rPr>
        <w:t>.</w:t>
      </w:r>
    </w:p>
    <w:p w14:paraId="537480D0" w14:textId="77777777" w:rsidR="00051294" w:rsidRDefault="00051294" w:rsidP="00C374F8">
      <w:pPr>
        <w:spacing w:before="180" w:after="180"/>
        <w:rPr>
          <w:rFonts w:ascii="Lato" w:hAnsi="Lato"/>
          <w:color w:val="2D3B45"/>
        </w:rPr>
      </w:pPr>
    </w:p>
    <w:p w14:paraId="28493F4C" w14:textId="7B429497" w:rsidR="007E2F5C" w:rsidRPr="000A40AD" w:rsidRDefault="007E2F5C" w:rsidP="007E2F5C">
      <w:pPr>
        <w:spacing w:line="360" w:lineRule="auto"/>
        <w:rPr>
          <w:b/>
          <w:bCs/>
        </w:rPr>
      </w:pPr>
      <w:r w:rsidRPr="000A40AD">
        <w:rPr>
          <w:b/>
          <w:bCs/>
        </w:rPr>
        <w:t>Image</w:t>
      </w:r>
      <w:r>
        <w:rPr>
          <w:b/>
          <w:bCs/>
        </w:rPr>
        <w:t>s</w:t>
      </w:r>
      <w:r w:rsidRPr="000A40AD">
        <w:rPr>
          <w:b/>
          <w:bCs/>
        </w:rPr>
        <w:t xml:space="preserve"> </w:t>
      </w:r>
      <w:r>
        <w:rPr>
          <w:b/>
          <w:bCs/>
        </w:rPr>
        <w:t>10 to 11</w:t>
      </w:r>
    </w:p>
    <w:p w14:paraId="1D0DFDC2" w14:textId="78BF06B1" w:rsidR="007E2F5C" w:rsidRPr="001D51BE" w:rsidRDefault="007E2F5C" w:rsidP="007E2F5C">
      <w:pPr>
        <w:spacing w:line="360" w:lineRule="auto"/>
        <w:rPr>
          <w:i/>
          <w:iCs/>
        </w:rPr>
      </w:pPr>
      <w:r>
        <w:rPr>
          <w:i/>
          <w:iCs/>
        </w:rPr>
        <w:t>Python code for Question 1(c)</w:t>
      </w:r>
    </w:p>
    <w:p w14:paraId="4938EF83" w14:textId="77777777" w:rsidR="007E2F5C" w:rsidRDefault="007E2F5C" w:rsidP="00C374F8">
      <w:pPr>
        <w:spacing w:before="180" w:after="180"/>
        <w:rPr>
          <w:rFonts w:ascii="Lato" w:hAnsi="Lato"/>
          <w:color w:val="2D3B45"/>
        </w:rPr>
      </w:pPr>
    </w:p>
    <w:p w14:paraId="1ABEBF09" w14:textId="75F47B32" w:rsidR="00C374F8" w:rsidRDefault="007E2F5C" w:rsidP="00C374F8">
      <w:pPr>
        <w:spacing w:before="180" w:after="180"/>
        <w:rPr>
          <w:rFonts w:ascii="Lato" w:hAnsi="Lato"/>
          <w:b/>
          <w:bCs/>
          <w:color w:val="2D3B45"/>
        </w:rPr>
      </w:pPr>
      <w:r>
        <w:rPr>
          <w:rFonts w:ascii="Lato" w:hAnsi="Lato"/>
          <w:b/>
          <w:bCs/>
          <w:noProof/>
          <w:color w:val="2D3B45"/>
        </w:rPr>
        <w:drawing>
          <wp:inline distT="0" distB="0" distL="0" distR="0" wp14:anchorId="3F271FBB" wp14:editId="5B322672">
            <wp:extent cx="3935620" cy="3916871"/>
            <wp:effectExtent l="63500" t="63500" r="128905" b="1219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900" cy="39280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F5D8AD" w14:textId="64AE7914" w:rsidR="007E2F5C" w:rsidRDefault="007E2F5C" w:rsidP="00C374F8">
      <w:pPr>
        <w:spacing w:before="180" w:after="180"/>
        <w:rPr>
          <w:rFonts w:ascii="Lato" w:hAnsi="Lato"/>
          <w:b/>
          <w:bCs/>
          <w:color w:val="2D3B45"/>
        </w:rPr>
      </w:pPr>
      <w:r>
        <w:rPr>
          <w:rFonts w:ascii="Lato" w:hAnsi="Lato"/>
          <w:b/>
          <w:bCs/>
          <w:noProof/>
          <w:color w:val="2D3B45"/>
        </w:rPr>
        <w:lastRenderedPageBreak/>
        <w:drawing>
          <wp:inline distT="0" distB="0" distL="0" distR="0" wp14:anchorId="1467D407" wp14:editId="1DFB3206">
            <wp:extent cx="4480896" cy="2496116"/>
            <wp:effectExtent l="63500" t="63500" r="129540" b="133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212" cy="25118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65628B" w14:textId="77777777" w:rsidR="007E2F5C" w:rsidRPr="00C374F8" w:rsidRDefault="007E2F5C" w:rsidP="00C374F8">
      <w:pPr>
        <w:spacing w:before="180" w:after="180"/>
        <w:rPr>
          <w:rFonts w:ascii="Lato" w:hAnsi="Lato"/>
          <w:b/>
          <w:bCs/>
          <w:color w:val="2D3B45"/>
        </w:rPr>
      </w:pPr>
    </w:p>
    <w:p w14:paraId="5C0BCC94" w14:textId="35B073E6" w:rsidR="00C374F8" w:rsidRDefault="00C374F8" w:rsidP="00C374F8">
      <w:pPr>
        <w:spacing w:before="180" w:after="180"/>
        <w:rPr>
          <w:rFonts w:ascii="Lato" w:hAnsi="Lato"/>
          <w:b/>
          <w:bCs/>
          <w:color w:val="2D3B45"/>
        </w:rPr>
      </w:pPr>
      <w:r w:rsidRPr="00C374F8">
        <w:rPr>
          <w:rFonts w:ascii="Lato" w:hAnsi="Lato"/>
          <w:b/>
          <w:bCs/>
          <w:color w:val="2D3B45"/>
        </w:rPr>
        <w:t>Question 1(</w:t>
      </w:r>
      <w:commentRangeStart w:id="5"/>
      <w:r w:rsidRPr="00C374F8">
        <w:rPr>
          <w:rFonts w:ascii="Lato" w:hAnsi="Lato"/>
          <w:b/>
          <w:bCs/>
          <w:color w:val="2D3B45"/>
        </w:rPr>
        <w:t>d</w:t>
      </w:r>
      <w:commentRangeEnd w:id="5"/>
      <w:r w:rsidR="0043753E">
        <w:rPr>
          <w:rStyle w:val="CommentReference"/>
        </w:rPr>
        <w:commentReference w:id="5"/>
      </w:r>
      <w:r w:rsidRPr="00C374F8">
        <w:rPr>
          <w:rFonts w:ascii="Lato" w:hAnsi="Lato"/>
          <w:b/>
          <w:bCs/>
          <w:color w:val="2D3B45"/>
        </w:rPr>
        <w:t>)</w:t>
      </w:r>
    </w:p>
    <w:p w14:paraId="2B92618B" w14:textId="77777777" w:rsidR="00B81FA3" w:rsidRPr="00B81FA3" w:rsidRDefault="00B81FA3" w:rsidP="00B81FA3">
      <w:pPr>
        <w:spacing w:before="180" w:after="180"/>
        <w:rPr>
          <w:rFonts w:ascii="Lato" w:hAnsi="Lato"/>
          <w:color w:val="2D3B45"/>
        </w:rPr>
      </w:pPr>
      <w:r w:rsidRPr="00B81FA3">
        <w:rPr>
          <w:rFonts w:ascii="Lato" w:hAnsi="Lato"/>
          <w:color w:val="2D3B45"/>
        </w:rPr>
        <w:t>import pandas as pd</w:t>
      </w:r>
    </w:p>
    <w:p w14:paraId="29B4EA5D" w14:textId="77777777" w:rsidR="00B81FA3" w:rsidRPr="00B81FA3" w:rsidRDefault="00B81FA3" w:rsidP="00B81FA3">
      <w:pPr>
        <w:spacing w:before="180" w:after="180"/>
        <w:rPr>
          <w:rFonts w:ascii="Lato" w:hAnsi="Lato"/>
          <w:color w:val="2D3B45"/>
        </w:rPr>
      </w:pPr>
      <w:r w:rsidRPr="00B81FA3">
        <w:rPr>
          <w:rFonts w:ascii="Lato" w:hAnsi="Lato"/>
          <w:color w:val="2D3B45"/>
        </w:rPr>
        <w:t xml:space="preserve"># import csv file </w:t>
      </w:r>
    </w:p>
    <w:p w14:paraId="1C8FB599" w14:textId="77777777" w:rsidR="00B81FA3" w:rsidRPr="00B81FA3" w:rsidRDefault="00B81FA3" w:rsidP="00B81FA3">
      <w:pPr>
        <w:spacing w:before="180" w:after="180"/>
        <w:rPr>
          <w:rFonts w:ascii="Lato" w:hAnsi="Lato"/>
          <w:color w:val="2D3B45"/>
        </w:rPr>
      </w:pPr>
      <w:r w:rsidRPr="00B81FA3">
        <w:rPr>
          <w:rFonts w:ascii="Lato" w:hAnsi="Lato"/>
          <w:color w:val="2D3B45"/>
        </w:rPr>
        <w:t>data = pd.read_csv("TMA_data.csv")</w:t>
      </w:r>
    </w:p>
    <w:p w14:paraId="503670D1" w14:textId="77777777" w:rsidR="00B81FA3" w:rsidRPr="00B81FA3" w:rsidRDefault="00B81FA3" w:rsidP="00B81FA3">
      <w:pPr>
        <w:spacing w:before="180" w:after="180"/>
        <w:rPr>
          <w:rFonts w:ascii="Lato" w:hAnsi="Lato"/>
          <w:color w:val="2D3B45"/>
        </w:rPr>
      </w:pPr>
    </w:p>
    <w:p w14:paraId="5392F1A5" w14:textId="77777777" w:rsidR="00B81FA3" w:rsidRPr="00B81FA3" w:rsidRDefault="00B81FA3" w:rsidP="00B81FA3">
      <w:pPr>
        <w:spacing w:before="180" w:after="180"/>
        <w:rPr>
          <w:rFonts w:ascii="Lato" w:hAnsi="Lato"/>
          <w:color w:val="2D3B45"/>
        </w:rPr>
      </w:pPr>
      <w:r w:rsidRPr="00B81FA3">
        <w:rPr>
          <w:rFonts w:ascii="Lato" w:hAnsi="Lato"/>
          <w:color w:val="2D3B45"/>
        </w:rPr>
        <w:t># extract Staff column as list</w:t>
      </w:r>
    </w:p>
    <w:p w14:paraId="474D1A1D" w14:textId="77777777" w:rsidR="00B81FA3" w:rsidRPr="00B81FA3" w:rsidRDefault="00B81FA3" w:rsidP="00B81FA3">
      <w:pPr>
        <w:spacing w:before="180" w:after="180"/>
        <w:rPr>
          <w:rFonts w:ascii="Lato" w:hAnsi="Lato"/>
          <w:color w:val="2D3B45"/>
        </w:rPr>
      </w:pPr>
      <w:r w:rsidRPr="00B81FA3">
        <w:rPr>
          <w:rFonts w:ascii="Lato" w:hAnsi="Lato"/>
          <w:color w:val="2D3B45"/>
        </w:rPr>
        <w:t>namelist = data['Staff'].tolist()</w:t>
      </w:r>
    </w:p>
    <w:p w14:paraId="73EF95D6" w14:textId="77777777" w:rsidR="00B81FA3" w:rsidRPr="00B81FA3" w:rsidRDefault="00B81FA3" w:rsidP="00B81FA3">
      <w:pPr>
        <w:spacing w:before="180" w:after="180"/>
        <w:rPr>
          <w:rFonts w:ascii="Lato" w:hAnsi="Lato"/>
          <w:color w:val="2D3B45"/>
        </w:rPr>
      </w:pPr>
    </w:p>
    <w:p w14:paraId="495421A3" w14:textId="77777777" w:rsidR="00B81FA3" w:rsidRPr="00B81FA3" w:rsidRDefault="00B81FA3" w:rsidP="00B81FA3">
      <w:pPr>
        <w:spacing w:before="180" w:after="180"/>
        <w:rPr>
          <w:rFonts w:ascii="Lato" w:hAnsi="Lato"/>
          <w:color w:val="2D3B45"/>
        </w:rPr>
      </w:pPr>
      <w:r w:rsidRPr="00B81FA3">
        <w:rPr>
          <w:rFonts w:ascii="Lato" w:hAnsi="Lato"/>
          <w:color w:val="2D3B45"/>
        </w:rPr>
        <w:t># Start a loop that will run until the user enters 'quit'.</w:t>
      </w:r>
    </w:p>
    <w:p w14:paraId="3B9B3D76" w14:textId="77777777" w:rsidR="00B81FA3" w:rsidRPr="00B81FA3" w:rsidRDefault="00B81FA3" w:rsidP="00B81FA3">
      <w:pPr>
        <w:spacing w:before="180" w:after="180"/>
        <w:rPr>
          <w:rFonts w:ascii="Lato" w:hAnsi="Lato"/>
          <w:color w:val="2D3B45"/>
        </w:rPr>
      </w:pPr>
      <w:r w:rsidRPr="00B81FA3">
        <w:rPr>
          <w:rFonts w:ascii="Lato" w:hAnsi="Lato"/>
          <w:color w:val="2D3B45"/>
        </w:rPr>
        <w:t>name = str(input("Please enter staff full name for query:"))</w:t>
      </w:r>
    </w:p>
    <w:p w14:paraId="4D91AA23" w14:textId="77777777" w:rsidR="00B81FA3" w:rsidRPr="00B81FA3" w:rsidRDefault="00B81FA3" w:rsidP="00B81FA3">
      <w:pPr>
        <w:spacing w:before="180" w:after="180"/>
        <w:rPr>
          <w:rFonts w:ascii="Lato" w:hAnsi="Lato"/>
          <w:color w:val="2D3B45"/>
        </w:rPr>
      </w:pPr>
      <w:r w:rsidRPr="00B81FA3">
        <w:rPr>
          <w:rFonts w:ascii="Lato" w:hAnsi="Lato"/>
          <w:color w:val="2D3B45"/>
        </w:rPr>
        <w:t>while name != 'quit':</w:t>
      </w:r>
    </w:p>
    <w:p w14:paraId="6838EB7C" w14:textId="77777777" w:rsidR="00B81FA3" w:rsidRPr="00B81FA3" w:rsidRDefault="00B81FA3" w:rsidP="00B81FA3">
      <w:pPr>
        <w:spacing w:before="180" w:after="180"/>
        <w:rPr>
          <w:rFonts w:ascii="Lato" w:hAnsi="Lato"/>
          <w:color w:val="2D3B45"/>
        </w:rPr>
      </w:pPr>
      <w:r w:rsidRPr="00B81FA3">
        <w:rPr>
          <w:rFonts w:ascii="Lato" w:hAnsi="Lato"/>
          <w:color w:val="2D3B45"/>
        </w:rPr>
        <w:t xml:space="preserve">    print("Staff name is: " + name)</w:t>
      </w:r>
    </w:p>
    <w:p w14:paraId="6AAEEE07" w14:textId="77777777" w:rsidR="00B81FA3" w:rsidRPr="00B81FA3" w:rsidRDefault="00B81FA3" w:rsidP="00B81FA3">
      <w:pPr>
        <w:spacing w:before="180" w:after="180"/>
        <w:rPr>
          <w:rFonts w:ascii="Lato" w:hAnsi="Lato"/>
          <w:color w:val="2D3B45"/>
        </w:rPr>
      </w:pPr>
      <w:r w:rsidRPr="00B81FA3">
        <w:rPr>
          <w:rFonts w:ascii="Lato" w:hAnsi="Lato"/>
          <w:color w:val="2D3B45"/>
        </w:rPr>
        <w:t xml:space="preserve">        </w:t>
      </w:r>
    </w:p>
    <w:p w14:paraId="53EE77A8" w14:textId="77777777" w:rsidR="00B81FA3" w:rsidRPr="00B81FA3" w:rsidRDefault="00B81FA3" w:rsidP="00B81FA3">
      <w:pPr>
        <w:spacing w:before="180" w:after="180"/>
        <w:rPr>
          <w:rFonts w:ascii="Lato" w:hAnsi="Lato"/>
          <w:color w:val="2D3B45"/>
        </w:rPr>
      </w:pPr>
      <w:r w:rsidRPr="00B81FA3">
        <w:rPr>
          <w:rFonts w:ascii="Lato" w:hAnsi="Lato"/>
          <w:color w:val="2D3B45"/>
        </w:rPr>
        <w:t xml:space="preserve">    if name in namelist:</w:t>
      </w:r>
    </w:p>
    <w:p w14:paraId="7E713E32" w14:textId="77777777" w:rsidR="00B81FA3" w:rsidRPr="00B81FA3" w:rsidRDefault="00B81FA3" w:rsidP="00B81FA3">
      <w:pPr>
        <w:spacing w:before="180" w:after="180"/>
        <w:rPr>
          <w:rFonts w:ascii="Lato" w:hAnsi="Lato"/>
          <w:color w:val="2D3B45"/>
        </w:rPr>
      </w:pPr>
      <w:r w:rsidRPr="00B81FA3">
        <w:rPr>
          <w:rFonts w:ascii="Lato" w:hAnsi="Lato"/>
          <w:color w:val="2D3B45"/>
        </w:rPr>
        <w:t xml:space="preserve">        print("Staff is/was employed here!")</w:t>
      </w:r>
    </w:p>
    <w:p w14:paraId="596C0005" w14:textId="77777777" w:rsidR="00B81FA3" w:rsidRPr="00B81FA3" w:rsidRDefault="00B81FA3" w:rsidP="00B81FA3">
      <w:pPr>
        <w:spacing w:before="180" w:after="180"/>
        <w:rPr>
          <w:rFonts w:ascii="Lato" w:hAnsi="Lato"/>
          <w:color w:val="2D3B45"/>
        </w:rPr>
      </w:pPr>
      <w:r w:rsidRPr="00B81FA3">
        <w:rPr>
          <w:rFonts w:ascii="Lato" w:hAnsi="Lato"/>
          <w:color w:val="2D3B45"/>
        </w:rPr>
        <w:t xml:space="preserve">    else:</w:t>
      </w:r>
    </w:p>
    <w:p w14:paraId="1F49A366" w14:textId="77777777" w:rsidR="00B81FA3" w:rsidRPr="00B81FA3" w:rsidRDefault="00B81FA3" w:rsidP="00B81FA3">
      <w:pPr>
        <w:spacing w:before="180" w:after="180"/>
        <w:rPr>
          <w:rFonts w:ascii="Lato" w:hAnsi="Lato"/>
          <w:color w:val="2D3B45"/>
        </w:rPr>
      </w:pPr>
      <w:r w:rsidRPr="00B81FA3">
        <w:rPr>
          <w:rFonts w:ascii="Lato" w:hAnsi="Lato"/>
          <w:color w:val="2D3B45"/>
        </w:rPr>
        <w:t xml:space="preserve">        print("Staff does not exist.")</w:t>
      </w:r>
    </w:p>
    <w:p w14:paraId="670E42E3" w14:textId="77777777" w:rsidR="00B81FA3" w:rsidRPr="00B81FA3" w:rsidRDefault="00B81FA3" w:rsidP="00B81FA3">
      <w:pPr>
        <w:spacing w:before="180" w:after="180"/>
        <w:rPr>
          <w:rFonts w:ascii="Lato" w:hAnsi="Lato"/>
          <w:color w:val="2D3B45"/>
        </w:rPr>
      </w:pPr>
      <w:r w:rsidRPr="00B81FA3">
        <w:rPr>
          <w:rFonts w:ascii="Lato" w:hAnsi="Lato"/>
          <w:color w:val="2D3B45"/>
        </w:rPr>
        <w:t xml:space="preserve">    </w:t>
      </w:r>
    </w:p>
    <w:p w14:paraId="2928FF91" w14:textId="77777777" w:rsidR="00B81FA3" w:rsidRPr="00B81FA3" w:rsidRDefault="00B81FA3" w:rsidP="00B81FA3">
      <w:pPr>
        <w:spacing w:before="180" w:after="180"/>
        <w:rPr>
          <w:rFonts w:ascii="Lato" w:hAnsi="Lato"/>
          <w:color w:val="2D3B45"/>
        </w:rPr>
      </w:pPr>
      <w:r w:rsidRPr="00B81FA3">
        <w:rPr>
          <w:rFonts w:ascii="Lato" w:hAnsi="Lato"/>
          <w:color w:val="2D3B45"/>
        </w:rPr>
        <w:t xml:space="preserve">    if name != 'quit':</w:t>
      </w:r>
    </w:p>
    <w:p w14:paraId="24E1363E" w14:textId="77777777" w:rsidR="00B81FA3" w:rsidRPr="00B81FA3" w:rsidRDefault="00B81FA3" w:rsidP="00B81FA3">
      <w:pPr>
        <w:spacing w:before="180" w:after="180"/>
        <w:rPr>
          <w:rFonts w:ascii="Lato" w:hAnsi="Lato"/>
          <w:color w:val="2D3B45"/>
        </w:rPr>
      </w:pPr>
      <w:r w:rsidRPr="00B81FA3">
        <w:rPr>
          <w:rFonts w:ascii="Lato" w:hAnsi="Lato"/>
          <w:color w:val="2D3B45"/>
        </w:rPr>
        <w:lastRenderedPageBreak/>
        <w:t xml:space="preserve">        name = input("Continue to enter staff full name for query, or 'quit' to end: ")     </w:t>
      </w:r>
    </w:p>
    <w:p w14:paraId="6EEAB6D2" w14:textId="77777777" w:rsidR="00B81FA3" w:rsidRPr="00B81FA3" w:rsidRDefault="00B81FA3" w:rsidP="00B81FA3">
      <w:pPr>
        <w:spacing w:before="180" w:after="180"/>
        <w:rPr>
          <w:rFonts w:ascii="Lato" w:hAnsi="Lato"/>
          <w:color w:val="2D3B45"/>
        </w:rPr>
      </w:pPr>
      <w:r w:rsidRPr="00B81FA3">
        <w:rPr>
          <w:rFonts w:ascii="Lato" w:hAnsi="Lato"/>
          <w:color w:val="2D3B45"/>
        </w:rPr>
        <w:t xml:space="preserve">            </w:t>
      </w:r>
    </w:p>
    <w:p w14:paraId="3D748F60" w14:textId="77777777" w:rsidR="00B81FA3" w:rsidRPr="00B81FA3" w:rsidRDefault="00B81FA3" w:rsidP="00B81FA3">
      <w:pPr>
        <w:spacing w:before="180" w:after="180"/>
        <w:rPr>
          <w:rFonts w:ascii="Lato" w:hAnsi="Lato"/>
          <w:color w:val="2D3B45"/>
        </w:rPr>
      </w:pPr>
      <w:r w:rsidRPr="00B81FA3">
        <w:rPr>
          <w:rFonts w:ascii="Lato" w:hAnsi="Lato"/>
          <w:color w:val="2D3B45"/>
        </w:rPr>
        <w:t xml:space="preserve">    if name == 'quit':</w:t>
      </w:r>
    </w:p>
    <w:p w14:paraId="5E5B823B" w14:textId="3D2127C7" w:rsidR="00877794" w:rsidRDefault="00B81FA3" w:rsidP="007E2F5C">
      <w:pPr>
        <w:spacing w:before="180" w:after="180"/>
        <w:rPr>
          <w:rFonts w:ascii="Lato" w:hAnsi="Lato"/>
          <w:color w:val="2D3B45"/>
        </w:rPr>
      </w:pPr>
      <w:r w:rsidRPr="00B81FA3">
        <w:rPr>
          <w:rFonts w:ascii="Lato" w:hAnsi="Lato"/>
          <w:color w:val="2D3B45"/>
        </w:rPr>
        <w:t xml:space="preserve">         print("Goodbye")</w:t>
      </w:r>
    </w:p>
    <w:p w14:paraId="3BFFC00E" w14:textId="77777777" w:rsidR="00051294" w:rsidRDefault="00051294" w:rsidP="007E2F5C">
      <w:pPr>
        <w:spacing w:before="180" w:after="180"/>
        <w:rPr>
          <w:rFonts w:ascii="Lato" w:hAnsi="Lato"/>
          <w:color w:val="2D3B45"/>
        </w:rPr>
      </w:pPr>
    </w:p>
    <w:p w14:paraId="5F694D92" w14:textId="60DFC4A2" w:rsidR="007E2F5C" w:rsidRPr="000A40AD" w:rsidRDefault="007E2F5C" w:rsidP="007E2F5C">
      <w:pPr>
        <w:spacing w:line="360" w:lineRule="auto"/>
        <w:rPr>
          <w:b/>
          <w:bCs/>
        </w:rPr>
      </w:pPr>
      <w:r w:rsidRPr="000A40AD">
        <w:rPr>
          <w:b/>
          <w:bCs/>
        </w:rPr>
        <w:t>Image</w:t>
      </w:r>
      <w:r>
        <w:rPr>
          <w:b/>
          <w:bCs/>
        </w:rPr>
        <w:t>s</w:t>
      </w:r>
      <w:r w:rsidRPr="000A40AD">
        <w:rPr>
          <w:b/>
          <w:bCs/>
        </w:rPr>
        <w:t xml:space="preserve"> </w:t>
      </w:r>
      <w:r>
        <w:rPr>
          <w:b/>
          <w:bCs/>
        </w:rPr>
        <w:t>12</w:t>
      </w:r>
    </w:p>
    <w:p w14:paraId="4F67E281" w14:textId="7BE28BFB" w:rsidR="007E2F5C" w:rsidRPr="00051294" w:rsidRDefault="007E2F5C" w:rsidP="00051294">
      <w:pPr>
        <w:spacing w:line="360" w:lineRule="auto"/>
        <w:rPr>
          <w:i/>
          <w:iCs/>
        </w:rPr>
      </w:pPr>
      <w:r>
        <w:rPr>
          <w:i/>
          <w:iCs/>
        </w:rPr>
        <w:t>Python code for Question 1(d)</w:t>
      </w:r>
    </w:p>
    <w:p w14:paraId="314AF63B" w14:textId="59655B8F" w:rsidR="006D299C" w:rsidRPr="00F851E6" w:rsidRDefault="007E2F5C" w:rsidP="00CF3244">
      <w:pPr>
        <w:spacing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07656DE" wp14:editId="499B0125">
            <wp:extent cx="5731510" cy="2307590"/>
            <wp:effectExtent l="63500" t="63500" r="123190" b="13081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6D299C" w:rsidRPr="00F851E6">
      <w:headerReference w:type="even" r:id="rId25"/>
      <w:head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unish Kumar" w:date="2022-08-19T13:49:00Z" w:initials="MK">
    <w:p w14:paraId="4ECD9168" w14:textId="77777777" w:rsidR="0043753E" w:rsidRDefault="0043753E">
      <w:pPr>
        <w:pStyle w:val="CommentText"/>
      </w:pPr>
      <w:r>
        <w:rPr>
          <w:rStyle w:val="CommentReference"/>
        </w:rPr>
        <w:annotationRef/>
      </w:r>
      <w:r>
        <w:t>Ok good job</w:t>
      </w:r>
    </w:p>
    <w:p w14:paraId="7DEB6280" w14:textId="77777777" w:rsidR="0043753E" w:rsidRDefault="0043753E">
      <w:pPr>
        <w:pStyle w:val="CommentText"/>
      </w:pPr>
    </w:p>
    <w:p w14:paraId="3C292272" w14:textId="32A79CB1" w:rsidR="0043753E" w:rsidRDefault="0043753E">
      <w:pPr>
        <w:pStyle w:val="CommentText"/>
      </w:pPr>
      <w:r>
        <w:t>a) 25</w:t>
      </w:r>
    </w:p>
    <w:p w14:paraId="3F439724" w14:textId="3501EABC" w:rsidR="0043753E" w:rsidRDefault="0043753E">
      <w:pPr>
        <w:pStyle w:val="CommentText"/>
      </w:pPr>
      <w:r>
        <w:t>b) 35</w:t>
      </w:r>
    </w:p>
    <w:p w14:paraId="55DFCEBD" w14:textId="31102598" w:rsidR="0043753E" w:rsidRDefault="0043753E">
      <w:pPr>
        <w:pStyle w:val="CommentText"/>
      </w:pPr>
      <w:r>
        <w:t>c) 13</w:t>
      </w:r>
    </w:p>
    <w:p w14:paraId="0DFAEF13" w14:textId="134EBFC4" w:rsidR="0043753E" w:rsidRDefault="0043753E">
      <w:pPr>
        <w:pStyle w:val="CommentText"/>
      </w:pPr>
      <w:r>
        <w:t>d) 10</w:t>
      </w:r>
    </w:p>
    <w:p w14:paraId="4A3E9237" w14:textId="77777777" w:rsidR="0043753E" w:rsidRDefault="0043753E">
      <w:pPr>
        <w:pStyle w:val="CommentText"/>
      </w:pPr>
    </w:p>
    <w:p w14:paraId="154CAAF9" w14:textId="53D32615" w:rsidR="0043753E" w:rsidRDefault="0043753E">
      <w:pPr>
        <w:pStyle w:val="CommentText"/>
      </w:pPr>
      <w:r>
        <w:t>Total 83</w:t>
      </w:r>
    </w:p>
  </w:comment>
  <w:comment w:id="1" w:author="Munish Kumar" w:date="2022-08-19T12:25:00Z" w:initials="MK">
    <w:p w14:paraId="65B89254" w14:textId="12ADBFD2" w:rsidR="000A3727" w:rsidRDefault="000A3727">
      <w:pPr>
        <w:pStyle w:val="CommentText"/>
      </w:pPr>
      <w:r>
        <w:rPr>
          <w:rStyle w:val="CommentReference"/>
        </w:rPr>
        <w:annotationRef/>
      </w:r>
      <w:r>
        <w:t>Ok; good analysis</w:t>
      </w:r>
    </w:p>
  </w:comment>
  <w:comment w:id="2" w:author="Munish Kumar" w:date="2022-08-19T12:26:00Z" w:initials="MK">
    <w:p w14:paraId="40832207" w14:textId="77777777" w:rsidR="000A3727" w:rsidRDefault="000A3727">
      <w:pPr>
        <w:pStyle w:val="CommentText"/>
      </w:pPr>
      <w:r>
        <w:rPr>
          <w:rStyle w:val="CommentReference"/>
        </w:rPr>
        <w:annotationRef/>
      </w:r>
      <w:r>
        <w:t>Ok good graph and analysis</w:t>
      </w:r>
    </w:p>
    <w:p w14:paraId="2EA48F11" w14:textId="5757C675" w:rsidR="00B76F5D" w:rsidRDefault="00B76F5D">
      <w:pPr>
        <w:pStyle w:val="CommentText"/>
      </w:pPr>
      <w:r>
        <w:t>25M</w:t>
      </w:r>
    </w:p>
  </w:comment>
  <w:comment w:id="3" w:author="Munish Kumar" w:date="2022-08-19T13:33:00Z" w:initials="MK">
    <w:p w14:paraId="0D26BA5A" w14:textId="77777777" w:rsidR="00B76F5D" w:rsidRDefault="00B76F5D">
      <w:pPr>
        <w:pStyle w:val="CommentText"/>
      </w:pPr>
      <w:r>
        <w:rPr>
          <w:rStyle w:val="CommentReference"/>
        </w:rPr>
        <w:annotationRef/>
      </w:r>
      <w:r>
        <w:t>Code works well, graphs as shown above</w:t>
      </w:r>
    </w:p>
    <w:p w14:paraId="055D1B96" w14:textId="77777777" w:rsidR="00B76F5D" w:rsidRDefault="00B76F5D">
      <w:pPr>
        <w:pStyle w:val="CommentText"/>
      </w:pPr>
    </w:p>
    <w:p w14:paraId="78B4FAB4" w14:textId="4DE51396" w:rsidR="00B76F5D" w:rsidRDefault="00B76F5D">
      <w:pPr>
        <w:pStyle w:val="CommentText"/>
      </w:pPr>
      <w:r>
        <w:t>Commeting reasonable</w:t>
      </w:r>
    </w:p>
    <w:p w14:paraId="2BA00E2A" w14:textId="77777777" w:rsidR="00B76F5D" w:rsidRDefault="00B76F5D">
      <w:pPr>
        <w:pStyle w:val="CommentText"/>
      </w:pPr>
    </w:p>
    <w:p w14:paraId="5D65647F" w14:textId="315CDDAE" w:rsidR="00B76F5D" w:rsidRDefault="00B76F5D">
      <w:pPr>
        <w:pStyle w:val="CommentText"/>
      </w:pPr>
      <w:r>
        <w:t>35M</w:t>
      </w:r>
    </w:p>
  </w:comment>
  <w:comment w:id="4" w:author="Munish Kumar" w:date="2022-08-19T13:35:00Z" w:initials="MK">
    <w:p w14:paraId="118E0E68" w14:textId="77777777" w:rsidR="00B76F5D" w:rsidRDefault="00B76F5D">
      <w:pPr>
        <w:pStyle w:val="CommentText"/>
      </w:pPr>
      <w:r>
        <w:rPr>
          <w:rStyle w:val="CommentReference"/>
        </w:rPr>
        <w:annotationRef/>
      </w:r>
      <w:r>
        <w:t>Ok answer is fine; code works well, output as expected</w:t>
      </w:r>
    </w:p>
    <w:p w14:paraId="435CC9C7" w14:textId="77777777" w:rsidR="00B76F5D" w:rsidRDefault="00B76F5D">
      <w:pPr>
        <w:pStyle w:val="CommentText"/>
      </w:pPr>
    </w:p>
    <w:p w14:paraId="52B138AC" w14:textId="56CE01E4" w:rsidR="00B76F5D" w:rsidRDefault="00B76F5D">
      <w:pPr>
        <w:pStyle w:val="CommentText"/>
      </w:pPr>
      <w:r>
        <w:t xml:space="preserve"> </w:t>
      </w:r>
      <w:r w:rsidR="0043753E">
        <w:t>13M</w:t>
      </w:r>
    </w:p>
  </w:comment>
  <w:comment w:id="5" w:author="Munish Kumar" w:date="2022-08-19T13:47:00Z" w:initials="MK">
    <w:p w14:paraId="5DE4D91C" w14:textId="77777777" w:rsidR="0043753E" w:rsidRDefault="0043753E">
      <w:pPr>
        <w:pStyle w:val="CommentText"/>
      </w:pPr>
      <w:r>
        <w:rPr>
          <w:rStyle w:val="CommentReference"/>
        </w:rPr>
        <w:annotationRef/>
      </w:r>
      <w:r>
        <w:t>Ok code is stable, terminate condition is good</w:t>
      </w:r>
    </w:p>
    <w:p w14:paraId="0B82866C" w14:textId="77777777" w:rsidR="0043753E" w:rsidRDefault="0043753E">
      <w:pPr>
        <w:pStyle w:val="CommentText"/>
      </w:pPr>
    </w:p>
    <w:p w14:paraId="15614269" w14:textId="77777777" w:rsidR="0043753E" w:rsidRDefault="0043753E">
      <w:pPr>
        <w:pStyle w:val="CommentText"/>
      </w:pPr>
      <w:r>
        <w:t>Would eb good if you could generalise your code for caps</w:t>
      </w:r>
    </w:p>
    <w:p w14:paraId="01FB6B16" w14:textId="77777777" w:rsidR="0043753E" w:rsidRDefault="0043753E">
      <w:pPr>
        <w:pStyle w:val="CommentText"/>
      </w:pPr>
    </w:p>
    <w:p w14:paraId="382B6A0F" w14:textId="513264AA" w:rsidR="0043753E" w:rsidRDefault="0043753E">
      <w:pPr>
        <w:pStyle w:val="CommentText"/>
      </w:pPr>
      <w:r>
        <w:t xml:space="preserve">10M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54CAAF9" w15:done="0"/>
  <w15:commentEx w15:paraId="65B89254" w15:done="0"/>
  <w15:commentEx w15:paraId="2EA48F11" w15:done="0"/>
  <w15:commentEx w15:paraId="5D65647F" w15:done="0"/>
  <w15:commentEx w15:paraId="52B138AC" w15:done="0"/>
  <w15:commentEx w15:paraId="382B6A0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AA1357" w16cex:dateUtc="2022-08-19T05:49:00Z"/>
  <w16cex:commentExtensible w16cex:durableId="26A9FFB3" w16cex:dateUtc="2022-08-19T04:25:00Z"/>
  <w16cex:commentExtensible w16cex:durableId="26A9FFDF" w16cex:dateUtc="2022-08-19T04:26:00Z"/>
  <w16cex:commentExtensible w16cex:durableId="26AA0FBE" w16cex:dateUtc="2022-08-19T05:33:00Z"/>
  <w16cex:commentExtensible w16cex:durableId="26AA1015" w16cex:dateUtc="2022-08-19T05:35:00Z"/>
  <w16cex:commentExtensible w16cex:durableId="26AA12FF" w16cex:dateUtc="2022-08-19T05:4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54CAAF9" w16cid:durableId="26AA1357"/>
  <w16cid:commentId w16cid:paraId="65B89254" w16cid:durableId="26A9FFB3"/>
  <w16cid:commentId w16cid:paraId="2EA48F11" w16cid:durableId="26A9FFDF"/>
  <w16cid:commentId w16cid:paraId="5D65647F" w16cid:durableId="26AA0FBE"/>
  <w16cid:commentId w16cid:paraId="52B138AC" w16cid:durableId="26AA1015"/>
  <w16cid:commentId w16cid:paraId="382B6A0F" w16cid:durableId="26AA12F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77C7BF" w14:textId="77777777" w:rsidR="0084479A" w:rsidRDefault="0084479A" w:rsidP="0081616C">
      <w:r>
        <w:separator/>
      </w:r>
    </w:p>
  </w:endnote>
  <w:endnote w:type="continuationSeparator" w:id="0">
    <w:p w14:paraId="0399D0AB" w14:textId="77777777" w:rsidR="0084479A" w:rsidRDefault="0084479A" w:rsidP="008161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D43652" w14:textId="77777777" w:rsidR="0084479A" w:rsidRDefault="0084479A" w:rsidP="0081616C">
      <w:r>
        <w:separator/>
      </w:r>
    </w:p>
  </w:footnote>
  <w:footnote w:type="continuationSeparator" w:id="0">
    <w:p w14:paraId="7A4C24D4" w14:textId="77777777" w:rsidR="0084479A" w:rsidRDefault="0084479A" w:rsidP="008161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04611097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0FD4CED6" w14:textId="5CB6DA05" w:rsidR="0081616C" w:rsidRDefault="0081616C" w:rsidP="00A1488B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4E35230" w14:textId="77777777" w:rsidR="0081616C" w:rsidRDefault="0081616C" w:rsidP="0081616C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006961408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6542D07C" w14:textId="027DDD35" w:rsidR="0081616C" w:rsidRDefault="0081616C" w:rsidP="00A1488B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C28D367" w14:textId="77777777" w:rsidR="0081616C" w:rsidRDefault="0081616C" w:rsidP="0081616C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636B4D"/>
    <w:multiLevelType w:val="hybridMultilevel"/>
    <w:tmpl w:val="AF78FB7C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DE1CCE"/>
    <w:multiLevelType w:val="hybridMultilevel"/>
    <w:tmpl w:val="69C62986"/>
    <w:lvl w:ilvl="0" w:tplc="FFFFFFFF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9692D83"/>
    <w:multiLevelType w:val="hybridMultilevel"/>
    <w:tmpl w:val="19E0122A"/>
    <w:lvl w:ilvl="0" w:tplc="4746BB9E">
      <w:start w:val="4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E2261DE"/>
    <w:multiLevelType w:val="hybridMultilevel"/>
    <w:tmpl w:val="909C1228"/>
    <w:lvl w:ilvl="0" w:tplc="FFFFFFFF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FE5ACE"/>
    <w:multiLevelType w:val="hybridMultilevel"/>
    <w:tmpl w:val="4C467CC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6057D8F"/>
    <w:multiLevelType w:val="hybridMultilevel"/>
    <w:tmpl w:val="998E57C6"/>
    <w:lvl w:ilvl="0" w:tplc="526ED11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2913FA"/>
    <w:multiLevelType w:val="multilevel"/>
    <w:tmpl w:val="26747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53074D"/>
    <w:multiLevelType w:val="hybridMultilevel"/>
    <w:tmpl w:val="6AE672B4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4621A0"/>
    <w:multiLevelType w:val="hybridMultilevel"/>
    <w:tmpl w:val="1E26DC70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947465"/>
    <w:multiLevelType w:val="hybridMultilevel"/>
    <w:tmpl w:val="AF78FB7C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3692101">
    <w:abstractNumId w:val="9"/>
  </w:num>
  <w:num w:numId="2" w16cid:durableId="1270242003">
    <w:abstractNumId w:val="8"/>
  </w:num>
  <w:num w:numId="3" w16cid:durableId="1583760138">
    <w:abstractNumId w:val="5"/>
  </w:num>
  <w:num w:numId="4" w16cid:durableId="1063988695">
    <w:abstractNumId w:val="6"/>
  </w:num>
  <w:num w:numId="5" w16cid:durableId="1027678219">
    <w:abstractNumId w:val="0"/>
  </w:num>
  <w:num w:numId="6" w16cid:durableId="1008673236">
    <w:abstractNumId w:val="3"/>
  </w:num>
  <w:num w:numId="7" w16cid:durableId="1698893679">
    <w:abstractNumId w:val="1"/>
  </w:num>
  <w:num w:numId="8" w16cid:durableId="1470707222">
    <w:abstractNumId w:val="7"/>
  </w:num>
  <w:num w:numId="9" w16cid:durableId="2056349046">
    <w:abstractNumId w:val="2"/>
  </w:num>
  <w:num w:numId="10" w16cid:durableId="873079104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unish Kumar">
    <w15:presenceInfo w15:providerId="AD" w15:userId="S::mkumar@erce.energy::9ae06b6e-a1f0-45ab-b9ac-eebc010a947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37E"/>
    <w:rsid w:val="00013E26"/>
    <w:rsid w:val="00015B9F"/>
    <w:rsid w:val="00017A08"/>
    <w:rsid w:val="0002383E"/>
    <w:rsid w:val="00025405"/>
    <w:rsid w:val="00026C83"/>
    <w:rsid w:val="000327BF"/>
    <w:rsid w:val="00032FD3"/>
    <w:rsid w:val="00037842"/>
    <w:rsid w:val="000443E5"/>
    <w:rsid w:val="000465C4"/>
    <w:rsid w:val="00051294"/>
    <w:rsid w:val="00052355"/>
    <w:rsid w:val="00063978"/>
    <w:rsid w:val="0006680D"/>
    <w:rsid w:val="00072B10"/>
    <w:rsid w:val="00073ACA"/>
    <w:rsid w:val="000741B8"/>
    <w:rsid w:val="00074DD8"/>
    <w:rsid w:val="0008186E"/>
    <w:rsid w:val="00083832"/>
    <w:rsid w:val="000945C2"/>
    <w:rsid w:val="00097339"/>
    <w:rsid w:val="000A1807"/>
    <w:rsid w:val="000A2503"/>
    <w:rsid w:val="000A3727"/>
    <w:rsid w:val="000A40AD"/>
    <w:rsid w:val="000A45A3"/>
    <w:rsid w:val="000B2B13"/>
    <w:rsid w:val="000C394E"/>
    <w:rsid w:val="000C4100"/>
    <w:rsid w:val="000C487D"/>
    <w:rsid w:val="000C5527"/>
    <w:rsid w:val="000E02D2"/>
    <w:rsid w:val="000E4C9C"/>
    <w:rsid w:val="000F04F7"/>
    <w:rsid w:val="001105CE"/>
    <w:rsid w:val="00111BB5"/>
    <w:rsid w:val="00121D42"/>
    <w:rsid w:val="00125DD8"/>
    <w:rsid w:val="001359CB"/>
    <w:rsid w:val="00140073"/>
    <w:rsid w:val="001400AA"/>
    <w:rsid w:val="00150853"/>
    <w:rsid w:val="00153B2B"/>
    <w:rsid w:val="00154645"/>
    <w:rsid w:val="00156DA2"/>
    <w:rsid w:val="001641C4"/>
    <w:rsid w:val="00172318"/>
    <w:rsid w:val="001750E2"/>
    <w:rsid w:val="00182D15"/>
    <w:rsid w:val="00182FE9"/>
    <w:rsid w:val="00185A86"/>
    <w:rsid w:val="001925BA"/>
    <w:rsid w:val="00193D0D"/>
    <w:rsid w:val="00193E64"/>
    <w:rsid w:val="00194A13"/>
    <w:rsid w:val="001A143D"/>
    <w:rsid w:val="001A357B"/>
    <w:rsid w:val="001A3AD6"/>
    <w:rsid w:val="001A57AB"/>
    <w:rsid w:val="001C1AAB"/>
    <w:rsid w:val="001D1607"/>
    <w:rsid w:val="001D4A71"/>
    <w:rsid w:val="001D51BE"/>
    <w:rsid w:val="001D74D3"/>
    <w:rsid w:val="0020534D"/>
    <w:rsid w:val="00207F6B"/>
    <w:rsid w:val="0021161F"/>
    <w:rsid w:val="00225B3B"/>
    <w:rsid w:val="00241578"/>
    <w:rsid w:val="002455B3"/>
    <w:rsid w:val="00252F21"/>
    <w:rsid w:val="00261EC4"/>
    <w:rsid w:val="00265395"/>
    <w:rsid w:val="00270274"/>
    <w:rsid w:val="0028101B"/>
    <w:rsid w:val="00290E93"/>
    <w:rsid w:val="0029245B"/>
    <w:rsid w:val="002A0301"/>
    <w:rsid w:val="002B123D"/>
    <w:rsid w:val="002B65E5"/>
    <w:rsid w:val="002C517E"/>
    <w:rsid w:val="002C67C8"/>
    <w:rsid w:val="002C7167"/>
    <w:rsid w:val="002D15AB"/>
    <w:rsid w:val="002D4DA8"/>
    <w:rsid w:val="002E6B2F"/>
    <w:rsid w:val="002E78B2"/>
    <w:rsid w:val="002F0DDE"/>
    <w:rsid w:val="002F2910"/>
    <w:rsid w:val="002F2A45"/>
    <w:rsid w:val="002F4926"/>
    <w:rsid w:val="002F49FB"/>
    <w:rsid w:val="002F5543"/>
    <w:rsid w:val="0031163A"/>
    <w:rsid w:val="0031315C"/>
    <w:rsid w:val="0031504E"/>
    <w:rsid w:val="00326738"/>
    <w:rsid w:val="00346FB6"/>
    <w:rsid w:val="00347590"/>
    <w:rsid w:val="00370510"/>
    <w:rsid w:val="003708E4"/>
    <w:rsid w:val="00376174"/>
    <w:rsid w:val="003765B5"/>
    <w:rsid w:val="00377719"/>
    <w:rsid w:val="00381040"/>
    <w:rsid w:val="003825C1"/>
    <w:rsid w:val="0038722E"/>
    <w:rsid w:val="00387C76"/>
    <w:rsid w:val="003972AD"/>
    <w:rsid w:val="003A137E"/>
    <w:rsid w:val="003A5FBA"/>
    <w:rsid w:val="003A6BEE"/>
    <w:rsid w:val="003B350C"/>
    <w:rsid w:val="003B4024"/>
    <w:rsid w:val="003C3549"/>
    <w:rsid w:val="003C6979"/>
    <w:rsid w:val="003D2D9F"/>
    <w:rsid w:val="003D47A5"/>
    <w:rsid w:val="003E10C3"/>
    <w:rsid w:val="003E39AC"/>
    <w:rsid w:val="003E3BCF"/>
    <w:rsid w:val="004013BF"/>
    <w:rsid w:val="004036DF"/>
    <w:rsid w:val="004069FF"/>
    <w:rsid w:val="00414BF8"/>
    <w:rsid w:val="00416583"/>
    <w:rsid w:val="0043117A"/>
    <w:rsid w:val="004352B8"/>
    <w:rsid w:val="0043753E"/>
    <w:rsid w:val="004413BC"/>
    <w:rsid w:val="0044577F"/>
    <w:rsid w:val="00453208"/>
    <w:rsid w:val="00454C90"/>
    <w:rsid w:val="00455435"/>
    <w:rsid w:val="004673D7"/>
    <w:rsid w:val="00473913"/>
    <w:rsid w:val="00485E4A"/>
    <w:rsid w:val="0049736F"/>
    <w:rsid w:val="004A4F91"/>
    <w:rsid w:val="004A6906"/>
    <w:rsid w:val="004B0ECA"/>
    <w:rsid w:val="004B1DF8"/>
    <w:rsid w:val="004B2F4C"/>
    <w:rsid w:val="004C3A7F"/>
    <w:rsid w:val="004C721D"/>
    <w:rsid w:val="004D681C"/>
    <w:rsid w:val="004E0A5E"/>
    <w:rsid w:val="004E6976"/>
    <w:rsid w:val="004F04DF"/>
    <w:rsid w:val="004F2483"/>
    <w:rsid w:val="004F50D1"/>
    <w:rsid w:val="005020DC"/>
    <w:rsid w:val="005068D5"/>
    <w:rsid w:val="00506D81"/>
    <w:rsid w:val="00511583"/>
    <w:rsid w:val="0051255D"/>
    <w:rsid w:val="00537640"/>
    <w:rsid w:val="00544876"/>
    <w:rsid w:val="00555C52"/>
    <w:rsid w:val="00574A72"/>
    <w:rsid w:val="00575AAB"/>
    <w:rsid w:val="005770DB"/>
    <w:rsid w:val="00581F75"/>
    <w:rsid w:val="00582897"/>
    <w:rsid w:val="0058783A"/>
    <w:rsid w:val="00590DA8"/>
    <w:rsid w:val="00595252"/>
    <w:rsid w:val="005A4A91"/>
    <w:rsid w:val="005A4B5C"/>
    <w:rsid w:val="005A5781"/>
    <w:rsid w:val="005C13F2"/>
    <w:rsid w:val="005C1DA6"/>
    <w:rsid w:val="005C6F08"/>
    <w:rsid w:val="005D199F"/>
    <w:rsid w:val="005D3246"/>
    <w:rsid w:val="005D5FC6"/>
    <w:rsid w:val="005D6CE1"/>
    <w:rsid w:val="005E1DB5"/>
    <w:rsid w:val="005E755A"/>
    <w:rsid w:val="005F5A39"/>
    <w:rsid w:val="005F64C8"/>
    <w:rsid w:val="00607383"/>
    <w:rsid w:val="00612FAF"/>
    <w:rsid w:val="0061468A"/>
    <w:rsid w:val="00620F29"/>
    <w:rsid w:val="006217AE"/>
    <w:rsid w:val="0062267F"/>
    <w:rsid w:val="00633900"/>
    <w:rsid w:val="00636290"/>
    <w:rsid w:val="00641C9B"/>
    <w:rsid w:val="006466DB"/>
    <w:rsid w:val="00647093"/>
    <w:rsid w:val="006576FA"/>
    <w:rsid w:val="006736AF"/>
    <w:rsid w:val="00691E10"/>
    <w:rsid w:val="00695059"/>
    <w:rsid w:val="00696334"/>
    <w:rsid w:val="006967FA"/>
    <w:rsid w:val="00696F26"/>
    <w:rsid w:val="00697E43"/>
    <w:rsid w:val="006A28FD"/>
    <w:rsid w:val="006A72E0"/>
    <w:rsid w:val="006B0747"/>
    <w:rsid w:val="006B24F3"/>
    <w:rsid w:val="006B39A1"/>
    <w:rsid w:val="006B63E9"/>
    <w:rsid w:val="006C4733"/>
    <w:rsid w:val="006D1454"/>
    <w:rsid w:val="006D299C"/>
    <w:rsid w:val="006D573F"/>
    <w:rsid w:val="006E34C3"/>
    <w:rsid w:val="006F3432"/>
    <w:rsid w:val="006F6E76"/>
    <w:rsid w:val="0072641C"/>
    <w:rsid w:val="0072763C"/>
    <w:rsid w:val="00732B85"/>
    <w:rsid w:val="007365BE"/>
    <w:rsid w:val="00736873"/>
    <w:rsid w:val="00744CBA"/>
    <w:rsid w:val="0074615D"/>
    <w:rsid w:val="007568E1"/>
    <w:rsid w:val="007648B5"/>
    <w:rsid w:val="00770EB5"/>
    <w:rsid w:val="007717F4"/>
    <w:rsid w:val="00773518"/>
    <w:rsid w:val="007762C4"/>
    <w:rsid w:val="00776EA5"/>
    <w:rsid w:val="007778BB"/>
    <w:rsid w:val="00782C76"/>
    <w:rsid w:val="007834CC"/>
    <w:rsid w:val="007863E2"/>
    <w:rsid w:val="007A2F95"/>
    <w:rsid w:val="007A3DFB"/>
    <w:rsid w:val="007B5301"/>
    <w:rsid w:val="007B5BE5"/>
    <w:rsid w:val="007C09D5"/>
    <w:rsid w:val="007D4F26"/>
    <w:rsid w:val="007D6191"/>
    <w:rsid w:val="007E0BD6"/>
    <w:rsid w:val="007E2F5C"/>
    <w:rsid w:val="007E6764"/>
    <w:rsid w:val="007F3EF1"/>
    <w:rsid w:val="007F3F38"/>
    <w:rsid w:val="007F63B2"/>
    <w:rsid w:val="00805448"/>
    <w:rsid w:val="008062D1"/>
    <w:rsid w:val="008068C2"/>
    <w:rsid w:val="0081616C"/>
    <w:rsid w:val="00820A88"/>
    <w:rsid w:val="00821530"/>
    <w:rsid w:val="0082569E"/>
    <w:rsid w:val="00834E28"/>
    <w:rsid w:val="008355D0"/>
    <w:rsid w:val="0083592D"/>
    <w:rsid w:val="0083641A"/>
    <w:rsid w:val="0084218F"/>
    <w:rsid w:val="0084479A"/>
    <w:rsid w:val="00852571"/>
    <w:rsid w:val="00854492"/>
    <w:rsid w:val="0085560A"/>
    <w:rsid w:val="0086017C"/>
    <w:rsid w:val="00872544"/>
    <w:rsid w:val="00872BA0"/>
    <w:rsid w:val="0087404E"/>
    <w:rsid w:val="00877794"/>
    <w:rsid w:val="00877821"/>
    <w:rsid w:val="00884577"/>
    <w:rsid w:val="008859D0"/>
    <w:rsid w:val="008906D6"/>
    <w:rsid w:val="0089092D"/>
    <w:rsid w:val="00895C32"/>
    <w:rsid w:val="008A0B8A"/>
    <w:rsid w:val="008A10A5"/>
    <w:rsid w:val="008A6AAE"/>
    <w:rsid w:val="008B0F45"/>
    <w:rsid w:val="008B292B"/>
    <w:rsid w:val="008B79D7"/>
    <w:rsid w:val="008C1515"/>
    <w:rsid w:val="008C1ED7"/>
    <w:rsid w:val="008C49AE"/>
    <w:rsid w:val="008C4E09"/>
    <w:rsid w:val="008D423A"/>
    <w:rsid w:val="008D4DF9"/>
    <w:rsid w:val="008E06B2"/>
    <w:rsid w:val="008E2AC0"/>
    <w:rsid w:val="008F6EFE"/>
    <w:rsid w:val="00902C23"/>
    <w:rsid w:val="009052E5"/>
    <w:rsid w:val="0090613E"/>
    <w:rsid w:val="0090723E"/>
    <w:rsid w:val="009075A8"/>
    <w:rsid w:val="009104C0"/>
    <w:rsid w:val="009112D2"/>
    <w:rsid w:val="0091677E"/>
    <w:rsid w:val="009175F9"/>
    <w:rsid w:val="0093147F"/>
    <w:rsid w:val="00935419"/>
    <w:rsid w:val="00937F6E"/>
    <w:rsid w:val="009457B7"/>
    <w:rsid w:val="00951852"/>
    <w:rsid w:val="00962A3D"/>
    <w:rsid w:val="00966B1A"/>
    <w:rsid w:val="009704C3"/>
    <w:rsid w:val="00970C4B"/>
    <w:rsid w:val="00977B72"/>
    <w:rsid w:val="0098302D"/>
    <w:rsid w:val="0098562D"/>
    <w:rsid w:val="00986EE8"/>
    <w:rsid w:val="00991E36"/>
    <w:rsid w:val="009A09E2"/>
    <w:rsid w:val="009B3B81"/>
    <w:rsid w:val="009D0C4B"/>
    <w:rsid w:val="009D2D28"/>
    <w:rsid w:val="009D50F1"/>
    <w:rsid w:val="009E13B0"/>
    <w:rsid w:val="009F307B"/>
    <w:rsid w:val="009F38A5"/>
    <w:rsid w:val="009F51A1"/>
    <w:rsid w:val="009F6131"/>
    <w:rsid w:val="009F6C8D"/>
    <w:rsid w:val="00A01EA2"/>
    <w:rsid w:val="00A042EB"/>
    <w:rsid w:val="00A10E88"/>
    <w:rsid w:val="00A14984"/>
    <w:rsid w:val="00A3313B"/>
    <w:rsid w:val="00A354F5"/>
    <w:rsid w:val="00A36DDC"/>
    <w:rsid w:val="00A40DD0"/>
    <w:rsid w:val="00A566FC"/>
    <w:rsid w:val="00A606D3"/>
    <w:rsid w:val="00A61D96"/>
    <w:rsid w:val="00A77743"/>
    <w:rsid w:val="00A852E0"/>
    <w:rsid w:val="00A87150"/>
    <w:rsid w:val="00A91AFD"/>
    <w:rsid w:val="00A93039"/>
    <w:rsid w:val="00A93BAE"/>
    <w:rsid w:val="00A95332"/>
    <w:rsid w:val="00AB0E67"/>
    <w:rsid w:val="00AB34A9"/>
    <w:rsid w:val="00AC1FFE"/>
    <w:rsid w:val="00AC264F"/>
    <w:rsid w:val="00AC6B8F"/>
    <w:rsid w:val="00AC70FC"/>
    <w:rsid w:val="00AD0AD1"/>
    <w:rsid w:val="00AD4DFF"/>
    <w:rsid w:val="00AE1830"/>
    <w:rsid w:val="00AE18CF"/>
    <w:rsid w:val="00AE5D36"/>
    <w:rsid w:val="00B03847"/>
    <w:rsid w:val="00B12AEC"/>
    <w:rsid w:val="00B155FD"/>
    <w:rsid w:val="00B1740B"/>
    <w:rsid w:val="00B2002E"/>
    <w:rsid w:val="00B319F5"/>
    <w:rsid w:val="00B37855"/>
    <w:rsid w:val="00B408D5"/>
    <w:rsid w:val="00B4355C"/>
    <w:rsid w:val="00B47E09"/>
    <w:rsid w:val="00B510E3"/>
    <w:rsid w:val="00B560BA"/>
    <w:rsid w:val="00B62996"/>
    <w:rsid w:val="00B6673D"/>
    <w:rsid w:val="00B7071A"/>
    <w:rsid w:val="00B75890"/>
    <w:rsid w:val="00B76F5D"/>
    <w:rsid w:val="00B80063"/>
    <w:rsid w:val="00B81FA3"/>
    <w:rsid w:val="00B837FC"/>
    <w:rsid w:val="00B91F6B"/>
    <w:rsid w:val="00BA0B21"/>
    <w:rsid w:val="00BA0ED2"/>
    <w:rsid w:val="00BA3BFC"/>
    <w:rsid w:val="00BB00AD"/>
    <w:rsid w:val="00BC11C0"/>
    <w:rsid w:val="00BC73A7"/>
    <w:rsid w:val="00BD7A18"/>
    <w:rsid w:val="00BF066A"/>
    <w:rsid w:val="00C01CDB"/>
    <w:rsid w:val="00C0351F"/>
    <w:rsid w:val="00C03D1A"/>
    <w:rsid w:val="00C066CE"/>
    <w:rsid w:val="00C13DC3"/>
    <w:rsid w:val="00C15D7F"/>
    <w:rsid w:val="00C256CA"/>
    <w:rsid w:val="00C27F27"/>
    <w:rsid w:val="00C34E86"/>
    <w:rsid w:val="00C374F8"/>
    <w:rsid w:val="00C40EB4"/>
    <w:rsid w:val="00C43031"/>
    <w:rsid w:val="00C434CA"/>
    <w:rsid w:val="00C47637"/>
    <w:rsid w:val="00C57D22"/>
    <w:rsid w:val="00C601AE"/>
    <w:rsid w:val="00C63237"/>
    <w:rsid w:val="00C63AC3"/>
    <w:rsid w:val="00C659BB"/>
    <w:rsid w:val="00C73B40"/>
    <w:rsid w:val="00C769F6"/>
    <w:rsid w:val="00C76A0D"/>
    <w:rsid w:val="00C76C3B"/>
    <w:rsid w:val="00C77007"/>
    <w:rsid w:val="00C811FA"/>
    <w:rsid w:val="00C830CB"/>
    <w:rsid w:val="00C87609"/>
    <w:rsid w:val="00C9366A"/>
    <w:rsid w:val="00CA7CB4"/>
    <w:rsid w:val="00CB2474"/>
    <w:rsid w:val="00CB75F6"/>
    <w:rsid w:val="00CC2D4B"/>
    <w:rsid w:val="00CC3359"/>
    <w:rsid w:val="00CD31F5"/>
    <w:rsid w:val="00CD4364"/>
    <w:rsid w:val="00CD5080"/>
    <w:rsid w:val="00CD692F"/>
    <w:rsid w:val="00CF3244"/>
    <w:rsid w:val="00CF52CC"/>
    <w:rsid w:val="00CF6122"/>
    <w:rsid w:val="00D05C1D"/>
    <w:rsid w:val="00D10FF4"/>
    <w:rsid w:val="00D11889"/>
    <w:rsid w:val="00D12751"/>
    <w:rsid w:val="00D12AAC"/>
    <w:rsid w:val="00D141FA"/>
    <w:rsid w:val="00D147C5"/>
    <w:rsid w:val="00D20201"/>
    <w:rsid w:val="00D215C5"/>
    <w:rsid w:val="00D2756E"/>
    <w:rsid w:val="00D32D6B"/>
    <w:rsid w:val="00D4044F"/>
    <w:rsid w:val="00D45BC4"/>
    <w:rsid w:val="00D52D2C"/>
    <w:rsid w:val="00D53691"/>
    <w:rsid w:val="00D71DBB"/>
    <w:rsid w:val="00D8090F"/>
    <w:rsid w:val="00D81565"/>
    <w:rsid w:val="00D91293"/>
    <w:rsid w:val="00D95B7B"/>
    <w:rsid w:val="00D96D6D"/>
    <w:rsid w:val="00D97A67"/>
    <w:rsid w:val="00DA776B"/>
    <w:rsid w:val="00DB151C"/>
    <w:rsid w:val="00DB2FE5"/>
    <w:rsid w:val="00DB44B1"/>
    <w:rsid w:val="00DB6E72"/>
    <w:rsid w:val="00DC1748"/>
    <w:rsid w:val="00DD41AF"/>
    <w:rsid w:val="00DE0CD8"/>
    <w:rsid w:val="00DF3894"/>
    <w:rsid w:val="00E029F4"/>
    <w:rsid w:val="00E14A88"/>
    <w:rsid w:val="00E17906"/>
    <w:rsid w:val="00E224BE"/>
    <w:rsid w:val="00E229DA"/>
    <w:rsid w:val="00E26799"/>
    <w:rsid w:val="00E27F8F"/>
    <w:rsid w:val="00E400A2"/>
    <w:rsid w:val="00E41657"/>
    <w:rsid w:val="00E51877"/>
    <w:rsid w:val="00E52A08"/>
    <w:rsid w:val="00E5525E"/>
    <w:rsid w:val="00E574C3"/>
    <w:rsid w:val="00E57C79"/>
    <w:rsid w:val="00E6387C"/>
    <w:rsid w:val="00E64497"/>
    <w:rsid w:val="00E66B80"/>
    <w:rsid w:val="00E75129"/>
    <w:rsid w:val="00E766BA"/>
    <w:rsid w:val="00E83959"/>
    <w:rsid w:val="00E90744"/>
    <w:rsid w:val="00E94B47"/>
    <w:rsid w:val="00E9594F"/>
    <w:rsid w:val="00EB2006"/>
    <w:rsid w:val="00EB559A"/>
    <w:rsid w:val="00EB5FA6"/>
    <w:rsid w:val="00EC08DE"/>
    <w:rsid w:val="00EC0E9F"/>
    <w:rsid w:val="00ED3316"/>
    <w:rsid w:val="00ED3426"/>
    <w:rsid w:val="00EE09B6"/>
    <w:rsid w:val="00EE767E"/>
    <w:rsid w:val="00EF05CF"/>
    <w:rsid w:val="00EF4A37"/>
    <w:rsid w:val="00F0131B"/>
    <w:rsid w:val="00F21FAA"/>
    <w:rsid w:val="00F22FDB"/>
    <w:rsid w:val="00F25061"/>
    <w:rsid w:val="00F33FA9"/>
    <w:rsid w:val="00F35DBB"/>
    <w:rsid w:val="00F418A1"/>
    <w:rsid w:val="00F42830"/>
    <w:rsid w:val="00F51566"/>
    <w:rsid w:val="00F6267B"/>
    <w:rsid w:val="00F63E5A"/>
    <w:rsid w:val="00F65437"/>
    <w:rsid w:val="00F67E93"/>
    <w:rsid w:val="00F75CAE"/>
    <w:rsid w:val="00F816B9"/>
    <w:rsid w:val="00F82342"/>
    <w:rsid w:val="00F851E6"/>
    <w:rsid w:val="00F86451"/>
    <w:rsid w:val="00F86637"/>
    <w:rsid w:val="00F93C38"/>
    <w:rsid w:val="00F942C5"/>
    <w:rsid w:val="00F9605C"/>
    <w:rsid w:val="00FA188B"/>
    <w:rsid w:val="00FA3CF8"/>
    <w:rsid w:val="00FB3BEC"/>
    <w:rsid w:val="00FB4DE5"/>
    <w:rsid w:val="00FC0C63"/>
    <w:rsid w:val="00FC57D7"/>
    <w:rsid w:val="00FD2016"/>
    <w:rsid w:val="00FD477D"/>
    <w:rsid w:val="00FD539F"/>
    <w:rsid w:val="00FD6263"/>
    <w:rsid w:val="00FE2602"/>
    <w:rsid w:val="00FF2998"/>
    <w:rsid w:val="00FF29FC"/>
    <w:rsid w:val="00FF4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A72BE"/>
  <w15:chartTrackingRefBased/>
  <w15:docId w15:val="{DB053393-99D5-EC46-9FA4-F2299DD3D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76FA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616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616C"/>
  </w:style>
  <w:style w:type="character" w:styleId="PageNumber">
    <w:name w:val="page number"/>
    <w:basedOn w:val="DefaultParagraphFont"/>
    <w:uiPriority w:val="99"/>
    <w:semiHidden/>
    <w:unhideWhenUsed/>
    <w:rsid w:val="0081616C"/>
  </w:style>
  <w:style w:type="paragraph" w:styleId="NormalWeb">
    <w:name w:val="Normal (Web)"/>
    <w:basedOn w:val="Normal"/>
    <w:uiPriority w:val="99"/>
    <w:unhideWhenUsed/>
    <w:rsid w:val="00BC73A7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3B40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402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E0B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E0BD6"/>
    <w:pPr>
      <w:ind w:left="720"/>
      <w:contextualSpacing/>
    </w:pPr>
  </w:style>
  <w:style w:type="character" w:customStyle="1" w:styleId="hgkelc">
    <w:name w:val="hgkelc"/>
    <w:basedOn w:val="DefaultParagraphFont"/>
    <w:rsid w:val="00E574C3"/>
  </w:style>
  <w:style w:type="character" w:customStyle="1" w:styleId="ff5">
    <w:name w:val="ff5"/>
    <w:basedOn w:val="DefaultParagraphFont"/>
    <w:rsid w:val="0084218F"/>
  </w:style>
  <w:style w:type="character" w:customStyle="1" w:styleId="apple-converted-space">
    <w:name w:val="apple-converted-space"/>
    <w:basedOn w:val="DefaultParagraphFont"/>
    <w:rsid w:val="006D299C"/>
  </w:style>
  <w:style w:type="character" w:styleId="CommentReference">
    <w:name w:val="annotation reference"/>
    <w:basedOn w:val="DefaultParagraphFont"/>
    <w:uiPriority w:val="99"/>
    <w:semiHidden/>
    <w:unhideWhenUsed/>
    <w:rsid w:val="000A372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A372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A3727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A372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A3727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8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04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11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23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65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6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96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6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13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35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26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34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74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2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6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93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0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3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26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0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394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04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40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11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771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10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8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9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86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27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16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99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4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8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505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55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26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86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75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7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24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59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89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32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39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637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818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8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40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1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42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47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408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9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66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387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0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7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95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0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83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81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52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36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9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61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18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7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55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8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62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39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08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50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84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3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72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56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6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03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1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641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81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2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4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496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07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1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1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28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45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51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88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4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88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1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7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2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8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94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5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94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2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2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43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1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70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32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02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66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3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78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28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6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78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3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48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2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73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9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92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25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31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6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35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3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04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52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33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86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8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52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93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51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1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79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55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2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4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07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87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07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8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29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1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27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59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8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11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20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02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50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85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45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44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4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42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48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44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2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79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5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451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1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1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0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8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56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17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9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51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36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chart" Target="charts/chart1.xml"/><Relationship Id="rId18" Type="http://schemas.openxmlformats.org/officeDocument/2006/relationships/image" Target="media/image6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comments" Target="comment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chart" Target="charts/chart2.xml"/><Relationship Id="rId23" Type="http://schemas.openxmlformats.org/officeDocument/2006/relationships/image" Target="media/image11.png"/><Relationship Id="rId28" Type="http://schemas.microsoft.com/office/2011/relationships/people" Target="people.xml"/><Relationship Id="rId10" Type="http://schemas.microsoft.com/office/2018/08/relationships/commentsExtensible" Target="commentsExtensible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\\Users\RR\Desktop\SUSS\YEAR%202\ANL252\TMA\TMA_Data.xls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\\Users\RR\Desktop\SUSS\YEAR%202\ANL252\TMA\TMA_Data.xls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Absentees vs Number of Absence days in previous year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'OK abs freq scatter'!$B$1</c:f>
              <c:strCache>
                <c:ptCount val="1"/>
                <c:pt idx="0">
                  <c:v>Absentees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'OK abs freq scatter'!$A$2:$A$21</c:f>
              <c:numCache>
                <c:formatCode>General</c:formatCode>
                <c:ptCount val="2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</c:numCache>
            </c:numRef>
          </c:xVal>
          <c:yVal>
            <c:numRef>
              <c:f>'OK abs freq scatter'!$B$2:$B$21</c:f>
              <c:numCache>
                <c:formatCode>General</c:formatCode>
                <c:ptCount val="20"/>
                <c:pt idx="0">
                  <c:v>11</c:v>
                </c:pt>
                <c:pt idx="1">
                  <c:v>15</c:v>
                </c:pt>
                <c:pt idx="2">
                  <c:v>13</c:v>
                </c:pt>
                <c:pt idx="3">
                  <c:v>20</c:v>
                </c:pt>
                <c:pt idx="4">
                  <c:v>9</c:v>
                </c:pt>
                <c:pt idx="5">
                  <c:v>14</c:v>
                </c:pt>
                <c:pt idx="6">
                  <c:v>15</c:v>
                </c:pt>
                <c:pt idx="7">
                  <c:v>9</c:v>
                </c:pt>
                <c:pt idx="8">
                  <c:v>12</c:v>
                </c:pt>
                <c:pt idx="9">
                  <c:v>8</c:v>
                </c:pt>
                <c:pt idx="10">
                  <c:v>12</c:v>
                </c:pt>
                <c:pt idx="11">
                  <c:v>7</c:v>
                </c:pt>
                <c:pt idx="12">
                  <c:v>14</c:v>
                </c:pt>
                <c:pt idx="13">
                  <c:v>16</c:v>
                </c:pt>
                <c:pt idx="14">
                  <c:v>14</c:v>
                </c:pt>
                <c:pt idx="15">
                  <c:v>19</c:v>
                </c:pt>
                <c:pt idx="16">
                  <c:v>8</c:v>
                </c:pt>
                <c:pt idx="17">
                  <c:v>7</c:v>
                </c:pt>
                <c:pt idx="18">
                  <c:v>14</c:v>
                </c:pt>
                <c:pt idx="19">
                  <c:v>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727-604F-8662-E76D91B746D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88323472"/>
        <c:axId val="1788426208"/>
      </c:scatterChart>
      <c:valAx>
        <c:axId val="17883234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Number Absence days in previous year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2540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88426208"/>
        <c:crosses val="autoZero"/>
        <c:crossBetween val="midCat"/>
      </c:valAx>
      <c:valAx>
        <c:axId val="1788426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Absentees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2540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8832347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 b="1"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[TMA_Data.xls]OK absence x perf!PivotTable2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Performance vs</a:t>
            </a:r>
            <a:r>
              <a:rPr lang="en-GB" baseline="0"/>
              <a:t> Absence days in previous year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'OK absence x perf'!$B$3:$B$4</c:f>
              <c:strCache>
                <c:ptCount val="1"/>
                <c:pt idx="0">
                  <c:v>Exceed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'OK absence x perf'!$A$5:$A$9</c:f>
              <c:strCache>
                <c:ptCount val="4"/>
                <c:pt idx="0">
                  <c:v>1-5</c:v>
                </c:pt>
                <c:pt idx="1">
                  <c:v>6-10</c:v>
                </c:pt>
                <c:pt idx="2">
                  <c:v>11-15</c:v>
                </c:pt>
                <c:pt idx="3">
                  <c:v>16-20</c:v>
                </c:pt>
              </c:strCache>
            </c:strRef>
          </c:cat>
          <c:val>
            <c:numRef>
              <c:f>'OK absence x perf'!$B$5:$B$9</c:f>
              <c:numCache>
                <c:formatCode>General</c:formatCode>
                <c:ptCount val="4"/>
                <c:pt idx="0">
                  <c:v>8</c:v>
                </c:pt>
                <c:pt idx="1">
                  <c:v>4</c:v>
                </c:pt>
                <c:pt idx="2">
                  <c:v>11</c:v>
                </c:pt>
                <c:pt idx="3">
                  <c:v>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B1C-174C-AFFF-8DF29BF1FD9B}"/>
            </c:ext>
          </c:extLst>
        </c:ser>
        <c:ser>
          <c:idx val="1"/>
          <c:order val="1"/>
          <c:tx>
            <c:strRef>
              <c:f>'OK absence x perf'!$C$3:$C$4</c:f>
              <c:strCache>
                <c:ptCount val="1"/>
                <c:pt idx="0">
                  <c:v>Meet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'OK absence x perf'!$A$5:$A$9</c:f>
              <c:strCache>
                <c:ptCount val="4"/>
                <c:pt idx="0">
                  <c:v>1-5</c:v>
                </c:pt>
                <c:pt idx="1">
                  <c:v>6-10</c:v>
                </c:pt>
                <c:pt idx="2">
                  <c:v>11-15</c:v>
                </c:pt>
                <c:pt idx="3">
                  <c:v>16-20</c:v>
                </c:pt>
              </c:strCache>
            </c:strRef>
          </c:cat>
          <c:val>
            <c:numRef>
              <c:f>'OK absence x perf'!$C$5:$C$9</c:f>
              <c:numCache>
                <c:formatCode>General</c:formatCode>
                <c:ptCount val="4"/>
                <c:pt idx="0">
                  <c:v>55</c:v>
                </c:pt>
                <c:pt idx="1">
                  <c:v>51</c:v>
                </c:pt>
                <c:pt idx="2">
                  <c:v>48</c:v>
                </c:pt>
                <c:pt idx="3">
                  <c:v>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B1C-174C-AFFF-8DF29BF1FD9B}"/>
            </c:ext>
          </c:extLst>
        </c:ser>
        <c:ser>
          <c:idx val="2"/>
          <c:order val="2"/>
          <c:tx>
            <c:strRef>
              <c:f>'OK absence x perf'!$D$3:$D$4</c:f>
              <c:strCache>
                <c:ptCount val="1"/>
                <c:pt idx="0">
                  <c:v>PIP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'OK absence x perf'!$A$5:$A$9</c:f>
              <c:strCache>
                <c:ptCount val="4"/>
                <c:pt idx="0">
                  <c:v>1-5</c:v>
                </c:pt>
                <c:pt idx="1">
                  <c:v>6-10</c:v>
                </c:pt>
                <c:pt idx="2">
                  <c:v>11-15</c:v>
                </c:pt>
                <c:pt idx="3">
                  <c:v>16-20</c:v>
                </c:pt>
              </c:strCache>
            </c:strRef>
          </c:cat>
          <c:val>
            <c:numRef>
              <c:f>'OK absence x perf'!$D$5:$D$9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7B1C-174C-AFFF-8DF29BF1FD9B}"/>
            </c:ext>
          </c:extLst>
        </c:ser>
        <c:ser>
          <c:idx val="3"/>
          <c:order val="3"/>
          <c:tx>
            <c:strRef>
              <c:f>'OK absence x perf'!$E$3:$E$4</c:f>
              <c:strCache>
                <c:ptCount val="1"/>
                <c:pt idx="0">
                  <c:v>To Improve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'OK absence x perf'!$A$5:$A$9</c:f>
              <c:strCache>
                <c:ptCount val="4"/>
                <c:pt idx="0">
                  <c:v>1-5</c:v>
                </c:pt>
                <c:pt idx="1">
                  <c:v>6-10</c:v>
                </c:pt>
                <c:pt idx="2">
                  <c:v>11-15</c:v>
                </c:pt>
                <c:pt idx="3">
                  <c:v>16-20</c:v>
                </c:pt>
              </c:strCache>
            </c:strRef>
          </c:cat>
          <c:val>
            <c:numRef>
              <c:f>'OK absence x perf'!$E$5:$E$9</c:f>
              <c:numCache>
                <c:formatCode>General</c:formatCode>
                <c:ptCount val="4"/>
                <c:pt idx="0">
                  <c:v>4</c:v>
                </c:pt>
                <c:pt idx="1">
                  <c:v>2</c:v>
                </c:pt>
                <c:pt idx="2">
                  <c:v>4</c:v>
                </c:pt>
                <c:pt idx="3">
                  <c:v>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7B1C-174C-AFFF-8DF29BF1FD9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0"/>
        <c:axId val="1787844880"/>
        <c:axId val="1787846528"/>
      </c:barChart>
      <c:catAx>
        <c:axId val="178784488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200" b="1" i="0" u="none" strike="noStrike" baseline="0">
                    <a:effectLst/>
                  </a:rPr>
                  <a:t>Absence days in previous year</a:t>
                </a:r>
                <a:r>
                  <a:rPr lang="en-GB" sz="1200" b="1" i="0" u="none" strike="noStrike" baseline="0"/>
                  <a:t> </a:t>
                </a:r>
                <a:endParaRPr lang="en-GB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25400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87846528"/>
        <c:crosses val="autoZero"/>
        <c:auto val="1"/>
        <c:lblAlgn val="ctr"/>
        <c:lblOffset val="100"/>
        <c:noMultiLvlLbl val="0"/>
      </c:catAx>
      <c:valAx>
        <c:axId val="1787846528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Performance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solidFill>
              <a:schemeClr val="tx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878448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 b="1"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13</Pages>
  <Words>826</Words>
  <Characters>4712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 RETA D/O RAJAKUMAR (SBIZ)</dc:creator>
  <cp:keywords/>
  <dc:description/>
  <cp:lastModifiedBy>Munish Kumar</cp:lastModifiedBy>
  <cp:revision>244</cp:revision>
  <dcterms:created xsi:type="dcterms:W3CDTF">2022-02-07T12:37:00Z</dcterms:created>
  <dcterms:modified xsi:type="dcterms:W3CDTF">2022-08-19T05:49:00Z</dcterms:modified>
</cp:coreProperties>
</file>