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7E4E689E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6E75">
        <w:rPr>
          <w:rFonts w:ascii="Times New Roman" w:hAnsi="Times New Roman" w:cs="Times New Roman"/>
          <w:sz w:val="24"/>
          <w:szCs w:val="24"/>
        </w:rPr>
        <w:t>I,  _</w:t>
      </w:r>
      <w:proofErr w:type="gramEnd"/>
      <w:r w:rsidRPr="00DE6E75">
        <w:rPr>
          <w:rFonts w:ascii="Times New Roman" w:hAnsi="Times New Roman" w:cs="Times New Roman"/>
          <w:sz w:val="24"/>
          <w:szCs w:val="24"/>
        </w:rPr>
        <w:t>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Munish Kumar</w:t>
      </w:r>
      <w:r w:rsidR="00017A01">
        <w:rPr>
          <w:rFonts w:ascii="Times New Roman" w:hAnsi="Times New Roman" w:cs="Times New Roman"/>
          <w:sz w:val="24"/>
          <w:szCs w:val="24"/>
        </w:rPr>
        <w:t>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</w:t>
      </w:r>
      <w:r w:rsidR="002E070A">
        <w:rPr>
          <w:rFonts w:ascii="Times New Roman" w:hAnsi="Times New Roman" w:cs="Times New Roman"/>
          <w:sz w:val="24"/>
          <w:szCs w:val="24"/>
        </w:rPr>
        <w:t>Jul 2021</w:t>
      </w:r>
      <w:r w:rsidRPr="00DE6E75">
        <w:rPr>
          <w:rFonts w:ascii="Times New Roman" w:hAnsi="Times New Roman" w:cs="Times New Roman"/>
          <w:sz w:val="24"/>
          <w:szCs w:val="24"/>
        </w:rPr>
        <w:t>_________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(TMA/GBA/ECA/Capstone Final </w:t>
            </w:r>
            <w:proofErr w:type="gramStart"/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Report)*</w:t>
            </w:r>
            <w:proofErr w:type="gramEnd"/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30CB2C58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ANL252</w:t>
            </w:r>
          </w:p>
        </w:tc>
        <w:tc>
          <w:tcPr>
            <w:tcW w:w="3043" w:type="dxa"/>
          </w:tcPr>
          <w:p w14:paraId="10E9B660" w14:textId="3D37A635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TMA</w:t>
            </w:r>
          </w:p>
        </w:tc>
        <w:tc>
          <w:tcPr>
            <w:tcW w:w="2758" w:type="dxa"/>
          </w:tcPr>
          <w:p w14:paraId="10E9B661" w14:textId="33A61967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066" w:type="dxa"/>
          </w:tcPr>
          <w:p w14:paraId="10E9B662" w14:textId="68551A38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255D9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13AD4B18" w:rsidR="003E71A7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2DBB388C" w:rsidR="00DE6E75" w:rsidRPr="00686BEE" w:rsidRDefault="000255D9" w:rsidP="000255D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6B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**There were 2 students </w:t>
      </w:r>
      <w:r w:rsidRPr="00686BEE">
        <w:rPr>
          <w:rFonts w:ascii="Times New Roman" w:hAnsi="Times New Roman" w:cs="Times New Roman"/>
          <w:b/>
          <w:bCs/>
          <w:sz w:val="24"/>
          <w:szCs w:val="24"/>
          <w:u w:val="single"/>
        </w:rPr>
        <w:t>ONG JIA YING</w:t>
      </w:r>
      <w:r w:rsidRPr="00686B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&amp; </w:t>
      </w:r>
      <w:r w:rsidRPr="00686B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val="en-SG" w:eastAsia="en-SG"/>
        </w:rPr>
        <w:t>NG RUI FENG JONATHAN</w:t>
      </w:r>
      <w:r w:rsidRPr="00686B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val="en-SG" w:eastAsia="en-SG"/>
        </w:rPr>
        <w:t xml:space="preserve"> with similarity scores &gt; 80%. However, upon investigation, I discovered that (a) </w:t>
      </w:r>
      <w:r w:rsidRPr="00686BEE">
        <w:rPr>
          <w:rFonts w:ascii="Times New Roman" w:hAnsi="Times New Roman" w:cs="Times New Roman"/>
          <w:b/>
          <w:bCs/>
          <w:sz w:val="24"/>
          <w:szCs w:val="24"/>
          <w:u w:val="single"/>
        </w:rPr>
        <w:t>ONG JIA YING</w:t>
      </w:r>
      <w:r w:rsidRPr="00686B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has submitted the raw data as his answer sheet and (b) </w:t>
      </w:r>
      <w:r w:rsidRPr="00686B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val="en-SG" w:eastAsia="en-SG"/>
        </w:rPr>
        <w:t>NG RUI FENG JONATHAN</w:t>
      </w:r>
      <w:r w:rsidRPr="00686B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val="en-SG" w:eastAsia="en-SG"/>
        </w:rPr>
        <w:t xml:space="preserve"> had embedded within his answer sheet the raw data for the exercise. Therefore, the high similarity scores are outliers</w:t>
      </w:r>
    </w:p>
    <w:p w14:paraId="10E9B68D" w14:textId="4A5A2B57" w:rsid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3D7782" w14:textId="511E73F7" w:rsidR="006F6D9F" w:rsidRDefault="006F6D9F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53BE59" w14:textId="77777777" w:rsidR="006F6D9F" w:rsidRPr="00DE6E75" w:rsidRDefault="006F6D9F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32932959" w:rsidR="00DE6E75" w:rsidRPr="00DE6E75" w:rsidRDefault="002E070A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61372" wp14:editId="51DE437D">
            <wp:extent cx="1741962" cy="997534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993" cy="10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B693" w14:textId="5B53D5B0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</w:t>
      </w:r>
      <w:r w:rsidR="002E070A">
        <w:rPr>
          <w:rFonts w:ascii="Times New Roman" w:hAnsi="Times New Roman" w:cs="Times New Roman"/>
        </w:rPr>
        <w:t>20 Aug 2</w:t>
      </w:r>
      <w:r w:rsidR="002A3E61">
        <w:rPr>
          <w:rFonts w:ascii="Times New Roman" w:hAnsi="Times New Roman" w:cs="Times New Roman"/>
        </w:rPr>
        <w:t>2</w:t>
      </w:r>
      <w:r w:rsidRPr="0047770E">
        <w:rPr>
          <w:rFonts w:ascii="Times New Roman" w:hAnsi="Times New Roman" w:cs="Times New Roman"/>
        </w:rPr>
        <w:t>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10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A174F" w14:textId="77777777" w:rsidR="00EC0A23" w:rsidRDefault="00EC0A23" w:rsidP="00DE6E75">
      <w:pPr>
        <w:spacing w:after="0" w:line="240" w:lineRule="auto"/>
      </w:pPr>
      <w:r>
        <w:separator/>
      </w:r>
    </w:p>
  </w:endnote>
  <w:endnote w:type="continuationSeparator" w:id="0">
    <w:p w14:paraId="5C7943C6" w14:textId="77777777" w:rsidR="00EC0A23" w:rsidRDefault="00EC0A23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636AA" w14:textId="77777777" w:rsidR="00EC0A23" w:rsidRDefault="00EC0A23" w:rsidP="00DE6E75">
      <w:pPr>
        <w:spacing w:after="0" w:line="240" w:lineRule="auto"/>
      </w:pPr>
      <w:r>
        <w:separator/>
      </w:r>
    </w:p>
  </w:footnote>
  <w:footnote w:type="continuationSeparator" w:id="0">
    <w:p w14:paraId="1DBFE695" w14:textId="77777777" w:rsidR="00EC0A23" w:rsidRDefault="00EC0A23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02295"/>
    <w:rsid w:val="00017A01"/>
    <w:rsid w:val="000255D9"/>
    <w:rsid w:val="002A3E61"/>
    <w:rsid w:val="002E070A"/>
    <w:rsid w:val="00383D34"/>
    <w:rsid w:val="003E71A7"/>
    <w:rsid w:val="0056384C"/>
    <w:rsid w:val="00593EFD"/>
    <w:rsid w:val="005F689C"/>
    <w:rsid w:val="00686BEE"/>
    <w:rsid w:val="00687C67"/>
    <w:rsid w:val="006F6D9F"/>
    <w:rsid w:val="00717F1A"/>
    <w:rsid w:val="0077152E"/>
    <w:rsid w:val="007A0DF9"/>
    <w:rsid w:val="008249DD"/>
    <w:rsid w:val="00873882"/>
    <w:rsid w:val="008B6843"/>
    <w:rsid w:val="009018A1"/>
    <w:rsid w:val="0092639D"/>
    <w:rsid w:val="00927CF7"/>
    <w:rsid w:val="00A02F8F"/>
    <w:rsid w:val="00DE3498"/>
    <w:rsid w:val="00DE6E75"/>
    <w:rsid w:val="00EC0A23"/>
    <w:rsid w:val="00E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D3ACE5AA5DF4F99F8528A8B2883F3" ma:contentTypeVersion="12" ma:contentTypeDescription="Create a new document." ma:contentTypeScope="" ma:versionID="7f2abb210c0ea45f11891ebc1c9c1885">
  <xsd:schema xmlns:xsd="http://www.w3.org/2001/XMLSchema" xmlns:xs="http://www.w3.org/2001/XMLSchema" xmlns:p="http://schemas.microsoft.com/office/2006/metadata/properties" xmlns:ns1="31486a69-6069-49c2-838c-6be462a15719" xmlns:ns3="082bcb73-ae37-4f07-9388-64224609311c" xmlns:ns4="15965937-522d-460a-b733-70b7b9d7bf48" targetNamespace="http://schemas.microsoft.com/office/2006/metadata/properties" ma:root="true" ma:fieldsID="a2de44d7254456b776816394c7326383" ns1:_="" ns3:_="" ns4:_="">
    <xsd:import namespace="31486a69-6069-49c2-838c-6be462a15719"/>
    <xsd:import namespace="082bcb73-ae37-4f07-9388-64224609311c"/>
    <xsd:import namespace="15965937-522d-460a-b733-70b7b9d7bf48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4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86a69-6069-49c2-838c-6be462a15719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5" ma:displayName="DocumentType" ma:default="Main" ma:format="Dropdown" ma:internalName="DocumentType">
      <xsd:simpleType>
        <xsd:restriction base="dms:Choice">
          <xsd:enumeration value="Main"/>
          <xsd:enumeration value="Rela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bcb73-ae37-4f07-9388-64224609311c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5a31dc9f-4210-440e-9814-eaeca86cf4ee}" ma:internalName="Owner" ma:showField="Title" ma:web="082bcb73-ae37-4f07-9388-64224609311c">
      <xsd:simpleType>
        <xsd:restriction base="dms:Lookup"/>
      </xsd:simpleType>
    </xsd:element>
    <xsd:element name="Hierarchy" ma:index="8" nillable="true" ma:displayName="Hierarchy" ma:list="{10ec5cb1-b7b7-47a5-85bc-b29382c496e5}" ma:internalName="Hierarchy" ma:showField="Title" ma:web="082bcb73-ae37-4f07-9388-64224609311c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65937-522d-460a-b733-70b7b9d7bf48" elementFormDefault="qualified">
    <xsd:import namespace="http://schemas.microsoft.com/office/2006/documentManagement/types"/>
    <xsd:import namespace="http://schemas.microsoft.com/office/infopath/2007/PartnerControls"/>
    <xsd:element name="Area" ma:index="16" nillable="true" ma:displayName="Area" ma:format="Dropdown" ma:internalName="Area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31486a69-6069-49c2-838c-6be462a15719">
      <Url xsi:nil="true"/>
      <Description xsi:nil="true"/>
    </Related_x0020_forms>
    <Document_x0020_Number xmlns="31486a69-6069-49c2-838c-6be462a15719">POL-ACAD-024-Appendix 3</Document_x0020_Number>
    <Area xmlns="15965937-522d-460a-b733-70b7b9d7bf48" xsi:nil="true"/>
    <Hierarchy xmlns="082bcb73-ae37-4f07-9388-64224609311c" xsi:nil="true"/>
    <Owner xmlns="082bcb73-ae37-4f07-9388-64224609311c" xsi:nil="true"/>
    <Next_x0020_review_x0020_date xmlns="31486a69-6069-49c2-838c-6be462a15719">2019-02-12T16:00:00+00:00</Next_x0020_review_x0020_date>
    <Introduction_x0020_date xmlns="31486a69-6069-49c2-838c-6be462a15719">2015-01-03T16:00:00+00:00</Introduction_x0020_date>
    <DocumentType xmlns="31486a69-6069-49c2-838c-6be462a15719">Main</DocumentType>
    <Last_x0020_review_x0020_date xmlns="31486a69-6069-49c2-838c-6be462a15719">2018-02-12T16:00:00+00:00</Last_x0020_review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14B83C-ED1B-462B-9F5D-D89F93647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86a69-6069-49c2-838c-6be462a15719"/>
    <ds:schemaRef ds:uri="082bcb73-ae37-4f07-9388-64224609311c"/>
    <ds:schemaRef ds:uri="15965937-522d-460a-b733-70b7b9d7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31486a69-6069-49c2-838c-6be462a15719"/>
    <ds:schemaRef ds:uri="15965937-522d-460a-b733-70b7b9d7bf48"/>
    <ds:schemaRef ds:uri="082bcb73-ae37-4f07-9388-64224609311c"/>
  </ds:schemaRefs>
</ds:datastoreItem>
</file>

<file path=customXml/itemProps3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Munish Kumar</cp:lastModifiedBy>
  <cp:revision>11</cp:revision>
  <dcterms:created xsi:type="dcterms:W3CDTF">2018-02-13T03:31:00Z</dcterms:created>
  <dcterms:modified xsi:type="dcterms:W3CDTF">2022-08-19T02:31:00Z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0x0101005D6D3ACE5AA5DF4F99F8528A8B2883F3</vt:lpwstr>
  </property>
</Properties>
</file>