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306724D6" w14:textId="77777777" w:rsidTr="00E16B07">
        <w:trPr>
          <w:trHeight w:val="1160"/>
        </w:trPr>
        <w:tc>
          <w:tcPr>
            <w:tcW w:w="2437" w:type="dxa"/>
          </w:tcPr>
          <w:p w14:paraId="2FB79FF1" w14:textId="77777777" w:rsidR="00163ED3" w:rsidRPr="00E16B07" w:rsidRDefault="0087580D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90325D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90325D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90325D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F451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6" r:href="rId7"/>
                </v:shape>
              </w:pict>
            </w:r>
            <w:r w:rsidR="00B9454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90325D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327FAD81" w14:textId="77777777" w:rsidR="00163ED3" w:rsidRDefault="00163ED3" w:rsidP="004742EB"/>
          <w:p w14:paraId="672FF63E" w14:textId="77777777" w:rsidR="000A36A6" w:rsidRDefault="000A36A6" w:rsidP="004742EB"/>
          <w:p w14:paraId="36069432" w14:textId="77777777" w:rsidR="000A36A6" w:rsidRDefault="000A36A6" w:rsidP="004742EB"/>
          <w:p w14:paraId="35701CAE" w14:textId="77777777" w:rsidR="000A36A6" w:rsidRDefault="000A36A6" w:rsidP="004742EB"/>
          <w:p w14:paraId="290902DF" w14:textId="77777777" w:rsidR="000A36A6" w:rsidRDefault="000A36A6" w:rsidP="004742EB"/>
          <w:p w14:paraId="59BFFFAC" w14:textId="77777777" w:rsidR="000A36A6" w:rsidRDefault="000A36A6" w:rsidP="004742EB"/>
          <w:p w14:paraId="35C06172" w14:textId="77777777" w:rsidR="000A36A6" w:rsidRPr="00E16B07" w:rsidRDefault="000A36A6" w:rsidP="004742EB"/>
        </w:tc>
      </w:tr>
    </w:tbl>
    <w:p w14:paraId="7FFCF816" w14:textId="77777777" w:rsidR="00163ED3" w:rsidRDefault="00163ED3" w:rsidP="004742EB"/>
    <w:p w14:paraId="26C655BC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21D3DCF3" w14:textId="77777777" w:rsidR="004742EB" w:rsidRDefault="004742EB" w:rsidP="004742EB"/>
    <w:p w14:paraId="57D00CF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8E9D3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F187CA0" w14:textId="77777777" w:rsidTr="00E16B07">
        <w:tc>
          <w:tcPr>
            <w:tcW w:w="2268" w:type="dxa"/>
          </w:tcPr>
          <w:p w14:paraId="71327BB4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8C0AD17" w14:textId="1F58AD70" w:rsidR="00D02304" w:rsidRPr="00E16B07" w:rsidRDefault="00927A7F" w:rsidP="00314835">
            <w:r w:rsidRPr="00927A7F">
              <w:t>Chen Guo Hao, Alvin</w:t>
            </w:r>
          </w:p>
        </w:tc>
        <w:tc>
          <w:tcPr>
            <w:tcW w:w="540" w:type="dxa"/>
          </w:tcPr>
          <w:p w14:paraId="52BD193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B7CD587" w14:textId="65B9FC70" w:rsidR="00D02304" w:rsidRPr="00E16B07" w:rsidRDefault="00927A7F" w:rsidP="00314835">
            <w:r w:rsidRPr="00927A7F">
              <w:t>N1981071</w:t>
            </w:r>
          </w:p>
        </w:tc>
      </w:tr>
      <w:tr w:rsidR="00D02304" w:rsidRPr="00E16B07" w14:paraId="332294D0" w14:textId="77777777" w:rsidTr="00E16B07">
        <w:tc>
          <w:tcPr>
            <w:tcW w:w="2268" w:type="dxa"/>
          </w:tcPr>
          <w:p w14:paraId="2971E523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11702F7B" w14:textId="77777777" w:rsidR="00D02304" w:rsidRPr="00E16B07" w:rsidRDefault="00D02304" w:rsidP="00314835"/>
        </w:tc>
        <w:tc>
          <w:tcPr>
            <w:tcW w:w="540" w:type="dxa"/>
          </w:tcPr>
          <w:p w14:paraId="17DA4B4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C86316B" w14:textId="77777777" w:rsidR="00D02304" w:rsidRPr="00E16B07" w:rsidRDefault="00D02304" w:rsidP="00314835"/>
        </w:tc>
      </w:tr>
      <w:tr w:rsidR="00D02304" w:rsidRPr="00E16B07" w14:paraId="49CE7516" w14:textId="77777777" w:rsidTr="00E16B07">
        <w:tc>
          <w:tcPr>
            <w:tcW w:w="2268" w:type="dxa"/>
          </w:tcPr>
          <w:p w14:paraId="50B3B937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9D56207" w14:textId="0F2725D6" w:rsidR="00D02304" w:rsidRPr="00E16B07" w:rsidRDefault="00927A7F" w:rsidP="00314835">
            <w:r>
              <w:t>Munish Kumar</w:t>
            </w:r>
          </w:p>
        </w:tc>
        <w:tc>
          <w:tcPr>
            <w:tcW w:w="540" w:type="dxa"/>
          </w:tcPr>
          <w:p w14:paraId="2A1E615D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89F6D0" w14:textId="6290EB86" w:rsidR="00D02304" w:rsidRPr="00E16B07" w:rsidRDefault="00927A7F" w:rsidP="00314835">
            <w:r w:rsidRPr="00927A7F">
              <w:t>M2090099</w:t>
            </w:r>
          </w:p>
        </w:tc>
      </w:tr>
      <w:tr w:rsidR="00D02304" w:rsidRPr="00E16B07" w14:paraId="37B54D48" w14:textId="77777777" w:rsidTr="00E16B07">
        <w:tc>
          <w:tcPr>
            <w:tcW w:w="2268" w:type="dxa"/>
          </w:tcPr>
          <w:p w14:paraId="106E9992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7E0641F0" w14:textId="77777777" w:rsidR="00D02304" w:rsidRPr="00E16B07" w:rsidRDefault="00D02304" w:rsidP="00314835"/>
        </w:tc>
        <w:tc>
          <w:tcPr>
            <w:tcW w:w="540" w:type="dxa"/>
          </w:tcPr>
          <w:p w14:paraId="511C947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07871DF" w14:textId="77777777" w:rsidR="00D02304" w:rsidRPr="00E16B07" w:rsidRDefault="00D02304" w:rsidP="00314835"/>
        </w:tc>
      </w:tr>
      <w:tr w:rsidR="00D43029" w:rsidRPr="00E16B07" w14:paraId="7A29087C" w14:textId="77777777" w:rsidTr="00E16B07">
        <w:tc>
          <w:tcPr>
            <w:tcW w:w="2268" w:type="dxa"/>
          </w:tcPr>
          <w:p w14:paraId="416291C2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7D7E87B4" w14:textId="741AB452" w:rsidR="00D43029" w:rsidRPr="00E16B07" w:rsidRDefault="00927A7F" w:rsidP="00927A7F">
            <w:r>
              <w:t>Comparison of SARIMA and LSTM models in forecasting solar irradiance</w:t>
            </w:r>
          </w:p>
        </w:tc>
      </w:tr>
    </w:tbl>
    <w:p w14:paraId="1337863E" w14:textId="77777777" w:rsidR="00DD14B0" w:rsidRDefault="00DD14B0" w:rsidP="00314835"/>
    <w:p w14:paraId="5425C27A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7BB93BC5" w14:textId="77777777" w:rsidTr="00E16B07">
        <w:tc>
          <w:tcPr>
            <w:tcW w:w="3258" w:type="dxa"/>
          </w:tcPr>
          <w:p w14:paraId="47A2A6E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45E8B013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0AB7946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FC61D66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6298F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79202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779EE5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4E2C3D7D" w14:textId="77777777" w:rsidTr="00E16B07">
        <w:tc>
          <w:tcPr>
            <w:tcW w:w="3258" w:type="dxa"/>
          </w:tcPr>
          <w:p w14:paraId="0C36EF4D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328724D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9CBA4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68A2E06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B889D00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2FBD5F3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24BBA06" w14:textId="27775590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699B5DE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23FBEED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8C4DC2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B8FE624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6A7CC4AC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F91F3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D2E706A" w14:textId="5B7AF93F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325D">
              <w:rPr>
                <w:sz w:val="20"/>
                <w:szCs w:val="20"/>
              </w:rPr>
              <w:t>4</w:t>
            </w:r>
          </w:p>
        </w:tc>
      </w:tr>
      <w:tr w:rsidR="00DA48CD" w:rsidRPr="00E16B07" w14:paraId="26FFDB5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086D9CF8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702B7ED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4FAE6A3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712D343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6E390E5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DE7792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420399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4D4C6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77A3994" w14:textId="6E2910EA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325D">
              <w:rPr>
                <w:sz w:val="20"/>
                <w:szCs w:val="20"/>
              </w:rPr>
              <w:t>7</w:t>
            </w:r>
          </w:p>
        </w:tc>
      </w:tr>
      <w:tr w:rsidR="00DA48CD" w:rsidRPr="00E16B07" w14:paraId="2944D51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08DE308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1E4B88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52C4DFA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65C4E3B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4D6163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C3365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ACE2DB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2BDDFF0" w14:textId="3B4A865B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325D">
              <w:rPr>
                <w:sz w:val="20"/>
                <w:szCs w:val="20"/>
              </w:rPr>
              <w:t>4</w:t>
            </w:r>
          </w:p>
        </w:tc>
      </w:tr>
      <w:tr w:rsidR="00DA48CD" w:rsidRPr="00E16B07" w14:paraId="1686572D" w14:textId="77777777" w:rsidTr="00E16B07">
        <w:tc>
          <w:tcPr>
            <w:tcW w:w="3258" w:type="dxa"/>
          </w:tcPr>
          <w:p w14:paraId="50AF2067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697AFBD6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2E1C3A94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C00009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77230C2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1696EF1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75F2F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9C075D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7769CA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C6414FF" w14:textId="3D68A567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325D">
              <w:rPr>
                <w:sz w:val="20"/>
                <w:szCs w:val="20"/>
              </w:rPr>
              <w:t>5</w:t>
            </w:r>
          </w:p>
        </w:tc>
      </w:tr>
      <w:tr w:rsidR="00DA48CD" w:rsidRPr="00E16B07" w14:paraId="0FCE0F33" w14:textId="77777777" w:rsidTr="00E16B07">
        <w:tc>
          <w:tcPr>
            <w:tcW w:w="3258" w:type="dxa"/>
          </w:tcPr>
          <w:p w14:paraId="3ACB19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C97D6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8157949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3ADAA595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710F2A9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DE16D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C3B12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14A05D3" w14:textId="35411898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94546">
              <w:rPr>
                <w:sz w:val="20"/>
                <w:szCs w:val="20"/>
              </w:rPr>
              <w:t>5</w:t>
            </w:r>
          </w:p>
        </w:tc>
      </w:tr>
    </w:tbl>
    <w:p w14:paraId="6F29DD0F" w14:textId="77777777" w:rsidR="00DD14B0" w:rsidRDefault="00DD14B0" w:rsidP="00314835"/>
    <w:p w14:paraId="3412835F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128F1C3" w14:textId="77777777" w:rsidTr="00E16B07">
        <w:tc>
          <w:tcPr>
            <w:tcW w:w="1278" w:type="dxa"/>
          </w:tcPr>
          <w:p w14:paraId="4546999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07E4982" w14:textId="0EA5C05E" w:rsidR="00DD14B0" w:rsidRPr="00E16B07" w:rsidRDefault="0087580D" w:rsidP="008758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D59D4" wp14:editId="4D297C92">
                  <wp:extent cx="1238250" cy="940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205" cy="94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7D6E767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A7838D5" w14:textId="5AB0F6BD" w:rsidR="00DD14B0" w:rsidRPr="00E16B07" w:rsidRDefault="00FD130A" w:rsidP="00E16B07">
            <w:r>
              <w:t>21</w:t>
            </w:r>
            <w:r w:rsidR="00724AE0">
              <w:t>0822</w:t>
            </w:r>
          </w:p>
        </w:tc>
      </w:tr>
    </w:tbl>
    <w:p w14:paraId="6ACF8A06" w14:textId="77777777" w:rsidR="00835E1D" w:rsidRDefault="00835E1D" w:rsidP="00DD14B0"/>
    <w:p w14:paraId="36EEED42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0710D82B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2C419F45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28E1FFC7" wp14:editId="011E487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7F600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F5595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7D70EB1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FF8C48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599295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FD4D4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32E4C09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CBE416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9DF8AE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FE1414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F92D80D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4F774396" w14:textId="77777777" w:rsidR="0045212F" w:rsidRDefault="0045212F" w:rsidP="00DD14B0"/>
    <w:p w14:paraId="2D68BBA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01CEC88A" wp14:editId="74EFF84C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81634">
    <w:abstractNumId w:val="0"/>
  </w:num>
  <w:num w:numId="2" w16cid:durableId="80420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24AE0"/>
    <w:rsid w:val="0078472D"/>
    <w:rsid w:val="007F15EA"/>
    <w:rsid w:val="00820FD0"/>
    <w:rsid w:val="00824302"/>
    <w:rsid w:val="00835E1D"/>
    <w:rsid w:val="00837C3A"/>
    <w:rsid w:val="0087580D"/>
    <w:rsid w:val="0090325D"/>
    <w:rsid w:val="00903E68"/>
    <w:rsid w:val="00927A7F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94546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D130A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CCD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image001.png@01D2DBA4.C71DBCA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7356-672E-436F-9356-74C6556F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7</cp:revision>
  <dcterms:created xsi:type="dcterms:W3CDTF">2017-08-10T09:28:00Z</dcterms:created>
  <dcterms:modified xsi:type="dcterms:W3CDTF">2022-08-22T11:06:00Z</dcterms:modified>
</cp:coreProperties>
</file>