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08573B17" w:rsidR="001E30A7" w:rsidRPr="00754243" w:rsidRDefault="00F03812" w:rsidP="001E30A7">
            <w:r>
              <w:t xml:space="preserve">Connie Tan @ </w:t>
            </w:r>
            <w:proofErr w:type="spellStart"/>
            <w:r>
              <w:t>Zann</w:t>
            </w:r>
            <w:proofErr w:type="spellEnd"/>
            <w:r>
              <w:t xml:space="preserve"> Tan</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7E81D856" w:rsidR="001E30A7" w:rsidRPr="00754243" w:rsidRDefault="00F03812" w:rsidP="001E30A7">
            <w:r>
              <w:t>W2070962</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7F331B99" w:rsidR="001E30A7" w:rsidRPr="00754243" w:rsidRDefault="00F03812" w:rsidP="001E30A7">
            <w:r>
              <w:t>Using Machine Learning to uncover insights related to safety incidents (Mining Industry)</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336FE11B" w:rsidR="006912D6" w:rsidRPr="006912D6" w:rsidRDefault="00B86EE4" w:rsidP="006912D6">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4BB1BDB2" w:rsidR="00C47A11" w:rsidRPr="00754243" w:rsidRDefault="00B86EE4" w:rsidP="00754243">
            <w:pPr>
              <w:jc w:val="center"/>
              <w:rPr>
                <w:sz w:val="20"/>
                <w:szCs w:val="20"/>
              </w:rPr>
            </w:pPr>
            <w:r>
              <w:rPr>
                <w:sz w:val="20"/>
                <w:szCs w:val="20"/>
              </w:rPr>
              <w:t>20</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7EC42D0F" w:rsidR="00C47A11" w:rsidRPr="00754243" w:rsidRDefault="00B86EE4" w:rsidP="00754243">
            <w:pPr>
              <w:jc w:val="center"/>
              <w:rPr>
                <w:sz w:val="20"/>
                <w:szCs w:val="20"/>
              </w:rPr>
            </w:pPr>
            <w:r>
              <w:rPr>
                <w:sz w:val="20"/>
                <w:szCs w:val="20"/>
              </w:rPr>
              <w:t>20</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24808273" w:rsidR="0078472D" w:rsidRPr="00754243" w:rsidRDefault="00B86EE4" w:rsidP="00754243">
            <w:pPr>
              <w:jc w:val="center"/>
              <w:rPr>
                <w:sz w:val="20"/>
                <w:szCs w:val="20"/>
              </w:rPr>
            </w:pPr>
            <w:r>
              <w:rPr>
                <w:sz w:val="20"/>
                <w:szCs w:val="20"/>
              </w:rPr>
              <w:t>65</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3" w14:textId="37F4273D" w:rsidR="00DD14B0" w:rsidRPr="00754243" w:rsidRDefault="00373064" w:rsidP="00314835">
            <w:r>
              <w:t xml:space="preserve">Connie gave a very clear step by step approach of her work. Her visuals were good, but her slides were busy. She demonstrated that she was thinking about her data in determining what the best data science approach was. </w:t>
            </w:r>
            <w:r w:rsidR="00100E88">
              <w:t>However, I don’t think she understood how best to explain her results. This resulted in her overall presentation being less impactful.</w:t>
            </w:r>
          </w:p>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629BED5" w:rsidR="00DD14B0" w:rsidRPr="00754243" w:rsidRDefault="001E30A7" w:rsidP="00754243">
            <w:r>
              <w:t>0</w:t>
            </w:r>
            <w:r w:rsidR="006912D6">
              <w:t>4</w:t>
            </w:r>
            <w:r>
              <w:t>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00E88"/>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73064"/>
    <w:rsid w:val="00373350"/>
    <w:rsid w:val="003C4FF6"/>
    <w:rsid w:val="003D6506"/>
    <w:rsid w:val="00445D22"/>
    <w:rsid w:val="00462BD6"/>
    <w:rsid w:val="004742EB"/>
    <w:rsid w:val="00484E6D"/>
    <w:rsid w:val="00485677"/>
    <w:rsid w:val="004A40FC"/>
    <w:rsid w:val="004A6A51"/>
    <w:rsid w:val="004A6E8D"/>
    <w:rsid w:val="004A7016"/>
    <w:rsid w:val="004B0485"/>
    <w:rsid w:val="004C2748"/>
    <w:rsid w:val="004C5893"/>
    <w:rsid w:val="004E007B"/>
    <w:rsid w:val="0053297E"/>
    <w:rsid w:val="005841E8"/>
    <w:rsid w:val="005A4F4A"/>
    <w:rsid w:val="005B73F2"/>
    <w:rsid w:val="005C1D23"/>
    <w:rsid w:val="005E47EF"/>
    <w:rsid w:val="005E659D"/>
    <w:rsid w:val="005F0FB8"/>
    <w:rsid w:val="006214A1"/>
    <w:rsid w:val="00676ACA"/>
    <w:rsid w:val="006912D6"/>
    <w:rsid w:val="006A02AB"/>
    <w:rsid w:val="006A32C4"/>
    <w:rsid w:val="006C25DE"/>
    <w:rsid w:val="006D3E36"/>
    <w:rsid w:val="006E01E6"/>
    <w:rsid w:val="006E4B5F"/>
    <w:rsid w:val="006F3EB2"/>
    <w:rsid w:val="00754243"/>
    <w:rsid w:val="0078472D"/>
    <w:rsid w:val="00820FD0"/>
    <w:rsid w:val="00824302"/>
    <w:rsid w:val="00994154"/>
    <w:rsid w:val="009C63BE"/>
    <w:rsid w:val="009D6E25"/>
    <w:rsid w:val="00A531B1"/>
    <w:rsid w:val="00A9459D"/>
    <w:rsid w:val="00A95874"/>
    <w:rsid w:val="00AB540C"/>
    <w:rsid w:val="00AB6CE3"/>
    <w:rsid w:val="00B0627C"/>
    <w:rsid w:val="00B22F96"/>
    <w:rsid w:val="00B27353"/>
    <w:rsid w:val="00B34C3A"/>
    <w:rsid w:val="00B86EE4"/>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976CF"/>
    <w:rsid w:val="00ED314B"/>
    <w:rsid w:val="00EE49EC"/>
    <w:rsid w:val="00EF2939"/>
    <w:rsid w:val="00F00CB6"/>
    <w:rsid w:val="00F03812"/>
    <w:rsid w:val="00F3146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15</cp:revision>
  <dcterms:created xsi:type="dcterms:W3CDTF">2023-01-26T00:28:00Z</dcterms:created>
  <dcterms:modified xsi:type="dcterms:W3CDTF">2023-10-04T12:30:00Z</dcterms:modified>
</cp:coreProperties>
</file>