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7D2D6E4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43A240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EA2EB4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</w:p>
    <w:p w14:paraId="3A006602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</w:p>
    <w:p w14:paraId="1838A4A9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${s4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}</w:t>
      </w:r>
    </w:p>
    <w:sectPr>
      <w:headerReference r:id="rId3" w:type="default"/>
      <w:footerReference r:id="rId4" w:type="default"/>
      <w:pgSz w:w="16838" w:h="11906" w:orient="landscape"/>
      <w:pgMar w:top="0" w:right="283" w:bottom="283" w:left="283" w:header="0" w:footer="113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872F49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地址：硚口区汉正街华贸2号楼1-81号“ 博艺花卉 ”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keepNext w:val="0"/>
      <w:keepLines w:val="0"/>
      <w:pageBreakBefore w:val="0"/>
      <w:widowControl w:val="0"/>
      <w:tabs>
        <w:tab w:val="left" w:pos="11343"/>
      </w:tabs>
      <w:kinsoku/>
      <w:wordWrap/>
      <w:overflowPunct/>
      <w:topLinePunct w:val="0"/>
      <w:bidi w:val="0"/>
      <w:adjustRightInd/>
      <w:snapToGrid w:val="0"/>
      <w:spacing w:line="24" w:lineRule="auto"/>
      <w:jc w:val="right"/>
      <w:textAlignment w:val="auto"/>
      <w:rPr>
        <w:rFonts w:hint="default" w:ascii="微软雅黑" w:hAnsi="微软雅黑" w:eastAsia="微软雅黑" w:cs="微软雅黑"/>
        <w:lang w:val="en-US" w:eastAsia="zh-CN"/>
      </w:rPr>
    </w:pPr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-171450</wp:posOffset>
          </wp:positionH>
          <wp:positionV relativeFrom="paragraph">
            <wp:posOffset>-138430</wp:posOffset>
          </wp:positionV>
          <wp:extent cx="10702925" cy="7567295"/>
          <wp:effectExtent l="0" t="0" r="3175" b="14605"/>
          <wp:wrapNone/>
          <wp:docPr id="1" name="图片 1" descr="C:/Users/Administrator/Downloads/图怪兽_未命名 副本 副本 副本 (3).png图怪兽_未命名 副本 副本 副本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/Users/Administrator/Downloads/图怪兽_未命名 副本 副本 副本 (3).png图怪兽_未命名 副本 副本 副本 (3)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02925" cy="7567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93001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0CB7D9B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91B4E3C"/>
    <w:rsid w:val="3A2D05C6"/>
    <w:rsid w:val="3A3F0002"/>
    <w:rsid w:val="3B414C75"/>
    <w:rsid w:val="3BA532D3"/>
    <w:rsid w:val="3C12139A"/>
    <w:rsid w:val="3C2707E2"/>
    <w:rsid w:val="3CD11BA6"/>
    <w:rsid w:val="3CF30DEC"/>
    <w:rsid w:val="3D62114D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62E4A74"/>
    <w:rsid w:val="486C11F2"/>
    <w:rsid w:val="488D134C"/>
    <w:rsid w:val="48D1386D"/>
    <w:rsid w:val="4956777A"/>
    <w:rsid w:val="4A7B56D9"/>
    <w:rsid w:val="4A7E2031"/>
    <w:rsid w:val="4BC61C6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E5C26"/>
    <w:rsid w:val="57690138"/>
    <w:rsid w:val="57E551DF"/>
    <w:rsid w:val="595E70DF"/>
    <w:rsid w:val="59A337C8"/>
    <w:rsid w:val="5A7A722F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BF012D0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</Words>
  <Characters>96</Characters>
  <Lines>0</Lines>
  <Paragraphs>0</Paragraphs>
  <TotalTime>0</TotalTime>
  <ScaleCrop>false</ScaleCrop>
  <LinksUpToDate>false</LinksUpToDate>
  <CharactersWithSpaces>147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2024-09-19T06:13:42Z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