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0842" w14:textId="4F305945" w:rsidR="008D4922" w:rsidRPr="008D4922" w:rsidRDefault="008D4922" w:rsidP="008D4922">
      <w:pPr>
        <w:ind w:left="720" w:hanging="360"/>
        <w:jc w:val="center"/>
        <w:rPr>
          <w:b/>
          <w:bCs/>
        </w:rPr>
      </w:pPr>
      <w:r w:rsidRPr="008D4922">
        <w:rPr>
          <w:b/>
          <w:bCs/>
        </w:rPr>
        <w:t>WEEK 7</w:t>
      </w:r>
    </w:p>
    <w:p w14:paraId="28E2ACE7" w14:textId="6A3AE373" w:rsidR="008D4922" w:rsidRPr="008D4922" w:rsidRDefault="008D4922" w:rsidP="008D4922">
      <w:pPr>
        <w:ind w:left="720" w:hanging="360"/>
        <w:rPr>
          <w:b/>
          <w:bCs/>
          <w:u w:val="single"/>
        </w:rPr>
      </w:pPr>
      <w:r w:rsidRPr="008D4922">
        <w:rPr>
          <w:b/>
          <w:bCs/>
          <w:u w:val="single"/>
        </w:rPr>
        <w:t>TASK 1: STORAGE METHOD COMPARISON</w:t>
      </w:r>
    </w:p>
    <w:p w14:paraId="2FE403A7" w14:textId="57480A24" w:rsidR="008D4922" w:rsidRPr="008D4922" w:rsidRDefault="008D4922" w:rsidP="008D4922">
      <w:pPr>
        <w:pStyle w:val="ListParagraph"/>
        <w:numPr>
          <w:ilvl w:val="0"/>
          <w:numId w:val="9"/>
        </w:numPr>
        <w:rPr>
          <w:b/>
          <w:bCs/>
        </w:rPr>
      </w:pPr>
      <w:r w:rsidRPr="008D4922">
        <w:rPr>
          <w:b/>
          <w:bCs/>
        </w:rPr>
        <w:t>Shared Preferences</w:t>
      </w:r>
    </w:p>
    <w:p w14:paraId="596CE6DF" w14:textId="77777777" w:rsidR="008D4922" w:rsidRPr="008D4922" w:rsidRDefault="008D4922" w:rsidP="008D4922">
      <w:r w:rsidRPr="008D4922">
        <w:rPr>
          <w:b/>
          <w:bCs/>
        </w:rPr>
        <w:t>Advantages</w:t>
      </w:r>
    </w:p>
    <w:p w14:paraId="41E1E49C" w14:textId="77777777" w:rsidR="008D4922" w:rsidRPr="008D4922" w:rsidRDefault="008D4922" w:rsidP="008D4922">
      <w:pPr>
        <w:numPr>
          <w:ilvl w:val="0"/>
          <w:numId w:val="1"/>
        </w:numPr>
      </w:pPr>
      <w:r w:rsidRPr="008D4922">
        <w:t xml:space="preserve">Easy to use and implement. </w:t>
      </w:r>
    </w:p>
    <w:p w14:paraId="120C0838" w14:textId="77777777" w:rsidR="008D4922" w:rsidRPr="008D4922" w:rsidRDefault="008D4922" w:rsidP="008D4922">
      <w:pPr>
        <w:numPr>
          <w:ilvl w:val="0"/>
          <w:numId w:val="1"/>
        </w:numPr>
      </w:pPr>
      <w:r w:rsidRPr="008D4922">
        <w:t xml:space="preserve">Suitable for storing small amounts of data such as user settings, login status, and preferences. </w:t>
      </w:r>
    </w:p>
    <w:p w14:paraId="72A4141F" w14:textId="77777777" w:rsidR="008D4922" w:rsidRPr="008D4922" w:rsidRDefault="008D4922" w:rsidP="008D4922">
      <w:pPr>
        <w:numPr>
          <w:ilvl w:val="0"/>
          <w:numId w:val="1"/>
        </w:numPr>
      </w:pPr>
      <w:r w:rsidRPr="008D4922">
        <w:t xml:space="preserve">Data is stored locally on the device and can be accessed quickly. </w:t>
      </w:r>
    </w:p>
    <w:p w14:paraId="1BA4E9EB" w14:textId="77777777" w:rsidR="008D4922" w:rsidRPr="008D4922" w:rsidRDefault="008D4922" w:rsidP="008D4922">
      <w:pPr>
        <w:numPr>
          <w:ilvl w:val="0"/>
          <w:numId w:val="1"/>
        </w:numPr>
      </w:pPr>
      <w:r w:rsidRPr="008D4922">
        <w:t xml:space="preserve">Requires very little storage space. </w:t>
      </w:r>
    </w:p>
    <w:p w14:paraId="20AE8B34" w14:textId="77777777" w:rsidR="008D4922" w:rsidRPr="008D4922" w:rsidRDefault="008D4922" w:rsidP="008D4922">
      <w:r w:rsidRPr="008D4922">
        <w:rPr>
          <w:b/>
          <w:bCs/>
        </w:rPr>
        <w:t>Disadvantages</w:t>
      </w:r>
    </w:p>
    <w:p w14:paraId="631F1185" w14:textId="77777777" w:rsidR="008D4922" w:rsidRPr="008D4922" w:rsidRDefault="008D4922" w:rsidP="008D4922">
      <w:pPr>
        <w:numPr>
          <w:ilvl w:val="0"/>
          <w:numId w:val="2"/>
        </w:numPr>
      </w:pPr>
      <w:r w:rsidRPr="008D4922">
        <w:t xml:space="preserve">Can only store simple data types such as strings, integers, and </w:t>
      </w:r>
      <w:proofErr w:type="spellStart"/>
      <w:r w:rsidRPr="008D4922">
        <w:t>booleans</w:t>
      </w:r>
      <w:proofErr w:type="spellEnd"/>
      <w:r w:rsidRPr="008D4922">
        <w:t xml:space="preserve">. </w:t>
      </w:r>
    </w:p>
    <w:p w14:paraId="39F00E08" w14:textId="77777777" w:rsidR="008D4922" w:rsidRPr="008D4922" w:rsidRDefault="008D4922" w:rsidP="008D4922">
      <w:pPr>
        <w:numPr>
          <w:ilvl w:val="0"/>
          <w:numId w:val="2"/>
        </w:numPr>
      </w:pPr>
      <w:r w:rsidRPr="008D4922">
        <w:t xml:space="preserve">Not suitable for large amounts of data. </w:t>
      </w:r>
    </w:p>
    <w:p w14:paraId="49572644" w14:textId="77777777" w:rsidR="008D4922" w:rsidRPr="008D4922" w:rsidRDefault="008D4922" w:rsidP="008D4922">
      <w:pPr>
        <w:numPr>
          <w:ilvl w:val="0"/>
          <w:numId w:val="2"/>
        </w:numPr>
      </w:pPr>
      <w:r w:rsidRPr="008D4922">
        <w:t xml:space="preserve">Does not support complex queries or relationships between data. </w:t>
      </w:r>
    </w:p>
    <w:p w14:paraId="2F63E4FB" w14:textId="77777777" w:rsidR="008D4922" w:rsidRPr="008D4922" w:rsidRDefault="008D4922" w:rsidP="008D4922">
      <w:pPr>
        <w:numPr>
          <w:ilvl w:val="0"/>
          <w:numId w:val="2"/>
        </w:numPr>
      </w:pPr>
      <w:r w:rsidRPr="008D4922">
        <w:t xml:space="preserve">Data is stored only on one device and is not automatically synchronized. </w:t>
      </w:r>
    </w:p>
    <w:p w14:paraId="265448B4" w14:textId="77777777" w:rsidR="008D4922" w:rsidRPr="008D4922" w:rsidRDefault="00000000" w:rsidP="008D4922">
      <w:r>
        <w:pict w14:anchorId="0634C858">
          <v:rect id="_x0000_i1025" style="width:0;height:1.5pt" o:hralign="center" o:hrstd="t" o:hr="t" fillcolor="#a0a0a0" stroked="f"/>
        </w:pict>
      </w:r>
    </w:p>
    <w:p w14:paraId="0A75DADD" w14:textId="77777777" w:rsidR="008D4922" w:rsidRPr="008D4922" w:rsidRDefault="008D4922" w:rsidP="008D4922">
      <w:pPr>
        <w:rPr>
          <w:b/>
          <w:bCs/>
        </w:rPr>
      </w:pPr>
      <w:r w:rsidRPr="008D4922">
        <w:rPr>
          <w:b/>
          <w:bCs/>
        </w:rPr>
        <w:t>2. SQLite</w:t>
      </w:r>
    </w:p>
    <w:p w14:paraId="665A0FF9" w14:textId="77777777" w:rsidR="008D4922" w:rsidRPr="008D4922" w:rsidRDefault="008D4922" w:rsidP="008D4922">
      <w:r w:rsidRPr="008D4922">
        <w:rPr>
          <w:b/>
          <w:bCs/>
        </w:rPr>
        <w:t>Advantages</w:t>
      </w:r>
    </w:p>
    <w:p w14:paraId="2823AC6F" w14:textId="77777777" w:rsidR="008D4922" w:rsidRPr="008D4922" w:rsidRDefault="008D4922" w:rsidP="008D4922">
      <w:pPr>
        <w:numPr>
          <w:ilvl w:val="0"/>
          <w:numId w:val="3"/>
        </w:numPr>
      </w:pPr>
      <w:r w:rsidRPr="008D4922">
        <w:t xml:space="preserve">Can store large amounts of structured data. </w:t>
      </w:r>
    </w:p>
    <w:p w14:paraId="7B9AE427" w14:textId="77777777" w:rsidR="008D4922" w:rsidRPr="008D4922" w:rsidRDefault="008D4922" w:rsidP="008D4922">
      <w:pPr>
        <w:numPr>
          <w:ilvl w:val="0"/>
          <w:numId w:val="3"/>
        </w:numPr>
      </w:pPr>
      <w:r w:rsidRPr="008D4922">
        <w:t xml:space="preserve">Supports complex queries, sorting, filtering, and data relationships. </w:t>
      </w:r>
    </w:p>
    <w:p w14:paraId="002FB777" w14:textId="77777777" w:rsidR="008D4922" w:rsidRPr="008D4922" w:rsidRDefault="008D4922" w:rsidP="008D4922">
      <w:pPr>
        <w:numPr>
          <w:ilvl w:val="0"/>
          <w:numId w:val="3"/>
        </w:numPr>
      </w:pPr>
      <w:r w:rsidRPr="008D4922">
        <w:t xml:space="preserve">Works offline since data is stored locally on the device. </w:t>
      </w:r>
    </w:p>
    <w:p w14:paraId="419DF71E" w14:textId="77777777" w:rsidR="008D4922" w:rsidRPr="008D4922" w:rsidRDefault="008D4922" w:rsidP="008D4922">
      <w:pPr>
        <w:numPr>
          <w:ilvl w:val="0"/>
          <w:numId w:val="3"/>
        </w:numPr>
      </w:pPr>
      <w:r w:rsidRPr="008D4922">
        <w:t xml:space="preserve">Provides better organization of data through tables. </w:t>
      </w:r>
    </w:p>
    <w:p w14:paraId="641E1E27" w14:textId="77777777" w:rsidR="008D4922" w:rsidRPr="008D4922" w:rsidRDefault="008D4922" w:rsidP="008D4922">
      <w:r w:rsidRPr="008D4922">
        <w:rPr>
          <w:b/>
          <w:bCs/>
        </w:rPr>
        <w:t>Disadvantages</w:t>
      </w:r>
    </w:p>
    <w:p w14:paraId="7277A7BD" w14:textId="77777777" w:rsidR="008D4922" w:rsidRPr="008D4922" w:rsidRDefault="008D4922" w:rsidP="008D4922">
      <w:pPr>
        <w:numPr>
          <w:ilvl w:val="0"/>
          <w:numId w:val="4"/>
        </w:numPr>
      </w:pPr>
      <w:r w:rsidRPr="008D4922">
        <w:t xml:space="preserve">More difficult to set up and manage compared to Shared Preferences. </w:t>
      </w:r>
    </w:p>
    <w:p w14:paraId="736AFB3D" w14:textId="77777777" w:rsidR="008D4922" w:rsidRPr="008D4922" w:rsidRDefault="008D4922" w:rsidP="008D4922">
      <w:pPr>
        <w:numPr>
          <w:ilvl w:val="0"/>
          <w:numId w:val="4"/>
        </w:numPr>
      </w:pPr>
      <w:r w:rsidRPr="008D4922">
        <w:t xml:space="preserve">Requires knowledge of SQL commands. </w:t>
      </w:r>
    </w:p>
    <w:p w14:paraId="6A353D7B" w14:textId="77777777" w:rsidR="008D4922" w:rsidRPr="008D4922" w:rsidRDefault="008D4922" w:rsidP="008D4922">
      <w:pPr>
        <w:numPr>
          <w:ilvl w:val="0"/>
          <w:numId w:val="4"/>
        </w:numPr>
      </w:pPr>
      <w:r w:rsidRPr="008D4922">
        <w:t xml:space="preserve">Managing databases can become complex as the application grows. </w:t>
      </w:r>
    </w:p>
    <w:p w14:paraId="17848E4C" w14:textId="77777777" w:rsidR="008D4922" w:rsidRPr="008D4922" w:rsidRDefault="008D4922" w:rsidP="008D4922">
      <w:pPr>
        <w:numPr>
          <w:ilvl w:val="0"/>
          <w:numId w:val="4"/>
        </w:numPr>
      </w:pPr>
      <w:r w:rsidRPr="008D4922">
        <w:t xml:space="preserve">Data is limited to the local device unless additional synchronization is implemented. </w:t>
      </w:r>
    </w:p>
    <w:p w14:paraId="5353C1B1" w14:textId="77777777" w:rsidR="008D4922" w:rsidRPr="008D4922" w:rsidRDefault="00000000" w:rsidP="008D4922">
      <w:r>
        <w:lastRenderedPageBreak/>
        <w:pict w14:anchorId="31F6921D">
          <v:rect id="_x0000_i1026" style="width:0;height:1.5pt" o:hralign="center" o:hrstd="t" o:hr="t" fillcolor="#a0a0a0" stroked="f"/>
        </w:pict>
      </w:r>
    </w:p>
    <w:p w14:paraId="4F3A7319" w14:textId="77777777" w:rsidR="008D4922" w:rsidRPr="008D4922" w:rsidRDefault="008D4922" w:rsidP="008D4922">
      <w:pPr>
        <w:rPr>
          <w:b/>
          <w:bCs/>
        </w:rPr>
      </w:pPr>
      <w:r w:rsidRPr="008D4922">
        <w:rPr>
          <w:b/>
          <w:bCs/>
        </w:rPr>
        <w:t>3. Firebase</w:t>
      </w:r>
    </w:p>
    <w:p w14:paraId="105E7115" w14:textId="77777777" w:rsidR="008D4922" w:rsidRPr="008D4922" w:rsidRDefault="008D4922" w:rsidP="008D4922">
      <w:r w:rsidRPr="008D4922">
        <w:rPr>
          <w:b/>
          <w:bCs/>
        </w:rPr>
        <w:t>Advantages</w:t>
      </w:r>
    </w:p>
    <w:p w14:paraId="1224F4CB" w14:textId="77777777" w:rsidR="008D4922" w:rsidRPr="008D4922" w:rsidRDefault="008D4922" w:rsidP="008D4922">
      <w:pPr>
        <w:numPr>
          <w:ilvl w:val="0"/>
          <w:numId w:val="5"/>
        </w:numPr>
      </w:pPr>
      <w:r w:rsidRPr="008D4922">
        <w:t xml:space="preserve">Stores data in the cloud, allowing access from multiple devices. </w:t>
      </w:r>
    </w:p>
    <w:p w14:paraId="2ECFD222" w14:textId="77777777" w:rsidR="008D4922" w:rsidRPr="008D4922" w:rsidRDefault="008D4922" w:rsidP="008D4922">
      <w:pPr>
        <w:numPr>
          <w:ilvl w:val="0"/>
          <w:numId w:val="5"/>
        </w:numPr>
      </w:pPr>
      <w:r w:rsidRPr="008D4922">
        <w:t xml:space="preserve">Provides real-time data synchronization. </w:t>
      </w:r>
    </w:p>
    <w:p w14:paraId="75BD39A4" w14:textId="77777777" w:rsidR="008D4922" w:rsidRPr="008D4922" w:rsidRDefault="008D4922" w:rsidP="008D4922">
      <w:pPr>
        <w:numPr>
          <w:ilvl w:val="0"/>
          <w:numId w:val="5"/>
        </w:numPr>
      </w:pPr>
      <w:r w:rsidRPr="008D4922">
        <w:t xml:space="preserve">Includes built-in user authentication and security features. </w:t>
      </w:r>
    </w:p>
    <w:p w14:paraId="775939DE" w14:textId="77777777" w:rsidR="008D4922" w:rsidRPr="008D4922" w:rsidRDefault="008D4922" w:rsidP="008D4922">
      <w:pPr>
        <w:numPr>
          <w:ilvl w:val="0"/>
          <w:numId w:val="5"/>
        </w:numPr>
      </w:pPr>
      <w:r w:rsidRPr="008D4922">
        <w:t xml:space="preserve">Reduces the need to manage your own server infrastructure. </w:t>
      </w:r>
    </w:p>
    <w:p w14:paraId="350DEC11" w14:textId="77777777" w:rsidR="008D4922" w:rsidRPr="008D4922" w:rsidRDefault="008D4922" w:rsidP="008D4922">
      <w:pPr>
        <w:numPr>
          <w:ilvl w:val="0"/>
          <w:numId w:val="5"/>
        </w:numPr>
      </w:pPr>
      <w:r w:rsidRPr="008D4922">
        <w:t xml:space="preserve">Easy integration with Android applications. </w:t>
      </w:r>
    </w:p>
    <w:p w14:paraId="722609BC" w14:textId="77777777" w:rsidR="008D4922" w:rsidRPr="008D4922" w:rsidRDefault="008D4922" w:rsidP="008D4922">
      <w:r w:rsidRPr="008D4922">
        <w:rPr>
          <w:b/>
          <w:bCs/>
        </w:rPr>
        <w:t>Disadvantages</w:t>
      </w:r>
    </w:p>
    <w:p w14:paraId="38506F07" w14:textId="77777777" w:rsidR="008D4922" w:rsidRPr="008D4922" w:rsidRDefault="008D4922" w:rsidP="008D4922">
      <w:pPr>
        <w:numPr>
          <w:ilvl w:val="0"/>
          <w:numId w:val="6"/>
        </w:numPr>
      </w:pPr>
      <w:r w:rsidRPr="008D4922">
        <w:t xml:space="preserve">Requires an internet connection for most features. </w:t>
      </w:r>
    </w:p>
    <w:p w14:paraId="00C03198" w14:textId="77777777" w:rsidR="008D4922" w:rsidRPr="008D4922" w:rsidRDefault="008D4922" w:rsidP="008D4922">
      <w:pPr>
        <w:numPr>
          <w:ilvl w:val="0"/>
          <w:numId w:val="6"/>
        </w:numPr>
      </w:pPr>
      <w:r w:rsidRPr="008D4922">
        <w:t xml:space="preserve">Free plans have usage limits. </w:t>
      </w:r>
    </w:p>
    <w:p w14:paraId="683B43B9" w14:textId="77777777" w:rsidR="008D4922" w:rsidRPr="008D4922" w:rsidRDefault="008D4922" w:rsidP="008D4922">
      <w:pPr>
        <w:numPr>
          <w:ilvl w:val="0"/>
          <w:numId w:val="6"/>
        </w:numPr>
      </w:pPr>
      <w:r w:rsidRPr="008D4922">
        <w:t xml:space="preserve">Costs can increase as the application grows. </w:t>
      </w:r>
    </w:p>
    <w:p w14:paraId="44A1F031" w14:textId="77777777" w:rsidR="008D4922" w:rsidRPr="008D4922" w:rsidRDefault="008D4922" w:rsidP="008D4922">
      <w:pPr>
        <w:numPr>
          <w:ilvl w:val="0"/>
          <w:numId w:val="6"/>
        </w:numPr>
      </w:pPr>
      <w:r w:rsidRPr="008D4922">
        <w:t xml:space="preserve">Dependence on a third-party service provider. </w:t>
      </w:r>
    </w:p>
    <w:p w14:paraId="138860E5" w14:textId="77777777" w:rsidR="008D4922" w:rsidRPr="008D4922" w:rsidRDefault="00000000" w:rsidP="008D4922">
      <w:r>
        <w:pict w14:anchorId="5B503A93">
          <v:rect id="_x0000_i1027" style="width:0;height:1.5pt" o:hralign="center" o:hrstd="t" o:hr="t" fillcolor="#a0a0a0" stroked="f"/>
        </w:pict>
      </w:r>
    </w:p>
    <w:p w14:paraId="71F9E38A" w14:textId="77777777" w:rsidR="008D4922" w:rsidRPr="008D4922" w:rsidRDefault="008D4922" w:rsidP="008D4922">
      <w:pPr>
        <w:rPr>
          <w:b/>
          <w:bCs/>
        </w:rPr>
      </w:pPr>
      <w:r w:rsidRPr="008D4922">
        <w:rPr>
          <w:b/>
          <w:bCs/>
        </w:rPr>
        <w:t>4. Internal Storage</w:t>
      </w:r>
    </w:p>
    <w:p w14:paraId="1A9B27BC" w14:textId="77777777" w:rsidR="008D4922" w:rsidRPr="008D4922" w:rsidRDefault="008D4922" w:rsidP="008D4922">
      <w:r w:rsidRPr="008D4922">
        <w:rPr>
          <w:b/>
          <w:bCs/>
        </w:rPr>
        <w:t>Advantages</w:t>
      </w:r>
    </w:p>
    <w:p w14:paraId="4D5021DA" w14:textId="77777777" w:rsidR="008D4922" w:rsidRPr="008D4922" w:rsidRDefault="008D4922" w:rsidP="008D4922">
      <w:pPr>
        <w:numPr>
          <w:ilvl w:val="0"/>
          <w:numId w:val="7"/>
        </w:numPr>
      </w:pPr>
      <w:r w:rsidRPr="008D4922">
        <w:t xml:space="preserve">Data is stored securely within the application. </w:t>
      </w:r>
    </w:p>
    <w:p w14:paraId="162F77C6" w14:textId="77777777" w:rsidR="008D4922" w:rsidRPr="008D4922" w:rsidRDefault="008D4922" w:rsidP="008D4922">
      <w:pPr>
        <w:numPr>
          <w:ilvl w:val="0"/>
          <w:numId w:val="7"/>
        </w:numPr>
      </w:pPr>
      <w:r w:rsidRPr="008D4922">
        <w:t xml:space="preserve">No internet connection is required. </w:t>
      </w:r>
    </w:p>
    <w:p w14:paraId="361296A9" w14:textId="77777777" w:rsidR="008D4922" w:rsidRPr="008D4922" w:rsidRDefault="008D4922" w:rsidP="008D4922">
      <w:pPr>
        <w:numPr>
          <w:ilvl w:val="0"/>
          <w:numId w:val="7"/>
        </w:numPr>
      </w:pPr>
      <w:r w:rsidRPr="008D4922">
        <w:t xml:space="preserve">Other applications cannot easily access the stored files. </w:t>
      </w:r>
    </w:p>
    <w:p w14:paraId="022A9FEC" w14:textId="77777777" w:rsidR="008D4922" w:rsidRPr="008D4922" w:rsidRDefault="008D4922" w:rsidP="008D4922">
      <w:pPr>
        <w:numPr>
          <w:ilvl w:val="0"/>
          <w:numId w:val="7"/>
        </w:numPr>
      </w:pPr>
      <w:r w:rsidRPr="008D4922">
        <w:t xml:space="preserve">Suitable for storing private files such as documents and images. </w:t>
      </w:r>
    </w:p>
    <w:p w14:paraId="3845E1FF" w14:textId="77777777" w:rsidR="008D4922" w:rsidRPr="008D4922" w:rsidRDefault="008D4922" w:rsidP="008D4922">
      <w:r w:rsidRPr="008D4922">
        <w:rPr>
          <w:b/>
          <w:bCs/>
        </w:rPr>
        <w:t>Disadvantages</w:t>
      </w:r>
    </w:p>
    <w:p w14:paraId="6BFBD57E" w14:textId="77777777" w:rsidR="008D4922" w:rsidRPr="008D4922" w:rsidRDefault="008D4922" w:rsidP="008D4922">
      <w:pPr>
        <w:numPr>
          <w:ilvl w:val="0"/>
          <w:numId w:val="8"/>
        </w:numPr>
      </w:pPr>
      <w:r w:rsidRPr="008D4922">
        <w:t xml:space="preserve">Storage space is limited by the device. </w:t>
      </w:r>
    </w:p>
    <w:p w14:paraId="373A3C28" w14:textId="77777777" w:rsidR="008D4922" w:rsidRPr="008D4922" w:rsidRDefault="008D4922" w:rsidP="008D4922">
      <w:pPr>
        <w:numPr>
          <w:ilvl w:val="0"/>
          <w:numId w:val="8"/>
        </w:numPr>
      </w:pPr>
      <w:r w:rsidRPr="008D4922">
        <w:t xml:space="preserve">Files are deleted when the application is uninstalled. </w:t>
      </w:r>
    </w:p>
    <w:p w14:paraId="5022AE43" w14:textId="77777777" w:rsidR="008D4922" w:rsidRPr="008D4922" w:rsidRDefault="008D4922" w:rsidP="008D4922">
      <w:pPr>
        <w:numPr>
          <w:ilvl w:val="0"/>
          <w:numId w:val="8"/>
        </w:numPr>
      </w:pPr>
      <w:r w:rsidRPr="008D4922">
        <w:t xml:space="preserve">Not suitable for sharing data between different applications. </w:t>
      </w:r>
    </w:p>
    <w:p w14:paraId="70B8702B" w14:textId="77777777" w:rsidR="002E1A4B" w:rsidRPr="008D4922" w:rsidRDefault="008D4922" w:rsidP="008D4922">
      <w:pPr>
        <w:numPr>
          <w:ilvl w:val="0"/>
          <w:numId w:val="8"/>
        </w:numPr>
      </w:pPr>
      <w:r w:rsidRPr="008D4922">
        <w:t>Managing large numbers of files can become difficult.</w:t>
      </w:r>
      <w:r w:rsidR="002E1A4B">
        <w:t xml:space="preserve">                                                                                                      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673"/>
        <w:gridCol w:w="3945"/>
      </w:tblGrid>
      <w:tr w:rsidR="002E1A4B" w:rsidRPr="00C77FBE" w14:paraId="0BF6818C" w14:textId="77777777" w:rsidTr="00BE2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40858" w14:textId="77777777" w:rsidR="002E1A4B" w:rsidRPr="002E1A4B" w:rsidRDefault="002E1A4B" w:rsidP="002E1A4B">
            <w:pPr>
              <w:rPr>
                <w:b/>
                <w:bCs/>
              </w:rPr>
            </w:pPr>
            <w:r w:rsidRPr="002E1A4B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BB11960" w14:textId="77777777" w:rsidR="002E1A4B" w:rsidRPr="00C77FBE" w:rsidRDefault="002E1A4B" w:rsidP="00BE2CB5">
            <w:pPr>
              <w:rPr>
                <w:b/>
                <w:bCs/>
              </w:rPr>
            </w:pPr>
            <w:r w:rsidRPr="00C77FB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4271FAA" w14:textId="77777777" w:rsidR="002E1A4B" w:rsidRPr="00C77FBE" w:rsidRDefault="002E1A4B" w:rsidP="00BE2CB5">
            <w:pPr>
              <w:rPr>
                <w:b/>
                <w:bCs/>
              </w:rPr>
            </w:pPr>
            <w:r w:rsidRPr="00C77FBE">
              <w:rPr>
                <w:b/>
                <w:bCs/>
              </w:rPr>
              <w:t>Description</w:t>
            </w:r>
          </w:p>
        </w:tc>
      </w:tr>
      <w:tr w:rsidR="002E1A4B" w:rsidRPr="00C77FBE" w14:paraId="4C5069EB" w14:textId="77777777" w:rsidTr="00BE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8199" w14:textId="77777777" w:rsidR="002E1A4B" w:rsidRPr="00C77FBE" w:rsidRDefault="002E1A4B" w:rsidP="00BE2CB5">
            <w:r w:rsidRPr="00C77FBE">
              <w:t>StudentID</w:t>
            </w:r>
          </w:p>
        </w:tc>
        <w:tc>
          <w:tcPr>
            <w:tcW w:w="0" w:type="auto"/>
            <w:vAlign w:val="center"/>
            <w:hideMark/>
          </w:tcPr>
          <w:p w14:paraId="157C84BB" w14:textId="77777777" w:rsidR="002E1A4B" w:rsidRPr="00C77FBE" w:rsidRDefault="002E1A4B" w:rsidP="00BE2CB5">
            <w:r w:rsidRPr="00C77FBE">
              <w:t>INT</w:t>
            </w:r>
          </w:p>
        </w:tc>
        <w:tc>
          <w:tcPr>
            <w:tcW w:w="0" w:type="auto"/>
            <w:vAlign w:val="center"/>
            <w:hideMark/>
          </w:tcPr>
          <w:p w14:paraId="64FCAB9C" w14:textId="77777777" w:rsidR="002E1A4B" w:rsidRPr="00C77FBE" w:rsidRDefault="002E1A4B" w:rsidP="00BE2CB5">
            <w:r w:rsidRPr="00C77FBE">
              <w:t>Unique student identification number</w:t>
            </w:r>
          </w:p>
        </w:tc>
      </w:tr>
      <w:tr w:rsidR="002E1A4B" w:rsidRPr="00C77FBE" w14:paraId="27695575" w14:textId="77777777" w:rsidTr="00BE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4BF0" w14:textId="77777777" w:rsidR="002E1A4B" w:rsidRPr="00C77FBE" w:rsidRDefault="002E1A4B" w:rsidP="00BE2CB5">
            <w:r w:rsidRPr="00C77FBE">
              <w:t>Name</w:t>
            </w:r>
          </w:p>
        </w:tc>
        <w:tc>
          <w:tcPr>
            <w:tcW w:w="0" w:type="auto"/>
            <w:vAlign w:val="center"/>
            <w:hideMark/>
          </w:tcPr>
          <w:p w14:paraId="40FA21C9" w14:textId="686A747A" w:rsidR="002E1A4B" w:rsidRPr="00C77FBE" w:rsidRDefault="002E1A4B" w:rsidP="00BE2CB5">
            <w:r w:rsidRPr="00C77FBE">
              <w:t>VARCHAR (</w:t>
            </w:r>
            <w:r w:rsidRPr="00C77FBE">
              <w:t>100)</w:t>
            </w:r>
          </w:p>
        </w:tc>
        <w:tc>
          <w:tcPr>
            <w:tcW w:w="0" w:type="auto"/>
            <w:vAlign w:val="center"/>
            <w:hideMark/>
          </w:tcPr>
          <w:p w14:paraId="56EEEF90" w14:textId="77777777" w:rsidR="002E1A4B" w:rsidRPr="00C77FBE" w:rsidRDefault="002E1A4B" w:rsidP="00BE2CB5">
            <w:r w:rsidRPr="00C77FBE">
              <w:t>Student's full name</w:t>
            </w:r>
          </w:p>
        </w:tc>
      </w:tr>
      <w:tr w:rsidR="002E1A4B" w:rsidRPr="00C77FBE" w14:paraId="0B1D2D8A" w14:textId="77777777" w:rsidTr="00BE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43CC" w14:textId="77777777" w:rsidR="002E1A4B" w:rsidRPr="00C77FBE" w:rsidRDefault="002E1A4B" w:rsidP="00BE2CB5">
            <w:r w:rsidRPr="00C77FBE">
              <w:t>Course</w:t>
            </w:r>
          </w:p>
        </w:tc>
        <w:tc>
          <w:tcPr>
            <w:tcW w:w="0" w:type="auto"/>
            <w:vAlign w:val="center"/>
            <w:hideMark/>
          </w:tcPr>
          <w:p w14:paraId="183597DE" w14:textId="5E6F4AE0" w:rsidR="002E1A4B" w:rsidRPr="00C77FBE" w:rsidRDefault="002E1A4B" w:rsidP="00BE2CB5">
            <w:r w:rsidRPr="00C77FBE">
              <w:t>VARCHAR (</w:t>
            </w:r>
            <w:r w:rsidRPr="00C77FBE">
              <w:t>100)</w:t>
            </w:r>
          </w:p>
        </w:tc>
        <w:tc>
          <w:tcPr>
            <w:tcW w:w="0" w:type="auto"/>
            <w:vAlign w:val="center"/>
            <w:hideMark/>
          </w:tcPr>
          <w:p w14:paraId="5B0FE04F" w14:textId="77777777" w:rsidR="002E1A4B" w:rsidRPr="00C77FBE" w:rsidRDefault="002E1A4B" w:rsidP="00BE2CB5">
            <w:r w:rsidRPr="00C77FBE">
              <w:t>Course enrolled by the student</w:t>
            </w:r>
          </w:p>
        </w:tc>
      </w:tr>
      <w:tr w:rsidR="002E1A4B" w:rsidRPr="00C77FBE" w14:paraId="301BE92A" w14:textId="77777777" w:rsidTr="00BE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BDC1" w14:textId="77777777" w:rsidR="002E1A4B" w:rsidRPr="00C77FBE" w:rsidRDefault="002E1A4B" w:rsidP="00BE2CB5">
            <w:r w:rsidRPr="00C77FBE">
              <w:t>Year</w:t>
            </w:r>
          </w:p>
        </w:tc>
        <w:tc>
          <w:tcPr>
            <w:tcW w:w="0" w:type="auto"/>
            <w:vAlign w:val="center"/>
            <w:hideMark/>
          </w:tcPr>
          <w:p w14:paraId="42447EEA" w14:textId="77777777" w:rsidR="002E1A4B" w:rsidRPr="00C77FBE" w:rsidRDefault="002E1A4B" w:rsidP="00BE2CB5">
            <w:r w:rsidRPr="00C77FBE">
              <w:t>INT</w:t>
            </w:r>
          </w:p>
        </w:tc>
        <w:tc>
          <w:tcPr>
            <w:tcW w:w="0" w:type="auto"/>
            <w:vAlign w:val="center"/>
            <w:hideMark/>
          </w:tcPr>
          <w:p w14:paraId="58C59CC4" w14:textId="77777777" w:rsidR="002E1A4B" w:rsidRPr="00C77FBE" w:rsidRDefault="002E1A4B" w:rsidP="00BE2CB5">
            <w:r w:rsidRPr="00C77FBE">
              <w:t>Current year of study</w:t>
            </w:r>
          </w:p>
        </w:tc>
      </w:tr>
      <w:tr w:rsidR="002E1A4B" w:rsidRPr="00C77FBE" w14:paraId="3BAFFF0C" w14:textId="77777777" w:rsidTr="00BE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C18E" w14:textId="77777777" w:rsidR="002E1A4B" w:rsidRPr="00C77FBE" w:rsidRDefault="002E1A4B" w:rsidP="00BE2CB5">
            <w:r w:rsidRPr="00C77FBE">
              <w:t>PhoneNumber</w:t>
            </w:r>
          </w:p>
        </w:tc>
        <w:tc>
          <w:tcPr>
            <w:tcW w:w="0" w:type="auto"/>
            <w:vAlign w:val="center"/>
            <w:hideMark/>
          </w:tcPr>
          <w:p w14:paraId="7F2A417E" w14:textId="21914128" w:rsidR="002E1A4B" w:rsidRPr="00C77FBE" w:rsidRDefault="002E1A4B" w:rsidP="00BE2CB5">
            <w:r w:rsidRPr="00C77FBE">
              <w:t>VARCHAR (</w:t>
            </w:r>
            <w:r w:rsidRPr="00C77FBE">
              <w:t>15)</w:t>
            </w:r>
          </w:p>
        </w:tc>
        <w:tc>
          <w:tcPr>
            <w:tcW w:w="0" w:type="auto"/>
            <w:vAlign w:val="center"/>
            <w:hideMark/>
          </w:tcPr>
          <w:p w14:paraId="131F87F8" w14:textId="77777777" w:rsidR="002E1A4B" w:rsidRPr="00C77FBE" w:rsidRDefault="002E1A4B" w:rsidP="00BE2CB5">
            <w:r w:rsidRPr="00C77FBE">
              <w:t>Student's phone number</w:t>
            </w:r>
          </w:p>
        </w:tc>
      </w:tr>
    </w:tbl>
    <w:p w14:paraId="69D853E9" w14:textId="53183A2D" w:rsidR="002E1A4B" w:rsidRPr="00C77FBE" w:rsidRDefault="002E1A4B" w:rsidP="002E1A4B">
      <w:pPr>
        <w:rPr>
          <w:b/>
          <w:bCs/>
          <w:u w:val="single"/>
        </w:rPr>
      </w:pPr>
      <w:r w:rsidRPr="00C77FBE">
        <w:rPr>
          <w:b/>
          <w:bCs/>
          <w:u w:val="single"/>
        </w:rPr>
        <w:t xml:space="preserve">Primary </w:t>
      </w:r>
      <w:r w:rsidRPr="00C77FBE">
        <w:rPr>
          <w:b/>
          <w:bCs/>
          <w:u w:val="single"/>
        </w:rPr>
        <w:t>Key:</w:t>
      </w:r>
      <w:r>
        <w:rPr>
          <w:b/>
          <w:bCs/>
          <w:u w:val="single"/>
        </w:rPr>
        <w:t xml:space="preserve"> </w:t>
      </w:r>
      <w:r w:rsidRPr="00C77FBE">
        <w:rPr>
          <w:b/>
          <w:bCs/>
          <w:u w:val="single"/>
        </w:rPr>
        <w:t>StudentID</w:t>
      </w:r>
    </w:p>
    <w:p w14:paraId="5D84111C" w14:textId="6FB0E7C5" w:rsidR="008D4922" w:rsidRPr="008D4922" w:rsidRDefault="008D4922" w:rsidP="002E1A4B">
      <w:pPr>
        <w:ind w:left="720"/>
      </w:pPr>
    </w:p>
    <w:p w14:paraId="79C46A4C" w14:textId="77777777" w:rsidR="002E1A4B" w:rsidRDefault="002E1A4B">
      <w:r>
        <w:t xml:space="preserve">       </w:t>
      </w:r>
    </w:p>
    <w:p w14:paraId="56D41014" w14:textId="5B12C2B4" w:rsidR="003D3490" w:rsidRDefault="002E1A4B">
      <w:r>
        <w:t xml:space="preserve">   CONTINUATION OF STUDENT MINI APPLICATION</w:t>
      </w:r>
    </w:p>
    <w:p w14:paraId="77601FAF" w14:textId="7B4A93C9" w:rsidR="002E1A4B" w:rsidRPr="002E1A4B" w:rsidRDefault="002E1A4B">
      <w:pPr>
        <w:rPr>
          <w:i/>
          <w:iCs/>
        </w:rPr>
      </w:pPr>
      <w:r w:rsidRPr="002E1A4B">
        <w:rPr>
          <w:i/>
          <w:iCs/>
        </w:rPr>
        <w:t>Fig 1.0: Register Student</w:t>
      </w:r>
    </w:p>
    <w:p w14:paraId="46B73CED" w14:textId="39E037B0" w:rsidR="002E1A4B" w:rsidRDefault="002E1A4B">
      <w:r>
        <w:rPr>
          <w:noProof/>
        </w:rPr>
        <w:drawing>
          <wp:inline distT="0" distB="0" distL="0" distR="0" wp14:anchorId="69C53AC5" wp14:editId="41491D39">
            <wp:extent cx="2011680" cy="4361227"/>
            <wp:effectExtent l="0" t="0" r="7620" b="1270"/>
            <wp:docPr id="163680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07694" name="Picture 16368076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36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16B1" w14:textId="77777777" w:rsidR="002E1A4B" w:rsidRDefault="002E1A4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4D8A65B" wp14:editId="637CAEC1">
            <wp:simplePos x="0" y="0"/>
            <wp:positionH relativeFrom="column">
              <wp:posOffset>339090</wp:posOffset>
            </wp:positionH>
            <wp:positionV relativeFrom="paragraph">
              <wp:posOffset>-316865</wp:posOffset>
            </wp:positionV>
            <wp:extent cx="3474720" cy="7527978"/>
            <wp:effectExtent l="0" t="0" r="0" b="0"/>
            <wp:wrapSquare wrapText="bothSides"/>
            <wp:docPr id="442333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33361" name="Picture 4423333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527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65AAF" w14:textId="77777777" w:rsidR="002E1A4B" w:rsidRPr="002E1A4B" w:rsidRDefault="002E1A4B" w:rsidP="002E1A4B"/>
    <w:p w14:paraId="3A8C358C" w14:textId="77777777" w:rsidR="002E1A4B" w:rsidRPr="002E1A4B" w:rsidRDefault="002E1A4B" w:rsidP="002E1A4B"/>
    <w:p w14:paraId="0311BAD7" w14:textId="77777777" w:rsidR="002E1A4B" w:rsidRPr="002E1A4B" w:rsidRDefault="002E1A4B" w:rsidP="002E1A4B"/>
    <w:p w14:paraId="6A5FD121" w14:textId="77777777" w:rsidR="002E1A4B" w:rsidRPr="002E1A4B" w:rsidRDefault="002E1A4B" w:rsidP="002E1A4B"/>
    <w:p w14:paraId="494CEC28" w14:textId="77777777" w:rsidR="002E1A4B" w:rsidRPr="002E1A4B" w:rsidRDefault="002E1A4B" w:rsidP="002E1A4B"/>
    <w:p w14:paraId="2A6AFDC0" w14:textId="77777777" w:rsidR="002E1A4B" w:rsidRPr="002E1A4B" w:rsidRDefault="002E1A4B" w:rsidP="002E1A4B"/>
    <w:p w14:paraId="34BCD97E" w14:textId="77777777" w:rsidR="002E1A4B" w:rsidRPr="002E1A4B" w:rsidRDefault="002E1A4B" w:rsidP="002E1A4B"/>
    <w:p w14:paraId="67A6602B" w14:textId="77777777" w:rsidR="002E1A4B" w:rsidRPr="002E1A4B" w:rsidRDefault="002E1A4B" w:rsidP="002E1A4B"/>
    <w:p w14:paraId="29EE640D" w14:textId="77777777" w:rsidR="002E1A4B" w:rsidRPr="002E1A4B" w:rsidRDefault="002E1A4B" w:rsidP="002E1A4B"/>
    <w:p w14:paraId="275E21EC" w14:textId="77777777" w:rsidR="002E1A4B" w:rsidRPr="002E1A4B" w:rsidRDefault="002E1A4B" w:rsidP="002E1A4B"/>
    <w:p w14:paraId="256FB29E" w14:textId="77777777" w:rsidR="002E1A4B" w:rsidRPr="002E1A4B" w:rsidRDefault="002E1A4B" w:rsidP="002E1A4B"/>
    <w:p w14:paraId="09686688" w14:textId="77777777" w:rsidR="002E1A4B" w:rsidRPr="002E1A4B" w:rsidRDefault="002E1A4B" w:rsidP="002E1A4B"/>
    <w:p w14:paraId="6D5A61D3" w14:textId="77777777" w:rsidR="002E1A4B" w:rsidRPr="002E1A4B" w:rsidRDefault="002E1A4B" w:rsidP="002E1A4B"/>
    <w:p w14:paraId="0E3C3461" w14:textId="77777777" w:rsidR="002E1A4B" w:rsidRPr="002E1A4B" w:rsidRDefault="002E1A4B" w:rsidP="002E1A4B"/>
    <w:p w14:paraId="69FA0586" w14:textId="77777777" w:rsidR="002E1A4B" w:rsidRPr="002E1A4B" w:rsidRDefault="002E1A4B" w:rsidP="002E1A4B"/>
    <w:p w14:paraId="600DFB9D" w14:textId="77777777" w:rsidR="002E1A4B" w:rsidRPr="002E1A4B" w:rsidRDefault="002E1A4B" w:rsidP="002E1A4B"/>
    <w:p w14:paraId="64E7BCC1" w14:textId="77777777" w:rsidR="002E1A4B" w:rsidRPr="002E1A4B" w:rsidRDefault="002E1A4B" w:rsidP="002E1A4B"/>
    <w:p w14:paraId="42A7D4CD" w14:textId="77777777" w:rsidR="002E1A4B" w:rsidRPr="002E1A4B" w:rsidRDefault="002E1A4B" w:rsidP="002E1A4B"/>
    <w:p w14:paraId="5AB16EEE" w14:textId="77777777" w:rsidR="002E1A4B" w:rsidRPr="002E1A4B" w:rsidRDefault="002E1A4B" w:rsidP="002E1A4B"/>
    <w:p w14:paraId="798457B6" w14:textId="77777777" w:rsidR="002E1A4B" w:rsidRPr="002E1A4B" w:rsidRDefault="002E1A4B" w:rsidP="002E1A4B"/>
    <w:p w14:paraId="7A5E6BCE" w14:textId="77777777" w:rsidR="002E1A4B" w:rsidRPr="002E1A4B" w:rsidRDefault="002E1A4B" w:rsidP="002E1A4B"/>
    <w:p w14:paraId="19988A36" w14:textId="77777777" w:rsidR="002E1A4B" w:rsidRDefault="002E1A4B" w:rsidP="002E1A4B"/>
    <w:p w14:paraId="33FC282D" w14:textId="77777777" w:rsidR="002E1A4B" w:rsidRDefault="002E1A4B" w:rsidP="002E1A4B"/>
    <w:p w14:paraId="2C0F0591" w14:textId="05039136" w:rsidR="002E1A4B" w:rsidRPr="002E1A4B" w:rsidRDefault="002E1A4B" w:rsidP="002E1A4B">
      <w:pPr>
        <w:ind w:firstLine="720"/>
        <w:rPr>
          <w:i/>
          <w:iCs/>
        </w:rPr>
      </w:pPr>
      <w:r w:rsidRPr="002E1A4B">
        <w:rPr>
          <w:i/>
          <w:iCs/>
        </w:rPr>
        <w:t>Fig1.1: Store Attendance Record</w:t>
      </w:r>
    </w:p>
    <w:p w14:paraId="6EF73463" w14:textId="182068AF" w:rsidR="002E1A4B" w:rsidRDefault="002E1A4B">
      <w:r>
        <w:lastRenderedPageBreak/>
        <w:br w:type="textWrapping" w:clear="all"/>
      </w:r>
      <w:r>
        <w:rPr>
          <w:noProof/>
        </w:rPr>
        <w:drawing>
          <wp:inline distT="0" distB="0" distL="0" distR="0" wp14:anchorId="739E2F4C" wp14:editId="25697821">
            <wp:extent cx="3566160" cy="7731254"/>
            <wp:effectExtent l="0" t="0" r="0" b="3175"/>
            <wp:docPr id="1912276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6634" name="Picture 19122766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7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         </w:t>
      </w:r>
      <w:r w:rsidRPr="002E1A4B">
        <w:rPr>
          <w:i/>
          <w:iCs/>
        </w:rPr>
        <w:t>Figure1.2: Student Attendance Report</w:t>
      </w:r>
    </w:p>
    <w:sectPr w:rsidR="002E1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32A9F" w14:textId="77777777" w:rsidR="00C96C6F" w:rsidRDefault="00C96C6F" w:rsidP="002E1A4B">
      <w:pPr>
        <w:spacing w:after="0" w:line="240" w:lineRule="auto"/>
      </w:pPr>
      <w:r>
        <w:separator/>
      </w:r>
    </w:p>
  </w:endnote>
  <w:endnote w:type="continuationSeparator" w:id="0">
    <w:p w14:paraId="57BFB363" w14:textId="77777777" w:rsidR="00C96C6F" w:rsidRDefault="00C96C6F" w:rsidP="002E1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87ECD" w14:textId="77777777" w:rsidR="00C96C6F" w:rsidRDefault="00C96C6F" w:rsidP="002E1A4B">
      <w:pPr>
        <w:spacing w:after="0" w:line="240" w:lineRule="auto"/>
      </w:pPr>
      <w:r>
        <w:separator/>
      </w:r>
    </w:p>
  </w:footnote>
  <w:footnote w:type="continuationSeparator" w:id="0">
    <w:p w14:paraId="77E7F653" w14:textId="77777777" w:rsidR="00C96C6F" w:rsidRDefault="00C96C6F" w:rsidP="002E1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5064"/>
    <w:multiLevelType w:val="multilevel"/>
    <w:tmpl w:val="C4F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02A8"/>
    <w:multiLevelType w:val="multilevel"/>
    <w:tmpl w:val="1EE6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24FAC"/>
    <w:multiLevelType w:val="hybridMultilevel"/>
    <w:tmpl w:val="7278F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A164F"/>
    <w:multiLevelType w:val="multilevel"/>
    <w:tmpl w:val="2D8C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D4100"/>
    <w:multiLevelType w:val="multilevel"/>
    <w:tmpl w:val="B7DC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B2132"/>
    <w:multiLevelType w:val="multilevel"/>
    <w:tmpl w:val="532A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62128"/>
    <w:multiLevelType w:val="multilevel"/>
    <w:tmpl w:val="5C4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03E2E"/>
    <w:multiLevelType w:val="multilevel"/>
    <w:tmpl w:val="3FE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A27E9"/>
    <w:multiLevelType w:val="multilevel"/>
    <w:tmpl w:val="B8E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893492">
    <w:abstractNumId w:val="1"/>
  </w:num>
  <w:num w:numId="2" w16cid:durableId="497038455">
    <w:abstractNumId w:val="5"/>
  </w:num>
  <w:num w:numId="3" w16cid:durableId="983319112">
    <w:abstractNumId w:val="8"/>
  </w:num>
  <w:num w:numId="4" w16cid:durableId="2095662673">
    <w:abstractNumId w:val="3"/>
  </w:num>
  <w:num w:numId="5" w16cid:durableId="1437944736">
    <w:abstractNumId w:val="6"/>
  </w:num>
  <w:num w:numId="6" w16cid:durableId="606932657">
    <w:abstractNumId w:val="7"/>
  </w:num>
  <w:num w:numId="7" w16cid:durableId="2070496243">
    <w:abstractNumId w:val="4"/>
  </w:num>
  <w:num w:numId="8" w16cid:durableId="253251424">
    <w:abstractNumId w:val="0"/>
  </w:num>
  <w:num w:numId="9" w16cid:durableId="683744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22"/>
    <w:rsid w:val="002E1A4B"/>
    <w:rsid w:val="003D3490"/>
    <w:rsid w:val="00550A63"/>
    <w:rsid w:val="005A5B77"/>
    <w:rsid w:val="00690357"/>
    <w:rsid w:val="008D4922"/>
    <w:rsid w:val="00C9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BF29"/>
  <w15:chartTrackingRefBased/>
  <w15:docId w15:val="{5FF9FE19-1BDF-46BF-9E97-6F746CEE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9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A4B"/>
  </w:style>
  <w:style w:type="paragraph" w:styleId="Footer">
    <w:name w:val="footer"/>
    <w:basedOn w:val="Normal"/>
    <w:link w:val="FooterChar"/>
    <w:uiPriority w:val="99"/>
    <w:unhideWhenUsed/>
    <w:rsid w:val="002E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hilda</dc:creator>
  <cp:keywords/>
  <dc:description/>
  <cp:lastModifiedBy>princess hilda</cp:lastModifiedBy>
  <cp:revision>2</cp:revision>
  <dcterms:created xsi:type="dcterms:W3CDTF">2026-06-17T10:56:00Z</dcterms:created>
  <dcterms:modified xsi:type="dcterms:W3CDTF">2026-06-17T15:28:00Z</dcterms:modified>
</cp:coreProperties>
</file>